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58E5D8" w14:textId="77777777" w:rsidR="00EF0D38" w:rsidRPr="006E7F05" w:rsidRDefault="00EF0D38" w:rsidP="00EF0D3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bookmarkStart w:id="0" w:name="_GoBack"/>
      <w:bookmarkEnd w:id="0"/>
      <w:r w:rsidRPr="006E7F05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9 — </w:t>
      </w:r>
      <w:r w:rsidRPr="006E7F05">
        <w:rPr>
          <w:b/>
          <w:bCs/>
          <w:color w:val="3B3838" w:themeColor="background2" w:themeShade="40"/>
          <w:sz w:val="20"/>
          <w:szCs w:val="20"/>
        </w:rPr>
        <w:t>PUNTAJE DE INDUSTRIA NACIONAL</w:t>
      </w:r>
    </w:p>
    <w:p w14:paraId="5F765500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[Este formato no debe ser diligenciado por proponentes nacionales o extranjeros con trato nacional. Únicamente debe ser diligenciado por los Proponentes extranjeros sin derecho a Trato Nacional que opten por el puntaje correspondiente a incorporación de componente nacional en servicios extranjeros.] </w:t>
      </w:r>
    </w:p>
    <w:p w14:paraId="15F37689" w14:textId="77777777" w:rsidR="00EF0D38" w:rsidRPr="006E7F05" w:rsidRDefault="00EF0D38" w:rsidP="00EF0D3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Señores</w:t>
      </w:r>
    </w:p>
    <w:p w14:paraId="38171B32" w14:textId="77777777" w:rsidR="00EF0D38" w:rsidRPr="006E7F05" w:rsidRDefault="00EF0D38" w:rsidP="00EF0D38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6E7F05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697B1432" w14:textId="77777777" w:rsidR="00EF0D38" w:rsidRPr="006E7F05" w:rsidRDefault="00EF0D38" w:rsidP="00EF0D38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31C2A37F" w14:textId="77777777" w:rsidR="00EF0D38" w:rsidRPr="006E7F05" w:rsidRDefault="00EF0D38" w:rsidP="00EF0D3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6E7F05">
        <w:rPr>
          <w:color w:val="3B3838" w:themeColor="background2" w:themeShade="40"/>
          <w:sz w:val="20"/>
          <w:szCs w:val="20"/>
        </w:rPr>
        <w:t xml:space="preserve"> </w:t>
      </w:r>
    </w:p>
    <w:p w14:paraId="1307171B" w14:textId="77777777" w:rsidR="00EF0D38" w:rsidRPr="006E7F05" w:rsidRDefault="00EF0D38" w:rsidP="00EF0D38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20E23BA" w14:textId="77777777" w:rsidR="00EF0D38" w:rsidRPr="006E7F05" w:rsidRDefault="00EF0D38" w:rsidP="009D424E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6E7F05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6E7F05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6E7F05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Contratación]</w:t>
      </w:r>
      <w:r w:rsidRPr="006E7F05">
        <w:rPr>
          <w:color w:val="3B3838" w:themeColor="background2" w:themeShade="40"/>
          <w:sz w:val="20"/>
          <w:szCs w:val="20"/>
        </w:rPr>
        <w:t xml:space="preserve">, en adelante el “Proceso de Contratación” </w:t>
      </w:r>
    </w:p>
    <w:p w14:paraId="437D63E5" w14:textId="77777777" w:rsidR="00EF0D38" w:rsidRPr="006E7F05" w:rsidRDefault="00EF0D38" w:rsidP="00EA4460">
      <w:pPr>
        <w:pStyle w:val="Lneadeatencin"/>
      </w:pPr>
      <w:r w:rsidRPr="006E7F05">
        <w:t xml:space="preserve">Objeto: </w:t>
      </w:r>
    </w:p>
    <w:p w14:paraId="3C6E336A" w14:textId="43F652EB" w:rsidR="00EF0D38" w:rsidRPr="006E7F05" w:rsidRDefault="74874E3A" w:rsidP="00EA4460">
      <w:pPr>
        <w:pStyle w:val="Textoindependiente"/>
      </w:pPr>
      <w:r w:rsidRPr="006E7F05">
        <w:rPr>
          <w:rFonts w:eastAsia="Arial"/>
          <w:highlight w:val="lightGray"/>
        </w:rPr>
        <w:t>[Incluir cuando el proceso es estructurado por lotes o grupos]</w:t>
      </w:r>
      <w:r w:rsidRPr="006E7F05">
        <w:rPr>
          <w:rFonts w:eastAsia="Arial"/>
        </w:rPr>
        <w:t xml:space="preserve"> </w:t>
      </w:r>
      <w:r w:rsidR="00EF0D38" w:rsidRPr="006E7F05">
        <w:t xml:space="preserve">Lote: </w:t>
      </w:r>
      <w:r w:rsidR="00EF0D38" w:rsidRPr="006E7F05">
        <w:rPr>
          <w:highlight w:val="lightGray"/>
          <w:lang w:bidi="en-US"/>
        </w:rPr>
        <w:t>[Indicar el lote o lotes a los cuales se presenta oferta.]</w:t>
      </w:r>
    </w:p>
    <w:p w14:paraId="6AB74092" w14:textId="77777777" w:rsidR="00EF0D38" w:rsidRPr="006E7F05" w:rsidRDefault="00EF0D38" w:rsidP="00EA4460">
      <w:pPr>
        <w:pStyle w:val="Saludo"/>
        <w:rPr>
          <w:rFonts w:eastAsiaTheme="minorEastAsia"/>
        </w:rPr>
      </w:pPr>
      <w:r w:rsidRPr="006E7F05">
        <w:rPr>
          <w:rFonts w:eastAsiaTheme="minorEastAsia"/>
        </w:rPr>
        <w:t>Estimados señores:</w:t>
      </w:r>
    </w:p>
    <w:p w14:paraId="133523CB" w14:textId="2FD762EB" w:rsidR="00EF0D38" w:rsidRPr="006E7F05" w:rsidRDefault="00EF0D38" w:rsidP="00EA4460">
      <w:pPr>
        <w:pStyle w:val="Textoindependiente"/>
        <w:rPr>
          <w:lang w:bidi="en-US"/>
        </w:rPr>
      </w:pPr>
      <w:r w:rsidRPr="006E7F05">
        <w:rPr>
          <w:highlight w:val="lightGray"/>
        </w:rPr>
        <w:fldChar w:fldCharType="begin"/>
      </w:r>
      <w:r w:rsidRPr="006E7F05">
        <w:rPr>
          <w:highlight w:val="lightGray"/>
          <w:lang w:bidi="en-US"/>
        </w:rPr>
        <w:instrText xml:space="preserve"> MACROBUTTON  AbrirEspacioPárrafo </w:instrText>
      </w:r>
      <w:r w:rsidR="00EA4460">
        <w:rPr>
          <w:highlight w:val="lightGray"/>
          <w:lang w:bidi="en-US"/>
        </w:rPr>
        <w:instrText>“</w:instrText>
      </w:r>
      <w:r w:rsidRPr="006E7F05">
        <w:rPr>
          <w:highlight w:val="lightGray"/>
          <w:lang w:bidi="en-US"/>
        </w:rPr>
        <w:instrText>[Nombre del representante legal del Proponente]</w:instrText>
      </w:r>
      <w:r w:rsidR="00EA4460">
        <w:rPr>
          <w:highlight w:val="lightGray"/>
          <w:lang w:bidi="en-US"/>
        </w:rPr>
        <w:instrText>”</w:instrText>
      </w:r>
      <w:r w:rsidRPr="006E7F05">
        <w:rPr>
          <w:highlight w:val="lightGray"/>
          <w:lang w:bidi="en-US"/>
        </w:rPr>
        <w:instrText xml:space="preserve"> </w:instrText>
      </w:r>
      <w:r w:rsidRPr="006E7F05">
        <w:rPr>
          <w:highlight w:val="lightGray"/>
          <w:lang w:bidi="en-US"/>
        </w:rPr>
        <w:fldChar w:fldCharType="end"/>
      </w:r>
      <w:proofErr w:type="gramStart"/>
      <w:r w:rsidRPr="006E7F05">
        <w:rPr>
          <w:rFonts w:eastAsiaTheme="minorEastAsia"/>
        </w:rPr>
        <w:t>en</w:t>
      </w:r>
      <w:proofErr w:type="gramEnd"/>
      <w:r w:rsidRPr="006E7F05">
        <w:rPr>
          <w:rFonts w:eastAsiaTheme="minorEastAsia"/>
        </w:rPr>
        <w:t xml:space="preserve"> mi calidad de Representante Legal de </w:t>
      </w:r>
      <w:r w:rsidRPr="006E7F05">
        <w:rPr>
          <w:highlight w:val="lightGray"/>
        </w:rPr>
        <w:fldChar w:fldCharType="begin"/>
      </w:r>
      <w:r w:rsidRPr="006E7F05">
        <w:rPr>
          <w:highlight w:val="lightGray"/>
          <w:lang w:bidi="en-US"/>
        </w:rPr>
        <w:instrText xml:space="preserve"> MACROBUTTON  AbrirEspacioPárrafo </w:instrText>
      </w:r>
      <w:r w:rsidR="00EA4460">
        <w:rPr>
          <w:highlight w:val="lightGray"/>
          <w:lang w:bidi="en-US"/>
        </w:rPr>
        <w:instrText>“</w:instrText>
      </w:r>
      <w:r w:rsidRPr="006E7F05">
        <w:rPr>
          <w:highlight w:val="lightGray"/>
          <w:lang w:bidi="en-US"/>
        </w:rPr>
        <w:instrText>[Nombre del Proponente]</w:instrText>
      </w:r>
      <w:r w:rsidR="00EA4460">
        <w:rPr>
          <w:highlight w:val="lightGray"/>
          <w:lang w:bidi="en-US"/>
        </w:rPr>
        <w:instrText>”</w:instrText>
      </w:r>
      <w:r w:rsidRPr="006E7F05">
        <w:rPr>
          <w:highlight w:val="lightGray"/>
          <w:lang w:bidi="en-US"/>
        </w:rPr>
        <w:instrText xml:space="preserve"> </w:instrText>
      </w:r>
      <w:r w:rsidRPr="006E7F05">
        <w:rPr>
          <w:highlight w:val="lightGray"/>
          <w:lang w:bidi="en-US"/>
        </w:rPr>
        <w:fldChar w:fldCharType="end"/>
      </w:r>
      <w:r w:rsidRPr="006E7F05">
        <w:rPr>
          <w:lang w:bidi="en-US"/>
        </w:rPr>
        <w:t xml:space="preserve"> o </w:t>
      </w:r>
      <w:r w:rsidRPr="006E7F05">
        <w:rPr>
          <w:highlight w:val="lightGray"/>
        </w:rPr>
        <w:t>[Nombre del Proponente- persona natural]</w:t>
      </w:r>
      <w:r w:rsidRPr="006E7F05">
        <w:t xml:space="preserve"> </w:t>
      </w:r>
      <w:r w:rsidRPr="006E7F05">
        <w:rPr>
          <w:lang w:bidi="en-US"/>
        </w:rPr>
        <w:t>en adelante el “Proponente”, presento ofrecimiento para contratar dentro de la estructura del Proyecto</w:t>
      </w:r>
      <w:r w:rsidRPr="006E7F05">
        <w:rPr>
          <w:rFonts w:ascii="Calibri" w:eastAsiaTheme="minorEastAsia" w:hAnsi="Calibri" w:cs="Calibri"/>
          <w:lang w:val="es-MX" w:eastAsia="en-US"/>
        </w:rPr>
        <w:t xml:space="preserve"> </w:t>
      </w:r>
      <w:r w:rsidRPr="006E7F05">
        <w:rPr>
          <w:lang w:val="es-MX" w:bidi="en-US"/>
        </w:rPr>
        <w:t xml:space="preserve">personal nacional calificado. </w:t>
      </w:r>
      <w:r w:rsidRPr="006E7F05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78AAD4CC" w14:textId="77777777" w:rsidR="00EF0D38" w:rsidRPr="006E7F05" w:rsidRDefault="00EF0D38" w:rsidP="00EA4460">
      <w:pPr>
        <w:pStyle w:val="Textoindependiente"/>
        <w:rPr>
          <w:lang w:bidi="en-US"/>
        </w:rPr>
      </w:pPr>
      <w:r w:rsidRPr="006E7F05">
        <w:rPr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3"/>
        <w:gridCol w:w="1216"/>
        <w:gridCol w:w="1371"/>
      </w:tblGrid>
      <w:tr w:rsidR="00783905" w:rsidRPr="00301854" w14:paraId="4D09D93B" w14:textId="77777777" w:rsidTr="00783905">
        <w:tc>
          <w:tcPr>
            <w:tcW w:w="3531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442B16C4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441543B5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7ED33CCF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08D0CB09" w14:textId="77777777" w:rsidR="00783905" w:rsidRPr="00301854" w:rsidRDefault="00783905" w:rsidP="00006AC9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una opción)</w:t>
            </w:r>
          </w:p>
        </w:tc>
      </w:tr>
      <w:tr w:rsidR="00783905" w:rsidRPr="00301854" w14:paraId="5EC4ED0D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0DDF98C9" w14:textId="77777777" w:rsidR="00783905" w:rsidRPr="00301854" w:rsidRDefault="00783905" w:rsidP="00006AC9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5F4FD28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2A0D2D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3CD5A328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43C6E3FD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402539B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6F236B3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7D2152C6" w14:textId="77777777" w:rsidTr="00783905">
        <w:tc>
          <w:tcPr>
            <w:tcW w:w="3531" w:type="pct"/>
            <w:tcBorders>
              <w:left w:val="double" w:sz="4" w:space="0" w:color="auto"/>
            </w:tcBorders>
            <w:vAlign w:val="bottom"/>
          </w:tcPr>
          <w:p w14:paraId="6AE0FE96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4939E27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E271A1B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783905" w:rsidRPr="00301854" w14:paraId="4A007921" w14:textId="77777777" w:rsidTr="00783905">
        <w:tc>
          <w:tcPr>
            <w:tcW w:w="3531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2717563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55B10964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03C2248A" w14:textId="77777777" w:rsidR="00783905" w:rsidRPr="00301854" w:rsidRDefault="00783905" w:rsidP="00006AC9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F4B35A7" w14:textId="77777777" w:rsidR="00EF0D38" w:rsidRPr="006E7F05" w:rsidRDefault="00EF0D38" w:rsidP="00EF0D38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6E7F05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3562F12" w14:textId="77777777" w:rsidR="00EF0D38" w:rsidRPr="006E7F05" w:rsidRDefault="00EF0D38" w:rsidP="00EF0D38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6C58927D" w14:textId="77777777" w:rsidR="00EF0D38" w:rsidRPr="006E7F05" w:rsidRDefault="00EF0D38" w:rsidP="00EA4460">
      <w:pPr>
        <w:pStyle w:val="Textoindependiente"/>
        <w:rPr>
          <w:lang w:bidi="en-US"/>
        </w:rPr>
      </w:pPr>
      <w:r w:rsidRPr="006E7F05">
        <w:rPr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p w14:paraId="1CF8B428" w14:textId="77777777" w:rsidR="00EF0D38" w:rsidRPr="006E7F05" w:rsidRDefault="00EF0D38" w:rsidP="00EA4460">
      <w:pPr>
        <w:pStyle w:val="Textoindependiente"/>
      </w:pPr>
      <w:r w:rsidRPr="006E7F05">
        <w:t>Atentamente,</w:t>
      </w:r>
    </w:p>
    <w:p w14:paraId="621EFD5C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Proponente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9EA943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Nombre del Representante Legal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17446A4E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C. C. No.</w:t>
      </w:r>
      <w:r w:rsidRPr="006E7F05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36AEFCE4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Dirección de correo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72288666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Correo electrónico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7B8F383" w14:textId="77777777" w:rsidR="00EF0D38" w:rsidRPr="006E7F05" w:rsidRDefault="00EF0D38" w:rsidP="00EF0D3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6E7F05">
        <w:rPr>
          <w:color w:val="3B3838" w:themeColor="background2" w:themeShade="40"/>
          <w:sz w:val="20"/>
          <w:szCs w:val="20"/>
        </w:rPr>
        <w:t>Ciudad</w:t>
      </w:r>
      <w:r w:rsidRPr="006E7F05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D62B731" w14:textId="77777777" w:rsidR="00EF0D38" w:rsidRPr="006E7F05" w:rsidRDefault="00EF0D38" w:rsidP="00EF0D38">
      <w:pPr>
        <w:pStyle w:val="InviasNormal"/>
        <w:pBdr>
          <w:bottom w:val="single" w:sz="12" w:space="1" w:color="auto"/>
        </w:pBdr>
        <w:spacing w:after="120"/>
        <w:rPr>
          <w:color w:val="3B3838" w:themeColor="background2" w:themeShade="40"/>
          <w:sz w:val="20"/>
          <w:szCs w:val="20"/>
        </w:rPr>
      </w:pPr>
    </w:p>
    <w:p w14:paraId="7ABA5FA3" w14:textId="77777777" w:rsidR="00EF0D38" w:rsidRPr="006E7F05" w:rsidRDefault="00EF0D38" w:rsidP="00EA4460">
      <w:pPr>
        <w:pStyle w:val="Textoindependiente"/>
      </w:pPr>
      <w:r w:rsidRPr="00762CB1">
        <w:rPr>
          <w:highlight w:val="lightGray"/>
        </w:rPr>
        <w:t>[Firma del proponente o de su Representante Legal]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 w:rsidSect="00EA4460">
      <w:headerReference w:type="default" r:id="rId11"/>
      <w:footerReference w:type="default" r:id="rId12"/>
      <w:pgSz w:w="12242" w:h="19442" w:code="19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705CE" w14:textId="77777777" w:rsidR="00C6762E" w:rsidRDefault="00C6762E" w:rsidP="00D97E04">
      <w:pPr>
        <w:spacing w:before="0" w:after="0"/>
      </w:pPr>
      <w:r>
        <w:separator/>
      </w:r>
    </w:p>
  </w:endnote>
  <w:endnote w:type="continuationSeparator" w:id="0">
    <w:p w14:paraId="0214BD76" w14:textId="77777777" w:rsidR="00C6762E" w:rsidRDefault="00C6762E" w:rsidP="00D97E04">
      <w:pPr>
        <w:spacing w:before="0" w:after="0"/>
      </w:pPr>
      <w:r>
        <w:continuationSeparator/>
      </w:r>
    </w:p>
  </w:endnote>
  <w:endnote w:type="continuationNotice" w:id="1">
    <w:p w14:paraId="6D27B924" w14:textId="77777777" w:rsidR="00C6762E" w:rsidRDefault="00C6762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游明朝">
    <w:panose1 w:val="00000000000000000000"/>
    <w:charset w:val="80"/>
    <w:family w:val="roman"/>
    <w:notTrueType/>
    <w:pitch w:val="default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2E69FD" w:rsidRPr="003D005D" w14:paraId="54979551" w14:textId="77777777" w:rsidTr="0F62799B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50F1F355" w14:textId="77777777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6D10D9BF" w14:textId="29FCCE83" w:rsidR="002E69FD" w:rsidRPr="003D005D" w:rsidRDefault="002E69FD" w:rsidP="002E69FD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991" w:type="dxa"/>
          <w:shd w:val="clear" w:color="auto" w:fill="auto"/>
          <w:vAlign w:val="center"/>
        </w:tcPr>
        <w:p w14:paraId="3A7E545F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1B778E37" w14:textId="77777777" w:rsidR="002E69FD" w:rsidRPr="003D005D" w:rsidRDefault="002E69FD" w:rsidP="002E69FD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567CF" w14:textId="77777777" w:rsidR="002E69FD" w:rsidRDefault="002E69F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C46B3" w14:textId="77777777" w:rsidR="00C6762E" w:rsidRDefault="00C6762E" w:rsidP="00D97E04">
      <w:pPr>
        <w:spacing w:before="0" w:after="0"/>
      </w:pPr>
      <w:r>
        <w:separator/>
      </w:r>
    </w:p>
  </w:footnote>
  <w:footnote w:type="continuationSeparator" w:id="0">
    <w:p w14:paraId="1C8062F7" w14:textId="77777777" w:rsidR="00C6762E" w:rsidRDefault="00C6762E" w:rsidP="00D97E04">
      <w:pPr>
        <w:spacing w:before="0" w:after="0"/>
      </w:pPr>
      <w:r>
        <w:continuationSeparator/>
      </w:r>
    </w:p>
  </w:footnote>
  <w:footnote w:type="continuationNotice" w:id="1">
    <w:p w14:paraId="2521A82B" w14:textId="77777777" w:rsidR="00C6762E" w:rsidRDefault="00C6762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637B3" w14:textId="12E6CA67" w:rsidR="00D97E04" w:rsidRPr="00162BD9" w:rsidRDefault="281DEAF1" w:rsidP="281DEAF1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eastAsia="Arial" w:cs="Arial"/>
        <w:color w:val="3B3838" w:themeColor="background2" w:themeShade="40"/>
        <w:sz w:val="20"/>
        <w:szCs w:val="20"/>
      </w:rPr>
    </w:pP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[Número del </w:t>
    </w:r>
    <w:r w:rsidR="0019334B">
      <w:rPr>
        <w:b/>
        <w:bCs/>
        <w:color w:val="3B3838" w:themeColor="background2" w:themeShade="40"/>
        <w:sz w:val="20"/>
        <w:szCs w:val="20"/>
        <w:highlight w:val="lightGray"/>
      </w:rPr>
      <w:t>Proceso</w:t>
    </w:r>
    <w:r w:rsidRPr="281DEAF1">
      <w:rPr>
        <w:b/>
        <w:bCs/>
        <w:color w:val="3B3838" w:themeColor="background2" w:themeShade="40"/>
        <w:sz w:val="20"/>
        <w:szCs w:val="20"/>
        <w:highlight w:val="lightGray"/>
      </w:rPr>
      <w:t xml:space="preserve"> de Contratación]</w:t>
    </w:r>
    <w:r w:rsidRPr="281DEAF1">
      <w:rPr>
        <w:rFonts w:eastAsia="Arial" w:cs="Arial"/>
        <w:b/>
        <w:bCs/>
        <w:color w:val="3B3838" w:themeColor="background2" w:themeShade="40"/>
        <w:sz w:val="20"/>
        <w:szCs w:val="20"/>
      </w:rPr>
      <w:t xml:space="preserve"> </w:t>
    </w:r>
  </w:p>
  <w:p w14:paraId="643B3FC6" w14:textId="7BC77EA4" w:rsidR="00D97E04" w:rsidRPr="00162BD9" w:rsidRDefault="281DEAF1" w:rsidP="281DEAF1">
    <w:pPr>
      <w:pStyle w:val="Encabezado"/>
      <w:jc w:val="right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  <w:r w:rsidRPr="281DEAF1">
      <w:rPr>
        <w:b/>
        <w:bCs/>
        <w:color w:val="3B3838" w:themeColor="background2" w:themeShade="40"/>
        <w:sz w:val="20"/>
        <w:szCs w:val="20"/>
      </w:rPr>
      <w:t>FORMATO 9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AC9"/>
    <w:rsid w:val="00043622"/>
    <w:rsid w:val="00044A6B"/>
    <w:rsid w:val="000A5E38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440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42F31"/>
    <w:rsid w:val="005549B6"/>
    <w:rsid w:val="005721B0"/>
    <w:rsid w:val="005E163A"/>
    <w:rsid w:val="005F655F"/>
    <w:rsid w:val="0060340A"/>
    <w:rsid w:val="0062493B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10A32"/>
    <w:rsid w:val="00821885"/>
    <w:rsid w:val="0085679B"/>
    <w:rsid w:val="0087053D"/>
    <w:rsid w:val="0087240E"/>
    <w:rsid w:val="008951D3"/>
    <w:rsid w:val="008A3381"/>
    <w:rsid w:val="008C0AE5"/>
    <w:rsid w:val="00900344"/>
    <w:rsid w:val="0091791F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C03D7F"/>
    <w:rsid w:val="00C24B96"/>
    <w:rsid w:val="00C66259"/>
    <w:rsid w:val="00C6762E"/>
    <w:rsid w:val="00CC5831"/>
    <w:rsid w:val="00D01D4F"/>
    <w:rsid w:val="00D03436"/>
    <w:rsid w:val="00D03EC5"/>
    <w:rsid w:val="00D04F88"/>
    <w:rsid w:val="00D630D3"/>
    <w:rsid w:val="00D97E04"/>
    <w:rsid w:val="00DC3EA2"/>
    <w:rsid w:val="00E02D9B"/>
    <w:rsid w:val="00E123C4"/>
    <w:rsid w:val="00E4787C"/>
    <w:rsid w:val="00E73A28"/>
    <w:rsid w:val="00E82886"/>
    <w:rsid w:val="00EA24DB"/>
    <w:rsid w:val="00EA4460"/>
    <w:rsid w:val="00EF0D38"/>
    <w:rsid w:val="00EF2A89"/>
    <w:rsid w:val="00EF71DC"/>
    <w:rsid w:val="00F203CE"/>
    <w:rsid w:val="00F2301E"/>
    <w:rsid w:val="00F2799E"/>
    <w:rsid w:val="00F33932"/>
    <w:rsid w:val="00F473C2"/>
    <w:rsid w:val="00F62754"/>
    <w:rsid w:val="00F80A7E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E69F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ludo">
    <w:name w:val="Salutation"/>
    <w:basedOn w:val="Normal"/>
    <w:next w:val="Normal"/>
    <w:link w:val="SaludoCar"/>
    <w:uiPriority w:val="99"/>
    <w:unhideWhenUsed/>
    <w:rsid w:val="00EA4460"/>
  </w:style>
  <w:style w:type="character" w:customStyle="1" w:styleId="SaludoCar">
    <w:name w:val="Saludo Car"/>
    <w:basedOn w:val="Fuentedeprrafopredeter"/>
    <w:link w:val="Saludo"/>
    <w:uiPriority w:val="99"/>
    <w:rsid w:val="00EA4460"/>
    <w:rPr>
      <w:rFonts w:ascii="Arial" w:eastAsia="Times New Roman" w:hAnsi="Arial" w:cs="Times New Roman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EA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A4460"/>
    <w:rPr>
      <w:rFonts w:ascii="Arial" w:eastAsia="Times New Roman" w:hAnsi="Arial" w:cs="Times New Roman"/>
      <w:szCs w:val="24"/>
      <w:lang w:eastAsia="es-ES"/>
    </w:rPr>
  </w:style>
  <w:style w:type="paragraph" w:customStyle="1" w:styleId="Lneadeatencin">
    <w:name w:val="Línea de atención"/>
    <w:basedOn w:val="Textoindependiente"/>
    <w:rsid w:val="00EA44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AC786A-008D-4C6C-BDD7-B832DA84B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227B38C-2074-4CB0-9A95-2A70ACE6C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450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Andres Felipe Rendon Llanos</cp:lastModifiedBy>
  <cp:revision>3</cp:revision>
  <cp:lastPrinted>2021-08-03T17:03:00Z</cp:lastPrinted>
  <dcterms:created xsi:type="dcterms:W3CDTF">2021-06-21T20:39:00Z</dcterms:created>
  <dcterms:modified xsi:type="dcterms:W3CDTF">2021-08-03T20:39:00Z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</Properties>
</file>