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41" w:rsidRDefault="007A76B9">
      <w:r>
        <w:rPr>
          <w:noProof/>
          <w:lang w:eastAsia="es-CO"/>
        </w:rPr>
        <w:drawing>
          <wp:inline distT="0" distB="0" distL="0" distR="0">
            <wp:extent cx="3886200" cy="725580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039" cy="725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6341" w:rsidSect="003363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76B9"/>
    <w:rsid w:val="00336341"/>
    <w:rsid w:val="007A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3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7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6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HSB-QUI-005</dc:creator>
  <cp:lastModifiedBy>HSB-QUI-005</cp:lastModifiedBy>
  <cp:revision>1</cp:revision>
  <dcterms:created xsi:type="dcterms:W3CDTF">2021-11-08T09:05:00Z</dcterms:created>
  <dcterms:modified xsi:type="dcterms:W3CDTF">2021-11-08T09:05:00Z</dcterms:modified>
</cp:coreProperties>
</file>