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C22" w:rsidRDefault="00754C22" w:rsidP="00D33CC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54C22" w:rsidRDefault="00754C22" w:rsidP="00D33CC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54C22" w:rsidRPr="00754C22" w:rsidRDefault="00754C22" w:rsidP="00D33CC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54C22">
        <w:rPr>
          <w:rFonts w:ascii="Arial" w:hAnsi="Arial" w:cs="Arial"/>
          <w:b/>
          <w:sz w:val="24"/>
          <w:szCs w:val="24"/>
        </w:rPr>
        <w:t xml:space="preserve">ANEXO 2 </w:t>
      </w:r>
    </w:p>
    <w:p w:rsidR="00754C22" w:rsidRPr="00754C22" w:rsidRDefault="00754C22" w:rsidP="00D33CC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54C22" w:rsidRPr="00754C22" w:rsidRDefault="00754C22" w:rsidP="00D33CC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54C22">
        <w:rPr>
          <w:rFonts w:ascii="Arial" w:hAnsi="Arial" w:cs="Arial"/>
          <w:sz w:val="24"/>
          <w:szCs w:val="24"/>
        </w:rPr>
        <w:t>CERTIFICACIÓN DE PAGO DE APORTES AL SISTEMA DE SEGURIDAD SOCIAL Y PARAFISCALES PERSONA NATURAL</w:t>
      </w:r>
    </w:p>
    <w:p w:rsidR="00754C22" w:rsidRPr="00754C22" w:rsidRDefault="00754C22" w:rsidP="00754C22">
      <w:pPr>
        <w:rPr>
          <w:rFonts w:ascii="Arial" w:hAnsi="Arial" w:cs="Arial"/>
          <w:sz w:val="24"/>
          <w:szCs w:val="24"/>
        </w:rPr>
      </w:pPr>
    </w:p>
    <w:p w:rsid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738FA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Villavicencio, 27 </w:t>
      </w:r>
      <w:r w:rsidR="007738FA">
        <w:rPr>
          <w:rFonts w:ascii="Arial" w:hAnsi="Arial" w:cs="Arial"/>
          <w:sz w:val="24"/>
          <w:szCs w:val="24"/>
        </w:rPr>
        <w:t>de Noviembre del 2018</w:t>
      </w:r>
    </w:p>
    <w:p w:rsidR="001D7FD5" w:rsidRDefault="001D7FD5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D7FD5" w:rsidRDefault="001D7FD5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54C22">
        <w:rPr>
          <w:rFonts w:ascii="Arial" w:hAnsi="Arial" w:cs="Arial"/>
          <w:sz w:val="24"/>
          <w:szCs w:val="24"/>
        </w:rPr>
        <w:t xml:space="preserve">Señores </w:t>
      </w: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54C22">
        <w:rPr>
          <w:rFonts w:ascii="Arial" w:hAnsi="Arial" w:cs="Arial"/>
          <w:sz w:val="24"/>
          <w:szCs w:val="24"/>
        </w:rPr>
        <w:t>MUNICIPIO DE NEIVA</w:t>
      </w: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54C22">
        <w:rPr>
          <w:rFonts w:ascii="Arial" w:hAnsi="Arial" w:cs="Arial"/>
          <w:sz w:val="24"/>
          <w:szCs w:val="24"/>
        </w:rPr>
        <w:t xml:space="preserve">Oficina Asesora de Contratación </w:t>
      </w: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54C22">
        <w:rPr>
          <w:rFonts w:ascii="Arial" w:hAnsi="Arial" w:cs="Arial"/>
          <w:sz w:val="24"/>
          <w:szCs w:val="24"/>
        </w:rPr>
        <w:t xml:space="preserve">PROCESO No. </w:t>
      </w:r>
      <w:r w:rsidR="007738FA" w:rsidRPr="007738FA">
        <w:rPr>
          <w:rFonts w:ascii="Arial" w:hAnsi="Arial" w:cs="Arial"/>
          <w:color w:val="000000"/>
          <w:sz w:val="24"/>
          <w:szCs w:val="24"/>
          <w:shd w:val="clear" w:color="auto" w:fill="FFFFFF"/>
        </w:rPr>
        <w:t>MNSTCCMCO-170-2018</w:t>
      </w: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54C22">
        <w:rPr>
          <w:rFonts w:ascii="Arial" w:hAnsi="Arial" w:cs="Arial"/>
          <w:sz w:val="24"/>
          <w:szCs w:val="24"/>
        </w:rPr>
        <w:t xml:space="preserve">Edificio Alcaldía Municipal – Carrera 5 Nro.9-74 Piso 3º </w:t>
      </w: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54C22">
        <w:rPr>
          <w:rFonts w:ascii="Arial" w:hAnsi="Arial" w:cs="Arial"/>
          <w:sz w:val="24"/>
          <w:szCs w:val="24"/>
        </w:rPr>
        <w:t>Neiva</w:t>
      </w: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Default="00754C22" w:rsidP="00754C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54C22">
        <w:rPr>
          <w:rFonts w:ascii="Arial" w:hAnsi="Arial" w:cs="Arial"/>
          <w:sz w:val="24"/>
          <w:szCs w:val="24"/>
        </w:rPr>
        <w:t>El suscrito</w:t>
      </w:r>
      <w:r w:rsidR="007738FA">
        <w:rPr>
          <w:rFonts w:ascii="Arial" w:hAnsi="Arial" w:cs="Arial"/>
          <w:sz w:val="24"/>
          <w:szCs w:val="24"/>
        </w:rPr>
        <w:t xml:space="preserve"> HENRY MAURICIO RODRIGUEZ MOSCOSO</w:t>
      </w:r>
      <w:r w:rsidRPr="00754C22">
        <w:rPr>
          <w:rFonts w:ascii="Arial" w:hAnsi="Arial" w:cs="Arial"/>
          <w:sz w:val="24"/>
          <w:szCs w:val="24"/>
        </w:rPr>
        <w:t>, identificado con la cédula de ciudadanía No.</w:t>
      </w:r>
      <w:r w:rsidR="007738FA">
        <w:rPr>
          <w:rFonts w:ascii="Arial" w:hAnsi="Arial" w:cs="Arial"/>
          <w:sz w:val="24"/>
          <w:szCs w:val="24"/>
        </w:rPr>
        <w:t xml:space="preserve"> 1.121.871.450</w:t>
      </w:r>
      <w:r w:rsidRPr="00754C22">
        <w:rPr>
          <w:rFonts w:ascii="Arial" w:hAnsi="Arial" w:cs="Arial"/>
          <w:sz w:val="24"/>
          <w:szCs w:val="24"/>
        </w:rPr>
        <w:t>, de</w:t>
      </w:r>
      <w:r w:rsidR="007738FA">
        <w:rPr>
          <w:rFonts w:ascii="Arial" w:hAnsi="Arial" w:cs="Arial"/>
          <w:sz w:val="24"/>
          <w:szCs w:val="24"/>
        </w:rPr>
        <w:t xml:space="preserve"> Villavicencio, </w:t>
      </w:r>
      <w:r w:rsidRPr="00754C22">
        <w:rPr>
          <w:rFonts w:ascii="Arial" w:hAnsi="Arial" w:cs="Arial"/>
          <w:sz w:val="24"/>
          <w:szCs w:val="24"/>
        </w:rPr>
        <w:t>bajo la gravedad de juramento, me permito CERTIFICAR que hemos cumplido con el requisito establecido en la Ley 1150 de 2007, Artículo 23, y nos encontramos al día en el pago de las obligaciones con el Sistema de Seguridad Social y los aportes Parafiscales con destino al ICBF, SENA y Cajas de Compensación Familiar.</w:t>
      </w:r>
    </w:p>
    <w:p w:rsidR="00C67460" w:rsidRDefault="00C67460" w:rsidP="00754C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452120</wp:posOffset>
            </wp:positionH>
            <wp:positionV relativeFrom="paragraph">
              <wp:posOffset>39370</wp:posOffset>
            </wp:positionV>
            <wp:extent cx="1440815" cy="168910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68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67460" w:rsidRPr="00754C22" w:rsidRDefault="00C67460" w:rsidP="00754C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D7FD5" w:rsidRDefault="001D7FD5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P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54C22" w:rsidRDefault="00754C22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54C22">
        <w:rPr>
          <w:rFonts w:ascii="Arial" w:hAnsi="Arial" w:cs="Arial"/>
          <w:sz w:val="24"/>
          <w:szCs w:val="24"/>
        </w:rPr>
        <w:t xml:space="preserve">__________________________________ </w:t>
      </w:r>
    </w:p>
    <w:p w:rsidR="007738FA" w:rsidRDefault="007738FA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HENRY MAURICIO RODRIGUEZ MOSCOSO</w:t>
      </w:r>
    </w:p>
    <w:p w:rsidR="00754C22" w:rsidRDefault="007738FA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C.C 1.121.871.</w:t>
      </w:r>
      <w:r w:rsidR="00C67460">
        <w:rPr>
          <w:rFonts w:ascii="Arial" w:hAnsi="Arial" w:cs="Arial"/>
          <w:sz w:val="24"/>
          <w:szCs w:val="24"/>
        </w:rPr>
        <w:t>450</w:t>
      </w:r>
      <w:r>
        <w:rPr>
          <w:rFonts w:ascii="Arial" w:hAnsi="Arial" w:cs="Arial"/>
          <w:sz w:val="24"/>
          <w:szCs w:val="24"/>
        </w:rPr>
        <w:t xml:space="preserve"> de Villavicencio </w:t>
      </w:r>
    </w:p>
    <w:p w:rsidR="007738FA" w:rsidRPr="00754C22" w:rsidRDefault="007738FA" w:rsidP="00754C2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OFERENTE </w:t>
      </w:r>
    </w:p>
    <w:sectPr w:rsidR="007738FA" w:rsidRPr="00754C22" w:rsidSect="00653841">
      <w:headerReference w:type="default" r:id="rId8"/>
      <w:footerReference w:type="default" r:id="rId9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546" w:rsidRDefault="00BC0546" w:rsidP="00A80AFB">
      <w:pPr>
        <w:spacing w:after="0" w:line="240" w:lineRule="auto"/>
      </w:pPr>
      <w:r>
        <w:separator/>
      </w:r>
    </w:p>
  </w:endnote>
  <w:endnote w:type="continuationSeparator" w:id="1">
    <w:p w:rsidR="00BC0546" w:rsidRDefault="00BC0546" w:rsidP="00A80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AFB" w:rsidRPr="00536BA0" w:rsidRDefault="00A80AFB" w:rsidP="00A80AFB">
    <w:pPr>
      <w:pStyle w:val="Piedepgina"/>
      <w:jc w:val="center"/>
      <w:rPr>
        <w:rFonts w:ascii="Segoe Print" w:hAnsi="Segoe Print"/>
        <w:b/>
        <w:color w:val="000000" w:themeColor="text1"/>
        <w:sz w:val="18"/>
      </w:rPr>
    </w:pPr>
    <w:r>
      <w:tab/>
    </w:r>
    <w:r w:rsidRPr="00536BA0">
      <w:rPr>
        <w:rFonts w:ascii="Segoe Print" w:hAnsi="Segoe Print"/>
        <w:b/>
        <w:color w:val="000000" w:themeColor="text1"/>
        <w:sz w:val="18"/>
      </w:rPr>
      <w:t>Mz 6 cs4  Cond Rincón de las margaritas 1 Villavicencio/Meta Teléfono 314-395-6993</w:t>
    </w:r>
  </w:p>
  <w:p w:rsidR="00A80AFB" w:rsidRPr="00A80AFB" w:rsidRDefault="00A80AFB" w:rsidP="00A80AFB">
    <w:pPr>
      <w:pStyle w:val="Piedepgina"/>
      <w:jc w:val="center"/>
      <w:rPr>
        <w:rFonts w:ascii="Segoe Print" w:hAnsi="Segoe Print"/>
        <w:b/>
        <w:color w:val="000000" w:themeColor="text1"/>
        <w:sz w:val="18"/>
      </w:rPr>
    </w:pPr>
    <w:r w:rsidRPr="00536BA0">
      <w:rPr>
        <w:rFonts w:ascii="Segoe Print" w:hAnsi="Segoe Print"/>
        <w:b/>
        <w:color w:val="000000" w:themeColor="text1"/>
        <w:sz w:val="18"/>
      </w:rPr>
      <w:t xml:space="preserve">Email: </w:t>
    </w:r>
    <w:hyperlink r:id="rId1" w:history="1">
      <w:r w:rsidRPr="00536BA0">
        <w:rPr>
          <w:rStyle w:val="Hipervnculo"/>
          <w:rFonts w:ascii="Segoe Print" w:hAnsi="Segoe Print"/>
          <w:b/>
          <w:color w:val="000000" w:themeColor="text1"/>
          <w:sz w:val="18"/>
        </w:rPr>
        <w:t>mauriciomr18@gmail.co</w:t>
      </w:r>
    </w:hyperlink>
    <w:r w:rsidRPr="00536BA0">
      <w:rPr>
        <w:rFonts w:ascii="Segoe Print" w:hAnsi="Segoe Print"/>
        <w:b/>
        <w:color w:val="000000" w:themeColor="text1"/>
        <w:sz w:val="18"/>
      </w:rPr>
      <w:t>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546" w:rsidRDefault="00BC0546" w:rsidP="00A80AFB">
      <w:pPr>
        <w:spacing w:after="0" w:line="240" w:lineRule="auto"/>
      </w:pPr>
      <w:r>
        <w:separator/>
      </w:r>
    </w:p>
  </w:footnote>
  <w:footnote w:type="continuationSeparator" w:id="1">
    <w:p w:rsidR="00BC0546" w:rsidRDefault="00BC0546" w:rsidP="00A80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AFB" w:rsidRPr="00DF0D7E" w:rsidRDefault="00A80AFB" w:rsidP="00A80AFB">
    <w:pPr>
      <w:pStyle w:val="Encabezado"/>
      <w:jc w:val="center"/>
      <w:rPr>
        <w:rFonts w:ascii="Segoe Print" w:hAnsi="Segoe Print"/>
        <w:b/>
        <w:sz w:val="20"/>
        <w:szCs w:val="20"/>
      </w:rPr>
    </w:pPr>
    <w:r w:rsidRPr="00DF0D7E">
      <w:rPr>
        <w:rFonts w:ascii="Segoe Print" w:hAnsi="Segoe Print"/>
        <w:b/>
        <w:sz w:val="20"/>
        <w:szCs w:val="20"/>
      </w:rPr>
      <w:t>ING. HENRY MAURICIO RODRIGUEZ MOSCOSO</w:t>
    </w:r>
  </w:p>
  <w:p w:rsidR="00A80AFB" w:rsidRDefault="00A80AFB" w:rsidP="00A80AFB">
    <w:pPr>
      <w:pStyle w:val="Encabezado"/>
      <w:jc w:val="center"/>
      <w:rPr>
        <w:rFonts w:ascii="Segoe Print" w:hAnsi="Segoe Print"/>
        <w:b/>
        <w:sz w:val="20"/>
        <w:szCs w:val="20"/>
      </w:rPr>
    </w:pPr>
    <w:r w:rsidRPr="00DF0D7E">
      <w:rPr>
        <w:rFonts w:ascii="Segoe Print" w:hAnsi="Segoe Print"/>
        <w:b/>
        <w:sz w:val="20"/>
        <w:szCs w:val="20"/>
      </w:rPr>
      <w:t>T.P.  2520 2274659 CND</w:t>
    </w:r>
  </w:p>
  <w:p w:rsidR="00A80AFB" w:rsidRDefault="007368C0">
    <w:pPr>
      <w:pStyle w:val="Encabezado"/>
    </w:pPr>
    <w:r>
      <w:rPr>
        <w:noProof/>
        <w:lang w:eastAsia="es-CO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8" type="#_x0000_t32" style="position:absolute;margin-left:18.1pt;margin-top:5.3pt;width:452.2pt;height:0;z-index:251659264" o:connectortype="straight" strokecolor="yellow" strokeweight="3pt"/>
      </w:pict>
    </w:r>
    <w:r>
      <w:rPr>
        <w:noProof/>
        <w:lang w:eastAsia="es-CO"/>
      </w:rPr>
      <w:pict>
        <v:shape id="_x0000_s4097" type="#_x0000_t32" style="position:absolute;margin-left:18.1pt;margin-top:.45pt;width:452.2pt;height:0;z-index:251658240" o:connectortype="straight" strokecolor="black [3213]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94E11"/>
    <w:multiLevelType w:val="hybridMultilevel"/>
    <w:tmpl w:val="481CD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54566"/>
    <w:multiLevelType w:val="hybridMultilevel"/>
    <w:tmpl w:val="C1CE7F7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hdrShapeDefaults>
    <o:shapedefaults v:ext="edit" spidmax="11266"/>
    <o:shapelayout v:ext="edit">
      <o:idmap v:ext="edit" data="4"/>
      <o:rules v:ext="edit">
        <o:r id="V:Rule3" type="connector" idref="#_x0000_s4097"/>
        <o:r id="V:Rule4" type="connector" idref="#_x0000_s4098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355C1"/>
    <w:rsid w:val="0000394E"/>
    <w:rsid w:val="00010F62"/>
    <w:rsid w:val="00034D05"/>
    <w:rsid w:val="00053C24"/>
    <w:rsid w:val="00053D23"/>
    <w:rsid w:val="0005431D"/>
    <w:rsid w:val="00076ABE"/>
    <w:rsid w:val="000821F5"/>
    <w:rsid w:val="00090E23"/>
    <w:rsid w:val="0009340A"/>
    <w:rsid w:val="000A05B1"/>
    <w:rsid w:val="000A231C"/>
    <w:rsid w:val="000A5052"/>
    <w:rsid w:val="000B6F19"/>
    <w:rsid w:val="000B7929"/>
    <w:rsid w:val="000C3341"/>
    <w:rsid w:val="000E66EC"/>
    <w:rsid w:val="000F5B9A"/>
    <w:rsid w:val="00112423"/>
    <w:rsid w:val="00114E6C"/>
    <w:rsid w:val="001154E8"/>
    <w:rsid w:val="00120525"/>
    <w:rsid w:val="00144056"/>
    <w:rsid w:val="001545E2"/>
    <w:rsid w:val="001A1E98"/>
    <w:rsid w:val="001C6934"/>
    <w:rsid w:val="001C74A8"/>
    <w:rsid w:val="001D7FD5"/>
    <w:rsid w:val="00203419"/>
    <w:rsid w:val="002326F3"/>
    <w:rsid w:val="002355C1"/>
    <w:rsid w:val="00260140"/>
    <w:rsid w:val="00263029"/>
    <w:rsid w:val="00282EA3"/>
    <w:rsid w:val="00290570"/>
    <w:rsid w:val="002A1493"/>
    <w:rsid w:val="002A4B18"/>
    <w:rsid w:val="002F2B26"/>
    <w:rsid w:val="00301788"/>
    <w:rsid w:val="00340AAB"/>
    <w:rsid w:val="00344B55"/>
    <w:rsid w:val="00347538"/>
    <w:rsid w:val="00350287"/>
    <w:rsid w:val="00365309"/>
    <w:rsid w:val="00365E94"/>
    <w:rsid w:val="0036670F"/>
    <w:rsid w:val="00392413"/>
    <w:rsid w:val="003A58C8"/>
    <w:rsid w:val="003C7FA5"/>
    <w:rsid w:val="003D4069"/>
    <w:rsid w:val="003D4B75"/>
    <w:rsid w:val="003F20DD"/>
    <w:rsid w:val="004231FC"/>
    <w:rsid w:val="00423320"/>
    <w:rsid w:val="00477D8F"/>
    <w:rsid w:val="00487ACF"/>
    <w:rsid w:val="00495ED1"/>
    <w:rsid w:val="004B1AE5"/>
    <w:rsid w:val="004C4F9C"/>
    <w:rsid w:val="004D3259"/>
    <w:rsid w:val="004D764F"/>
    <w:rsid w:val="004E1CEF"/>
    <w:rsid w:val="004F23DC"/>
    <w:rsid w:val="005021EB"/>
    <w:rsid w:val="005072FC"/>
    <w:rsid w:val="005111C4"/>
    <w:rsid w:val="00542442"/>
    <w:rsid w:val="00584A53"/>
    <w:rsid w:val="00596BD3"/>
    <w:rsid w:val="005D0493"/>
    <w:rsid w:val="005D4820"/>
    <w:rsid w:val="006008A1"/>
    <w:rsid w:val="00601000"/>
    <w:rsid w:val="00607476"/>
    <w:rsid w:val="00613F64"/>
    <w:rsid w:val="00622AB9"/>
    <w:rsid w:val="00627147"/>
    <w:rsid w:val="00627ACE"/>
    <w:rsid w:val="00653841"/>
    <w:rsid w:val="006617AE"/>
    <w:rsid w:val="00664349"/>
    <w:rsid w:val="00665776"/>
    <w:rsid w:val="00686216"/>
    <w:rsid w:val="006947C4"/>
    <w:rsid w:val="006A5BD1"/>
    <w:rsid w:val="006A689B"/>
    <w:rsid w:val="006B12C3"/>
    <w:rsid w:val="006B3EA3"/>
    <w:rsid w:val="006B4DA3"/>
    <w:rsid w:val="006F1777"/>
    <w:rsid w:val="006F5161"/>
    <w:rsid w:val="00700EF1"/>
    <w:rsid w:val="00711AB3"/>
    <w:rsid w:val="007129BD"/>
    <w:rsid w:val="007312BA"/>
    <w:rsid w:val="007344EB"/>
    <w:rsid w:val="007368C0"/>
    <w:rsid w:val="00741A8C"/>
    <w:rsid w:val="007474F9"/>
    <w:rsid w:val="00753395"/>
    <w:rsid w:val="00754C22"/>
    <w:rsid w:val="00765664"/>
    <w:rsid w:val="007738FA"/>
    <w:rsid w:val="007D03C6"/>
    <w:rsid w:val="007E16E5"/>
    <w:rsid w:val="0080725B"/>
    <w:rsid w:val="00811F5E"/>
    <w:rsid w:val="00816201"/>
    <w:rsid w:val="00817D19"/>
    <w:rsid w:val="0082284A"/>
    <w:rsid w:val="00844352"/>
    <w:rsid w:val="00854472"/>
    <w:rsid w:val="00883177"/>
    <w:rsid w:val="008A4EEA"/>
    <w:rsid w:val="008B052B"/>
    <w:rsid w:val="008B5691"/>
    <w:rsid w:val="008C0FD2"/>
    <w:rsid w:val="008C1862"/>
    <w:rsid w:val="008E007C"/>
    <w:rsid w:val="008E30EC"/>
    <w:rsid w:val="008E5014"/>
    <w:rsid w:val="008F0A52"/>
    <w:rsid w:val="008F3F41"/>
    <w:rsid w:val="00910718"/>
    <w:rsid w:val="00912340"/>
    <w:rsid w:val="009307BA"/>
    <w:rsid w:val="00933FC2"/>
    <w:rsid w:val="00937EED"/>
    <w:rsid w:val="00943198"/>
    <w:rsid w:val="0095109A"/>
    <w:rsid w:val="00956BC2"/>
    <w:rsid w:val="00972972"/>
    <w:rsid w:val="009A7749"/>
    <w:rsid w:val="009A7F3D"/>
    <w:rsid w:val="009B6199"/>
    <w:rsid w:val="009D7BD4"/>
    <w:rsid w:val="009E798F"/>
    <w:rsid w:val="00A3460C"/>
    <w:rsid w:val="00A354EB"/>
    <w:rsid w:val="00A40718"/>
    <w:rsid w:val="00A47613"/>
    <w:rsid w:val="00A5338D"/>
    <w:rsid w:val="00A60AF0"/>
    <w:rsid w:val="00A80AFB"/>
    <w:rsid w:val="00A81D65"/>
    <w:rsid w:val="00AA329B"/>
    <w:rsid w:val="00AE4227"/>
    <w:rsid w:val="00AF079B"/>
    <w:rsid w:val="00AF3689"/>
    <w:rsid w:val="00B344A7"/>
    <w:rsid w:val="00B37BE9"/>
    <w:rsid w:val="00B52163"/>
    <w:rsid w:val="00B52778"/>
    <w:rsid w:val="00B57D6D"/>
    <w:rsid w:val="00B85543"/>
    <w:rsid w:val="00B85EEB"/>
    <w:rsid w:val="00BA6CD4"/>
    <w:rsid w:val="00BA7FD4"/>
    <w:rsid w:val="00BC0546"/>
    <w:rsid w:val="00BF40BA"/>
    <w:rsid w:val="00BF5118"/>
    <w:rsid w:val="00BF5F28"/>
    <w:rsid w:val="00C22101"/>
    <w:rsid w:val="00C22BFE"/>
    <w:rsid w:val="00C401E9"/>
    <w:rsid w:val="00C50FEC"/>
    <w:rsid w:val="00C67460"/>
    <w:rsid w:val="00C72B46"/>
    <w:rsid w:val="00C736CA"/>
    <w:rsid w:val="00C96C7F"/>
    <w:rsid w:val="00CC7988"/>
    <w:rsid w:val="00CD2B9D"/>
    <w:rsid w:val="00CD38AB"/>
    <w:rsid w:val="00CD761D"/>
    <w:rsid w:val="00CE2853"/>
    <w:rsid w:val="00CF6E36"/>
    <w:rsid w:val="00D104A8"/>
    <w:rsid w:val="00D16ADF"/>
    <w:rsid w:val="00D33CC2"/>
    <w:rsid w:val="00D6020C"/>
    <w:rsid w:val="00D8081C"/>
    <w:rsid w:val="00DB3928"/>
    <w:rsid w:val="00DE6DA5"/>
    <w:rsid w:val="00DF61F2"/>
    <w:rsid w:val="00E20C56"/>
    <w:rsid w:val="00E324E7"/>
    <w:rsid w:val="00E60D66"/>
    <w:rsid w:val="00E7234E"/>
    <w:rsid w:val="00E90954"/>
    <w:rsid w:val="00EA7CC1"/>
    <w:rsid w:val="00EF0617"/>
    <w:rsid w:val="00EF0D67"/>
    <w:rsid w:val="00EF1B12"/>
    <w:rsid w:val="00F04BC3"/>
    <w:rsid w:val="00F15474"/>
    <w:rsid w:val="00F17B7D"/>
    <w:rsid w:val="00F34E9D"/>
    <w:rsid w:val="00F42FCA"/>
    <w:rsid w:val="00F51293"/>
    <w:rsid w:val="00F85CD1"/>
    <w:rsid w:val="00F94960"/>
    <w:rsid w:val="00FA58BA"/>
    <w:rsid w:val="00FB1DF2"/>
    <w:rsid w:val="00FC3F25"/>
    <w:rsid w:val="00FD6C10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64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355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072F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A80A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80AFB"/>
  </w:style>
  <w:style w:type="paragraph" w:styleId="Piedepgina">
    <w:name w:val="footer"/>
    <w:basedOn w:val="Normal"/>
    <w:link w:val="PiedepginaCar"/>
    <w:uiPriority w:val="99"/>
    <w:semiHidden/>
    <w:unhideWhenUsed/>
    <w:rsid w:val="00A80A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80AFB"/>
  </w:style>
  <w:style w:type="character" w:styleId="Hipervnculo">
    <w:name w:val="Hyperlink"/>
    <w:basedOn w:val="Fuentedeprrafopredeter"/>
    <w:uiPriority w:val="99"/>
    <w:unhideWhenUsed/>
    <w:rsid w:val="00A80A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uriciomr18@gma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134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dcterms:created xsi:type="dcterms:W3CDTF">2018-08-15T19:32:00Z</dcterms:created>
  <dcterms:modified xsi:type="dcterms:W3CDTF">2018-11-27T21:40:00Z</dcterms:modified>
</cp:coreProperties>
</file>