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DC140" w14:textId="4904DB6E" w:rsidR="002A4D44" w:rsidRPr="00D74894" w:rsidRDefault="002A4D44" w:rsidP="002A4D44">
      <w:pPr>
        <w:ind w:left="98"/>
        <w:rPr>
          <w:rFonts w:ascii="Arial Narrow" w:hAnsi="Arial Narrow"/>
        </w:rPr>
      </w:pPr>
      <w:r w:rsidRPr="00D74894">
        <w:rPr>
          <w:rFonts w:ascii="Arial Narrow" w:hAnsi="Arial Narrow"/>
        </w:rPr>
        <w:t>Riohacha</w:t>
      </w:r>
      <w:r w:rsidR="005F0E66" w:rsidRPr="00D74894">
        <w:rPr>
          <w:rFonts w:ascii="Arial Narrow" w:hAnsi="Arial Narrow"/>
        </w:rPr>
        <w:t>, D.E.T y C</w:t>
      </w:r>
      <w:r w:rsidRPr="00D74894">
        <w:rPr>
          <w:rFonts w:ascii="Arial Narrow" w:hAnsi="Arial Narrow"/>
        </w:rPr>
        <w:t>,</w:t>
      </w:r>
      <w:r w:rsidR="0097052D">
        <w:rPr>
          <w:rFonts w:ascii="Arial Narrow" w:hAnsi="Arial Narrow"/>
        </w:rPr>
        <w:t xml:space="preserve"> 6 de</w:t>
      </w:r>
      <w:r w:rsidRPr="00D74894">
        <w:rPr>
          <w:rFonts w:ascii="Arial Narrow" w:hAnsi="Arial Narrow"/>
        </w:rPr>
        <w:t xml:space="preserve"> </w:t>
      </w:r>
      <w:r w:rsidR="00D74894">
        <w:rPr>
          <w:rFonts w:ascii="Arial Narrow" w:hAnsi="Arial Narrow"/>
        </w:rPr>
        <w:t>diciembre</w:t>
      </w:r>
      <w:r w:rsidR="0039435F" w:rsidRPr="00D74894">
        <w:rPr>
          <w:rFonts w:ascii="Arial Narrow" w:hAnsi="Arial Narrow"/>
        </w:rPr>
        <w:t xml:space="preserve"> </w:t>
      </w:r>
      <w:r w:rsidRPr="00D74894">
        <w:rPr>
          <w:rFonts w:ascii="Arial Narrow" w:hAnsi="Arial Narrow"/>
        </w:rPr>
        <w:t xml:space="preserve">de </w:t>
      </w:r>
      <w:r w:rsidR="0039435F" w:rsidRPr="00D74894">
        <w:rPr>
          <w:rFonts w:ascii="Arial Narrow" w:hAnsi="Arial Narrow"/>
        </w:rPr>
        <w:t>2021</w:t>
      </w:r>
    </w:p>
    <w:p w14:paraId="52AB9D39" w14:textId="77777777" w:rsidR="002A4D44" w:rsidRPr="00D74894" w:rsidRDefault="002A4D44" w:rsidP="002A4D44">
      <w:pPr>
        <w:spacing w:after="54" w:line="259" w:lineRule="auto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    </w:t>
      </w:r>
    </w:p>
    <w:p w14:paraId="1CBB7FE8" w14:textId="77777777" w:rsidR="002A4D44" w:rsidRPr="00D74894" w:rsidRDefault="002A4D44" w:rsidP="002A4D44">
      <w:pPr>
        <w:ind w:left="98"/>
        <w:rPr>
          <w:rFonts w:ascii="Arial Narrow" w:hAnsi="Arial Narrow"/>
        </w:rPr>
      </w:pPr>
    </w:p>
    <w:p w14:paraId="6026A5D8" w14:textId="77777777" w:rsidR="002A4D44" w:rsidRPr="00D74894" w:rsidRDefault="002A4D44" w:rsidP="002A4D44">
      <w:pPr>
        <w:ind w:left="98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Señores </w:t>
      </w:r>
    </w:p>
    <w:p w14:paraId="45B54302" w14:textId="1E054C12" w:rsidR="002A4D44" w:rsidRPr="00D74894" w:rsidRDefault="005F0E66" w:rsidP="002A4D44">
      <w:pPr>
        <w:spacing w:after="2" w:line="259" w:lineRule="auto"/>
        <w:ind w:left="98"/>
        <w:rPr>
          <w:rFonts w:ascii="Arial Narrow" w:hAnsi="Arial Narrow"/>
        </w:rPr>
      </w:pPr>
      <w:r w:rsidRPr="00D74894">
        <w:rPr>
          <w:rFonts w:ascii="Arial Narrow" w:hAnsi="Arial Narrow"/>
          <w:b/>
        </w:rPr>
        <w:t>OFICINA</w:t>
      </w:r>
      <w:r w:rsidR="002A4D44" w:rsidRPr="00D74894">
        <w:rPr>
          <w:rFonts w:ascii="Arial Narrow" w:hAnsi="Arial Narrow"/>
          <w:b/>
        </w:rPr>
        <w:t xml:space="preserve"> BANCO DE PROGRAMAS Y PROYECTOS</w:t>
      </w:r>
    </w:p>
    <w:p w14:paraId="55D88103" w14:textId="77777777" w:rsidR="002A4D44" w:rsidRPr="00D74894" w:rsidRDefault="002A4D44" w:rsidP="002A4D44">
      <w:pPr>
        <w:ind w:left="98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E.        S.        M </w:t>
      </w:r>
    </w:p>
    <w:p w14:paraId="6DDA2F65" w14:textId="77777777" w:rsidR="002A4D44" w:rsidRPr="00D74894" w:rsidRDefault="002A4D44" w:rsidP="002A4D44">
      <w:pPr>
        <w:spacing w:after="22" w:line="259" w:lineRule="auto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  </w:t>
      </w:r>
    </w:p>
    <w:p w14:paraId="07BA60D7" w14:textId="77777777" w:rsidR="002A4D44" w:rsidRPr="00D74894" w:rsidRDefault="002A4D44" w:rsidP="002A4D44">
      <w:pPr>
        <w:spacing w:line="240" w:lineRule="atLeast"/>
        <w:jc w:val="both"/>
        <w:rPr>
          <w:rFonts w:ascii="Arial Narrow" w:hAnsi="Arial Narrow"/>
          <w:b/>
        </w:rPr>
      </w:pPr>
      <w:r w:rsidRPr="00D74894">
        <w:rPr>
          <w:rFonts w:ascii="Arial Narrow" w:hAnsi="Arial Narrow"/>
          <w:b/>
        </w:rPr>
        <w:t>Asunto:</w:t>
      </w:r>
      <w:r w:rsidRPr="00D74894">
        <w:rPr>
          <w:rFonts w:ascii="Arial Narrow" w:hAnsi="Arial Narrow"/>
        </w:rPr>
        <w:t xml:space="preserve"> Carta de Presentación y radicación  </w:t>
      </w:r>
    </w:p>
    <w:p w14:paraId="1421BBED" w14:textId="77777777" w:rsidR="002A4D44" w:rsidRPr="00D74894" w:rsidRDefault="002A4D44" w:rsidP="002A4D44">
      <w:pPr>
        <w:spacing w:line="240" w:lineRule="atLeast"/>
        <w:rPr>
          <w:rFonts w:ascii="Arial Narrow" w:hAnsi="Arial Narrow"/>
        </w:rPr>
      </w:pPr>
    </w:p>
    <w:p w14:paraId="6D331FD4" w14:textId="77777777" w:rsidR="002A4D44" w:rsidRPr="00D74894" w:rsidRDefault="002A4D44" w:rsidP="002A4D44">
      <w:pPr>
        <w:spacing w:line="276" w:lineRule="auto"/>
        <w:jc w:val="both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Cordial Saludo, </w:t>
      </w:r>
    </w:p>
    <w:p w14:paraId="5D58F2B6" w14:textId="77777777" w:rsidR="002A4D44" w:rsidRPr="00D74894" w:rsidRDefault="002A4D44" w:rsidP="002A4D44">
      <w:pPr>
        <w:spacing w:line="276" w:lineRule="auto"/>
        <w:jc w:val="both"/>
        <w:rPr>
          <w:rFonts w:ascii="Arial Narrow" w:hAnsi="Arial Narrow"/>
        </w:rPr>
      </w:pPr>
    </w:p>
    <w:p w14:paraId="38642322" w14:textId="3ED94C6A" w:rsidR="002A4D44" w:rsidRPr="00D74894" w:rsidRDefault="002A4D44" w:rsidP="00D74894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D74894">
        <w:rPr>
          <w:rFonts w:ascii="Arial Narrow" w:hAnsi="Arial Narrow"/>
        </w:rPr>
        <w:t>De manera atenta, nos permitimos presentar el proyecto denominado</w:t>
      </w:r>
      <w:r w:rsidR="005F0E66" w:rsidRPr="00D74894">
        <w:rPr>
          <w:rFonts w:ascii="Arial Narrow" w:hAnsi="Arial Narrow"/>
        </w:rPr>
        <w:t xml:space="preserve"> </w:t>
      </w:r>
      <w:r w:rsidR="00D74894" w:rsidRPr="00D74894">
        <w:rPr>
          <w:rFonts w:ascii="Arial Narrow" w:hAnsi="Arial Narrow"/>
          <w:b/>
          <w:bCs/>
        </w:rPr>
        <w:t>FORTALECIMIENTO A LA GESTIÓN TÉCNICA, FINANCIERA Y JURÍDICA PARA EL ÓPTIMO FUNCIONAMIENTO DE LAS SECTORIALES DE LA GOBERNACIÓN DE LA GUAJIRA</w:t>
      </w:r>
      <w:r w:rsidR="0039435F" w:rsidRPr="00D74894">
        <w:rPr>
          <w:rFonts w:ascii="Arial Narrow" w:hAnsi="Arial Narrow"/>
        </w:rPr>
        <w:t xml:space="preserve">, </w:t>
      </w:r>
      <w:r w:rsidRPr="00D74894">
        <w:rPr>
          <w:rFonts w:ascii="Arial Narrow" w:hAnsi="Arial Narrow"/>
        </w:rPr>
        <w:t xml:space="preserve">con el propósito de que sea realizado el proceso de presentación, transferencia, verificación y viabilidad: </w:t>
      </w:r>
    </w:p>
    <w:p w14:paraId="74A4A238" w14:textId="049D87A8" w:rsidR="002A4D44" w:rsidRPr="00D74894" w:rsidRDefault="002A4D44" w:rsidP="002A4D44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tbl>
      <w:tblPr>
        <w:tblW w:w="85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4604"/>
      </w:tblGrid>
      <w:tr w:rsidR="002A4D44" w:rsidRPr="00D74894" w14:paraId="1F37B751" w14:textId="77777777" w:rsidTr="005F0E66">
        <w:trPr>
          <w:trHeight w:val="315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3325" w14:textId="7549A9B7" w:rsidR="002A4D44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LINEA ESTRATEGICA</w:t>
            </w:r>
            <w:r w:rsidR="002A4D44"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 xml:space="preserve"> PD</w:t>
            </w: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D:</w:t>
            </w:r>
            <w:r w:rsidR="002A4D44"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 xml:space="preserve"> </w:t>
            </w:r>
          </w:p>
        </w:tc>
        <w:tc>
          <w:tcPr>
            <w:tcW w:w="4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6FF29" w14:textId="1A85E2C9" w:rsidR="002A4D44" w:rsidRPr="00D74894" w:rsidRDefault="002A4D44" w:rsidP="00FF08DD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</w:t>
            </w:r>
            <w:r w:rsidR="0039435F" w:rsidRPr="00D74894">
              <w:rPr>
                <w:rFonts w:ascii="Arial Narrow" w:hAnsi="Arial Narrow"/>
                <w:color w:val="000000"/>
                <w:lang w:val="es-CO" w:eastAsia="es-CO"/>
              </w:rPr>
              <w:t>UNA GOBERNACIÓN CON ALTAS CAPACIDADES INSTITUCIONALES, LEGITIMA Y FORTALECIDA</w:t>
            </w:r>
          </w:p>
        </w:tc>
      </w:tr>
      <w:tr w:rsidR="005F0E66" w:rsidRPr="00D74894" w14:paraId="336DE5B3" w14:textId="77777777" w:rsidTr="005F0E66">
        <w:trPr>
          <w:trHeight w:val="315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D8B2" w14:textId="08F8EFC6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SECTOR: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4DD62" w14:textId="19E2E368" w:rsidR="005F0E66" w:rsidRPr="00D74894" w:rsidRDefault="00D74894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Gobierno Territorial</w:t>
            </w:r>
          </w:p>
        </w:tc>
      </w:tr>
      <w:tr w:rsidR="005F0E66" w:rsidRPr="00D74894" w14:paraId="3C6C7EAB" w14:textId="77777777" w:rsidTr="005F0E66">
        <w:trPr>
          <w:trHeight w:val="315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55B9" w14:textId="303ED3A2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PROGRAMA: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75FE" w14:textId="6A671AC0" w:rsidR="005F0E66" w:rsidRPr="00D74894" w:rsidRDefault="00D74894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Fortalecimiento de la gestión dirección de la administración pública territorial</w:t>
            </w:r>
          </w:p>
        </w:tc>
      </w:tr>
      <w:tr w:rsidR="00D74894" w:rsidRPr="00D74894" w14:paraId="39AEC017" w14:textId="77777777" w:rsidTr="00D9190D">
        <w:trPr>
          <w:trHeight w:val="315"/>
          <w:jc w:val="center"/>
        </w:trPr>
        <w:tc>
          <w:tcPr>
            <w:tcW w:w="39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4774" w14:textId="77777777" w:rsidR="00D74894" w:rsidRPr="00D74894" w:rsidRDefault="00D74894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META PRODUCTO: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051B" w14:textId="7A199F21" w:rsidR="00D74894" w:rsidRPr="00D74894" w:rsidRDefault="00D74894" w:rsidP="00D74894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Servicio de Implementación Sistemas de Gestión</w:t>
            </w:r>
          </w:p>
        </w:tc>
      </w:tr>
      <w:tr w:rsidR="00D74894" w:rsidRPr="00D74894" w14:paraId="48D0A0C9" w14:textId="77777777" w:rsidTr="00D9190D">
        <w:trPr>
          <w:trHeight w:val="315"/>
          <w:jc w:val="center"/>
        </w:trPr>
        <w:tc>
          <w:tcPr>
            <w:tcW w:w="3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0694" w14:textId="77777777" w:rsidR="00D74894" w:rsidRPr="00D74894" w:rsidRDefault="00D74894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A050D" w14:textId="02346D48" w:rsidR="00D74894" w:rsidRPr="00D74894" w:rsidRDefault="00D74894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Servicio de asistencia técnica</w:t>
            </w:r>
          </w:p>
        </w:tc>
      </w:tr>
      <w:tr w:rsidR="00D74894" w:rsidRPr="00D74894" w14:paraId="06DBDB63" w14:textId="77777777" w:rsidTr="00D9190D">
        <w:trPr>
          <w:trHeight w:val="315"/>
          <w:jc w:val="center"/>
        </w:trPr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8834" w14:textId="77777777" w:rsidR="00D74894" w:rsidRPr="00D74894" w:rsidRDefault="00D74894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9E325" w14:textId="26459B60" w:rsidR="00D74894" w:rsidRPr="00D74894" w:rsidRDefault="00D74894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Servicio de saneamiento fiscal y financiero</w:t>
            </w:r>
          </w:p>
        </w:tc>
      </w:tr>
      <w:tr w:rsidR="005F0E66" w:rsidRPr="00D74894" w14:paraId="68CD9A2B" w14:textId="77777777" w:rsidTr="005F0E66">
        <w:trPr>
          <w:trHeight w:val="297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E4459" w14:textId="77777777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VALOR TOTAL DEL PROYECTO: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10B5D" w14:textId="63B2B40E" w:rsidR="005F0E66" w:rsidRPr="00D74894" w:rsidRDefault="005F0E66" w:rsidP="00D74894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</w:t>
            </w:r>
            <w:r w:rsidR="00D74894">
              <w:rPr>
                <w:rFonts w:ascii="Arial Narrow" w:hAnsi="Arial Narrow"/>
                <w:color w:val="000000"/>
                <w:lang w:val="es-CO" w:eastAsia="es-CO"/>
              </w:rPr>
              <w:t xml:space="preserve">$ </w:t>
            </w:r>
            <w:r w:rsidR="00D74894" w:rsidRPr="00D74894">
              <w:rPr>
                <w:rFonts w:ascii="Arial Narrow" w:hAnsi="Arial Narrow"/>
                <w:color w:val="000000"/>
                <w:lang w:val="es-CO" w:eastAsia="es-CO"/>
              </w:rPr>
              <w:t>18.400.000.000,00</w:t>
            </w:r>
          </w:p>
        </w:tc>
      </w:tr>
      <w:tr w:rsidR="005F0E66" w:rsidRPr="00D74894" w14:paraId="07B4B53A" w14:textId="77777777" w:rsidTr="005F0E66">
        <w:trPr>
          <w:trHeight w:val="415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43FB" w14:textId="77777777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FUENTE DE FINANCIACIÓN: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CC9C0" w14:textId="5EAB499F" w:rsidR="0039435F" w:rsidRPr="00D74894" w:rsidRDefault="005F0E66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</w:t>
            </w:r>
            <w:r w:rsidR="0039435F" w:rsidRPr="00D74894">
              <w:rPr>
                <w:rFonts w:ascii="Arial Narrow" w:hAnsi="Arial Narrow"/>
                <w:color w:val="000000"/>
                <w:lang w:val="es-CO" w:eastAsia="es-CO"/>
              </w:rPr>
              <w:t>RECURSOS PROPIOS</w:t>
            </w:r>
          </w:p>
        </w:tc>
        <w:bookmarkStart w:id="0" w:name="_GoBack"/>
        <w:bookmarkEnd w:id="0"/>
      </w:tr>
      <w:tr w:rsidR="005F0E66" w:rsidRPr="00D74894" w14:paraId="35ECF790" w14:textId="77777777" w:rsidTr="005F0E66">
        <w:trPr>
          <w:trHeight w:val="315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29D1" w14:textId="1B24CF86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VIGENCIA: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61629" w14:textId="30279A44" w:rsidR="005F0E66" w:rsidRPr="00D74894" w:rsidRDefault="005F0E66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</w:t>
            </w:r>
            <w:r w:rsidR="00D74894">
              <w:rPr>
                <w:rFonts w:ascii="Arial Narrow" w:hAnsi="Arial Narrow"/>
                <w:color w:val="000000"/>
                <w:lang w:val="es-CO" w:eastAsia="es-CO"/>
              </w:rPr>
              <w:t>2022-2023</w:t>
            </w:r>
          </w:p>
        </w:tc>
      </w:tr>
      <w:tr w:rsidR="005F0E66" w:rsidRPr="00D74894" w14:paraId="44A36D48" w14:textId="77777777" w:rsidTr="005F0E66">
        <w:trPr>
          <w:trHeight w:val="369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232E4" w14:textId="77777777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FASE DEL PROYECTO: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3E08" w14:textId="79CB01A1" w:rsidR="005F0E66" w:rsidRPr="00D74894" w:rsidRDefault="005F0E66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</w:t>
            </w:r>
            <w:r w:rsidR="0039435F" w:rsidRPr="00D74894">
              <w:rPr>
                <w:rFonts w:ascii="Arial Narrow" w:hAnsi="Arial Narrow"/>
                <w:color w:val="000000"/>
                <w:lang w:val="es-CO" w:eastAsia="es-CO"/>
              </w:rPr>
              <w:t>III</w:t>
            </w:r>
          </w:p>
        </w:tc>
      </w:tr>
      <w:tr w:rsidR="005F0E66" w:rsidRPr="00D74894" w14:paraId="6E64ABF2" w14:textId="77777777" w:rsidTr="005F0E66">
        <w:trPr>
          <w:trHeight w:val="289"/>
          <w:jc w:val="center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3BB9" w14:textId="5D6C4A1D" w:rsidR="005F0E66" w:rsidRPr="00D74894" w:rsidRDefault="005F0E66" w:rsidP="005F0E66">
            <w:pPr>
              <w:jc w:val="both"/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b/>
                <w:bCs/>
                <w:color w:val="000000"/>
                <w:lang w:val="es-CO" w:eastAsia="es-CO"/>
              </w:rPr>
              <w:t>TIEMPO DE EJECUCIÓN: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3F682" w14:textId="21BD651E" w:rsidR="005F0E66" w:rsidRPr="00D74894" w:rsidRDefault="005F0E66" w:rsidP="005F0E66">
            <w:pPr>
              <w:rPr>
                <w:rFonts w:ascii="Arial Narrow" w:hAnsi="Arial Narrow"/>
                <w:color w:val="000000"/>
                <w:lang w:val="es-CO" w:eastAsia="es-CO"/>
              </w:rPr>
            </w:pPr>
            <w:r w:rsidRPr="00D74894">
              <w:rPr>
                <w:rFonts w:ascii="Arial Narrow" w:hAnsi="Arial Narrow"/>
                <w:color w:val="000000"/>
                <w:lang w:val="es-CO" w:eastAsia="es-CO"/>
              </w:rPr>
              <w:t> </w:t>
            </w:r>
            <w:r w:rsidR="00D74894">
              <w:rPr>
                <w:rFonts w:ascii="Arial Narrow" w:hAnsi="Arial Narrow"/>
                <w:color w:val="000000"/>
                <w:lang w:val="es-CO" w:eastAsia="es-CO"/>
              </w:rPr>
              <w:t>VEINTIDOS 22</w:t>
            </w:r>
            <w:r w:rsidR="0039435F" w:rsidRPr="00D74894">
              <w:rPr>
                <w:rFonts w:ascii="Arial Narrow" w:hAnsi="Arial Narrow"/>
                <w:color w:val="000000"/>
                <w:lang w:val="es-CO" w:eastAsia="es-CO"/>
              </w:rPr>
              <w:t xml:space="preserve"> MESES</w:t>
            </w:r>
          </w:p>
        </w:tc>
      </w:tr>
    </w:tbl>
    <w:p w14:paraId="27255123" w14:textId="20291619" w:rsidR="002A4D44" w:rsidRPr="00D74894" w:rsidRDefault="0084375B" w:rsidP="002A4D44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FFF5E63" wp14:editId="634175A7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581275" cy="2156460"/>
            <wp:effectExtent l="0" t="0" r="0" b="0"/>
            <wp:wrapNone/>
            <wp:docPr id="9" name="Imagen 1" descr="C:\Users\juridica\Downloads\firma digital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a\Downloads\firma digital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A666AF" w14:textId="0DF85CA7" w:rsidR="002A4D44" w:rsidRPr="00D74894" w:rsidRDefault="002A4D44" w:rsidP="002A4D44">
      <w:pPr>
        <w:spacing w:line="259" w:lineRule="auto"/>
        <w:jc w:val="both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De igual forma hago constar, que los documentos anexos, las firmas y la información incluida en el proyecto son veraces y auténticas. </w:t>
      </w:r>
    </w:p>
    <w:p w14:paraId="53BE1F8A" w14:textId="76736094" w:rsidR="002A4D44" w:rsidRPr="00D74894" w:rsidRDefault="002A4D44" w:rsidP="002A4D44">
      <w:pPr>
        <w:spacing w:line="259" w:lineRule="auto"/>
        <w:rPr>
          <w:rFonts w:ascii="Arial Narrow" w:hAnsi="Arial Narrow"/>
        </w:rPr>
      </w:pPr>
      <w:r w:rsidRPr="00D74894">
        <w:rPr>
          <w:rFonts w:ascii="Arial Narrow" w:hAnsi="Arial Narrow"/>
        </w:rPr>
        <w:t xml:space="preserve"> </w:t>
      </w:r>
    </w:p>
    <w:p w14:paraId="7C0A7957" w14:textId="1C2A5C71" w:rsidR="0039435F" w:rsidRPr="00D74894" w:rsidRDefault="0039435F" w:rsidP="002A4D44">
      <w:pPr>
        <w:spacing w:line="259" w:lineRule="auto"/>
        <w:rPr>
          <w:rFonts w:ascii="Arial Narrow" w:hAnsi="Arial Narrow"/>
        </w:rPr>
      </w:pPr>
    </w:p>
    <w:p w14:paraId="38DE088D" w14:textId="77777777" w:rsidR="0039435F" w:rsidRPr="00D74894" w:rsidRDefault="0039435F" w:rsidP="005F0E66">
      <w:pPr>
        <w:spacing w:after="2" w:line="259" w:lineRule="auto"/>
        <w:jc w:val="center"/>
        <w:rPr>
          <w:rFonts w:ascii="Arial Narrow" w:hAnsi="Arial Narrow"/>
          <w:b/>
        </w:rPr>
      </w:pPr>
    </w:p>
    <w:p w14:paraId="1894F637" w14:textId="021FE62E" w:rsidR="00D74894" w:rsidRPr="00D74894" w:rsidRDefault="0097052D" w:rsidP="00D74894">
      <w:pPr>
        <w:spacing w:after="2" w:line="259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JAVIER RIPOLL PAREJO </w:t>
      </w:r>
    </w:p>
    <w:p w14:paraId="2FFDB3D6" w14:textId="1D16D8F5" w:rsidR="002A4D44" w:rsidRPr="00D74894" w:rsidRDefault="00D74894" w:rsidP="00D74894">
      <w:pPr>
        <w:spacing w:after="2" w:line="259" w:lineRule="auto"/>
        <w:jc w:val="center"/>
        <w:rPr>
          <w:rFonts w:ascii="Arial Narrow" w:hAnsi="Arial Narrow"/>
          <w:b/>
        </w:rPr>
      </w:pPr>
      <w:r w:rsidRPr="00D74894">
        <w:rPr>
          <w:rFonts w:ascii="Arial Narrow" w:hAnsi="Arial Narrow"/>
          <w:b/>
        </w:rPr>
        <w:t>Secretari</w:t>
      </w:r>
      <w:r w:rsidR="0097052D">
        <w:rPr>
          <w:rFonts w:ascii="Arial Narrow" w:hAnsi="Arial Narrow"/>
          <w:b/>
        </w:rPr>
        <w:t xml:space="preserve">o </w:t>
      </w:r>
      <w:r w:rsidRPr="00D74894">
        <w:rPr>
          <w:rFonts w:ascii="Arial Narrow" w:hAnsi="Arial Narrow"/>
          <w:b/>
        </w:rPr>
        <w:t>Genera</w:t>
      </w:r>
      <w:r>
        <w:rPr>
          <w:rFonts w:ascii="Arial Narrow" w:hAnsi="Arial Narrow"/>
          <w:b/>
        </w:rPr>
        <w:t>l</w:t>
      </w:r>
    </w:p>
    <w:p w14:paraId="32E8DD9A" w14:textId="2C63DAD8" w:rsidR="00D764AA" w:rsidRPr="00D74894" w:rsidRDefault="005F0E66" w:rsidP="005F0E66">
      <w:pPr>
        <w:spacing w:after="7" w:line="249" w:lineRule="auto"/>
        <w:jc w:val="center"/>
        <w:rPr>
          <w:rFonts w:ascii="Arial Narrow" w:hAnsi="Arial Narrow"/>
        </w:rPr>
      </w:pPr>
      <w:r w:rsidRPr="00D74894">
        <w:rPr>
          <w:rFonts w:ascii="Arial Narrow" w:hAnsi="Arial Narrow"/>
        </w:rPr>
        <w:t>Departamento de La Guajira</w:t>
      </w:r>
    </w:p>
    <w:sectPr w:rsidR="00D764AA" w:rsidRPr="00D74894" w:rsidSect="008565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985" w:right="1701" w:bottom="1701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AA3EC" w14:textId="77777777" w:rsidR="00C32079" w:rsidRDefault="00C32079" w:rsidP="009846B1">
      <w:r>
        <w:separator/>
      </w:r>
    </w:p>
  </w:endnote>
  <w:endnote w:type="continuationSeparator" w:id="0">
    <w:p w14:paraId="38A402CE" w14:textId="77777777" w:rsidR="00C32079" w:rsidRDefault="00C32079" w:rsidP="00984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848BD" w14:textId="77777777" w:rsidR="00600C27" w:rsidRDefault="00600C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71AF0" w14:textId="450F4874" w:rsidR="009846B1" w:rsidRDefault="005F0E66">
    <w:pPr>
      <w:pStyle w:val="Piedepgina"/>
    </w:pPr>
    <w:r>
      <w:rPr>
        <w:noProof/>
      </w:rPr>
      <w:drawing>
        <wp:anchor distT="0" distB="0" distL="114300" distR="114300" simplePos="0" relativeHeight="251697152" behindDoc="1" locked="0" layoutInCell="1" allowOverlap="1" wp14:anchorId="765B5E0F" wp14:editId="568FBBC5">
          <wp:simplePos x="0" y="0"/>
          <wp:positionH relativeFrom="column">
            <wp:posOffset>-746539</wp:posOffset>
          </wp:positionH>
          <wp:positionV relativeFrom="paragraph">
            <wp:posOffset>-790823</wp:posOffset>
          </wp:positionV>
          <wp:extent cx="3438525" cy="561975"/>
          <wp:effectExtent l="0" t="0" r="9525" b="9525"/>
          <wp:wrapNone/>
          <wp:docPr id="4" name="Imagen 4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85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5104" behindDoc="1" locked="0" layoutInCell="1" allowOverlap="1" wp14:anchorId="5F5F3CD6" wp14:editId="5F39ED11">
          <wp:simplePos x="0" y="0"/>
          <wp:positionH relativeFrom="page">
            <wp:posOffset>6789172</wp:posOffset>
          </wp:positionH>
          <wp:positionV relativeFrom="paragraph">
            <wp:posOffset>-2297927</wp:posOffset>
          </wp:positionV>
          <wp:extent cx="815096" cy="2400300"/>
          <wp:effectExtent l="0" t="0" r="0" b="0"/>
          <wp:wrapNone/>
          <wp:docPr id="3" name="Imagen 3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096" cy="240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DDC71" w14:textId="77777777" w:rsidR="00600C27" w:rsidRDefault="00600C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DF5EB" w14:textId="77777777" w:rsidR="00C32079" w:rsidRDefault="00C32079" w:rsidP="009846B1">
      <w:r>
        <w:separator/>
      </w:r>
    </w:p>
  </w:footnote>
  <w:footnote w:type="continuationSeparator" w:id="0">
    <w:p w14:paraId="2C619284" w14:textId="77777777" w:rsidR="00C32079" w:rsidRDefault="00C32079" w:rsidP="00984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15C99" w14:textId="77777777" w:rsidR="00600C27" w:rsidRDefault="00600C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49A64" w14:textId="3C71BF2E" w:rsidR="009846B1" w:rsidRDefault="005F0E66">
    <w:pPr>
      <w:pStyle w:val="Encabezado"/>
    </w:pPr>
    <w:r>
      <w:rPr>
        <w:noProof/>
      </w:rPr>
      <w:drawing>
        <wp:anchor distT="0" distB="0" distL="114300" distR="114300" simplePos="0" relativeHeight="251693056" behindDoc="1" locked="0" layoutInCell="1" allowOverlap="1" wp14:anchorId="72C00F31" wp14:editId="14ECFA0D">
          <wp:simplePos x="0" y="0"/>
          <wp:positionH relativeFrom="margin">
            <wp:posOffset>3101699</wp:posOffset>
          </wp:positionH>
          <wp:positionV relativeFrom="paragraph">
            <wp:posOffset>309521</wp:posOffset>
          </wp:positionV>
          <wp:extent cx="2596819" cy="799252"/>
          <wp:effectExtent l="0" t="0" r="0" b="1270"/>
          <wp:wrapNone/>
          <wp:docPr id="2" name="Imagen 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6819" cy="799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1D93" w14:textId="77777777" w:rsidR="00600C27" w:rsidRDefault="00600C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83BE7"/>
    <w:multiLevelType w:val="hybridMultilevel"/>
    <w:tmpl w:val="99328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B1"/>
    <w:rsid w:val="00025DB6"/>
    <w:rsid w:val="00040EB0"/>
    <w:rsid w:val="00054B45"/>
    <w:rsid w:val="000679BC"/>
    <w:rsid w:val="00086658"/>
    <w:rsid w:val="0013578A"/>
    <w:rsid w:val="00143684"/>
    <w:rsid w:val="0015477D"/>
    <w:rsid w:val="0018629B"/>
    <w:rsid w:val="001B4648"/>
    <w:rsid w:val="001D0EB9"/>
    <w:rsid w:val="00221019"/>
    <w:rsid w:val="0023665C"/>
    <w:rsid w:val="00246F35"/>
    <w:rsid w:val="00267240"/>
    <w:rsid w:val="00272630"/>
    <w:rsid w:val="00295C6F"/>
    <w:rsid w:val="0029767C"/>
    <w:rsid w:val="002A4D44"/>
    <w:rsid w:val="002D4E5D"/>
    <w:rsid w:val="002E12B9"/>
    <w:rsid w:val="002E64F6"/>
    <w:rsid w:val="002F6C62"/>
    <w:rsid w:val="00310292"/>
    <w:rsid w:val="0031627A"/>
    <w:rsid w:val="003211B9"/>
    <w:rsid w:val="00340AF3"/>
    <w:rsid w:val="00344EC7"/>
    <w:rsid w:val="00354375"/>
    <w:rsid w:val="00357B60"/>
    <w:rsid w:val="0039435F"/>
    <w:rsid w:val="00395DFD"/>
    <w:rsid w:val="003B61F4"/>
    <w:rsid w:val="003C4CD2"/>
    <w:rsid w:val="003E6A28"/>
    <w:rsid w:val="003F2970"/>
    <w:rsid w:val="00404E87"/>
    <w:rsid w:val="00433DF4"/>
    <w:rsid w:val="00456D83"/>
    <w:rsid w:val="004856A8"/>
    <w:rsid w:val="004918C8"/>
    <w:rsid w:val="00497244"/>
    <w:rsid w:val="00497F6B"/>
    <w:rsid w:val="004A041B"/>
    <w:rsid w:val="004A405D"/>
    <w:rsid w:val="004A5BBE"/>
    <w:rsid w:val="004A725B"/>
    <w:rsid w:val="004D75A7"/>
    <w:rsid w:val="004E721A"/>
    <w:rsid w:val="0051181F"/>
    <w:rsid w:val="00542238"/>
    <w:rsid w:val="005C12FF"/>
    <w:rsid w:val="005E3B53"/>
    <w:rsid w:val="005F0E66"/>
    <w:rsid w:val="005F5149"/>
    <w:rsid w:val="00600C27"/>
    <w:rsid w:val="00606B3B"/>
    <w:rsid w:val="00607A54"/>
    <w:rsid w:val="006414ED"/>
    <w:rsid w:val="00662FB3"/>
    <w:rsid w:val="006852E7"/>
    <w:rsid w:val="00690991"/>
    <w:rsid w:val="006A5360"/>
    <w:rsid w:val="006B07B7"/>
    <w:rsid w:val="006D41A7"/>
    <w:rsid w:val="00703670"/>
    <w:rsid w:val="00703806"/>
    <w:rsid w:val="00716199"/>
    <w:rsid w:val="00717347"/>
    <w:rsid w:val="00731537"/>
    <w:rsid w:val="007B5524"/>
    <w:rsid w:val="007C4482"/>
    <w:rsid w:val="007C52E8"/>
    <w:rsid w:val="007D3D51"/>
    <w:rsid w:val="00817B97"/>
    <w:rsid w:val="00834AC8"/>
    <w:rsid w:val="0083539F"/>
    <w:rsid w:val="0084375B"/>
    <w:rsid w:val="00856571"/>
    <w:rsid w:val="008817A2"/>
    <w:rsid w:val="008B2C4E"/>
    <w:rsid w:val="008F3D52"/>
    <w:rsid w:val="0091404A"/>
    <w:rsid w:val="009374AB"/>
    <w:rsid w:val="00941263"/>
    <w:rsid w:val="00957BA3"/>
    <w:rsid w:val="0097052D"/>
    <w:rsid w:val="009846B1"/>
    <w:rsid w:val="00994AB5"/>
    <w:rsid w:val="009B59F1"/>
    <w:rsid w:val="009F705D"/>
    <w:rsid w:val="00A23826"/>
    <w:rsid w:val="00A66AA1"/>
    <w:rsid w:val="00AA11D3"/>
    <w:rsid w:val="00AA5A4C"/>
    <w:rsid w:val="00AB1433"/>
    <w:rsid w:val="00B476B9"/>
    <w:rsid w:val="00B74530"/>
    <w:rsid w:val="00BA51A1"/>
    <w:rsid w:val="00BC5135"/>
    <w:rsid w:val="00C05FC8"/>
    <w:rsid w:val="00C32079"/>
    <w:rsid w:val="00C32DD8"/>
    <w:rsid w:val="00C40889"/>
    <w:rsid w:val="00C56240"/>
    <w:rsid w:val="00C81D87"/>
    <w:rsid w:val="00C86820"/>
    <w:rsid w:val="00C921CD"/>
    <w:rsid w:val="00CB0ECE"/>
    <w:rsid w:val="00CB4368"/>
    <w:rsid w:val="00CC0D6F"/>
    <w:rsid w:val="00CD74F1"/>
    <w:rsid w:val="00CF27F5"/>
    <w:rsid w:val="00D0039F"/>
    <w:rsid w:val="00D1377F"/>
    <w:rsid w:val="00D44C44"/>
    <w:rsid w:val="00D74894"/>
    <w:rsid w:val="00D764AA"/>
    <w:rsid w:val="00D839BA"/>
    <w:rsid w:val="00D86DD9"/>
    <w:rsid w:val="00DA2A18"/>
    <w:rsid w:val="00DB486F"/>
    <w:rsid w:val="00DC078C"/>
    <w:rsid w:val="00E27A6C"/>
    <w:rsid w:val="00E3279C"/>
    <w:rsid w:val="00E33A80"/>
    <w:rsid w:val="00E946BF"/>
    <w:rsid w:val="00EA026E"/>
    <w:rsid w:val="00EB2D68"/>
    <w:rsid w:val="00EB62C4"/>
    <w:rsid w:val="00ED0479"/>
    <w:rsid w:val="00EE4BEF"/>
    <w:rsid w:val="00F04A4E"/>
    <w:rsid w:val="00F150DD"/>
    <w:rsid w:val="00F71E8C"/>
    <w:rsid w:val="00F859BA"/>
    <w:rsid w:val="00F92F31"/>
    <w:rsid w:val="00FA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EF97F"/>
  <w15:docId w15:val="{3E1FFC26-84E1-4E84-B08C-DC963804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46B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846B1"/>
  </w:style>
  <w:style w:type="paragraph" w:styleId="Piedepgina">
    <w:name w:val="footer"/>
    <w:basedOn w:val="Normal"/>
    <w:link w:val="PiedepginaCar"/>
    <w:uiPriority w:val="99"/>
    <w:unhideWhenUsed/>
    <w:rsid w:val="009846B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46B1"/>
  </w:style>
  <w:style w:type="paragraph" w:styleId="Sinespaciado">
    <w:name w:val="No Spacing"/>
    <w:uiPriority w:val="1"/>
    <w:qFormat/>
    <w:rsid w:val="009846B1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846B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46B1"/>
    <w:rPr>
      <w:color w:val="808080"/>
      <w:shd w:val="clear" w:color="auto" w:fill="E6E6E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767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767C"/>
    <w:rPr>
      <w:rFonts w:ascii="Segoe UI" w:hAnsi="Segoe UI" w:cs="Segoe UI"/>
      <w:sz w:val="18"/>
      <w:szCs w:val="18"/>
    </w:rPr>
  </w:style>
  <w:style w:type="paragraph" w:customStyle="1" w:styleId="Estilopredeterminado">
    <w:name w:val="Estilo predeterminado"/>
    <w:rsid w:val="00404E87"/>
    <w:pPr>
      <w:tabs>
        <w:tab w:val="left" w:pos="708"/>
      </w:tabs>
      <w:suppressAutoHyphens/>
      <w:overflowPunct w:val="0"/>
      <w:spacing w:after="200" w:line="276" w:lineRule="atLeast"/>
    </w:pPr>
    <w:rPr>
      <w:rFonts w:ascii="Calibri" w:eastAsia="Calibri" w:hAnsi="Calibri" w:cs="Calibri"/>
      <w:color w:val="00000A"/>
      <w:lang w:val="es-CO" w:eastAsia="zh-CN"/>
    </w:rPr>
  </w:style>
  <w:style w:type="paragraph" w:customStyle="1" w:styleId="Cuerpodetexto">
    <w:name w:val="Cuerpo de texto"/>
    <w:basedOn w:val="Estilopredeterminado"/>
    <w:rsid w:val="00404E87"/>
    <w:pPr>
      <w:spacing w:after="120"/>
    </w:pPr>
  </w:style>
  <w:style w:type="paragraph" w:styleId="Prrafodelista">
    <w:name w:val="List Paragraph"/>
    <w:basedOn w:val="Normal"/>
    <w:uiPriority w:val="34"/>
    <w:qFormat/>
    <w:rsid w:val="00C05F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9E250-9E5F-4E59-8003-8A48CAEFC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DIRIECCION TIC</dc:creator>
  <cp:lastModifiedBy>Usuario de Windows</cp:lastModifiedBy>
  <cp:revision>2</cp:revision>
  <cp:lastPrinted>2021-07-07T15:28:00Z</cp:lastPrinted>
  <dcterms:created xsi:type="dcterms:W3CDTF">2022-01-19T14:58:00Z</dcterms:created>
  <dcterms:modified xsi:type="dcterms:W3CDTF">2022-01-19T14:58:00Z</dcterms:modified>
</cp:coreProperties>
</file>