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D590F" w14:textId="77777777" w:rsidR="00243623" w:rsidRPr="003663A8" w:rsidRDefault="00243623" w:rsidP="00243623">
      <w:pPr>
        <w:spacing w:after="120"/>
        <w:jc w:val="both"/>
        <w:rPr>
          <w:rFonts w:ascii="Arial" w:hAnsi="Arial" w:cs="Arial"/>
          <w:sz w:val="18"/>
          <w:szCs w:val="18"/>
          <w:u w:val="single"/>
        </w:rPr>
      </w:pPr>
      <w:r w:rsidRPr="003663A8">
        <w:rPr>
          <w:rFonts w:ascii="Arial" w:hAnsi="Arial" w:cs="Arial"/>
          <w:sz w:val="18"/>
          <w:szCs w:val="18"/>
        </w:rPr>
        <w:t>Señor</w:t>
      </w:r>
    </w:p>
    <w:p w14:paraId="404E3797" w14:textId="00159E72" w:rsidR="00243623" w:rsidRDefault="00B8197F" w:rsidP="00243623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A QUEIN INTERESE</w:t>
      </w:r>
    </w:p>
    <w:p w14:paraId="13B77CF7" w14:textId="77777777" w:rsidR="00243623" w:rsidRDefault="00243623" w:rsidP="00243623">
      <w:pPr>
        <w:pStyle w:val="Default"/>
        <w:spacing w:after="120"/>
        <w:jc w:val="both"/>
        <w:rPr>
          <w:sz w:val="18"/>
          <w:szCs w:val="18"/>
        </w:rPr>
      </w:pPr>
      <w:r>
        <w:rPr>
          <w:sz w:val="18"/>
          <w:szCs w:val="18"/>
        </w:rPr>
        <w:t>DIRECCION</w:t>
      </w:r>
    </w:p>
    <w:p w14:paraId="0141D2CC" w14:textId="77777777" w:rsidR="00243623" w:rsidRPr="003663A8" w:rsidRDefault="00243623" w:rsidP="00243623">
      <w:pPr>
        <w:spacing w:after="240"/>
        <w:jc w:val="both"/>
        <w:rPr>
          <w:rFonts w:ascii="Arial" w:hAnsi="Arial" w:cs="Arial"/>
          <w:sz w:val="18"/>
          <w:szCs w:val="18"/>
        </w:rPr>
      </w:pPr>
      <w:r w:rsidRPr="003663A8">
        <w:rPr>
          <w:rFonts w:ascii="Arial" w:hAnsi="Arial" w:cs="Arial"/>
          <w:sz w:val="18"/>
          <w:szCs w:val="18"/>
        </w:rPr>
        <w:t>Ciudad.</w:t>
      </w:r>
    </w:p>
    <w:p w14:paraId="55407F06" w14:textId="77777777" w:rsidR="00243623" w:rsidRPr="003663A8" w:rsidRDefault="00243623" w:rsidP="00243623">
      <w:pPr>
        <w:pStyle w:val="Default"/>
        <w:spacing w:after="480"/>
        <w:jc w:val="both"/>
        <w:rPr>
          <w:sz w:val="18"/>
          <w:szCs w:val="18"/>
        </w:rPr>
      </w:pPr>
      <w:r w:rsidRPr="003663A8">
        <w:rPr>
          <w:sz w:val="18"/>
          <w:szCs w:val="18"/>
        </w:rPr>
        <w:t>Cordial saludo:</w:t>
      </w:r>
    </w:p>
    <w:p w14:paraId="2655FBC0" w14:textId="465F1502" w:rsidR="00243623" w:rsidRPr="003663A8" w:rsidRDefault="00243623" w:rsidP="00243623">
      <w:pPr>
        <w:pStyle w:val="Default"/>
        <w:spacing w:after="240"/>
        <w:jc w:val="both"/>
        <w:rPr>
          <w:sz w:val="18"/>
          <w:szCs w:val="18"/>
        </w:rPr>
      </w:pPr>
      <w:proofErr w:type="spellStart"/>
      <w:r w:rsidRPr="003663A8">
        <w:rPr>
          <w:sz w:val="18"/>
          <w:szCs w:val="18"/>
        </w:rPr>
        <w:t>Ref</w:t>
      </w:r>
      <w:proofErr w:type="spellEnd"/>
      <w:r w:rsidRPr="003663A8">
        <w:rPr>
          <w:sz w:val="18"/>
          <w:szCs w:val="18"/>
        </w:rPr>
        <w:t xml:space="preserve">: Invitación a presentar Propuesta </w:t>
      </w:r>
    </w:p>
    <w:p w14:paraId="3DEE936B" w14:textId="34045819" w:rsidR="00243623" w:rsidRDefault="00243623" w:rsidP="00243623">
      <w:pPr>
        <w:pStyle w:val="Default"/>
        <w:spacing w:after="120"/>
        <w:jc w:val="both"/>
        <w:rPr>
          <w:sz w:val="18"/>
          <w:szCs w:val="18"/>
        </w:rPr>
      </w:pPr>
      <w:r w:rsidRPr="003663A8">
        <w:rPr>
          <w:sz w:val="18"/>
          <w:szCs w:val="18"/>
        </w:rPr>
        <w:t xml:space="preserve">El suscrito Ordenador del Gasto </w:t>
      </w:r>
      <w:r w:rsidRPr="00D007D3">
        <w:rPr>
          <w:sz w:val="18"/>
          <w:szCs w:val="18"/>
        </w:rPr>
        <w:t>de</w:t>
      </w:r>
      <w:r>
        <w:rPr>
          <w:sz w:val="18"/>
          <w:szCs w:val="18"/>
        </w:rPr>
        <w:t xml:space="preserve"> la </w:t>
      </w:r>
      <w:r>
        <w:rPr>
          <w:b/>
          <w:bCs/>
          <w:sz w:val="18"/>
          <w:szCs w:val="18"/>
        </w:rPr>
        <w:t>INSTITUCION EDUCATIVA TECNICA FRANCISCO DE PAULA SANTANDER</w:t>
      </w:r>
      <w:r>
        <w:rPr>
          <w:sz w:val="18"/>
          <w:szCs w:val="18"/>
        </w:rPr>
        <w:t>,</w:t>
      </w:r>
      <w:r w:rsidRPr="00C92004">
        <w:rPr>
          <w:sz w:val="18"/>
          <w:szCs w:val="18"/>
        </w:rPr>
        <w:t xml:space="preserve"> </w:t>
      </w:r>
      <w:r w:rsidRPr="00D007D3">
        <w:rPr>
          <w:sz w:val="18"/>
          <w:szCs w:val="18"/>
        </w:rPr>
        <w:t>se permite invitarlo</w:t>
      </w:r>
      <w:r w:rsidR="00CF4FB1">
        <w:rPr>
          <w:sz w:val="18"/>
          <w:szCs w:val="18"/>
        </w:rPr>
        <w:t xml:space="preserve"> </w:t>
      </w:r>
      <w:r w:rsidRPr="00D007D3">
        <w:rPr>
          <w:sz w:val="18"/>
          <w:szCs w:val="18"/>
        </w:rPr>
        <w:t>a presentar propuesta</w:t>
      </w:r>
      <w:r>
        <w:rPr>
          <w:sz w:val="18"/>
          <w:szCs w:val="18"/>
        </w:rPr>
        <w:t xml:space="preserve"> </w:t>
      </w:r>
      <w:r w:rsidR="00CF4FB1">
        <w:rPr>
          <w:sz w:val="18"/>
          <w:szCs w:val="18"/>
        </w:rPr>
        <w:t xml:space="preserve">a presentar a presentar </w:t>
      </w:r>
      <w:r w:rsidRPr="003C2120">
        <w:rPr>
          <w:sz w:val="18"/>
          <w:szCs w:val="18"/>
        </w:rPr>
        <w:t>propuesta</w:t>
      </w:r>
      <w:r w:rsidR="00CF4FB1">
        <w:rPr>
          <w:sz w:val="18"/>
          <w:szCs w:val="18"/>
        </w:rPr>
        <w:t xml:space="preserve">, según </w:t>
      </w:r>
      <w:r w:rsidR="00CF4FB1" w:rsidRPr="00CF4FB1">
        <w:rPr>
          <w:sz w:val="18"/>
          <w:szCs w:val="18"/>
        </w:rPr>
        <w:t xml:space="preserve">la </w:t>
      </w:r>
      <w:r w:rsidR="00CF4FB1">
        <w:rPr>
          <w:sz w:val="18"/>
          <w:szCs w:val="18"/>
        </w:rPr>
        <w:t xml:space="preserve">condiciones técnicas y económicas definidas en los respectivos ESTUDIOS PREVIOS y  </w:t>
      </w:r>
      <w:r w:rsidRPr="003C2120">
        <w:rPr>
          <w:sz w:val="18"/>
          <w:szCs w:val="18"/>
        </w:rPr>
        <w:t xml:space="preserve">que satisfaga las necesidades de la Institución, previa verificación de los requisitos habilitantes y de conformidad con lo normado en el </w:t>
      </w:r>
      <w:r>
        <w:rPr>
          <w:sz w:val="18"/>
          <w:szCs w:val="18"/>
        </w:rPr>
        <w:t>m</w:t>
      </w:r>
      <w:r w:rsidRPr="003C2120">
        <w:rPr>
          <w:sz w:val="18"/>
          <w:szCs w:val="18"/>
        </w:rPr>
        <w:t>anual de contratación de la Institución Educativa</w:t>
      </w:r>
      <w:r>
        <w:rPr>
          <w:sz w:val="18"/>
          <w:szCs w:val="18"/>
        </w:rPr>
        <w:t xml:space="preserve">, </w:t>
      </w:r>
      <w:r w:rsidRPr="00D007D3">
        <w:rPr>
          <w:sz w:val="18"/>
          <w:szCs w:val="18"/>
        </w:rPr>
        <w:t xml:space="preserve"> para: </w:t>
      </w:r>
      <w:r>
        <w:rPr>
          <w:b/>
          <w:noProof/>
          <w:sz w:val="18"/>
          <w:szCs w:val="18"/>
        </w:rPr>
        <w:t xml:space="preserve">Compra de toner y tintas para el funcionamiento de la parte adminitrstiva de la institucion educativa </w:t>
      </w:r>
      <w:r w:rsidRPr="00D01C8A">
        <w:rPr>
          <w:sz w:val="18"/>
          <w:szCs w:val="18"/>
        </w:rPr>
        <w:t xml:space="preserve">y </w:t>
      </w:r>
      <w:r>
        <w:rPr>
          <w:sz w:val="18"/>
          <w:szCs w:val="18"/>
        </w:rPr>
        <w:t xml:space="preserve">el </w:t>
      </w:r>
      <w:r w:rsidRPr="00D01C8A">
        <w:rPr>
          <w:sz w:val="18"/>
          <w:szCs w:val="18"/>
        </w:rPr>
        <w:t>valor estimado es de</w:t>
      </w:r>
      <w:r w:rsidRPr="00EB29DD">
        <w:rPr>
          <w:b/>
          <w:bCs/>
          <w:sz w:val="18"/>
          <w:szCs w:val="18"/>
        </w:rPr>
        <w:t>:</w:t>
      </w:r>
      <w:r>
        <w:rPr>
          <w:b/>
          <w:bCs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TRES MILLONES TRESCIENTOS NOVENTA Y TRES MIL OCHOCIENTOS OCHENTA CON 00/100. </w:t>
      </w:r>
      <w:proofErr w:type="gramStart"/>
      <w:r>
        <w:rPr>
          <w:b/>
          <w:sz w:val="18"/>
          <w:szCs w:val="18"/>
        </w:rPr>
        <w:t>PESOS</w:t>
      </w:r>
      <w:r>
        <w:rPr>
          <w:b/>
          <w:bCs/>
          <w:sz w:val="18"/>
          <w:szCs w:val="18"/>
        </w:rPr>
        <w:t xml:space="preserve">  (</w:t>
      </w:r>
      <w:proofErr w:type="gramEnd"/>
      <w:r>
        <w:rPr>
          <w:b/>
          <w:noProof/>
          <w:sz w:val="18"/>
          <w:szCs w:val="18"/>
        </w:rPr>
        <w:t>$ 3.393.880,00)</w:t>
      </w:r>
      <w:r w:rsidRPr="00EB29DD">
        <w:rPr>
          <w:sz w:val="18"/>
          <w:szCs w:val="18"/>
        </w:rPr>
        <w:t xml:space="preserve">, </w:t>
      </w:r>
      <w:r w:rsidRPr="00EB29DD">
        <w:rPr>
          <w:bCs/>
          <w:sz w:val="18"/>
          <w:szCs w:val="18"/>
        </w:rPr>
        <w:t xml:space="preserve">incluidos impuestos </w:t>
      </w:r>
      <w:r>
        <w:rPr>
          <w:bCs/>
          <w:sz w:val="18"/>
          <w:szCs w:val="18"/>
        </w:rPr>
        <w:t xml:space="preserve">Nacionales, Estampillas y otras retenciones de carácter municipal y/o Departamentales, como también los </w:t>
      </w:r>
      <w:r w:rsidRPr="00EB29DD">
        <w:rPr>
          <w:bCs/>
          <w:sz w:val="18"/>
          <w:szCs w:val="18"/>
        </w:rPr>
        <w:t>costos a que haya lugar</w:t>
      </w:r>
      <w:r>
        <w:rPr>
          <w:bCs/>
          <w:sz w:val="18"/>
          <w:szCs w:val="18"/>
        </w:rPr>
        <w:t xml:space="preserve">, </w:t>
      </w:r>
      <w:r w:rsidRPr="00C92004">
        <w:rPr>
          <w:sz w:val="18"/>
          <w:szCs w:val="18"/>
        </w:rPr>
        <w:t>de acuerdo a las cantidades</w:t>
      </w:r>
      <w:r>
        <w:rPr>
          <w:sz w:val="18"/>
          <w:szCs w:val="18"/>
        </w:rPr>
        <w:t>, términos</w:t>
      </w:r>
      <w:r w:rsidRPr="00C92004">
        <w:rPr>
          <w:sz w:val="18"/>
          <w:szCs w:val="18"/>
        </w:rPr>
        <w:t xml:space="preserve"> y condiciones dadas en </w:t>
      </w:r>
      <w:r>
        <w:rPr>
          <w:sz w:val="18"/>
          <w:szCs w:val="18"/>
        </w:rPr>
        <w:t>e</w:t>
      </w:r>
      <w:r w:rsidRPr="00C92004">
        <w:rPr>
          <w:sz w:val="18"/>
          <w:szCs w:val="18"/>
        </w:rPr>
        <w:t>l</w:t>
      </w:r>
      <w:r>
        <w:rPr>
          <w:sz w:val="18"/>
          <w:szCs w:val="18"/>
        </w:rPr>
        <w:t xml:space="preserve"> documento: </w:t>
      </w:r>
      <w:r w:rsidRPr="00B74EEE">
        <w:rPr>
          <w:sz w:val="18"/>
          <w:szCs w:val="18"/>
        </w:rPr>
        <w:t xml:space="preserve">ESTUDIOS PREVIOS PROCESO CONTRACTUAL DE REGIMEN ESPECIAL </w:t>
      </w:r>
      <w:r w:rsidR="00B8197F">
        <w:rPr>
          <w:sz w:val="18"/>
          <w:szCs w:val="18"/>
        </w:rPr>
        <w:t>de septiembre 5 2022</w:t>
      </w:r>
    </w:p>
    <w:p w14:paraId="7C675D47" w14:textId="13E6FED0" w:rsidR="00243623" w:rsidRDefault="002713D2" w:rsidP="00243623">
      <w:pPr>
        <w:pStyle w:val="Default"/>
        <w:spacing w:after="120"/>
        <w:jc w:val="both"/>
        <w:rPr>
          <w:sz w:val="18"/>
          <w:szCs w:val="18"/>
        </w:rPr>
      </w:pPr>
      <w:r>
        <w:rPr>
          <w:sz w:val="18"/>
          <w:szCs w:val="18"/>
        </w:rPr>
        <w:t>Usted</w:t>
      </w:r>
      <w:r w:rsidR="00243623" w:rsidRPr="00C92004">
        <w:rPr>
          <w:sz w:val="18"/>
          <w:szCs w:val="18"/>
        </w:rPr>
        <w:t xml:space="preserve">, deberán presentar </w:t>
      </w:r>
      <w:r w:rsidR="00243623">
        <w:rPr>
          <w:sz w:val="18"/>
          <w:szCs w:val="18"/>
        </w:rPr>
        <w:t xml:space="preserve">su propuesta en los formatos y formas según los anexos </w:t>
      </w:r>
      <w:r w:rsidR="00243623" w:rsidRPr="00C92004">
        <w:rPr>
          <w:sz w:val="18"/>
          <w:szCs w:val="18"/>
        </w:rPr>
        <w:t>detallad</w:t>
      </w:r>
      <w:r w:rsidR="00243623">
        <w:rPr>
          <w:sz w:val="18"/>
          <w:szCs w:val="18"/>
        </w:rPr>
        <w:t xml:space="preserve">os </w:t>
      </w:r>
      <w:r w:rsidR="00243623" w:rsidRPr="00C92004">
        <w:rPr>
          <w:sz w:val="18"/>
          <w:szCs w:val="18"/>
        </w:rPr>
        <w:t xml:space="preserve">en </w:t>
      </w:r>
      <w:r w:rsidR="00243623">
        <w:rPr>
          <w:sz w:val="18"/>
          <w:szCs w:val="18"/>
        </w:rPr>
        <w:t>e</w:t>
      </w:r>
      <w:r w:rsidR="00243623" w:rsidRPr="00C92004">
        <w:rPr>
          <w:sz w:val="18"/>
          <w:szCs w:val="18"/>
        </w:rPr>
        <w:t>l</w:t>
      </w:r>
      <w:r w:rsidR="00243623">
        <w:rPr>
          <w:sz w:val="18"/>
          <w:szCs w:val="18"/>
        </w:rPr>
        <w:t xml:space="preserve"> documento: </w:t>
      </w:r>
      <w:r w:rsidR="00243623" w:rsidRPr="00B74EEE">
        <w:rPr>
          <w:sz w:val="18"/>
          <w:szCs w:val="18"/>
        </w:rPr>
        <w:t xml:space="preserve">ESTUDIOS PREVIOS PROCESO CONTRACTUAL DE REGIMEN ESPECIAL </w:t>
      </w:r>
      <w:r w:rsidR="00B8197F">
        <w:rPr>
          <w:sz w:val="18"/>
          <w:szCs w:val="18"/>
        </w:rPr>
        <w:t>septiembre 5 2022</w:t>
      </w:r>
    </w:p>
    <w:p w14:paraId="5E8CF9A2" w14:textId="5961B368" w:rsidR="007713E9" w:rsidRDefault="00331E17" w:rsidP="003C2120">
      <w:pPr>
        <w:pStyle w:val="Default"/>
        <w:spacing w:after="120"/>
        <w:jc w:val="both"/>
        <w:rPr>
          <w:sz w:val="18"/>
          <w:szCs w:val="18"/>
        </w:rPr>
      </w:pPr>
      <w:bookmarkStart w:id="0" w:name="_Hlk106531013"/>
      <w:r w:rsidRPr="003C2120">
        <w:rPr>
          <w:sz w:val="18"/>
          <w:szCs w:val="18"/>
        </w:rPr>
        <w:t xml:space="preserve">Teniendo en cuenta lo dispuesto en las normas legales la escogencia para la adquisición de esta contratación recaerá sobre aquella oferta con el precio más bajo, siempre que se </w:t>
      </w:r>
      <w:r w:rsidR="008957FA">
        <w:rPr>
          <w:sz w:val="18"/>
          <w:szCs w:val="18"/>
        </w:rPr>
        <w:t xml:space="preserve">presente con las </w:t>
      </w:r>
      <w:r w:rsidRPr="003C2120">
        <w:rPr>
          <w:sz w:val="18"/>
          <w:szCs w:val="18"/>
        </w:rPr>
        <w:t xml:space="preserve">condiciones de exigidas </w:t>
      </w:r>
      <w:r w:rsidR="009035C8">
        <w:rPr>
          <w:sz w:val="18"/>
          <w:szCs w:val="18"/>
        </w:rPr>
        <w:t>e</w:t>
      </w:r>
      <w:r w:rsidR="00243623">
        <w:rPr>
          <w:sz w:val="18"/>
          <w:szCs w:val="18"/>
        </w:rPr>
        <w:t xml:space="preserve">n los estudios previos </w:t>
      </w:r>
      <w:r w:rsidRPr="003C2120">
        <w:rPr>
          <w:sz w:val="18"/>
          <w:szCs w:val="18"/>
        </w:rPr>
        <w:t>y satisfaga las necesidades</w:t>
      </w:r>
      <w:bookmarkEnd w:id="0"/>
      <w:r w:rsidRPr="003C2120">
        <w:rPr>
          <w:sz w:val="18"/>
          <w:szCs w:val="18"/>
        </w:rPr>
        <w:t xml:space="preserve"> de la</w:t>
      </w:r>
      <w:r w:rsidR="007713E9">
        <w:rPr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INSTITUCION EDUCATIVA TECNICA FRANCISCO DE PAULA SANTANDER</w:t>
      </w:r>
      <w:r w:rsidRPr="003C2120">
        <w:rPr>
          <w:sz w:val="18"/>
          <w:szCs w:val="18"/>
        </w:rPr>
        <w:t xml:space="preserve"> o sea</w:t>
      </w:r>
      <w:r w:rsidR="007713E9">
        <w:rPr>
          <w:sz w:val="18"/>
          <w:szCs w:val="18"/>
        </w:rPr>
        <w:t xml:space="preserve"> </w:t>
      </w:r>
      <w:r w:rsidR="007713E9" w:rsidRPr="007713E9">
        <w:rPr>
          <w:sz w:val="18"/>
          <w:szCs w:val="18"/>
        </w:rPr>
        <w:t xml:space="preserve">aquella que no supere el presupuesto oficial, no tenga un precio artificialmente bajo, cumpla las especificaciones técnicas y de calidad requeridas. </w:t>
      </w:r>
    </w:p>
    <w:p w14:paraId="3536622E" w14:textId="7127CF32" w:rsidR="007713E9" w:rsidRDefault="007713E9" w:rsidP="00031EE2">
      <w:pPr>
        <w:pStyle w:val="Default"/>
        <w:spacing w:after="120"/>
        <w:jc w:val="both"/>
        <w:rPr>
          <w:sz w:val="18"/>
          <w:szCs w:val="18"/>
        </w:rPr>
      </w:pPr>
      <w:r w:rsidRPr="007713E9">
        <w:rPr>
          <w:sz w:val="18"/>
          <w:szCs w:val="18"/>
        </w:rPr>
        <w:t>En caso de empate a menor precio, la entidad adjudicará a quién haya entregado primero la oferta entre los empatados, según el orden de entrega de las mismas.</w:t>
      </w:r>
    </w:p>
    <w:p w14:paraId="299A06DF" w14:textId="326D67F6" w:rsidR="00E70B5C" w:rsidRDefault="00E70B5C" w:rsidP="00031EE2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before="120"/>
        <w:ind w:left="357" w:hanging="357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>
        <w:rPr>
          <w:rFonts w:ascii="Arial" w:hAnsi="Arial" w:cs="Arial"/>
          <w:b/>
          <w:bCs/>
          <w:sz w:val="18"/>
          <w:szCs w:val="18"/>
          <w:u w:val="single"/>
        </w:rPr>
        <w:t>LA DESCRIPCIÓN DEL OBJETO A CONTRATAR.</w:t>
      </w:r>
    </w:p>
    <w:p w14:paraId="30C4C5A6" w14:textId="7DC0AD1C" w:rsidR="00E70B5C" w:rsidRDefault="00E70B5C" w:rsidP="00A14164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>
        <w:rPr>
          <w:rFonts w:ascii="Arial" w:hAnsi="Arial" w:cs="Arial"/>
          <w:b/>
          <w:noProof/>
          <w:sz w:val="18"/>
          <w:szCs w:val="18"/>
        </w:rPr>
        <w:t>Compra de toner y tintas para el funcionamiento de la parte adminitrstiva de la institucion educativa</w:t>
      </w:r>
    </w:p>
    <w:p w14:paraId="0A521DCC" w14:textId="270CDD02" w:rsidR="005E557A" w:rsidRPr="003663A8" w:rsidRDefault="005E557A" w:rsidP="003663A8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before="120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3663A8">
        <w:rPr>
          <w:rFonts w:ascii="Arial" w:hAnsi="Arial" w:cs="Arial"/>
          <w:b/>
          <w:bCs/>
          <w:sz w:val="18"/>
          <w:szCs w:val="18"/>
          <w:u w:val="single"/>
        </w:rPr>
        <w:t xml:space="preserve">LAS CONDICIONES TECNICAS QUE SE EXIGEN </w:t>
      </w:r>
    </w:p>
    <w:p w14:paraId="0B4DC6A5" w14:textId="77777777" w:rsidR="005E557A" w:rsidRPr="00B749D9" w:rsidRDefault="005E557A" w:rsidP="005E557A">
      <w:pPr>
        <w:widowControl w:val="0"/>
        <w:autoSpaceDE w:val="0"/>
        <w:autoSpaceDN w:val="0"/>
        <w:adjustRightInd w:val="0"/>
        <w:spacing w:line="1" w:lineRule="exact"/>
        <w:rPr>
          <w:rFonts w:ascii="Arial" w:hAnsi="Arial" w:cs="Arial"/>
          <w:b/>
          <w:bCs/>
          <w:sz w:val="18"/>
          <w:szCs w:val="18"/>
        </w:rPr>
      </w:pPr>
    </w:p>
    <w:p w14:paraId="190B3EA0" w14:textId="41CA6FDF" w:rsidR="005E557A" w:rsidRDefault="005E557A" w:rsidP="005E557A">
      <w:pPr>
        <w:pStyle w:val="Default"/>
        <w:spacing w:after="120"/>
        <w:jc w:val="both"/>
        <w:rPr>
          <w:sz w:val="18"/>
          <w:szCs w:val="18"/>
        </w:rPr>
      </w:pPr>
      <w:r w:rsidRPr="00B749D9">
        <w:rPr>
          <w:bCs/>
          <w:sz w:val="18"/>
          <w:szCs w:val="18"/>
        </w:rPr>
        <w:t xml:space="preserve">Las especificaciones técnicas de los elementos </w:t>
      </w:r>
      <w:r w:rsidRPr="005E557A">
        <w:rPr>
          <w:sz w:val="18"/>
          <w:szCs w:val="18"/>
        </w:rPr>
        <w:t>requeridos</w:t>
      </w:r>
      <w:r w:rsidRPr="00B749D9">
        <w:rPr>
          <w:bCs/>
          <w:sz w:val="18"/>
          <w:szCs w:val="18"/>
        </w:rPr>
        <w:t xml:space="preserve"> son las </w:t>
      </w:r>
      <w:r w:rsidRPr="005E557A">
        <w:rPr>
          <w:sz w:val="18"/>
          <w:szCs w:val="18"/>
        </w:rPr>
        <w:t>siguientes</w:t>
      </w:r>
      <w:r w:rsidRPr="00B749D9">
        <w:rPr>
          <w:bCs/>
          <w:sz w:val="18"/>
          <w:szCs w:val="18"/>
        </w:rPr>
        <w:t>: Los bienes relacionados a continuación, deben incluir aspectos relacionados con su calidad tales como marca y referencia cuando sea el caso, además del precio de oferta. Los bienes ofrecidos por el proponente deben ser de excelente calidad. En los artículos que se ofrezca garantía de uso o fabricación, debe incluirse el término de garantía que ofrece el fabricante, el distribuidor y el comercializador. Estos son los requerimientos técnicos mínimos exigidos.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3"/>
        <w:gridCol w:w="6802"/>
      </w:tblGrid>
      <w:tr w:rsidR="005E557A" w:rsidRPr="00B749D9" w14:paraId="5EC32EED" w14:textId="77777777" w:rsidTr="0067401B">
        <w:trPr>
          <w:tblHeader/>
        </w:trPr>
        <w:tc>
          <w:tcPr>
            <w:tcW w:w="3263" w:type="dxa"/>
            <w:shd w:val="clear" w:color="auto" w:fill="A6A6A6"/>
            <w:vAlign w:val="center"/>
          </w:tcPr>
          <w:p w14:paraId="768E0910" w14:textId="77777777" w:rsidR="005E557A" w:rsidRPr="00B749D9" w:rsidRDefault="005E557A" w:rsidP="00A8421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749D9">
              <w:rPr>
                <w:rFonts w:ascii="Arial" w:hAnsi="Arial" w:cs="Arial"/>
                <w:b/>
                <w:bCs/>
                <w:sz w:val="18"/>
                <w:szCs w:val="18"/>
              </w:rPr>
              <w:t>CANT.</w:t>
            </w:r>
          </w:p>
        </w:tc>
        <w:tc>
          <w:tcPr>
            <w:tcW w:w="6802" w:type="dxa"/>
            <w:shd w:val="clear" w:color="auto" w:fill="A6A6A6"/>
            <w:vAlign w:val="center"/>
          </w:tcPr>
          <w:p w14:paraId="41FE95BC" w14:textId="77777777" w:rsidR="005E557A" w:rsidRPr="00B749D9" w:rsidRDefault="005E557A" w:rsidP="00A8421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749D9">
              <w:rPr>
                <w:rFonts w:ascii="Arial" w:hAnsi="Arial" w:cs="Arial"/>
                <w:b/>
                <w:bCs/>
                <w:sz w:val="18"/>
                <w:szCs w:val="18"/>
              </w:rPr>
              <w:t>DESCRIPCION DEL ARTICULO</w:t>
            </w:r>
          </w:p>
        </w:tc>
      </w:tr>
      <w:tr w:rsidR="005E557A" w:rsidRPr="00B749D9" w14:paraId="6369EC5F" w14:textId="77777777" w:rsidTr="00050312">
        <w:tc>
          <w:tcPr>
            <w:tcW w:w="3263" w:type="dxa"/>
            <w:shd w:val="clear" w:color="auto" w:fill="auto"/>
            <w:vAlign w:val="center"/>
          </w:tcPr>
          <w:p w14:paraId="00EC2DF1" w14:textId="1FCA25F1" w:rsidR="005E557A" w:rsidRPr="00B749D9" w:rsidRDefault="00B8197F" w:rsidP="00A842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1</w:t>
            </w:r>
            <w:r w:rsidR="005E557A">
              <w:rPr>
                <w:rFonts w:ascii="Arial" w:hAnsi="Arial" w:cs="Arial"/>
                <w:noProof/>
                <w:sz w:val="18"/>
                <w:szCs w:val="18"/>
              </w:rPr>
              <w:t>4</w:t>
            </w:r>
          </w:p>
        </w:tc>
        <w:tc>
          <w:tcPr>
            <w:tcW w:w="6802" w:type="dxa"/>
            <w:shd w:val="clear" w:color="auto" w:fill="auto"/>
            <w:vAlign w:val="center"/>
          </w:tcPr>
          <w:p w14:paraId="7FAB22FB" w14:textId="77777777" w:rsidR="005E557A" w:rsidRPr="00B749D9" w:rsidRDefault="005E557A" w:rsidP="00A842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TONER  GENÉRICO 17A</w:t>
            </w:r>
          </w:p>
        </w:tc>
      </w:tr>
      <w:tr w:rsidR="005E557A" w:rsidRPr="00B749D9" w14:paraId="4428EC07" w14:textId="77777777" w:rsidTr="00050312">
        <w:tc>
          <w:tcPr>
            <w:tcW w:w="3263" w:type="dxa"/>
            <w:shd w:val="clear" w:color="auto" w:fill="auto"/>
            <w:vAlign w:val="center"/>
          </w:tcPr>
          <w:p w14:paraId="1C2A4E3E" w14:textId="291E40C1" w:rsidR="005E557A" w:rsidRPr="00B749D9" w:rsidRDefault="00B8197F" w:rsidP="00A842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1</w:t>
            </w:r>
            <w:r w:rsidR="005E557A">
              <w:rPr>
                <w:rFonts w:ascii="Arial" w:hAnsi="Arial" w:cs="Arial"/>
                <w:noProof/>
                <w:sz w:val="18"/>
                <w:szCs w:val="18"/>
              </w:rPr>
              <w:t>3</w:t>
            </w:r>
          </w:p>
        </w:tc>
        <w:tc>
          <w:tcPr>
            <w:tcW w:w="6802" w:type="dxa"/>
            <w:shd w:val="clear" w:color="auto" w:fill="auto"/>
            <w:vAlign w:val="center"/>
          </w:tcPr>
          <w:p w14:paraId="1E086C21" w14:textId="77777777" w:rsidR="005E557A" w:rsidRPr="00B749D9" w:rsidRDefault="005E557A" w:rsidP="00A842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TONER ORIGINAL 17A</w:t>
            </w:r>
          </w:p>
        </w:tc>
      </w:tr>
      <w:tr w:rsidR="005E557A" w:rsidRPr="00B749D9" w14:paraId="553BC7AA" w14:textId="77777777" w:rsidTr="00050312">
        <w:tc>
          <w:tcPr>
            <w:tcW w:w="3263" w:type="dxa"/>
            <w:shd w:val="clear" w:color="auto" w:fill="auto"/>
            <w:vAlign w:val="center"/>
          </w:tcPr>
          <w:p w14:paraId="70F3B1AA" w14:textId="77777777" w:rsidR="005E557A" w:rsidRPr="00B749D9" w:rsidRDefault="005E557A" w:rsidP="00A842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6</w:t>
            </w:r>
          </w:p>
        </w:tc>
        <w:tc>
          <w:tcPr>
            <w:tcW w:w="6802" w:type="dxa"/>
            <w:shd w:val="clear" w:color="auto" w:fill="auto"/>
            <w:vAlign w:val="center"/>
          </w:tcPr>
          <w:p w14:paraId="4FF3C0E4" w14:textId="77777777" w:rsidR="005E557A" w:rsidRPr="00B749D9" w:rsidRDefault="005E557A" w:rsidP="00A842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TINTA 664 NEGRA</w:t>
            </w:r>
          </w:p>
        </w:tc>
      </w:tr>
      <w:tr w:rsidR="005E557A" w:rsidRPr="00B749D9" w14:paraId="52DB3320" w14:textId="77777777" w:rsidTr="00050312">
        <w:tc>
          <w:tcPr>
            <w:tcW w:w="3263" w:type="dxa"/>
            <w:shd w:val="clear" w:color="auto" w:fill="auto"/>
            <w:vAlign w:val="center"/>
          </w:tcPr>
          <w:p w14:paraId="7167A09E" w14:textId="77777777" w:rsidR="005E557A" w:rsidRPr="00B749D9" w:rsidRDefault="005E557A" w:rsidP="00A842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8</w:t>
            </w:r>
          </w:p>
        </w:tc>
        <w:tc>
          <w:tcPr>
            <w:tcW w:w="6802" w:type="dxa"/>
            <w:shd w:val="clear" w:color="auto" w:fill="auto"/>
            <w:vAlign w:val="center"/>
          </w:tcPr>
          <w:p w14:paraId="2F89C1C3" w14:textId="77777777" w:rsidR="005E557A" w:rsidRPr="00B749D9" w:rsidRDefault="005E557A" w:rsidP="00A842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TINTA COLOR 664</w:t>
            </w:r>
          </w:p>
        </w:tc>
      </w:tr>
      <w:tr w:rsidR="005E557A" w:rsidRPr="00B749D9" w14:paraId="3DD58354" w14:textId="77777777" w:rsidTr="00050312">
        <w:tc>
          <w:tcPr>
            <w:tcW w:w="3263" w:type="dxa"/>
            <w:shd w:val="clear" w:color="auto" w:fill="auto"/>
            <w:vAlign w:val="center"/>
          </w:tcPr>
          <w:p w14:paraId="3E4531EF" w14:textId="77777777" w:rsidR="005E557A" w:rsidRPr="00B749D9" w:rsidRDefault="005E557A" w:rsidP="00A842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20</w:t>
            </w:r>
          </w:p>
        </w:tc>
        <w:tc>
          <w:tcPr>
            <w:tcW w:w="6802" w:type="dxa"/>
            <w:shd w:val="clear" w:color="auto" w:fill="auto"/>
            <w:vAlign w:val="center"/>
          </w:tcPr>
          <w:p w14:paraId="7F997975" w14:textId="77777777" w:rsidR="005E557A" w:rsidRPr="00B749D9" w:rsidRDefault="005E557A" w:rsidP="00A842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TINTA EPSON 544 EPSON 3 X COLOR</w:t>
            </w:r>
          </w:p>
        </w:tc>
      </w:tr>
      <w:tr w:rsidR="005E557A" w:rsidRPr="00B749D9" w14:paraId="41A56B20" w14:textId="77777777" w:rsidTr="00050312">
        <w:tc>
          <w:tcPr>
            <w:tcW w:w="3263" w:type="dxa"/>
            <w:shd w:val="clear" w:color="auto" w:fill="auto"/>
            <w:vAlign w:val="center"/>
          </w:tcPr>
          <w:p w14:paraId="431BF0E0" w14:textId="77777777" w:rsidR="005E557A" w:rsidRPr="00B749D9" w:rsidRDefault="005E557A" w:rsidP="00A842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1</w:t>
            </w:r>
          </w:p>
        </w:tc>
        <w:tc>
          <w:tcPr>
            <w:tcW w:w="6802" w:type="dxa"/>
            <w:shd w:val="clear" w:color="auto" w:fill="auto"/>
            <w:vAlign w:val="center"/>
          </w:tcPr>
          <w:p w14:paraId="21F4A688" w14:textId="77777777" w:rsidR="005E557A" w:rsidRPr="00B749D9" w:rsidRDefault="005E557A" w:rsidP="00A8421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IVA 19%</w:t>
            </w:r>
          </w:p>
        </w:tc>
      </w:tr>
    </w:tbl>
    <w:p w14:paraId="49D37626" w14:textId="77777777" w:rsidR="005E557A" w:rsidRPr="002633E9" w:rsidRDefault="005E557A" w:rsidP="003663A8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before="120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2633E9">
        <w:rPr>
          <w:rFonts w:ascii="Arial" w:hAnsi="Arial" w:cs="Arial"/>
          <w:b/>
          <w:bCs/>
          <w:sz w:val="18"/>
          <w:szCs w:val="18"/>
          <w:u w:val="single"/>
        </w:rPr>
        <w:t xml:space="preserve">DOCUMENTOS DE VERIFICACIÓN JURÍDICA </w:t>
      </w:r>
    </w:p>
    <w:p w14:paraId="50687568" w14:textId="77777777" w:rsidR="005E557A" w:rsidRPr="002633E9" w:rsidRDefault="005E557A" w:rsidP="005E557A">
      <w:pPr>
        <w:pStyle w:val="Default"/>
        <w:spacing w:after="120"/>
        <w:jc w:val="both"/>
        <w:rPr>
          <w:bCs/>
          <w:color w:val="auto"/>
          <w:sz w:val="18"/>
          <w:szCs w:val="18"/>
          <w:lang w:eastAsia="en-US"/>
        </w:rPr>
      </w:pPr>
      <w:r w:rsidRPr="002633E9">
        <w:rPr>
          <w:bCs/>
          <w:color w:val="auto"/>
          <w:sz w:val="18"/>
          <w:szCs w:val="18"/>
          <w:lang w:eastAsia="en-US"/>
        </w:rPr>
        <w:t xml:space="preserve">Los documentos jurídicos que se verifiquen y que ameriten </w:t>
      </w:r>
      <w:r w:rsidRPr="005E557A">
        <w:rPr>
          <w:sz w:val="18"/>
          <w:szCs w:val="18"/>
        </w:rPr>
        <w:t>aclaración</w:t>
      </w:r>
      <w:r w:rsidRPr="002633E9">
        <w:rPr>
          <w:bCs/>
          <w:color w:val="auto"/>
          <w:sz w:val="18"/>
          <w:szCs w:val="18"/>
          <w:lang w:eastAsia="en-US"/>
        </w:rPr>
        <w:t xml:space="preserve"> serán solicitados por la entidad, en la fecha establecida en el cronograma de actividades y se les otorgara un plazo perentorio para su aclaración. </w:t>
      </w:r>
    </w:p>
    <w:p w14:paraId="526CFC4F" w14:textId="77777777" w:rsidR="005E557A" w:rsidRPr="002633E9" w:rsidRDefault="005E557A" w:rsidP="005E557A">
      <w:pPr>
        <w:pStyle w:val="Default"/>
        <w:spacing w:after="120"/>
        <w:jc w:val="both"/>
        <w:rPr>
          <w:bCs/>
          <w:color w:val="auto"/>
          <w:sz w:val="18"/>
          <w:szCs w:val="18"/>
          <w:lang w:eastAsia="en-US"/>
        </w:rPr>
      </w:pPr>
      <w:r w:rsidRPr="002633E9">
        <w:rPr>
          <w:bCs/>
          <w:color w:val="auto"/>
          <w:sz w:val="18"/>
          <w:szCs w:val="18"/>
          <w:lang w:eastAsia="en-US"/>
        </w:rPr>
        <w:t xml:space="preserve">Será rechazada la oferta del proponente que dentro del término </w:t>
      </w:r>
      <w:r w:rsidRPr="005E557A">
        <w:rPr>
          <w:sz w:val="18"/>
          <w:szCs w:val="18"/>
        </w:rPr>
        <w:t>previsto</w:t>
      </w:r>
      <w:r w:rsidRPr="002633E9">
        <w:rPr>
          <w:bCs/>
          <w:color w:val="auto"/>
          <w:sz w:val="18"/>
          <w:szCs w:val="18"/>
          <w:lang w:eastAsia="en-US"/>
        </w:rPr>
        <w:t xml:space="preserve"> para aclarar o corregir, no responda al requerimiento que le haga la entidad para subsanarla. </w:t>
      </w:r>
    </w:p>
    <w:p w14:paraId="0D0DA3D8" w14:textId="5CD0037B" w:rsidR="005E557A" w:rsidRDefault="005E557A" w:rsidP="005E557A">
      <w:pPr>
        <w:pStyle w:val="Default"/>
        <w:spacing w:after="120"/>
        <w:jc w:val="both"/>
        <w:rPr>
          <w:bCs/>
          <w:color w:val="auto"/>
          <w:sz w:val="18"/>
          <w:szCs w:val="18"/>
          <w:lang w:eastAsia="en-US"/>
        </w:rPr>
      </w:pPr>
      <w:r w:rsidRPr="002633E9">
        <w:rPr>
          <w:bCs/>
          <w:color w:val="auto"/>
          <w:sz w:val="18"/>
          <w:szCs w:val="18"/>
          <w:lang w:eastAsia="en-US"/>
        </w:rPr>
        <w:t>Los documentos de tipo jurídico que deben allegar los oferentes son los siguientes: los oferentes son los siguientes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3"/>
        <w:gridCol w:w="6973"/>
        <w:gridCol w:w="1276"/>
        <w:gridCol w:w="1215"/>
      </w:tblGrid>
      <w:tr w:rsidR="00AC2FE9" w:rsidRPr="002633E9" w14:paraId="6CB3CE96" w14:textId="77777777" w:rsidTr="00050312">
        <w:trPr>
          <w:tblHeader/>
        </w:trPr>
        <w:tc>
          <w:tcPr>
            <w:tcW w:w="7626" w:type="dxa"/>
            <w:gridSpan w:val="2"/>
            <w:shd w:val="clear" w:color="auto" w:fill="D9D9D9"/>
            <w:vAlign w:val="center"/>
          </w:tcPr>
          <w:p w14:paraId="38E8F60B" w14:textId="77777777" w:rsidR="00AC2FE9" w:rsidRPr="002633E9" w:rsidRDefault="00AC2FE9" w:rsidP="00860C09">
            <w:pPr>
              <w:widowControl w:val="0"/>
              <w:autoSpaceDE w:val="0"/>
              <w:autoSpaceDN w:val="0"/>
              <w:adjustRightInd w:val="0"/>
              <w:ind w:left="12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bookmarkStart w:id="1" w:name="_Hlk81646873"/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ÍTEM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5C33E8D9" w14:textId="77777777" w:rsidR="00AC2FE9" w:rsidRPr="002633E9" w:rsidRDefault="00AC2FE9" w:rsidP="00860C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PERSONA JURÍDICA</w:t>
            </w:r>
          </w:p>
        </w:tc>
        <w:tc>
          <w:tcPr>
            <w:tcW w:w="1215" w:type="dxa"/>
            <w:shd w:val="clear" w:color="auto" w:fill="D9D9D9"/>
            <w:vAlign w:val="center"/>
          </w:tcPr>
          <w:p w14:paraId="4E78B967" w14:textId="77777777" w:rsidR="00AC2FE9" w:rsidRPr="002633E9" w:rsidRDefault="00AC2FE9" w:rsidP="00860C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PERSONA</w:t>
            </w:r>
          </w:p>
          <w:p w14:paraId="086D85D4" w14:textId="77777777" w:rsidR="00AC2FE9" w:rsidRPr="002633E9" w:rsidRDefault="00AC2FE9" w:rsidP="00860C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NATURAL</w:t>
            </w:r>
          </w:p>
        </w:tc>
      </w:tr>
      <w:tr w:rsidR="00AC2FE9" w:rsidRPr="002633E9" w14:paraId="340A9B01" w14:textId="77777777" w:rsidTr="00050312">
        <w:tc>
          <w:tcPr>
            <w:tcW w:w="653" w:type="dxa"/>
            <w:shd w:val="clear" w:color="auto" w:fill="auto"/>
            <w:vAlign w:val="center"/>
          </w:tcPr>
          <w:p w14:paraId="49092FA7" w14:textId="77777777" w:rsidR="00AC2FE9" w:rsidRPr="002633E9" w:rsidRDefault="00AC2FE9" w:rsidP="00860C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973" w:type="dxa"/>
            <w:shd w:val="clear" w:color="auto" w:fill="auto"/>
          </w:tcPr>
          <w:p w14:paraId="0075E786" w14:textId="77777777" w:rsidR="00AC2FE9" w:rsidRPr="002633E9" w:rsidRDefault="00AC2FE9" w:rsidP="00860C0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Carta de presentación de la propuesta</w:t>
            </w:r>
          </w:p>
          <w:p w14:paraId="463FA897" w14:textId="77777777" w:rsidR="00AC2FE9" w:rsidRPr="002633E9" w:rsidRDefault="00AC2FE9" w:rsidP="00860C09">
            <w:pPr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2633E9">
              <w:rPr>
                <w:rFonts w:ascii="Arial" w:hAnsi="Arial" w:cs="Arial"/>
                <w:sz w:val="18"/>
                <w:szCs w:val="18"/>
              </w:rPr>
              <w:t xml:space="preserve">Diligenciar </w:t>
            </w:r>
            <w:r w:rsidRPr="002633E9">
              <w:rPr>
                <w:rFonts w:ascii="Arial" w:hAnsi="Arial" w:cs="Arial"/>
                <w:w w:val="97"/>
                <w:sz w:val="18"/>
                <w:szCs w:val="18"/>
              </w:rPr>
              <w:t xml:space="preserve">Anexo No </w:t>
            </w:r>
            <w:r w:rsidRPr="002633E9">
              <w:rPr>
                <w:rFonts w:ascii="Arial" w:hAnsi="Arial" w:cs="Arial"/>
                <w:i/>
                <w:iCs/>
                <w:w w:val="97"/>
                <w:sz w:val="18"/>
                <w:szCs w:val="18"/>
              </w:rPr>
              <w:t>1</w:t>
            </w:r>
            <w:r w:rsidRPr="002633E9">
              <w:rPr>
                <w:rFonts w:ascii="Arial" w:hAnsi="Arial" w:cs="Arial"/>
                <w:sz w:val="18"/>
                <w:szCs w:val="18"/>
              </w:rPr>
              <w:tab/>
            </w:r>
            <w:r w:rsidRPr="002633E9">
              <w:rPr>
                <w:rFonts w:ascii="Arial" w:hAnsi="Arial" w:cs="Arial"/>
                <w:i/>
                <w:iCs/>
                <w:sz w:val="18"/>
                <w:szCs w:val="18"/>
              </w:rPr>
              <w:t>“Carta de presentación de la oferta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338971" w14:textId="77777777" w:rsidR="00AC2FE9" w:rsidRPr="002633E9" w:rsidRDefault="00AC2FE9" w:rsidP="00860C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3B2C7829" w14:textId="77777777" w:rsidR="00AC2FE9" w:rsidRPr="002633E9" w:rsidRDefault="00AC2FE9" w:rsidP="00860C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</w:p>
        </w:tc>
      </w:tr>
      <w:tr w:rsidR="00AC2FE9" w:rsidRPr="002633E9" w14:paraId="13D00F73" w14:textId="77777777" w:rsidTr="00050312">
        <w:tc>
          <w:tcPr>
            <w:tcW w:w="653" w:type="dxa"/>
            <w:shd w:val="clear" w:color="auto" w:fill="auto"/>
            <w:vAlign w:val="center"/>
          </w:tcPr>
          <w:p w14:paraId="15E9549A" w14:textId="77777777" w:rsidR="00AC2FE9" w:rsidRPr="002633E9" w:rsidRDefault="00AC2FE9" w:rsidP="00860C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2</w:t>
            </w:r>
          </w:p>
        </w:tc>
        <w:tc>
          <w:tcPr>
            <w:tcW w:w="6973" w:type="dxa"/>
            <w:shd w:val="clear" w:color="auto" w:fill="auto"/>
          </w:tcPr>
          <w:p w14:paraId="335F4641" w14:textId="77777777" w:rsidR="00AC2FE9" w:rsidRDefault="00AC2FE9" w:rsidP="00860C0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Acreditación de la existencia y representación legal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: </w:t>
            </w:r>
            <w:r w:rsidRPr="002633E9">
              <w:rPr>
                <w:rFonts w:ascii="Arial" w:hAnsi="Arial" w:cs="Arial"/>
                <w:sz w:val="18"/>
                <w:szCs w:val="18"/>
              </w:rPr>
              <w:t>Certificado de existencia y representación legal expedido por la Cámara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633E9">
              <w:rPr>
                <w:rFonts w:ascii="Arial" w:hAnsi="Arial" w:cs="Arial"/>
                <w:sz w:val="18"/>
                <w:szCs w:val="18"/>
              </w:rPr>
              <w:t>de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633E9">
              <w:rPr>
                <w:rFonts w:ascii="Arial" w:hAnsi="Arial" w:cs="Arial"/>
                <w:sz w:val="18"/>
                <w:szCs w:val="18"/>
              </w:rPr>
              <w:t>Comercio, con una fecha de expedición dentro de los 30 días calendario, anteriores a la fecha señala en el cronograma para el cierre del proceso.</w:t>
            </w:r>
          </w:p>
          <w:p w14:paraId="6916E8D4" w14:textId="77777777" w:rsidR="00AC2FE9" w:rsidRPr="002633E9" w:rsidRDefault="00AC2FE9" w:rsidP="00860C09">
            <w:pPr>
              <w:widowControl w:val="0"/>
              <w:autoSpaceDE w:val="0"/>
              <w:autoSpaceDN w:val="0"/>
              <w:adjustRightInd w:val="0"/>
              <w:spacing w:after="120"/>
              <w:ind w:left="1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33E9">
              <w:rPr>
                <w:rFonts w:ascii="Arial" w:hAnsi="Arial" w:cs="Arial"/>
                <w:sz w:val="18"/>
                <w:szCs w:val="18"/>
              </w:rPr>
              <w:t>Cuando se trate de consorcios o uniones temporales, cada uno de sus integrantes deberá presentar su respectivo certificado, si fuera el caso.</w:t>
            </w:r>
          </w:p>
          <w:p w14:paraId="2EEEF637" w14:textId="77777777" w:rsidR="00AC2FE9" w:rsidRPr="002633E9" w:rsidRDefault="00AC2FE9" w:rsidP="00860C09">
            <w:pPr>
              <w:widowControl w:val="0"/>
              <w:autoSpaceDE w:val="0"/>
              <w:autoSpaceDN w:val="0"/>
              <w:adjustRightInd w:val="0"/>
              <w:spacing w:after="120"/>
              <w:ind w:left="10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2633E9">
              <w:rPr>
                <w:rFonts w:ascii="Arial" w:hAnsi="Arial" w:cs="Arial"/>
                <w:sz w:val="18"/>
                <w:szCs w:val="18"/>
              </w:rPr>
              <w:t xml:space="preserve">Si el representante legal de la sociedad tiene restricciones para presentar la propuesta o contraer obligaciones en nombre de la misma, deberá adjuntar el documento de autorización expresa del órgano competente.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6876B9" w14:textId="77777777" w:rsidR="00AC2FE9" w:rsidRPr="002633E9" w:rsidRDefault="00AC2FE9" w:rsidP="00860C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629F4968" w14:textId="77777777" w:rsidR="00AC2FE9" w:rsidRPr="002633E9" w:rsidRDefault="00AC2FE9" w:rsidP="00860C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C2FE9" w:rsidRPr="002633E9" w14:paraId="4E99C0B6" w14:textId="77777777" w:rsidTr="00050312">
        <w:tc>
          <w:tcPr>
            <w:tcW w:w="653" w:type="dxa"/>
            <w:shd w:val="clear" w:color="auto" w:fill="auto"/>
            <w:vAlign w:val="center"/>
          </w:tcPr>
          <w:p w14:paraId="2FED5B23" w14:textId="77777777" w:rsidR="00AC2FE9" w:rsidRPr="002633E9" w:rsidRDefault="00AC2FE9" w:rsidP="00860C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6973" w:type="dxa"/>
            <w:shd w:val="clear" w:color="auto" w:fill="auto"/>
          </w:tcPr>
          <w:p w14:paraId="3FCE1592" w14:textId="77777777" w:rsidR="00AC2FE9" w:rsidRPr="002633E9" w:rsidRDefault="00AC2FE9" w:rsidP="00860C09">
            <w:pPr>
              <w:widowControl w:val="0"/>
              <w:autoSpaceDE w:val="0"/>
              <w:autoSpaceDN w:val="0"/>
              <w:adjustRightInd w:val="0"/>
              <w:spacing w:after="120"/>
              <w:ind w:left="10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9C0602">
              <w:rPr>
                <w:rFonts w:ascii="Arial" w:hAnsi="Arial" w:cs="Arial"/>
                <w:b/>
                <w:sz w:val="18"/>
                <w:szCs w:val="18"/>
              </w:rPr>
              <w:t>Fotocopia de la cédula de ciudadanía del representante legal y/ o persona natural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2633E9">
              <w:rPr>
                <w:rFonts w:ascii="Arial" w:hAnsi="Arial" w:cs="Arial"/>
                <w:sz w:val="18"/>
                <w:szCs w:val="18"/>
              </w:rPr>
              <w:t xml:space="preserve"> En el caso de unión temporal o consorcio, se debe anexar la cedula de ciudadanía de cada uno de los integrantes y del representante legal.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1E634B" w14:textId="77777777" w:rsidR="00AC2FE9" w:rsidRPr="002633E9" w:rsidRDefault="00AC2FE9" w:rsidP="00860C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08D42B9C" w14:textId="77777777" w:rsidR="00AC2FE9" w:rsidRPr="002633E9" w:rsidRDefault="00AC2FE9" w:rsidP="00860C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</w:p>
        </w:tc>
      </w:tr>
      <w:tr w:rsidR="00AC2FE9" w:rsidRPr="002633E9" w14:paraId="2166E352" w14:textId="77777777" w:rsidTr="00050312">
        <w:tc>
          <w:tcPr>
            <w:tcW w:w="653" w:type="dxa"/>
            <w:shd w:val="clear" w:color="auto" w:fill="auto"/>
            <w:vAlign w:val="center"/>
          </w:tcPr>
          <w:p w14:paraId="7B82D311" w14:textId="77777777" w:rsidR="00AC2FE9" w:rsidRPr="002633E9" w:rsidRDefault="00AC2FE9" w:rsidP="00860C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6973" w:type="dxa"/>
            <w:shd w:val="clear" w:color="auto" w:fill="auto"/>
          </w:tcPr>
          <w:p w14:paraId="64E821EB" w14:textId="77777777" w:rsidR="00AC2FE9" w:rsidRPr="002633E9" w:rsidRDefault="00AC2FE9" w:rsidP="00860C09">
            <w:pPr>
              <w:widowControl w:val="0"/>
              <w:tabs>
                <w:tab w:val="left" w:pos="3070"/>
              </w:tabs>
              <w:autoSpaceDE w:val="0"/>
              <w:autoSpaceDN w:val="0"/>
              <w:adjustRightInd w:val="0"/>
              <w:ind w:left="1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Registro Único Tributario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: </w:t>
            </w:r>
          </w:p>
          <w:p w14:paraId="386A2032" w14:textId="77777777" w:rsidR="00AC2FE9" w:rsidRPr="002633E9" w:rsidRDefault="00AC2FE9" w:rsidP="00860C09">
            <w:pPr>
              <w:widowControl w:val="0"/>
              <w:autoSpaceDE w:val="0"/>
              <w:autoSpaceDN w:val="0"/>
              <w:adjustRightInd w:val="0"/>
              <w:spacing w:after="120"/>
              <w:ind w:left="10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2633E9">
              <w:rPr>
                <w:rFonts w:ascii="Arial" w:hAnsi="Arial" w:cs="Arial"/>
                <w:sz w:val="18"/>
                <w:szCs w:val="18"/>
              </w:rPr>
              <w:t>Para efectos de conocer el régimen al que pertenece el proponente, deberá anexarse el RUT. Para los Consorcios o Uniones Temporales, deberá presentarse el correspondiente a cada uno de sus integrantes.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61E040" w14:textId="77777777" w:rsidR="00AC2FE9" w:rsidRPr="002633E9" w:rsidRDefault="00AC2FE9" w:rsidP="00860C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77E4D907" w14:textId="77777777" w:rsidR="00AC2FE9" w:rsidRPr="002633E9" w:rsidRDefault="00AC2FE9" w:rsidP="00860C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</w:p>
        </w:tc>
      </w:tr>
      <w:tr w:rsidR="00AC2FE9" w:rsidRPr="00412167" w14:paraId="3A0B2C29" w14:textId="77777777" w:rsidTr="00050312">
        <w:tc>
          <w:tcPr>
            <w:tcW w:w="653" w:type="dxa"/>
            <w:shd w:val="clear" w:color="auto" w:fill="auto"/>
            <w:vAlign w:val="center"/>
          </w:tcPr>
          <w:p w14:paraId="032B8B59" w14:textId="77777777" w:rsidR="00AC2FE9" w:rsidRPr="002633E9" w:rsidRDefault="00AC2FE9" w:rsidP="00860C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6973" w:type="dxa"/>
            <w:shd w:val="clear" w:color="auto" w:fill="auto"/>
          </w:tcPr>
          <w:p w14:paraId="388D7E8B" w14:textId="77777777" w:rsidR="00AC2FE9" w:rsidRPr="001B2D80" w:rsidRDefault="00AC2FE9" w:rsidP="00860C09">
            <w:pPr>
              <w:tabs>
                <w:tab w:val="left" w:pos="3070"/>
              </w:tabs>
              <w:adjustRightInd w:val="0"/>
              <w:spacing w:after="120"/>
              <w:ind w:left="1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485536">
              <w:rPr>
                <w:rFonts w:ascii="Arial" w:hAnsi="Arial" w:cs="Arial"/>
                <w:b/>
                <w:sz w:val="18"/>
                <w:szCs w:val="18"/>
              </w:rPr>
              <w:t xml:space="preserve">Formato </w:t>
            </w:r>
            <w:proofErr w:type="spellStart"/>
            <w:r w:rsidRPr="00485536">
              <w:rPr>
                <w:rFonts w:ascii="Arial" w:hAnsi="Arial" w:cs="Arial"/>
                <w:b/>
                <w:sz w:val="18"/>
                <w:szCs w:val="18"/>
              </w:rPr>
              <w:t>Unico</w:t>
            </w:r>
            <w:proofErr w:type="spellEnd"/>
            <w:r w:rsidRPr="00485536">
              <w:rPr>
                <w:rFonts w:ascii="Arial" w:hAnsi="Arial" w:cs="Arial"/>
                <w:b/>
                <w:sz w:val="18"/>
                <w:szCs w:val="18"/>
              </w:rPr>
              <w:t xml:space="preserve"> Hoja De Vida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: </w:t>
            </w:r>
            <w:r w:rsidRPr="00485536">
              <w:rPr>
                <w:rFonts w:ascii="Arial" w:hAnsi="Arial" w:cs="Arial"/>
                <w:sz w:val="18"/>
                <w:szCs w:val="18"/>
              </w:rPr>
              <w:t>Este Formato Único de Hoja de Vida debe ser diligenciado por todo aspirante a celebrar un contrato de prestación de servicios con la administración, independientemente de su término de duración.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3C7098" w14:textId="77777777" w:rsidR="00AC2FE9" w:rsidRPr="002633E9" w:rsidRDefault="00AC2FE9" w:rsidP="00860C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54B83662" w14:textId="77777777" w:rsidR="00AC2FE9" w:rsidRPr="002633E9" w:rsidRDefault="00AC2FE9" w:rsidP="00860C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</w:p>
        </w:tc>
      </w:tr>
      <w:tr w:rsidR="00AC2FE9" w:rsidRPr="00412167" w14:paraId="1B9EEBBA" w14:textId="77777777" w:rsidTr="00050312">
        <w:tc>
          <w:tcPr>
            <w:tcW w:w="653" w:type="dxa"/>
            <w:shd w:val="clear" w:color="auto" w:fill="auto"/>
            <w:vAlign w:val="center"/>
          </w:tcPr>
          <w:p w14:paraId="59AA0393" w14:textId="77777777" w:rsidR="00AC2FE9" w:rsidRPr="002633E9" w:rsidRDefault="00AC2FE9" w:rsidP="00860C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6973" w:type="dxa"/>
            <w:shd w:val="clear" w:color="auto" w:fill="auto"/>
          </w:tcPr>
          <w:p w14:paraId="6A5800B5" w14:textId="77777777" w:rsidR="00AC2FE9" w:rsidRPr="001B2D80" w:rsidRDefault="00AC2FE9" w:rsidP="00860C09">
            <w:pPr>
              <w:widowControl w:val="0"/>
              <w:autoSpaceDE w:val="0"/>
              <w:autoSpaceDN w:val="0"/>
              <w:adjustRightInd w:val="0"/>
              <w:spacing w:after="120"/>
              <w:ind w:left="1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B2D80">
              <w:rPr>
                <w:rFonts w:ascii="Arial" w:hAnsi="Arial" w:cs="Arial"/>
                <w:b/>
                <w:sz w:val="18"/>
                <w:szCs w:val="18"/>
              </w:rPr>
              <w:t>Certificación</w:t>
            </w:r>
            <w:r w:rsidRPr="00F9320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de cuenta bancaria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: </w:t>
            </w:r>
            <w:r w:rsidRPr="001B2D80">
              <w:rPr>
                <w:rFonts w:ascii="Arial" w:hAnsi="Arial" w:cs="Arial"/>
                <w:sz w:val="18"/>
                <w:szCs w:val="18"/>
              </w:rPr>
              <w:t>Certificado bancario con vigencia inferior a 3 meses, en el cual conste nombre del titular de la cuenta, No. de cuenta, tipo de cuenta, documento de identificación y entidad bancaria.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200595" w14:textId="77777777" w:rsidR="00AC2FE9" w:rsidRPr="002633E9" w:rsidRDefault="00AC2FE9" w:rsidP="00860C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6082F932" w14:textId="77777777" w:rsidR="00AC2FE9" w:rsidRPr="002633E9" w:rsidRDefault="00AC2FE9" w:rsidP="00860C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</w:p>
        </w:tc>
      </w:tr>
      <w:tr w:rsidR="00AC2FE9" w:rsidRPr="002633E9" w14:paraId="1961A293" w14:textId="77777777" w:rsidTr="00050312">
        <w:tc>
          <w:tcPr>
            <w:tcW w:w="653" w:type="dxa"/>
            <w:shd w:val="clear" w:color="auto" w:fill="auto"/>
            <w:vAlign w:val="center"/>
          </w:tcPr>
          <w:p w14:paraId="3AC5FC03" w14:textId="77777777" w:rsidR="00AC2FE9" w:rsidRPr="002633E9" w:rsidRDefault="00AC2FE9" w:rsidP="00860C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6973" w:type="dxa"/>
            <w:shd w:val="clear" w:color="auto" w:fill="auto"/>
          </w:tcPr>
          <w:p w14:paraId="5861D6D4" w14:textId="77777777" w:rsidR="00AC2FE9" w:rsidRPr="002633E9" w:rsidRDefault="00AC2FE9" w:rsidP="00860C09">
            <w:pPr>
              <w:widowControl w:val="0"/>
              <w:autoSpaceDE w:val="0"/>
              <w:autoSpaceDN w:val="0"/>
              <w:adjustRightInd w:val="0"/>
              <w:spacing w:after="120"/>
              <w:ind w:left="10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Verificación de antecedentes disciplinarios del proponente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: </w:t>
            </w:r>
            <w:r w:rsidRPr="002633E9">
              <w:rPr>
                <w:rFonts w:ascii="Arial" w:hAnsi="Arial" w:cs="Arial"/>
                <w:sz w:val="18"/>
                <w:szCs w:val="18"/>
              </w:rPr>
              <w:t xml:space="preserve">La Institución Educativa verificará que el proponente, sea persona natural o jurídica y sus miembros en el caso de formas de participación conjunta, </w:t>
            </w:r>
            <w:r w:rsidRPr="002633E9">
              <w:rPr>
                <w:rFonts w:ascii="Arial" w:hAnsi="Arial" w:cs="Arial"/>
                <w:b/>
                <w:sz w:val="18"/>
                <w:szCs w:val="18"/>
                <w:u w:val="single"/>
              </w:rPr>
              <w:t>NO</w:t>
            </w:r>
            <w:r w:rsidRPr="002633E9">
              <w:rPr>
                <w:rFonts w:ascii="Arial" w:hAnsi="Arial" w:cs="Arial"/>
                <w:sz w:val="18"/>
                <w:szCs w:val="18"/>
              </w:rPr>
              <w:t xml:space="preserve"> registre sanciones ni inhabilidades vigentes en el sistema de información de registro de sanciones e inhabilidades SIRI de la Procuraduría General de la Nación.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7B77C1" w14:textId="77777777" w:rsidR="00AC2FE9" w:rsidRPr="002633E9" w:rsidRDefault="00AC2FE9" w:rsidP="00860C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67AE00CD" w14:textId="77777777" w:rsidR="00AC2FE9" w:rsidRPr="002633E9" w:rsidRDefault="00AC2FE9" w:rsidP="00860C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</w:p>
        </w:tc>
      </w:tr>
      <w:tr w:rsidR="00AC2FE9" w:rsidRPr="002633E9" w14:paraId="2534BFA3" w14:textId="77777777" w:rsidTr="00050312">
        <w:tc>
          <w:tcPr>
            <w:tcW w:w="653" w:type="dxa"/>
            <w:shd w:val="clear" w:color="auto" w:fill="auto"/>
            <w:vAlign w:val="center"/>
          </w:tcPr>
          <w:p w14:paraId="51A69CAB" w14:textId="77777777" w:rsidR="00AC2FE9" w:rsidRPr="002633E9" w:rsidRDefault="00AC2FE9" w:rsidP="00860C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6973" w:type="dxa"/>
            <w:shd w:val="clear" w:color="auto" w:fill="auto"/>
          </w:tcPr>
          <w:p w14:paraId="7FD53FF5" w14:textId="77777777" w:rsidR="00AC2FE9" w:rsidRPr="002633E9" w:rsidRDefault="00AC2FE9" w:rsidP="00860C09">
            <w:pPr>
              <w:widowControl w:val="0"/>
              <w:autoSpaceDE w:val="0"/>
              <w:autoSpaceDN w:val="0"/>
              <w:adjustRightInd w:val="0"/>
              <w:spacing w:after="120"/>
              <w:ind w:left="10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Verificación de antecedentes fiscales del proponente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: </w:t>
            </w:r>
            <w:r w:rsidRPr="002633E9">
              <w:rPr>
                <w:rFonts w:ascii="Arial" w:hAnsi="Arial" w:cs="Arial"/>
                <w:sz w:val="18"/>
                <w:szCs w:val="18"/>
              </w:rPr>
              <w:t>La Institución Educativa verificará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633E9">
              <w:rPr>
                <w:rFonts w:ascii="Arial" w:hAnsi="Arial" w:cs="Arial"/>
                <w:sz w:val="18"/>
                <w:szCs w:val="18"/>
              </w:rPr>
              <w:t>que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633E9">
              <w:rPr>
                <w:rFonts w:ascii="Arial" w:hAnsi="Arial" w:cs="Arial"/>
                <w:sz w:val="18"/>
                <w:szCs w:val="18"/>
              </w:rPr>
              <w:t>el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633E9">
              <w:rPr>
                <w:rFonts w:ascii="Arial" w:hAnsi="Arial" w:cs="Arial"/>
                <w:sz w:val="18"/>
                <w:szCs w:val="18"/>
              </w:rPr>
              <w:t>proponente,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633E9">
              <w:rPr>
                <w:rFonts w:ascii="Arial" w:hAnsi="Arial" w:cs="Arial"/>
                <w:sz w:val="18"/>
                <w:szCs w:val="18"/>
              </w:rPr>
              <w:t>sea persona natural o jurídica</w:t>
            </w:r>
            <w:r>
              <w:rPr>
                <w:rFonts w:ascii="Arial" w:hAnsi="Arial" w:cs="Arial"/>
                <w:sz w:val="18"/>
                <w:szCs w:val="18"/>
              </w:rPr>
              <w:t xml:space="preserve"> y de su representante legal además de </w:t>
            </w:r>
            <w:r w:rsidRPr="002633E9">
              <w:rPr>
                <w:rFonts w:ascii="Arial" w:hAnsi="Arial" w:cs="Arial"/>
                <w:sz w:val="18"/>
                <w:szCs w:val="18"/>
              </w:rPr>
              <w:t xml:space="preserve">sus miembros en el caso de formas de participación conjuntas, </w:t>
            </w:r>
            <w:r w:rsidRPr="00F81A7F">
              <w:rPr>
                <w:rFonts w:ascii="Arial" w:hAnsi="Arial" w:cs="Arial"/>
                <w:b/>
                <w:sz w:val="18"/>
                <w:szCs w:val="18"/>
              </w:rPr>
              <w:t>NO</w:t>
            </w:r>
            <w:r w:rsidRPr="002633E9">
              <w:rPr>
                <w:rFonts w:ascii="Arial" w:hAnsi="Arial" w:cs="Arial"/>
                <w:sz w:val="18"/>
                <w:szCs w:val="18"/>
              </w:rPr>
              <w:t xml:space="preserve"> se encuentre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633E9">
              <w:rPr>
                <w:rFonts w:ascii="Arial" w:hAnsi="Arial" w:cs="Arial"/>
                <w:sz w:val="18"/>
                <w:szCs w:val="18"/>
              </w:rPr>
              <w:t>registrado en el boletín de responsables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633E9">
              <w:rPr>
                <w:rFonts w:ascii="Arial" w:hAnsi="Arial" w:cs="Arial"/>
                <w:sz w:val="18"/>
                <w:szCs w:val="18"/>
              </w:rPr>
              <w:t>fiscales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633E9">
              <w:rPr>
                <w:rFonts w:ascii="Arial" w:hAnsi="Arial" w:cs="Arial"/>
                <w:sz w:val="18"/>
                <w:szCs w:val="18"/>
              </w:rPr>
              <w:t>emitido por la Contraloría General de la República.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03932A" w14:textId="77777777" w:rsidR="00AC2FE9" w:rsidRPr="002633E9" w:rsidRDefault="00AC2FE9" w:rsidP="00860C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2B318129" w14:textId="77777777" w:rsidR="00AC2FE9" w:rsidRPr="002633E9" w:rsidRDefault="00AC2FE9" w:rsidP="00860C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</w:p>
        </w:tc>
      </w:tr>
      <w:tr w:rsidR="00AC2FE9" w:rsidRPr="002633E9" w14:paraId="05324412" w14:textId="77777777" w:rsidTr="00050312">
        <w:tc>
          <w:tcPr>
            <w:tcW w:w="653" w:type="dxa"/>
            <w:shd w:val="clear" w:color="auto" w:fill="auto"/>
            <w:vAlign w:val="center"/>
          </w:tcPr>
          <w:p w14:paraId="73A89D77" w14:textId="77777777" w:rsidR="00AC2FE9" w:rsidRPr="002633E9" w:rsidRDefault="00AC2FE9" w:rsidP="00860C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6973" w:type="dxa"/>
            <w:shd w:val="clear" w:color="auto" w:fill="auto"/>
          </w:tcPr>
          <w:p w14:paraId="26ADC27D" w14:textId="77777777" w:rsidR="00AC2FE9" w:rsidRPr="002633E9" w:rsidRDefault="00AC2FE9" w:rsidP="00860C09">
            <w:pPr>
              <w:widowControl w:val="0"/>
              <w:autoSpaceDE w:val="0"/>
              <w:autoSpaceDN w:val="0"/>
              <w:adjustRightInd w:val="0"/>
              <w:spacing w:after="120"/>
              <w:ind w:left="10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Verificación de antecedentes judiciales del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Representante Legal del </w:t>
            </w: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proponente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: </w:t>
            </w:r>
            <w:r w:rsidRPr="002633E9">
              <w:rPr>
                <w:rFonts w:ascii="Arial" w:hAnsi="Arial" w:cs="Arial"/>
                <w:sz w:val="18"/>
                <w:szCs w:val="18"/>
              </w:rPr>
              <w:t>La Institución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633E9">
              <w:rPr>
                <w:rFonts w:ascii="Arial" w:hAnsi="Arial" w:cs="Arial"/>
                <w:sz w:val="18"/>
                <w:szCs w:val="18"/>
              </w:rPr>
              <w:t>Educativa verificará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633E9">
              <w:rPr>
                <w:rFonts w:ascii="Arial" w:hAnsi="Arial" w:cs="Arial"/>
                <w:sz w:val="18"/>
                <w:szCs w:val="18"/>
              </w:rPr>
              <w:t>que el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633E9">
              <w:rPr>
                <w:rFonts w:ascii="Arial" w:hAnsi="Arial" w:cs="Arial"/>
                <w:sz w:val="18"/>
                <w:szCs w:val="18"/>
              </w:rPr>
              <w:t>proponente, sea persona natural o jurídica y sus miembros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633E9">
              <w:rPr>
                <w:rFonts w:ascii="Arial" w:hAnsi="Arial" w:cs="Arial"/>
                <w:sz w:val="18"/>
                <w:szCs w:val="18"/>
              </w:rPr>
              <w:t xml:space="preserve">en el caso de formas de participación conjunta, </w:t>
            </w:r>
            <w:r w:rsidRPr="002633E9">
              <w:rPr>
                <w:rFonts w:ascii="Arial" w:hAnsi="Arial" w:cs="Arial"/>
                <w:b/>
                <w:sz w:val="18"/>
                <w:szCs w:val="18"/>
                <w:u w:val="single"/>
              </w:rPr>
              <w:t>NO</w:t>
            </w:r>
            <w:r w:rsidRPr="002633E9">
              <w:rPr>
                <w:rFonts w:ascii="Arial" w:hAnsi="Arial" w:cs="Arial"/>
                <w:sz w:val="18"/>
                <w:szCs w:val="18"/>
              </w:rPr>
              <w:t xml:space="preserve"> registre sanciones pendientes con las autoridades judiciales.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0AEA62" w14:textId="77777777" w:rsidR="00AC2FE9" w:rsidRPr="002633E9" w:rsidRDefault="00AC2FE9" w:rsidP="00860C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04CE9B8E" w14:textId="77777777" w:rsidR="00AC2FE9" w:rsidRPr="002633E9" w:rsidRDefault="00AC2FE9" w:rsidP="00860C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</w:p>
        </w:tc>
      </w:tr>
      <w:tr w:rsidR="00AC2FE9" w:rsidRPr="002633E9" w14:paraId="507FC731" w14:textId="77777777" w:rsidTr="00050312">
        <w:tc>
          <w:tcPr>
            <w:tcW w:w="653" w:type="dxa"/>
            <w:shd w:val="clear" w:color="auto" w:fill="auto"/>
            <w:vAlign w:val="center"/>
          </w:tcPr>
          <w:p w14:paraId="746A23D4" w14:textId="77777777" w:rsidR="00AC2FE9" w:rsidRPr="002633E9" w:rsidRDefault="00AC2FE9" w:rsidP="00860C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973" w:type="dxa"/>
            <w:shd w:val="clear" w:color="auto" w:fill="auto"/>
          </w:tcPr>
          <w:p w14:paraId="26ED6C2F" w14:textId="77777777" w:rsidR="00AC2FE9" w:rsidRPr="002633E9" w:rsidRDefault="00AC2FE9" w:rsidP="00860C09">
            <w:pPr>
              <w:widowControl w:val="0"/>
              <w:autoSpaceDE w:val="0"/>
              <w:autoSpaceDN w:val="0"/>
              <w:adjustRightInd w:val="0"/>
              <w:spacing w:after="120"/>
              <w:ind w:left="1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Verificación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del </w:t>
            </w:r>
            <w:r w:rsidRPr="00A142F3">
              <w:rPr>
                <w:rFonts w:ascii="Arial" w:hAnsi="Arial" w:cs="Arial"/>
                <w:b/>
                <w:bCs/>
                <w:sz w:val="18"/>
                <w:szCs w:val="18"/>
              </w:rPr>
              <w:t>certificado de medidas correctivas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: </w:t>
            </w:r>
            <w:r w:rsidRPr="002633E9">
              <w:rPr>
                <w:rFonts w:ascii="Arial" w:hAnsi="Arial" w:cs="Arial"/>
                <w:sz w:val="18"/>
                <w:szCs w:val="18"/>
              </w:rPr>
              <w:t>La Institución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633E9">
              <w:rPr>
                <w:rFonts w:ascii="Arial" w:hAnsi="Arial" w:cs="Arial"/>
                <w:sz w:val="18"/>
                <w:szCs w:val="18"/>
              </w:rPr>
              <w:t>Educativa verificará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633E9">
              <w:rPr>
                <w:rFonts w:ascii="Arial" w:hAnsi="Arial" w:cs="Arial"/>
                <w:sz w:val="18"/>
                <w:szCs w:val="18"/>
              </w:rPr>
              <w:t>que el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633E9">
              <w:rPr>
                <w:rFonts w:ascii="Arial" w:hAnsi="Arial" w:cs="Arial"/>
                <w:sz w:val="18"/>
                <w:szCs w:val="18"/>
              </w:rPr>
              <w:t>representante legal y/ o persona natural según el caso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2633E9">
              <w:rPr>
                <w:rFonts w:ascii="Arial" w:hAnsi="Arial" w:cs="Arial"/>
                <w:sz w:val="18"/>
                <w:szCs w:val="18"/>
              </w:rPr>
              <w:t xml:space="preserve"> proponente, </w:t>
            </w:r>
            <w:r w:rsidRPr="002633E9">
              <w:rPr>
                <w:rFonts w:ascii="Arial" w:hAnsi="Arial" w:cs="Arial"/>
                <w:b/>
                <w:sz w:val="18"/>
                <w:szCs w:val="18"/>
                <w:u w:val="single"/>
              </w:rPr>
              <w:t>NO</w:t>
            </w:r>
            <w:r w:rsidRPr="002633E9">
              <w:rPr>
                <w:rFonts w:ascii="Arial" w:hAnsi="Arial" w:cs="Arial"/>
                <w:sz w:val="18"/>
                <w:szCs w:val="18"/>
              </w:rPr>
              <w:t xml:space="preserve"> registre sanciones pendientes</w:t>
            </w:r>
            <w:r>
              <w:rPr>
                <w:rFonts w:ascii="Arial" w:hAnsi="Arial" w:cs="Arial"/>
                <w:sz w:val="18"/>
                <w:szCs w:val="18"/>
              </w:rPr>
              <w:t xml:space="preserve"> en el </w:t>
            </w:r>
            <w:r w:rsidRPr="00BD1159">
              <w:rPr>
                <w:rFonts w:ascii="Arial" w:hAnsi="Arial" w:cs="Arial"/>
                <w:sz w:val="18"/>
                <w:szCs w:val="18"/>
              </w:rPr>
              <w:t>sistema de medidas correctivas</w:t>
            </w:r>
            <w:r>
              <w:rPr>
                <w:rFonts w:ascii="Arial" w:hAnsi="Arial" w:cs="Arial"/>
                <w:sz w:val="18"/>
                <w:szCs w:val="18"/>
              </w:rPr>
              <w:t xml:space="preserve"> ante </w:t>
            </w:r>
            <w:r w:rsidRPr="00BD1159">
              <w:rPr>
                <w:rFonts w:ascii="Arial" w:hAnsi="Arial" w:cs="Arial"/>
                <w:sz w:val="18"/>
                <w:szCs w:val="18"/>
              </w:rPr>
              <w:t>la Policía Nacional de Colombia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5C1DC3" w14:textId="77777777" w:rsidR="00AC2FE9" w:rsidRPr="002633E9" w:rsidRDefault="00AC2FE9" w:rsidP="00860C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51EEC81C" w14:textId="77777777" w:rsidR="00AC2FE9" w:rsidRPr="002633E9" w:rsidRDefault="00AC2FE9" w:rsidP="00860C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</w:p>
        </w:tc>
      </w:tr>
      <w:tr w:rsidR="00AC2FE9" w:rsidRPr="002633E9" w14:paraId="2F14B7E8" w14:textId="77777777" w:rsidTr="00050312">
        <w:tc>
          <w:tcPr>
            <w:tcW w:w="653" w:type="dxa"/>
            <w:shd w:val="clear" w:color="auto" w:fill="auto"/>
            <w:vAlign w:val="center"/>
          </w:tcPr>
          <w:p w14:paraId="510987A7" w14:textId="77777777" w:rsidR="00AC2FE9" w:rsidRPr="002633E9" w:rsidRDefault="00AC2FE9" w:rsidP="00860C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6973" w:type="dxa"/>
            <w:shd w:val="clear" w:color="auto" w:fill="auto"/>
          </w:tcPr>
          <w:p w14:paraId="75A5FE3C" w14:textId="77777777" w:rsidR="00AC2FE9" w:rsidRPr="002633E9" w:rsidRDefault="00AC2FE9" w:rsidP="00860C09">
            <w:pPr>
              <w:widowControl w:val="0"/>
              <w:autoSpaceDE w:val="0"/>
              <w:autoSpaceDN w:val="0"/>
              <w:adjustRightInd w:val="0"/>
              <w:spacing w:after="120"/>
              <w:ind w:left="1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Verificación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del</w:t>
            </w:r>
            <w:r w:rsidRPr="00F82E5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certificado del Sistema de Consulta de Inhabilidades por Delitos Sexuales cometidos contra menores de 18 años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. </w:t>
            </w:r>
            <w:r w:rsidRPr="00A464A8">
              <w:rPr>
                <w:rFonts w:ascii="Arial" w:hAnsi="Arial" w:cs="Arial"/>
                <w:bCs/>
                <w:sz w:val="18"/>
                <w:szCs w:val="18"/>
              </w:rPr>
              <w:t>L</w:t>
            </w:r>
            <w:r w:rsidRPr="002633E9">
              <w:rPr>
                <w:rFonts w:ascii="Arial" w:hAnsi="Arial" w:cs="Arial"/>
                <w:sz w:val="18"/>
                <w:szCs w:val="18"/>
              </w:rPr>
              <w:t>a Institución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633E9">
              <w:rPr>
                <w:rFonts w:ascii="Arial" w:hAnsi="Arial" w:cs="Arial"/>
                <w:sz w:val="18"/>
                <w:szCs w:val="18"/>
              </w:rPr>
              <w:t>Educativa verificará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633E9">
              <w:rPr>
                <w:rFonts w:ascii="Arial" w:hAnsi="Arial" w:cs="Arial"/>
                <w:sz w:val="18"/>
                <w:szCs w:val="18"/>
              </w:rPr>
              <w:t>que el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633E9">
              <w:rPr>
                <w:rFonts w:ascii="Arial" w:hAnsi="Arial" w:cs="Arial"/>
                <w:sz w:val="18"/>
                <w:szCs w:val="18"/>
              </w:rPr>
              <w:t>proponente,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633E9">
              <w:rPr>
                <w:rFonts w:ascii="Arial" w:hAnsi="Arial" w:cs="Arial"/>
                <w:sz w:val="18"/>
                <w:szCs w:val="18"/>
              </w:rPr>
              <w:t>representante legal proponente</w:t>
            </w:r>
            <w:r>
              <w:rPr>
                <w:rFonts w:ascii="Arial" w:hAnsi="Arial" w:cs="Arial"/>
                <w:sz w:val="18"/>
                <w:szCs w:val="18"/>
              </w:rPr>
              <w:t xml:space="preserve"> del proponente </w:t>
            </w:r>
            <w:r w:rsidRPr="002633E9">
              <w:rPr>
                <w:rFonts w:ascii="Arial" w:hAnsi="Arial" w:cs="Arial"/>
                <w:sz w:val="18"/>
                <w:szCs w:val="18"/>
              </w:rPr>
              <w:t xml:space="preserve">y/ o persona natural según el </w:t>
            </w:r>
            <w:r>
              <w:rPr>
                <w:rFonts w:ascii="Arial" w:hAnsi="Arial" w:cs="Arial"/>
                <w:sz w:val="18"/>
                <w:szCs w:val="18"/>
              </w:rPr>
              <w:t>caso, y las personas que se ocupen en la ejecución del futuro contrato,</w:t>
            </w:r>
            <w:r w:rsidRPr="002633E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633E9">
              <w:rPr>
                <w:rFonts w:ascii="Arial" w:hAnsi="Arial" w:cs="Arial"/>
                <w:b/>
                <w:sz w:val="18"/>
                <w:szCs w:val="18"/>
                <w:u w:val="single"/>
              </w:rPr>
              <w:t>NO</w:t>
            </w:r>
            <w:r w:rsidRPr="002633E9">
              <w:rPr>
                <w:rFonts w:ascii="Arial" w:hAnsi="Arial" w:cs="Arial"/>
                <w:sz w:val="18"/>
                <w:szCs w:val="18"/>
              </w:rPr>
              <w:t xml:space="preserve"> registre sanciones pendientes</w:t>
            </w:r>
            <w:r>
              <w:rPr>
                <w:rFonts w:ascii="Arial" w:hAnsi="Arial" w:cs="Arial"/>
                <w:sz w:val="18"/>
                <w:szCs w:val="18"/>
              </w:rPr>
              <w:t xml:space="preserve"> en el </w:t>
            </w:r>
            <w:r w:rsidRPr="00BD1159">
              <w:rPr>
                <w:rFonts w:ascii="Arial" w:hAnsi="Arial" w:cs="Arial"/>
                <w:sz w:val="18"/>
                <w:szCs w:val="18"/>
              </w:rPr>
              <w:t>sistema de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C24B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registro de inhabilidades por delitos sexuales cometidos contra personas menores edad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ICBF. </w:t>
            </w:r>
            <w:r>
              <w:rPr>
                <w:rFonts w:ascii="Arial" w:hAnsi="Arial" w:cs="Arial"/>
                <w:sz w:val="18"/>
                <w:szCs w:val="18"/>
              </w:rPr>
              <w:t>(</w:t>
            </w:r>
            <w:r w:rsidRPr="00604CA9">
              <w:rPr>
                <w:rFonts w:ascii="Arial" w:hAnsi="Arial" w:cs="Arial"/>
                <w:sz w:val="18"/>
                <w:szCs w:val="18"/>
              </w:rPr>
              <w:t>FORMATO AUTORIZACIÓN CONSULTA INHABILIDADES POR DELITOS SEXUALES CONTRA NIÑOS NIÑAS Y ADOLESCENTES</w:t>
            </w:r>
            <w:r>
              <w:rPr>
                <w:rFonts w:ascii="Arial" w:hAnsi="Arial" w:cs="Arial"/>
                <w:sz w:val="18"/>
                <w:szCs w:val="18"/>
              </w:rPr>
              <w:t xml:space="preserve"> - ICBF).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174B90" w14:textId="77777777" w:rsidR="00AC2FE9" w:rsidRPr="002633E9" w:rsidRDefault="00AC2FE9" w:rsidP="00860C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24BAD89D" w14:textId="77777777" w:rsidR="00AC2FE9" w:rsidRPr="002633E9" w:rsidRDefault="00AC2FE9" w:rsidP="00860C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</w:p>
        </w:tc>
      </w:tr>
      <w:tr w:rsidR="00AC2FE9" w:rsidRPr="002633E9" w14:paraId="72A1E19D" w14:textId="77777777" w:rsidTr="00050312">
        <w:tc>
          <w:tcPr>
            <w:tcW w:w="653" w:type="dxa"/>
            <w:shd w:val="clear" w:color="auto" w:fill="auto"/>
            <w:vAlign w:val="center"/>
          </w:tcPr>
          <w:p w14:paraId="48E013F3" w14:textId="77777777" w:rsidR="00AC2FE9" w:rsidRPr="002633E9" w:rsidRDefault="00AC2FE9" w:rsidP="00860C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6973" w:type="dxa"/>
            <w:shd w:val="clear" w:color="auto" w:fill="auto"/>
          </w:tcPr>
          <w:p w14:paraId="576A34DB" w14:textId="77777777" w:rsidR="00AC2FE9" w:rsidRDefault="00AC2FE9" w:rsidP="00860C09">
            <w:pPr>
              <w:widowControl w:val="0"/>
              <w:autoSpaceDE w:val="0"/>
              <w:autoSpaceDN w:val="0"/>
              <w:adjustRightInd w:val="0"/>
              <w:spacing w:after="120"/>
              <w:ind w:left="1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Certificación de pagos al Sistema General de Seguridad Social y aportes parafiscales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: </w:t>
            </w:r>
            <w:r w:rsidRPr="002633E9">
              <w:rPr>
                <w:rFonts w:ascii="Arial" w:hAnsi="Arial" w:cs="Arial"/>
                <w:sz w:val="18"/>
                <w:szCs w:val="18"/>
              </w:rPr>
              <w:t xml:space="preserve">Según lo establecido en el artículo 50 de la Ley 789 de 2002, la Ley 797 de 2003, el Decreto 510 de 2003 y la Ley 1150 de 2007, el proponente deberá acreditar el pago de los aportes de sus empleados a los sistemas de salud, riesgos profesionales, pensiones, cajas de compensación familiar, ICBF y SENA, cuando a </w:t>
            </w:r>
            <w:r w:rsidRPr="002633E9">
              <w:rPr>
                <w:rFonts w:ascii="Arial" w:hAnsi="Arial" w:cs="Arial"/>
                <w:sz w:val="18"/>
                <w:szCs w:val="18"/>
              </w:rPr>
              <w:lastRenderedPageBreak/>
              <w:t xml:space="preserve">ello haya lugar. </w:t>
            </w:r>
          </w:p>
          <w:p w14:paraId="207A9EC3" w14:textId="77777777" w:rsidR="00AC2FE9" w:rsidRPr="002633E9" w:rsidRDefault="00AC2FE9" w:rsidP="00860C09">
            <w:pPr>
              <w:widowControl w:val="0"/>
              <w:autoSpaceDE w:val="0"/>
              <w:autoSpaceDN w:val="0"/>
              <w:adjustRightInd w:val="0"/>
              <w:spacing w:after="120"/>
              <w:ind w:left="1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33E9">
              <w:rPr>
                <w:rFonts w:ascii="Arial" w:hAnsi="Arial" w:cs="Arial"/>
                <w:sz w:val="18"/>
                <w:szCs w:val="18"/>
              </w:rPr>
              <w:t>En caso de presentar acuerdo de pago con las entidades recaudadoras respecto de alguna de las obligaciones mencionadas deberá manifestar que existe el acuerdo y que se encuentra al día en el cumplimiento del mismo. La información presentada se entiende suministrada bajo la gravedad de juramento respecto de su fidelidad y veracidad.</w:t>
            </w:r>
          </w:p>
          <w:p w14:paraId="1B295338" w14:textId="77777777" w:rsidR="00AC2FE9" w:rsidRPr="002633E9" w:rsidRDefault="00AC2FE9" w:rsidP="00860C09">
            <w:pPr>
              <w:widowControl w:val="0"/>
              <w:autoSpaceDE w:val="0"/>
              <w:autoSpaceDN w:val="0"/>
              <w:adjustRightInd w:val="0"/>
              <w:spacing w:after="120"/>
              <w:ind w:left="10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2633E9">
              <w:rPr>
                <w:rFonts w:ascii="Arial" w:hAnsi="Arial" w:cs="Arial"/>
                <w:sz w:val="18"/>
                <w:szCs w:val="18"/>
              </w:rPr>
              <w:t>Cuando se trate de Consorcios o Uniones Temporales, cada uno de sus miembros integrantes que sea persona jurídica, deberá aportar el certificado aquí exigido.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6A3D8C" w14:textId="77777777" w:rsidR="00AC2FE9" w:rsidRPr="002633E9" w:rsidRDefault="00AC2FE9" w:rsidP="00860C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x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55C7F229" w14:textId="77777777" w:rsidR="00AC2FE9" w:rsidRPr="002633E9" w:rsidRDefault="00AC2FE9" w:rsidP="00860C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</w:p>
        </w:tc>
      </w:tr>
      <w:tr w:rsidR="00AC2FE9" w:rsidRPr="002633E9" w14:paraId="754BF737" w14:textId="77777777" w:rsidTr="00050312">
        <w:tc>
          <w:tcPr>
            <w:tcW w:w="653" w:type="dxa"/>
            <w:shd w:val="clear" w:color="auto" w:fill="auto"/>
            <w:vAlign w:val="center"/>
          </w:tcPr>
          <w:p w14:paraId="47593241" w14:textId="77777777" w:rsidR="00AC2FE9" w:rsidRPr="002633E9" w:rsidRDefault="00AC2FE9" w:rsidP="00860C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973" w:type="dxa"/>
            <w:shd w:val="clear" w:color="auto" w:fill="auto"/>
          </w:tcPr>
          <w:p w14:paraId="43E9C8F2" w14:textId="77777777" w:rsidR="00AC2FE9" w:rsidRPr="002633E9" w:rsidRDefault="00AC2FE9" w:rsidP="00860C0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Autorización de la junta directiva u órgano social competente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: </w:t>
            </w:r>
            <w:r w:rsidRPr="002633E9">
              <w:rPr>
                <w:rFonts w:ascii="Arial" w:hAnsi="Arial" w:cs="Arial"/>
                <w:sz w:val="18"/>
                <w:szCs w:val="18"/>
              </w:rPr>
              <w:t>Las autorizaciones al Representante Legal de órgano que corresponda para participar, en caso de existir limites estatutarios a las facultades del representante Legal. Las personas jurídicas integrantes de formas conjuntas, que lo requiera, deberán aportar dicha autorización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CEC3E0" w14:textId="77777777" w:rsidR="00AC2FE9" w:rsidRPr="002633E9" w:rsidRDefault="00AC2FE9" w:rsidP="00860C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693D7204" w14:textId="77777777" w:rsidR="00AC2FE9" w:rsidRPr="002633E9" w:rsidRDefault="00AC2FE9" w:rsidP="00860C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C2FE9" w:rsidRPr="002633E9" w14:paraId="6791BEF5" w14:textId="77777777" w:rsidTr="00050312">
        <w:tc>
          <w:tcPr>
            <w:tcW w:w="653" w:type="dxa"/>
            <w:shd w:val="clear" w:color="auto" w:fill="auto"/>
            <w:vAlign w:val="center"/>
          </w:tcPr>
          <w:p w14:paraId="7E57EB2B" w14:textId="77777777" w:rsidR="00AC2FE9" w:rsidRPr="002633E9" w:rsidRDefault="00AC2FE9" w:rsidP="00860C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6973" w:type="dxa"/>
            <w:shd w:val="clear" w:color="auto" w:fill="auto"/>
          </w:tcPr>
          <w:p w14:paraId="0DE5C9EF" w14:textId="77777777" w:rsidR="00AC2FE9" w:rsidRPr="002633E9" w:rsidRDefault="00AC2FE9" w:rsidP="00860C09">
            <w:pPr>
              <w:widowControl w:val="0"/>
              <w:autoSpaceDE w:val="0"/>
              <w:autoSpaceDN w:val="0"/>
              <w:adjustRightInd w:val="0"/>
              <w:spacing w:after="120"/>
              <w:ind w:left="1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sz w:val="18"/>
                <w:szCs w:val="18"/>
              </w:rPr>
              <w:t>Documento de Constitución de consorcio, unión temporal u otra forma asociativa.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808C4C" w14:textId="77777777" w:rsidR="00AC2FE9" w:rsidRPr="002633E9" w:rsidRDefault="00AC2FE9" w:rsidP="00860C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633E9">
              <w:rPr>
                <w:rFonts w:ascii="Arial" w:hAnsi="Arial" w:cs="Arial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215" w:type="dxa"/>
            <w:shd w:val="clear" w:color="auto" w:fill="auto"/>
            <w:vAlign w:val="center"/>
          </w:tcPr>
          <w:p w14:paraId="35931B79" w14:textId="77777777" w:rsidR="00AC2FE9" w:rsidRPr="002633E9" w:rsidRDefault="00AC2FE9" w:rsidP="00860C0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bookmarkEnd w:id="1"/>
    <w:p w14:paraId="7AF7D37E" w14:textId="43CD38B9" w:rsidR="003663A8" w:rsidRPr="00B749D9" w:rsidRDefault="003663A8" w:rsidP="003663A8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before="120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B749D9">
        <w:rPr>
          <w:rFonts w:ascii="Arial" w:hAnsi="Arial" w:cs="Arial"/>
          <w:b/>
          <w:bCs/>
          <w:sz w:val="18"/>
          <w:szCs w:val="18"/>
          <w:u w:val="single"/>
        </w:rPr>
        <w:t>CONDICIONES DE EXPERIENCIA</w:t>
      </w:r>
    </w:p>
    <w:p w14:paraId="1079756C" w14:textId="515E01A1" w:rsidR="003663A8" w:rsidRDefault="003663A8" w:rsidP="003663A8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B749D9">
        <w:rPr>
          <w:rFonts w:ascii="Arial" w:hAnsi="Arial" w:cs="Arial"/>
          <w:sz w:val="18"/>
          <w:szCs w:val="18"/>
        </w:rPr>
        <w:t xml:space="preserve">Deberá acreditar la ejecución de un contrato cuya actividad haya sido igual o similar a la proyectada en el presente estudio, donde el valor ejecutado sea igual o superior al presupuesto oficial, </w:t>
      </w:r>
      <w:r w:rsidRPr="004C49F7">
        <w:rPr>
          <w:rFonts w:ascii="Arial" w:hAnsi="Arial" w:cs="Arial"/>
          <w:b/>
          <w:bCs/>
          <w:i/>
          <w:iCs/>
          <w:sz w:val="18"/>
          <w:szCs w:val="18"/>
          <w:u w:val="single"/>
        </w:rPr>
        <w:t xml:space="preserve">durante los últimos </w:t>
      </w:r>
      <w:r w:rsidR="00AD1E73">
        <w:rPr>
          <w:rFonts w:ascii="Arial" w:hAnsi="Arial" w:cs="Arial"/>
          <w:b/>
          <w:bCs/>
          <w:i/>
          <w:iCs/>
          <w:sz w:val="18"/>
          <w:szCs w:val="18"/>
          <w:u w:val="single"/>
        </w:rPr>
        <w:t>_</w:t>
      </w:r>
      <w:r w:rsidRPr="004C49F7">
        <w:rPr>
          <w:rFonts w:ascii="Arial" w:hAnsi="Arial" w:cs="Arial"/>
          <w:b/>
          <w:bCs/>
          <w:i/>
          <w:iCs/>
          <w:sz w:val="18"/>
          <w:szCs w:val="18"/>
          <w:u w:val="single"/>
        </w:rPr>
        <w:t xml:space="preserve"> años</w:t>
      </w:r>
      <w:r w:rsidRPr="00B749D9">
        <w:rPr>
          <w:rFonts w:ascii="Arial" w:hAnsi="Arial" w:cs="Arial"/>
          <w:sz w:val="18"/>
          <w:szCs w:val="18"/>
        </w:rPr>
        <w:t xml:space="preserve"> contados a partir del cierre de la convocatoria. </w:t>
      </w:r>
    </w:p>
    <w:p w14:paraId="1E9A7266" w14:textId="77777777" w:rsidR="003663A8" w:rsidRPr="003A27D1" w:rsidRDefault="003663A8" w:rsidP="003663A8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before="120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3A27D1">
        <w:rPr>
          <w:rFonts w:ascii="Arial" w:hAnsi="Arial" w:cs="Arial"/>
          <w:b/>
          <w:bCs/>
          <w:sz w:val="18"/>
          <w:szCs w:val="18"/>
          <w:u w:val="single"/>
        </w:rPr>
        <w:t>ACLARACIONES Y CONSULTAS</w:t>
      </w:r>
    </w:p>
    <w:p w14:paraId="26237571" w14:textId="77777777" w:rsidR="003663A8" w:rsidRDefault="003663A8" w:rsidP="003663A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18"/>
        </w:rPr>
      </w:pPr>
      <w:r w:rsidRPr="003A27D1">
        <w:rPr>
          <w:rFonts w:ascii="Arial" w:hAnsi="Arial" w:cs="Arial"/>
          <w:sz w:val="18"/>
          <w:szCs w:val="18"/>
        </w:rPr>
        <w:t>Si hubiere omisiones o contradicciones, o se tuvieran dudas sobre la interpretación, significado o</w:t>
      </w:r>
      <w:r>
        <w:rPr>
          <w:rFonts w:ascii="Arial" w:hAnsi="Arial" w:cs="Arial"/>
          <w:sz w:val="18"/>
          <w:szCs w:val="18"/>
        </w:rPr>
        <w:t xml:space="preserve"> </w:t>
      </w:r>
      <w:r w:rsidRPr="003A27D1">
        <w:rPr>
          <w:rFonts w:ascii="Arial" w:hAnsi="Arial" w:cs="Arial"/>
          <w:sz w:val="18"/>
          <w:szCs w:val="18"/>
        </w:rPr>
        <w:t>alcance de cualquier parte de las condiciones o especificaciones de</w:t>
      </w:r>
      <w:r>
        <w:rPr>
          <w:rFonts w:ascii="Arial" w:hAnsi="Arial" w:cs="Arial"/>
          <w:sz w:val="18"/>
          <w:szCs w:val="18"/>
        </w:rPr>
        <w:t xml:space="preserve"> estos Estudios Previos,</w:t>
      </w:r>
      <w:r w:rsidRPr="003A27D1">
        <w:rPr>
          <w:rFonts w:ascii="Arial" w:hAnsi="Arial" w:cs="Arial"/>
          <w:sz w:val="18"/>
          <w:szCs w:val="18"/>
        </w:rPr>
        <w:t xml:space="preserve"> el OFERENTE</w:t>
      </w:r>
      <w:r>
        <w:rPr>
          <w:rFonts w:ascii="Arial" w:hAnsi="Arial" w:cs="Arial"/>
          <w:sz w:val="18"/>
          <w:szCs w:val="18"/>
        </w:rPr>
        <w:t xml:space="preserve"> </w:t>
      </w:r>
      <w:r w:rsidRPr="003A27D1">
        <w:rPr>
          <w:rFonts w:ascii="Arial" w:hAnsi="Arial" w:cs="Arial"/>
          <w:sz w:val="18"/>
          <w:szCs w:val="18"/>
        </w:rPr>
        <w:t>deberá solicitar por escrito la aclaración pertinente a la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INSTITUCION EDUCATIVA TECNICA FRANCISCO DE PAULA SANTANDER</w:t>
      </w:r>
      <w:r w:rsidRPr="00823280">
        <w:rPr>
          <w:rFonts w:ascii="Arial" w:hAnsi="Arial" w:cs="Arial"/>
          <w:b/>
          <w:sz w:val="18"/>
          <w:szCs w:val="18"/>
        </w:rPr>
        <w:t>,</w:t>
      </w:r>
      <w:r w:rsidRPr="003A27D1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antes del cierre de recepción de propuestas.</w:t>
      </w:r>
    </w:p>
    <w:p w14:paraId="395D4758" w14:textId="77777777" w:rsidR="003663A8" w:rsidRPr="003A27D1" w:rsidRDefault="003663A8" w:rsidP="003663A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L</w:t>
      </w:r>
      <w:r w:rsidRPr="00823280">
        <w:rPr>
          <w:rFonts w:ascii="Arial" w:hAnsi="Arial" w:cs="Arial"/>
          <w:sz w:val="18"/>
          <w:szCs w:val="18"/>
        </w:rPr>
        <w:t xml:space="preserve">a </w:t>
      </w:r>
      <w:r>
        <w:rPr>
          <w:rFonts w:ascii="Arial" w:hAnsi="Arial" w:cs="Arial"/>
          <w:b/>
          <w:sz w:val="18"/>
          <w:szCs w:val="18"/>
        </w:rPr>
        <w:t>INSTITUCION EDUCATIVA TECNICA FRANCISCO DE PAULA SANTANDER</w:t>
      </w:r>
      <w:r w:rsidRPr="00823280">
        <w:rPr>
          <w:rFonts w:ascii="Arial" w:hAnsi="Arial" w:cs="Arial"/>
          <w:b/>
          <w:sz w:val="18"/>
          <w:szCs w:val="18"/>
        </w:rPr>
        <w:t>,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3A27D1">
        <w:rPr>
          <w:rFonts w:ascii="Arial" w:hAnsi="Arial" w:cs="Arial"/>
          <w:sz w:val="18"/>
          <w:szCs w:val="18"/>
        </w:rPr>
        <w:t>hará, igualmente por escrito, las</w:t>
      </w:r>
      <w:r>
        <w:rPr>
          <w:rFonts w:ascii="Arial" w:hAnsi="Arial" w:cs="Arial"/>
          <w:sz w:val="18"/>
          <w:szCs w:val="18"/>
        </w:rPr>
        <w:t xml:space="preserve"> </w:t>
      </w:r>
      <w:r w:rsidRPr="003A27D1">
        <w:rPr>
          <w:rFonts w:ascii="Arial" w:hAnsi="Arial" w:cs="Arial"/>
          <w:sz w:val="18"/>
          <w:szCs w:val="18"/>
        </w:rPr>
        <w:t>aclaraciones que considere necesarias. Toda información sobre preguntas y respuestas posteriores y que no estuvieran contenidas en el presente documento, deberá ser tenida en cuenta en la</w:t>
      </w:r>
      <w:r>
        <w:rPr>
          <w:rFonts w:ascii="Arial" w:hAnsi="Arial" w:cs="Arial"/>
          <w:sz w:val="18"/>
          <w:szCs w:val="18"/>
        </w:rPr>
        <w:t xml:space="preserve"> propuesta. </w:t>
      </w:r>
      <w:r w:rsidRPr="003A27D1">
        <w:rPr>
          <w:rFonts w:ascii="Arial" w:hAnsi="Arial" w:cs="Arial"/>
          <w:sz w:val="18"/>
          <w:szCs w:val="18"/>
        </w:rPr>
        <w:t xml:space="preserve">Las consultas o aclaraciones antes mencionadas, deberán enviarse </w:t>
      </w:r>
      <w:r>
        <w:rPr>
          <w:rFonts w:ascii="Arial" w:hAnsi="Arial" w:cs="Arial"/>
          <w:sz w:val="18"/>
          <w:szCs w:val="18"/>
        </w:rPr>
        <w:t>al correo electrónico</w:t>
      </w:r>
      <w:r w:rsidRPr="003A27D1">
        <w:rPr>
          <w:rFonts w:ascii="Arial" w:hAnsi="Arial" w:cs="Arial"/>
          <w:sz w:val="18"/>
          <w:szCs w:val="18"/>
        </w:rPr>
        <w:t>.</w:t>
      </w:r>
    </w:p>
    <w:p w14:paraId="4A86C5E6" w14:textId="77777777" w:rsidR="003663A8" w:rsidRPr="003A27D1" w:rsidRDefault="003663A8" w:rsidP="003663A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18"/>
        </w:rPr>
      </w:pPr>
      <w:r w:rsidRPr="003A27D1">
        <w:rPr>
          <w:rFonts w:ascii="Arial" w:hAnsi="Arial" w:cs="Arial"/>
          <w:sz w:val="18"/>
          <w:szCs w:val="18"/>
        </w:rPr>
        <w:t>Deberá señalarse un número de teléfono, de fax y dirección de correo electrónico del</w:t>
      </w:r>
      <w:r>
        <w:rPr>
          <w:rFonts w:ascii="Arial" w:hAnsi="Arial" w:cs="Arial"/>
          <w:sz w:val="18"/>
          <w:szCs w:val="18"/>
        </w:rPr>
        <w:t xml:space="preserve"> proponente </w:t>
      </w:r>
      <w:r w:rsidRPr="003A27D1">
        <w:rPr>
          <w:rFonts w:ascii="Arial" w:hAnsi="Arial" w:cs="Arial"/>
          <w:sz w:val="18"/>
          <w:szCs w:val="18"/>
        </w:rPr>
        <w:t xml:space="preserve">como medios de comunicación de consultas y aclaraciones para </w:t>
      </w:r>
      <w:r w:rsidRPr="00823280">
        <w:rPr>
          <w:rFonts w:ascii="Arial" w:hAnsi="Arial" w:cs="Arial"/>
          <w:sz w:val="18"/>
          <w:szCs w:val="18"/>
        </w:rPr>
        <w:t xml:space="preserve">la </w:t>
      </w:r>
      <w:r>
        <w:rPr>
          <w:rFonts w:ascii="Arial" w:hAnsi="Arial" w:cs="Arial"/>
          <w:b/>
          <w:sz w:val="18"/>
          <w:szCs w:val="18"/>
        </w:rPr>
        <w:t>INSTITUCION EDUCATIVA TECNICA FRANCISCO DE PAULA SANTANDER.</w:t>
      </w:r>
    </w:p>
    <w:p w14:paraId="2F62D49C" w14:textId="77777777" w:rsidR="003663A8" w:rsidRPr="003A27D1" w:rsidRDefault="003663A8" w:rsidP="003663A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18"/>
        </w:rPr>
      </w:pPr>
      <w:r w:rsidRPr="003A27D1">
        <w:rPr>
          <w:rFonts w:ascii="Arial" w:hAnsi="Arial" w:cs="Arial"/>
          <w:sz w:val="18"/>
          <w:szCs w:val="18"/>
        </w:rPr>
        <w:t xml:space="preserve">Cualquier aclaración ante consultas de los </w:t>
      </w:r>
      <w:r>
        <w:rPr>
          <w:rFonts w:ascii="Arial" w:hAnsi="Arial" w:cs="Arial"/>
          <w:sz w:val="18"/>
          <w:szCs w:val="18"/>
        </w:rPr>
        <w:t>proponentes</w:t>
      </w:r>
      <w:r w:rsidRPr="003A27D1">
        <w:rPr>
          <w:rFonts w:ascii="Arial" w:hAnsi="Arial" w:cs="Arial"/>
          <w:sz w:val="18"/>
          <w:szCs w:val="18"/>
        </w:rPr>
        <w:t>, interpretación o cambio que se</w:t>
      </w:r>
      <w:r>
        <w:rPr>
          <w:rFonts w:ascii="Arial" w:hAnsi="Arial" w:cs="Arial"/>
          <w:sz w:val="18"/>
          <w:szCs w:val="18"/>
        </w:rPr>
        <w:t xml:space="preserve"> </w:t>
      </w:r>
      <w:r w:rsidRPr="003A27D1">
        <w:rPr>
          <w:rFonts w:ascii="Arial" w:hAnsi="Arial" w:cs="Arial"/>
          <w:sz w:val="18"/>
          <w:szCs w:val="18"/>
        </w:rPr>
        <w:t>introduzca a las condiciones o especificaciones de las bases para concursar, será igualmente</w:t>
      </w:r>
      <w:r>
        <w:rPr>
          <w:rFonts w:ascii="Arial" w:hAnsi="Arial" w:cs="Arial"/>
          <w:sz w:val="18"/>
          <w:szCs w:val="18"/>
        </w:rPr>
        <w:t xml:space="preserve"> </w:t>
      </w:r>
      <w:r w:rsidRPr="003A27D1">
        <w:rPr>
          <w:rFonts w:ascii="Arial" w:hAnsi="Arial" w:cs="Arial"/>
          <w:sz w:val="18"/>
          <w:szCs w:val="18"/>
        </w:rPr>
        <w:t>comunicada por escrito por la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INSTITUCION EDUCATIVA TECNICA FRANCISCO DE PAULA SANTANDER</w:t>
      </w:r>
      <w:r w:rsidRPr="00823280">
        <w:rPr>
          <w:rFonts w:ascii="Arial" w:hAnsi="Arial" w:cs="Arial"/>
          <w:b/>
          <w:sz w:val="18"/>
          <w:szCs w:val="18"/>
        </w:rPr>
        <w:t>,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3A27D1">
        <w:rPr>
          <w:rFonts w:ascii="Arial" w:hAnsi="Arial" w:cs="Arial"/>
          <w:sz w:val="18"/>
          <w:szCs w:val="18"/>
        </w:rPr>
        <w:t xml:space="preserve">a todos los </w:t>
      </w:r>
      <w:r>
        <w:rPr>
          <w:rFonts w:ascii="Arial" w:hAnsi="Arial" w:cs="Arial"/>
          <w:sz w:val="18"/>
          <w:szCs w:val="18"/>
        </w:rPr>
        <w:t xml:space="preserve">proponentes invitados, </w:t>
      </w:r>
      <w:r w:rsidRPr="003A27D1">
        <w:rPr>
          <w:rFonts w:ascii="Arial" w:hAnsi="Arial" w:cs="Arial"/>
          <w:sz w:val="18"/>
          <w:szCs w:val="18"/>
        </w:rPr>
        <w:t>dentro del proceso de selección.</w:t>
      </w:r>
    </w:p>
    <w:p w14:paraId="7D832628" w14:textId="77777777" w:rsidR="003663A8" w:rsidRPr="003A27D1" w:rsidRDefault="003663A8" w:rsidP="003663A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18"/>
        </w:rPr>
      </w:pPr>
      <w:r w:rsidRPr="003A27D1">
        <w:rPr>
          <w:rFonts w:ascii="Arial" w:hAnsi="Arial" w:cs="Arial"/>
          <w:sz w:val="18"/>
          <w:szCs w:val="18"/>
        </w:rPr>
        <w:t>Las consultas y/o su respuesta no producirán efecto suspensivo sobre el plazo de presentación de</w:t>
      </w:r>
      <w:r>
        <w:rPr>
          <w:rFonts w:ascii="Arial" w:hAnsi="Arial" w:cs="Arial"/>
          <w:sz w:val="18"/>
          <w:szCs w:val="18"/>
        </w:rPr>
        <w:t xml:space="preserve"> </w:t>
      </w:r>
      <w:r w:rsidRPr="003A27D1">
        <w:rPr>
          <w:rFonts w:ascii="Arial" w:hAnsi="Arial" w:cs="Arial"/>
          <w:sz w:val="18"/>
          <w:szCs w:val="18"/>
        </w:rPr>
        <w:t xml:space="preserve">la </w:t>
      </w:r>
      <w:r>
        <w:rPr>
          <w:rFonts w:ascii="Arial" w:hAnsi="Arial" w:cs="Arial"/>
          <w:sz w:val="18"/>
          <w:szCs w:val="18"/>
        </w:rPr>
        <w:t>propuesta</w:t>
      </w:r>
      <w:r w:rsidRPr="003A27D1">
        <w:rPr>
          <w:rFonts w:ascii="Arial" w:hAnsi="Arial" w:cs="Arial"/>
          <w:sz w:val="18"/>
          <w:szCs w:val="18"/>
        </w:rPr>
        <w:t>.</w:t>
      </w:r>
    </w:p>
    <w:p w14:paraId="2B5BC34B" w14:textId="77777777" w:rsidR="003663A8" w:rsidRPr="003A27D1" w:rsidRDefault="003663A8" w:rsidP="003663A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18"/>
        </w:rPr>
      </w:pPr>
      <w:r w:rsidRPr="003A27D1">
        <w:rPr>
          <w:rFonts w:ascii="Arial" w:hAnsi="Arial" w:cs="Arial"/>
          <w:sz w:val="18"/>
          <w:szCs w:val="18"/>
        </w:rPr>
        <w:t>Todas las interpretaciones equivocadas, que, con base en sus propias interpretaciones,</w:t>
      </w:r>
      <w:r>
        <w:rPr>
          <w:rFonts w:ascii="Arial" w:hAnsi="Arial" w:cs="Arial"/>
          <w:sz w:val="18"/>
          <w:szCs w:val="18"/>
        </w:rPr>
        <w:t xml:space="preserve"> </w:t>
      </w:r>
      <w:r w:rsidRPr="003A27D1">
        <w:rPr>
          <w:rFonts w:ascii="Arial" w:hAnsi="Arial" w:cs="Arial"/>
          <w:sz w:val="18"/>
          <w:szCs w:val="18"/>
        </w:rPr>
        <w:t>conclusiones o análisis, obtenga el OFERENTE respecto de los términos de esta invitación, son</w:t>
      </w:r>
      <w:r>
        <w:rPr>
          <w:rFonts w:ascii="Arial" w:hAnsi="Arial" w:cs="Arial"/>
          <w:sz w:val="18"/>
          <w:szCs w:val="18"/>
        </w:rPr>
        <w:t xml:space="preserve"> </w:t>
      </w:r>
      <w:r w:rsidRPr="003A27D1">
        <w:rPr>
          <w:rFonts w:ascii="Arial" w:hAnsi="Arial" w:cs="Arial"/>
          <w:sz w:val="18"/>
          <w:szCs w:val="18"/>
        </w:rPr>
        <w:t xml:space="preserve">de su exclusiva responsabilidad. Por tanto, </w:t>
      </w:r>
      <w:r w:rsidRPr="00823280">
        <w:rPr>
          <w:rFonts w:ascii="Arial" w:hAnsi="Arial" w:cs="Arial"/>
          <w:sz w:val="18"/>
          <w:szCs w:val="18"/>
        </w:rPr>
        <w:t xml:space="preserve">la </w:t>
      </w:r>
      <w:r>
        <w:rPr>
          <w:rFonts w:ascii="Arial" w:hAnsi="Arial" w:cs="Arial"/>
          <w:b/>
          <w:sz w:val="18"/>
          <w:szCs w:val="18"/>
        </w:rPr>
        <w:t>INSTITUCION EDUCATIVA TECNICA FRANCISCO DE PAULA SANTANDER</w:t>
      </w:r>
      <w:r w:rsidRPr="00823280">
        <w:rPr>
          <w:rFonts w:ascii="Arial" w:hAnsi="Arial" w:cs="Arial"/>
          <w:b/>
          <w:sz w:val="18"/>
          <w:szCs w:val="18"/>
        </w:rPr>
        <w:t>,</w:t>
      </w:r>
      <w:r w:rsidRPr="003A27D1">
        <w:rPr>
          <w:rFonts w:ascii="Arial" w:hAnsi="Arial" w:cs="Arial"/>
          <w:sz w:val="18"/>
          <w:szCs w:val="18"/>
        </w:rPr>
        <w:t xml:space="preserve"> no asume compromiso</w:t>
      </w:r>
      <w:r>
        <w:rPr>
          <w:rFonts w:ascii="Arial" w:hAnsi="Arial" w:cs="Arial"/>
          <w:sz w:val="18"/>
          <w:szCs w:val="18"/>
        </w:rPr>
        <w:t xml:space="preserve"> </w:t>
      </w:r>
      <w:r w:rsidRPr="003A27D1">
        <w:rPr>
          <w:rFonts w:ascii="Arial" w:hAnsi="Arial" w:cs="Arial"/>
          <w:sz w:val="18"/>
          <w:szCs w:val="18"/>
        </w:rPr>
        <w:t>alguno por tales interpretaciones.</w:t>
      </w:r>
    </w:p>
    <w:p w14:paraId="7A5FEA56" w14:textId="77777777" w:rsidR="003663A8" w:rsidRDefault="003663A8" w:rsidP="003663A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18"/>
        </w:rPr>
      </w:pPr>
      <w:r w:rsidRPr="003A27D1">
        <w:rPr>
          <w:rFonts w:ascii="Arial" w:hAnsi="Arial" w:cs="Arial"/>
          <w:sz w:val="18"/>
          <w:szCs w:val="18"/>
        </w:rPr>
        <w:t xml:space="preserve">La presentación de la </w:t>
      </w:r>
      <w:r>
        <w:rPr>
          <w:rFonts w:ascii="Arial" w:hAnsi="Arial" w:cs="Arial"/>
          <w:sz w:val="18"/>
          <w:szCs w:val="18"/>
        </w:rPr>
        <w:t xml:space="preserve">propuesta </w:t>
      </w:r>
      <w:r w:rsidRPr="003A27D1">
        <w:rPr>
          <w:rFonts w:ascii="Arial" w:hAnsi="Arial" w:cs="Arial"/>
          <w:sz w:val="18"/>
          <w:szCs w:val="18"/>
        </w:rPr>
        <w:t xml:space="preserve">por parte del </w:t>
      </w:r>
      <w:r>
        <w:rPr>
          <w:rFonts w:ascii="Arial" w:hAnsi="Arial" w:cs="Arial"/>
          <w:sz w:val="18"/>
          <w:szCs w:val="18"/>
        </w:rPr>
        <w:t>proponente,</w:t>
      </w:r>
      <w:r w:rsidRPr="003A27D1">
        <w:rPr>
          <w:rFonts w:ascii="Arial" w:hAnsi="Arial" w:cs="Arial"/>
          <w:sz w:val="18"/>
          <w:szCs w:val="18"/>
        </w:rPr>
        <w:t xml:space="preserve"> constituye evidencia de que estudió</w:t>
      </w:r>
      <w:r>
        <w:rPr>
          <w:rFonts w:ascii="Arial" w:hAnsi="Arial" w:cs="Arial"/>
          <w:sz w:val="18"/>
          <w:szCs w:val="18"/>
        </w:rPr>
        <w:t xml:space="preserve"> </w:t>
      </w:r>
      <w:r w:rsidRPr="003A27D1">
        <w:rPr>
          <w:rFonts w:ascii="Arial" w:hAnsi="Arial" w:cs="Arial"/>
          <w:sz w:val="18"/>
          <w:szCs w:val="18"/>
        </w:rPr>
        <w:t>completamente las especificaciones y demás documentos de los presentes términos, que recibió</w:t>
      </w:r>
      <w:r>
        <w:rPr>
          <w:rFonts w:ascii="Arial" w:hAnsi="Arial" w:cs="Arial"/>
          <w:sz w:val="18"/>
          <w:szCs w:val="18"/>
        </w:rPr>
        <w:t xml:space="preserve"> </w:t>
      </w:r>
      <w:r w:rsidRPr="003A27D1">
        <w:rPr>
          <w:rFonts w:ascii="Arial" w:hAnsi="Arial" w:cs="Arial"/>
          <w:sz w:val="18"/>
          <w:szCs w:val="18"/>
        </w:rPr>
        <w:t xml:space="preserve">las aclaraciones necesarias por parte de </w:t>
      </w:r>
      <w:r w:rsidRPr="00823280">
        <w:rPr>
          <w:rFonts w:ascii="Arial" w:hAnsi="Arial" w:cs="Arial"/>
          <w:sz w:val="18"/>
          <w:szCs w:val="18"/>
        </w:rPr>
        <w:t xml:space="preserve">la </w:t>
      </w:r>
      <w:r>
        <w:rPr>
          <w:rFonts w:ascii="Arial" w:hAnsi="Arial" w:cs="Arial"/>
          <w:b/>
          <w:sz w:val="18"/>
          <w:szCs w:val="18"/>
        </w:rPr>
        <w:t>INSTITUCION EDUCATIVA TECNICA FRANCISCO DE PAULA SANTANDER</w:t>
      </w:r>
      <w:r w:rsidRPr="00823280">
        <w:rPr>
          <w:rFonts w:ascii="Arial" w:hAnsi="Arial" w:cs="Arial"/>
          <w:b/>
          <w:sz w:val="18"/>
          <w:szCs w:val="18"/>
        </w:rPr>
        <w:t>,</w:t>
      </w:r>
      <w:r w:rsidRPr="003A27D1">
        <w:rPr>
          <w:rFonts w:ascii="Arial" w:hAnsi="Arial" w:cs="Arial"/>
          <w:sz w:val="18"/>
          <w:szCs w:val="18"/>
        </w:rPr>
        <w:t xml:space="preserve"> sobre inquietudes o dudas</w:t>
      </w:r>
      <w:r>
        <w:rPr>
          <w:rFonts w:ascii="Arial" w:hAnsi="Arial" w:cs="Arial"/>
          <w:sz w:val="18"/>
          <w:szCs w:val="18"/>
        </w:rPr>
        <w:t xml:space="preserve"> </w:t>
      </w:r>
      <w:r w:rsidRPr="003A27D1">
        <w:rPr>
          <w:rFonts w:ascii="Arial" w:hAnsi="Arial" w:cs="Arial"/>
          <w:sz w:val="18"/>
          <w:szCs w:val="18"/>
        </w:rPr>
        <w:t>previamente consultadas, y que ha aceptado que los contenidos de est</w:t>
      </w:r>
      <w:r>
        <w:rPr>
          <w:rFonts w:ascii="Arial" w:hAnsi="Arial" w:cs="Arial"/>
          <w:sz w:val="18"/>
          <w:szCs w:val="18"/>
        </w:rPr>
        <w:t xml:space="preserve">os Estudios Previos </w:t>
      </w:r>
      <w:r w:rsidRPr="003A27D1">
        <w:rPr>
          <w:rFonts w:ascii="Arial" w:hAnsi="Arial" w:cs="Arial"/>
          <w:sz w:val="18"/>
          <w:szCs w:val="18"/>
        </w:rPr>
        <w:t>son completos,</w:t>
      </w:r>
      <w:r>
        <w:rPr>
          <w:rFonts w:ascii="Arial" w:hAnsi="Arial" w:cs="Arial"/>
          <w:sz w:val="18"/>
          <w:szCs w:val="18"/>
        </w:rPr>
        <w:t xml:space="preserve"> </w:t>
      </w:r>
      <w:r w:rsidRPr="003A27D1">
        <w:rPr>
          <w:rFonts w:ascii="Arial" w:hAnsi="Arial" w:cs="Arial"/>
          <w:sz w:val="18"/>
          <w:szCs w:val="18"/>
        </w:rPr>
        <w:t>compatibles y adecuados para identificar el trabajo que se contratará; que está enterado a</w:t>
      </w:r>
      <w:r>
        <w:rPr>
          <w:rFonts w:ascii="Arial" w:hAnsi="Arial" w:cs="Arial"/>
          <w:sz w:val="18"/>
          <w:szCs w:val="18"/>
        </w:rPr>
        <w:t xml:space="preserve"> </w:t>
      </w:r>
      <w:r w:rsidRPr="003A27D1">
        <w:rPr>
          <w:rFonts w:ascii="Arial" w:hAnsi="Arial" w:cs="Arial"/>
          <w:sz w:val="18"/>
          <w:szCs w:val="18"/>
        </w:rPr>
        <w:t xml:space="preserve">satisfacción en cuanto al alcance del </w:t>
      </w:r>
      <w:r>
        <w:rPr>
          <w:rFonts w:ascii="Arial" w:hAnsi="Arial" w:cs="Arial"/>
          <w:sz w:val="18"/>
          <w:szCs w:val="18"/>
        </w:rPr>
        <w:t xml:space="preserve">servicios o suministro </w:t>
      </w:r>
      <w:r w:rsidRPr="003A27D1">
        <w:rPr>
          <w:rFonts w:ascii="Arial" w:hAnsi="Arial" w:cs="Arial"/>
          <w:sz w:val="18"/>
          <w:szCs w:val="18"/>
        </w:rPr>
        <w:t>y que ha tenido en cuenta todo lo anterior para fijar</w:t>
      </w:r>
      <w:r>
        <w:rPr>
          <w:rFonts w:ascii="Arial" w:hAnsi="Arial" w:cs="Arial"/>
          <w:sz w:val="18"/>
          <w:szCs w:val="18"/>
        </w:rPr>
        <w:t xml:space="preserve"> </w:t>
      </w:r>
      <w:r w:rsidRPr="003A27D1">
        <w:rPr>
          <w:rFonts w:ascii="Arial" w:hAnsi="Arial" w:cs="Arial"/>
          <w:sz w:val="18"/>
          <w:szCs w:val="18"/>
        </w:rPr>
        <w:t xml:space="preserve">los precios, plazos y demás aspectos de la </w:t>
      </w:r>
      <w:r>
        <w:rPr>
          <w:rFonts w:ascii="Arial" w:hAnsi="Arial" w:cs="Arial"/>
          <w:sz w:val="18"/>
          <w:szCs w:val="18"/>
        </w:rPr>
        <w:t>propuesta</w:t>
      </w:r>
      <w:r w:rsidRPr="003A27D1">
        <w:rPr>
          <w:rFonts w:ascii="Arial" w:hAnsi="Arial" w:cs="Arial"/>
          <w:sz w:val="18"/>
          <w:szCs w:val="18"/>
        </w:rPr>
        <w:t xml:space="preserve">, necesarios para la debida </w:t>
      </w:r>
      <w:r>
        <w:rPr>
          <w:rFonts w:ascii="Arial" w:hAnsi="Arial" w:cs="Arial"/>
          <w:sz w:val="18"/>
          <w:szCs w:val="18"/>
        </w:rPr>
        <w:t xml:space="preserve">entrega de los bienes y/o </w:t>
      </w:r>
      <w:r w:rsidRPr="003A27D1">
        <w:rPr>
          <w:rFonts w:ascii="Arial" w:hAnsi="Arial" w:cs="Arial"/>
          <w:sz w:val="18"/>
          <w:szCs w:val="18"/>
        </w:rPr>
        <w:t>ejecución de los</w:t>
      </w:r>
      <w:r>
        <w:rPr>
          <w:rFonts w:ascii="Arial" w:hAnsi="Arial" w:cs="Arial"/>
          <w:sz w:val="18"/>
          <w:szCs w:val="18"/>
        </w:rPr>
        <w:t xml:space="preserve"> servicios</w:t>
      </w:r>
      <w:r w:rsidRPr="003A27D1">
        <w:rPr>
          <w:rFonts w:ascii="Arial" w:hAnsi="Arial" w:cs="Arial"/>
          <w:sz w:val="18"/>
          <w:szCs w:val="18"/>
        </w:rPr>
        <w:t>.</w:t>
      </w:r>
    </w:p>
    <w:p w14:paraId="4CADDA21" w14:textId="77777777" w:rsidR="003663A8" w:rsidRPr="00A24C14" w:rsidRDefault="003663A8" w:rsidP="003663A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18"/>
        </w:rPr>
      </w:pPr>
      <w:r w:rsidRPr="00A24C14">
        <w:rPr>
          <w:rFonts w:ascii="Arial" w:hAnsi="Arial" w:cs="Arial"/>
          <w:sz w:val="18"/>
          <w:szCs w:val="18"/>
        </w:rPr>
        <w:t xml:space="preserve">Su propuesta deberá entregarse anexándole los con documentos exigidos en el documento anteriormente referido, de conformidad con la norma existente, en un término de UN (1) DIA HABIL, hasta las 3:00 de tarde, en la siguiente dirección: En la Sede Principal de la </w:t>
      </w:r>
      <w:r>
        <w:rPr>
          <w:rFonts w:ascii="Arial" w:hAnsi="Arial" w:cs="Arial"/>
          <w:b/>
          <w:bCs/>
          <w:sz w:val="18"/>
          <w:szCs w:val="18"/>
        </w:rPr>
        <w:t>INSTITUCION EDUCATIVA TECNICA FRANCISCO DE PAULA SANTANDER</w:t>
      </w:r>
      <w:r w:rsidRPr="00A24C14">
        <w:rPr>
          <w:rFonts w:ascii="Arial" w:hAnsi="Arial" w:cs="Arial"/>
          <w:sz w:val="18"/>
          <w:szCs w:val="18"/>
        </w:rPr>
        <w:t xml:space="preserve">, ubicada en </w:t>
      </w:r>
      <w:r>
        <w:rPr>
          <w:rFonts w:ascii="Arial" w:hAnsi="Arial" w:cs="Arial"/>
          <w:b/>
          <w:noProof/>
          <w:sz w:val="18"/>
          <w:szCs w:val="18"/>
        </w:rPr>
        <w:t>Carrara 21 25 49</w:t>
      </w:r>
      <w:r w:rsidRPr="00A24C14">
        <w:rPr>
          <w:rFonts w:ascii="Arial" w:hAnsi="Arial" w:cs="Arial"/>
          <w:sz w:val="18"/>
          <w:szCs w:val="18"/>
        </w:rPr>
        <w:t>.</w:t>
      </w:r>
    </w:p>
    <w:p w14:paraId="44960B9D" w14:textId="77777777" w:rsidR="003663A8" w:rsidRPr="003A27D1" w:rsidRDefault="003663A8" w:rsidP="003663A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18"/>
        </w:rPr>
      </w:pPr>
      <w:r w:rsidRPr="003A27D1">
        <w:rPr>
          <w:rFonts w:ascii="Arial" w:hAnsi="Arial" w:cs="Arial"/>
          <w:sz w:val="18"/>
          <w:szCs w:val="18"/>
        </w:rPr>
        <w:t xml:space="preserve">La </w:t>
      </w:r>
      <w:r>
        <w:rPr>
          <w:rFonts w:ascii="Arial" w:hAnsi="Arial" w:cs="Arial"/>
          <w:b/>
          <w:sz w:val="18"/>
          <w:szCs w:val="18"/>
        </w:rPr>
        <w:t>INSTITUCION EDUCATIVA TECNICA FRANCISCO DE PAULA SANTANDER</w:t>
      </w:r>
      <w:r w:rsidRPr="00823280">
        <w:rPr>
          <w:rFonts w:ascii="Arial" w:hAnsi="Arial" w:cs="Arial"/>
          <w:b/>
          <w:sz w:val="18"/>
          <w:szCs w:val="18"/>
        </w:rPr>
        <w:t>,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3A27D1">
        <w:rPr>
          <w:rFonts w:ascii="Arial" w:hAnsi="Arial" w:cs="Arial"/>
          <w:sz w:val="18"/>
          <w:szCs w:val="18"/>
        </w:rPr>
        <w:t>en caso de considerarlo necesario, podrá programar reuniones o</w:t>
      </w:r>
      <w:r>
        <w:rPr>
          <w:rFonts w:ascii="Arial" w:hAnsi="Arial" w:cs="Arial"/>
          <w:sz w:val="18"/>
          <w:szCs w:val="18"/>
        </w:rPr>
        <w:t xml:space="preserve"> </w:t>
      </w:r>
      <w:r w:rsidRPr="003A27D1">
        <w:rPr>
          <w:rFonts w:ascii="Arial" w:hAnsi="Arial" w:cs="Arial"/>
          <w:sz w:val="18"/>
          <w:szCs w:val="18"/>
        </w:rPr>
        <w:t>enviar comunicaciones a todos los OFERENTES con el fin de informar aclaraciones y/o</w:t>
      </w:r>
      <w:r>
        <w:rPr>
          <w:rFonts w:ascii="Arial" w:hAnsi="Arial" w:cs="Arial"/>
          <w:sz w:val="18"/>
          <w:szCs w:val="18"/>
        </w:rPr>
        <w:t xml:space="preserve"> </w:t>
      </w:r>
      <w:r w:rsidRPr="003A27D1">
        <w:rPr>
          <w:rFonts w:ascii="Arial" w:hAnsi="Arial" w:cs="Arial"/>
          <w:sz w:val="18"/>
          <w:szCs w:val="18"/>
        </w:rPr>
        <w:t>modificaciones a las especificaciones de est</w:t>
      </w:r>
      <w:r>
        <w:rPr>
          <w:rFonts w:ascii="Arial" w:hAnsi="Arial" w:cs="Arial"/>
          <w:sz w:val="18"/>
          <w:szCs w:val="18"/>
        </w:rPr>
        <w:t>os estudios Previos</w:t>
      </w:r>
      <w:r w:rsidRPr="003A27D1">
        <w:rPr>
          <w:rFonts w:ascii="Arial" w:hAnsi="Arial" w:cs="Arial"/>
          <w:sz w:val="18"/>
          <w:szCs w:val="18"/>
        </w:rPr>
        <w:t>.</w:t>
      </w:r>
    </w:p>
    <w:p w14:paraId="4B4867E4" w14:textId="60CDE09C" w:rsidR="003663A8" w:rsidRDefault="003663A8" w:rsidP="003663A8">
      <w:pPr>
        <w:pStyle w:val="Default"/>
        <w:jc w:val="both"/>
        <w:rPr>
          <w:rStyle w:val="Hipervnculo"/>
          <w:sz w:val="18"/>
          <w:szCs w:val="18"/>
        </w:rPr>
      </w:pPr>
      <w:r w:rsidRPr="00CA5DF3">
        <w:rPr>
          <w:sz w:val="18"/>
          <w:szCs w:val="18"/>
        </w:rPr>
        <w:t>La consulta de</w:t>
      </w:r>
      <w:r>
        <w:rPr>
          <w:sz w:val="18"/>
          <w:szCs w:val="18"/>
        </w:rPr>
        <w:t xml:space="preserve"> </w:t>
      </w:r>
      <w:r w:rsidRPr="00CA5DF3">
        <w:rPr>
          <w:sz w:val="18"/>
          <w:szCs w:val="18"/>
        </w:rPr>
        <w:t>l</w:t>
      </w:r>
      <w:r>
        <w:rPr>
          <w:sz w:val="18"/>
          <w:szCs w:val="18"/>
        </w:rPr>
        <w:t>os</w:t>
      </w:r>
      <w:r w:rsidRPr="00CA5DF3">
        <w:rPr>
          <w:sz w:val="18"/>
          <w:szCs w:val="18"/>
        </w:rPr>
        <w:t xml:space="preserve"> </w:t>
      </w:r>
      <w:r>
        <w:rPr>
          <w:sz w:val="18"/>
          <w:szCs w:val="18"/>
        </w:rPr>
        <w:t>Estudios Previos</w:t>
      </w:r>
      <w:r w:rsidRPr="00CA5DF3">
        <w:rPr>
          <w:sz w:val="18"/>
          <w:szCs w:val="18"/>
        </w:rPr>
        <w:t xml:space="preserve">, así como cualquiera de sus anexos deberá hacerse durante el plazo del presente proceso en </w:t>
      </w:r>
      <w:r>
        <w:rPr>
          <w:sz w:val="18"/>
          <w:szCs w:val="18"/>
        </w:rPr>
        <w:t xml:space="preserve">la Cartelera principal de </w:t>
      </w:r>
      <w:r w:rsidRPr="00823280">
        <w:rPr>
          <w:sz w:val="18"/>
          <w:szCs w:val="18"/>
        </w:rPr>
        <w:t xml:space="preserve">la </w:t>
      </w:r>
      <w:r>
        <w:rPr>
          <w:b/>
          <w:sz w:val="18"/>
          <w:szCs w:val="18"/>
        </w:rPr>
        <w:t>INSTITUCION EDUCATIVA TECNICA FRANCISCO DE PAULA SANTANDER</w:t>
      </w:r>
      <w:r w:rsidRPr="00CA5DF3">
        <w:rPr>
          <w:sz w:val="18"/>
          <w:szCs w:val="18"/>
        </w:rPr>
        <w:t xml:space="preserve">; </w:t>
      </w:r>
      <w:r w:rsidR="00E72F1B">
        <w:rPr>
          <w:sz w:val="18"/>
          <w:szCs w:val="18"/>
        </w:rPr>
        <w:t>y</w:t>
      </w:r>
      <w:r w:rsidRPr="00CA5DF3">
        <w:rPr>
          <w:sz w:val="18"/>
          <w:szCs w:val="18"/>
        </w:rPr>
        <w:t xml:space="preserve"> a través del Sistema Electrónico de </w:t>
      </w:r>
      <w:r w:rsidRPr="006E65F4">
        <w:rPr>
          <w:sz w:val="18"/>
          <w:szCs w:val="18"/>
        </w:rPr>
        <w:t xml:space="preserve">Contratación Pública –SECOP 1: </w:t>
      </w:r>
      <w:hyperlink r:id="rId8" w:history="1">
        <w:r w:rsidRPr="006E65F4">
          <w:rPr>
            <w:rStyle w:val="Hipervnculo"/>
            <w:sz w:val="18"/>
            <w:szCs w:val="18"/>
          </w:rPr>
          <w:t>https://www.contratos.gov.co/consultas/inicioConsulta.do</w:t>
        </w:r>
      </w:hyperlink>
    </w:p>
    <w:p w14:paraId="0185D003" w14:textId="2B3DF25A" w:rsidR="00AC2FE9" w:rsidRPr="008957FA" w:rsidRDefault="00AC2FE9" w:rsidP="00AC2FE9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sz w:val="18"/>
          <w:szCs w:val="18"/>
        </w:rPr>
      </w:pPr>
      <w:r w:rsidRPr="00823280">
        <w:rPr>
          <w:rFonts w:ascii="Arial" w:hAnsi="Arial" w:cs="Arial"/>
          <w:b/>
          <w:bCs/>
          <w:sz w:val="18"/>
          <w:szCs w:val="18"/>
          <w:u w:val="single"/>
        </w:rPr>
        <w:lastRenderedPageBreak/>
        <w:t xml:space="preserve">CRONOGRAMA </w:t>
      </w:r>
      <w:r>
        <w:rPr>
          <w:rFonts w:ascii="Arial" w:hAnsi="Arial" w:cs="Arial"/>
          <w:b/>
          <w:bCs/>
          <w:sz w:val="18"/>
          <w:szCs w:val="18"/>
          <w:u w:val="single"/>
        </w:rPr>
        <w:t xml:space="preserve">DEL </w:t>
      </w:r>
      <w:r w:rsidRPr="00823280">
        <w:rPr>
          <w:rFonts w:ascii="Arial" w:hAnsi="Arial" w:cs="Arial"/>
          <w:b/>
          <w:bCs/>
          <w:sz w:val="18"/>
          <w:szCs w:val="18"/>
          <w:u w:val="single"/>
        </w:rPr>
        <w:t>PROCESO</w:t>
      </w:r>
      <w:r>
        <w:rPr>
          <w:rFonts w:ascii="Arial" w:hAnsi="Arial" w:cs="Arial"/>
          <w:b/>
          <w:bCs/>
          <w:sz w:val="18"/>
          <w:szCs w:val="18"/>
          <w:u w:val="single"/>
        </w:rPr>
        <w:t xml:space="preserve"> </w:t>
      </w:r>
      <w:r w:rsidRPr="00823280">
        <w:rPr>
          <w:rFonts w:ascii="Arial" w:hAnsi="Arial" w:cs="Arial"/>
          <w:b/>
          <w:bCs/>
          <w:sz w:val="18"/>
          <w:szCs w:val="18"/>
          <w:u w:val="single"/>
        </w:rPr>
        <w:t>CONTRATUAL</w:t>
      </w:r>
    </w:p>
    <w:tbl>
      <w:tblPr>
        <w:tblW w:w="10206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0"/>
        <w:gridCol w:w="1559"/>
        <w:gridCol w:w="2268"/>
        <w:gridCol w:w="1559"/>
      </w:tblGrid>
      <w:tr w:rsidR="008957FA" w14:paraId="25F96149" w14:textId="77777777" w:rsidTr="00D301A5">
        <w:trPr>
          <w:trHeight w:val="300"/>
          <w:tblHeader/>
        </w:trPr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D16CBFB" w14:textId="77777777" w:rsidR="008957FA" w:rsidRDefault="008957FA" w:rsidP="00D301A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TRAMITES NECESARIOS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1E9C544C" w14:textId="77777777" w:rsidR="008957FA" w:rsidRDefault="008957FA" w:rsidP="00D301A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 w:eastAsia="es-ES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TERMINOS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E5AA1AD" w14:textId="77777777" w:rsidR="008957FA" w:rsidRDefault="008957FA" w:rsidP="00D301A5">
            <w:pPr>
              <w:spacing w:after="100" w:afterAutospacing="1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RESPONSABLE</w:t>
            </w:r>
          </w:p>
        </w:tc>
      </w:tr>
      <w:tr w:rsidR="008957FA" w14:paraId="640C9D81" w14:textId="77777777" w:rsidTr="00D301A5">
        <w:trPr>
          <w:trHeight w:val="300"/>
          <w:tblHeader/>
        </w:trPr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15F5AC" w14:textId="77777777" w:rsidR="008957FA" w:rsidRDefault="008957FA" w:rsidP="00D301A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47EC49D" w14:textId="77777777" w:rsidR="008957FA" w:rsidRDefault="008957FA" w:rsidP="00D301A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FECHA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E49A210" w14:textId="77777777" w:rsidR="008957FA" w:rsidRDefault="008957FA" w:rsidP="00D301A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HORARIO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DB1048" w14:textId="77777777" w:rsidR="008957FA" w:rsidRDefault="008957FA" w:rsidP="00D301A5">
            <w:pPr>
              <w:rPr>
                <w:rFonts w:ascii="Arial" w:hAnsi="Arial" w:cs="Arial"/>
                <w:b/>
                <w:bCs/>
                <w:sz w:val="18"/>
                <w:szCs w:val="18"/>
                <w:lang w:val="es-ES" w:eastAsia="es-ES"/>
              </w:rPr>
            </w:pPr>
          </w:p>
        </w:tc>
      </w:tr>
      <w:tr w:rsidR="008957FA" w14:paraId="6C523D9D" w14:textId="77777777" w:rsidTr="00D301A5">
        <w:trPr>
          <w:trHeight w:val="303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347BC" w14:textId="77777777" w:rsidR="008957FA" w:rsidRDefault="008957FA" w:rsidP="00D301A5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Elaboración publicación de los estudios previos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3FE3EA63" w14:textId="77777777" w:rsidR="008957FA" w:rsidRPr="005A505F" w:rsidRDefault="008957FA" w:rsidP="00D301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</w:t>
            </w:r>
            <w:r w:rsidRPr="005A505F">
              <w:rPr>
                <w:rFonts w:ascii="Arial" w:hAnsi="Arial" w:cs="Arial"/>
                <w:bCs/>
                <w:sz w:val="18"/>
                <w:szCs w:val="18"/>
              </w:rPr>
              <w:t>rimer día hábil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A505F">
              <w:rPr>
                <w:rFonts w:ascii="Arial" w:hAnsi="Arial" w:cs="Arial"/>
                <w:bCs/>
                <w:sz w:val="18"/>
                <w:szCs w:val="18"/>
              </w:rPr>
              <w:t>y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A505F">
              <w:rPr>
                <w:rFonts w:ascii="Arial" w:hAnsi="Arial" w:cs="Arial"/>
                <w:bCs/>
                <w:sz w:val="18"/>
                <w:szCs w:val="18"/>
              </w:rPr>
              <w:t>colocar la fecha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25A3B1CE" w14:textId="77777777" w:rsidR="008957FA" w:rsidRDefault="008957FA" w:rsidP="00D301A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  <w:r>
              <w:rPr>
                <w:rFonts w:ascii="Arial" w:hAnsi="Arial" w:cs="Arial"/>
                <w:sz w:val="18"/>
                <w:szCs w:val="18"/>
              </w:rPr>
              <w:t>Desde las 08:00 hasta las 12:00 meridiano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13E8FD83" w14:textId="77777777" w:rsidR="008957FA" w:rsidRDefault="008957FA" w:rsidP="00D301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Ordenador del Gasto</w:t>
            </w:r>
          </w:p>
        </w:tc>
      </w:tr>
      <w:tr w:rsidR="008957FA" w14:paraId="593C554E" w14:textId="77777777" w:rsidTr="00D301A5">
        <w:trPr>
          <w:trHeight w:val="219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2A4A0" w14:textId="77777777" w:rsidR="008957FA" w:rsidRDefault="008957FA" w:rsidP="00D301A5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Invitaciones a Presentar Propuestas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4259E1" w14:textId="77777777" w:rsidR="008957FA" w:rsidRPr="005A505F" w:rsidRDefault="008957FA" w:rsidP="00D301A5">
            <w:pPr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7ED8B8" w14:textId="77777777" w:rsidR="008957FA" w:rsidRDefault="008957FA" w:rsidP="00D301A5">
            <w:pPr>
              <w:rPr>
                <w:rFonts w:ascii="Arial" w:hAnsi="Arial" w:cs="Arial"/>
                <w:b/>
                <w:bCs/>
                <w:sz w:val="18"/>
                <w:szCs w:val="18"/>
                <w:lang w:val="es-ES" w:eastAsia="es-E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4CC55C" w14:textId="77777777" w:rsidR="008957FA" w:rsidRDefault="008957FA" w:rsidP="00D301A5">
            <w:pPr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</w:tr>
      <w:tr w:rsidR="008957FA" w14:paraId="4DB9A08E" w14:textId="77777777" w:rsidTr="00D301A5">
        <w:trPr>
          <w:trHeight w:val="84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166FA" w14:textId="77777777" w:rsidR="008957FA" w:rsidRDefault="008957FA" w:rsidP="00D301A5">
            <w:pPr>
              <w:spacing w:before="120" w:after="12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Fecha límite recepción de ofertas junto con los documentos habilitantes necesarios para iniciar el proceso contractual                   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1CF87644" w14:textId="77777777" w:rsidR="008957FA" w:rsidRPr="005A505F" w:rsidRDefault="008957FA" w:rsidP="00D301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Segundo</w:t>
            </w:r>
            <w:r w:rsidRPr="005A505F">
              <w:rPr>
                <w:rFonts w:ascii="Arial" w:hAnsi="Arial" w:cs="Arial"/>
                <w:bCs/>
                <w:sz w:val="18"/>
                <w:szCs w:val="18"/>
              </w:rPr>
              <w:t xml:space="preserve"> día hábil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A505F">
              <w:rPr>
                <w:rFonts w:ascii="Arial" w:hAnsi="Arial" w:cs="Arial"/>
                <w:bCs/>
                <w:sz w:val="18"/>
                <w:szCs w:val="18"/>
              </w:rPr>
              <w:t>y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A505F">
              <w:rPr>
                <w:rFonts w:ascii="Arial" w:hAnsi="Arial" w:cs="Arial"/>
                <w:bCs/>
                <w:sz w:val="18"/>
                <w:szCs w:val="18"/>
              </w:rPr>
              <w:t>colocar la fecha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DC27C" w14:textId="77777777" w:rsidR="008957FA" w:rsidRDefault="008957FA" w:rsidP="00D301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Desde las 08:00 hasta las 12:00 meridiano y de 02:00 P.M. hasta las a 3:00 P.M.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AAFDE" w14:textId="77777777" w:rsidR="008957FA" w:rsidRDefault="008957FA" w:rsidP="00D301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Ordenador del Gasto</w:t>
            </w:r>
          </w:p>
        </w:tc>
      </w:tr>
      <w:tr w:rsidR="008957FA" w14:paraId="19312707" w14:textId="77777777" w:rsidTr="00D301A5">
        <w:trPr>
          <w:trHeight w:val="30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14E50" w14:textId="77777777" w:rsidR="008957FA" w:rsidRDefault="008957FA" w:rsidP="00D301A5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Cierre de la recepción de propuestas.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362E06" w14:textId="77777777" w:rsidR="008957FA" w:rsidRPr="005A505F" w:rsidRDefault="008957FA" w:rsidP="00D301A5">
            <w:pPr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9089A6" w14:textId="77777777" w:rsidR="008957FA" w:rsidRDefault="008957FA" w:rsidP="00D301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Desde las 03:15 PM hasta las 4:00 PM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0BFD8DAF" w14:textId="77777777" w:rsidR="008957FA" w:rsidRDefault="008957FA" w:rsidP="00D301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Ordenador del Gasto</w:t>
            </w:r>
          </w:p>
        </w:tc>
      </w:tr>
      <w:tr w:rsidR="008957FA" w14:paraId="1ED520D3" w14:textId="77777777" w:rsidTr="00D301A5">
        <w:trPr>
          <w:trHeight w:val="147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B2F0B7" w14:textId="77777777" w:rsidR="008957FA" w:rsidRDefault="008957FA" w:rsidP="00D301A5">
            <w:pPr>
              <w:spacing w:before="120" w:after="12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Evaluación de la (s) propuesta (s) presentada (s) y verificación de requisitos habilitantes jurídicos, técnicos y financieros de las mismas.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C966A9" w14:textId="77777777" w:rsidR="008957FA" w:rsidRPr="005A505F" w:rsidRDefault="008957FA" w:rsidP="00D301A5">
            <w:pPr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74347D" w14:textId="77777777" w:rsidR="008957FA" w:rsidRDefault="008957FA" w:rsidP="00D301A5">
            <w:pPr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0E8A1C" w14:textId="77777777" w:rsidR="008957FA" w:rsidRDefault="008957FA" w:rsidP="00D301A5">
            <w:pPr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</w:tr>
      <w:tr w:rsidR="008957FA" w14:paraId="2784379B" w14:textId="77777777" w:rsidTr="00D301A5">
        <w:trPr>
          <w:trHeight w:val="4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91185" w14:textId="77777777" w:rsidR="008957FA" w:rsidRDefault="008957FA" w:rsidP="00D301A5">
            <w:pPr>
              <w:spacing w:before="120" w:after="12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Solicitud de documentos omitidos en la (s) propuesta (s) presentada (s)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0102177A" w14:textId="77777777" w:rsidR="008957FA" w:rsidRPr="005A505F" w:rsidRDefault="008957FA" w:rsidP="00D301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Terc</w:t>
            </w:r>
            <w:r w:rsidRPr="005A505F">
              <w:rPr>
                <w:rFonts w:ascii="Arial" w:hAnsi="Arial" w:cs="Arial"/>
                <w:bCs/>
                <w:sz w:val="18"/>
                <w:szCs w:val="18"/>
              </w:rPr>
              <w:t>er día hábil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A505F">
              <w:rPr>
                <w:rFonts w:ascii="Arial" w:hAnsi="Arial" w:cs="Arial"/>
                <w:bCs/>
                <w:sz w:val="18"/>
                <w:szCs w:val="18"/>
              </w:rPr>
              <w:t>y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A505F">
              <w:rPr>
                <w:rFonts w:ascii="Arial" w:hAnsi="Arial" w:cs="Arial"/>
                <w:bCs/>
                <w:sz w:val="18"/>
                <w:szCs w:val="18"/>
              </w:rPr>
              <w:t>colocar la fecha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4B560C" w14:textId="77777777" w:rsidR="008957FA" w:rsidRDefault="008957FA" w:rsidP="00D301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desde las 10:00 a.m. hasta las 2.30 P.M.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0E314" w14:textId="77777777" w:rsidR="008957FA" w:rsidRDefault="008957FA" w:rsidP="00D301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Ordenador del Gasto</w:t>
            </w:r>
          </w:p>
        </w:tc>
      </w:tr>
      <w:tr w:rsidR="008957FA" w14:paraId="706B5B76" w14:textId="77777777" w:rsidTr="00D301A5">
        <w:trPr>
          <w:trHeight w:val="4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F7C6" w14:textId="77777777" w:rsidR="008957FA" w:rsidRDefault="008957FA" w:rsidP="00D301A5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Entrega de documentos omitidos en la (s) propuesta (s) presentada (s)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0F1ED3" w14:textId="77777777" w:rsidR="008957FA" w:rsidRPr="005A505F" w:rsidRDefault="008957FA" w:rsidP="00D301A5">
            <w:pPr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1E71D4" w14:textId="77777777" w:rsidR="008957FA" w:rsidRDefault="008957FA" w:rsidP="00D301A5">
            <w:pPr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17828" w14:textId="77777777" w:rsidR="008957FA" w:rsidRDefault="008957FA" w:rsidP="00D301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Proponentes</w:t>
            </w:r>
          </w:p>
        </w:tc>
      </w:tr>
      <w:tr w:rsidR="008957FA" w14:paraId="72C9E613" w14:textId="77777777" w:rsidTr="00D301A5">
        <w:trPr>
          <w:trHeight w:val="21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A0C244" w14:textId="77777777" w:rsidR="008957FA" w:rsidRDefault="008957FA" w:rsidP="00D301A5">
            <w:pPr>
              <w:spacing w:before="120" w:after="12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Traslado del informe de evaluación a los proponentes y presentación de observaciones al informe de evaluación.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6F49830B" w14:textId="77777777" w:rsidR="008957FA" w:rsidRPr="005A505F" w:rsidRDefault="008957FA" w:rsidP="00D301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Cuarto</w:t>
            </w:r>
            <w:r w:rsidRPr="005A505F">
              <w:rPr>
                <w:rFonts w:ascii="Arial" w:hAnsi="Arial" w:cs="Arial"/>
                <w:bCs/>
                <w:sz w:val="18"/>
                <w:szCs w:val="18"/>
              </w:rPr>
              <w:t xml:space="preserve"> día hábil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A505F">
              <w:rPr>
                <w:rFonts w:ascii="Arial" w:hAnsi="Arial" w:cs="Arial"/>
                <w:bCs/>
                <w:sz w:val="18"/>
                <w:szCs w:val="18"/>
              </w:rPr>
              <w:t>y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A505F">
              <w:rPr>
                <w:rFonts w:ascii="Arial" w:hAnsi="Arial" w:cs="Arial"/>
                <w:bCs/>
                <w:sz w:val="18"/>
                <w:szCs w:val="18"/>
              </w:rPr>
              <w:t>colocar la fecha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51CC0" w14:textId="77777777" w:rsidR="008957FA" w:rsidRDefault="008957FA" w:rsidP="00D301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Desde las 09:00 a.m. hasta las 2:00. PM.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9CF758" w14:textId="77777777" w:rsidR="008957FA" w:rsidRDefault="008957FA" w:rsidP="00D301A5">
            <w:pPr>
              <w:spacing w:after="100" w:afterAutospacing="1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Ordenador del Gasto</w:t>
            </w:r>
          </w:p>
        </w:tc>
      </w:tr>
      <w:tr w:rsidR="008957FA" w14:paraId="3DAA5EAC" w14:textId="77777777" w:rsidTr="00D301A5">
        <w:trPr>
          <w:trHeight w:val="495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8C5186" w14:textId="77777777" w:rsidR="008957FA" w:rsidRDefault="008957FA" w:rsidP="00D301A5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 recibirán observaciones en la en la Secretaría General de la Institución Educativa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206DCE" w14:textId="77777777" w:rsidR="008957FA" w:rsidRDefault="008957FA" w:rsidP="00D301A5">
            <w:pPr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12F6F" w14:textId="77777777" w:rsidR="008957FA" w:rsidRDefault="008957FA" w:rsidP="00D301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desde las 02:00 P.M. hasta las 03:00 P.M.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25869F" w14:textId="77777777" w:rsidR="008957FA" w:rsidRDefault="008957FA" w:rsidP="00D301A5">
            <w:pPr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</w:tr>
      <w:tr w:rsidR="008957FA" w14:paraId="046491BE" w14:textId="77777777" w:rsidTr="00D301A5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ECF50" w14:textId="77777777" w:rsidR="008957FA" w:rsidRDefault="008957FA" w:rsidP="00D301A5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Respuesta a observaciones al informe de evaluación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0964204F" w14:textId="77777777" w:rsidR="008957FA" w:rsidRDefault="008957FA" w:rsidP="00D301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Quinto</w:t>
            </w:r>
            <w:r w:rsidRPr="005A505F">
              <w:rPr>
                <w:rFonts w:ascii="Arial" w:hAnsi="Arial" w:cs="Arial"/>
                <w:bCs/>
                <w:sz w:val="18"/>
                <w:szCs w:val="18"/>
              </w:rPr>
              <w:t xml:space="preserve"> día hábil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A505F">
              <w:rPr>
                <w:rFonts w:ascii="Arial" w:hAnsi="Arial" w:cs="Arial"/>
                <w:bCs/>
                <w:sz w:val="18"/>
                <w:szCs w:val="18"/>
              </w:rPr>
              <w:t>y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A505F">
              <w:rPr>
                <w:rFonts w:ascii="Arial" w:hAnsi="Arial" w:cs="Arial"/>
                <w:bCs/>
                <w:sz w:val="18"/>
                <w:szCs w:val="18"/>
              </w:rPr>
              <w:t>colocar la fecha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82DEB" w14:textId="77777777" w:rsidR="008957FA" w:rsidRDefault="008957FA" w:rsidP="00D301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Desde las   08:00 a.m. hasta las 9:30 am.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43468B8E" w14:textId="77777777" w:rsidR="008957FA" w:rsidRDefault="008957FA" w:rsidP="00D301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Ordenador del Gasto</w:t>
            </w:r>
          </w:p>
        </w:tc>
      </w:tr>
      <w:tr w:rsidR="008957FA" w14:paraId="1D1F4C41" w14:textId="77777777" w:rsidTr="00D301A5">
        <w:trPr>
          <w:trHeight w:val="48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7E09F" w14:textId="77777777" w:rsidR="008957FA" w:rsidRDefault="008957FA" w:rsidP="00D301A5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Declaratoria de desierta la convocatoria. (si es el caso).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B0E8E2" w14:textId="77777777" w:rsidR="008957FA" w:rsidRDefault="008957FA" w:rsidP="00D301A5">
            <w:pPr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31DFC" w14:textId="77777777" w:rsidR="008957FA" w:rsidRDefault="008957FA" w:rsidP="00D301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Desde las   09:30 a.m. hasta las 10:00 am.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023E5E" w14:textId="77777777" w:rsidR="008957FA" w:rsidRDefault="008957FA" w:rsidP="00D301A5">
            <w:pPr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</w:tr>
      <w:tr w:rsidR="008957FA" w14:paraId="569B4936" w14:textId="77777777" w:rsidTr="00D301A5">
        <w:trPr>
          <w:trHeight w:val="348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D249E" w14:textId="77777777" w:rsidR="008957FA" w:rsidRDefault="008957FA" w:rsidP="00D301A5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Diligenciamiento de la carta de aceptación de la oferta y la orden de servicio o de suministro. 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32946A" w14:textId="77777777" w:rsidR="008957FA" w:rsidRDefault="008957FA" w:rsidP="00D301A5">
            <w:pPr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4B099" w14:textId="77777777" w:rsidR="008957FA" w:rsidRDefault="008957FA" w:rsidP="00D301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Desde las 10:30 a.m. hasta las 11:30 am.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A7D4CC" w14:textId="77777777" w:rsidR="008957FA" w:rsidRDefault="008957FA" w:rsidP="00D301A5">
            <w:pPr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</w:tr>
      <w:tr w:rsidR="008957FA" w14:paraId="451DEE7D" w14:textId="77777777" w:rsidTr="00D301A5">
        <w:trPr>
          <w:trHeight w:val="34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471D0" w14:textId="77777777" w:rsidR="008957FA" w:rsidRDefault="008957FA" w:rsidP="00D301A5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Solicitud y expedición del certificado de registro presupuestal.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9F0032" w14:textId="77777777" w:rsidR="008957FA" w:rsidRDefault="008957FA" w:rsidP="00D301A5">
            <w:pPr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74A83" w14:textId="77777777" w:rsidR="008957FA" w:rsidRDefault="008957FA" w:rsidP="00D301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Desde las   2:00 P.M. hasta las 2:30 P.M.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28750" w14:textId="77777777" w:rsidR="008957FA" w:rsidRDefault="008957FA" w:rsidP="00D301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Contratista</w:t>
            </w:r>
          </w:p>
        </w:tc>
      </w:tr>
      <w:tr w:rsidR="008957FA" w14:paraId="0109A425" w14:textId="77777777" w:rsidTr="00D301A5">
        <w:trPr>
          <w:trHeight w:val="578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316DD" w14:textId="77777777" w:rsidR="008957FA" w:rsidRDefault="008957FA" w:rsidP="00D301A5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Firma de la orden de servicio y/o de suministro y la respectiva acta de Inicio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A0F3E1" w14:textId="77777777" w:rsidR="008957FA" w:rsidRDefault="008957FA" w:rsidP="00D301A5">
            <w:pPr>
              <w:rPr>
                <w:rFonts w:ascii="Arial" w:hAnsi="Arial" w:cs="Arial"/>
                <w:sz w:val="18"/>
                <w:szCs w:val="18"/>
                <w:lang w:val="es-ES" w:eastAsia="es-E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8BF2D" w14:textId="77777777" w:rsidR="008957FA" w:rsidRDefault="008957FA" w:rsidP="00D301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desde las   2:30 P.M. hasta las 5:30 P.M.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B0347" w14:textId="77777777" w:rsidR="008957FA" w:rsidRDefault="008957FA" w:rsidP="00D301A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Ordenador del Gasto</w:t>
            </w:r>
          </w:p>
        </w:tc>
      </w:tr>
    </w:tbl>
    <w:p w14:paraId="33C67836" w14:textId="3DED91FB" w:rsidR="003663A8" w:rsidRPr="00B749D9" w:rsidRDefault="003663A8" w:rsidP="003663A8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18"/>
          <w:szCs w:val="18"/>
        </w:rPr>
      </w:pPr>
      <w:r w:rsidRPr="00B749D9">
        <w:rPr>
          <w:rFonts w:ascii="Arial" w:hAnsi="Arial" w:cs="Arial"/>
          <w:b/>
          <w:bCs/>
          <w:sz w:val="18"/>
          <w:szCs w:val="18"/>
          <w:u w:val="single"/>
        </w:rPr>
        <w:t>INICIO DE EJECUCIÓN DEL CONTRATO</w:t>
      </w:r>
    </w:p>
    <w:p w14:paraId="5FFE760C" w14:textId="77777777" w:rsidR="003663A8" w:rsidRPr="00B749D9" w:rsidRDefault="003663A8" w:rsidP="003663A8">
      <w:pPr>
        <w:widowControl w:val="0"/>
        <w:autoSpaceDE w:val="0"/>
        <w:autoSpaceDN w:val="0"/>
        <w:adjustRightInd w:val="0"/>
        <w:spacing w:line="46" w:lineRule="exact"/>
        <w:rPr>
          <w:rFonts w:ascii="Arial" w:hAnsi="Arial" w:cs="Arial"/>
          <w:sz w:val="18"/>
          <w:szCs w:val="18"/>
        </w:rPr>
      </w:pPr>
    </w:p>
    <w:p w14:paraId="4003A0AC" w14:textId="77777777" w:rsidR="003663A8" w:rsidRDefault="003663A8" w:rsidP="003663A8">
      <w:pPr>
        <w:widowControl w:val="0"/>
        <w:overflowPunct w:val="0"/>
        <w:autoSpaceDE w:val="0"/>
        <w:autoSpaceDN w:val="0"/>
        <w:adjustRightInd w:val="0"/>
        <w:ind w:right="102"/>
        <w:jc w:val="both"/>
        <w:rPr>
          <w:rFonts w:ascii="Arial" w:hAnsi="Arial" w:cs="Arial"/>
          <w:sz w:val="18"/>
          <w:szCs w:val="18"/>
        </w:rPr>
      </w:pPr>
      <w:r w:rsidRPr="00B749D9">
        <w:rPr>
          <w:rFonts w:ascii="Arial" w:hAnsi="Arial" w:cs="Arial"/>
          <w:sz w:val="18"/>
          <w:szCs w:val="18"/>
        </w:rPr>
        <w:t xml:space="preserve">El contratista debe diligenciar los requisitos de ejecución </w:t>
      </w:r>
      <w:r>
        <w:rPr>
          <w:rFonts w:ascii="Arial" w:hAnsi="Arial" w:cs="Arial"/>
          <w:sz w:val="18"/>
          <w:szCs w:val="18"/>
        </w:rPr>
        <w:t xml:space="preserve">y debe </w:t>
      </w:r>
      <w:r w:rsidRPr="00B749D9">
        <w:rPr>
          <w:rFonts w:ascii="Arial" w:hAnsi="Arial" w:cs="Arial"/>
          <w:sz w:val="18"/>
          <w:szCs w:val="18"/>
        </w:rPr>
        <w:t xml:space="preserve">acreditar su cumplimiento radicando los soportes documentales pertinentes ante la Secretaría de la </w:t>
      </w:r>
      <w:r>
        <w:rPr>
          <w:rFonts w:ascii="Arial" w:hAnsi="Arial" w:cs="Arial"/>
          <w:b/>
          <w:bCs/>
          <w:sz w:val="18"/>
          <w:szCs w:val="18"/>
        </w:rPr>
        <w:t>INSTITUCION EDUCATIVA TECNICA FRANCISCO DE PAULA SANTANDER</w:t>
      </w:r>
      <w:r w:rsidRPr="00B749D9">
        <w:rPr>
          <w:rFonts w:ascii="Arial" w:hAnsi="Arial" w:cs="Arial"/>
          <w:b/>
          <w:bCs/>
          <w:sz w:val="18"/>
          <w:szCs w:val="18"/>
        </w:rPr>
        <w:t xml:space="preserve">, </w:t>
      </w:r>
      <w:r w:rsidRPr="00B749D9">
        <w:rPr>
          <w:rFonts w:ascii="Arial" w:hAnsi="Arial" w:cs="Arial"/>
          <w:bCs/>
          <w:sz w:val="18"/>
          <w:szCs w:val="18"/>
        </w:rPr>
        <w:t>y s</w:t>
      </w:r>
      <w:r w:rsidRPr="00B749D9">
        <w:rPr>
          <w:rFonts w:ascii="Arial" w:hAnsi="Arial" w:cs="Arial"/>
          <w:sz w:val="18"/>
          <w:szCs w:val="18"/>
        </w:rPr>
        <w:t>uscribir el acta de inicio del contrato.</w:t>
      </w:r>
    </w:p>
    <w:p w14:paraId="6637B90E" w14:textId="77777777" w:rsidR="003663A8" w:rsidRPr="00B749D9" w:rsidRDefault="003663A8" w:rsidP="003663A8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before="120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B749D9">
        <w:rPr>
          <w:rFonts w:ascii="Arial" w:hAnsi="Arial" w:cs="Arial"/>
          <w:b/>
          <w:bCs/>
          <w:sz w:val="18"/>
          <w:szCs w:val="18"/>
          <w:u w:val="single"/>
        </w:rPr>
        <w:t xml:space="preserve">PLAZO DE EJECUCION DEL CONTRATO </w:t>
      </w:r>
    </w:p>
    <w:p w14:paraId="02C32E5F" w14:textId="5CA42A02" w:rsidR="003663A8" w:rsidRPr="00A24C14" w:rsidRDefault="003663A8" w:rsidP="003663A8">
      <w:pPr>
        <w:widowControl w:val="0"/>
        <w:overflowPunct w:val="0"/>
        <w:autoSpaceDE w:val="0"/>
        <w:autoSpaceDN w:val="0"/>
        <w:adjustRightInd w:val="0"/>
        <w:ind w:right="102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A24C14">
        <w:rPr>
          <w:rFonts w:ascii="Arial" w:hAnsi="Arial" w:cs="Arial"/>
          <w:sz w:val="18"/>
          <w:szCs w:val="18"/>
        </w:rPr>
        <w:t xml:space="preserve">El plazo de ejecución del contrato que se suscriba como consecuencia de la adjudicación del presente proceso, es de </w:t>
      </w:r>
      <w:r w:rsidRPr="00A24C14">
        <w:rPr>
          <w:rFonts w:ascii="Arial" w:hAnsi="Arial" w:cs="Arial"/>
          <w:b/>
          <w:bCs/>
          <w:sz w:val="18"/>
          <w:szCs w:val="18"/>
        </w:rPr>
        <w:t>_______________, CONTADOS A PARTIR DE</w:t>
      </w:r>
      <w:r w:rsidR="00E72F1B">
        <w:rPr>
          <w:rFonts w:ascii="Arial" w:hAnsi="Arial" w:cs="Arial"/>
          <w:b/>
          <w:bCs/>
          <w:sz w:val="18"/>
          <w:szCs w:val="18"/>
        </w:rPr>
        <w:t xml:space="preserve"> </w:t>
      </w:r>
      <w:r w:rsidRPr="00A24C14">
        <w:rPr>
          <w:rFonts w:ascii="Arial" w:hAnsi="Arial" w:cs="Arial"/>
          <w:b/>
          <w:bCs/>
          <w:sz w:val="18"/>
          <w:szCs w:val="18"/>
        </w:rPr>
        <w:t>L</w:t>
      </w:r>
      <w:r w:rsidR="00E72F1B">
        <w:rPr>
          <w:rFonts w:ascii="Arial" w:hAnsi="Arial" w:cs="Arial"/>
          <w:b/>
          <w:bCs/>
          <w:sz w:val="18"/>
          <w:szCs w:val="18"/>
        </w:rPr>
        <w:t>A</w:t>
      </w:r>
      <w:r w:rsidRPr="00A24C14">
        <w:rPr>
          <w:rFonts w:ascii="Arial" w:hAnsi="Arial" w:cs="Arial"/>
          <w:b/>
          <w:bCs/>
          <w:sz w:val="18"/>
          <w:szCs w:val="18"/>
        </w:rPr>
        <w:t xml:space="preserve"> </w:t>
      </w:r>
      <w:r w:rsidR="00E72F1B">
        <w:rPr>
          <w:rFonts w:ascii="Arial" w:hAnsi="Arial" w:cs="Arial"/>
          <w:b/>
          <w:bCs/>
          <w:sz w:val="18"/>
          <w:szCs w:val="18"/>
        </w:rPr>
        <w:t xml:space="preserve">RESPECYIVA </w:t>
      </w:r>
      <w:r w:rsidRPr="00A24C14">
        <w:rPr>
          <w:rFonts w:ascii="Arial" w:hAnsi="Arial" w:cs="Arial"/>
          <w:b/>
          <w:bCs/>
          <w:sz w:val="18"/>
          <w:szCs w:val="18"/>
        </w:rPr>
        <w:t>ACTA DE INICIO.</w:t>
      </w:r>
    </w:p>
    <w:p w14:paraId="14D6B5A7" w14:textId="77777777" w:rsidR="003663A8" w:rsidRPr="00B749D9" w:rsidRDefault="003663A8" w:rsidP="003663A8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before="120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B749D9">
        <w:rPr>
          <w:rFonts w:ascii="Arial" w:hAnsi="Arial" w:cs="Arial"/>
          <w:b/>
          <w:bCs/>
          <w:sz w:val="18"/>
          <w:szCs w:val="18"/>
          <w:u w:val="single"/>
        </w:rPr>
        <w:t xml:space="preserve">LUGAR DE DESARROLLO DEL CONTRATO </w:t>
      </w:r>
    </w:p>
    <w:p w14:paraId="0C03718F" w14:textId="77777777" w:rsidR="003663A8" w:rsidRDefault="003663A8" w:rsidP="003663A8">
      <w:pPr>
        <w:pStyle w:val="Default"/>
        <w:jc w:val="both"/>
        <w:rPr>
          <w:sz w:val="18"/>
          <w:szCs w:val="18"/>
        </w:rPr>
      </w:pPr>
      <w:r w:rsidRPr="00B749D9">
        <w:rPr>
          <w:sz w:val="18"/>
          <w:szCs w:val="18"/>
        </w:rPr>
        <w:t xml:space="preserve">En la Sede Principal de la </w:t>
      </w:r>
      <w:r>
        <w:rPr>
          <w:b/>
          <w:bCs/>
          <w:sz w:val="18"/>
          <w:szCs w:val="18"/>
        </w:rPr>
        <w:t>INSTITUCION EDUCATIVA TECNICA FRANCISCO DE PAULA SANTANDER</w:t>
      </w:r>
      <w:r w:rsidRPr="00B749D9">
        <w:rPr>
          <w:sz w:val="18"/>
          <w:szCs w:val="18"/>
        </w:rPr>
        <w:t xml:space="preserve">, ubicada en </w:t>
      </w:r>
      <w:r>
        <w:rPr>
          <w:b/>
          <w:noProof/>
          <w:sz w:val="18"/>
          <w:szCs w:val="18"/>
        </w:rPr>
        <w:t>Carrara 21 25 49</w:t>
      </w:r>
      <w:r w:rsidRPr="00B749D9">
        <w:rPr>
          <w:sz w:val="18"/>
          <w:szCs w:val="18"/>
        </w:rPr>
        <w:t>.</w:t>
      </w:r>
    </w:p>
    <w:p w14:paraId="7B2833AB" w14:textId="77777777" w:rsidR="003663A8" w:rsidRPr="00B749D9" w:rsidRDefault="003663A8" w:rsidP="003663A8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before="120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B749D9">
        <w:rPr>
          <w:rFonts w:ascii="Arial" w:hAnsi="Arial" w:cs="Arial"/>
          <w:b/>
          <w:bCs/>
          <w:sz w:val="18"/>
          <w:szCs w:val="18"/>
          <w:u w:val="single"/>
        </w:rPr>
        <w:t xml:space="preserve">VALOR ESTIMADO DEL CONTRATO. </w:t>
      </w:r>
    </w:p>
    <w:p w14:paraId="50531437" w14:textId="77777777" w:rsidR="003663A8" w:rsidRDefault="003663A8" w:rsidP="003663A8">
      <w:pPr>
        <w:pStyle w:val="Default"/>
        <w:jc w:val="both"/>
        <w:rPr>
          <w:bCs/>
          <w:sz w:val="18"/>
          <w:szCs w:val="18"/>
        </w:rPr>
      </w:pPr>
      <w:r w:rsidRPr="00EB29DD">
        <w:rPr>
          <w:b/>
          <w:bCs/>
          <w:sz w:val="18"/>
          <w:szCs w:val="18"/>
        </w:rPr>
        <w:lastRenderedPageBreak/>
        <w:t>EL VALOR ESTIMADO ES DE:</w:t>
      </w:r>
      <w:r>
        <w:rPr>
          <w:b/>
          <w:bCs/>
          <w:sz w:val="18"/>
          <w:szCs w:val="18"/>
        </w:rPr>
        <w:t xml:space="preserve"> </w:t>
      </w:r>
      <w:r>
        <w:rPr>
          <w:b/>
          <w:sz w:val="18"/>
          <w:szCs w:val="18"/>
        </w:rPr>
        <w:t>TRES MILLONES TRESCIENTOS NOVENTA Y TRES MIL OCHOCIENTOS OCHENTA CON 00/100. PESOS</w:t>
      </w:r>
      <w:r>
        <w:rPr>
          <w:b/>
          <w:bCs/>
          <w:sz w:val="18"/>
          <w:szCs w:val="18"/>
        </w:rPr>
        <w:t xml:space="preserve">  (</w:t>
      </w:r>
      <w:r>
        <w:rPr>
          <w:b/>
          <w:noProof/>
          <w:sz w:val="18"/>
          <w:szCs w:val="18"/>
        </w:rPr>
        <w:t>$ 3.393.880,00)</w:t>
      </w:r>
      <w:r w:rsidRPr="00EB29DD">
        <w:rPr>
          <w:sz w:val="18"/>
          <w:szCs w:val="18"/>
        </w:rPr>
        <w:t xml:space="preserve">, </w:t>
      </w:r>
      <w:r w:rsidRPr="00EB29DD">
        <w:rPr>
          <w:bCs/>
          <w:sz w:val="18"/>
          <w:szCs w:val="18"/>
        </w:rPr>
        <w:t xml:space="preserve">incluidos </w:t>
      </w:r>
      <w:r w:rsidRPr="00A24C14">
        <w:rPr>
          <w:sz w:val="18"/>
          <w:szCs w:val="18"/>
        </w:rPr>
        <w:t>impuestos</w:t>
      </w:r>
      <w:r w:rsidRPr="00EB29DD">
        <w:rPr>
          <w:bCs/>
          <w:sz w:val="18"/>
          <w:szCs w:val="18"/>
        </w:rPr>
        <w:t xml:space="preserve"> </w:t>
      </w:r>
      <w:r>
        <w:rPr>
          <w:bCs/>
          <w:sz w:val="18"/>
          <w:szCs w:val="18"/>
        </w:rPr>
        <w:t xml:space="preserve">Nacionales, Estampillas y otras retenciones de carácter municipal y/o Departamentales, como también los </w:t>
      </w:r>
      <w:r w:rsidRPr="00EB29DD">
        <w:rPr>
          <w:bCs/>
          <w:sz w:val="18"/>
          <w:szCs w:val="18"/>
        </w:rPr>
        <w:t>costos a que haya lugar.</w:t>
      </w:r>
    </w:p>
    <w:p w14:paraId="1E3B6DCE" w14:textId="77777777" w:rsidR="003663A8" w:rsidRPr="00B749D9" w:rsidRDefault="003663A8" w:rsidP="003663A8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18"/>
          <w:szCs w:val="18"/>
        </w:rPr>
      </w:pPr>
      <w:r w:rsidRPr="00B749D9">
        <w:rPr>
          <w:rFonts w:ascii="Arial" w:hAnsi="Arial" w:cs="Arial"/>
          <w:b/>
          <w:bCs/>
          <w:sz w:val="18"/>
          <w:szCs w:val="18"/>
          <w:u w:val="single"/>
        </w:rPr>
        <w:t>FORMA DE PAGO</w:t>
      </w:r>
      <w:r w:rsidRPr="00B749D9">
        <w:rPr>
          <w:rFonts w:ascii="Arial" w:hAnsi="Arial" w:cs="Arial"/>
          <w:b/>
          <w:bCs/>
          <w:sz w:val="18"/>
          <w:szCs w:val="18"/>
        </w:rPr>
        <w:t>.</w:t>
      </w:r>
    </w:p>
    <w:p w14:paraId="68F039EC" w14:textId="5083EA5E" w:rsidR="003663A8" w:rsidRPr="00B749D9" w:rsidRDefault="003663A8" w:rsidP="003663A8">
      <w:pPr>
        <w:widowControl w:val="0"/>
        <w:tabs>
          <w:tab w:val="left" w:pos="820"/>
        </w:tabs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B749D9">
        <w:rPr>
          <w:rFonts w:ascii="Arial" w:hAnsi="Arial" w:cs="Arial"/>
          <w:sz w:val="18"/>
          <w:szCs w:val="18"/>
        </w:rPr>
        <w:t xml:space="preserve">La </w:t>
      </w:r>
      <w:r>
        <w:rPr>
          <w:rFonts w:ascii="Arial" w:hAnsi="Arial" w:cs="Arial"/>
          <w:b/>
          <w:bCs/>
          <w:sz w:val="18"/>
          <w:szCs w:val="18"/>
        </w:rPr>
        <w:t>INSTITUCION EDUCATIVA TECNICA FRANCISCO DE PAULA SANTANDER</w:t>
      </w:r>
      <w:r w:rsidRPr="00B749D9">
        <w:rPr>
          <w:rFonts w:ascii="Arial" w:hAnsi="Arial" w:cs="Arial"/>
          <w:b/>
          <w:bCs/>
          <w:sz w:val="18"/>
          <w:szCs w:val="18"/>
        </w:rPr>
        <w:t xml:space="preserve">, </w:t>
      </w:r>
      <w:r w:rsidRPr="00B749D9">
        <w:rPr>
          <w:rFonts w:ascii="Arial" w:hAnsi="Arial" w:cs="Arial"/>
          <w:sz w:val="18"/>
          <w:szCs w:val="18"/>
        </w:rPr>
        <w:t xml:space="preserve">pagará cancelará </w:t>
      </w:r>
      <w:r w:rsidR="001827D7" w:rsidRPr="00B749D9">
        <w:rPr>
          <w:rFonts w:ascii="Arial" w:hAnsi="Arial" w:cs="Arial"/>
          <w:sz w:val="18"/>
          <w:szCs w:val="18"/>
        </w:rPr>
        <w:t xml:space="preserve">5 días hábiles siguientes al recibido a satisfacción </w:t>
      </w:r>
      <w:r w:rsidR="00E72F1B">
        <w:rPr>
          <w:rFonts w:ascii="Arial" w:hAnsi="Arial" w:cs="Arial"/>
          <w:sz w:val="18"/>
          <w:szCs w:val="18"/>
        </w:rPr>
        <w:t>d</w:t>
      </w:r>
      <w:r w:rsidR="001827D7" w:rsidRPr="00B749D9">
        <w:rPr>
          <w:rFonts w:ascii="Arial" w:hAnsi="Arial" w:cs="Arial"/>
          <w:sz w:val="18"/>
          <w:szCs w:val="18"/>
        </w:rPr>
        <w:t>el objeto de</w:t>
      </w:r>
      <w:r w:rsidR="001827D7">
        <w:rPr>
          <w:rFonts w:ascii="Arial" w:hAnsi="Arial" w:cs="Arial"/>
          <w:sz w:val="18"/>
          <w:szCs w:val="18"/>
        </w:rPr>
        <w:t xml:space="preserve"> </w:t>
      </w:r>
      <w:r w:rsidR="001827D7" w:rsidRPr="00B749D9">
        <w:rPr>
          <w:rFonts w:ascii="Arial" w:hAnsi="Arial" w:cs="Arial"/>
          <w:sz w:val="18"/>
          <w:szCs w:val="18"/>
        </w:rPr>
        <w:t>l</w:t>
      </w:r>
      <w:r w:rsidR="001827D7">
        <w:rPr>
          <w:rFonts w:ascii="Arial" w:hAnsi="Arial" w:cs="Arial"/>
          <w:sz w:val="18"/>
          <w:szCs w:val="18"/>
        </w:rPr>
        <w:t>a</w:t>
      </w:r>
      <w:r w:rsidR="001827D7" w:rsidRPr="00B749D9">
        <w:rPr>
          <w:rFonts w:ascii="Arial" w:hAnsi="Arial" w:cs="Arial"/>
          <w:sz w:val="18"/>
          <w:szCs w:val="18"/>
        </w:rPr>
        <w:t xml:space="preserve"> </w:t>
      </w:r>
      <w:r w:rsidR="001827D7">
        <w:rPr>
          <w:rFonts w:ascii="Arial" w:hAnsi="Arial" w:cs="Arial"/>
          <w:sz w:val="18"/>
          <w:szCs w:val="18"/>
        </w:rPr>
        <w:t xml:space="preserve">futura </w:t>
      </w:r>
      <w:r w:rsidR="001827D7" w:rsidRPr="00B749D9">
        <w:rPr>
          <w:rFonts w:ascii="Arial" w:hAnsi="Arial" w:cs="Arial"/>
          <w:sz w:val="18"/>
          <w:szCs w:val="18"/>
        </w:rPr>
        <w:t>contrat</w:t>
      </w:r>
      <w:r w:rsidR="001827D7">
        <w:rPr>
          <w:rFonts w:ascii="Arial" w:hAnsi="Arial" w:cs="Arial"/>
          <w:sz w:val="18"/>
          <w:szCs w:val="18"/>
        </w:rPr>
        <w:t>aci</w:t>
      </w:r>
      <w:r w:rsidR="001827D7" w:rsidRPr="00B749D9">
        <w:rPr>
          <w:rFonts w:ascii="Arial" w:hAnsi="Arial" w:cs="Arial"/>
          <w:sz w:val="18"/>
          <w:szCs w:val="18"/>
        </w:rPr>
        <w:t>ó</w:t>
      </w:r>
      <w:r w:rsidR="001827D7">
        <w:rPr>
          <w:rFonts w:ascii="Arial" w:hAnsi="Arial" w:cs="Arial"/>
          <w:sz w:val="18"/>
          <w:szCs w:val="18"/>
        </w:rPr>
        <w:t>n</w:t>
      </w:r>
      <w:r w:rsidR="001827D7" w:rsidRPr="00B749D9">
        <w:rPr>
          <w:rFonts w:ascii="Arial" w:hAnsi="Arial" w:cs="Arial"/>
          <w:sz w:val="18"/>
          <w:szCs w:val="18"/>
        </w:rPr>
        <w:t>.</w:t>
      </w:r>
    </w:p>
    <w:p w14:paraId="62EAF484" w14:textId="77777777" w:rsidR="003663A8" w:rsidRPr="00B749D9" w:rsidRDefault="003663A8" w:rsidP="003663A8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before="120"/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B749D9">
        <w:rPr>
          <w:rFonts w:ascii="Arial" w:hAnsi="Arial" w:cs="Arial"/>
          <w:b/>
          <w:bCs/>
          <w:sz w:val="18"/>
          <w:szCs w:val="18"/>
          <w:u w:val="single"/>
        </w:rPr>
        <w:t>REQUISITOS PARA EL PAGO:</w:t>
      </w:r>
    </w:p>
    <w:p w14:paraId="6AB3475D" w14:textId="77777777" w:rsidR="003663A8" w:rsidRPr="00B749D9" w:rsidRDefault="003663A8" w:rsidP="003663A8">
      <w:pPr>
        <w:widowControl w:val="0"/>
        <w:autoSpaceDE w:val="0"/>
        <w:autoSpaceDN w:val="0"/>
        <w:adjustRightInd w:val="0"/>
        <w:spacing w:line="1" w:lineRule="exact"/>
        <w:rPr>
          <w:rFonts w:ascii="Arial" w:hAnsi="Arial" w:cs="Arial"/>
          <w:sz w:val="18"/>
          <w:szCs w:val="18"/>
        </w:rPr>
      </w:pPr>
    </w:p>
    <w:p w14:paraId="7AC5ABB3" w14:textId="77777777" w:rsidR="003663A8" w:rsidRPr="00B749D9" w:rsidRDefault="003663A8" w:rsidP="003663A8">
      <w:pPr>
        <w:pStyle w:val="Prrafodelista"/>
        <w:widowControl w:val="0"/>
        <w:numPr>
          <w:ilvl w:val="0"/>
          <w:numId w:val="29"/>
        </w:numPr>
        <w:tabs>
          <w:tab w:val="left" w:pos="820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bCs/>
          <w:sz w:val="18"/>
          <w:szCs w:val="18"/>
        </w:rPr>
      </w:pPr>
      <w:r w:rsidRPr="00B749D9">
        <w:rPr>
          <w:rFonts w:ascii="Arial" w:hAnsi="Arial" w:cs="Arial"/>
          <w:bCs/>
          <w:sz w:val="18"/>
          <w:szCs w:val="18"/>
        </w:rPr>
        <w:t xml:space="preserve">Acta de recibido a satisfacción del servicio suscrito por el supervisor. </w:t>
      </w:r>
    </w:p>
    <w:p w14:paraId="0C58E7F8" w14:textId="77777777" w:rsidR="003663A8" w:rsidRPr="00B749D9" w:rsidRDefault="003663A8" w:rsidP="003663A8">
      <w:pPr>
        <w:pStyle w:val="Prrafodelista"/>
        <w:widowControl w:val="0"/>
        <w:numPr>
          <w:ilvl w:val="0"/>
          <w:numId w:val="29"/>
        </w:numPr>
        <w:tabs>
          <w:tab w:val="left" w:pos="820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bCs/>
          <w:sz w:val="18"/>
          <w:szCs w:val="18"/>
        </w:rPr>
      </w:pPr>
      <w:r w:rsidRPr="00B749D9">
        <w:rPr>
          <w:rFonts w:ascii="Arial" w:hAnsi="Arial" w:cs="Arial"/>
          <w:bCs/>
          <w:sz w:val="18"/>
          <w:szCs w:val="18"/>
        </w:rPr>
        <w:t xml:space="preserve">Planilla de pago de obligaciones asumidas por parte del CONTRATISTA por concepto de salud, pensiones, riesgos profesionales, aportes a Cajas de Compensación Familiar, ICBF y SENA de sus empleados, adjuntando planillas de pago. </w:t>
      </w:r>
    </w:p>
    <w:p w14:paraId="49C7C4F9" w14:textId="77777777" w:rsidR="003663A8" w:rsidRPr="00B749D9" w:rsidRDefault="003663A8" w:rsidP="003663A8">
      <w:pPr>
        <w:pStyle w:val="Prrafodelista"/>
        <w:widowControl w:val="0"/>
        <w:numPr>
          <w:ilvl w:val="0"/>
          <w:numId w:val="29"/>
        </w:numPr>
        <w:tabs>
          <w:tab w:val="left" w:pos="820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bCs/>
          <w:sz w:val="18"/>
          <w:szCs w:val="18"/>
        </w:rPr>
      </w:pPr>
      <w:r w:rsidRPr="00B749D9">
        <w:rPr>
          <w:rFonts w:ascii="Arial" w:hAnsi="Arial" w:cs="Arial"/>
          <w:bCs/>
          <w:sz w:val="18"/>
          <w:szCs w:val="18"/>
        </w:rPr>
        <w:t xml:space="preserve">Factura y/o Cuenta de cobro. </w:t>
      </w:r>
    </w:p>
    <w:p w14:paraId="0FDC60EC" w14:textId="77777777" w:rsidR="003663A8" w:rsidRPr="00B749D9" w:rsidRDefault="003663A8" w:rsidP="003663A8">
      <w:pPr>
        <w:pStyle w:val="Prrafodelista"/>
        <w:widowControl w:val="0"/>
        <w:numPr>
          <w:ilvl w:val="0"/>
          <w:numId w:val="29"/>
        </w:numPr>
        <w:tabs>
          <w:tab w:val="left" w:pos="820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bCs/>
          <w:sz w:val="18"/>
          <w:szCs w:val="18"/>
        </w:rPr>
      </w:pPr>
      <w:r w:rsidRPr="00B749D9">
        <w:rPr>
          <w:rFonts w:ascii="Arial" w:hAnsi="Arial" w:cs="Arial"/>
          <w:bCs/>
          <w:sz w:val="18"/>
          <w:szCs w:val="18"/>
        </w:rPr>
        <w:t xml:space="preserve">Para la terminación del contrato se deberá adjuntar Acta de Liquidación debidamente firmada por las partes. </w:t>
      </w:r>
    </w:p>
    <w:p w14:paraId="147EF6C2" w14:textId="77777777" w:rsidR="003663A8" w:rsidRDefault="003663A8" w:rsidP="003663A8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 w:val="18"/>
          <w:szCs w:val="18"/>
        </w:rPr>
      </w:pPr>
      <w:r w:rsidRPr="00B749D9">
        <w:rPr>
          <w:rFonts w:ascii="Arial" w:hAnsi="Arial" w:cs="Arial"/>
          <w:bCs/>
          <w:sz w:val="18"/>
          <w:szCs w:val="18"/>
        </w:rPr>
        <w:t>Los anteriores documentos serán radicados en la Oficina del Pagador, y su pago se realizará dentro de los cinco (5) días hábiles posteriores</w:t>
      </w:r>
    </w:p>
    <w:p w14:paraId="0B396A2F" w14:textId="77777777" w:rsidR="003663A8" w:rsidRPr="00E06518" w:rsidRDefault="003663A8" w:rsidP="003663A8">
      <w:pPr>
        <w:pStyle w:val="Default"/>
        <w:spacing w:before="120" w:after="360"/>
        <w:jc w:val="both"/>
        <w:rPr>
          <w:sz w:val="18"/>
          <w:szCs w:val="18"/>
        </w:rPr>
      </w:pPr>
      <w:r w:rsidRPr="00E06518">
        <w:rPr>
          <w:sz w:val="18"/>
          <w:szCs w:val="18"/>
        </w:rPr>
        <w:t xml:space="preserve">Forman parte integrante del </w:t>
      </w:r>
      <w:r>
        <w:rPr>
          <w:sz w:val="18"/>
          <w:szCs w:val="18"/>
        </w:rPr>
        <w:t>proceso</w:t>
      </w:r>
      <w:r w:rsidRPr="00E06518">
        <w:rPr>
          <w:sz w:val="18"/>
          <w:szCs w:val="18"/>
        </w:rPr>
        <w:t>, la presente Carta de Invitación y la documentación</w:t>
      </w:r>
      <w:r>
        <w:rPr>
          <w:sz w:val="18"/>
          <w:szCs w:val="18"/>
        </w:rPr>
        <w:t xml:space="preserve"> </w:t>
      </w:r>
      <w:r w:rsidRPr="00E06518">
        <w:rPr>
          <w:sz w:val="18"/>
          <w:szCs w:val="18"/>
        </w:rPr>
        <w:t>que se detalla a continuación, la cual describe los aspectos principales del trabajo a realizar y los</w:t>
      </w:r>
      <w:r>
        <w:rPr>
          <w:sz w:val="18"/>
          <w:szCs w:val="18"/>
        </w:rPr>
        <w:t xml:space="preserve"> </w:t>
      </w:r>
      <w:r w:rsidRPr="00E06518">
        <w:rPr>
          <w:sz w:val="18"/>
          <w:szCs w:val="18"/>
        </w:rPr>
        <w:t>demás requisitos relativos a la contratación y presentación de propuestas</w:t>
      </w:r>
      <w:r>
        <w:rPr>
          <w:sz w:val="18"/>
          <w:szCs w:val="18"/>
        </w:rPr>
        <w:t>.</w:t>
      </w:r>
    </w:p>
    <w:p w14:paraId="34AB50A9" w14:textId="77777777" w:rsidR="003663A8" w:rsidRDefault="003663A8" w:rsidP="003663A8">
      <w:pPr>
        <w:pStyle w:val="Default"/>
        <w:spacing w:after="840"/>
        <w:jc w:val="both"/>
        <w:rPr>
          <w:sz w:val="18"/>
          <w:szCs w:val="18"/>
        </w:rPr>
      </w:pPr>
      <w:r w:rsidRPr="00D007D3">
        <w:rPr>
          <w:sz w:val="18"/>
          <w:szCs w:val="18"/>
        </w:rPr>
        <w:t>Atentamente,</w:t>
      </w:r>
    </w:p>
    <w:p w14:paraId="2B423717" w14:textId="77777777" w:rsidR="003663A8" w:rsidRPr="00D007D3" w:rsidRDefault="003663A8" w:rsidP="003663A8">
      <w:pPr>
        <w:widowControl w:val="0"/>
        <w:shd w:val="clear" w:color="auto" w:fill="FFFFFF"/>
        <w:autoSpaceDE w:val="0"/>
        <w:autoSpaceDN w:val="0"/>
        <w:adjustRightInd w:val="0"/>
        <w:spacing w:line="239" w:lineRule="auto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</w:rPr>
        <w:t>VILMA ROSA VALEGA DE DE LA HOZ</w:t>
      </w:r>
    </w:p>
    <w:p w14:paraId="24FA613D" w14:textId="752BF008" w:rsidR="003663A8" w:rsidRDefault="003663A8" w:rsidP="00AC22D4">
      <w:pPr>
        <w:pStyle w:val="Default"/>
        <w:jc w:val="both"/>
        <w:rPr>
          <w:sz w:val="18"/>
          <w:szCs w:val="18"/>
        </w:rPr>
      </w:pPr>
      <w:r w:rsidRPr="00D007D3">
        <w:rPr>
          <w:sz w:val="18"/>
          <w:szCs w:val="18"/>
        </w:rPr>
        <w:t>Ordenador del gasto</w:t>
      </w:r>
    </w:p>
    <w:p w14:paraId="71E97A9B" w14:textId="77777777" w:rsidR="003663A8" w:rsidRDefault="003663A8" w:rsidP="000D167E">
      <w:pPr>
        <w:pStyle w:val="Default"/>
        <w:spacing w:after="240"/>
        <w:jc w:val="both"/>
        <w:rPr>
          <w:sz w:val="18"/>
          <w:szCs w:val="18"/>
        </w:rPr>
      </w:pPr>
    </w:p>
    <w:sectPr w:rsidR="003663A8" w:rsidSect="00AC22D4">
      <w:pgSz w:w="12240" w:h="15840" w:code="1"/>
      <w:pgMar w:top="1701" w:right="1021" w:bottom="1134" w:left="1021" w:header="720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43C39" w14:textId="77777777" w:rsidR="00097765" w:rsidRDefault="00097765">
      <w:r>
        <w:separator/>
      </w:r>
    </w:p>
  </w:endnote>
  <w:endnote w:type="continuationSeparator" w:id="0">
    <w:p w14:paraId="1CB93FA3" w14:textId="77777777" w:rsidR="00097765" w:rsidRDefault="00097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767AE" w14:textId="77777777" w:rsidR="00097765" w:rsidRDefault="00097765">
      <w:r>
        <w:separator/>
      </w:r>
    </w:p>
  </w:footnote>
  <w:footnote w:type="continuationSeparator" w:id="0">
    <w:p w14:paraId="53CB5092" w14:textId="77777777" w:rsidR="00097765" w:rsidRDefault="000977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04B7A"/>
    <w:multiLevelType w:val="hybridMultilevel"/>
    <w:tmpl w:val="7E6C91A6"/>
    <w:lvl w:ilvl="0" w:tplc="B38EF418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D45C4E5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4290FC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5832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240C44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95A0A1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1C25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6EF8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788874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B05E1"/>
    <w:multiLevelType w:val="hybridMultilevel"/>
    <w:tmpl w:val="9EEE9C32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A274E"/>
    <w:multiLevelType w:val="hybridMultilevel"/>
    <w:tmpl w:val="8774DB6C"/>
    <w:lvl w:ilvl="0" w:tplc="240A0011">
      <w:start w:val="1"/>
      <w:numFmt w:val="decimal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48469C"/>
    <w:multiLevelType w:val="hybridMultilevel"/>
    <w:tmpl w:val="0916F8FC"/>
    <w:lvl w:ilvl="0" w:tplc="AD74C686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8818A90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F3861D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B63B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AD638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BC8028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E20C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77C7EC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A464159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F555A4"/>
    <w:multiLevelType w:val="hybridMultilevel"/>
    <w:tmpl w:val="932476BE"/>
    <w:lvl w:ilvl="0" w:tplc="33687364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5FE8CF2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E5A6A06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048E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C5651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5F9412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FA8AE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1CA5B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A2587AD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3168E"/>
    <w:multiLevelType w:val="hybridMultilevel"/>
    <w:tmpl w:val="05CCCFDE"/>
    <w:lvl w:ilvl="0" w:tplc="70784B3E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6306ED4"/>
    <w:multiLevelType w:val="hybridMultilevel"/>
    <w:tmpl w:val="CD4A4B68"/>
    <w:lvl w:ilvl="0" w:tplc="66FE7FA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0E1652"/>
    <w:multiLevelType w:val="multilevel"/>
    <w:tmpl w:val="1AE888E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2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8257BA4"/>
    <w:multiLevelType w:val="hybridMultilevel"/>
    <w:tmpl w:val="226AB968"/>
    <w:lvl w:ilvl="0" w:tplc="4CCA4C16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9" w15:restartNumberingAfterBreak="0">
    <w:nsid w:val="226F46C2"/>
    <w:multiLevelType w:val="hybridMultilevel"/>
    <w:tmpl w:val="F55C4BE0"/>
    <w:lvl w:ilvl="0" w:tplc="3DEC0AC2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color w:val="auto"/>
        <w:sz w:val="18"/>
        <w:szCs w:val="1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354431"/>
    <w:multiLevelType w:val="hybridMultilevel"/>
    <w:tmpl w:val="8DDE07CE"/>
    <w:lvl w:ilvl="0" w:tplc="BB5064F6">
      <w:start w:val="1"/>
      <w:numFmt w:val="bullet"/>
      <w:lvlText w:val=""/>
      <w:lvlJc w:val="left"/>
      <w:pPr>
        <w:tabs>
          <w:tab w:val="num" w:pos="360"/>
        </w:tabs>
        <w:ind w:left="360" w:firstLine="0"/>
      </w:pPr>
      <w:rPr>
        <w:rFonts w:ascii="Symbol" w:hAnsi="Symbol" w:hint="default"/>
      </w:rPr>
    </w:lvl>
    <w:lvl w:ilvl="1" w:tplc="08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055C98"/>
    <w:multiLevelType w:val="hybridMultilevel"/>
    <w:tmpl w:val="C6AA0C72"/>
    <w:lvl w:ilvl="0" w:tplc="604CA1D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445283D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E1C859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5CF7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210EF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6E1CC3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8EB2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1563F3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A88448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072934"/>
    <w:multiLevelType w:val="hybridMultilevel"/>
    <w:tmpl w:val="F9640C4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00544C0"/>
    <w:multiLevelType w:val="multilevel"/>
    <w:tmpl w:val="5FD4A0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433C0DAE"/>
    <w:multiLevelType w:val="hybridMultilevel"/>
    <w:tmpl w:val="F5103218"/>
    <w:lvl w:ilvl="0" w:tplc="08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8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EAD190A"/>
    <w:multiLevelType w:val="hybridMultilevel"/>
    <w:tmpl w:val="84505DD4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07A210A"/>
    <w:multiLevelType w:val="hybridMultilevel"/>
    <w:tmpl w:val="4E6CDC2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0905789"/>
    <w:multiLevelType w:val="hybridMultilevel"/>
    <w:tmpl w:val="B9069FC0"/>
    <w:lvl w:ilvl="0" w:tplc="240A0001">
      <w:start w:val="1"/>
      <w:numFmt w:val="bullet"/>
      <w:lvlText w:val=""/>
      <w:lvlJc w:val="left"/>
      <w:pPr>
        <w:ind w:left="1667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38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10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82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54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26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98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70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427" w:hanging="360"/>
      </w:pPr>
      <w:rPr>
        <w:rFonts w:ascii="Wingdings" w:hAnsi="Wingdings" w:hint="default"/>
      </w:rPr>
    </w:lvl>
  </w:abstractNum>
  <w:abstractNum w:abstractNumId="18" w15:restartNumberingAfterBreak="0">
    <w:nsid w:val="5C5B661B"/>
    <w:multiLevelType w:val="hybridMultilevel"/>
    <w:tmpl w:val="CE844016"/>
    <w:lvl w:ilvl="0" w:tplc="0BBA4BC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1583E62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C06EDA9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769A8DC0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9564C170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9861CB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1758ED38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E88BDF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5BAE990E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60892CCA"/>
    <w:multiLevelType w:val="hybridMultilevel"/>
    <w:tmpl w:val="EF147F3E"/>
    <w:lvl w:ilvl="0" w:tplc="9C4479E4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A3269AF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81ECBB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3CE7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2C323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B6381D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D2CA9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8C4CC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8ED8A0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BA11DF"/>
    <w:multiLevelType w:val="hybridMultilevel"/>
    <w:tmpl w:val="B26C7254"/>
    <w:lvl w:ilvl="0" w:tplc="836E7CB4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8"/>
        <w:szCs w:val="18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6AA51BB"/>
    <w:multiLevelType w:val="multilevel"/>
    <w:tmpl w:val="C57482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2" w15:restartNumberingAfterBreak="0">
    <w:nsid w:val="68530FEF"/>
    <w:multiLevelType w:val="hybridMultilevel"/>
    <w:tmpl w:val="FBAC7DB6"/>
    <w:lvl w:ilvl="0" w:tplc="488A266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1406A77"/>
    <w:multiLevelType w:val="hybridMultilevel"/>
    <w:tmpl w:val="6EBA6C1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36B1B45"/>
    <w:multiLevelType w:val="hybridMultilevel"/>
    <w:tmpl w:val="9A762778"/>
    <w:lvl w:ilvl="0" w:tplc="6DE0A50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24"/>
        </w:tabs>
        <w:ind w:left="24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744"/>
        </w:tabs>
        <w:ind w:left="744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1464"/>
        </w:tabs>
        <w:ind w:left="1464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2184"/>
        </w:tabs>
        <w:ind w:left="2184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2904"/>
        </w:tabs>
        <w:ind w:left="2904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3624"/>
        </w:tabs>
        <w:ind w:left="3624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4344"/>
        </w:tabs>
        <w:ind w:left="4344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5064"/>
        </w:tabs>
        <w:ind w:left="5064" w:hanging="180"/>
      </w:pPr>
    </w:lvl>
  </w:abstractNum>
  <w:abstractNum w:abstractNumId="25" w15:restartNumberingAfterBreak="0">
    <w:nsid w:val="74C03DAD"/>
    <w:multiLevelType w:val="hybridMultilevel"/>
    <w:tmpl w:val="B04A91CC"/>
    <w:lvl w:ilvl="0" w:tplc="2B2450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D48E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487B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E2FD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D45A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6FB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06CC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A44A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C8BA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F404E7"/>
    <w:multiLevelType w:val="hybridMultilevel"/>
    <w:tmpl w:val="755E0F6C"/>
    <w:lvl w:ilvl="0" w:tplc="D554872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9AED3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E7E85C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9A70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5AE94F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4E0C81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BAB7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34376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C29EC80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E52C99"/>
    <w:multiLevelType w:val="multilevel"/>
    <w:tmpl w:val="8E7A5C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2160" w:hanging="1080"/>
      </w:pPr>
      <w:rPr>
        <w:rFonts w:ascii="Symbol" w:hAnsi="Symbo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8" w15:restartNumberingAfterBreak="0">
    <w:nsid w:val="7F4373A4"/>
    <w:multiLevelType w:val="multilevel"/>
    <w:tmpl w:val="4FBC3BE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9"/>
  </w:num>
  <w:num w:numId="4">
    <w:abstractNumId w:val="11"/>
  </w:num>
  <w:num w:numId="5">
    <w:abstractNumId w:val="26"/>
  </w:num>
  <w:num w:numId="6">
    <w:abstractNumId w:val="3"/>
  </w:num>
  <w:num w:numId="7">
    <w:abstractNumId w:val="25"/>
  </w:num>
  <w:num w:numId="8">
    <w:abstractNumId w:val="18"/>
  </w:num>
  <w:num w:numId="9">
    <w:abstractNumId w:val="16"/>
  </w:num>
  <w:num w:numId="10">
    <w:abstractNumId w:val="10"/>
  </w:num>
  <w:num w:numId="11">
    <w:abstractNumId w:val="14"/>
  </w:num>
  <w:num w:numId="12">
    <w:abstractNumId w:val="6"/>
  </w:num>
  <w:num w:numId="13">
    <w:abstractNumId w:val="15"/>
  </w:num>
  <w:num w:numId="14">
    <w:abstractNumId w:val="5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</w:num>
  <w:num w:numId="17">
    <w:abstractNumId w:val="24"/>
  </w:num>
  <w:num w:numId="18">
    <w:abstractNumId w:val="9"/>
  </w:num>
  <w:num w:numId="19">
    <w:abstractNumId w:val="12"/>
  </w:num>
  <w:num w:numId="20">
    <w:abstractNumId w:val="7"/>
  </w:num>
  <w:num w:numId="21">
    <w:abstractNumId w:val="8"/>
  </w:num>
  <w:num w:numId="22">
    <w:abstractNumId w:val="2"/>
  </w:num>
  <w:num w:numId="23">
    <w:abstractNumId w:val="27"/>
  </w:num>
  <w:num w:numId="24">
    <w:abstractNumId w:val="21"/>
  </w:num>
  <w:num w:numId="25">
    <w:abstractNumId w:val="17"/>
  </w:num>
  <w:num w:numId="26">
    <w:abstractNumId w:val="13"/>
  </w:num>
  <w:num w:numId="27">
    <w:abstractNumId w:val="28"/>
  </w:num>
  <w:num w:numId="28">
    <w:abstractNumId w:val="23"/>
  </w:num>
  <w:num w:numId="29">
    <w:abstractNumId w:val="1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3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4A9"/>
    <w:rsid w:val="000028A6"/>
    <w:rsid w:val="0001432C"/>
    <w:rsid w:val="000160C7"/>
    <w:rsid w:val="00016B48"/>
    <w:rsid w:val="000170BB"/>
    <w:rsid w:val="00025597"/>
    <w:rsid w:val="00030360"/>
    <w:rsid w:val="00031EE2"/>
    <w:rsid w:val="00037839"/>
    <w:rsid w:val="000432E8"/>
    <w:rsid w:val="00043A7F"/>
    <w:rsid w:val="00046316"/>
    <w:rsid w:val="00047F13"/>
    <w:rsid w:val="00050312"/>
    <w:rsid w:val="00064358"/>
    <w:rsid w:val="00073711"/>
    <w:rsid w:val="0007485E"/>
    <w:rsid w:val="000940A6"/>
    <w:rsid w:val="00097765"/>
    <w:rsid w:val="000A7961"/>
    <w:rsid w:val="000B0457"/>
    <w:rsid w:val="000B2DBD"/>
    <w:rsid w:val="000B4CE2"/>
    <w:rsid w:val="000C19B5"/>
    <w:rsid w:val="000C3529"/>
    <w:rsid w:val="000C4299"/>
    <w:rsid w:val="000D128F"/>
    <w:rsid w:val="000D167E"/>
    <w:rsid w:val="000F1635"/>
    <w:rsid w:val="0011796C"/>
    <w:rsid w:val="00122674"/>
    <w:rsid w:val="001238BC"/>
    <w:rsid w:val="00124559"/>
    <w:rsid w:val="00130F91"/>
    <w:rsid w:val="001310B5"/>
    <w:rsid w:val="00134CA3"/>
    <w:rsid w:val="001354A9"/>
    <w:rsid w:val="001746E7"/>
    <w:rsid w:val="001827D7"/>
    <w:rsid w:val="00190AEA"/>
    <w:rsid w:val="0019384B"/>
    <w:rsid w:val="001A04FE"/>
    <w:rsid w:val="001A0D9A"/>
    <w:rsid w:val="001B5434"/>
    <w:rsid w:val="001D04D4"/>
    <w:rsid w:val="001D55BF"/>
    <w:rsid w:val="001D712E"/>
    <w:rsid w:val="001F4B6F"/>
    <w:rsid w:val="00202FC3"/>
    <w:rsid w:val="002106B8"/>
    <w:rsid w:val="00220EDF"/>
    <w:rsid w:val="00221EC5"/>
    <w:rsid w:val="00223836"/>
    <w:rsid w:val="00224B6B"/>
    <w:rsid w:val="00225FA6"/>
    <w:rsid w:val="00243623"/>
    <w:rsid w:val="00245242"/>
    <w:rsid w:val="00247ADB"/>
    <w:rsid w:val="00251FA9"/>
    <w:rsid w:val="00252B1E"/>
    <w:rsid w:val="00262313"/>
    <w:rsid w:val="00265728"/>
    <w:rsid w:val="002713D2"/>
    <w:rsid w:val="00280080"/>
    <w:rsid w:val="00290C5D"/>
    <w:rsid w:val="002B34F0"/>
    <w:rsid w:val="002B55E6"/>
    <w:rsid w:val="002C16B0"/>
    <w:rsid w:val="002D65F0"/>
    <w:rsid w:val="002D71E2"/>
    <w:rsid w:val="002E0A06"/>
    <w:rsid w:val="003028F4"/>
    <w:rsid w:val="00303DBC"/>
    <w:rsid w:val="0030455B"/>
    <w:rsid w:val="00331E17"/>
    <w:rsid w:val="00337F25"/>
    <w:rsid w:val="00347C9D"/>
    <w:rsid w:val="00352B2E"/>
    <w:rsid w:val="0035357C"/>
    <w:rsid w:val="0036235C"/>
    <w:rsid w:val="00363F7B"/>
    <w:rsid w:val="00365B04"/>
    <w:rsid w:val="003663A8"/>
    <w:rsid w:val="003669A0"/>
    <w:rsid w:val="00373EE0"/>
    <w:rsid w:val="00390811"/>
    <w:rsid w:val="003A023A"/>
    <w:rsid w:val="003A3779"/>
    <w:rsid w:val="003A68FD"/>
    <w:rsid w:val="003B27BD"/>
    <w:rsid w:val="003B30A8"/>
    <w:rsid w:val="003B37D3"/>
    <w:rsid w:val="003B5A91"/>
    <w:rsid w:val="003B5F6F"/>
    <w:rsid w:val="003B63DD"/>
    <w:rsid w:val="003C2120"/>
    <w:rsid w:val="003C35B6"/>
    <w:rsid w:val="003C5D95"/>
    <w:rsid w:val="003D7BBF"/>
    <w:rsid w:val="003E27DE"/>
    <w:rsid w:val="003F56FF"/>
    <w:rsid w:val="00402D3A"/>
    <w:rsid w:val="00411461"/>
    <w:rsid w:val="0042517A"/>
    <w:rsid w:val="00435CC2"/>
    <w:rsid w:val="0044067C"/>
    <w:rsid w:val="00440EC1"/>
    <w:rsid w:val="00444BEC"/>
    <w:rsid w:val="0044666B"/>
    <w:rsid w:val="00451614"/>
    <w:rsid w:val="00463C5B"/>
    <w:rsid w:val="00465DFB"/>
    <w:rsid w:val="004809AA"/>
    <w:rsid w:val="00483E70"/>
    <w:rsid w:val="0048544A"/>
    <w:rsid w:val="0049377B"/>
    <w:rsid w:val="00495886"/>
    <w:rsid w:val="004973EA"/>
    <w:rsid w:val="00497917"/>
    <w:rsid w:val="004A24CA"/>
    <w:rsid w:val="004A2A17"/>
    <w:rsid w:val="004A321F"/>
    <w:rsid w:val="004A4446"/>
    <w:rsid w:val="004B3613"/>
    <w:rsid w:val="004B4E8F"/>
    <w:rsid w:val="004C5CF6"/>
    <w:rsid w:val="004D15FC"/>
    <w:rsid w:val="004D2A37"/>
    <w:rsid w:val="004E1A01"/>
    <w:rsid w:val="004F3FAE"/>
    <w:rsid w:val="004F6201"/>
    <w:rsid w:val="005044EC"/>
    <w:rsid w:val="005062CB"/>
    <w:rsid w:val="0051567E"/>
    <w:rsid w:val="00522B39"/>
    <w:rsid w:val="005302D6"/>
    <w:rsid w:val="0054260F"/>
    <w:rsid w:val="005563A2"/>
    <w:rsid w:val="00563198"/>
    <w:rsid w:val="00566DDA"/>
    <w:rsid w:val="00575AD2"/>
    <w:rsid w:val="00591517"/>
    <w:rsid w:val="005964DD"/>
    <w:rsid w:val="005A4795"/>
    <w:rsid w:val="005B1EE0"/>
    <w:rsid w:val="005C296B"/>
    <w:rsid w:val="005C656D"/>
    <w:rsid w:val="005C6C5B"/>
    <w:rsid w:val="005E557A"/>
    <w:rsid w:val="00602D2A"/>
    <w:rsid w:val="00604ABB"/>
    <w:rsid w:val="0060500E"/>
    <w:rsid w:val="006142DB"/>
    <w:rsid w:val="006222E8"/>
    <w:rsid w:val="0063631A"/>
    <w:rsid w:val="00642295"/>
    <w:rsid w:val="0065367D"/>
    <w:rsid w:val="00656AE9"/>
    <w:rsid w:val="0067401B"/>
    <w:rsid w:val="00676455"/>
    <w:rsid w:val="00683EC3"/>
    <w:rsid w:val="00683F83"/>
    <w:rsid w:val="0068684E"/>
    <w:rsid w:val="0069579A"/>
    <w:rsid w:val="006A2032"/>
    <w:rsid w:val="006B19FD"/>
    <w:rsid w:val="006B4E40"/>
    <w:rsid w:val="006B66FC"/>
    <w:rsid w:val="006C27B6"/>
    <w:rsid w:val="006C6538"/>
    <w:rsid w:val="006D5057"/>
    <w:rsid w:val="006D7176"/>
    <w:rsid w:val="006E7BA1"/>
    <w:rsid w:val="006F0916"/>
    <w:rsid w:val="00714E29"/>
    <w:rsid w:val="0071569C"/>
    <w:rsid w:val="00725005"/>
    <w:rsid w:val="007301B7"/>
    <w:rsid w:val="0074070A"/>
    <w:rsid w:val="00743DE0"/>
    <w:rsid w:val="00753485"/>
    <w:rsid w:val="00762C9A"/>
    <w:rsid w:val="007642CB"/>
    <w:rsid w:val="007713E9"/>
    <w:rsid w:val="00771AC2"/>
    <w:rsid w:val="00773534"/>
    <w:rsid w:val="0077734E"/>
    <w:rsid w:val="00786B3E"/>
    <w:rsid w:val="0079292C"/>
    <w:rsid w:val="0079729C"/>
    <w:rsid w:val="00797487"/>
    <w:rsid w:val="007B3649"/>
    <w:rsid w:val="007B42F9"/>
    <w:rsid w:val="007B4C8A"/>
    <w:rsid w:val="007B509C"/>
    <w:rsid w:val="007D42F9"/>
    <w:rsid w:val="007D6E94"/>
    <w:rsid w:val="007F6749"/>
    <w:rsid w:val="007F6D42"/>
    <w:rsid w:val="00805D3C"/>
    <w:rsid w:val="0081151C"/>
    <w:rsid w:val="00812BA8"/>
    <w:rsid w:val="00821237"/>
    <w:rsid w:val="008236F2"/>
    <w:rsid w:val="00832152"/>
    <w:rsid w:val="00842A6C"/>
    <w:rsid w:val="00843B17"/>
    <w:rsid w:val="008665A7"/>
    <w:rsid w:val="00876D6D"/>
    <w:rsid w:val="0088016A"/>
    <w:rsid w:val="00884F36"/>
    <w:rsid w:val="008850E8"/>
    <w:rsid w:val="00886B3A"/>
    <w:rsid w:val="00890CAA"/>
    <w:rsid w:val="008957FA"/>
    <w:rsid w:val="008A0738"/>
    <w:rsid w:val="008A0A63"/>
    <w:rsid w:val="008B079E"/>
    <w:rsid w:val="008B34D3"/>
    <w:rsid w:val="008D296B"/>
    <w:rsid w:val="008D555D"/>
    <w:rsid w:val="008F0DB2"/>
    <w:rsid w:val="008F24AD"/>
    <w:rsid w:val="008F28DE"/>
    <w:rsid w:val="008F726D"/>
    <w:rsid w:val="009035C8"/>
    <w:rsid w:val="00903A9A"/>
    <w:rsid w:val="00914B87"/>
    <w:rsid w:val="00917519"/>
    <w:rsid w:val="00922E49"/>
    <w:rsid w:val="0092480C"/>
    <w:rsid w:val="00930B67"/>
    <w:rsid w:val="00932AB4"/>
    <w:rsid w:val="009364BE"/>
    <w:rsid w:val="00951AB1"/>
    <w:rsid w:val="00952C8A"/>
    <w:rsid w:val="009659B9"/>
    <w:rsid w:val="00967121"/>
    <w:rsid w:val="00974EFA"/>
    <w:rsid w:val="00977EE7"/>
    <w:rsid w:val="00994FFE"/>
    <w:rsid w:val="00995F34"/>
    <w:rsid w:val="0099734E"/>
    <w:rsid w:val="009A51F5"/>
    <w:rsid w:val="009A58DD"/>
    <w:rsid w:val="009A5C8F"/>
    <w:rsid w:val="009C5459"/>
    <w:rsid w:val="009C752E"/>
    <w:rsid w:val="009D0AF5"/>
    <w:rsid w:val="009D5A98"/>
    <w:rsid w:val="009E3D8C"/>
    <w:rsid w:val="009F2DF6"/>
    <w:rsid w:val="009F45B9"/>
    <w:rsid w:val="009F696C"/>
    <w:rsid w:val="009F7ECA"/>
    <w:rsid w:val="00A00932"/>
    <w:rsid w:val="00A038DF"/>
    <w:rsid w:val="00A06EE0"/>
    <w:rsid w:val="00A11D5C"/>
    <w:rsid w:val="00A14164"/>
    <w:rsid w:val="00A159B3"/>
    <w:rsid w:val="00A25BEF"/>
    <w:rsid w:val="00A274EA"/>
    <w:rsid w:val="00A27BE9"/>
    <w:rsid w:val="00A34DD6"/>
    <w:rsid w:val="00A36C8A"/>
    <w:rsid w:val="00A4683F"/>
    <w:rsid w:val="00A46913"/>
    <w:rsid w:val="00A5174E"/>
    <w:rsid w:val="00A51EDA"/>
    <w:rsid w:val="00A649C7"/>
    <w:rsid w:val="00A649E3"/>
    <w:rsid w:val="00A815DF"/>
    <w:rsid w:val="00A8191E"/>
    <w:rsid w:val="00A9780E"/>
    <w:rsid w:val="00AA040C"/>
    <w:rsid w:val="00AA071A"/>
    <w:rsid w:val="00AC084D"/>
    <w:rsid w:val="00AC22D4"/>
    <w:rsid w:val="00AC2FE9"/>
    <w:rsid w:val="00AC6B47"/>
    <w:rsid w:val="00AD1E73"/>
    <w:rsid w:val="00AD369F"/>
    <w:rsid w:val="00AD36B1"/>
    <w:rsid w:val="00AE0676"/>
    <w:rsid w:val="00AE1F66"/>
    <w:rsid w:val="00AE211D"/>
    <w:rsid w:val="00AE7F6B"/>
    <w:rsid w:val="00AF23A5"/>
    <w:rsid w:val="00AF6459"/>
    <w:rsid w:val="00B00819"/>
    <w:rsid w:val="00B008CD"/>
    <w:rsid w:val="00B13649"/>
    <w:rsid w:val="00B1562E"/>
    <w:rsid w:val="00B16D61"/>
    <w:rsid w:val="00B17EC5"/>
    <w:rsid w:val="00B27B8F"/>
    <w:rsid w:val="00B3292B"/>
    <w:rsid w:val="00B3633A"/>
    <w:rsid w:val="00B5310A"/>
    <w:rsid w:val="00B611BF"/>
    <w:rsid w:val="00B61254"/>
    <w:rsid w:val="00B61418"/>
    <w:rsid w:val="00B74EEE"/>
    <w:rsid w:val="00B8197F"/>
    <w:rsid w:val="00B82342"/>
    <w:rsid w:val="00BA63DB"/>
    <w:rsid w:val="00BC176F"/>
    <w:rsid w:val="00BC54F1"/>
    <w:rsid w:val="00BD343C"/>
    <w:rsid w:val="00BE1A8E"/>
    <w:rsid w:val="00BE5F14"/>
    <w:rsid w:val="00BE656A"/>
    <w:rsid w:val="00BF206C"/>
    <w:rsid w:val="00BF307E"/>
    <w:rsid w:val="00C06E1C"/>
    <w:rsid w:val="00C103E2"/>
    <w:rsid w:val="00C11E9B"/>
    <w:rsid w:val="00C14B0C"/>
    <w:rsid w:val="00C171F8"/>
    <w:rsid w:val="00C17D51"/>
    <w:rsid w:val="00C2787E"/>
    <w:rsid w:val="00C27AC5"/>
    <w:rsid w:val="00C31D0D"/>
    <w:rsid w:val="00C41948"/>
    <w:rsid w:val="00C42082"/>
    <w:rsid w:val="00C42EAB"/>
    <w:rsid w:val="00C50F37"/>
    <w:rsid w:val="00C5134A"/>
    <w:rsid w:val="00C74441"/>
    <w:rsid w:val="00C75510"/>
    <w:rsid w:val="00C92004"/>
    <w:rsid w:val="00CB24F0"/>
    <w:rsid w:val="00CB75B3"/>
    <w:rsid w:val="00CC4D36"/>
    <w:rsid w:val="00CD2C1D"/>
    <w:rsid w:val="00CD6A23"/>
    <w:rsid w:val="00CF06E6"/>
    <w:rsid w:val="00CF2796"/>
    <w:rsid w:val="00CF46F6"/>
    <w:rsid w:val="00CF4FB1"/>
    <w:rsid w:val="00D007D3"/>
    <w:rsid w:val="00D01C8A"/>
    <w:rsid w:val="00D12AD8"/>
    <w:rsid w:val="00D2081C"/>
    <w:rsid w:val="00D23439"/>
    <w:rsid w:val="00D23FAA"/>
    <w:rsid w:val="00D37265"/>
    <w:rsid w:val="00D67592"/>
    <w:rsid w:val="00D838EF"/>
    <w:rsid w:val="00D85B4E"/>
    <w:rsid w:val="00D85E24"/>
    <w:rsid w:val="00DA35C8"/>
    <w:rsid w:val="00DA4821"/>
    <w:rsid w:val="00DB1D1F"/>
    <w:rsid w:val="00DB372C"/>
    <w:rsid w:val="00DB5703"/>
    <w:rsid w:val="00DC5CD4"/>
    <w:rsid w:val="00DC68A3"/>
    <w:rsid w:val="00DD73B2"/>
    <w:rsid w:val="00DE79F4"/>
    <w:rsid w:val="00DF266A"/>
    <w:rsid w:val="00E06518"/>
    <w:rsid w:val="00E14DB3"/>
    <w:rsid w:val="00E16187"/>
    <w:rsid w:val="00E23A36"/>
    <w:rsid w:val="00E24F75"/>
    <w:rsid w:val="00E27DA7"/>
    <w:rsid w:val="00E3017B"/>
    <w:rsid w:val="00E343D6"/>
    <w:rsid w:val="00E41994"/>
    <w:rsid w:val="00E453D6"/>
    <w:rsid w:val="00E4627F"/>
    <w:rsid w:val="00E61A61"/>
    <w:rsid w:val="00E61FB7"/>
    <w:rsid w:val="00E70B5C"/>
    <w:rsid w:val="00E72F1B"/>
    <w:rsid w:val="00E7316D"/>
    <w:rsid w:val="00E8359A"/>
    <w:rsid w:val="00E83D66"/>
    <w:rsid w:val="00E90A45"/>
    <w:rsid w:val="00E90E3C"/>
    <w:rsid w:val="00E936C3"/>
    <w:rsid w:val="00E951F8"/>
    <w:rsid w:val="00EA7D57"/>
    <w:rsid w:val="00EB16C1"/>
    <w:rsid w:val="00EB1799"/>
    <w:rsid w:val="00EB4B3B"/>
    <w:rsid w:val="00EC4789"/>
    <w:rsid w:val="00ED0AA6"/>
    <w:rsid w:val="00ED7D16"/>
    <w:rsid w:val="00EE4E8C"/>
    <w:rsid w:val="00EF7F6F"/>
    <w:rsid w:val="00F15A6F"/>
    <w:rsid w:val="00F16235"/>
    <w:rsid w:val="00F30C31"/>
    <w:rsid w:val="00F50B24"/>
    <w:rsid w:val="00F535D1"/>
    <w:rsid w:val="00F552CB"/>
    <w:rsid w:val="00F63647"/>
    <w:rsid w:val="00F63933"/>
    <w:rsid w:val="00F66FD8"/>
    <w:rsid w:val="00F738D8"/>
    <w:rsid w:val="00F911BA"/>
    <w:rsid w:val="00F91C72"/>
    <w:rsid w:val="00F93DCB"/>
    <w:rsid w:val="00F96DEF"/>
    <w:rsid w:val="00FA3165"/>
    <w:rsid w:val="00FB14A9"/>
    <w:rsid w:val="00FB414B"/>
    <w:rsid w:val="00FB5740"/>
    <w:rsid w:val="00FB5B89"/>
    <w:rsid w:val="00FB7E43"/>
    <w:rsid w:val="00FE1B1A"/>
    <w:rsid w:val="00FF6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E2C13B9"/>
  <w15:chartTrackingRefBased/>
  <w15:docId w15:val="{E7CF8086-925A-4B91-8803-0EF7F7BE7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738D8"/>
    <w:rPr>
      <w:color w:val="000000"/>
      <w:sz w:val="26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qFormat/>
    <w:rsid w:val="00F738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pPr>
      <w:jc w:val="both"/>
    </w:pPr>
    <w:rPr>
      <w:sz w:val="22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extoindependiente2">
    <w:name w:val="Body Text 2"/>
    <w:basedOn w:val="Normal"/>
    <w:rsid w:val="00F738D8"/>
    <w:pPr>
      <w:spacing w:after="120" w:line="480" w:lineRule="auto"/>
    </w:pPr>
  </w:style>
  <w:style w:type="paragraph" w:styleId="Prrafodelista">
    <w:name w:val="List Paragraph"/>
    <w:basedOn w:val="Normal"/>
    <w:uiPriority w:val="34"/>
    <w:qFormat/>
    <w:rsid w:val="00EA7D57"/>
    <w:pPr>
      <w:ind w:left="708"/>
    </w:pPr>
  </w:style>
  <w:style w:type="table" w:styleId="Tablaconcuadrcula">
    <w:name w:val="Table Grid"/>
    <w:basedOn w:val="Tablanormal"/>
    <w:rsid w:val="00805D3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rsid w:val="003B5F6F"/>
    <w:pPr>
      <w:spacing w:before="100" w:beforeAutospacing="1" w:after="100" w:afterAutospacing="1"/>
    </w:pPr>
    <w:rPr>
      <w:color w:val="auto"/>
      <w:sz w:val="24"/>
      <w:szCs w:val="24"/>
      <w:lang w:val="es-ES" w:eastAsia="es-ES"/>
    </w:rPr>
  </w:style>
  <w:style w:type="character" w:customStyle="1" w:styleId="TextoindependienteCar">
    <w:name w:val="Texto independiente Car"/>
    <w:link w:val="Textoindependiente"/>
    <w:locked/>
    <w:rsid w:val="003B5F6F"/>
    <w:rPr>
      <w:color w:val="000000"/>
      <w:sz w:val="22"/>
      <w:lang w:val="es-CO" w:eastAsia="es-CO"/>
    </w:rPr>
  </w:style>
  <w:style w:type="paragraph" w:styleId="Textodeglobo">
    <w:name w:val="Balloon Text"/>
    <w:basedOn w:val="Normal"/>
    <w:link w:val="TextodegloboCar"/>
    <w:rsid w:val="00A11D5C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rsid w:val="00A11D5C"/>
    <w:rPr>
      <w:rFonts w:ascii="Tahoma" w:hAnsi="Tahoma" w:cs="Tahoma"/>
      <w:color w:val="000000"/>
      <w:sz w:val="16"/>
      <w:szCs w:val="16"/>
    </w:rPr>
  </w:style>
  <w:style w:type="character" w:customStyle="1" w:styleId="apple-converted-space">
    <w:name w:val="apple-converted-space"/>
    <w:rsid w:val="009364BE"/>
  </w:style>
  <w:style w:type="character" w:customStyle="1" w:styleId="PiedepginaCar">
    <w:name w:val="Pie de página Car"/>
    <w:link w:val="Piedepgina"/>
    <w:uiPriority w:val="99"/>
    <w:rsid w:val="00974EFA"/>
    <w:rPr>
      <w:color w:val="000000"/>
      <w:sz w:val="26"/>
    </w:rPr>
  </w:style>
  <w:style w:type="character" w:styleId="Hipervnculo">
    <w:name w:val="Hyperlink"/>
    <w:uiPriority w:val="99"/>
    <w:unhideWhenUsed/>
    <w:rsid w:val="00974EFA"/>
    <w:rPr>
      <w:color w:val="0000FF"/>
      <w:u w:val="single"/>
    </w:rPr>
  </w:style>
  <w:style w:type="paragraph" w:customStyle="1" w:styleId="Default">
    <w:name w:val="Default"/>
    <w:rsid w:val="00974E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inespaciado">
    <w:name w:val="No Spacing"/>
    <w:uiPriority w:val="1"/>
    <w:qFormat/>
    <w:rsid w:val="00977EE7"/>
    <w:rPr>
      <w:color w:val="000000"/>
      <w:sz w:val="26"/>
    </w:rPr>
  </w:style>
  <w:style w:type="character" w:customStyle="1" w:styleId="EncabezadoCar">
    <w:name w:val="Encabezado Car"/>
    <w:basedOn w:val="Fuentedeprrafopredeter"/>
    <w:link w:val="Encabezado"/>
    <w:uiPriority w:val="99"/>
    <w:rsid w:val="00AC2FE9"/>
    <w:rPr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0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tratos.gov.co/consultas/inicioConsulta.d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01BCD-FD60-40FF-8C96-5C8D907C7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2517</Words>
  <Characters>13847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Republica  de Colombia</vt:lpstr>
    </vt:vector>
  </TitlesOfParts>
  <Company>Hewlett-Packard</Company>
  <LinksUpToDate>false</LinksUpToDate>
  <CharactersWithSpaces>16332</CharactersWithSpaces>
  <SharedDoc>false</SharedDoc>
  <HLinks>
    <vt:vector size="6" baseType="variant">
      <vt:variant>
        <vt:i4>7077955</vt:i4>
      </vt:variant>
      <vt:variant>
        <vt:i4>0</vt:i4>
      </vt:variant>
      <vt:variant>
        <vt:i4>0</vt:i4>
      </vt:variant>
      <vt:variant>
        <vt:i4>5</vt:i4>
      </vt:variant>
      <vt:variant>
        <vt:lpwstr>mailto:iedearroyodepiedra@hotmail.com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Republica  de Colombia</dc:title>
  <dc:subject/>
  <dc:creator>//+</dc:creator>
  <cp:keywords/>
  <cp:lastModifiedBy>JAMES TORRES B</cp:lastModifiedBy>
  <cp:revision>10</cp:revision>
  <cp:lastPrinted>2022-09-05T14:01:00Z</cp:lastPrinted>
  <dcterms:created xsi:type="dcterms:W3CDTF">2022-06-19T16:27:00Z</dcterms:created>
  <dcterms:modified xsi:type="dcterms:W3CDTF">2022-09-05T14:03:00Z</dcterms:modified>
</cp:coreProperties>
</file>