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F1E27" w14:textId="3BC66138" w:rsidR="00094A05" w:rsidRDefault="00094A05"/>
    <w:p w14:paraId="5262BDEA" w14:textId="311CA2E9" w:rsidR="00094A05" w:rsidRDefault="00094A05"/>
    <w:p w14:paraId="32A28383" w14:textId="77777777" w:rsidR="00094A05" w:rsidRDefault="00094A05"/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14:paraId="2C83B0B6" w14:textId="77777777" w:rsidTr="00094A05">
        <w:trPr>
          <w:trHeight w:val="401"/>
        </w:trPr>
        <w:tc>
          <w:tcPr>
            <w:tcW w:w="1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14:paraId="61A3626B" w14:textId="77777777"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14:paraId="540392F7" w14:textId="77B8FFE6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829DD62" w14:textId="785FACE4" w:rsidR="000B7101" w:rsidRPr="000B7101" w:rsidRDefault="0048168C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91EAF4C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37E760" w14:textId="530EC8D4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0B435E0" w14:textId="1075202A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14:paraId="531F03E4" w14:textId="77777777"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14:paraId="67E5307F" w14:textId="77777777"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67"/>
        <w:gridCol w:w="562"/>
        <w:gridCol w:w="422"/>
        <w:gridCol w:w="450"/>
        <w:gridCol w:w="117"/>
        <w:gridCol w:w="424"/>
        <w:gridCol w:w="142"/>
        <w:gridCol w:w="456"/>
        <w:gridCol w:w="551"/>
        <w:gridCol w:w="672"/>
        <w:gridCol w:w="2142"/>
        <w:gridCol w:w="616"/>
        <w:gridCol w:w="507"/>
        <w:gridCol w:w="636"/>
      </w:tblGrid>
      <w:tr w:rsidR="00A4078C" w:rsidRPr="00F2304A" w14:paraId="4A3082BD" w14:textId="77777777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14:paraId="5E825CD7" w14:textId="6BF0AF7F" w:rsidR="00A4078C" w:rsidRPr="000A4B92" w:rsidRDefault="00A4078C" w:rsidP="00A4078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</w:p>
        </w:tc>
      </w:tr>
      <w:tr w:rsidR="00330BF8" w:rsidRPr="00F2304A" w14:paraId="4ECB000E" w14:textId="77777777" w:rsidTr="007B1E25">
        <w:trPr>
          <w:trHeight w:val="509"/>
        </w:trPr>
        <w:tc>
          <w:tcPr>
            <w:tcW w:w="7676" w:type="dxa"/>
            <w:gridSpan w:val="11"/>
            <w:tcBorders>
              <w:right w:val="single" w:sz="4" w:space="0" w:color="auto"/>
            </w:tcBorders>
            <w:vAlign w:val="center"/>
          </w:tcPr>
          <w:p w14:paraId="4214764F" w14:textId="72037E35"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B92E3" w14:textId="1EB48034" w:rsidR="00330BF8" w:rsidRPr="00786261" w:rsidRDefault="001B1F36" w:rsidP="007C42F1">
            <w:pPr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3</w:t>
            </w:r>
            <w:r w:rsidR="00F0227D">
              <w:rPr>
                <w:rFonts w:ascii="Trebuchet MS" w:hAnsi="Trebuchet MS"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ECE4E" w14:textId="5AC3EA75" w:rsidR="00330BF8" w:rsidRPr="00786261" w:rsidRDefault="0048168C" w:rsidP="00330BF8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0</w:t>
            </w:r>
            <w:r w:rsidR="00F0227D">
              <w:rPr>
                <w:rFonts w:ascii="Trebuchet MS" w:hAnsi="Trebuchet MS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440D56E2" w14:textId="51E5766E" w:rsidR="00330BF8" w:rsidRPr="00786261" w:rsidRDefault="002816DF" w:rsidP="00330BF8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86261">
              <w:rPr>
                <w:rFonts w:ascii="Trebuchet MS" w:hAnsi="Trebuchet MS"/>
                <w:color w:val="000000" w:themeColor="text1"/>
                <w:sz w:val="20"/>
                <w:szCs w:val="20"/>
              </w:rPr>
              <w:t>20</w:t>
            </w:r>
            <w:r w:rsidR="00645846">
              <w:rPr>
                <w:rFonts w:ascii="Trebuchet MS" w:hAnsi="Trebuchet MS"/>
                <w:color w:val="000000" w:themeColor="text1"/>
                <w:sz w:val="20"/>
                <w:szCs w:val="20"/>
              </w:rPr>
              <w:t>2</w:t>
            </w:r>
            <w:r w:rsidR="0048168C">
              <w:rPr>
                <w:rFonts w:ascii="Trebuchet MS" w:hAnsi="Trebuchet MS"/>
                <w:color w:val="000000" w:themeColor="text1"/>
                <w:sz w:val="20"/>
                <w:szCs w:val="20"/>
              </w:rPr>
              <w:t>2</w:t>
            </w:r>
          </w:p>
        </w:tc>
      </w:tr>
      <w:tr w:rsidR="00A4078C" w:rsidRPr="00F2304A" w14:paraId="2F299CAF" w14:textId="77777777" w:rsidTr="007B1E25">
        <w:tc>
          <w:tcPr>
            <w:tcW w:w="3134" w:type="dxa"/>
            <w:gridSpan w:val="4"/>
            <w:vAlign w:val="center"/>
          </w:tcPr>
          <w:p w14:paraId="5CCDFEC3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30" w:type="dxa"/>
            <w:gridSpan w:val="10"/>
            <w:vAlign w:val="center"/>
          </w:tcPr>
          <w:p w14:paraId="65B36B56" w14:textId="64DD0BD1" w:rsidR="00A4078C" w:rsidRPr="00A958E9" w:rsidRDefault="00330BF8" w:rsidP="00330BF8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</w:t>
            </w:r>
            <w:r w:rsidR="0048168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l </w:t>
            </w:r>
            <w:r w:rsidR="00A7583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primero </w:t>
            </w:r>
            <w:r w:rsidR="000876A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(</w:t>
            </w:r>
            <w:r w:rsidR="00A7583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 w:rsidR="000876A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) al </w:t>
            </w:r>
            <w:r w:rsidR="001B1F3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treinta</w:t>
            </w:r>
            <w:r w:rsidR="0059073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0876A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(</w:t>
            </w:r>
            <w:r w:rsidR="001B1F3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</w:t>
            </w:r>
            <w:r w:rsidR="003E32C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</w:t>
            </w:r>
            <w:r w:rsidR="000876A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) de</w:t>
            </w:r>
            <w:r w:rsidR="00F0227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Septiembre </w:t>
            </w:r>
            <w:r w:rsidR="0048168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 dos mil veintidós (2022) </w:t>
            </w:r>
          </w:p>
        </w:tc>
      </w:tr>
      <w:tr w:rsidR="00A4078C" w:rsidRPr="00F2304A" w14:paraId="7F9F31A1" w14:textId="77777777" w:rsidTr="007B1E25">
        <w:tc>
          <w:tcPr>
            <w:tcW w:w="3134" w:type="dxa"/>
            <w:gridSpan w:val="4"/>
            <w:vAlign w:val="center"/>
          </w:tcPr>
          <w:p w14:paraId="6A6CA244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30" w:type="dxa"/>
            <w:gridSpan w:val="10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96"/>
            </w:tblGrid>
            <w:tr w:rsidR="00B83103" w14:paraId="68103260" w14:textId="77777777">
              <w:trPr>
                <w:trHeight w:val="103"/>
              </w:trPr>
              <w:tc>
                <w:tcPr>
                  <w:tcW w:w="0" w:type="auto"/>
                </w:tcPr>
                <w:p w14:paraId="554C3814" w14:textId="77777777" w:rsidR="00B83103" w:rsidRDefault="00B83103" w:rsidP="00B83103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t xml:space="preserve"> </w:t>
                  </w:r>
                  <w:r>
                    <w:rPr>
                      <w:sz w:val="22"/>
                      <w:szCs w:val="22"/>
                    </w:rPr>
                    <w:t xml:space="preserve">PRESTACION DE SERVICIOS PROFESIONALES </w:t>
                  </w:r>
                </w:p>
              </w:tc>
            </w:tr>
          </w:tbl>
          <w:p w14:paraId="6499E97C" w14:textId="452FE53B" w:rsidR="00A4078C" w:rsidRPr="00A958E9" w:rsidRDefault="00AB2B95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A4078C" w:rsidRPr="00F2304A" w14:paraId="41463767" w14:textId="77777777" w:rsidTr="007B1E25">
        <w:tc>
          <w:tcPr>
            <w:tcW w:w="3134" w:type="dxa"/>
            <w:gridSpan w:val="4"/>
            <w:vAlign w:val="center"/>
          </w:tcPr>
          <w:p w14:paraId="193FE9CC" w14:textId="66942229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</w:t>
            </w:r>
          </w:p>
        </w:tc>
        <w:tc>
          <w:tcPr>
            <w:tcW w:w="6230" w:type="dxa"/>
            <w:gridSpan w:val="10"/>
            <w:vAlign w:val="center"/>
          </w:tcPr>
          <w:p w14:paraId="43F8F7C6" w14:textId="5C6EF482" w:rsidR="00A4078C" w:rsidRPr="00A958E9" w:rsidRDefault="00645846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CD-DP-</w:t>
            </w:r>
            <w:r w:rsidR="0048168C">
              <w:rPr>
                <w:rFonts w:ascii="Trebuchet MS" w:hAnsi="Trebuchet MS"/>
                <w:sz w:val="20"/>
                <w:szCs w:val="20"/>
              </w:rPr>
              <w:t>058/2022</w:t>
            </w:r>
          </w:p>
        </w:tc>
      </w:tr>
      <w:tr w:rsidR="00A4078C" w:rsidRPr="00F2304A" w14:paraId="01423E1B" w14:textId="77777777" w:rsidTr="007B1E25">
        <w:trPr>
          <w:trHeight w:val="465"/>
        </w:trPr>
        <w:tc>
          <w:tcPr>
            <w:tcW w:w="3134" w:type="dxa"/>
            <w:gridSpan w:val="4"/>
            <w:vAlign w:val="center"/>
          </w:tcPr>
          <w:p w14:paraId="3DC84768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30" w:type="dxa"/>
            <w:gridSpan w:val="10"/>
            <w:vAlign w:val="center"/>
          </w:tcPr>
          <w:p w14:paraId="47682437" w14:textId="6501F38C" w:rsidR="00A4078C" w:rsidRPr="00A958E9" w:rsidRDefault="0015332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CLAUDIA MARITZA MORA NIÑO </w:t>
            </w:r>
          </w:p>
        </w:tc>
      </w:tr>
      <w:tr w:rsidR="00A4078C" w:rsidRPr="00F2304A" w14:paraId="2986A3A4" w14:textId="77777777" w:rsidTr="007B1E25">
        <w:tc>
          <w:tcPr>
            <w:tcW w:w="3134" w:type="dxa"/>
            <w:gridSpan w:val="4"/>
            <w:vAlign w:val="center"/>
          </w:tcPr>
          <w:p w14:paraId="65554967" w14:textId="6E9597C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</w:t>
            </w:r>
          </w:p>
        </w:tc>
        <w:tc>
          <w:tcPr>
            <w:tcW w:w="6230" w:type="dxa"/>
            <w:gridSpan w:val="10"/>
            <w:vAlign w:val="center"/>
          </w:tcPr>
          <w:p w14:paraId="13EDEC15" w14:textId="7690776B" w:rsidR="00A4078C" w:rsidRPr="00A958E9" w:rsidRDefault="00645846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40</w:t>
            </w:r>
            <w:r w:rsidR="00153327">
              <w:rPr>
                <w:rFonts w:ascii="Trebuchet MS" w:hAnsi="Trebuchet MS"/>
                <w:sz w:val="20"/>
                <w:szCs w:val="20"/>
              </w:rPr>
              <w:t xml:space="preserve">.395.300 Villavicencio (Meta) </w:t>
            </w:r>
          </w:p>
        </w:tc>
      </w:tr>
      <w:tr w:rsidR="00A4078C" w:rsidRPr="00F2304A" w14:paraId="73610476" w14:textId="77777777" w:rsidTr="007B1E25">
        <w:tc>
          <w:tcPr>
            <w:tcW w:w="3134" w:type="dxa"/>
            <w:gridSpan w:val="4"/>
            <w:vAlign w:val="center"/>
          </w:tcPr>
          <w:p w14:paraId="2D40A565" w14:textId="71F4F6A4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</w:t>
            </w:r>
          </w:p>
        </w:tc>
        <w:tc>
          <w:tcPr>
            <w:tcW w:w="6230" w:type="dxa"/>
            <w:gridSpan w:val="10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047"/>
            </w:tblGrid>
            <w:tr w:rsidR="00780D38" w14:paraId="555C61F6" w14:textId="77777777">
              <w:trPr>
                <w:trHeight w:val="359"/>
              </w:trPr>
              <w:tc>
                <w:tcPr>
                  <w:tcW w:w="0" w:type="auto"/>
                </w:tcPr>
                <w:p w14:paraId="79ABF82A" w14:textId="77777777" w:rsidR="00780D38" w:rsidRDefault="00780D38" w:rsidP="00780D38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t xml:space="preserve"> </w:t>
                  </w:r>
                  <w:r>
                    <w:rPr>
                      <w:sz w:val="22"/>
                      <w:szCs w:val="22"/>
                    </w:rPr>
                    <w:t xml:space="preserve">Prestación de servicios profesionales de abogado para la representación judicial y extrajudicial de los usuarios del servicio de defensoría pública; y la promoción, defensa, ejercicio y divulgación de los derechos humanos. </w:t>
                  </w:r>
                </w:p>
              </w:tc>
            </w:tr>
          </w:tbl>
          <w:p w14:paraId="2415CCDD" w14:textId="77777777" w:rsidR="00A4078C" w:rsidRPr="00A958E9" w:rsidRDefault="00A4078C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FB5926" w:rsidRPr="00F2304A" w14:paraId="11B38BA4" w14:textId="77777777" w:rsidTr="007B1E25">
        <w:trPr>
          <w:trHeight w:val="499"/>
        </w:trPr>
        <w:tc>
          <w:tcPr>
            <w:tcW w:w="1692" w:type="dxa"/>
            <w:tcBorders>
              <w:right w:val="single" w:sz="4" w:space="0" w:color="auto"/>
            </w:tcBorders>
            <w:vAlign w:val="center"/>
          </w:tcPr>
          <w:p w14:paraId="6BF51C53" w14:textId="77777777"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C86ED" w14:textId="77777777"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105CB" w14:textId="5FA192B2" w:rsidR="007B1E25" w:rsidRPr="00A958E9" w:rsidRDefault="00FB5926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077102">
              <w:rPr>
                <w:rFonts w:ascii="Trebuchet MS" w:hAnsi="Trebuchet MS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81276" w14:textId="77777777"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D93148" w14:textId="77777777"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5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446BC" w14:textId="77777777"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5A813F" w14:textId="7BBC2ADA" w:rsidR="007B1E25" w:rsidRPr="00786261" w:rsidRDefault="00EF52A4" w:rsidP="007C42F1">
            <w:pPr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D3DC2" w14:textId="70FB7F3F" w:rsidR="007B1E25" w:rsidRPr="00786261" w:rsidRDefault="00EF52A4" w:rsidP="00D27AF5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40D6F64C" w14:textId="66D8AEE6" w:rsidR="007B1E25" w:rsidRPr="00786261" w:rsidRDefault="00FB5926" w:rsidP="00D27AF5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86261">
              <w:rPr>
                <w:rFonts w:ascii="Trebuchet MS" w:hAnsi="Trebuchet MS"/>
                <w:color w:val="000000" w:themeColor="text1"/>
                <w:sz w:val="20"/>
                <w:szCs w:val="20"/>
              </w:rPr>
              <w:t>2</w:t>
            </w:r>
            <w:r w:rsidR="00EF52A4">
              <w:rPr>
                <w:rFonts w:ascii="Trebuchet MS" w:hAnsi="Trebuchet MS"/>
                <w:color w:val="000000" w:themeColor="text1"/>
                <w:sz w:val="20"/>
                <w:szCs w:val="20"/>
              </w:rPr>
              <w:t>2</w:t>
            </w:r>
          </w:p>
        </w:tc>
      </w:tr>
      <w:tr w:rsidR="00FB5926" w:rsidRPr="00F2304A" w14:paraId="4824FB84" w14:textId="77777777" w:rsidTr="007B1E25">
        <w:trPr>
          <w:trHeight w:val="581"/>
        </w:trPr>
        <w:tc>
          <w:tcPr>
            <w:tcW w:w="3134" w:type="dxa"/>
            <w:gridSpan w:val="4"/>
            <w:vAlign w:val="center"/>
          </w:tcPr>
          <w:p w14:paraId="3000D7BD" w14:textId="77777777"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42" w:type="dxa"/>
            <w:gridSpan w:val="2"/>
            <w:tcBorders>
              <w:right w:val="single" w:sz="4" w:space="0" w:color="auto"/>
            </w:tcBorders>
            <w:vAlign w:val="center"/>
          </w:tcPr>
          <w:p w14:paraId="2B613A3D" w14:textId="2DA7B1F0" w:rsidR="001621A4" w:rsidRPr="00786261" w:rsidRDefault="00EF52A4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40210" w14:textId="6F9CCA6B" w:rsidR="001621A4" w:rsidRPr="00786261" w:rsidRDefault="00645846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0</w:t>
            </w:r>
            <w:r w:rsidR="00EF52A4">
              <w:rPr>
                <w:rFonts w:ascii="Trebuchet MS" w:hAnsi="Trebuchet MS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FF9BA" w14:textId="5E034014" w:rsidR="001621A4" w:rsidRPr="00786261" w:rsidRDefault="00FB5926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86261">
              <w:rPr>
                <w:rFonts w:ascii="Trebuchet MS" w:hAnsi="Trebuchet MS"/>
                <w:color w:val="000000" w:themeColor="text1"/>
                <w:sz w:val="20"/>
                <w:szCs w:val="20"/>
              </w:rPr>
              <w:t>2</w:t>
            </w:r>
            <w:r w:rsidR="00EF52A4">
              <w:rPr>
                <w:rFonts w:ascii="Trebuchet MS" w:hAnsi="Trebuchet MS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847" w:type="dxa"/>
            <w:gridSpan w:val="2"/>
            <w:tcBorders>
              <w:left w:val="single" w:sz="4" w:space="0" w:color="auto"/>
            </w:tcBorders>
            <w:vAlign w:val="center"/>
          </w:tcPr>
          <w:p w14:paraId="55AC2D36" w14:textId="77777777" w:rsidR="001621A4" w:rsidRPr="00A958E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94F45E3" w14:textId="5B1DF22A" w:rsidR="001621A4" w:rsidRPr="00786261" w:rsidRDefault="00784ACB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86261">
              <w:rPr>
                <w:rFonts w:ascii="Trebuchet MS" w:hAnsi="Trebuchet MS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38E412" w14:textId="70F4F265" w:rsidR="001621A4" w:rsidRPr="00786261" w:rsidRDefault="007C42F1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E922867" w14:textId="421DA3BD" w:rsidR="001621A4" w:rsidRPr="00786261" w:rsidRDefault="00784ACB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86261">
              <w:rPr>
                <w:rFonts w:ascii="Trebuchet MS" w:hAnsi="Trebuchet MS"/>
                <w:color w:val="000000" w:themeColor="text1"/>
                <w:sz w:val="20"/>
                <w:szCs w:val="20"/>
              </w:rPr>
              <w:t>2</w:t>
            </w:r>
            <w:r w:rsidR="00EF52A4">
              <w:rPr>
                <w:rFonts w:ascii="Trebuchet MS" w:hAnsi="Trebuchet MS"/>
                <w:color w:val="000000" w:themeColor="text1"/>
                <w:sz w:val="20"/>
                <w:szCs w:val="20"/>
              </w:rPr>
              <w:t>2</w:t>
            </w:r>
          </w:p>
        </w:tc>
      </w:tr>
      <w:tr w:rsidR="00784ACB" w:rsidRPr="00F2304A" w14:paraId="32A7F489" w14:textId="77777777" w:rsidTr="009B285B">
        <w:trPr>
          <w:trHeight w:val="469"/>
        </w:trPr>
        <w:tc>
          <w:tcPr>
            <w:tcW w:w="3134" w:type="dxa"/>
            <w:gridSpan w:val="4"/>
            <w:vAlign w:val="center"/>
          </w:tcPr>
          <w:p w14:paraId="4DD1E552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385" w:type="dxa"/>
            <w:gridSpan w:val="6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569"/>
            </w:tblGrid>
            <w:tr w:rsidR="00527A8D" w14:paraId="4E9B77E8" w14:textId="77777777" w:rsidTr="003D6ADC">
              <w:trPr>
                <w:trHeight w:val="103"/>
              </w:trPr>
              <w:tc>
                <w:tcPr>
                  <w:tcW w:w="0" w:type="auto"/>
                  <w:vAlign w:val="center"/>
                </w:tcPr>
                <w:p w14:paraId="7ADB6AC1" w14:textId="556C4C5C" w:rsidR="00527A8D" w:rsidRDefault="00527A8D" w:rsidP="00527A8D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noProof/>
                      <w:spacing w:val="-3"/>
                      <w:sz w:val="22"/>
                      <w:szCs w:val="22"/>
                    </w:rPr>
                    <w:t>$ 5</w:t>
                  </w:r>
                  <w:r w:rsidR="00AE601A">
                    <w:rPr>
                      <w:rFonts w:cs="Arial"/>
                      <w:b/>
                      <w:noProof/>
                      <w:spacing w:val="-3"/>
                      <w:sz w:val="22"/>
                      <w:szCs w:val="22"/>
                    </w:rPr>
                    <w:t xml:space="preserve">6.243.085 </w:t>
                  </w:r>
                </w:p>
              </w:tc>
            </w:tr>
          </w:tbl>
          <w:p w14:paraId="085769FD" w14:textId="3D53DA9F" w:rsidR="00A4078C" w:rsidRPr="00A958E9" w:rsidRDefault="00A4078C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57" w:type="dxa"/>
            <w:vAlign w:val="center"/>
          </w:tcPr>
          <w:p w14:paraId="1C89B14E" w14:textId="77777777"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88" w:type="dxa"/>
            <w:gridSpan w:val="3"/>
            <w:vAlign w:val="center"/>
          </w:tcPr>
          <w:p w14:paraId="6963BF1F" w14:textId="64467349" w:rsidR="00A4078C" w:rsidRPr="00A958E9" w:rsidRDefault="004B177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 w:rsidR="00784ACB" w:rsidRPr="00F2304A" w14:paraId="550A13F3" w14:textId="77777777" w:rsidTr="009B285B">
        <w:tc>
          <w:tcPr>
            <w:tcW w:w="3134" w:type="dxa"/>
            <w:gridSpan w:val="4"/>
            <w:vAlign w:val="center"/>
          </w:tcPr>
          <w:p w14:paraId="705CF14D" w14:textId="77777777" w:rsidR="00A4078C" w:rsidRPr="00A958E9" w:rsidRDefault="00A4078C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385" w:type="dxa"/>
            <w:gridSpan w:val="6"/>
            <w:vAlign w:val="center"/>
          </w:tcPr>
          <w:p w14:paraId="23B6E2AD" w14:textId="77777777" w:rsidR="00AA3B40" w:rsidRDefault="00AA3B40" w:rsidP="00AA3B4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70"/>
            </w:tblGrid>
            <w:tr w:rsidR="00AA3B40" w14:paraId="63CE173E" w14:textId="77777777">
              <w:trPr>
                <w:trHeight w:val="103"/>
              </w:trPr>
              <w:tc>
                <w:tcPr>
                  <w:tcW w:w="0" w:type="auto"/>
                </w:tcPr>
                <w:p w14:paraId="366B2102" w14:textId="745C2EF7" w:rsidR="00A05108" w:rsidRPr="00253A89" w:rsidRDefault="00A05108" w:rsidP="00AA3B40">
                  <w:pPr>
                    <w:pStyle w:val="Default"/>
                    <w:rPr>
                      <w:rFonts w:cs="Arial"/>
                      <w:sz w:val="20"/>
                      <w:szCs w:val="20"/>
                    </w:rPr>
                  </w:pPr>
                  <w:r w:rsidRPr="00253A89">
                    <w:rPr>
                      <w:rFonts w:cs="Arial"/>
                      <w:sz w:val="20"/>
                      <w:szCs w:val="20"/>
                    </w:rPr>
                    <w:t>1252</w:t>
                  </w:r>
                  <w:r w:rsidR="000F2EA6" w:rsidRPr="00253A89">
                    <w:rPr>
                      <w:rFonts w:cs="Arial"/>
                      <w:sz w:val="20"/>
                      <w:szCs w:val="20"/>
                    </w:rPr>
                    <w:t xml:space="preserve">2/64422 </w:t>
                  </w:r>
                </w:p>
                <w:p w14:paraId="3A22CAE2" w14:textId="46DE12B5" w:rsidR="00AA3B40" w:rsidRPr="00253A89" w:rsidRDefault="00AA3B40" w:rsidP="00AA3B40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8A20664" w14:textId="77777777" w:rsidR="00A4078C" w:rsidRPr="00A958E9" w:rsidRDefault="00A4078C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57" w:type="dxa"/>
            <w:vAlign w:val="center"/>
          </w:tcPr>
          <w:p w14:paraId="3ADC0810" w14:textId="77777777" w:rsidR="00A4078C" w:rsidRPr="00A958E9" w:rsidRDefault="00D27AF5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</w:t>
            </w:r>
            <w:r w:rsidR="00A4078C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No.</w:t>
            </w:r>
          </w:p>
        </w:tc>
        <w:tc>
          <w:tcPr>
            <w:tcW w:w="1688" w:type="dxa"/>
            <w:gridSpan w:val="3"/>
            <w:vAlign w:val="center"/>
          </w:tcPr>
          <w:p w14:paraId="262E3092" w14:textId="5C8E0FE5" w:rsidR="00A4078C" w:rsidRPr="00A958E9" w:rsidRDefault="007249A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64622</w:t>
            </w:r>
            <w:r w:rsidR="000F2EA6">
              <w:rPr>
                <w:rFonts w:ascii="Trebuchet MS" w:hAnsi="Trebuchet MS"/>
                <w:sz w:val="20"/>
                <w:szCs w:val="20"/>
              </w:rPr>
              <w:t xml:space="preserve">/2732822 </w:t>
            </w:r>
          </w:p>
        </w:tc>
      </w:tr>
      <w:tr w:rsidR="005A5AFF" w:rsidRPr="00F2304A" w14:paraId="2F2CC1FE" w14:textId="77777777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14:paraId="7EAC32FB" w14:textId="494FD8EA" w:rsidR="005A5AFF" w:rsidRPr="00A958E9" w:rsidRDefault="00D50465" w:rsidP="00D5046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</w:t>
            </w:r>
          </w:p>
        </w:tc>
      </w:tr>
      <w:tr w:rsidR="00D50465" w:rsidRPr="00F2304A" w14:paraId="393B53D3" w14:textId="77777777" w:rsidTr="007B1E25">
        <w:tc>
          <w:tcPr>
            <w:tcW w:w="3134" w:type="dxa"/>
            <w:gridSpan w:val="4"/>
            <w:vAlign w:val="center"/>
          </w:tcPr>
          <w:p w14:paraId="631AFC05" w14:textId="76762BBF" w:rsidR="00D50465" w:rsidRPr="00A958E9" w:rsidRDefault="00D50465" w:rsidP="00D5046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</w:t>
            </w:r>
          </w:p>
        </w:tc>
        <w:tc>
          <w:tcPr>
            <w:tcW w:w="6230" w:type="dxa"/>
            <w:gridSpan w:val="10"/>
          </w:tcPr>
          <w:p w14:paraId="1D43485A" w14:textId="01E4C6A5" w:rsidR="00D50465" w:rsidRPr="00A958E9" w:rsidRDefault="00E61FE8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DR</w:t>
            </w:r>
            <w:r w:rsidR="006A379F">
              <w:rPr>
                <w:rFonts w:ascii="Trebuchet MS" w:hAnsi="Trebuchet MS"/>
                <w:sz w:val="20"/>
                <w:szCs w:val="20"/>
              </w:rPr>
              <w:t xml:space="preserve"> ULISES </w:t>
            </w:r>
            <w:r w:rsidR="00501334">
              <w:rPr>
                <w:rFonts w:ascii="Trebuchet MS" w:hAnsi="Trebuchet MS"/>
                <w:sz w:val="20"/>
                <w:szCs w:val="20"/>
              </w:rPr>
              <w:t>ALVAREZ SANTOYO</w:t>
            </w:r>
          </w:p>
        </w:tc>
      </w:tr>
      <w:tr w:rsidR="00D50465" w:rsidRPr="00F2304A" w14:paraId="4E3228B3" w14:textId="77777777" w:rsidTr="007B1E25">
        <w:trPr>
          <w:trHeight w:val="399"/>
        </w:trPr>
        <w:tc>
          <w:tcPr>
            <w:tcW w:w="3134" w:type="dxa"/>
            <w:gridSpan w:val="4"/>
            <w:vAlign w:val="center"/>
          </w:tcPr>
          <w:p w14:paraId="340BA928" w14:textId="77777777" w:rsidR="00D50465" w:rsidRPr="00A958E9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30" w:type="dxa"/>
            <w:gridSpan w:val="10"/>
          </w:tcPr>
          <w:p w14:paraId="3E6545C3" w14:textId="7CA73673" w:rsidR="00D50465" w:rsidRPr="00A958E9" w:rsidRDefault="00DC7874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PROFESIONAL ADMINISTRATIVO Y DE GESTION COORDINADOR</w:t>
            </w:r>
            <w:r w:rsidR="003E2521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122F89">
              <w:rPr>
                <w:rFonts w:ascii="Trebuchet MS" w:hAnsi="Trebuchet MS"/>
                <w:sz w:val="20"/>
                <w:szCs w:val="20"/>
              </w:rPr>
              <w:t>D</w:t>
            </w:r>
            <w:r w:rsidR="003E2521">
              <w:rPr>
                <w:rFonts w:ascii="Trebuchet MS" w:hAnsi="Trebuchet MS"/>
                <w:sz w:val="20"/>
                <w:szCs w:val="20"/>
              </w:rPr>
              <w:t xml:space="preserve">E </w:t>
            </w:r>
            <w:r>
              <w:rPr>
                <w:rFonts w:ascii="Trebuchet MS" w:hAnsi="Trebuchet MS"/>
                <w:sz w:val="20"/>
                <w:szCs w:val="20"/>
              </w:rPr>
              <w:t>UNIDAD</w:t>
            </w:r>
            <w:r w:rsidR="00786261">
              <w:rPr>
                <w:rFonts w:ascii="Trebuchet MS" w:hAnsi="Trebuchet MS"/>
                <w:sz w:val="20"/>
                <w:szCs w:val="20"/>
              </w:rPr>
              <w:t xml:space="preserve"> 8</w:t>
            </w:r>
            <w:r w:rsidR="00122F89">
              <w:rPr>
                <w:rFonts w:ascii="Trebuchet MS" w:hAnsi="Trebuchet MS"/>
                <w:sz w:val="20"/>
                <w:szCs w:val="20"/>
              </w:rPr>
              <w:t xml:space="preserve"> SPA</w:t>
            </w:r>
          </w:p>
        </w:tc>
      </w:tr>
    </w:tbl>
    <w:p w14:paraId="75503337" w14:textId="77777777"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20C9BD2B" w14:textId="77777777"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42"/>
        <w:gridCol w:w="4857"/>
        <w:gridCol w:w="2057"/>
      </w:tblGrid>
      <w:tr w:rsidR="00BE35B6" w:rsidRPr="00F2304A" w14:paraId="7C76CF79" w14:textId="77777777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14:paraId="766ADB95" w14:textId="77777777"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14:paraId="73B9C240" w14:textId="77777777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14:paraId="750247F8" w14:textId="77777777" w:rsidR="00BE35B6" w:rsidRPr="00A958E9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14:paraId="738FEE66" w14:textId="494156B7" w:rsidR="00BE35B6" w:rsidRPr="00A958E9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81921" w:rsidRPr="00F2304A" w14:paraId="63D559C2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385E138D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14:paraId="0C20DD45" w14:textId="749DCDF2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BA127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252.200 </w:t>
            </w:r>
          </w:p>
        </w:tc>
      </w:tr>
      <w:tr w:rsidR="00A81921" w:rsidRPr="00F2304A" w14:paraId="63EB7625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0AE16270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14:paraId="038A18F1" w14:textId="7708B96D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BA127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322.800 </w:t>
            </w:r>
            <w:r w:rsidR="00A93B5D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A81921" w:rsidRPr="00F2304A" w14:paraId="527A6DA4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5B2043CE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14:paraId="7FD611EB" w14:textId="48C7EAB0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proofErr w:type="gramStart"/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03436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A93B5D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10.</w:t>
            </w:r>
            <w:r w:rsidR="00BA127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600</w:t>
            </w:r>
            <w:proofErr w:type="gramEnd"/>
            <w:r w:rsidR="00BA127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CE7C86" w:rsidRPr="00F2304A" w14:paraId="7C23180F" w14:textId="77777777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14:paraId="3DCCFD6D" w14:textId="77777777"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14:paraId="01C984A6" w14:textId="77777777" w:rsidTr="00A81921">
        <w:tc>
          <w:tcPr>
            <w:tcW w:w="7299" w:type="dxa"/>
            <w:gridSpan w:val="2"/>
            <w:vAlign w:val="center"/>
          </w:tcPr>
          <w:p w14:paraId="695EF301" w14:textId="44F7238C" w:rsidR="00CE7C86" w:rsidRPr="00A958E9" w:rsidRDefault="00CE7C86" w:rsidP="00663068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cumplió con la política del sistema de gestión de la seguridad y salud en el trabajo (SG-SST) de la DEFENSORÍA, con alcance sobre todos sus c</w:t>
            </w:r>
            <w:r w:rsidR="00663068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oncep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tos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14:paraId="7A9D5B6E" w14:textId="38651381" w:rsidR="00CE7C86" w:rsidRPr="004274FB" w:rsidRDefault="004274FB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  <w:t xml:space="preserve">SI </w:t>
            </w:r>
          </w:p>
        </w:tc>
      </w:tr>
      <w:tr w:rsidR="00C8747F" w:rsidRPr="00F2304A" w14:paraId="3538D65E" w14:textId="77777777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14:paraId="2AF2872F" w14:textId="6CF8518F" w:rsidR="00C8747F" w:rsidRPr="00A958E9" w:rsidRDefault="003D3292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Obligaciones </w:t>
            </w:r>
            <w:r w:rsidR="00287CA0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del Contratista</w:t>
            </w:r>
          </w:p>
        </w:tc>
      </w:tr>
      <w:tr w:rsidR="003D3292" w:rsidRPr="00F2304A" w14:paraId="6B60E275" w14:textId="77777777" w:rsidTr="003D3292">
        <w:trPr>
          <w:trHeight w:val="544"/>
        </w:trPr>
        <w:tc>
          <w:tcPr>
            <w:tcW w:w="2442" w:type="dxa"/>
            <w:vAlign w:val="center"/>
          </w:tcPr>
          <w:p w14:paraId="608498C8" w14:textId="77777777" w:rsidR="003D3292" w:rsidRPr="00A958E9" w:rsidRDefault="003D3292" w:rsidP="003D3292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lastRenderedPageBreak/>
              <w:t>Obligaciones</w:t>
            </w:r>
          </w:p>
        </w:tc>
        <w:tc>
          <w:tcPr>
            <w:tcW w:w="6914" w:type="dxa"/>
            <w:gridSpan w:val="2"/>
            <w:vAlign w:val="center"/>
          </w:tcPr>
          <w:p w14:paraId="59E6192E" w14:textId="77777777"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3D3292" w:rsidRPr="00F2304A" w14:paraId="1DE3BDA7" w14:textId="77777777" w:rsidTr="00B37914">
        <w:tc>
          <w:tcPr>
            <w:tcW w:w="2442" w:type="dxa"/>
            <w:vAlign w:val="center"/>
          </w:tcPr>
          <w:p w14:paraId="7EDCA028" w14:textId="619366D7" w:rsidR="003D3292" w:rsidRPr="0056352C" w:rsidRDefault="0056352C" w:rsidP="00C8747F">
            <w:pPr>
              <w:jc w:val="both"/>
              <w:rPr>
                <w:rFonts w:ascii="Trebuchet MS" w:hAnsi="Trebuchet MS"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56352C">
              <w:rPr>
                <w:sz w:val="16"/>
                <w:szCs w:val="16"/>
              </w:rPr>
              <w:t>Prestación de servicios profesionales de abogado para la representación judicial y extrajudicial de los usuarios del servicio de defensoría pública; y la promoción, defensa, ejercicio y divulgación de los derechos humanos.</w:t>
            </w:r>
          </w:p>
        </w:tc>
        <w:tc>
          <w:tcPr>
            <w:tcW w:w="6914" w:type="dxa"/>
            <w:gridSpan w:val="2"/>
            <w:vAlign w:val="center"/>
          </w:tcPr>
          <w:p w14:paraId="70F90FE5" w14:textId="57AEA444" w:rsidR="003D3292" w:rsidRPr="00A958E9" w:rsidRDefault="009E49CA" w:rsidP="00AE6BF3">
            <w:pP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Preste d</w:t>
            </w:r>
            <w:r w:rsidR="00287CA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esde el</w:t>
            </w:r>
            <w:r w:rsidR="00EE53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01 de</w:t>
            </w:r>
            <w:r w:rsidR="005A62C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F37E9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septiembre </w:t>
            </w:r>
            <w:r w:rsidR="000876A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hasta el </w:t>
            </w:r>
            <w:r w:rsidR="001B1F3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</w:t>
            </w:r>
            <w:r w:rsidR="00F37E9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0 de septiembre </w:t>
            </w:r>
            <w:proofErr w:type="gramStart"/>
            <w:r w:rsidR="00BD7AC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inclusive </w:t>
            </w:r>
            <w:r w:rsidR="0068506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0876A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</w:t>
            </w:r>
            <w:proofErr w:type="gramEnd"/>
            <w:r w:rsidR="000876A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202</w:t>
            </w:r>
            <w:r w:rsidR="00B16C1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</w:t>
            </w:r>
            <w:r w:rsidR="000876A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,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291BC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la </w:t>
            </w:r>
            <w:r w:rsidR="00913E1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R</w:t>
            </w:r>
            <w:r w:rsidR="00291BC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epresentación judicial de los diferentes </w:t>
            </w:r>
            <w:r w:rsidR="00913E1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U</w:t>
            </w:r>
            <w:r w:rsidR="00291BC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suarios que me fueron asignados, mediante los repartos pertinentes realizados por </w:t>
            </w:r>
            <w:r w:rsidR="00287CA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el</w:t>
            </w:r>
            <w:r w:rsidR="00701D2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supervisor, ante los Juzgados </w:t>
            </w:r>
            <w:r w:rsidR="0031146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Penales de circuito en </w:t>
            </w:r>
            <w:r w:rsidR="00D10DA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Bogotá</w:t>
            </w:r>
            <w:r w:rsidR="0031146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, realizando una asesoría jurídica e integral</w:t>
            </w:r>
            <w:r w:rsidR="00E075C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, informándoles los derechos, garantías y obligaciones</w:t>
            </w:r>
            <w:r w:rsidR="0001398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, dentro del marco de los Derechos </w:t>
            </w:r>
            <w:r w:rsidR="00180AA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Humanos, promocionado</w:t>
            </w:r>
            <w:r w:rsidR="00D10DA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los mismos y </w:t>
            </w:r>
            <w:r w:rsidR="00180AA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divulgándoselos</w:t>
            </w:r>
            <w:r w:rsidR="00D10DA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manera oportuna </w:t>
            </w:r>
            <w:r w:rsidR="00913E1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 eficiente.</w:t>
            </w:r>
            <w:r w:rsidR="00180AA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Se ejerció igualmente la Defensa técnica pertinente.</w:t>
            </w:r>
          </w:p>
        </w:tc>
      </w:tr>
    </w:tbl>
    <w:p w14:paraId="0E4C69C6" w14:textId="77777777"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14:paraId="24827A11" w14:textId="77777777" w:rsidR="00B8569D" w:rsidRDefault="00B8569D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14:paraId="3BB2359F" w14:textId="77777777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C91AD4D" w14:textId="77777777"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14:paraId="2428C3DC" w14:textId="77777777" w:rsidTr="00271411">
        <w:trPr>
          <w:trHeight w:val="477"/>
        </w:trPr>
        <w:tc>
          <w:tcPr>
            <w:tcW w:w="9356" w:type="dxa"/>
            <w:vAlign w:val="center"/>
          </w:tcPr>
          <w:p w14:paraId="3EC4EF9A" w14:textId="30C1AC8B" w:rsidR="007E1EAB" w:rsidRPr="001D3AB6" w:rsidRDefault="007E1EAB" w:rsidP="001D3AB6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</w:tr>
    </w:tbl>
    <w:p w14:paraId="4AEE8B63" w14:textId="77777777" w:rsidR="00A958E9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14:paraId="3C664535" w14:textId="77777777" w:rsidR="000A4B92" w:rsidRPr="00A958E9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A958E9">
        <w:rPr>
          <w:rFonts w:ascii="Trebuchet MS" w:hAnsi="Trebuchet MS"/>
          <w:b/>
          <w:sz w:val="20"/>
        </w:rPr>
        <w:t xml:space="preserve">N/A: </w:t>
      </w:r>
      <w:r w:rsidRPr="00A958E9">
        <w:rPr>
          <w:rFonts w:ascii="Trebuchet MS" w:hAnsi="Trebuchet MS"/>
          <w:sz w:val="20"/>
        </w:rPr>
        <w:t>No aplica.</w:t>
      </w:r>
      <w:r w:rsidR="00AA7A96" w:rsidRPr="00A958E9">
        <w:rPr>
          <w:rFonts w:ascii="Trebuchet MS" w:hAnsi="Trebuchet MS"/>
          <w:sz w:val="20"/>
        </w:rPr>
        <w:tab/>
      </w:r>
    </w:p>
    <w:p w14:paraId="3A79DFD7" w14:textId="77777777" w:rsidR="000A4B92" w:rsidRPr="00A958E9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14:paraId="6EA8C240" w14:textId="09DBC2D4" w:rsidR="007E1EAB" w:rsidRDefault="007E1EAB" w:rsidP="00563DD3">
      <w:pPr>
        <w:spacing w:after="0" w:line="240" w:lineRule="auto"/>
        <w:ind w:left="-284" w:right="-234"/>
        <w:jc w:val="both"/>
        <w:rPr>
          <w:rFonts w:ascii="Trebuchet MS" w:hAnsi="Trebuchet MS" w:cs="Arial"/>
          <w:sz w:val="24"/>
          <w:szCs w:val="24"/>
        </w:rPr>
      </w:pPr>
      <w:r w:rsidRPr="00A958E9">
        <w:rPr>
          <w:rFonts w:ascii="Trebuchet MS" w:hAnsi="Trebuchet MS"/>
          <w:sz w:val="20"/>
        </w:rPr>
        <w:t xml:space="preserve">Anexos: </w:t>
      </w:r>
      <w:r w:rsidR="00563DD3">
        <w:rPr>
          <w:rFonts w:ascii="Trebuchet MS" w:hAnsi="Trebuchet MS"/>
          <w:sz w:val="20"/>
        </w:rPr>
        <w:t xml:space="preserve">INFORME INTEGRAL </w:t>
      </w:r>
      <w:r w:rsidR="00BC4CDC">
        <w:rPr>
          <w:rFonts w:ascii="Trebuchet MS" w:hAnsi="Trebuchet MS"/>
          <w:sz w:val="20"/>
        </w:rPr>
        <w:t>DESDE EL</w:t>
      </w:r>
      <w:r w:rsidR="00AE6BF3">
        <w:rPr>
          <w:rFonts w:ascii="Trebuchet MS" w:hAnsi="Trebuchet MS"/>
          <w:sz w:val="20"/>
        </w:rPr>
        <w:t xml:space="preserve"> </w:t>
      </w:r>
      <w:r w:rsidR="00EE361B">
        <w:rPr>
          <w:rFonts w:ascii="Trebuchet MS" w:hAnsi="Trebuchet MS"/>
          <w:sz w:val="20"/>
        </w:rPr>
        <w:t xml:space="preserve">01 AL </w:t>
      </w:r>
      <w:r w:rsidR="001B1F36">
        <w:rPr>
          <w:rFonts w:ascii="Trebuchet MS" w:hAnsi="Trebuchet MS"/>
          <w:sz w:val="20"/>
        </w:rPr>
        <w:t>3</w:t>
      </w:r>
      <w:r w:rsidR="00F37E9B">
        <w:rPr>
          <w:rFonts w:ascii="Trebuchet MS" w:hAnsi="Trebuchet MS"/>
          <w:sz w:val="20"/>
        </w:rPr>
        <w:t xml:space="preserve">0 DE SEPTIEMBRE </w:t>
      </w:r>
      <w:r w:rsidR="000876A6">
        <w:rPr>
          <w:rFonts w:ascii="Trebuchet MS" w:hAnsi="Trebuchet MS"/>
          <w:sz w:val="20"/>
        </w:rPr>
        <w:t xml:space="preserve">DE </w:t>
      </w:r>
      <w:r w:rsidR="00BC4CDC">
        <w:rPr>
          <w:rFonts w:ascii="Trebuchet MS" w:hAnsi="Trebuchet MS"/>
          <w:sz w:val="20"/>
        </w:rPr>
        <w:t>202</w:t>
      </w:r>
      <w:r w:rsidR="0090140D">
        <w:rPr>
          <w:rFonts w:ascii="Trebuchet MS" w:hAnsi="Trebuchet MS"/>
          <w:sz w:val="20"/>
        </w:rPr>
        <w:t>2</w:t>
      </w:r>
      <w:r w:rsidR="00ED7F15">
        <w:rPr>
          <w:rFonts w:ascii="Trebuchet MS" w:hAnsi="Trebuchet MS"/>
          <w:sz w:val="20"/>
        </w:rPr>
        <w:t xml:space="preserve"> QUE INCLUYE </w:t>
      </w:r>
      <w:r w:rsidR="008F75E4">
        <w:rPr>
          <w:rFonts w:ascii="Trebuchet MS" w:hAnsi="Trebuchet MS"/>
          <w:sz w:val="20"/>
        </w:rPr>
        <w:t>P</w:t>
      </w:r>
      <w:r w:rsidR="00287CA0">
        <w:rPr>
          <w:rFonts w:ascii="Trebuchet MS" w:hAnsi="Trebuchet MS"/>
          <w:sz w:val="20"/>
        </w:rPr>
        <w:t>Á</w:t>
      </w:r>
      <w:r w:rsidR="008F75E4">
        <w:rPr>
          <w:rFonts w:ascii="Trebuchet MS" w:hAnsi="Trebuchet MS"/>
          <w:sz w:val="20"/>
        </w:rPr>
        <w:t xml:space="preserve">GINAS DILIGENCIADAS EN EL </w:t>
      </w:r>
      <w:r w:rsidR="00BC4CDC">
        <w:rPr>
          <w:rFonts w:ascii="Trebuchet MS" w:hAnsi="Trebuchet MS"/>
          <w:sz w:val="20"/>
        </w:rPr>
        <w:t>ON</w:t>
      </w:r>
      <w:r w:rsidR="008F75E4">
        <w:rPr>
          <w:rFonts w:ascii="Trebuchet MS" w:hAnsi="Trebuchet MS"/>
          <w:sz w:val="20"/>
        </w:rPr>
        <w:t>DRIVE DE LA UNIDAD 8 ANTE JUECES PENALES DE CIRCUITO CON FUNCIONES DE CONOCIMIENTO.</w:t>
      </w:r>
    </w:p>
    <w:p w14:paraId="5B30F248" w14:textId="77777777"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7FCB96AF" w14:textId="1C996C8D"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44E61A97" w14:textId="77777777" w:rsidR="003C12C3" w:rsidRDefault="003C12C3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4060B24F" w14:textId="4DCF6019" w:rsidR="00A958E9" w:rsidRDefault="00A958E9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36B1824D" w14:textId="6D958843" w:rsidR="00424304" w:rsidRDefault="003C12C3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  <w:r>
        <w:rPr>
          <w:noProof/>
          <w:lang w:val="es-CO" w:eastAsia="es-CO"/>
        </w:rPr>
        <w:drawing>
          <wp:inline distT="0" distB="0" distL="0" distR="0" wp14:anchorId="3E9A923F" wp14:editId="4AE94AC3">
            <wp:extent cx="2419865" cy="212381"/>
            <wp:effectExtent l="0" t="0" r="0" b="0"/>
            <wp:docPr id="5" name="Imagen 4">
              <a:extLst xmlns:a="http://schemas.openxmlformats.org/drawingml/2006/main">
                <a:ext uri="{FF2B5EF4-FFF2-40B4-BE49-F238E27FC236}">
                  <a16:creationId xmlns:a16="http://schemas.microsoft.com/office/drawing/2014/main" id="{B51FBED1-B547-46CB-94C2-A49A110E21C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4">
                      <a:extLst>
                        <a:ext uri="{FF2B5EF4-FFF2-40B4-BE49-F238E27FC236}">
                          <a16:creationId xmlns:a16="http://schemas.microsoft.com/office/drawing/2014/main" id="{B51FBED1-B547-46CB-94C2-A49A110E21C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48" r="5204" b="11164"/>
                    <a:stretch/>
                  </pic:blipFill>
                  <pic:spPr bwMode="auto">
                    <a:xfrm>
                      <a:off x="0" y="0"/>
                      <a:ext cx="2419865" cy="21238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60733F77" w14:textId="378A1EE1" w:rsidR="007E1EAB" w:rsidRDefault="007E1EAB" w:rsidP="00BC4CDC">
      <w:pPr>
        <w:pStyle w:val="P16"/>
        <w:jc w:val="left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</w:t>
      </w:r>
    </w:p>
    <w:p w14:paraId="48CF6B37" w14:textId="42E47074" w:rsidR="00BC4CDC" w:rsidRPr="00BC4CDC" w:rsidRDefault="003C12C3" w:rsidP="00BC4CDC">
      <w:pPr>
        <w:pStyle w:val="P16"/>
        <w:jc w:val="left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 xml:space="preserve">CLAUDIA MARITZA MORA NIÑO C.C. Nro. 40.395.300 </w:t>
      </w:r>
    </w:p>
    <w:p w14:paraId="4BC6DAA7" w14:textId="7711D9C6" w:rsidR="007E1EAB" w:rsidRPr="00563DD3" w:rsidRDefault="001F6343" w:rsidP="00563DD3">
      <w:pPr>
        <w:jc w:val="both"/>
        <w:rPr>
          <w:rFonts w:ascii="Trebuchet MS" w:hAnsi="Trebuchet MS" w:cs="Arial"/>
          <w:color w:val="A6A6A6"/>
          <w:sz w:val="20"/>
          <w:szCs w:val="28"/>
        </w:rPr>
      </w:pPr>
      <w:r w:rsidRPr="00563DD3">
        <w:rPr>
          <w:rFonts w:ascii="Trebuchet MS" w:hAnsi="Trebuchet MS"/>
          <w:sz w:val="16"/>
        </w:rPr>
        <w:t xml:space="preserve"> </w:t>
      </w:r>
    </w:p>
    <w:sectPr w:rsidR="007E1EAB" w:rsidRPr="00563DD3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7EFF9" w14:textId="77777777" w:rsidR="00DC5395" w:rsidRDefault="00DC5395" w:rsidP="00936D64">
      <w:pPr>
        <w:spacing w:after="0" w:line="240" w:lineRule="auto"/>
      </w:pPr>
      <w:r>
        <w:separator/>
      </w:r>
    </w:p>
  </w:endnote>
  <w:endnote w:type="continuationSeparator" w:id="0">
    <w:p w14:paraId="0CD20CB2" w14:textId="77777777" w:rsidR="00DC5395" w:rsidRDefault="00DC5395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8711910"/>
      <w:docPartObj>
        <w:docPartGallery w:val="Page Numbers (Bottom of Page)"/>
        <w:docPartUnique/>
      </w:docPartObj>
    </w:sdtPr>
    <w:sdtContent>
      <w:sdt>
        <w:sdtPr>
          <w:id w:val="-9769111"/>
          <w:docPartObj>
            <w:docPartGallery w:val="Page Numbers (Top of Page)"/>
            <w:docPartUnique/>
          </w:docPartObj>
        </w:sdtPr>
        <w:sdtContent>
          <w:p w14:paraId="7C0F27F6" w14:textId="04336ACE"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AE6BF3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AE6BF3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C7D0E90" w14:textId="77777777"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C957C" w14:textId="77777777" w:rsidR="00DC5395" w:rsidRDefault="00DC5395" w:rsidP="00936D64">
      <w:pPr>
        <w:spacing w:after="0" w:line="240" w:lineRule="auto"/>
      </w:pPr>
      <w:r>
        <w:separator/>
      </w:r>
    </w:p>
  </w:footnote>
  <w:footnote w:type="continuationSeparator" w:id="0">
    <w:p w14:paraId="36A1954B" w14:textId="77777777" w:rsidR="00DC5395" w:rsidRDefault="00DC5395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14:paraId="1FAC4B27" w14:textId="77777777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14:paraId="0B4FB5BD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25C20E0" wp14:editId="536629EF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14:paraId="0BFBC7F7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14:paraId="5532F9F7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14:paraId="0C492C5E" w14:textId="77777777" w:rsidTr="0041686A">
      <w:trPr>
        <w:cantSplit/>
        <w:trHeight w:val="386"/>
        <w:jc w:val="center"/>
      </w:trPr>
      <w:tc>
        <w:tcPr>
          <w:tcW w:w="877" w:type="pct"/>
          <w:vMerge/>
        </w:tcPr>
        <w:p w14:paraId="2FCBE984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14:paraId="3CCA3855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14:paraId="34DFE461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01</w:t>
          </w:r>
        </w:p>
      </w:tc>
    </w:tr>
    <w:tr w:rsidR="00936D64" w:rsidRPr="00BF385F" w14:paraId="709EF68C" w14:textId="77777777" w:rsidTr="0041686A">
      <w:trPr>
        <w:cantSplit/>
        <w:trHeight w:val="336"/>
        <w:jc w:val="center"/>
      </w:trPr>
      <w:tc>
        <w:tcPr>
          <w:tcW w:w="877" w:type="pct"/>
          <w:vMerge/>
        </w:tcPr>
        <w:p w14:paraId="6E37BE6E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14:paraId="6B916936" w14:textId="77777777"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14:paraId="447E2225" w14:textId="77777777"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14:paraId="35F0C414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18/11/2019</w:t>
          </w:r>
        </w:p>
      </w:tc>
    </w:tr>
  </w:tbl>
  <w:p w14:paraId="1D655D69" w14:textId="77777777"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484633">
    <w:abstractNumId w:val="4"/>
  </w:num>
  <w:num w:numId="2" w16cid:durableId="1798596088">
    <w:abstractNumId w:val="1"/>
  </w:num>
  <w:num w:numId="3" w16cid:durableId="445658814">
    <w:abstractNumId w:val="2"/>
  </w:num>
  <w:num w:numId="4" w16cid:durableId="1010260432">
    <w:abstractNumId w:val="3"/>
  </w:num>
  <w:num w:numId="5" w16cid:durableId="1152258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874"/>
    <w:rsid w:val="00013983"/>
    <w:rsid w:val="00032854"/>
    <w:rsid w:val="00034360"/>
    <w:rsid w:val="00037BA9"/>
    <w:rsid w:val="0004487B"/>
    <w:rsid w:val="00050A2A"/>
    <w:rsid w:val="00060678"/>
    <w:rsid w:val="00062893"/>
    <w:rsid w:val="00067A04"/>
    <w:rsid w:val="0007694A"/>
    <w:rsid w:val="00077102"/>
    <w:rsid w:val="000876A6"/>
    <w:rsid w:val="00094A05"/>
    <w:rsid w:val="000A2040"/>
    <w:rsid w:val="000A315C"/>
    <w:rsid w:val="000A4B92"/>
    <w:rsid w:val="000B7101"/>
    <w:rsid w:val="000C66B7"/>
    <w:rsid w:val="000E497B"/>
    <w:rsid w:val="000F2EA6"/>
    <w:rsid w:val="00107602"/>
    <w:rsid w:val="00122F89"/>
    <w:rsid w:val="00153327"/>
    <w:rsid w:val="001601D8"/>
    <w:rsid w:val="001621A4"/>
    <w:rsid w:val="00180AAC"/>
    <w:rsid w:val="00183594"/>
    <w:rsid w:val="00190DBF"/>
    <w:rsid w:val="001A5EC9"/>
    <w:rsid w:val="001A7F52"/>
    <w:rsid w:val="001B1F36"/>
    <w:rsid w:val="001C6132"/>
    <w:rsid w:val="001D3AB6"/>
    <w:rsid w:val="001E1D16"/>
    <w:rsid w:val="001F6343"/>
    <w:rsid w:val="002053A4"/>
    <w:rsid w:val="002330DD"/>
    <w:rsid w:val="00235D49"/>
    <w:rsid w:val="00240ED3"/>
    <w:rsid w:val="00243620"/>
    <w:rsid w:val="00253A89"/>
    <w:rsid w:val="002603DA"/>
    <w:rsid w:val="00274A4E"/>
    <w:rsid w:val="00274C84"/>
    <w:rsid w:val="002816DF"/>
    <w:rsid w:val="00287681"/>
    <w:rsid w:val="00287CA0"/>
    <w:rsid w:val="00291BC5"/>
    <w:rsid w:val="002A3FC6"/>
    <w:rsid w:val="002B0592"/>
    <w:rsid w:val="002B7BE8"/>
    <w:rsid w:val="002F0100"/>
    <w:rsid w:val="002F5A96"/>
    <w:rsid w:val="003008A9"/>
    <w:rsid w:val="0031146D"/>
    <w:rsid w:val="00330BF8"/>
    <w:rsid w:val="00351E2B"/>
    <w:rsid w:val="00360F29"/>
    <w:rsid w:val="00390EC4"/>
    <w:rsid w:val="00395D2A"/>
    <w:rsid w:val="003A0B51"/>
    <w:rsid w:val="003C12C3"/>
    <w:rsid w:val="003C623B"/>
    <w:rsid w:val="003D3292"/>
    <w:rsid w:val="003E2521"/>
    <w:rsid w:val="003E32C2"/>
    <w:rsid w:val="003E4D84"/>
    <w:rsid w:val="003E4D9F"/>
    <w:rsid w:val="004103FA"/>
    <w:rsid w:val="0041686A"/>
    <w:rsid w:val="00424304"/>
    <w:rsid w:val="004274FB"/>
    <w:rsid w:val="00441FA0"/>
    <w:rsid w:val="00443172"/>
    <w:rsid w:val="0048168C"/>
    <w:rsid w:val="00481DE1"/>
    <w:rsid w:val="004B1774"/>
    <w:rsid w:val="004D2158"/>
    <w:rsid w:val="004D3316"/>
    <w:rsid w:val="00501334"/>
    <w:rsid w:val="00527A8D"/>
    <w:rsid w:val="00544173"/>
    <w:rsid w:val="0055681E"/>
    <w:rsid w:val="0056352C"/>
    <w:rsid w:val="00563DD3"/>
    <w:rsid w:val="005735DC"/>
    <w:rsid w:val="00587BD9"/>
    <w:rsid w:val="0059073A"/>
    <w:rsid w:val="005955D8"/>
    <w:rsid w:val="005A498B"/>
    <w:rsid w:val="005A5AFF"/>
    <w:rsid w:val="005A62CF"/>
    <w:rsid w:val="005C44EA"/>
    <w:rsid w:val="005C560C"/>
    <w:rsid w:val="005E7A36"/>
    <w:rsid w:val="0060206C"/>
    <w:rsid w:val="00616EEB"/>
    <w:rsid w:val="00643E8D"/>
    <w:rsid w:val="00645099"/>
    <w:rsid w:val="0064515A"/>
    <w:rsid w:val="00645846"/>
    <w:rsid w:val="00663068"/>
    <w:rsid w:val="00674178"/>
    <w:rsid w:val="006742EB"/>
    <w:rsid w:val="00684CD9"/>
    <w:rsid w:val="0068506D"/>
    <w:rsid w:val="00687655"/>
    <w:rsid w:val="00692C72"/>
    <w:rsid w:val="006A379F"/>
    <w:rsid w:val="006B366D"/>
    <w:rsid w:val="006B74F0"/>
    <w:rsid w:val="00701D2A"/>
    <w:rsid w:val="00714821"/>
    <w:rsid w:val="00717FDE"/>
    <w:rsid w:val="007249A7"/>
    <w:rsid w:val="00730A77"/>
    <w:rsid w:val="00735E2A"/>
    <w:rsid w:val="007402AB"/>
    <w:rsid w:val="007463F3"/>
    <w:rsid w:val="00755B39"/>
    <w:rsid w:val="00772511"/>
    <w:rsid w:val="0077625E"/>
    <w:rsid w:val="00780D38"/>
    <w:rsid w:val="00784ACB"/>
    <w:rsid w:val="00786261"/>
    <w:rsid w:val="007A55A9"/>
    <w:rsid w:val="007A77BF"/>
    <w:rsid w:val="007B1E25"/>
    <w:rsid w:val="007C42F1"/>
    <w:rsid w:val="007D0863"/>
    <w:rsid w:val="007E1EAB"/>
    <w:rsid w:val="00810D6D"/>
    <w:rsid w:val="0082016D"/>
    <w:rsid w:val="00856C5B"/>
    <w:rsid w:val="0085727C"/>
    <w:rsid w:val="008816F4"/>
    <w:rsid w:val="00890826"/>
    <w:rsid w:val="008C03A1"/>
    <w:rsid w:val="008C5528"/>
    <w:rsid w:val="008D162D"/>
    <w:rsid w:val="008D5836"/>
    <w:rsid w:val="008E0220"/>
    <w:rsid w:val="008F75E4"/>
    <w:rsid w:val="0090140D"/>
    <w:rsid w:val="00913E10"/>
    <w:rsid w:val="009323B8"/>
    <w:rsid w:val="00936D64"/>
    <w:rsid w:val="009469BD"/>
    <w:rsid w:val="00953E5D"/>
    <w:rsid w:val="009645F8"/>
    <w:rsid w:val="00970565"/>
    <w:rsid w:val="00977543"/>
    <w:rsid w:val="009933B3"/>
    <w:rsid w:val="009A33B4"/>
    <w:rsid w:val="009B285B"/>
    <w:rsid w:val="009B405A"/>
    <w:rsid w:val="009B68C7"/>
    <w:rsid w:val="009D33FD"/>
    <w:rsid w:val="009D56AB"/>
    <w:rsid w:val="009E49CA"/>
    <w:rsid w:val="00A05108"/>
    <w:rsid w:val="00A05B54"/>
    <w:rsid w:val="00A4078C"/>
    <w:rsid w:val="00A470AC"/>
    <w:rsid w:val="00A55398"/>
    <w:rsid w:val="00A55DDC"/>
    <w:rsid w:val="00A75838"/>
    <w:rsid w:val="00A81921"/>
    <w:rsid w:val="00A84EAD"/>
    <w:rsid w:val="00A8574E"/>
    <w:rsid w:val="00A867ED"/>
    <w:rsid w:val="00A876D2"/>
    <w:rsid w:val="00A9002D"/>
    <w:rsid w:val="00A9188A"/>
    <w:rsid w:val="00A921F0"/>
    <w:rsid w:val="00A93B5D"/>
    <w:rsid w:val="00A94778"/>
    <w:rsid w:val="00A958E9"/>
    <w:rsid w:val="00AA3B40"/>
    <w:rsid w:val="00AA69B2"/>
    <w:rsid w:val="00AA7A96"/>
    <w:rsid w:val="00AB2B95"/>
    <w:rsid w:val="00AD077F"/>
    <w:rsid w:val="00AE601A"/>
    <w:rsid w:val="00AE6BF3"/>
    <w:rsid w:val="00B16C1B"/>
    <w:rsid w:val="00B43CA6"/>
    <w:rsid w:val="00B555E7"/>
    <w:rsid w:val="00B777E0"/>
    <w:rsid w:val="00B83103"/>
    <w:rsid w:val="00B84DC9"/>
    <w:rsid w:val="00B8569D"/>
    <w:rsid w:val="00B909A6"/>
    <w:rsid w:val="00BA127E"/>
    <w:rsid w:val="00BA192C"/>
    <w:rsid w:val="00BA67BE"/>
    <w:rsid w:val="00BA751B"/>
    <w:rsid w:val="00BB19AE"/>
    <w:rsid w:val="00BC2C9C"/>
    <w:rsid w:val="00BC4CDC"/>
    <w:rsid w:val="00BD38F6"/>
    <w:rsid w:val="00BD7AC5"/>
    <w:rsid w:val="00BE1F99"/>
    <w:rsid w:val="00BE21BE"/>
    <w:rsid w:val="00BE35B6"/>
    <w:rsid w:val="00BF170E"/>
    <w:rsid w:val="00C17951"/>
    <w:rsid w:val="00C20ACA"/>
    <w:rsid w:val="00C27864"/>
    <w:rsid w:val="00C36A88"/>
    <w:rsid w:val="00C43CD6"/>
    <w:rsid w:val="00C64633"/>
    <w:rsid w:val="00C83B62"/>
    <w:rsid w:val="00C8747F"/>
    <w:rsid w:val="00C90AAD"/>
    <w:rsid w:val="00C9210D"/>
    <w:rsid w:val="00CC13CD"/>
    <w:rsid w:val="00CC1834"/>
    <w:rsid w:val="00CE7C86"/>
    <w:rsid w:val="00D04B60"/>
    <w:rsid w:val="00D05BCB"/>
    <w:rsid w:val="00D10DA5"/>
    <w:rsid w:val="00D217D7"/>
    <w:rsid w:val="00D27AF5"/>
    <w:rsid w:val="00D50465"/>
    <w:rsid w:val="00D64C81"/>
    <w:rsid w:val="00D73B9F"/>
    <w:rsid w:val="00D743FF"/>
    <w:rsid w:val="00D84394"/>
    <w:rsid w:val="00D94981"/>
    <w:rsid w:val="00DC5395"/>
    <w:rsid w:val="00DC6E88"/>
    <w:rsid w:val="00DC7874"/>
    <w:rsid w:val="00DD15AE"/>
    <w:rsid w:val="00DD1BB7"/>
    <w:rsid w:val="00DE1520"/>
    <w:rsid w:val="00DF226D"/>
    <w:rsid w:val="00DF581B"/>
    <w:rsid w:val="00E05AA5"/>
    <w:rsid w:val="00E0716B"/>
    <w:rsid w:val="00E075C6"/>
    <w:rsid w:val="00E104F8"/>
    <w:rsid w:val="00E12A41"/>
    <w:rsid w:val="00E13E43"/>
    <w:rsid w:val="00E248BE"/>
    <w:rsid w:val="00E31BE9"/>
    <w:rsid w:val="00E32B69"/>
    <w:rsid w:val="00E61FE8"/>
    <w:rsid w:val="00E946BA"/>
    <w:rsid w:val="00ED3364"/>
    <w:rsid w:val="00ED5E26"/>
    <w:rsid w:val="00ED7F15"/>
    <w:rsid w:val="00EE361B"/>
    <w:rsid w:val="00EE53E9"/>
    <w:rsid w:val="00EE76B1"/>
    <w:rsid w:val="00EF52A4"/>
    <w:rsid w:val="00EF65B3"/>
    <w:rsid w:val="00F013B7"/>
    <w:rsid w:val="00F020F6"/>
    <w:rsid w:val="00F0227D"/>
    <w:rsid w:val="00F20D7D"/>
    <w:rsid w:val="00F21673"/>
    <w:rsid w:val="00F2304A"/>
    <w:rsid w:val="00F32D42"/>
    <w:rsid w:val="00F37E9B"/>
    <w:rsid w:val="00F4487A"/>
    <w:rsid w:val="00F52124"/>
    <w:rsid w:val="00F609AD"/>
    <w:rsid w:val="00F733D0"/>
    <w:rsid w:val="00F91FDF"/>
    <w:rsid w:val="00FB5874"/>
    <w:rsid w:val="00FB5926"/>
    <w:rsid w:val="00FC035C"/>
    <w:rsid w:val="00FD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06DC1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83103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5" ma:contentTypeDescription="Crear nuevo documento." ma:contentTypeScope="" ma:versionID="81910461dfad093bac347204f3dc4da8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cf38e535ef4c135320724631b93b6112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BAFC15-C0B9-41B2-BFC2-7EC089A6A8C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5.xml><?xml version="1.0" encoding="utf-8"?>
<ds:datastoreItem xmlns:ds="http://schemas.openxmlformats.org/officeDocument/2006/customXml" ds:itemID="{1D03CC6C-963B-4148-8118-0856D4DE4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2526</Characters>
  <Application>Microsoft Office Word</Application>
  <DocSecurity>0</DocSecurity>
  <Lines>21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claudia mora</cp:lastModifiedBy>
  <cp:revision>2</cp:revision>
  <cp:lastPrinted>2021-12-30T12:55:00Z</cp:lastPrinted>
  <dcterms:created xsi:type="dcterms:W3CDTF">2022-10-07T13:36:00Z</dcterms:created>
  <dcterms:modified xsi:type="dcterms:W3CDTF">2022-10-07T13:36:00Z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