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942" w:rsidRP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Trebuchet MS" w:hAnsi="Trebuchet MS" w:cs="Segoe UI"/>
        </w:rPr>
      </w:pPr>
      <w:r w:rsidRPr="00334942">
        <w:rPr>
          <w:rFonts w:ascii="Trebuchet MS" w:hAnsi="Trebuchet MS" w:cs="Segoe UI"/>
        </w:rPr>
        <w:t>Cartago Valle, 12 de diciembre de 2022</w:t>
      </w:r>
    </w:p>
    <w:p w:rsidR="00334942" w:rsidRP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Trebuchet MS" w:hAnsi="Trebuchet MS" w:cs="Segoe UI"/>
        </w:rPr>
      </w:pPr>
      <w:r w:rsidRPr="00334942">
        <w:rPr>
          <w:rStyle w:val="eop"/>
          <w:rFonts w:ascii="Trebuchet MS" w:hAnsi="Trebuchet MS" w:cs="Segoe UI"/>
          <w:color w:val="000000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Señora</w:t>
      </w:r>
    </w:p>
    <w:p w:rsidR="00334942" w:rsidRPr="00BF30FC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Trebuchet MS" w:hAnsi="Trebuchet MS" w:cs="Segoe UI"/>
          <w:b/>
          <w:color w:val="000000"/>
          <w:sz w:val="22"/>
          <w:szCs w:val="22"/>
          <w:lang w:val="es-MX"/>
        </w:rPr>
      </w:pPr>
      <w:r w:rsidRPr="00BF30FC">
        <w:rPr>
          <w:rStyle w:val="normaltextrun"/>
          <w:rFonts w:ascii="Trebuchet MS" w:hAnsi="Trebuchet MS" w:cs="Segoe UI"/>
          <w:b/>
          <w:color w:val="000000"/>
          <w:sz w:val="22"/>
          <w:szCs w:val="22"/>
          <w:lang w:val="es-MX"/>
        </w:rPr>
        <w:t>LUZ DARY GOMEZ JARAMILLO</w:t>
      </w:r>
      <w:r w:rsidRPr="00BF30FC">
        <w:rPr>
          <w:rStyle w:val="eop"/>
          <w:rFonts w:ascii="Trebuchet MS" w:hAnsi="Trebuchet MS" w:cs="Segoe UI"/>
          <w:b/>
          <w:color w:val="000000"/>
          <w:sz w:val="22"/>
          <w:szCs w:val="22"/>
        </w:rPr>
        <w:t> </w:t>
      </w:r>
    </w:p>
    <w:p w:rsidR="00334942" w:rsidRDefault="00BF30FC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Profesional Administrativo y de Gestión</w:t>
      </w:r>
      <w:r w:rsidR="00334942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BF30FC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Regional Valle del Cauca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Asunto: Compromiso cumplimiento actividades contractuales hasta fecha finalización contrato. 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Respetado señor (a) supervisor (a):</w:t>
      </w:r>
      <w:r>
        <w:rPr>
          <w:rStyle w:val="superscript"/>
          <w:rFonts w:ascii="Trebuchet MS" w:hAnsi="Trebuchet MS" w:cs="Segoe UI"/>
          <w:color w:val="000000"/>
          <w:sz w:val="17"/>
          <w:szCs w:val="17"/>
          <w:vertAlign w:val="superscript"/>
          <w:lang w:val="es-MX"/>
        </w:rPr>
        <w:t>1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P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Trebuchet MS" w:hAnsi="Trebuchet MS" w:cs="Segoe UI"/>
          <w:sz w:val="18"/>
          <w:szCs w:val="18"/>
        </w:rPr>
      </w:pPr>
      <w:r w:rsidRPr="00334942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Pr="00EE14E5" w:rsidRDefault="00334942" w:rsidP="00334942">
      <w:pPr>
        <w:pStyle w:val="paragraph"/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rFonts w:ascii="Trebuchet MS" w:hAnsi="Trebuchet MS" w:cs="Segoe UI"/>
          <w:sz w:val="22"/>
          <w:szCs w:val="22"/>
        </w:rPr>
      </w:pPr>
      <w:r w:rsidRPr="00BF30FC">
        <w:rPr>
          <w:rStyle w:val="normaltextrun"/>
          <w:rFonts w:ascii="Trebuchet MS" w:hAnsi="Trebuchet MS" w:cs="Segoe UI"/>
          <w:b/>
          <w:color w:val="000000"/>
          <w:sz w:val="22"/>
          <w:szCs w:val="22"/>
          <w:lang w:val="es-MX"/>
        </w:rPr>
        <w:t>LUIS HERNANDO CEBALLOS</w:t>
      </w:r>
      <w:r w:rsidRPr="00EE14E5"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 xml:space="preserve">, identificado como aparece al pie de mi firma, contratista de la Defensoría del Pueblo, de conformidad con el contrato de prestación de servicios profesionales </w:t>
      </w:r>
      <w:r w:rsidR="00EE14E5" w:rsidRPr="00EE14E5">
        <w:rPr>
          <w:rFonts w:ascii="Trebuchet MS" w:hAnsi="Trebuchet MS"/>
          <w:sz w:val="22"/>
          <w:szCs w:val="22"/>
        </w:rPr>
        <w:t>de abogado para la representación judicial y extrajudicial de los usuarios del servicio de defensoría pública; y la promoción, defensa, ejercicio y divulgación de los derechos humanos.</w:t>
      </w:r>
      <w:r w:rsidRPr="00EE14E5">
        <w:rPr>
          <w:rFonts w:ascii="Trebuchet MS" w:hAnsi="Trebuchet MS"/>
          <w:sz w:val="22"/>
          <w:szCs w:val="22"/>
        </w:rPr>
        <w:t>CD-DP-3951-2022,</w:t>
      </w:r>
      <w:r w:rsidRPr="00EE14E5"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 xml:space="preserve"> me acojo a la fecha propuesta para</w:t>
      </w:r>
      <w:r w:rsidR="0007701C"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 xml:space="preserve"> pago contenida en el memorando correspondiente.</w:t>
      </w:r>
      <w:bookmarkStart w:id="0" w:name="_GoBack"/>
      <w:bookmarkEnd w:id="0"/>
    </w:p>
    <w:p w:rsidR="00334942" w:rsidRPr="00EE14E5" w:rsidRDefault="00334942" w:rsidP="00334942">
      <w:pPr>
        <w:pStyle w:val="paragraph"/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rFonts w:ascii="Trebuchet MS" w:hAnsi="Trebuchet MS" w:cs="Segoe UI"/>
          <w:sz w:val="22"/>
          <w:szCs w:val="22"/>
        </w:rPr>
      </w:pPr>
      <w:r w:rsidRPr="00EE14E5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En virtud de lo anterior, manifiesto mi compromiso a radicar oportunamente la documentación requerida, continuando la ejecución del contrato hasta la fecha acordada como finalización del contrato, y cumpliendo las obligaciones establecidas en el contrato mencionado.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Así mismo, me comprometo a que en caso de incumplimiento del anterior compromiso realizaré la devolución del valor que corresponda a las obligaciones no cumplidas, sin prejuicio de las acciones que a bien considere adelantar la Defensoría del Pueblo.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Atentamente,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  <w:r w:rsidR="00BF30FC">
        <w:rPr>
          <w:rStyle w:val="eop"/>
          <w:rFonts w:ascii="Trebuchet MS" w:hAnsi="Trebuchet MS" w:cs="Segoe UI"/>
          <w:color w:val="000000"/>
          <w:sz w:val="22"/>
          <w:szCs w:val="22"/>
        </w:rPr>
        <w:t xml:space="preserve">                                               </w:t>
      </w:r>
      <w:r w:rsidR="00BF30FC">
        <w:rPr>
          <w:noProof/>
        </w:rPr>
        <w:drawing>
          <wp:inline distT="0" distB="0" distL="0" distR="0" wp14:anchorId="3E1146A7" wp14:editId="37D03F69">
            <wp:extent cx="1303020" cy="752255"/>
            <wp:effectExtent l="0" t="0" r="0" b="0"/>
            <wp:docPr id="5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649" cy="774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942" w:rsidRDefault="00334942" w:rsidP="0033494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_________________________________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BF30FC" w:rsidP="0033494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LUIS HERNANDO CEBALLOS</w:t>
      </w:r>
    </w:p>
    <w:p w:rsidR="00334942" w:rsidRDefault="00BF30FC" w:rsidP="0033494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CC:16.643.359</w:t>
      </w:r>
      <w:r w:rsidR="00334942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:rsidR="00334942" w:rsidRDefault="00334942" w:rsidP="0033494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s-MX"/>
        </w:rPr>
        <w:t>CONTRATO: CD-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  <w:r w:rsidR="00BF30FC" w:rsidRPr="00EE14E5">
        <w:rPr>
          <w:rFonts w:ascii="Trebuchet MS" w:hAnsi="Trebuchet MS"/>
          <w:sz w:val="22"/>
          <w:szCs w:val="22"/>
        </w:rPr>
        <w:t>3951-2022</w:t>
      </w:r>
    </w:p>
    <w:p w:rsidR="00334942" w:rsidRDefault="00334942" w:rsidP="0033494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:rsidR="00D83C80" w:rsidRDefault="00D83C80"/>
    <w:sectPr w:rsidR="00D83C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942"/>
    <w:rsid w:val="0007701C"/>
    <w:rsid w:val="001B5DD7"/>
    <w:rsid w:val="00334942"/>
    <w:rsid w:val="005B0117"/>
    <w:rsid w:val="00885B3C"/>
    <w:rsid w:val="00BF30FC"/>
    <w:rsid w:val="00D83C80"/>
    <w:rsid w:val="00E558B0"/>
    <w:rsid w:val="00EE14E5"/>
    <w:rsid w:val="00FB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59DB7"/>
  <w15:chartTrackingRefBased/>
  <w15:docId w15:val="{F4C4E5B8-7D01-4DAD-960C-476C434E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334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334942"/>
  </w:style>
  <w:style w:type="character" w:customStyle="1" w:styleId="eop">
    <w:name w:val="eop"/>
    <w:basedOn w:val="Fuentedeprrafopredeter"/>
    <w:rsid w:val="00334942"/>
  </w:style>
  <w:style w:type="character" w:customStyle="1" w:styleId="superscript">
    <w:name w:val="superscript"/>
    <w:basedOn w:val="Fuentedeprrafopredeter"/>
    <w:rsid w:val="00334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6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6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3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3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9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 Calderón</dc:creator>
  <cp:keywords/>
  <dc:description/>
  <cp:lastModifiedBy>Dani Calderón</cp:lastModifiedBy>
  <cp:revision>2</cp:revision>
  <dcterms:created xsi:type="dcterms:W3CDTF">2022-12-12T14:07:00Z</dcterms:created>
  <dcterms:modified xsi:type="dcterms:W3CDTF">2022-12-12T14:55:00Z</dcterms:modified>
</cp:coreProperties>
</file>