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44F2F" w14:textId="4A4CFF7D" w:rsidR="000B7F99" w:rsidRPr="00AF041E" w:rsidRDefault="008C66E0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Barranquilla, 13</w:t>
      </w:r>
      <w:r w:rsid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de diciembre de 2022</w:t>
      </w:r>
    </w:p>
    <w:p w14:paraId="134E797F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497B230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A9BA5FF" w14:textId="77777777" w:rsidR="000B7F99" w:rsidRPr="00BE03C5" w:rsidRDefault="000B7F99" w:rsidP="00BE03C5">
      <w:pPr>
        <w:pStyle w:val="Sinespaciado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BE03C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Señor (a)</w:t>
      </w:r>
    </w:p>
    <w:p w14:paraId="0995AEAE" w14:textId="77777777" w:rsidR="00BE03C5" w:rsidRPr="00BE03C5" w:rsidRDefault="00BE03C5" w:rsidP="00BE03C5">
      <w:pPr>
        <w:pStyle w:val="Sinespaciado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BE03C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GIANNINA OLIVIERI PISCIOTTI</w:t>
      </w:r>
    </w:p>
    <w:p w14:paraId="4B4B1DD5" w14:textId="4E5AED2D" w:rsidR="00BE03C5" w:rsidRPr="00BE03C5" w:rsidRDefault="00BE03C5" w:rsidP="00BE03C5">
      <w:pPr>
        <w:pStyle w:val="Sinespaciado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BE03C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Profesional Administrativo y de Gestión Grado 19</w:t>
      </w:r>
    </w:p>
    <w:p w14:paraId="1BC4545D" w14:textId="77777777" w:rsidR="00BE03C5" w:rsidRPr="00BE03C5" w:rsidRDefault="00BE03C5" w:rsidP="00BE03C5">
      <w:pPr>
        <w:pStyle w:val="Sinespaciado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BE03C5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Defensoría del Pueblo Regional Atlántico</w:t>
      </w:r>
    </w:p>
    <w:p w14:paraId="1B973F64" w14:textId="77777777" w:rsidR="000B7F99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ED1C7FD" w14:textId="77777777" w:rsidR="006903CA" w:rsidRPr="00AF041E" w:rsidRDefault="006903CA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4679AD3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Asunto: Compromiso cumplimiento actividades contractuales hasta fecha finalización contrato. </w:t>
      </w:r>
    </w:p>
    <w:p w14:paraId="65AB4CAB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77A928EA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Respetado señor (a) supervisor (a):</w:t>
      </w:r>
    </w:p>
    <w:p w14:paraId="2F938F52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AEE0F6F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29D2FC94" w14:textId="7EB30E30" w:rsidR="000B7F99" w:rsidRPr="00AF041E" w:rsidRDefault="003156AC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(RAUL DE JESUS LUGO HERNANDEZ),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identificado como aparece al pie de mi firma, contratista de la Defensoría del Pueblo, de conformidad con el contrato de prestac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ión de servicios pr</w:t>
      </w:r>
      <w:r w:rsidRP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ofesionales </w:t>
      </w:r>
      <w:r w:rsidR="000B7F99" w:rsidRP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“CD-</w:t>
      </w:r>
      <w:r w:rsidRP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DP-2101-2022</w:t>
      </w:r>
      <w:r w:rsidR="000B7F99" w:rsidRP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”,</w:t>
      </w:r>
      <w:r w:rsidR="000B7F99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me acojo a la fecha propuesta para pago contenida en el memorando 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06 de diciembre de 2022.</w:t>
      </w:r>
    </w:p>
    <w:p w14:paraId="1E3078C8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4966147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En virtud de lo anterior, manifiesto mi compromiso a radicar oportunamente la documentación requerida, continuando la ejecución del contrato hasta la fecha acordada como finalización del contrato, y cumpliendo las obligaciones establecidas en el contrato mencionado.</w:t>
      </w:r>
    </w:p>
    <w:p w14:paraId="581ECBB7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07A0D0A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Así mismo, me comprometo a que en caso de incumplimiento del anterior compromiso realizaré la devolución del valor que corresponda a las obligaciones no cumplidas, sin prejuicio de las acciones que a bien considere adelantar la Defensoría del Pueblo.</w:t>
      </w:r>
    </w:p>
    <w:p w14:paraId="5552FF24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6C12DEFE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Atentamente,</w:t>
      </w:r>
    </w:p>
    <w:p w14:paraId="2B01AB17" w14:textId="77777777" w:rsidR="000B7F99" w:rsidRPr="00AF041E" w:rsidRDefault="000B7F99" w:rsidP="000B7F99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7A0D4BB9" w14:textId="13C9B36B" w:rsidR="000B7F99" w:rsidRPr="00AF041E" w:rsidRDefault="008C66E0" w:rsidP="008C66E0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noProof/>
          <w:color w:val="000000"/>
          <w:szCs w:val="22"/>
          <w:lang w:val="es-CO" w:eastAsia="es-CO"/>
        </w:rPr>
        <w:drawing>
          <wp:inline distT="0" distB="0" distL="0" distR="0" wp14:anchorId="3BF4D0C2" wp14:editId="1D68F2A8">
            <wp:extent cx="1809750" cy="734889"/>
            <wp:effectExtent l="0" t="0" r="0" b="8255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image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524" cy="73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EE527" w14:textId="77777777"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_________________________________</w:t>
      </w:r>
    </w:p>
    <w:p w14:paraId="08B37260" w14:textId="77777777" w:rsidR="003156AC" w:rsidRDefault="003156AC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RAUL DE JESUS LUGO HERNANDEZ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</w:t>
      </w:r>
    </w:p>
    <w:p w14:paraId="7D378E3A" w14:textId="54FA36B4"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CC: </w:t>
      </w:r>
      <w:r w:rsid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72.157.693</w:t>
      </w:r>
    </w:p>
    <w:p w14:paraId="57584D31" w14:textId="1F1A8BA2" w:rsidR="000B7F99" w:rsidRPr="00AF041E" w:rsidRDefault="000B7F99" w:rsidP="000B7F99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CONTRATO: CD-</w:t>
      </w:r>
      <w:r w:rsidR="003156AC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DP-2101-2022</w:t>
      </w:r>
      <w:bookmarkStart w:id="0" w:name="_GoBack"/>
      <w:bookmarkEnd w:id="0"/>
    </w:p>
    <w:p w14:paraId="71963008" w14:textId="77777777" w:rsidR="000B7F99" w:rsidRDefault="000B7F99"/>
    <w:sectPr w:rsidR="000B7F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F99"/>
    <w:rsid w:val="000B7F99"/>
    <w:rsid w:val="00117900"/>
    <w:rsid w:val="003156AC"/>
    <w:rsid w:val="003569B9"/>
    <w:rsid w:val="006903CA"/>
    <w:rsid w:val="008C66E0"/>
    <w:rsid w:val="00BE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60E3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F99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03C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BE03C5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66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66E0"/>
    <w:rPr>
      <w:rFonts w:ascii="Tahoma" w:eastAsia="Times New Roman" w:hAnsi="Tahoma" w:cs="Tahoma"/>
      <w:sz w:val="16"/>
      <w:szCs w:val="16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F99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03C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BE03C5"/>
    <w:pPr>
      <w:suppressAutoHyphens/>
    </w:pPr>
    <w:rPr>
      <w:rFonts w:ascii="Comic Sans MS" w:eastAsia="Times New Roman" w:hAnsi="Comic Sans MS" w:cs="Times New Roman"/>
      <w:sz w:val="22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66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66E0"/>
    <w:rPr>
      <w:rFonts w:ascii="Tahoma" w:eastAsia="Times New Roman" w:hAnsi="Tahoma" w:cs="Tahoma"/>
      <w:sz w:val="16"/>
      <w:szCs w:val="16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Camilo Polanía</dc:creator>
  <cp:lastModifiedBy>RAUL LUGO</cp:lastModifiedBy>
  <cp:revision>5</cp:revision>
  <dcterms:created xsi:type="dcterms:W3CDTF">2022-12-14T20:05:00Z</dcterms:created>
  <dcterms:modified xsi:type="dcterms:W3CDTF">2022-12-14T20:25:00Z</dcterms:modified>
</cp:coreProperties>
</file>