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21C" w:rsidRPr="006D4575" w:rsidRDefault="00BE721C" w:rsidP="00BE721C">
      <w:pPr>
        <w:spacing w:after="0" w:line="240" w:lineRule="auto"/>
        <w:jc w:val="center"/>
        <w:rPr>
          <w:rFonts w:ascii="Arial" w:hAnsi="Arial" w:cs="Arial"/>
          <w:b/>
        </w:rPr>
      </w:pPr>
      <w:r w:rsidRPr="006D4575">
        <w:rPr>
          <w:rFonts w:ascii="Arial" w:hAnsi="Arial" w:cs="Arial"/>
          <w:b/>
        </w:rPr>
        <w:t>EXPERIENCIA ACREDITADA DEL OFERENTE</w:t>
      </w:r>
    </w:p>
    <w:p w:rsidR="00BE721C" w:rsidRPr="006D4575" w:rsidRDefault="00BE721C" w:rsidP="00BE721C">
      <w:pPr>
        <w:spacing w:after="0" w:line="240" w:lineRule="auto"/>
        <w:jc w:val="both"/>
        <w:rPr>
          <w:rFonts w:ascii="Arial" w:hAnsi="Arial" w:cs="Arial"/>
          <w:b/>
        </w:rPr>
      </w:pPr>
    </w:p>
    <w:p w:rsidR="00BE721C" w:rsidRPr="006D4575" w:rsidRDefault="00BE721C" w:rsidP="00BE721C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97"/>
        <w:gridCol w:w="2391"/>
        <w:gridCol w:w="1277"/>
        <w:gridCol w:w="1621"/>
        <w:gridCol w:w="2352"/>
        <w:gridCol w:w="2352"/>
        <w:gridCol w:w="2998"/>
      </w:tblGrid>
      <w:tr w:rsidR="00023797" w:rsidRPr="006D4575" w:rsidTr="00023797">
        <w:trPr>
          <w:cantSplit/>
          <w:trHeight w:val="146"/>
        </w:trPr>
        <w:tc>
          <w:tcPr>
            <w:tcW w:w="289" w:type="pct"/>
            <w:shd w:val="clear" w:color="auto" w:fill="D9D9D9" w:themeFill="background1" w:themeFillShade="D9"/>
            <w:vAlign w:val="center"/>
          </w:tcPr>
          <w:p w:rsidR="00023797" w:rsidRPr="006D4575" w:rsidRDefault="00023797" w:rsidP="00F82C2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D4575">
              <w:rPr>
                <w:rFonts w:ascii="Arial" w:hAnsi="Arial" w:cs="Arial"/>
                <w:b/>
                <w:sz w:val="16"/>
                <w:szCs w:val="16"/>
              </w:rPr>
              <w:t>No.</w:t>
            </w:r>
          </w:p>
        </w:tc>
        <w:tc>
          <w:tcPr>
            <w:tcW w:w="867" w:type="pct"/>
            <w:shd w:val="clear" w:color="auto" w:fill="D9D9D9" w:themeFill="background1" w:themeFillShade="D9"/>
            <w:vAlign w:val="center"/>
          </w:tcPr>
          <w:p w:rsidR="00023797" w:rsidRPr="006D4575" w:rsidRDefault="00023797" w:rsidP="00F82C2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D4575">
              <w:rPr>
                <w:rFonts w:ascii="Arial" w:hAnsi="Arial" w:cs="Arial"/>
                <w:b/>
                <w:sz w:val="16"/>
                <w:szCs w:val="16"/>
              </w:rPr>
              <w:t>NOMBRE DEL CONTRATANTE</w:t>
            </w:r>
          </w:p>
        </w:tc>
        <w:tc>
          <w:tcPr>
            <w:tcW w:w="463" w:type="pct"/>
            <w:shd w:val="clear" w:color="auto" w:fill="D9D9D9" w:themeFill="background1" w:themeFillShade="D9"/>
            <w:vAlign w:val="center"/>
          </w:tcPr>
          <w:p w:rsidR="00023797" w:rsidRPr="006D4575" w:rsidRDefault="00023797" w:rsidP="00F82C2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D4575">
              <w:rPr>
                <w:rFonts w:ascii="Arial" w:hAnsi="Arial" w:cs="Arial"/>
                <w:b/>
                <w:sz w:val="16"/>
                <w:szCs w:val="16"/>
              </w:rPr>
              <w:t>No. CONTRATO</w:t>
            </w:r>
          </w:p>
        </w:tc>
        <w:tc>
          <w:tcPr>
            <w:tcW w:w="588" w:type="pct"/>
            <w:shd w:val="clear" w:color="auto" w:fill="D9D9D9" w:themeFill="background1" w:themeFillShade="D9"/>
            <w:vAlign w:val="center"/>
          </w:tcPr>
          <w:p w:rsidR="00023797" w:rsidRPr="006D4575" w:rsidRDefault="00023797" w:rsidP="0002379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D4575">
              <w:rPr>
                <w:rFonts w:ascii="Arial" w:hAnsi="Arial" w:cs="Arial"/>
                <w:b/>
                <w:sz w:val="16"/>
                <w:szCs w:val="16"/>
              </w:rPr>
              <w:t>OBJETO PRINCIPAL DEL CONTRATO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53" w:type="pct"/>
            <w:shd w:val="clear" w:color="auto" w:fill="D9D9D9" w:themeFill="background1" w:themeFillShade="D9"/>
          </w:tcPr>
          <w:p w:rsidR="00023797" w:rsidRDefault="00023797" w:rsidP="00F82C2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FECHA FINALIZACIÓN DEL CONTRATO</w:t>
            </w:r>
          </w:p>
        </w:tc>
        <w:tc>
          <w:tcPr>
            <w:tcW w:w="853" w:type="pct"/>
            <w:shd w:val="clear" w:color="auto" w:fill="D9D9D9" w:themeFill="background1" w:themeFillShade="D9"/>
            <w:vAlign w:val="center"/>
          </w:tcPr>
          <w:p w:rsidR="00023797" w:rsidRPr="006D4575" w:rsidRDefault="00023797" w:rsidP="00F82C2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VALOR DEL CONTRATO</w:t>
            </w:r>
          </w:p>
        </w:tc>
        <w:tc>
          <w:tcPr>
            <w:tcW w:w="1087" w:type="pct"/>
            <w:shd w:val="clear" w:color="auto" w:fill="D9D9D9" w:themeFill="background1" w:themeFillShade="D9"/>
            <w:vAlign w:val="center"/>
          </w:tcPr>
          <w:p w:rsidR="00023797" w:rsidRPr="006D4575" w:rsidRDefault="00023797" w:rsidP="00F82C27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D4575">
              <w:rPr>
                <w:rFonts w:ascii="Arial" w:hAnsi="Arial" w:cs="Arial"/>
                <w:b/>
                <w:sz w:val="16"/>
                <w:szCs w:val="16"/>
              </w:rPr>
              <w:t>PORCENTAJE EJECUTADO EN CALIDAD DE MIEMBRO DE UNION TEMPORAL, CONSORCIO, SOCIEDAD DE OBJETO UNICO</w:t>
            </w:r>
          </w:p>
        </w:tc>
      </w:tr>
      <w:tr w:rsidR="00023797" w:rsidRPr="006D4575" w:rsidTr="00023797">
        <w:tc>
          <w:tcPr>
            <w:tcW w:w="289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3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3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3797" w:rsidRPr="006D4575" w:rsidTr="00023797">
        <w:tc>
          <w:tcPr>
            <w:tcW w:w="289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3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3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pct"/>
          </w:tcPr>
          <w:p w:rsidR="00023797" w:rsidRPr="006D4575" w:rsidRDefault="00023797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81E51" w:rsidRPr="006D4575" w:rsidTr="00023797">
        <w:tc>
          <w:tcPr>
            <w:tcW w:w="289" w:type="pct"/>
          </w:tcPr>
          <w:p w:rsidR="00481E51" w:rsidRPr="006D4575" w:rsidRDefault="00481E51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pct"/>
          </w:tcPr>
          <w:p w:rsidR="00481E51" w:rsidRPr="006D4575" w:rsidRDefault="00481E51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3" w:type="pct"/>
          </w:tcPr>
          <w:p w:rsidR="00481E51" w:rsidRPr="006D4575" w:rsidRDefault="00481E51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88" w:type="pct"/>
          </w:tcPr>
          <w:p w:rsidR="00481E51" w:rsidRPr="006D4575" w:rsidRDefault="00481E51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3" w:type="pct"/>
          </w:tcPr>
          <w:p w:rsidR="00481E51" w:rsidRPr="006D4575" w:rsidRDefault="00481E51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3" w:type="pct"/>
          </w:tcPr>
          <w:p w:rsidR="00481E51" w:rsidRPr="006D4575" w:rsidRDefault="00481E51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pct"/>
          </w:tcPr>
          <w:p w:rsidR="00481E51" w:rsidRPr="006D4575" w:rsidRDefault="00481E51" w:rsidP="00F82C2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BE721C" w:rsidRPr="006D4575" w:rsidRDefault="00BE721C" w:rsidP="00BE721C">
      <w:pPr>
        <w:spacing w:after="0" w:line="240" w:lineRule="auto"/>
        <w:jc w:val="both"/>
        <w:rPr>
          <w:rFonts w:ascii="Arial" w:hAnsi="Arial" w:cs="Arial"/>
        </w:rPr>
      </w:pPr>
    </w:p>
    <w:p w:rsidR="00BE721C" w:rsidRPr="006D4575" w:rsidRDefault="00BE721C" w:rsidP="00BE721C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BE721C" w:rsidRDefault="00BE721C" w:rsidP="00BE721C">
      <w:pPr>
        <w:spacing w:after="0" w:line="240" w:lineRule="auto"/>
        <w:jc w:val="both"/>
        <w:rPr>
          <w:rFonts w:ascii="Arial" w:hAnsi="Arial" w:cs="Arial"/>
        </w:rPr>
      </w:pPr>
      <w:r w:rsidRPr="006D4575">
        <w:rPr>
          <w:rFonts w:ascii="Arial" w:hAnsi="Arial" w:cs="Arial"/>
        </w:rPr>
        <w:t xml:space="preserve">NOTA: En el presente formato se relacionan los contratos con los cuales se acredita el cumplimiento de la experiencia requerida en el pliego de condiciones. En nuestra calidad de oferente conocemos y aceptamos que en el caso que relacionemos una cantidad de contratos mayor a la solicitada por parte de la Entidad, el comité evaluador únicamente procederá a la verificación de las requeridas por parte de la Entidad en el orden consecutivo estrictamente señalado en el presente documento. </w:t>
      </w:r>
    </w:p>
    <w:p w:rsidR="00023797" w:rsidRDefault="00023797" w:rsidP="00BE721C">
      <w:pPr>
        <w:spacing w:after="0" w:line="240" w:lineRule="auto"/>
        <w:jc w:val="both"/>
        <w:rPr>
          <w:rFonts w:ascii="Arial" w:hAnsi="Arial" w:cs="Arial"/>
        </w:rPr>
      </w:pPr>
    </w:p>
    <w:p w:rsidR="00023797" w:rsidRPr="006D4575" w:rsidRDefault="00023797" w:rsidP="00BE721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adjuntan igualmente los soportes con los cuales se acredita la experiencia relacionada. </w:t>
      </w:r>
    </w:p>
    <w:p w:rsidR="00BE721C" w:rsidRPr="006D4575" w:rsidRDefault="00BE721C" w:rsidP="00BE721C">
      <w:pPr>
        <w:spacing w:after="0" w:line="240" w:lineRule="auto"/>
        <w:jc w:val="both"/>
        <w:rPr>
          <w:rFonts w:ascii="Arial" w:hAnsi="Arial" w:cs="Arial"/>
        </w:rPr>
      </w:pPr>
    </w:p>
    <w:p w:rsidR="00BE721C" w:rsidRPr="006D4575" w:rsidRDefault="00BE721C" w:rsidP="00BE721C">
      <w:pPr>
        <w:spacing w:after="0" w:line="240" w:lineRule="auto"/>
        <w:jc w:val="both"/>
        <w:rPr>
          <w:rFonts w:ascii="Arial" w:hAnsi="Arial" w:cs="Arial"/>
          <w:b/>
        </w:rPr>
      </w:pP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/>
        </w:rPr>
      </w:pP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</w:rPr>
      </w:pP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________________________________________________________________ </w:t>
      </w: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Firma Representante Legal del Proponente o del Proponente Persona Natural</w:t>
      </w: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Nombre: </w:t>
      </w: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Cargo: </w:t>
      </w: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Documento de Identidad: </w:t>
      </w:r>
    </w:p>
    <w:p w:rsidR="009C508E" w:rsidRPr="009D4846" w:rsidRDefault="009C508E" w:rsidP="009C508E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5C6108" w:rsidRPr="009C508E" w:rsidRDefault="005C6108" w:rsidP="009C508E"/>
    <w:sectPr w:rsidR="005C6108" w:rsidRPr="009C508E" w:rsidSect="00BB24C4">
      <w:headerReference w:type="default" r:id="rId7"/>
      <w:footerReference w:type="default" r:id="rId8"/>
      <w:pgSz w:w="15840" w:h="12240" w:orient="landscape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09B" w:rsidRDefault="00EF609B" w:rsidP="0008270D">
      <w:pPr>
        <w:spacing w:after="0" w:line="240" w:lineRule="auto"/>
      </w:pPr>
      <w:r>
        <w:separator/>
      </w:r>
    </w:p>
  </w:endnote>
  <w:endnote w:type="continuationSeparator" w:id="0">
    <w:p w:rsidR="00EF609B" w:rsidRDefault="00EF609B" w:rsidP="00082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b/>
        <w:i/>
        <w:sz w:val="16"/>
        <w:szCs w:val="16"/>
        <w:lang w:val="es-MX" w:eastAsia="es-ES"/>
      </w:rPr>
    </w:pPr>
    <w:r w:rsidRPr="004309DE">
      <w:rPr>
        <w:rFonts w:ascii="Arial" w:hAnsi="Arial" w:cs="Arial"/>
        <w:b/>
        <w:i/>
        <w:sz w:val="16"/>
        <w:szCs w:val="16"/>
        <w:lang w:val="es-MX" w:eastAsia="es-ES"/>
      </w:rPr>
      <w:t>“</w:t>
    </w:r>
    <w:r>
      <w:rPr>
        <w:rFonts w:ascii="Arial" w:hAnsi="Arial" w:cs="Arial"/>
        <w:b/>
        <w:i/>
        <w:sz w:val="16"/>
        <w:szCs w:val="16"/>
        <w:lang w:val="es-MX" w:eastAsia="es-ES"/>
      </w:rPr>
      <w:t>Consolidemos nuestro</w:t>
    </w:r>
    <w:r w:rsidRPr="004309DE">
      <w:rPr>
        <w:rFonts w:ascii="Arial" w:hAnsi="Arial" w:cs="Arial"/>
        <w:b/>
        <w:i/>
        <w:sz w:val="16"/>
        <w:szCs w:val="16"/>
        <w:lang w:val="es-MX" w:eastAsia="es-ES"/>
      </w:rPr>
      <w:t xml:space="preserve"> país marítimo”</w:t>
    </w:r>
  </w:p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sz w:val="16"/>
        <w:szCs w:val="16"/>
        <w:lang w:val="es-MX" w:eastAsia="es-ES"/>
      </w:rPr>
    </w:pPr>
    <w:r w:rsidRPr="004309DE">
      <w:rPr>
        <w:rFonts w:ascii="Arial" w:hAnsi="Arial" w:cs="Arial"/>
        <w:sz w:val="16"/>
        <w:szCs w:val="16"/>
        <w:lang w:val="es-MX" w:eastAsia="es-ES"/>
      </w:rPr>
      <w:t>Carrera 54 No.26-50 CAN, Edificio Dimar. Bogotá D.C.</w:t>
    </w:r>
  </w:p>
  <w:p w:rsidR="00DE48BC" w:rsidRPr="004309DE" w:rsidRDefault="00DE48BC" w:rsidP="00DE48BC">
    <w:pPr>
      <w:tabs>
        <w:tab w:val="center" w:pos="4252"/>
        <w:tab w:val="right" w:pos="8504"/>
      </w:tabs>
      <w:spacing w:after="0" w:line="0" w:lineRule="atLeast"/>
      <w:jc w:val="center"/>
      <w:rPr>
        <w:rFonts w:ascii="Arial" w:hAnsi="Arial" w:cs="Arial"/>
        <w:sz w:val="16"/>
        <w:szCs w:val="16"/>
        <w:lang w:val="es-MX" w:eastAsia="es-ES"/>
      </w:rPr>
    </w:pPr>
    <w:r w:rsidRPr="004309DE">
      <w:rPr>
        <w:rFonts w:ascii="Arial" w:hAnsi="Arial" w:cs="Arial"/>
        <w:sz w:val="16"/>
        <w:szCs w:val="16"/>
        <w:lang w:val="es-MX" w:eastAsia="es-ES"/>
      </w:rPr>
      <w:t> Conmutador (1) 220 0490. Línea Anticorrupción 01 8000 911 670</w:t>
    </w:r>
  </w:p>
  <w:p w:rsidR="00DE48BC" w:rsidRDefault="00DE48BC" w:rsidP="00DE48BC">
    <w:pPr>
      <w:tabs>
        <w:tab w:val="center" w:pos="4252"/>
        <w:tab w:val="right" w:pos="8504"/>
      </w:tabs>
      <w:spacing w:after="0" w:line="0" w:lineRule="atLeast"/>
      <w:jc w:val="center"/>
    </w:pPr>
    <w:r w:rsidRPr="004309DE">
      <w:rPr>
        <w:rFonts w:ascii="Arial" w:hAnsi="Arial" w:cs="Arial"/>
        <w:sz w:val="16"/>
        <w:szCs w:val="16"/>
        <w:lang w:val="es-MX" w:eastAsia="es-ES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09B" w:rsidRDefault="00EF609B" w:rsidP="0008270D">
      <w:pPr>
        <w:spacing w:after="0" w:line="240" w:lineRule="auto"/>
      </w:pPr>
      <w:r>
        <w:separator/>
      </w:r>
    </w:p>
  </w:footnote>
  <w:footnote w:type="continuationSeparator" w:id="0">
    <w:p w:rsidR="00EF609B" w:rsidRDefault="00EF609B" w:rsidP="000827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8BC" w:rsidRDefault="00DE48BC">
    <w:pPr>
      <w:pStyle w:val="Encabezado"/>
    </w:pPr>
  </w:p>
  <w:p w:rsidR="0008270D" w:rsidRDefault="0008270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73C"/>
    <w:rsid w:val="00001F32"/>
    <w:rsid w:val="00023797"/>
    <w:rsid w:val="0008270D"/>
    <w:rsid w:val="00097801"/>
    <w:rsid w:val="0017773C"/>
    <w:rsid w:val="00320511"/>
    <w:rsid w:val="00481E51"/>
    <w:rsid w:val="004B61A6"/>
    <w:rsid w:val="00585410"/>
    <w:rsid w:val="00593D80"/>
    <w:rsid w:val="005C6108"/>
    <w:rsid w:val="0067462E"/>
    <w:rsid w:val="00687A9A"/>
    <w:rsid w:val="006A7E7D"/>
    <w:rsid w:val="00715828"/>
    <w:rsid w:val="007B78A4"/>
    <w:rsid w:val="008D2EAC"/>
    <w:rsid w:val="009A137B"/>
    <w:rsid w:val="009C508E"/>
    <w:rsid w:val="009E162A"/>
    <w:rsid w:val="00A02BA7"/>
    <w:rsid w:val="00BB24C4"/>
    <w:rsid w:val="00BE721C"/>
    <w:rsid w:val="00BF6DED"/>
    <w:rsid w:val="00D8214A"/>
    <w:rsid w:val="00DE48BC"/>
    <w:rsid w:val="00DF0F36"/>
    <w:rsid w:val="00EC2CF9"/>
    <w:rsid w:val="00EF079A"/>
    <w:rsid w:val="00EF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9C5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73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17773C"/>
    <w:pPr>
      <w:widowControl w:val="0"/>
      <w:autoSpaceDE w:val="0"/>
      <w:autoSpaceDN w:val="0"/>
      <w:spacing w:after="0" w:line="240" w:lineRule="auto"/>
    </w:pPr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17773C"/>
    <w:rPr>
      <w:rFonts w:ascii="Bookman" w:eastAsia="Times New Roman" w:hAnsi="Bookman" w:cs="Times New Roman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827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270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82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8270D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uiPriority w:val="59"/>
    <w:rsid w:val="009C5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Yefferson Ivan Quintero</dc:creator>
  <cp:lastModifiedBy>Veronica Puello</cp:lastModifiedBy>
  <cp:revision>3</cp:revision>
  <dcterms:created xsi:type="dcterms:W3CDTF">2019-08-08T19:08:00Z</dcterms:created>
  <dcterms:modified xsi:type="dcterms:W3CDTF">2019-09-09T20:32:00Z</dcterms:modified>
</cp:coreProperties>
</file>