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6DC3C" w14:textId="6F577EF1" w:rsidR="00AB56C7" w:rsidRPr="00416793" w:rsidRDefault="00AB56C7" w:rsidP="00AB56C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 – FACTOR DE CALIDAD</w:t>
      </w:r>
    </w:p>
    <w:p w14:paraId="6AD56E7C" w14:textId="7A2290B2" w:rsidR="004003F4" w:rsidRPr="00416793" w:rsidRDefault="00AB56C7" w:rsidP="17920000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F228AE" w:rsidRPr="00416793">
        <w:rPr>
          <w:b/>
          <w:color w:val="3B3838" w:themeColor="background2" w:themeShade="40"/>
          <w:sz w:val="20"/>
          <w:szCs w:val="20"/>
          <w:lang w:val="es-ES"/>
        </w:rPr>
        <w:t>A</w:t>
      </w:r>
      <w:r w:rsidR="00B137E3" w:rsidRPr="00416793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203604" w:rsidRPr="00416793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20762C" w:rsidRPr="00416793">
        <w:rPr>
          <w:b/>
          <w:color w:val="3B3838" w:themeColor="background2" w:themeShade="40"/>
          <w:sz w:val="20"/>
          <w:szCs w:val="20"/>
          <w:lang w:val="es-ES"/>
        </w:rPr>
        <w:t>P</w:t>
      </w:r>
      <w:r w:rsidR="00A36803">
        <w:rPr>
          <w:b/>
          <w:color w:val="3B3838" w:themeColor="background2" w:themeShade="40"/>
          <w:sz w:val="20"/>
          <w:szCs w:val="20"/>
          <w:lang w:val="es-ES"/>
        </w:rPr>
        <w:t>ERSONAL REQUERIDO ADICIONAL</w:t>
      </w:r>
    </w:p>
    <w:p w14:paraId="2EAE5A4E" w14:textId="77777777" w:rsidR="00A249E9" w:rsidRPr="00416793" w:rsidRDefault="00A249E9" w:rsidP="17920000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18FC8B07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416793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416793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416793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416793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416793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16F3F75C" w:rsidR="004003F4" w:rsidRPr="00416793" w:rsidRDefault="004003F4" w:rsidP="00751FDC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Pr="00416793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 xml:space="preserve">de Contratación No. 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[Incluir número del </w:t>
      </w:r>
      <w:r w:rsidR="008655EE" w:rsidRPr="00416793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="00365124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="00365124" w:rsidRPr="00416793">
        <w:rPr>
          <w:color w:val="3B3838" w:themeColor="background2" w:themeShade="40"/>
          <w:sz w:val="20"/>
          <w:szCs w:val="20"/>
        </w:rPr>
        <w:t>, en</w:t>
      </w:r>
      <w:r w:rsidR="0085679B" w:rsidRPr="00416793">
        <w:rPr>
          <w:color w:val="3B3838" w:themeColor="background2" w:themeShade="40"/>
          <w:sz w:val="20"/>
          <w:szCs w:val="20"/>
        </w:rPr>
        <w:t xml:space="preserve"> adelante el “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85679B" w:rsidRPr="00416793">
        <w:rPr>
          <w:color w:val="3B3838" w:themeColor="background2" w:themeShade="40"/>
          <w:sz w:val="20"/>
          <w:szCs w:val="20"/>
        </w:rPr>
        <w:t xml:space="preserve"> de Contratación”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5B6604D4" w:rsidR="004003F4" w:rsidRPr="00416793" w:rsidRDefault="004003F4" w:rsidP="00BA451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308B77E1" w14:textId="4C496A69" w:rsidR="00D05902" w:rsidRPr="00FA4772" w:rsidRDefault="0039315F" w:rsidP="00FA477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[In</w:t>
      </w:r>
      <w:r w:rsidR="00814E59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cl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02E88" w:rsidRPr="00416793">
        <w:rPr>
          <w:rFonts w:cs="Arial"/>
          <w:color w:val="3B3838" w:themeColor="background2" w:themeShade="40"/>
          <w:sz w:val="20"/>
          <w:szCs w:val="20"/>
        </w:rPr>
        <w:t>Lote:</w:t>
      </w:r>
      <w:r w:rsidR="004E4226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D05902"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D05902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D05902"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</w:p>
    <w:p w14:paraId="73D42C67" w14:textId="35E7AD20" w:rsidR="00002E88" w:rsidRPr="00416793" w:rsidRDefault="00002E88" w:rsidP="00BA451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6141171F" w14:textId="3F15FC18" w:rsidR="004B1C64" w:rsidRPr="00416793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bookmarkStart w:id="1" w:name="_Hlk511125131"/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FFF3377" w14:textId="4F0A4FDA" w:rsidR="009432A3" w:rsidRPr="00416793" w:rsidRDefault="00801451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FA4772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</w:t>
      </w:r>
      <w:r w:rsidR="00E3690F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1"/>
      <w:r w:rsidR="007C7488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anifiesto expresamente bajo la gravedad de juramento, el compromiso de </w:t>
      </w:r>
      <w:r w:rsidR="00A36803" w:rsidRPr="00A36803">
        <w:rPr>
          <w:rFonts w:cs="Arial"/>
          <w:color w:val="3B3838" w:themeColor="background2" w:themeShade="40"/>
          <w:sz w:val="20"/>
          <w:szCs w:val="20"/>
          <w:lang w:bidi="en-US"/>
        </w:rPr>
        <w:t>brindar en la ejecución del contrato, el apoyo de un “profesional desarrollador” adicional, con el fin de que el alcance contractual se realice en menores tiempos y bajo mejores condiciones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, a mi (nuestro) costo y riesgo, con el fin de garantizar la ejecución efectiva y eficaz del p</w:t>
      </w:r>
      <w:r w:rsidR="0020762C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royecto objeto de la referencia. 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619192BD" w14:textId="6BA7A52D" w:rsidR="005E2483" w:rsidRPr="00416793" w:rsidRDefault="0020762C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caso de resultar adjudicatario del citado</w:t>
      </w:r>
      <w:r w:rsidR="00562CF6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, dispondremos de un profesional en las áreas de la </w:t>
      </w:r>
      <w:r w:rsidR="00A36803" w:rsidRPr="00A36803">
        <w:rPr>
          <w:rFonts w:cs="Arial"/>
          <w:color w:val="3B3838" w:themeColor="background2" w:themeShade="40"/>
          <w:sz w:val="20"/>
          <w:szCs w:val="20"/>
          <w:lang w:bidi="en-US"/>
        </w:rPr>
        <w:t>Ingeniería de Sistemas o Profesional en desarrollo de software y/o afines</w:t>
      </w:r>
      <w:r w:rsidR="00CB3BBE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que cumpla con el </w:t>
      </w:r>
      <w:r w:rsidR="009432A3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perfil requerido por la entidad</w:t>
      </w:r>
      <w:r w:rsidR="0087294D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  <w:r w:rsidR="009432A3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3B43F30B" w14:textId="5EECA032" w:rsidR="00CB3BBE" w:rsidRPr="00416793" w:rsidRDefault="009432A3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416793" w:rsidRDefault="00F80A7E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2F433AA7" w:rsidR="00181BF7" w:rsidRPr="00416793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416793">
        <w:rPr>
          <w:color w:val="3B3838" w:themeColor="background2" w:themeShade="40"/>
          <w:sz w:val="20"/>
          <w:szCs w:val="20"/>
        </w:rPr>
        <w:t>P</w:t>
      </w:r>
      <w:r w:rsidRPr="00416793">
        <w:rPr>
          <w:color w:val="3B3838" w:themeColor="background2" w:themeShade="40"/>
          <w:sz w:val="20"/>
          <w:szCs w:val="20"/>
        </w:rPr>
        <w:t>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61A8A4FA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="006033FB" w:rsidRPr="00416793">
        <w:rPr>
          <w:color w:val="3B3838" w:themeColor="background2" w:themeShade="40"/>
          <w:sz w:val="20"/>
          <w:szCs w:val="20"/>
          <w:highlight w:val="lightGray"/>
        </w:rPr>
        <w:t>]</w:t>
      </w:r>
      <w:r w:rsidRPr="00416793">
        <w:rPr>
          <w:color w:val="3B3838" w:themeColor="background2" w:themeShade="40"/>
          <w:sz w:val="20"/>
          <w:szCs w:val="20"/>
        </w:rPr>
        <w:t>__________________________________</w:t>
      </w:r>
    </w:p>
    <w:p w14:paraId="25CC0683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1DCDF30C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Dirección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416793" w:rsidRDefault="004003F4" w:rsidP="00F80A7E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5EEBD1C" w14:textId="06D81E94" w:rsidR="00181BF7" w:rsidRPr="00416793" w:rsidRDefault="00181BF7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50C1A9C" w14:textId="77777777" w:rsidR="00F80A7E" w:rsidRPr="00416793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416793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52C13817" w:rsidR="004003F4" w:rsidRPr="00416793" w:rsidRDefault="0090034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4003F4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Firma del propone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nte o de su Representante Legal]</w:t>
      </w:r>
    </w:p>
    <w:p w14:paraId="419BBECE" w14:textId="17B7E658" w:rsidR="004003F4" w:rsidRPr="00416793" w:rsidRDefault="004003F4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53332A9A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6CF6467C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bookmarkStart w:id="2" w:name="_GoBack"/>
      <w:bookmarkEnd w:id="2"/>
    </w:p>
    <w:p w14:paraId="6D2AAEBB" w14:textId="54BD0E44" w:rsidR="003C4470" w:rsidRDefault="003C4470" w:rsidP="003C4470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lastRenderedPageBreak/>
        <w:t>FORMATO 7D</w:t>
      </w:r>
      <w:r w:rsidR="00A918C4">
        <w:rPr>
          <w:b/>
          <w:color w:val="3B3838" w:themeColor="background2" w:themeShade="40"/>
          <w:sz w:val="20"/>
          <w:szCs w:val="20"/>
        </w:rPr>
        <w:t xml:space="preserve"> </w:t>
      </w:r>
      <w:r>
        <w:rPr>
          <w:b/>
          <w:color w:val="3B3838" w:themeColor="background2" w:themeShade="40"/>
          <w:sz w:val="20"/>
          <w:szCs w:val="20"/>
        </w:rPr>
        <w:t>—</w:t>
      </w:r>
      <w:r w:rsidR="00A918C4" w:rsidRPr="00A918C4">
        <w:t xml:space="preserve"> </w:t>
      </w:r>
      <w:r w:rsidR="00A918C4" w:rsidRPr="00A918C4">
        <w:rPr>
          <w:b/>
          <w:color w:val="3B3838" w:themeColor="background2" w:themeShade="40"/>
          <w:sz w:val="20"/>
          <w:szCs w:val="20"/>
        </w:rPr>
        <w:t>NIVELES DE SERVICIO Y/O APOYO TECNICO Y MESA DE AYUDA POSTERIOR AL AÑO DE SOPORTE DEL CONTRATO PARA EL DESARROLLO DE SOFTWARE SUPLEMENTARIA O ADICIONAL</w:t>
      </w:r>
    </w:p>
    <w:p w14:paraId="197E3492" w14:textId="77777777" w:rsidR="003C4470" w:rsidRDefault="003C4470" w:rsidP="003C4470">
      <w:pPr>
        <w:pStyle w:val="InviasNormal"/>
        <w:spacing w:before="0" w:after="0"/>
        <w:outlineLvl w:val="0"/>
        <w:rPr>
          <w:rFonts w:eastAsiaTheme="minorEastAsia"/>
          <w:color w:val="3B3838" w:themeColor="background2" w:themeShade="40"/>
          <w:sz w:val="20"/>
          <w:szCs w:val="20"/>
        </w:rPr>
      </w:pPr>
      <w:r>
        <w:rPr>
          <w:rFonts w:eastAsiaTheme="minorEastAsia"/>
          <w:color w:val="3B3838" w:themeColor="background2" w:themeShade="40"/>
          <w:sz w:val="20"/>
          <w:szCs w:val="20"/>
        </w:rPr>
        <w:t>Señores</w:t>
      </w:r>
    </w:p>
    <w:p w14:paraId="19B3899A" w14:textId="77777777" w:rsidR="003C4470" w:rsidRDefault="003C4470" w:rsidP="003C447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17B29424" w14:textId="77777777" w:rsidR="003C4470" w:rsidRDefault="003C4470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8E9EF96" w14:textId="77777777" w:rsidR="003C4470" w:rsidRDefault="003C4470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  <w:highlight w:val="lightGray"/>
        </w:rPr>
        <w:t>[Ciudad]</w:t>
      </w:r>
      <w:r>
        <w:rPr>
          <w:color w:val="3B3838" w:themeColor="background2" w:themeShade="40"/>
          <w:sz w:val="20"/>
          <w:szCs w:val="20"/>
        </w:rPr>
        <w:t xml:space="preserve"> </w:t>
      </w:r>
    </w:p>
    <w:p w14:paraId="0199246A" w14:textId="77777777" w:rsidR="003C4470" w:rsidRDefault="003C4470" w:rsidP="003C4470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6B169E98" w14:textId="77777777" w:rsidR="003C4470" w:rsidRDefault="003C4470" w:rsidP="003C4470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DCF0DE0" w14:textId="77777777" w:rsidR="003C4470" w:rsidRDefault="003C4470" w:rsidP="003C447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>
        <w:rPr>
          <w:color w:val="3B3838" w:themeColor="background2" w:themeShade="40"/>
          <w:sz w:val="20"/>
          <w:szCs w:val="20"/>
          <w:highlight w:val="lightGray"/>
        </w:rPr>
        <w:t>[Incluir número del Proceso de Contratación]</w:t>
      </w:r>
      <w:r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6B543BE4" w14:textId="77777777" w:rsidR="003C4470" w:rsidRDefault="003C4470" w:rsidP="003C4470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Objeto: </w:t>
      </w:r>
    </w:p>
    <w:p w14:paraId="198A7ACA" w14:textId="77777777" w:rsidR="003C4470" w:rsidRDefault="003C4470" w:rsidP="003C447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[Incluir cuando el proceso sea estructurado por lotes o grupos]</w:t>
      </w:r>
      <w:r>
        <w:rPr>
          <w:rFonts w:cs="Arial"/>
          <w:color w:val="3B3838" w:themeColor="background2" w:themeShade="40"/>
          <w:sz w:val="20"/>
          <w:szCs w:val="20"/>
        </w:rPr>
        <w:t xml:space="preserve"> Lote: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oferta]</w:t>
      </w:r>
    </w:p>
    <w:p w14:paraId="70954CA7" w14:textId="77777777" w:rsidR="003C4470" w:rsidRDefault="003C4470" w:rsidP="003C4470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2AAAA87E" w14:textId="77777777" w:rsidR="003C4470" w:rsidRDefault="003C4470" w:rsidP="003C4470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5C36F4E5" w14:textId="77777777" w:rsidR="00A918C4" w:rsidRDefault="003C4470" w:rsidP="003C447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 o  </w:t>
      </w:r>
      <w:r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[Nombre del Proponente-persona natural]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adelante el “Proponente“, manifiesto expresamente bajo la gravedad de juramento, </w:t>
      </w: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compromiso de otorgar, a mi (nuestro) costo y riesgo, </w:t>
      </w:r>
      <w:r w:rsidR="00A918C4" w:rsidRPr="00A918C4">
        <w:rPr>
          <w:rFonts w:cs="Arial"/>
          <w:color w:val="3B3838" w:themeColor="background2" w:themeShade="40"/>
          <w:sz w:val="20"/>
          <w:szCs w:val="20"/>
          <w:lang w:bidi="en-US"/>
        </w:rPr>
        <w:t>soporte técnico y mesa de ayuda en los términos establecidos en el anexo 1 - anexo técnico</w:t>
      </w:r>
      <w:r w:rsidR="00A918C4">
        <w:rPr>
          <w:rFonts w:cs="Arial"/>
          <w:color w:val="3B3838" w:themeColor="background2" w:themeShade="40"/>
          <w:sz w:val="20"/>
          <w:szCs w:val="20"/>
          <w:lang w:bidi="en-US"/>
        </w:rPr>
        <w:t>.</w:t>
      </w:r>
    </w:p>
    <w:p w14:paraId="065EE774" w14:textId="77777777" w:rsidR="00A918C4" w:rsidRDefault="00A918C4" w:rsidP="00A918C4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eastAsiaTheme="minorEastAsia" w:cs="Arial"/>
          <w:color w:val="3B3838" w:themeColor="background2" w:themeShade="40"/>
          <w:sz w:val="20"/>
          <w:szCs w:val="20"/>
        </w:rPr>
        <w:t>El soporte técnico y mesa de ayuda</w:t>
      </w:r>
      <w:r w:rsidR="003C447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será otorgad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>o</w:t>
      </w:r>
      <w:r w:rsidR="003C447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por el término de </w:t>
      </w:r>
      <w:r w:rsidR="003C447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[Señalar el número de meses que no supere el plazo establecido en el documento base]</w:t>
      </w:r>
      <w:r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A918C4">
        <w:rPr>
          <w:rFonts w:cs="Arial"/>
          <w:color w:val="3B3838" w:themeColor="background2" w:themeShade="40"/>
          <w:sz w:val="20"/>
          <w:szCs w:val="20"/>
          <w:lang w:bidi="en-US"/>
        </w:rPr>
        <w:t>meses calendario adicionales, posterior al soporte de servicio de un año que está incluido en el contrato.</w:t>
      </w:r>
    </w:p>
    <w:p w14:paraId="6B6A8E9C" w14:textId="77777777" w:rsidR="00A918C4" w:rsidRDefault="00A918C4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0075F519" w14:textId="2AB7E21F" w:rsidR="003C4470" w:rsidRDefault="003C4470" w:rsidP="003C4470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caso de resultar adjudicatario del citado proceso, daré cumplimiento a los requisitos y condiciones establecidos para este Factor de Calidad en el Pliego de Condiciones. </w:t>
      </w:r>
    </w:p>
    <w:p w14:paraId="484878A7" w14:textId="77777777" w:rsidR="003C4470" w:rsidRDefault="003C4470" w:rsidP="003C4470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1F497DD5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Atentamente,</w:t>
      </w:r>
    </w:p>
    <w:p w14:paraId="616D072E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94F65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Nombre del Proponente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627ADCF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Nombre del Representante Legal</w:t>
      </w:r>
      <w:r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0B43A90E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C. C. No.</w:t>
      </w:r>
      <w:r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DB9432C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Dirección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752B499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Correo electrónico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0AE6FB3F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Ciudad</w:t>
      </w:r>
      <w:r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A415310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71C68FA" w14:textId="77777777" w:rsidR="003C4470" w:rsidRDefault="003C4470" w:rsidP="003C447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7F40255" w14:textId="77777777" w:rsidR="003C4470" w:rsidRDefault="003C4470" w:rsidP="003C447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FD06B26" w14:textId="4D730BBF" w:rsidR="003C4470" w:rsidRDefault="003C4470" w:rsidP="00A918C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28B56DDD" w14:textId="77777777" w:rsidR="00644169" w:rsidRPr="00416793" w:rsidRDefault="00644169" w:rsidP="003C4470">
      <w:pPr>
        <w:pStyle w:val="InviasNormal"/>
        <w:ind w:left="964"/>
        <w:jc w:val="center"/>
        <w:rPr>
          <w:color w:val="3B3838" w:themeColor="background2" w:themeShade="40"/>
          <w:sz w:val="20"/>
          <w:szCs w:val="20"/>
        </w:rPr>
      </w:pPr>
    </w:p>
    <w:sectPr w:rsidR="00644169" w:rsidRPr="00416793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E655B0" w14:textId="77777777" w:rsidR="00CB71F4" w:rsidRDefault="00CB71F4" w:rsidP="00D97E04">
      <w:pPr>
        <w:spacing w:before="0" w:after="0"/>
      </w:pPr>
      <w:r>
        <w:separator/>
      </w:r>
    </w:p>
  </w:endnote>
  <w:endnote w:type="continuationSeparator" w:id="0">
    <w:p w14:paraId="25714AD8" w14:textId="77777777" w:rsidR="00CB71F4" w:rsidRDefault="00CB71F4" w:rsidP="00D97E04">
      <w:pPr>
        <w:spacing w:before="0" w:after="0"/>
      </w:pPr>
      <w:r>
        <w:continuationSeparator/>
      </w:r>
    </w:p>
  </w:endnote>
  <w:endnote w:type="continuationNotice" w:id="1">
    <w:p w14:paraId="6EFB2AEC" w14:textId="77777777" w:rsidR="00CB71F4" w:rsidRDefault="00CB71F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58813" w14:textId="77777777" w:rsidR="00CB71F4" w:rsidRDefault="00CB71F4" w:rsidP="00D97E04">
      <w:pPr>
        <w:spacing w:before="0" w:after="0"/>
      </w:pPr>
      <w:r>
        <w:separator/>
      </w:r>
    </w:p>
  </w:footnote>
  <w:footnote w:type="continuationSeparator" w:id="0">
    <w:p w14:paraId="5329A4E6" w14:textId="77777777" w:rsidR="00CB71F4" w:rsidRDefault="00CB71F4" w:rsidP="00D97E04">
      <w:pPr>
        <w:spacing w:before="0" w:after="0"/>
      </w:pPr>
      <w:r>
        <w:continuationSeparator/>
      </w:r>
    </w:p>
  </w:footnote>
  <w:footnote w:type="continuationNotice" w:id="1">
    <w:p w14:paraId="685FD69E" w14:textId="77777777" w:rsidR="00CB71F4" w:rsidRDefault="00CB71F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3A2D2768" w:rsidR="00661FCB" w:rsidRPr="00162BD9" w:rsidRDefault="00661FCB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8655E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51279D08" w:rsidR="00661FCB" w:rsidRPr="00162BD9" w:rsidRDefault="00661FCB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0ED0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0940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3257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36803"/>
    <w:rsid w:val="00A53C0A"/>
    <w:rsid w:val="00A71194"/>
    <w:rsid w:val="00A71D6D"/>
    <w:rsid w:val="00A75F06"/>
    <w:rsid w:val="00A81114"/>
    <w:rsid w:val="00A918C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594"/>
    <w:rsid w:val="00C04DAF"/>
    <w:rsid w:val="00C660B3"/>
    <w:rsid w:val="00C66259"/>
    <w:rsid w:val="00C67FE5"/>
    <w:rsid w:val="00C806D2"/>
    <w:rsid w:val="00C84C74"/>
    <w:rsid w:val="00CB1A64"/>
    <w:rsid w:val="00CB3BBE"/>
    <w:rsid w:val="00CB56BE"/>
    <w:rsid w:val="00CB71F4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A1C60E-99EB-4AF4-B683-EF718EB2C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97754B-6D4F-4F02-9B3B-F89777B25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573</Words>
  <Characters>3154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JAVIER EDUARDO REYES SILVA</cp:lastModifiedBy>
  <cp:revision>56</cp:revision>
  <dcterms:created xsi:type="dcterms:W3CDTF">2020-02-12T22:21:00Z</dcterms:created>
  <dcterms:modified xsi:type="dcterms:W3CDTF">2023-08-03T03:46:00Z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