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4D68DD6" w:rsidR="00D11C80" w:rsidRPr="002A16F5" w:rsidRDefault="0023629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CD-DP-2059-2023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E9E3551" w:rsidR="00D11C80" w:rsidRPr="002A16F5" w:rsidRDefault="0023629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41C2CEA" w:rsidR="00D11C80" w:rsidRPr="00EF058A" w:rsidRDefault="0023629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E31BAF4" w:rsidR="00D11C80" w:rsidRPr="00E81883" w:rsidRDefault="0023629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A56079" w:rsidR="00D11C80" w:rsidRPr="00EF058A" w:rsidRDefault="0023629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POPAYAN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8020070" w:rsidR="00D11C80" w:rsidRPr="00CA518E" w:rsidRDefault="0023629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E74875D" w:rsidR="00D11C80" w:rsidRPr="002A16F5" w:rsidRDefault="0023629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B6791A9" w:rsidR="00D11C80" w:rsidRPr="00EF058A" w:rsidRDefault="0023629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610FB3" w:rsidR="00D11C80" w:rsidRPr="00EF058A" w:rsidRDefault="0023629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ESCOBAR MOSQUERA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EYVER SAMUEL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65F4A0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3629B">
              <w:rPr>
                <w:rFonts w:ascii="Trebuchet MS" w:hAnsi="Trebuchet MS" w:cs="Arial"/>
                <w:sz w:val="22"/>
                <w:szCs w:val="22"/>
              </w:rPr>
              <w:t>76321926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F51511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3629B">
              <w:rPr>
                <w:rFonts w:ascii="Trebuchet MS" w:hAnsi="Trebuchet MS" w:cs="Arial"/>
                <w:noProof/>
                <w:sz w:val="22"/>
                <w:szCs w:val="22"/>
              </w:rPr>
              <w:t>173066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AC7FB0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3629B">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14617B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3629B">
        <w:rPr>
          <w:rFonts w:ascii="Trebuchet MS" w:hAnsi="Trebuchet MS"/>
          <w:b/>
          <w:szCs w:val="22"/>
        </w:rPr>
        <w:t>ESCOBAR MOSQUERA</w:t>
      </w:r>
      <w:r w:rsidRPr="00443914">
        <w:rPr>
          <w:rFonts w:ascii="Trebuchet MS" w:hAnsi="Trebuchet MS"/>
          <w:b/>
          <w:szCs w:val="22"/>
        </w:rPr>
        <w:t xml:space="preserve"> </w:t>
      </w:r>
      <w:r w:rsidR="0023629B">
        <w:rPr>
          <w:rFonts w:ascii="Trebuchet MS" w:hAnsi="Trebuchet MS"/>
          <w:b/>
          <w:szCs w:val="22"/>
        </w:rPr>
        <w:t>EYVER SAMUEL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3629B">
        <w:rPr>
          <w:rFonts w:ascii="Trebuchet MS" w:hAnsi="Trebuchet MS"/>
          <w:noProof/>
          <w:szCs w:val="22"/>
        </w:rPr>
        <w:t>76321926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45719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3629B">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3629B">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3629B">
        <w:rPr>
          <w:rFonts w:ascii="Trebuchet MS" w:hAnsi="Trebuchet MS" w:cs="Arial"/>
          <w:b/>
          <w:bCs/>
          <w:sz w:val="22"/>
          <w:szCs w:val="22"/>
        </w:rPr>
        <w:t>CIRCUITO POPAYAN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3629B">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3629B">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3629B">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3629B">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3629B">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1DDB8F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3629B">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A7FB5" w14:textId="77777777" w:rsidR="0023629B" w:rsidRDefault="0023629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29F4F" w14:textId="77777777" w:rsidR="0023629B" w:rsidRDefault="0023629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1328D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3629B">
      <w:rPr>
        <w:rFonts w:ascii="Trebuchet MS" w:hAnsi="Trebuchet MS" w:cs="Arial"/>
        <w:b/>
        <w:spacing w:val="-3"/>
        <w:sz w:val="22"/>
        <w:szCs w:val="22"/>
      </w:rPr>
      <w:t>CD-DP-2059-2023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3629B">
      <w:rPr>
        <w:rFonts w:ascii="Trebuchet MS" w:hAnsi="Trebuchet MS" w:cs="Arial"/>
        <w:b/>
        <w:noProof/>
        <w:spacing w:val="-3"/>
        <w:sz w:val="22"/>
        <w:szCs w:val="22"/>
      </w:rPr>
      <w:t>ESCOBAR MOSQUERA</w:t>
    </w:r>
    <w:r w:rsidR="00D62E15">
      <w:rPr>
        <w:rFonts w:ascii="Trebuchet MS" w:hAnsi="Trebuchet MS" w:cs="Arial"/>
        <w:b/>
        <w:noProof/>
        <w:spacing w:val="-3"/>
        <w:sz w:val="22"/>
        <w:szCs w:val="22"/>
      </w:rPr>
      <w:t xml:space="preserve"> </w:t>
    </w:r>
    <w:r w:rsidR="0023629B">
      <w:rPr>
        <w:rFonts w:ascii="Trebuchet MS" w:hAnsi="Trebuchet MS" w:cs="Arial"/>
        <w:b/>
        <w:noProof/>
        <w:spacing w:val="-3"/>
        <w:sz w:val="22"/>
        <w:szCs w:val="22"/>
      </w:rPr>
      <w:t>EYVER SAMUEL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629B"/>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20A14-2092-4087-808E-F8C437B52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5438</Words>
  <Characters>31001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2023-09-18T06:01:00Z</dcterms:modified>
</cp:coreProperties>
</file>