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FF2ABA" w:rsidR="00855B4C" w:rsidRPr="005A23D5" w:rsidRDefault="00A63F7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1DE380" w:rsidR="00855B4C" w:rsidRPr="005A23D5" w:rsidRDefault="00A63F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C9C4E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63F7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7F10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63F7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63F7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FC8C3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63F7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63F7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4403D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63F7D">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63F7D">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C8DA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63F7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63F7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28D5FE"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63F7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B1FD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63F7D">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63F7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E4D9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63F7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F0281B" w:rsidR="003B33B3" w:rsidRDefault="002E5C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3F6E06" wp14:editId="18CF43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057DB" w14:textId="77777777" w:rsidR="00A63F7D" w:rsidRDefault="00A63F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72221" w14:textId="77777777" w:rsidR="00A63F7D" w:rsidRDefault="00A63F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ADDE" w14:textId="77777777" w:rsidR="00A63F7D" w:rsidRDefault="00A63F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C29C8" w14:textId="77777777" w:rsidR="00A63F7D" w:rsidRDefault="00A63F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CD" w14:textId="77777777" w:rsidR="00A63F7D" w:rsidRDefault="00A63F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5C2A"/>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3F7D"/>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2023-09-26T15:19:00Z</dcterms:modified>
</cp:coreProperties>
</file>