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5439770</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JULIZZA MASSIELL VASILEF MERCADO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COMPETENCIAS BASICAS: MATEMATICAS Y FISICA,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