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0D085105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>
        <w:rPr>
          <w:rFonts w:ascii="Arial Narrow" w:hAnsi="Arial Narrow"/>
          <w:sz w:val="22"/>
          <w:szCs w:val="22"/>
        </w:rPr>
        <w:t>3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56B9E740" w14:textId="7264F997" w:rsidR="004C1FCB" w:rsidRPr="009030FE" w:rsidRDefault="004C1FCB" w:rsidP="004C1FCB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95402663"/>
      <w:r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“</w:t>
      </w:r>
      <w:bookmarkStart w:id="1" w:name="_Hlk88748904"/>
      <w:bookmarkStart w:id="2" w:name="_Hlk117258998"/>
      <w:bookmarkStart w:id="3" w:name="_Hlk107999456"/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BA3FADE" w14:textId="159592B8" w:rsidR="0017228F" w:rsidRPr="00C873B9" w:rsidRDefault="004C1FCB" w:rsidP="0017228F">
      <w:pPr>
        <w:jc w:val="both"/>
        <w:rPr>
          <w:rFonts w:ascii="Arial Narrow" w:hAnsi="Arial Narrow" w:cs="Arial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</w:t>
      </w:r>
      <w:r w:rsidR="00C873B9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el</w:t>
      </w:r>
      <w:r w:rsidR="0096235D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bookmarkStart w:id="4" w:name="_Hlk149809959"/>
      <w:r w:rsidR="00471C55">
        <w:rPr>
          <w:rFonts w:ascii="Arial Narrow" w:hAnsi="Arial Narrow" w:cs="Arial"/>
          <w:sz w:val="22"/>
          <w:szCs w:val="22"/>
        </w:rPr>
        <w:t>SUMINISTRO DE TELAS Y DECORACIÓN PARA REALIZAR EL PROYECTO DE ALUMBRADO NAVIDEÑO RIONEGRO</w:t>
      </w:r>
      <w:bookmarkEnd w:id="4"/>
      <w:r w:rsidR="0017228F">
        <w:rPr>
          <w:rFonts w:ascii="Arial Narrow" w:hAnsi="Arial Narrow"/>
          <w:sz w:val="22"/>
          <w:szCs w:val="22"/>
        </w:rPr>
        <w:t xml:space="preserve">, </w:t>
      </w:r>
      <w:r w:rsidRPr="003862AE">
        <w:rPr>
          <w:rFonts w:ascii="Arial Narrow" w:hAnsi="Arial Narrow"/>
          <w:sz w:val="22"/>
          <w:szCs w:val="22"/>
        </w:rPr>
        <w:t xml:space="preserve">presento la siguiente oferta. En caso de resultar favorecido y ser aceptada nuestra oferta, me comprometo a firmar el contrato correspondiente. </w:t>
      </w:r>
    </w:p>
    <w:p w14:paraId="711DC9AF" w14:textId="77777777" w:rsidR="0017228F" w:rsidRDefault="0017228F" w:rsidP="0017228F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0CDC0E50" w:rsidR="004C1FCB" w:rsidRPr="003862AE" w:rsidRDefault="004C1FCB" w:rsidP="0017228F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4BAACBF6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</w:t>
      </w:r>
      <w:r w:rsidR="00E958EB">
        <w:rPr>
          <w:rFonts w:ascii="Arial Narrow" w:hAnsi="Arial Narrow"/>
          <w:sz w:val="22"/>
          <w:szCs w:val="22"/>
        </w:rPr>
        <w:t xml:space="preserve">Manual </w:t>
      </w:r>
      <w:r w:rsidR="00E958EB" w:rsidRPr="003862AE">
        <w:rPr>
          <w:rFonts w:ascii="Arial Narrow" w:hAnsi="Arial Narrow"/>
          <w:sz w:val="22"/>
          <w:szCs w:val="22"/>
        </w:rPr>
        <w:t>de</w:t>
      </w:r>
      <w:r w:rsidRPr="003862AE">
        <w:rPr>
          <w:rFonts w:ascii="Arial Narrow" w:hAnsi="Arial Narrow"/>
          <w:sz w:val="22"/>
          <w:szCs w:val="22"/>
        </w:rPr>
        <w:t xml:space="preserve">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7228F"/>
    <w:rsid w:val="0038239B"/>
    <w:rsid w:val="00467CFC"/>
    <w:rsid w:val="00471C55"/>
    <w:rsid w:val="004A6A9E"/>
    <w:rsid w:val="004C1FCB"/>
    <w:rsid w:val="0052781B"/>
    <w:rsid w:val="005306CA"/>
    <w:rsid w:val="0064312E"/>
    <w:rsid w:val="008E7771"/>
    <w:rsid w:val="0096235D"/>
    <w:rsid w:val="009D1C97"/>
    <w:rsid w:val="009F1972"/>
    <w:rsid w:val="00A57615"/>
    <w:rsid w:val="00C873B9"/>
    <w:rsid w:val="00D9089A"/>
    <w:rsid w:val="00E94A0B"/>
    <w:rsid w:val="00E9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8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656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Sandra Aranzazu</cp:lastModifiedBy>
  <cp:revision>15</cp:revision>
  <dcterms:created xsi:type="dcterms:W3CDTF">2023-01-12T15:01:00Z</dcterms:created>
  <dcterms:modified xsi:type="dcterms:W3CDTF">2023-11-02T14:42:00Z</dcterms:modified>
</cp:coreProperties>
</file>