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3EA260CD" w:rsidR="002219D5" w:rsidRPr="009044AD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>MINISTERIO DE DEFENSA NACIONAL – FUERZA A</w:t>
      </w:r>
      <w:r w:rsidR="00D216B4">
        <w:rPr>
          <w:rFonts w:cs="Arial"/>
          <w:b/>
        </w:rPr>
        <w:t>EROESPACIAL COLOMBIANA</w:t>
      </w:r>
      <w:r w:rsidRPr="00E72BB6">
        <w:rPr>
          <w:rFonts w:cs="Arial"/>
          <w:b/>
        </w:rPr>
        <w:t xml:space="preserve">– </w:t>
      </w:r>
      <w:r w:rsidRPr="009044AD">
        <w:rPr>
          <w:rFonts w:cs="Arial"/>
          <w:b/>
        </w:rPr>
        <w:t xml:space="preserve">COMANDO AÉREO DE COMBATE No. </w:t>
      </w:r>
      <w:bookmarkEnd w:id="1"/>
      <w:r w:rsidR="009044AD">
        <w:rPr>
          <w:rFonts w:cs="Arial"/>
          <w:b/>
        </w:rPr>
        <w:t>6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01C8A55" w:rsidR="002219D5" w:rsidRPr="00A24B5C" w:rsidRDefault="002219D5" w:rsidP="00A24B5C">
      <w:pPr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745ED7">
        <w:rPr>
          <w:rFonts w:cs="Arial"/>
          <w:b/>
          <w:bCs/>
        </w:rPr>
        <w:t>033</w:t>
      </w:r>
      <w:r w:rsidR="00A31851" w:rsidRPr="00A31851">
        <w:rPr>
          <w:rFonts w:cs="Arial"/>
          <w:b/>
          <w:bCs/>
        </w:rPr>
        <w:t>-00-I-CACOM-6-GRUAL-2024</w:t>
      </w:r>
      <w:r w:rsidR="00646E06">
        <w:rPr>
          <w:b/>
        </w:rPr>
        <w:t>.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203EA11" w:rsidR="002219D5" w:rsidRPr="00A24B5C" w:rsidRDefault="001A585F" w:rsidP="00A24B5C">
      <w:pPr>
        <w:rPr>
          <w:rFonts w:cs="Arial"/>
          <w:b/>
          <w:bCs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525BCA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</w:t>
      </w:r>
      <w:r w:rsidR="00525BCA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525BCA" w:rsidRPr="00767D75">
        <w:rPr>
          <w:rFonts w:cs="Arial"/>
          <w:b/>
          <w:bCs/>
          <w:szCs w:val="22"/>
        </w:rPr>
        <w:t>PROVEEDOR</w:t>
      </w:r>
      <w:r w:rsidR="00525BCA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r w:rsidR="00525BCA" w:rsidRPr="00767D75">
        <w:rPr>
          <w:rFonts w:cs="Arial"/>
          <w:szCs w:val="22"/>
        </w:rPr>
        <w:t>NIT: _</w:t>
      </w:r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>participante dentro del proceso de selección No</w:t>
      </w:r>
      <w:r w:rsidR="00525BCA">
        <w:rPr>
          <w:rFonts w:cs="Arial"/>
        </w:rPr>
        <w:t xml:space="preserve">. </w:t>
      </w:r>
      <w:r w:rsidR="00745ED7">
        <w:rPr>
          <w:rFonts w:cs="Arial"/>
          <w:b/>
          <w:bCs/>
        </w:rPr>
        <w:t>033</w:t>
      </w:r>
      <w:r w:rsidR="00A31851" w:rsidRPr="00A31851">
        <w:rPr>
          <w:rFonts w:cs="Arial"/>
          <w:b/>
          <w:bCs/>
        </w:rPr>
        <w:t>-00-I-CACOM-6-GRUAL-2024</w:t>
      </w:r>
      <w:r w:rsidR="00EF6FF4">
        <w:rPr>
          <w:b/>
        </w:rPr>
        <w:t>.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23C9980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</w:t>
      </w:r>
      <w:r w:rsidR="00D216B4">
        <w:rPr>
          <w:rFonts w:cs="Arial"/>
          <w:b/>
          <w:szCs w:val="22"/>
        </w:rPr>
        <w:t>AEROESPACIAL COLOMBIANA</w:t>
      </w:r>
      <w:r w:rsidR="00A73BAC" w:rsidRPr="00A73BAC">
        <w:rPr>
          <w:rFonts w:cs="Arial"/>
          <w:b/>
          <w:szCs w:val="22"/>
        </w:rPr>
        <w:t xml:space="preserve"> </w:t>
      </w:r>
      <w:r w:rsidR="00A73BAC" w:rsidRPr="00E04424">
        <w:rPr>
          <w:rFonts w:cs="Arial"/>
          <w:b/>
          <w:szCs w:val="22"/>
        </w:rPr>
        <w:t xml:space="preserve">– </w:t>
      </w:r>
      <w:r w:rsidR="00E04424" w:rsidRPr="00E04424">
        <w:rPr>
          <w:rFonts w:cs="Arial"/>
          <w:b/>
          <w:szCs w:val="22"/>
        </w:rPr>
        <w:t>COMANDO AÉREO DE COMBATE No. 6</w:t>
      </w:r>
      <w:r w:rsidR="001A585F" w:rsidRPr="00E04424">
        <w:rPr>
          <w:rFonts w:cs="Arial"/>
          <w:b/>
          <w:szCs w:val="22"/>
        </w:rPr>
        <w:t>,</w:t>
      </w:r>
      <w:r w:rsidR="001A585F" w:rsidRPr="00E04424">
        <w:rPr>
          <w:rFonts w:cs="Arial"/>
          <w:szCs w:val="22"/>
        </w:rPr>
        <w:t xml:space="preserve"> </w:t>
      </w:r>
      <w:r w:rsidR="001A585F" w:rsidRPr="00767D75">
        <w:rPr>
          <w:rFonts w:cs="Arial"/>
          <w:szCs w:val="22"/>
        </w:rPr>
        <w:t xml:space="preserve">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7B056459" w14:textId="50CFEDAB" w:rsidR="00013F6D" w:rsidRPr="00757BBC" w:rsidRDefault="00DF5151" w:rsidP="00757BBC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9B8A9F8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E04424">
        <w:rPr>
          <w:rFonts w:ascii="Arial" w:hAnsi="Arial" w:cs="Arial"/>
          <w:b/>
          <w:sz w:val="22"/>
          <w:szCs w:val="22"/>
        </w:rPr>
        <w:t>CACOM-6</w:t>
      </w:r>
      <w:r w:rsidRPr="00E04424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468C78FB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</w:t>
      </w:r>
      <w:r w:rsidR="00757BBC">
        <w:rPr>
          <w:rFonts w:cs="Arial"/>
          <w:szCs w:val="22"/>
        </w:rPr>
        <w:t>del mes de ________del año 202</w:t>
      </w:r>
      <w:r w:rsidR="00646E06">
        <w:rPr>
          <w:rFonts w:cs="Arial"/>
          <w:szCs w:val="22"/>
        </w:rPr>
        <w:t>4</w:t>
      </w:r>
      <w:r w:rsidRPr="00767D75">
        <w:rPr>
          <w:rFonts w:cs="Arial"/>
          <w:szCs w:val="22"/>
        </w:rPr>
        <w:t xml:space="preserve">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3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3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443AD" w14:textId="77777777" w:rsidR="003D0DDC" w:rsidRDefault="003D0DDC" w:rsidP="00661FD3">
      <w:r>
        <w:separator/>
      </w:r>
    </w:p>
  </w:endnote>
  <w:endnote w:type="continuationSeparator" w:id="0">
    <w:p w14:paraId="2CDBAF10" w14:textId="77777777" w:rsidR="003D0DDC" w:rsidRDefault="003D0DDC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7D8C0" w14:textId="77777777" w:rsidR="00E31E9A" w:rsidRDefault="00E31E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E748D" w14:textId="140FB31F" w:rsidR="00757BBC" w:rsidRPr="005A654C" w:rsidRDefault="00757BBC" w:rsidP="00757BBC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</w:t>
    </w:r>
    <w:r w:rsidR="009B0361">
      <w:rPr>
        <w:rFonts w:ascii="Arial" w:hAnsi="Arial" w:cs="Arial"/>
        <w:b/>
        <w:sz w:val="16"/>
        <w:lang w:val="es-ES"/>
      </w:rPr>
      <w:t>AD ASTRA</w:t>
    </w:r>
    <w:r w:rsidRPr="005A654C">
      <w:rPr>
        <w:rFonts w:ascii="Arial" w:hAnsi="Arial" w:cs="Arial"/>
        <w:b/>
        <w:sz w:val="16"/>
        <w:lang w:val="es-ES"/>
      </w:rPr>
      <w:t>”</w:t>
    </w:r>
  </w:p>
  <w:p w14:paraId="124BB5EF" w14:textId="77777777" w:rsidR="00757BBC" w:rsidRDefault="00757B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2945A" w14:textId="77777777" w:rsidR="00E31E9A" w:rsidRDefault="00E31E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804B3" w14:textId="77777777" w:rsidR="003D0DDC" w:rsidRDefault="003D0DDC" w:rsidP="00661FD3">
      <w:r>
        <w:separator/>
      </w:r>
    </w:p>
  </w:footnote>
  <w:footnote w:type="continuationSeparator" w:id="0">
    <w:p w14:paraId="5FFB32E3" w14:textId="77777777" w:rsidR="003D0DDC" w:rsidRDefault="003D0DDC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F110B" w14:textId="77777777" w:rsidR="00E31E9A" w:rsidRDefault="00E31E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0DF6BC63" w:rsidR="00CB27CE" w:rsidRDefault="00E31E9A" w:rsidP="00CB27CE">
    <w:pPr>
      <w:pStyle w:val="Encabezado"/>
    </w:pPr>
    <w:r>
      <w:rPr>
        <w:noProof/>
        <w:lang w:val="es-CO" w:eastAsia="es-CO"/>
      </w:rPr>
      <w:drawing>
        <wp:inline distT="0" distB="0" distL="0" distR="0" wp14:anchorId="4DA5DA3C" wp14:editId="6470BE70">
          <wp:extent cx="5791835" cy="494665"/>
          <wp:effectExtent l="0" t="0" r="0" b="63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91835" cy="494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4" w:name="_GoBack"/>
    <w:bookmarkEnd w:id="4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AF5848" w14:textId="77777777" w:rsidR="00E31E9A" w:rsidRDefault="00E31E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40D57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C3809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0DDC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25BCA"/>
    <w:rsid w:val="005B10C2"/>
    <w:rsid w:val="005E0999"/>
    <w:rsid w:val="005F720A"/>
    <w:rsid w:val="005F740F"/>
    <w:rsid w:val="00637BCF"/>
    <w:rsid w:val="00646E06"/>
    <w:rsid w:val="00661FD3"/>
    <w:rsid w:val="00671212"/>
    <w:rsid w:val="006A2DCF"/>
    <w:rsid w:val="006E446B"/>
    <w:rsid w:val="006F77DB"/>
    <w:rsid w:val="007065B6"/>
    <w:rsid w:val="00745ED7"/>
    <w:rsid w:val="00746D90"/>
    <w:rsid w:val="00757913"/>
    <w:rsid w:val="00757BBC"/>
    <w:rsid w:val="00767D75"/>
    <w:rsid w:val="00786650"/>
    <w:rsid w:val="007A7DE2"/>
    <w:rsid w:val="007C0FC3"/>
    <w:rsid w:val="007D4AE8"/>
    <w:rsid w:val="0081532D"/>
    <w:rsid w:val="00882F6C"/>
    <w:rsid w:val="008C4FD3"/>
    <w:rsid w:val="008F023F"/>
    <w:rsid w:val="009044AD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0361"/>
    <w:rsid w:val="009B1C24"/>
    <w:rsid w:val="009D5BC0"/>
    <w:rsid w:val="009E5A81"/>
    <w:rsid w:val="00A24B5C"/>
    <w:rsid w:val="00A2555D"/>
    <w:rsid w:val="00A31851"/>
    <w:rsid w:val="00A7292D"/>
    <w:rsid w:val="00A73BAC"/>
    <w:rsid w:val="00A87EE4"/>
    <w:rsid w:val="00AB4421"/>
    <w:rsid w:val="00B25608"/>
    <w:rsid w:val="00B30AB1"/>
    <w:rsid w:val="00B77ED0"/>
    <w:rsid w:val="00BB5C9C"/>
    <w:rsid w:val="00C0744B"/>
    <w:rsid w:val="00C241E4"/>
    <w:rsid w:val="00C30559"/>
    <w:rsid w:val="00C33C6B"/>
    <w:rsid w:val="00C35D90"/>
    <w:rsid w:val="00C52ACD"/>
    <w:rsid w:val="00C83416"/>
    <w:rsid w:val="00CA4FA1"/>
    <w:rsid w:val="00CB27CE"/>
    <w:rsid w:val="00CC5F8D"/>
    <w:rsid w:val="00CC6A06"/>
    <w:rsid w:val="00D216B4"/>
    <w:rsid w:val="00D55ABF"/>
    <w:rsid w:val="00D674FC"/>
    <w:rsid w:val="00D92450"/>
    <w:rsid w:val="00DA4C73"/>
    <w:rsid w:val="00DE2D65"/>
    <w:rsid w:val="00DF5151"/>
    <w:rsid w:val="00E04424"/>
    <w:rsid w:val="00E31E9A"/>
    <w:rsid w:val="00E50A89"/>
    <w:rsid w:val="00E90D52"/>
    <w:rsid w:val="00E91276"/>
    <w:rsid w:val="00EF6FF4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757B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mailto:atencionalusuario@fac.mil.co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66990A-28F3-4AEE-8559-C1C0AC3161FC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2DACA734-1538-478D-915C-793A0F9DA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843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TA21. MARIA CRISTINA LOPEZ CARDONA</cp:lastModifiedBy>
  <cp:revision>32</cp:revision>
  <cp:lastPrinted>2022-06-07T19:43:00Z</cp:lastPrinted>
  <dcterms:created xsi:type="dcterms:W3CDTF">2022-07-25T14:32:00Z</dcterms:created>
  <dcterms:modified xsi:type="dcterms:W3CDTF">2024-02-15T14:44:00Z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