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DEBC4" w14:textId="55DAC33B" w:rsidR="004A3F2E" w:rsidRPr="004A3F2E" w:rsidRDefault="004A3F2E" w:rsidP="004A3F2E">
      <w:r>
        <w:rPr>
          <w:noProof/>
        </w:rPr>
        <w:drawing>
          <wp:inline distT="0" distB="0" distL="0" distR="0" wp14:anchorId="44808C78" wp14:editId="1299AFDD">
            <wp:extent cx="3505200" cy="4733925"/>
            <wp:effectExtent l="0" t="0" r="0" b="9525"/>
            <wp:docPr id="15402068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20685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3F2E" w:rsidRPr="004A3F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2E"/>
    <w:rsid w:val="004A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EC314"/>
  <w15:chartTrackingRefBased/>
  <w15:docId w15:val="{3E76C705-F789-47A3-B45F-C22BCB70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Papyrus06</dc:creator>
  <cp:keywords/>
  <dc:description/>
  <cp:lastModifiedBy>Papyrus06</cp:lastModifiedBy>
  <cp:revision>1</cp:revision>
  <dcterms:created xsi:type="dcterms:W3CDTF">2024-04-15T17:49:00Z</dcterms:created>
  <dcterms:modified xsi:type="dcterms:W3CDTF">2024-04-15T17:50:00Z</dcterms:modified>
</cp:coreProperties>
</file>