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4733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MARTINEZ OJEDA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JONATHAN KARLO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1010192211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E79F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3" w:rsidRDefault="006473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3" w:rsidRDefault="0064733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3" w:rsidRDefault="006473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3" w:rsidRDefault="006473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333" w:rsidRDefault="006473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E79F9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7333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3627378-61F4-48D8-B253-0FF3BB96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2024-06-16T04:11:00Z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