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DA066A1" w:rsidR="00D11C80" w:rsidRPr="002A16F5" w:rsidRDefault="00F8508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CD-DP-1344-2024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BF1E2DD" w:rsidR="00D11C80" w:rsidRPr="002A16F5" w:rsidRDefault="00F8508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A9FDBA8" w:rsidR="00D11C80" w:rsidRPr="00EF058A" w:rsidRDefault="00F8508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21F2F21" w:rsidR="00D11C80" w:rsidRPr="00E81883" w:rsidRDefault="00F8508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20629F5" w:rsidR="00D11C80" w:rsidRPr="00EF058A" w:rsidRDefault="00F8508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888EC7" w:rsidR="00D11C80" w:rsidRPr="00CA518E" w:rsidRDefault="00F8508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A7BEE51" w:rsidR="00D11C80" w:rsidRPr="002A16F5" w:rsidRDefault="00F8508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78B014" w:rsidR="00D11C80" w:rsidRPr="00EF058A" w:rsidRDefault="00F8508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952375" w:rsidR="00D11C80" w:rsidRPr="00EF058A" w:rsidRDefault="00F8508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SUSUNAGA LUNA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FERNANDA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977A3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85084">
              <w:rPr>
                <w:rFonts w:ascii="Trebuchet MS" w:hAnsi="Trebuchet MS" w:cs="Arial"/>
                <w:sz w:val="22"/>
                <w:szCs w:val="22"/>
              </w:rPr>
              <w:t>38212507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DF7EB1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85084">
              <w:rPr>
                <w:rFonts w:ascii="Trebuchet MS" w:hAnsi="Trebuchet MS" w:cs="Arial"/>
                <w:noProof/>
                <w:sz w:val="22"/>
                <w:szCs w:val="22"/>
              </w:rPr>
              <w:t>215216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87B721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85084">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94216B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F85084">
        <w:rPr>
          <w:rFonts w:ascii="Trebuchet MS" w:hAnsi="Trebuchet MS"/>
          <w:b/>
          <w:szCs w:val="22"/>
        </w:rPr>
        <w:t>SUSUNAGA LUNA</w:t>
      </w:r>
      <w:r w:rsidRPr="00443914">
        <w:rPr>
          <w:rFonts w:ascii="Trebuchet MS" w:hAnsi="Trebuchet MS"/>
          <w:b/>
          <w:szCs w:val="22"/>
        </w:rPr>
        <w:t xml:space="preserve"> </w:t>
      </w:r>
      <w:r w:rsidR="00F85084">
        <w:rPr>
          <w:rFonts w:ascii="Trebuchet MS" w:hAnsi="Trebuchet MS"/>
          <w:b/>
          <w:szCs w:val="22"/>
        </w:rPr>
        <w:t xml:space="preserve">MARIA FERNANDA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85084">
        <w:rPr>
          <w:rFonts w:ascii="Trebuchet MS" w:hAnsi="Trebuchet MS"/>
          <w:noProof/>
          <w:szCs w:val="22"/>
        </w:rPr>
        <w:t>38212507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FD20D6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85084">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8508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85084">
        <w:rPr>
          <w:rFonts w:ascii="Trebuchet MS" w:hAnsi="Trebuchet MS" w:cs="Arial"/>
          <w:b/>
          <w:bCs/>
          <w:sz w:val="22"/>
          <w:szCs w:val="22"/>
        </w:rPr>
        <w:t>DISTRITO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85084">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85084">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85084">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85084">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85084">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1EC44F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85084">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DC942" w14:textId="77777777" w:rsidR="00F85084" w:rsidRDefault="00F8508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5A208" w14:textId="77777777" w:rsidR="00F85084" w:rsidRDefault="00F8508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4AB950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85084">
      <w:rPr>
        <w:rFonts w:ascii="Trebuchet MS" w:hAnsi="Trebuchet MS" w:cs="Arial"/>
        <w:b/>
        <w:spacing w:val="-3"/>
        <w:sz w:val="22"/>
        <w:szCs w:val="22"/>
      </w:rPr>
      <w:t>CD-DP-1344-2024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85084">
      <w:rPr>
        <w:rFonts w:ascii="Trebuchet MS" w:hAnsi="Trebuchet MS" w:cs="Arial"/>
        <w:b/>
        <w:noProof/>
        <w:spacing w:val="-3"/>
        <w:sz w:val="22"/>
        <w:szCs w:val="22"/>
      </w:rPr>
      <w:t>SUSUNAGA LUNA</w:t>
    </w:r>
    <w:r w:rsidR="00D62E15">
      <w:rPr>
        <w:rFonts w:ascii="Trebuchet MS" w:hAnsi="Trebuchet MS" w:cs="Arial"/>
        <w:b/>
        <w:noProof/>
        <w:spacing w:val="-3"/>
        <w:sz w:val="22"/>
        <w:szCs w:val="22"/>
      </w:rPr>
      <w:t xml:space="preserve"> </w:t>
    </w:r>
    <w:r w:rsidR="00F85084">
      <w:rPr>
        <w:rFonts w:ascii="Trebuchet MS" w:hAnsi="Trebuchet MS" w:cs="Arial"/>
        <w:b/>
        <w:noProof/>
        <w:spacing w:val="-3"/>
        <w:sz w:val="22"/>
        <w:szCs w:val="22"/>
      </w:rPr>
      <w:t xml:space="preserve">MARIA FERNANDA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5084"/>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3A65D-3FA5-421B-AF3D-B5CF8C8A8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5537</Words>
  <Characters>31565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2024-06-15T17:01:00Z</dcterms:modified>
</cp:coreProperties>
</file>