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862" w:rsidRDefault="00843862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2E19">
        <w:rPr>
          <w:rFonts w:ascii="Arial" w:hAnsi="Arial" w:cs="Arial"/>
          <w:b/>
          <w:sz w:val="20"/>
          <w:szCs w:val="20"/>
        </w:rPr>
        <w:t xml:space="preserve">FORMULARIO No. </w:t>
      </w:r>
      <w:r w:rsidR="00021DE5">
        <w:rPr>
          <w:rFonts w:ascii="Arial" w:hAnsi="Arial" w:cs="Arial"/>
          <w:b/>
          <w:sz w:val="20"/>
          <w:szCs w:val="20"/>
        </w:rPr>
        <w:t>0</w:t>
      </w:r>
      <w:r w:rsidR="00E12C61" w:rsidRPr="003B2E19">
        <w:rPr>
          <w:rFonts w:ascii="Arial" w:hAnsi="Arial" w:cs="Arial"/>
          <w:b/>
          <w:sz w:val="20"/>
          <w:szCs w:val="20"/>
        </w:rPr>
        <w:t>2</w:t>
      </w: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B2E19">
        <w:rPr>
          <w:rFonts w:ascii="Arial" w:hAnsi="Arial" w:cs="Arial"/>
          <w:b/>
          <w:bCs/>
          <w:sz w:val="20"/>
          <w:szCs w:val="20"/>
        </w:rPr>
        <w:t>COMPROMISO ANTICORRUPCIÓN</w:t>
      </w:r>
    </w:p>
    <w:p w:rsidR="000268B6" w:rsidRPr="00E12C61" w:rsidRDefault="000268B6" w:rsidP="00E12C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366910040"/>
          <w:placeholder>
            <w:docPart w:val="DefaultPlaceholder_1081868574"/>
          </w:placeholder>
        </w:sdtPr>
        <w:sdtEndPr/>
        <w:sdtContent>
          <w:r w:rsidRPr="00EB19AE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689030965"/>
          <w:placeholder>
            <w:docPart w:val="DefaultPlaceholder_1081868574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(Domicilio de la persona firmante), identificado con (Documento de Identificación de la persona firmante. y lugar de expedición)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1616896137"/>
          <w:placeholder>
            <w:docPart w:val="DefaultPlaceholder_1081868574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E12C61">
        <w:rPr>
          <w:rFonts w:ascii="Arial" w:hAnsi="Arial" w:cs="Arial"/>
          <w:sz w:val="20"/>
          <w:szCs w:val="20"/>
        </w:rPr>
        <w:t>, que en adelante se denominará EL PROPONENTE, manifiesta(n) su voluntad de asumir, de manera unilateral, los presentes Pliegos de Condiciones , teniendo en cuenta las siguientes consideraciones: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PRIMERO: Que el MINISTERIO DE DEFENSA NACIONAL -COMANDO GENERAL DE LAS FUERZAS MILITARES-DIRECCIÓN GENERAL DE SANIDAD MILITAR  adelanta un proceso de </w:t>
      </w:r>
      <w:r w:rsidR="00511387">
        <w:rPr>
          <w:rFonts w:ascii="Arial" w:hAnsi="Arial" w:cs="Arial"/>
          <w:sz w:val="20"/>
          <w:szCs w:val="20"/>
        </w:rPr>
        <w:t>c</w:t>
      </w:r>
      <w:r w:rsidR="00E12C61" w:rsidRPr="00E12C61">
        <w:rPr>
          <w:rFonts w:ascii="Arial" w:hAnsi="Arial" w:cs="Arial"/>
          <w:sz w:val="20"/>
          <w:szCs w:val="20"/>
        </w:rPr>
        <w:t xml:space="preserve">ontratación de </w:t>
      </w:r>
      <w:r w:rsidR="00A2531F">
        <w:rPr>
          <w:rFonts w:ascii="Arial" w:hAnsi="Arial" w:cs="Arial"/>
          <w:sz w:val="20"/>
          <w:szCs w:val="20"/>
        </w:rPr>
        <w:t>mínima</w:t>
      </w:r>
      <w:r w:rsidR="00E12C61" w:rsidRPr="00E12C61">
        <w:rPr>
          <w:rFonts w:ascii="Arial" w:hAnsi="Arial" w:cs="Arial"/>
          <w:sz w:val="20"/>
          <w:szCs w:val="20"/>
        </w:rPr>
        <w:t xml:space="preserve"> cuantía</w:t>
      </w:r>
      <w:r w:rsidRPr="00E12C61">
        <w:rPr>
          <w:rFonts w:ascii="Arial" w:hAnsi="Arial" w:cs="Arial"/>
          <w:sz w:val="20"/>
          <w:szCs w:val="20"/>
        </w:rPr>
        <w:t xml:space="preserve"> para</w:t>
      </w:r>
      <w:r w:rsidRPr="00E12C61">
        <w:rPr>
          <w:rFonts w:ascii="Arial" w:hAnsi="Arial" w:cs="Arial"/>
          <w:bCs/>
          <w:sz w:val="20"/>
          <w:szCs w:val="20"/>
        </w:rPr>
        <w:t xml:space="preserve"> contratar la</w:t>
      </w:r>
      <w:r w:rsidR="00D22185">
        <w:rPr>
          <w:rFonts w:ascii="Arial" w:hAnsi="Arial" w:cs="Arial"/>
          <w:bCs/>
          <w:sz w:val="20"/>
          <w:szCs w:val="20"/>
        </w:rPr>
        <w:t>(el)</w:t>
      </w:r>
      <w:sdt>
        <w:sdtPr>
          <w:rPr>
            <w:rFonts w:ascii="Arial" w:hAnsi="Arial" w:cs="Arial"/>
            <w:bCs/>
            <w:color w:val="BFBFBF" w:themeColor="background1" w:themeShade="BF"/>
            <w:sz w:val="20"/>
            <w:szCs w:val="20"/>
          </w:rPr>
          <w:id w:val="844743685"/>
          <w:placeholder>
            <w:docPart w:val="DefaultPlaceholder_1081868574"/>
          </w:placeholder>
        </w:sdtPr>
        <w:sdtEndPr/>
        <w:sdtContent>
          <w:r w:rsid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 xml:space="preserve"> </w:t>
          </w:r>
          <w:r w:rsidRP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>objeto del contrato</w:t>
          </w:r>
        </w:sdtContent>
      </w:sdt>
      <w:r w:rsidRPr="00E12C61">
        <w:rPr>
          <w:rFonts w:ascii="Arial" w:hAnsi="Arial" w:cs="Arial"/>
          <w:bCs/>
          <w:sz w:val="20"/>
          <w:szCs w:val="20"/>
        </w:rPr>
        <w:t>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  <w:u w:val="single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SEGUNDO: Que es interés de EL PROPONENTE apoyar la acción del Estado colombiano, y MINISTERIO DE DEFENSA NACIONAL -COMANDO GENERAL DE LAS FUERZAS MILITARES-DIRECCIÓN GENERAL DE SANIDAD MILITAR  para fortalecer la transparencia en los procesos de contratación, y la responsabilidad de rendir cuentas.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TERCERO: Que siendo del interés de 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PRIMERA. COMPROMISOS ASUMIDOS.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PROPONENTE, mediante suscripción del presente documento, asume los siguientes compromisos: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Lista"/>
        <w:numPr>
          <w:ilvl w:val="0"/>
          <w:numId w:val="1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a no permitir que nadie, bien sea empleado de la compañía o un agente comisionista independiente, o un asesor o consultor lo haga en su nombre.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 y la relación contractual que podría derivarse de ella, y les impondrá  las obligaciones de:</w:t>
      </w:r>
    </w:p>
    <w:p w:rsidR="000268B6" w:rsidRPr="00E12C61" w:rsidRDefault="000268B6" w:rsidP="00E12C61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No ofrecer o pagar sobornos o cualquier halago a los  funcionarios del MINISTERIO DE DEFENSA NACIONAL -COMANDO GENERAL DE LAS FUERZAS MILITARES-DIRECCIÓN GENERAL DE SANIDAD MILITAR  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843862" w:rsidRDefault="000268B6" w:rsidP="00843862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lastRenderedPageBreak/>
        <w:t xml:space="preserve"> No ofrecer pagos o halagos a los funcionarios del MINISTERIO DE DEFENSA NACIONAL -COMANDO GENERAL DE LAS FUERZAS MILITARES-DIRECCIÓN GENERAL DE SANIDAD MILITAR  durante el desarrollo del contrato que  se suscriba si llegase a ser aceptada su propuesta.</w:t>
      </w:r>
    </w:p>
    <w:p w:rsidR="000268B6" w:rsidRPr="00843862" w:rsidRDefault="000268B6" w:rsidP="000C51CB">
      <w:pPr>
        <w:pStyle w:val="Lista2"/>
        <w:numPr>
          <w:ilvl w:val="1"/>
          <w:numId w:val="1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843862">
        <w:rPr>
          <w:rFonts w:ascii="Arial" w:hAnsi="Arial" w:cs="Arial"/>
          <w:sz w:val="20"/>
          <w:szCs w:val="20"/>
        </w:rPr>
        <w:t xml:space="preserve">EL PROPONENTE se compromete formalmente a no efectuar acuerdos, o realizar actos o conductas que tengan por objeto o como efecto la colusión en el presente proceso de contratación. 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SEGUNDA. CONSECUENCIAS DEL INCUMPLIMIENTO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 PROPONENTE asume a través de la suscripción del presente compromiso, las consecuencias previstas en </w:t>
      </w:r>
      <w:r w:rsidR="00E12C61" w:rsidRPr="00E12C61">
        <w:rPr>
          <w:rFonts w:ascii="Arial" w:hAnsi="Arial" w:cs="Arial"/>
          <w:sz w:val="20"/>
          <w:szCs w:val="20"/>
        </w:rPr>
        <w:t>la invitación a cotizar</w:t>
      </w:r>
      <w:r w:rsidRPr="00E12C61">
        <w:rPr>
          <w:rFonts w:ascii="Arial" w:hAnsi="Arial" w:cs="Arial"/>
          <w:sz w:val="20"/>
          <w:szCs w:val="20"/>
        </w:rPr>
        <w:t xml:space="preserve">  del </w:t>
      </w:r>
      <w:r w:rsidR="00E12C61" w:rsidRPr="00E12C61">
        <w:rPr>
          <w:rFonts w:ascii="Arial" w:hAnsi="Arial" w:cs="Arial"/>
          <w:sz w:val="20"/>
          <w:szCs w:val="20"/>
        </w:rPr>
        <w:t>proceso de mínima cuantía</w:t>
      </w:r>
      <w:r w:rsidRPr="00E12C61">
        <w:rPr>
          <w:rFonts w:ascii="Arial" w:hAnsi="Arial" w:cs="Arial"/>
          <w:sz w:val="20"/>
          <w:szCs w:val="20"/>
        </w:rPr>
        <w:t>, si se verificare el incumplimiento de los compromisos anticorrupción.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-631787221"/>
          <w:placeholder>
            <w:docPart w:val="DefaultPlaceholder_1081868574"/>
          </w:placeholder>
        </w:sdtPr>
        <w:sdtEndPr/>
        <w:sdtContent>
          <w:bookmarkStart w:id="0" w:name="_GoBack"/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(Ciudad donde se firma el presente documento)</w:t>
          </w:r>
          <w:bookmarkEnd w:id="0"/>
        </w:sdtContent>
      </w:sdt>
      <w:r w:rsidRPr="00E12C61">
        <w:rPr>
          <w:rFonts w:ascii="Arial" w:hAnsi="Arial" w:cs="Arial"/>
          <w:sz w:val="20"/>
          <w:szCs w:val="20"/>
        </w:rPr>
        <w:t xml:space="preserve"> a los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808896634"/>
          <w:placeholder>
            <w:docPart w:val="DefaultPlaceholder_1081868576"/>
          </w:placeholder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(Día del mes en letras y números, días del mes de del año)</w:t>
          </w:r>
        </w:sdtContent>
      </w:sdt>
      <w:r w:rsidRPr="00E12C61">
        <w:rPr>
          <w:rFonts w:ascii="Arial" w:hAnsi="Arial" w:cs="Arial"/>
          <w:sz w:val="20"/>
          <w:szCs w:val="20"/>
        </w:rPr>
        <w:t>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PROPONENTE:</w:t>
      </w:r>
    </w:p>
    <w:p w:rsidR="000268B6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843862" w:rsidRDefault="00843862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E12C61" w:rsidRP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976594735"/>
        <w:placeholder>
          <w:docPart w:val="DefaultPlaceholder_1081868574"/>
        </w:placeholder>
        <w:text/>
      </w:sdtPr>
      <w:sdtEndPr/>
      <w:sdtContent>
        <w:p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Nombre del proponente o su representante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1763096359"/>
        <w:placeholder>
          <w:docPart w:val="DefaultPlaceholder_1081868574"/>
        </w:placeholder>
        <w:text/>
      </w:sdtPr>
      <w:sdtEndPr/>
      <w:sdtContent>
        <w:p w:rsid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Número del documento de identificación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313244863"/>
        <w:placeholder>
          <w:docPart w:val="DefaultPlaceholder_1081868574"/>
        </w:placeholder>
        <w:text/>
      </w:sdtPr>
      <w:sdtEndPr/>
      <w:sdtContent>
        <w:p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Firma</w:t>
          </w:r>
        </w:p>
      </w:sdtContent>
    </w:sdt>
    <w:sectPr w:rsidR="000268B6" w:rsidRPr="00E12C61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2C8" w:rsidRDefault="001512C8" w:rsidP="00D44918">
      <w:pPr>
        <w:spacing w:after="0" w:line="240" w:lineRule="auto"/>
      </w:pPr>
      <w:r>
        <w:separator/>
      </w:r>
    </w:p>
  </w:endnote>
  <w:endnote w:type="continuationSeparator" w:id="0">
    <w:p w:rsidR="001512C8" w:rsidRDefault="001512C8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1A1" w:rsidRPr="007B11A1" w:rsidRDefault="007B11A1" w:rsidP="007B11A1">
    <w:pPr>
      <w:spacing w:after="0" w:line="240" w:lineRule="auto"/>
      <w:ind w:left="1416"/>
      <w:jc w:val="both"/>
      <w:rPr>
        <w:rFonts w:asciiTheme="minorHAnsi" w:eastAsiaTheme="minorEastAsia" w:hAnsiTheme="minorHAnsi" w:cstheme="minorBidi"/>
      </w:rPr>
    </w:pPr>
    <w:r w:rsidRPr="007B11A1">
      <w:rPr>
        <w:rFonts w:ascii="Arial" w:hAnsi="Arial" w:cs="Arial"/>
        <w:sz w:val="16"/>
        <w:szCs w:val="16"/>
        <w:lang w:eastAsia="es-ES"/>
      </w:rPr>
      <w:t xml:space="preserve">    </w:t>
    </w:r>
  </w:p>
  <w:p w:rsidR="007B11A1" w:rsidRPr="007B11A1" w:rsidRDefault="007B11A1" w:rsidP="007B11A1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7B11A1">
      <w:rPr>
        <w:rFonts w:eastAsiaTheme="minorHAnsi"/>
        <w:noProof/>
      </w:rPr>
      <w:drawing>
        <wp:anchor distT="0" distB="0" distL="114300" distR="114300" simplePos="0" relativeHeight="251668992" behindDoc="0" locked="0" layoutInCell="1" allowOverlap="1" wp14:anchorId="47109763" wp14:editId="628C93B8">
          <wp:simplePos x="0" y="0"/>
          <wp:positionH relativeFrom="column">
            <wp:posOffset>-3810</wp:posOffset>
          </wp:positionH>
          <wp:positionV relativeFrom="paragraph">
            <wp:posOffset>-33020</wp:posOffset>
          </wp:positionV>
          <wp:extent cx="438150" cy="419100"/>
          <wp:effectExtent l="0" t="0" r="0" b="0"/>
          <wp:wrapSquare wrapText="bothSides"/>
          <wp:docPr id="20" name="Imagen 20" descr="C:\Users\sandyis\Desktop\LOGO DIGSA 20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ndyis\Desktop\LOGO DIGSA 2019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11A1">
      <w:rPr>
        <w:rFonts w:eastAsiaTheme="minorHAnsi"/>
      </w:rPr>
      <w:t xml:space="preserve">     </w:t>
    </w:r>
    <w:r w:rsidRPr="007B11A1">
      <w:rPr>
        <w:rFonts w:ascii="Arial" w:eastAsiaTheme="minorHAnsi" w:hAnsi="Arial" w:cs="Arial"/>
        <w:sz w:val="16"/>
        <w:szCs w:val="16"/>
      </w:rPr>
      <w:t>“NOS VEMOS EN LA VICTORIA”   -  “Un equipo humano al servicio de la salud”</w:t>
    </w:r>
  </w:p>
  <w:p w:rsidR="007B11A1" w:rsidRPr="007B11A1" w:rsidRDefault="007B11A1" w:rsidP="007B11A1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7B11A1">
      <w:rPr>
        <w:rFonts w:ascii="Arial" w:eastAsiaTheme="minorHAnsi" w:hAnsi="Arial" w:cs="Arial"/>
        <w:sz w:val="16"/>
        <w:szCs w:val="16"/>
      </w:rPr>
      <w:t xml:space="preserve">       Avenida Calle 26 No 69 – 76 Centro Empresarial Elemento Torre Tierra Piso 4 PBX. 3238555 EXT 1112</w:t>
    </w:r>
  </w:p>
  <w:p w:rsidR="007B11A1" w:rsidRPr="007B11A1" w:rsidRDefault="007B11A1" w:rsidP="007B11A1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7B11A1">
      <w:rPr>
        <w:rFonts w:ascii="Arial" w:eastAsiaTheme="minorHAnsi" w:hAnsi="Arial" w:cs="Arial"/>
        <w:sz w:val="16"/>
        <w:szCs w:val="16"/>
      </w:rPr>
      <w:t xml:space="preserve">       </w:t>
    </w:r>
    <w:hyperlink r:id="rId2" w:history="1">
      <w:r w:rsidRPr="007B11A1">
        <w:rPr>
          <w:rFonts w:ascii="Arial" w:eastAsiaTheme="minorHAnsi" w:hAnsi="Arial" w:cs="Arial"/>
          <w:sz w:val="16"/>
          <w:szCs w:val="16"/>
        </w:rPr>
        <w:t>www.sanidadfuerzasmilitares.mil.co</w:t>
      </w:r>
    </w:hyperlink>
    <w:r w:rsidRPr="007B11A1">
      <w:rPr>
        <w:rFonts w:ascii="Arial" w:eastAsiaTheme="minorHAnsi" w:hAnsi="Arial" w:cs="Arial"/>
        <w:sz w:val="16"/>
        <w:szCs w:val="16"/>
      </w:rPr>
      <w:t xml:space="preserve">; </w:t>
    </w:r>
    <w:hyperlink r:id="rId3" w:history="1">
      <w:r w:rsidR="00CE2A6A" w:rsidRPr="004F6671">
        <w:rPr>
          <w:rStyle w:val="Hipervnculo"/>
          <w:rFonts w:ascii="Arial" w:eastAsiaTheme="minorHAnsi" w:hAnsi="Arial" w:cs="Arial"/>
          <w:sz w:val="16"/>
          <w:szCs w:val="16"/>
        </w:rPr>
        <w:t>patricia.abril@sanidadfuerzasmilitares.mil.co</w:t>
      </w:r>
    </w:hyperlink>
    <w:r w:rsidRPr="007B11A1">
      <w:rPr>
        <w:rFonts w:ascii="Arial" w:eastAsiaTheme="minorHAnsi" w:hAnsi="Arial" w:cs="Arial"/>
        <w:sz w:val="16"/>
        <w:szCs w:val="16"/>
      </w:rPr>
      <w:t xml:space="preserve"> </w:t>
    </w:r>
  </w:p>
  <w:p w:rsidR="00843862" w:rsidRPr="007B11A1" w:rsidRDefault="00843862" w:rsidP="007B11A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1A1" w:rsidRPr="007B11A1" w:rsidRDefault="007B11A1" w:rsidP="007B11A1">
    <w:pPr>
      <w:spacing w:after="0" w:line="240" w:lineRule="auto"/>
      <w:ind w:left="1416"/>
      <w:jc w:val="both"/>
      <w:rPr>
        <w:rFonts w:asciiTheme="minorHAnsi" w:eastAsiaTheme="minorEastAsia" w:hAnsiTheme="minorHAnsi" w:cstheme="minorBidi"/>
      </w:rPr>
    </w:pPr>
    <w:r>
      <w:rPr>
        <w:rFonts w:ascii="Arial" w:hAnsi="Arial" w:cs="Arial"/>
        <w:sz w:val="16"/>
        <w:szCs w:val="16"/>
        <w:lang w:eastAsia="es-ES"/>
      </w:rPr>
      <w:t xml:space="preserve">       </w:t>
    </w:r>
  </w:p>
  <w:p w:rsidR="007B11A1" w:rsidRPr="007B11A1" w:rsidRDefault="007B11A1" w:rsidP="007B11A1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7B11A1">
      <w:rPr>
        <w:rFonts w:eastAsiaTheme="minorHAnsi"/>
        <w:noProof/>
      </w:rPr>
      <w:drawing>
        <wp:anchor distT="0" distB="0" distL="114300" distR="114300" simplePos="0" relativeHeight="251671040" behindDoc="0" locked="0" layoutInCell="1" allowOverlap="1" wp14:anchorId="47109763" wp14:editId="628C93B8">
          <wp:simplePos x="0" y="0"/>
          <wp:positionH relativeFrom="column">
            <wp:posOffset>-3810</wp:posOffset>
          </wp:positionH>
          <wp:positionV relativeFrom="paragraph">
            <wp:posOffset>-33020</wp:posOffset>
          </wp:positionV>
          <wp:extent cx="438150" cy="419100"/>
          <wp:effectExtent l="0" t="0" r="0" b="0"/>
          <wp:wrapSquare wrapText="bothSides"/>
          <wp:docPr id="3" name="Imagen 3" descr="C:\Users\sandyis\Desktop\LOGO DIGSA 20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ndyis\Desktop\LOGO DIGSA 2019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11A1">
      <w:rPr>
        <w:rFonts w:eastAsiaTheme="minorHAnsi"/>
      </w:rPr>
      <w:t xml:space="preserve">     </w:t>
    </w:r>
    <w:r w:rsidRPr="007B11A1">
      <w:rPr>
        <w:rFonts w:ascii="Arial" w:eastAsiaTheme="minorHAnsi" w:hAnsi="Arial" w:cs="Arial"/>
        <w:sz w:val="16"/>
        <w:szCs w:val="16"/>
      </w:rPr>
      <w:t>“NOS VEMOS EN LA VICTORIA”   -  “Un equipo humano al servicio de la salud”</w:t>
    </w:r>
  </w:p>
  <w:p w:rsidR="007B11A1" w:rsidRPr="007B11A1" w:rsidRDefault="007B11A1" w:rsidP="007B11A1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7B11A1">
      <w:rPr>
        <w:rFonts w:ascii="Arial" w:eastAsiaTheme="minorHAnsi" w:hAnsi="Arial" w:cs="Arial"/>
        <w:sz w:val="16"/>
        <w:szCs w:val="16"/>
      </w:rPr>
      <w:t xml:space="preserve">       Avenida Calle 26 No 69 – 76 Centro Empresarial Elemento Torre Tierra Piso 4 PBX. 3238555 EXT 1112</w:t>
    </w:r>
  </w:p>
  <w:p w:rsidR="007B11A1" w:rsidRPr="007B11A1" w:rsidRDefault="007B11A1" w:rsidP="007B11A1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7B11A1">
      <w:rPr>
        <w:rFonts w:ascii="Arial" w:eastAsiaTheme="minorHAnsi" w:hAnsi="Arial" w:cs="Arial"/>
        <w:sz w:val="16"/>
        <w:szCs w:val="16"/>
      </w:rPr>
      <w:t xml:space="preserve">       </w:t>
    </w:r>
    <w:hyperlink r:id="rId2" w:history="1">
      <w:r w:rsidRPr="007B11A1">
        <w:rPr>
          <w:rFonts w:ascii="Arial" w:eastAsiaTheme="minorHAnsi" w:hAnsi="Arial" w:cs="Arial"/>
          <w:sz w:val="16"/>
          <w:szCs w:val="16"/>
        </w:rPr>
        <w:t>www.sanidadfuerzasmilitares.mil.co</w:t>
      </w:r>
    </w:hyperlink>
    <w:r w:rsidRPr="007B11A1">
      <w:rPr>
        <w:rFonts w:ascii="Arial" w:eastAsiaTheme="minorHAnsi" w:hAnsi="Arial" w:cs="Arial"/>
        <w:sz w:val="16"/>
        <w:szCs w:val="16"/>
      </w:rPr>
      <w:t xml:space="preserve">; </w:t>
    </w:r>
    <w:hyperlink r:id="rId3" w:history="1">
      <w:r w:rsidR="00CE2A6A" w:rsidRPr="004F6671">
        <w:rPr>
          <w:rStyle w:val="Hipervnculo"/>
          <w:rFonts w:ascii="Arial" w:eastAsiaTheme="minorHAnsi" w:hAnsi="Arial" w:cs="Arial"/>
          <w:sz w:val="16"/>
          <w:szCs w:val="16"/>
        </w:rPr>
        <w:t>patricia.abril@sanidadfuerzasmilitares.mil.co</w:t>
      </w:r>
    </w:hyperlink>
    <w:r w:rsidRPr="007B11A1">
      <w:rPr>
        <w:rFonts w:ascii="Arial" w:eastAsiaTheme="minorHAnsi" w:hAnsi="Arial" w:cs="Arial"/>
        <w:sz w:val="16"/>
        <w:szCs w:val="16"/>
      </w:rPr>
      <w:t xml:space="preserve"> </w:t>
    </w:r>
  </w:p>
  <w:p w:rsidR="00843862" w:rsidRPr="007B11A1" w:rsidRDefault="00843862" w:rsidP="007B11A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2C8" w:rsidRDefault="001512C8" w:rsidP="00D44918">
      <w:pPr>
        <w:spacing w:after="0" w:line="240" w:lineRule="auto"/>
      </w:pPr>
      <w:r>
        <w:separator/>
      </w:r>
    </w:p>
  </w:footnote>
  <w:footnote w:type="continuationSeparator" w:id="0">
    <w:p w:rsidR="001512C8" w:rsidRDefault="001512C8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339" w:rsidRPr="00F77339" w:rsidRDefault="00E12C61" w:rsidP="00F77339">
    <w:pPr>
      <w:pStyle w:val="Encabezad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FORMULARIO</w:t>
    </w:r>
    <w:r w:rsidR="00261303" w:rsidRPr="00E12C61">
      <w:rPr>
        <w:rFonts w:ascii="Arial" w:hAnsi="Arial" w:cs="Arial"/>
        <w:sz w:val="16"/>
      </w:rPr>
      <w:t xml:space="preserve"> No. </w:t>
    </w:r>
    <w:r w:rsidR="00021DE5">
      <w:rPr>
        <w:rFonts w:ascii="Arial" w:hAnsi="Arial" w:cs="Arial"/>
        <w:sz w:val="16"/>
      </w:rPr>
      <w:t>0</w:t>
    </w:r>
    <w:r w:rsidR="00261303" w:rsidRPr="00E12C61">
      <w:rPr>
        <w:rFonts w:ascii="Arial" w:hAnsi="Arial" w:cs="Arial"/>
        <w:sz w:val="16"/>
      </w:rPr>
      <w:t xml:space="preserve">2. </w:t>
    </w:r>
    <w:r>
      <w:rPr>
        <w:rFonts w:ascii="Arial" w:hAnsi="Arial" w:cs="Arial"/>
        <w:sz w:val="16"/>
      </w:rPr>
      <w:t>COMPROMISO ANTICORRUPCIÓN</w:t>
    </w:r>
    <w:r w:rsidR="00261303" w:rsidRPr="00E12C61">
      <w:rPr>
        <w:rFonts w:ascii="Arial" w:hAnsi="Arial" w:cs="Arial"/>
        <w:sz w:val="16"/>
      </w:rPr>
      <w:t xml:space="preserve"> </w:t>
    </w:r>
    <w:r w:rsidR="00261303" w:rsidRPr="00E12C61">
      <w:rPr>
        <w:rFonts w:ascii="Arial" w:hAnsi="Arial" w:cs="Arial"/>
        <w:sz w:val="16"/>
      </w:rPr>
      <w:tab/>
      <w:t xml:space="preserve">Página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PAGE</w:instrText>
    </w:r>
    <w:r w:rsidR="00261303" w:rsidRPr="00E12C61">
      <w:rPr>
        <w:rFonts w:ascii="Arial" w:hAnsi="Arial" w:cs="Arial"/>
        <w:sz w:val="16"/>
      </w:rPr>
      <w:fldChar w:fldCharType="separate"/>
    </w:r>
    <w:r w:rsidR="00CE2A6A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261303" w:rsidRPr="00E12C61">
      <w:rPr>
        <w:rFonts w:ascii="Arial" w:hAnsi="Arial" w:cs="Arial"/>
        <w:sz w:val="16"/>
      </w:rPr>
      <w:t xml:space="preserve"> de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NUMPAGES</w:instrText>
    </w:r>
    <w:r w:rsidR="00261303" w:rsidRPr="00E12C61">
      <w:rPr>
        <w:rFonts w:ascii="Arial" w:hAnsi="Arial" w:cs="Arial"/>
        <w:sz w:val="16"/>
      </w:rPr>
      <w:fldChar w:fldCharType="separate"/>
    </w:r>
    <w:r w:rsidR="00CE2A6A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1512C8">
      <w:rPr>
        <w:rFonts w:ascii="Liberation Serif" w:hAnsi="Liberation Serif"/>
        <w:lang w:val="es-ES" w:eastAsia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50.6pt;height:168.95pt;rotation:315;z-index:-251653632;mso-position-horizontal:center;mso-position-horizontal-relative:margin;mso-position-vertical:center;mso-position-vertical-relative:margin" o:allowincell="f" fillcolor="#a5a5a5" stroked="f">
          <v:fill opacity=".5"/>
          <v:textpath style="font-family:&quot;Arial Black&quot;;font-size:1pt" string="DIGSA"/>
          <w10:wrap anchorx="margin" anchory="margin"/>
        </v:shape>
      </w:pict>
    </w:r>
  </w:p>
  <w:p w:rsidR="00F77339" w:rsidRPr="00E12C61" w:rsidRDefault="00F7733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1A1" w:rsidRPr="007B11A1" w:rsidRDefault="007B11A1" w:rsidP="007B11A1">
    <w:pPr>
      <w:spacing w:after="0" w:line="240" w:lineRule="auto"/>
      <w:ind w:left="708"/>
      <w:jc w:val="both"/>
      <w:rPr>
        <w:rFonts w:ascii="Arial" w:hAnsi="Arial" w:cs="Arial"/>
        <w:sz w:val="16"/>
        <w:szCs w:val="16"/>
      </w:rPr>
    </w:pPr>
    <w:r w:rsidRPr="007B11A1">
      <w:rPr>
        <w:rFonts w:asciiTheme="minorHAnsi" w:eastAsiaTheme="minorEastAsia" w:hAnsiTheme="minorHAnsi" w:cstheme="minorBidi"/>
        <w:noProof/>
      </w:rPr>
      <w:drawing>
        <wp:anchor distT="0" distB="0" distL="114300" distR="114300" simplePos="0" relativeHeight="251666944" behindDoc="0" locked="0" layoutInCell="1" allowOverlap="1" wp14:anchorId="37EB1A86" wp14:editId="51655B59">
          <wp:simplePos x="0" y="0"/>
          <wp:positionH relativeFrom="margin">
            <wp:posOffset>-22860</wp:posOffset>
          </wp:positionH>
          <wp:positionV relativeFrom="paragraph">
            <wp:posOffset>-76835</wp:posOffset>
          </wp:positionV>
          <wp:extent cx="1133475" cy="609600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612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11A1">
      <w:rPr>
        <w:rFonts w:ascii="Arial" w:hAnsi="Arial" w:cs="Arial"/>
        <w:noProof/>
        <w:sz w:val="18"/>
        <w:szCs w:val="16"/>
      </w:rPr>
      <w:drawing>
        <wp:anchor distT="0" distB="0" distL="114300" distR="114300" simplePos="0" relativeHeight="251665920" behindDoc="0" locked="0" layoutInCell="1" allowOverlap="1" wp14:anchorId="386E48EA" wp14:editId="79EFFBD7">
          <wp:simplePos x="0" y="0"/>
          <wp:positionH relativeFrom="column">
            <wp:posOffset>4239260</wp:posOffset>
          </wp:positionH>
          <wp:positionV relativeFrom="paragraph">
            <wp:posOffset>-74930</wp:posOffset>
          </wp:positionV>
          <wp:extent cx="1762760" cy="460375"/>
          <wp:effectExtent l="0" t="0" r="8890" b="0"/>
          <wp:wrapSquare wrapText="bothSides"/>
          <wp:docPr id="19" name="Imagen 19" descr="C:\Users\sandyis\AppData\Local\Microsoft\Windows\Temporary Internet Files\Content.Outlook\15K99NXM\logo-MDN-NUEVO-FINAL-alta-grand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ndyis\AppData\Local\Microsoft\Windows\Temporary Internet Files\Content.Outlook\15K99NXM\logo-MDN-NUEVO-FINAL-alta-grand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12C8">
      <w:rPr>
        <w:rFonts w:asciiTheme="minorHAnsi" w:eastAsiaTheme="minorEastAsia" w:hAnsiTheme="minorHAnsi" w:cstheme="minorBidi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478367" o:spid="_x0000_s2052" type="#_x0000_t136" style="position:absolute;left:0;text-align:left;margin-left:0;margin-top:0;width:453.1pt;height:169.9pt;rotation:315;z-index:-251651584;mso-position-horizontal:center;mso-position-horizontal-relative:margin;mso-position-vertical:center;mso-position-vertical-relative:margin" o:allowincell="f" fillcolor="#aeaaaa [2414]" stroked="f">
          <v:fill opacity=".5"/>
          <v:textpath style="font-family:&quot;Arial Black&quot;;font-size:1pt" string="DIGSA"/>
          <w10:wrap anchorx="margin" anchory="margin"/>
        </v:shape>
      </w:pict>
    </w:r>
    <w:r w:rsidRPr="007B11A1">
      <w:rPr>
        <w:rFonts w:asciiTheme="minorHAnsi" w:eastAsiaTheme="minorEastAsia" w:hAnsiTheme="minorHAnsi" w:cstheme="minorBidi"/>
        <w:noProof/>
        <w:lang w:val="es-ES" w:eastAsia="es-ES"/>
      </w:rPr>
      <w:t xml:space="preserve">  </w:t>
    </w:r>
    <w:r w:rsidRPr="007B11A1">
      <w:rPr>
        <w:rFonts w:ascii="Arial" w:hAnsi="Arial" w:cs="Arial"/>
        <w:sz w:val="16"/>
        <w:szCs w:val="16"/>
      </w:rPr>
      <w:t xml:space="preserve">                       MINISTERIO DE DEFENSA NACIONAL</w:t>
    </w:r>
  </w:p>
  <w:p w:rsidR="007B11A1" w:rsidRPr="007B11A1" w:rsidRDefault="007B11A1" w:rsidP="007B11A1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 w:rsidRPr="007B11A1">
      <w:rPr>
        <w:rFonts w:ascii="Arial" w:hAnsi="Arial" w:cs="Arial"/>
        <w:sz w:val="16"/>
        <w:szCs w:val="16"/>
      </w:rPr>
      <w:t xml:space="preserve">                         COMANDO GENERAL DE LAS FUERZAS MILITARES</w:t>
    </w:r>
  </w:p>
  <w:p w:rsidR="007B11A1" w:rsidRPr="007B11A1" w:rsidRDefault="007B11A1" w:rsidP="007B11A1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7B11A1">
      <w:rPr>
        <w:rFonts w:ascii="Arial" w:hAnsi="Arial" w:cs="Arial"/>
        <w:sz w:val="16"/>
        <w:szCs w:val="16"/>
        <w:lang w:eastAsia="es-ES"/>
      </w:rPr>
      <w:t xml:space="preserve">                         DIRECCION GENERAL DE SANIDAD MILITAR</w:t>
    </w:r>
  </w:p>
  <w:p w:rsidR="007B11A1" w:rsidRPr="007B11A1" w:rsidRDefault="007B11A1" w:rsidP="007B11A1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7B11A1">
      <w:rPr>
        <w:rFonts w:ascii="Arial" w:hAnsi="Arial" w:cs="Arial"/>
        <w:sz w:val="16"/>
        <w:szCs w:val="16"/>
        <w:lang w:eastAsia="es-ES"/>
      </w:rPr>
      <w:t xml:space="preserve">                         </w:t>
    </w:r>
    <w:r w:rsidRPr="007B11A1">
      <w:rPr>
        <w:rFonts w:ascii="Arial" w:hAnsi="Arial" w:cs="Arial"/>
        <w:color w:val="000000" w:themeColor="text1"/>
        <w:sz w:val="16"/>
        <w:szCs w:val="16"/>
        <w:lang w:eastAsia="es-ES"/>
      </w:rPr>
      <w:t>SUBDIRECCION ADMINISTRATIVA Y FINANCIERA</w:t>
    </w:r>
  </w:p>
  <w:p w:rsidR="007B11A1" w:rsidRPr="007B11A1" w:rsidRDefault="007B11A1" w:rsidP="007B11A1">
    <w:pPr>
      <w:spacing w:after="0" w:line="240" w:lineRule="auto"/>
      <w:ind w:left="1416"/>
      <w:jc w:val="both"/>
      <w:rPr>
        <w:rFonts w:ascii="Arial" w:hAnsi="Arial" w:cs="Arial"/>
        <w:color w:val="000000" w:themeColor="text1"/>
        <w:sz w:val="16"/>
        <w:szCs w:val="16"/>
        <w:lang w:eastAsia="es-ES"/>
      </w:rPr>
    </w:pPr>
    <w:r w:rsidRPr="007B11A1">
      <w:rPr>
        <w:rFonts w:ascii="Arial" w:hAnsi="Arial" w:cs="Arial"/>
        <w:sz w:val="16"/>
        <w:szCs w:val="16"/>
        <w:lang w:eastAsia="es-ES"/>
      </w:rPr>
      <w:t xml:space="preserve">         </w:t>
    </w:r>
    <w:r w:rsidRPr="007B11A1">
      <w:rPr>
        <w:rFonts w:ascii="Arial" w:hAnsi="Arial" w:cs="Arial"/>
        <w:color w:val="000000" w:themeColor="text1"/>
        <w:sz w:val="16"/>
        <w:szCs w:val="16"/>
        <w:lang w:eastAsia="es-ES"/>
      </w:rPr>
      <w:t>GRUPO CONTRATACIÓN</w:t>
    </w:r>
  </w:p>
  <w:p w:rsidR="00261303" w:rsidRPr="007B11A1" w:rsidRDefault="00261303" w:rsidP="007B11A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2B522001"/>
    <w:multiLevelType w:val="hybridMultilevel"/>
    <w:tmpl w:val="219838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3A4F87"/>
    <w:multiLevelType w:val="multilevel"/>
    <w:tmpl w:val="AFD4D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2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4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15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  <w:lvlOverride w:ilvl="0">
      <w:startOverride w:val="1"/>
    </w:lvlOverride>
  </w:num>
  <w:num w:numId="2">
    <w:abstractNumId w:val="1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9"/>
  </w:num>
  <w:num w:numId="9">
    <w:abstractNumId w:val="0"/>
  </w:num>
  <w:num w:numId="10">
    <w:abstractNumId w:val="11"/>
  </w:num>
  <w:num w:numId="11">
    <w:abstractNumId w:val="5"/>
  </w:num>
  <w:num w:numId="12">
    <w:abstractNumId w:val="15"/>
  </w:num>
  <w:num w:numId="13">
    <w:abstractNumId w:val="10"/>
  </w:num>
  <w:num w:numId="14">
    <w:abstractNumId w:val="12"/>
  </w:num>
  <w:num w:numId="15">
    <w:abstractNumId w:val="6"/>
  </w:num>
  <w:num w:numId="16">
    <w:abstractNumId w:val="7"/>
  </w:num>
  <w:num w:numId="17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IwSbX+YySS+dkdRE6g1QDgtwCMzHuC4OGS8pqxmAOXzlNZWAfvg+2lTjw0zgTOhxtDExTH+bwVB1A33oTYtbA==" w:salt="++a4T+YOqEVANRsqlcahhA==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21DE5"/>
    <w:rsid w:val="000268B6"/>
    <w:rsid w:val="000C51CB"/>
    <w:rsid w:val="00131CDC"/>
    <w:rsid w:val="001512C8"/>
    <w:rsid w:val="001A5482"/>
    <w:rsid w:val="00261303"/>
    <w:rsid w:val="002C457B"/>
    <w:rsid w:val="00310036"/>
    <w:rsid w:val="00376A02"/>
    <w:rsid w:val="0038163B"/>
    <w:rsid w:val="0039275A"/>
    <w:rsid w:val="003B2E19"/>
    <w:rsid w:val="003E2D3E"/>
    <w:rsid w:val="004401FD"/>
    <w:rsid w:val="0045554D"/>
    <w:rsid w:val="00494448"/>
    <w:rsid w:val="00511387"/>
    <w:rsid w:val="00534163"/>
    <w:rsid w:val="005859B0"/>
    <w:rsid w:val="00625CA7"/>
    <w:rsid w:val="00677F8B"/>
    <w:rsid w:val="00734ADF"/>
    <w:rsid w:val="00767F15"/>
    <w:rsid w:val="00792ACD"/>
    <w:rsid w:val="007B11A1"/>
    <w:rsid w:val="00843862"/>
    <w:rsid w:val="00915D45"/>
    <w:rsid w:val="00921EEA"/>
    <w:rsid w:val="0096735A"/>
    <w:rsid w:val="00A2531F"/>
    <w:rsid w:val="00AF5577"/>
    <w:rsid w:val="00B160DF"/>
    <w:rsid w:val="00B6309F"/>
    <w:rsid w:val="00B71B15"/>
    <w:rsid w:val="00BD620C"/>
    <w:rsid w:val="00C066D0"/>
    <w:rsid w:val="00CB5675"/>
    <w:rsid w:val="00CE2A6A"/>
    <w:rsid w:val="00CF3DC9"/>
    <w:rsid w:val="00D22185"/>
    <w:rsid w:val="00D44918"/>
    <w:rsid w:val="00DA0C7E"/>
    <w:rsid w:val="00DC6AA9"/>
    <w:rsid w:val="00E12C61"/>
    <w:rsid w:val="00E954B5"/>
    <w:rsid w:val="00EB19AE"/>
    <w:rsid w:val="00EC6281"/>
    <w:rsid w:val="00ED0150"/>
    <w:rsid w:val="00F77339"/>
    <w:rsid w:val="00F77A2B"/>
    <w:rsid w:val="00F87D5B"/>
    <w:rsid w:val="00FA6809"/>
    <w:rsid w:val="00FE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8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5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6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7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9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10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39275A"/>
    <w:pPr>
      <w:numPr>
        <w:numId w:val="11"/>
      </w:numPr>
    </w:pPr>
  </w:style>
  <w:style w:type="numbering" w:customStyle="1" w:styleId="Estilo3">
    <w:name w:val="Estilo3"/>
    <w:uiPriority w:val="99"/>
    <w:rsid w:val="0039275A"/>
    <w:pPr>
      <w:numPr>
        <w:numId w:val="12"/>
      </w:numPr>
    </w:pPr>
  </w:style>
  <w:style w:type="numbering" w:customStyle="1" w:styleId="Estilo4">
    <w:name w:val="Estilo4"/>
    <w:uiPriority w:val="99"/>
    <w:rsid w:val="0039275A"/>
    <w:pPr>
      <w:numPr>
        <w:numId w:val="13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4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5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8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atricia.abril@sanidadfuerzasmilitares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atricia.abril@sanidadfuerzasmilitares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51228-2023-40E1-B29F-623B3E32A175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03"/>
    <w:rsid w:val="001321AC"/>
    <w:rsid w:val="002804AC"/>
    <w:rsid w:val="003D040E"/>
    <w:rsid w:val="00464A03"/>
    <w:rsid w:val="004B7627"/>
    <w:rsid w:val="005054EF"/>
    <w:rsid w:val="0051108E"/>
    <w:rsid w:val="0058619F"/>
    <w:rsid w:val="006B5B10"/>
    <w:rsid w:val="007E28F1"/>
    <w:rsid w:val="008D5D30"/>
    <w:rsid w:val="00A80802"/>
    <w:rsid w:val="00C611E9"/>
    <w:rsid w:val="00E05BB1"/>
    <w:rsid w:val="00E361D3"/>
    <w:rsid w:val="00F2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A0A9217A5D164314936D3FA3FF22D580">
    <w:name w:val="A0A9217A5D164314936D3FA3FF22D580"/>
    <w:rsid w:val="00464A03"/>
  </w:style>
  <w:style w:type="paragraph" w:customStyle="1" w:styleId="700668564093454190925A2967CB2048">
    <w:name w:val="700668564093454190925A2967CB2048"/>
    <w:rsid w:val="00464A03"/>
  </w:style>
  <w:style w:type="paragraph" w:customStyle="1" w:styleId="07A7660881EA4ACC92B9F8C7F6680FA3">
    <w:name w:val="07A7660881EA4ACC92B9F8C7F6680FA3"/>
    <w:rsid w:val="00464A03"/>
  </w:style>
  <w:style w:type="paragraph" w:customStyle="1" w:styleId="9591D947CD1247C295FB119318A26C0C">
    <w:name w:val="9591D947CD1247C295FB119318A26C0C"/>
    <w:rsid w:val="00464A03"/>
  </w:style>
  <w:style w:type="paragraph" w:customStyle="1" w:styleId="A6D52E2F46C94A2DA5B98F95296A7338">
    <w:name w:val="A6D52E2F46C94A2DA5B98F95296A7338"/>
    <w:rsid w:val="00464A03"/>
  </w:style>
  <w:style w:type="paragraph" w:customStyle="1" w:styleId="F781F9E239E3426599272EA8268909C4">
    <w:name w:val="F781F9E239E3426599272EA8268909C4"/>
    <w:rsid w:val="00464A03"/>
  </w:style>
  <w:style w:type="paragraph" w:customStyle="1" w:styleId="5063AFA9EA1F4299910481445E6DC6CB">
    <w:name w:val="5063AFA9EA1F4299910481445E6DC6CB"/>
    <w:rsid w:val="00464A03"/>
  </w:style>
  <w:style w:type="paragraph" w:customStyle="1" w:styleId="6650D2F18D9D44E5847607B683C93B36">
    <w:name w:val="6650D2F18D9D44E5847607B683C93B36"/>
    <w:rsid w:val="00464A03"/>
  </w:style>
  <w:style w:type="paragraph" w:customStyle="1" w:styleId="A4B545393D164619822A92E837FC3F61">
    <w:name w:val="A4B545393D164619822A92E837FC3F61"/>
    <w:rsid w:val="00464A03"/>
  </w:style>
  <w:style w:type="paragraph" w:customStyle="1" w:styleId="928899D8CD7A451C9218ACA14F4FD6D7">
    <w:name w:val="928899D8CD7A451C9218ACA14F4FD6D7"/>
    <w:rsid w:val="00464A03"/>
  </w:style>
  <w:style w:type="paragraph" w:customStyle="1" w:styleId="F879F8276AA741C18F111E74690954F0">
    <w:name w:val="F879F8276AA741C18F111E74690954F0"/>
    <w:rsid w:val="00464A03"/>
  </w:style>
  <w:style w:type="paragraph" w:customStyle="1" w:styleId="B271C805EF7B4B9EA778B5D05604010D">
    <w:name w:val="B271C805EF7B4B9EA778B5D05604010D"/>
    <w:rsid w:val="00464A03"/>
  </w:style>
  <w:style w:type="paragraph" w:customStyle="1" w:styleId="8FC80CB200D8452FB2204208E1FDAF9E">
    <w:name w:val="8FC80CB200D8452FB2204208E1FDAF9E"/>
    <w:rsid w:val="00464A03"/>
  </w:style>
  <w:style w:type="paragraph" w:customStyle="1" w:styleId="7F4FE2424BED4308B9A49AD7684FA2AB">
    <w:name w:val="7F4FE2424BED4308B9A49AD7684FA2AB"/>
    <w:rsid w:val="00464A03"/>
  </w:style>
  <w:style w:type="paragraph" w:customStyle="1" w:styleId="918A9BF65C154DF49735892895413001">
    <w:name w:val="918A9BF65C154DF49735892895413001"/>
    <w:rsid w:val="00464A03"/>
  </w:style>
  <w:style w:type="paragraph" w:customStyle="1" w:styleId="15ABCB894E3C4E0A9E75F975DCB30723">
    <w:name w:val="15ABCB894E3C4E0A9E75F975DCB30723"/>
    <w:rsid w:val="00464A03"/>
  </w:style>
  <w:style w:type="paragraph" w:customStyle="1" w:styleId="9452BE76A1DC448E9FE8BD9E0590B54C">
    <w:name w:val="9452BE76A1DC448E9FE8BD9E0590B54C"/>
    <w:rsid w:val="00464A03"/>
  </w:style>
  <w:style w:type="paragraph" w:customStyle="1" w:styleId="7A7CCFCCD4314771894BA39347235824">
    <w:name w:val="7A7CCFCCD4314771894BA39347235824"/>
    <w:rsid w:val="00464A03"/>
  </w:style>
  <w:style w:type="paragraph" w:customStyle="1" w:styleId="9E31288E342246FF886251AA3BD58C10">
    <w:name w:val="9E31288E342246FF886251AA3BD58C10"/>
    <w:rsid w:val="00464A03"/>
  </w:style>
  <w:style w:type="paragraph" w:customStyle="1" w:styleId="6DDE3BF3A47D4AA98F02AF9C876F29E6">
    <w:name w:val="6DDE3BF3A47D4AA98F02AF9C876F29E6"/>
    <w:rsid w:val="00464A03"/>
  </w:style>
  <w:style w:type="paragraph" w:customStyle="1" w:styleId="C902837983CD4A838622074E69429178">
    <w:name w:val="C902837983CD4A838622074E69429178"/>
    <w:rsid w:val="00464A03"/>
  </w:style>
  <w:style w:type="paragraph" w:customStyle="1" w:styleId="9F9D2DCAAD7B4B26959238F5303F64AB">
    <w:name w:val="9F9D2DCAAD7B4B26959238F5303F64AB"/>
    <w:rsid w:val="00464A03"/>
  </w:style>
  <w:style w:type="paragraph" w:customStyle="1" w:styleId="8E69344C796144CA8400D1E8A706BDDC">
    <w:name w:val="8E69344C796144CA8400D1E8A706BDDC"/>
    <w:rsid w:val="00464A03"/>
  </w:style>
  <w:style w:type="paragraph" w:customStyle="1" w:styleId="420613D5B675445E8786F135D2348870">
    <w:name w:val="420613D5B675445E8786F135D2348870"/>
    <w:rsid w:val="00464A03"/>
  </w:style>
  <w:style w:type="paragraph" w:customStyle="1" w:styleId="3640CAEE0C294CC583D826385F76F5E3">
    <w:name w:val="3640CAEE0C294CC583D826385F76F5E3"/>
    <w:rsid w:val="00464A03"/>
  </w:style>
  <w:style w:type="paragraph" w:customStyle="1" w:styleId="1AD45502890C4CDFBBDBD11CF2CE350E">
    <w:name w:val="1AD45502890C4CDFBBDBD11CF2CE350E"/>
    <w:rsid w:val="00464A03"/>
  </w:style>
  <w:style w:type="paragraph" w:customStyle="1" w:styleId="A7E6EF417ACA4D44B2E5CBCC0255D688">
    <w:name w:val="A7E6EF417ACA4D44B2E5CBCC0255D688"/>
    <w:rsid w:val="00464A03"/>
  </w:style>
  <w:style w:type="paragraph" w:customStyle="1" w:styleId="73769BAD7CC14191A488F1B71B49C419">
    <w:name w:val="73769BAD7CC14191A488F1B71B49C419"/>
    <w:rsid w:val="00464A03"/>
  </w:style>
  <w:style w:type="paragraph" w:customStyle="1" w:styleId="C29C6BF53294438CBB8A81738D30BE7F">
    <w:name w:val="C29C6BF53294438CBB8A81738D30BE7F"/>
    <w:rsid w:val="00464A03"/>
  </w:style>
  <w:style w:type="paragraph" w:customStyle="1" w:styleId="4BDA0A75E52842E189FD94CAB134B409">
    <w:name w:val="4BDA0A75E52842E189FD94CAB134B409"/>
    <w:rsid w:val="00464A03"/>
  </w:style>
  <w:style w:type="paragraph" w:customStyle="1" w:styleId="80B35DFA5B594FFDA8E150C52A9B02E3">
    <w:name w:val="80B35DFA5B594FFDA8E150C52A9B02E3"/>
    <w:rsid w:val="00464A03"/>
  </w:style>
  <w:style w:type="paragraph" w:customStyle="1" w:styleId="7087A51EA7FE436ABF17FEB19FF5EB73">
    <w:name w:val="7087A51EA7FE436ABF17FEB19FF5EB73"/>
    <w:rsid w:val="00464A03"/>
  </w:style>
  <w:style w:type="paragraph" w:customStyle="1" w:styleId="7A53D7A856C349F29C2CB59CE54E642C">
    <w:name w:val="7A53D7A856C349F29C2CB59CE54E642C"/>
    <w:rsid w:val="00464A03"/>
  </w:style>
  <w:style w:type="paragraph" w:customStyle="1" w:styleId="8DA70F109C7143F2B5C7E46840E6844D">
    <w:name w:val="8DA70F109C7143F2B5C7E46840E6844D"/>
    <w:rsid w:val="00464A03"/>
  </w:style>
  <w:style w:type="paragraph" w:customStyle="1" w:styleId="39BD0155B4D14B8E830482EC62AFEDF9">
    <w:name w:val="39BD0155B4D14B8E830482EC62AFEDF9"/>
    <w:rsid w:val="00464A03"/>
  </w:style>
  <w:style w:type="paragraph" w:customStyle="1" w:styleId="BA2AD0053FA74C74B0FEDF3CB133488E">
    <w:name w:val="BA2AD0053FA74C74B0FEDF3CB133488E"/>
    <w:rsid w:val="00464A03"/>
  </w:style>
  <w:style w:type="paragraph" w:customStyle="1" w:styleId="9DB5D327A6284CF69C9682E3CA96B37F">
    <w:name w:val="9DB5D327A6284CF69C9682E3CA96B37F"/>
    <w:rsid w:val="00464A03"/>
  </w:style>
  <w:style w:type="paragraph" w:customStyle="1" w:styleId="33C23C814F9E441A850D5A92385E126E">
    <w:name w:val="33C23C814F9E441A850D5A92385E126E"/>
    <w:rsid w:val="00464A03"/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1C77F10D7B64E328FB507CA7747E161">
    <w:name w:val="01C77F10D7B64E328FB507CA7747E161"/>
    <w:rsid w:val="00464A03"/>
  </w:style>
  <w:style w:type="paragraph" w:customStyle="1" w:styleId="A920F5B64C1441CCA81A49E44AC4AFE1">
    <w:name w:val="A920F5B64C1441CCA81A49E44AC4AFE1"/>
    <w:rsid w:val="00464A03"/>
  </w:style>
  <w:style w:type="paragraph" w:customStyle="1" w:styleId="0B7B84BBFADF4CA48876D5F5450F8622">
    <w:name w:val="0B7B84BBFADF4CA48876D5F5450F8622"/>
    <w:rsid w:val="00464A03"/>
  </w:style>
  <w:style w:type="paragraph" w:customStyle="1" w:styleId="FAF61BA56479422C86C431323334D8FA">
    <w:name w:val="FAF61BA56479422C86C431323334D8FA"/>
    <w:rsid w:val="00464A03"/>
  </w:style>
  <w:style w:type="paragraph" w:customStyle="1" w:styleId="41B578FCB7074BB2AE5C035BCEC4B63C">
    <w:name w:val="41B578FCB7074BB2AE5C035BCEC4B63C"/>
    <w:rsid w:val="00464A03"/>
  </w:style>
  <w:style w:type="paragraph" w:customStyle="1" w:styleId="F9CDCDD1689C493FA0E65AFD6C84534C">
    <w:name w:val="F9CDCDD1689C493FA0E65AFD6C84534C"/>
    <w:rsid w:val="00464A03"/>
  </w:style>
  <w:style w:type="paragraph" w:customStyle="1" w:styleId="C16D88074A46405DB022CF4D60E4B621">
    <w:name w:val="C16D88074A46405DB022CF4D60E4B621"/>
    <w:rsid w:val="00464A03"/>
  </w:style>
  <w:style w:type="paragraph" w:customStyle="1" w:styleId="F7D76F8A89CB420DB125403CF6DADD5D">
    <w:name w:val="F7D76F8A89CB420DB125403CF6DADD5D"/>
    <w:rsid w:val="00464A03"/>
  </w:style>
  <w:style w:type="paragraph" w:customStyle="1" w:styleId="403962E0FB224A5CB155A6C0122881C5">
    <w:name w:val="403962E0FB224A5CB155A6C0122881C5"/>
    <w:rsid w:val="00464A03"/>
  </w:style>
  <w:style w:type="paragraph" w:customStyle="1" w:styleId="DE4AA30362F241868330C11295AEFF1A">
    <w:name w:val="DE4AA30362F241868330C11295AEFF1A"/>
    <w:rsid w:val="00464A03"/>
  </w:style>
  <w:style w:type="paragraph" w:customStyle="1" w:styleId="78A3A1EDC5134E84995DFBF3749B0C3E">
    <w:name w:val="78A3A1EDC5134E84995DFBF3749B0C3E"/>
    <w:rsid w:val="00464A03"/>
  </w:style>
  <w:style w:type="paragraph" w:customStyle="1" w:styleId="4400C943106F4EECAA1DCE3A903CD9C2">
    <w:name w:val="4400C943106F4EECAA1DCE3A903CD9C2"/>
    <w:rsid w:val="00464A03"/>
  </w:style>
  <w:style w:type="paragraph" w:customStyle="1" w:styleId="CF6F335466AA4ABAB9C7979FDA6A7615">
    <w:name w:val="CF6F335466AA4ABAB9C7979FDA6A7615"/>
    <w:rsid w:val="00464A03"/>
  </w:style>
  <w:style w:type="paragraph" w:customStyle="1" w:styleId="9003E55365B4431B8487E705D2AE8331">
    <w:name w:val="9003E55365B4431B8487E705D2AE8331"/>
    <w:rsid w:val="00464A03"/>
  </w:style>
  <w:style w:type="paragraph" w:customStyle="1" w:styleId="5613779D521142B3B9A41F1D5DE31CBB">
    <w:name w:val="5613779D521142B3B9A41F1D5DE31CBB"/>
    <w:rsid w:val="00464A03"/>
  </w:style>
  <w:style w:type="paragraph" w:customStyle="1" w:styleId="F70EEA133FD149C389364A3181DA41E4">
    <w:name w:val="F70EEA133FD149C389364A3181DA41E4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  <w:style w:type="paragraph" w:customStyle="1" w:styleId="63B84B3EEDF64D118CB9949AD34DD4E8">
    <w:name w:val="63B84B3EEDF64D118CB9949AD34DD4E8"/>
    <w:rsid w:val="00464A03"/>
  </w:style>
  <w:style w:type="paragraph" w:customStyle="1" w:styleId="F8D912A001DD4462BC83A818EC6D46BE">
    <w:name w:val="F8D912A001DD4462BC83A818EC6D46BE"/>
    <w:rsid w:val="00464A03"/>
  </w:style>
  <w:style w:type="paragraph" w:customStyle="1" w:styleId="DE7CCB948E044149A4FC61623CFBBD9C">
    <w:name w:val="DE7CCB948E044149A4FC61623CFBBD9C"/>
    <w:rsid w:val="00464A03"/>
  </w:style>
  <w:style w:type="paragraph" w:customStyle="1" w:styleId="36DC32EE14724D758F8791FC8D3D6713">
    <w:name w:val="36DC32EE14724D758F8791FC8D3D6713"/>
    <w:rsid w:val="00464A03"/>
  </w:style>
  <w:style w:type="paragraph" w:customStyle="1" w:styleId="335B705F7BFA4272949931855F8D925E">
    <w:name w:val="335B705F7BFA4272949931855F8D925E"/>
    <w:rsid w:val="00464A03"/>
  </w:style>
  <w:style w:type="paragraph" w:customStyle="1" w:styleId="C66CE3EA5C4946059653DE33D6FDB03F">
    <w:name w:val="C66CE3EA5C4946059653DE33D6FDB03F"/>
    <w:rsid w:val="00464A03"/>
  </w:style>
  <w:style w:type="paragraph" w:customStyle="1" w:styleId="14029745FEF04461AD9DC3DD2B746F89">
    <w:name w:val="14029745FEF04461AD9DC3DD2B746F89"/>
    <w:rsid w:val="00464A03"/>
  </w:style>
  <w:style w:type="paragraph" w:customStyle="1" w:styleId="0F5B8F411F584D49BD911024E41A6DB4">
    <w:name w:val="0F5B8F411F584D49BD911024E41A6DB4"/>
    <w:rsid w:val="00464A03"/>
  </w:style>
  <w:style w:type="paragraph" w:customStyle="1" w:styleId="9E3F2A0E69A1423A8C2BAF1C6FC62AFE">
    <w:name w:val="9E3F2A0E69A1423A8C2BAF1C6FC62AFE"/>
    <w:rsid w:val="00464A03"/>
  </w:style>
  <w:style w:type="paragraph" w:customStyle="1" w:styleId="7B0DD08A476D4397B4D9CC707A307B09">
    <w:name w:val="7B0DD08A476D4397B4D9CC707A307B09"/>
    <w:rsid w:val="00464A03"/>
  </w:style>
  <w:style w:type="paragraph" w:customStyle="1" w:styleId="FF2F43A990FC47DBB2F6466B450D9FB0">
    <w:name w:val="FF2F43A990FC47DBB2F6466B450D9FB0"/>
    <w:rsid w:val="00464A03"/>
  </w:style>
  <w:style w:type="paragraph" w:customStyle="1" w:styleId="1319100136834F65BEE38D8821B6031A">
    <w:name w:val="1319100136834F65BEE38D8821B6031A"/>
    <w:rsid w:val="00464A03"/>
  </w:style>
  <w:style w:type="paragraph" w:customStyle="1" w:styleId="131D2AF3BB104DC59BB133E22EBA1D95">
    <w:name w:val="131D2AF3BB104DC59BB133E22EBA1D95"/>
    <w:rsid w:val="00464A03"/>
  </w:style>
  <w:style w:type="paragraph" w:customStyle="1" w:styleId="4397DECEA35C4C2D89E87FEBE048D41F">
    <w:name w:val="4397DECEA35C4C2D89E87FEBE048D41F"/>
    <w:rsid w:val="00464A03"/>
  </w:style>
  <w:style w:type="paragraph" w:customStyle="1" w:styleId="0C17030370404E54BD6349367BD16F2D">
    <w:name w:val="0C17030370404E54BD6349367BD16F2D"/>
    <w:rsid w:val="00464A03"/>
  </w:style>
  <w:style w:type="paragraph" w:customStyle="1" w:styleId="98174570B4D742F4A0A9F805181E3613">
    <w:name w:val="98174570B4D742F4A0A9F805181E3613"/>
    <w:rsid w:val="00464A03"/>
  </w:style>
  <w:style w:type="paragraph" w:customStyle="1" w:styleId="DB5AB9FAD29047A2B2339F1A3CE186A3">
    <w:name w:val="DB5AB9FAD29047A2B2339F1A3CE186A3"/>
    <w:rsid w:val="00464A03"/>
  </w:style>
  <w:style w:type="paragraph" w:customStyle="1" w:styleId="79B8D01D6B3F4534B3C20492276A0747">
    <w:name w:val="79B8D01D6B3F4534B3C20492276A0747"/>
    <w:rsid w:val="00464A03"/>
  </w:style>
  <w:style w:type="paragraph" w:customStyle="1" w:styleId="D205BB121DFE41FDBD5D1B549649CD11">
    <w:name w:val="D205BB121DFE41FDBD5D1B549649CD11"/>
    <w:rsid w:val="00464A03"/>
  </w:style>
  <w:style w:type="paragraph" w:customStyle="1" w:styleId="A19E362300744503AC3BA88F89460A10">
    <w:name w:val="A19E362300744503AC3BA88F89460A10"/>
    <w:rsid w:val="00464A03"/>
  </w:style>
  <w:style w:type="paragraph" w:customStyle="1" w:styleId="AA0C8BCAB9414FC9BE63DE917EBBD85A">
    <w:name w:val="AA0C8BCAB9414FC9BE63DE917EBBD85A"/>
    <w:rsid w:val="00464A03"/>
  </w:style>
  <w:style w:type="paragraph" w:customStyle="1" w:styleId="439CA20125054B88A79114F73BA2D8CE">
    <w:name w:val="439CA20125054B88A79114F73BA2D8CE"/>
    <w:rsid w:val="00464A03"/>
  </w:style>
  <w:style w:type="paragraph" w:customStyle="1" w:styleId="CDD8EAE82FD841E98C77F2491553AF17">
    <w:name w:val="CDD8EAE82FD841E98C77F2491553AF17"/>
    <w:rsid w:val="00464A03"/>
  </w:style>
  <w:style w:type="paragraph" w:customStyle="1" w:styleId="B3EB4A99042E4470AE93279E0E9AEEB3">
    <w:name w:val="B3EB4A99042E4470AE93279E0E9AEEB3"/>
    <w:rsid w:val="00464A03"/>
  </w:style>
  <w:style w:type="paragraph" w:customStyle="1" w:styleId="DCC21C89B9E3488C8E79DED2A86710D1">
    <w:name w:val="DCC21C89B9E3488C8E79DED2A86710D1"/>
    <w:rsid w:val="00464A03"/>
  </w:style>
  <w:style w:type="paragraph" w:customStyle="1" w:styleId="7FB80C1B81D9486EB69CED0DBDAF9D23">
    <w:name w:val="7FB80C1B81D9486EB69CED0DBDAF9D23"/>
    <w:rsid w:val="00464A03"/>
  </w:style>
  <w:style w:type="paragraph" w:customStyle="1" w:styleId="7348DD2DA2E346FA8BA8C31D9231867F">
    <w:name w:val="7348DD2DA2E346FA8BA8C31D9231867F"/>
    <w:rsid w:val="00464A03"/>
  </w:style>
  <w:style w:type="paragraph" w:customStyle="1" w:styleId="A93A305ECDF34B779F4FC6527C91F015">
    <w:name w:val="A93A305ECDF34B779F4FC6527C91F015"/>
    <w:rsid w:val="00464A03"/>
  </w:style>
  <w:style w:type="paragraph" w:customStyle="1" w:styleId="0463B6F725824A3994F0A07ECEEDA47E">
    <w:name w:val="0463B6F725824A3994F0A07ECEEDA47E"/>
    <w:rsid w:val="00464A03"/>
  </w:style>
  <w:style w:type="paragraph" w:customStyle="1" w:styleId="FDAA237BE2D848FF95F99FE94EC278B7">
    <w:name w:val="FDAA237BE2D848FF95F99FE94EC278B7"/>
    <w:rsid w:val="00464A03"/>
  </w:style>
  <w:style w:type="paragraph" w:customStyle="1" w:styleId="2DF5051B6FA5464FA1EAF354971BFECA">
    <w:name w:val="2DF5051B6FA5464FA1EAF354971BFECA"/>
    <w:rsid w:val="00464A03"/>
  </w:style>
  <w:style w:type="paragraph" w:customStyle="1" w:styleId="52F926900A654ABEAAB48B881379D290">
    <w:name w:val="52F926900A654ABEAAB48B881379D290"/>
    <w:rsid w:val="00464A03"/>
  </w:style>
  <w:style w:type="paragraph" w:customStyle="1" w:styleId="5F6EBB0E05794B1F972562F069B29233">
    <w:name w:val="5F6EBB0E05794B1F972562F069B29233"/>
    <w:rsid w:val="00464A03"/>
  </w:style>
  <w:style w:type="paragraph" w:customStyle="1" w:styleId="F30056A5A3D34162B29B16368A4393DF">
    <w:name w:val="F30056A5A3D34162B29B16368A4393DF"/>
    <w:rsid w:val="00464A03"/>
  </w:style>
  <w:style w:type="paragraph" w:customStyle="1" w:styleId="0971AD5FBDCE4BBB8972B97EC7186015">
    <w:name w:val="0971AD5FBDCE4BBB8972B97EC7186015"/>
    <w:rsid w:val="00464A03"/>
  </w:style>
  <w:style w:type="paragraph" w:customStyle="1" w:styleId="2D0AEA44274B4D00A737DC526C5E178E">
    <w:name w:val="2D0AEA44274B4D00A737DC526C5E178E"/>
    <w:rsid w:val="00464A03"/>
  </w:style>
  <w:style w:type="paragraph" w:customStyle="1" w:styleId="C25C9121BCBC4FB6A156236C0B77380B">
    <w:name w:val="C25C9121BCBC4FB6A156236C0B77380B"/>
    <w:rsid w:val="00464A03"/>
  </w:style>
  <w:style w:type="paragraph" w:customStyle="1" w:styleId="24311787965B4C0298F5AD445768C443">
    <w:name w:val="24311787965B4C0298F5AD445768C443"/>
    <w:rsid w:val="00464A03"/>
  </w:style>
  <w:style w:type="paragraph" w:customStyle="1" w:styleId="506AF4054DEE41699157E2D449EC184A">
    <w:name w:val="506AF4054DEE41699157E2D449EC184A"/>
    <w:rsid w:val="00464A03"/>
  </w:style>
  <w:style w:type="paragraph" w:customStyle="1" w:styleId="743073C26D924759AF694898CA5E0DC3">
    <w:name w:val="743073C26D924759AF694898CA5E0DC3"/>
    <w:rsid w:val="00464A03"/>
  </w:style>
  <w:style w:type="paragraph" w:customStyle="1" w:styleId="A1158A2123FC4A24AB3762CD1DE15B31">
    <w:name w:val="A1158A2123FC4A24AB3762CD1DE15B31"/>
    <w:rsid w:val="00464A03"/>
  </w:style>
  <w:style w:type="paragraph" w:customStyle="1" w:styleId="3B4EA737348C4431BA2039CCB51A7E6F">
    <w:name w:val="3B4EA737348C4431BA2039CCB51A7E6F"/>
    <w:rsid w:val="00464A03"/>
  </w:style>
  <w:style w:type="paragraph" w:customStyle="1" w:styleId="8728474D5A3D4638A0B7B1FBBFB8BC2A">
    <w:name w:val="8728474D5A3D4638A0B7B1FBBFB8BC2A"/>
    <w:rsid w:val="00464A03"/>
  </w:style>
  <w:style w:type="paragraph" w:customStyle="1" w:styleId="0DD7B549D6A5427DA9162523F28B1D3D">
    <w:name w:val="0DD7B549D6A5427DA9162523F28B1D3D"/>
    <w:rsid w:val="00464A03"/>
  </w:style>
  <w:style w:type="paragraph" w:customStyle="1" w:styleId="E2E23956816642C8A2F32844C251D50A">
    <w:name w:val="E2E23956816642C8A2F32844C251D50A"/>
    <w:rsid w:val="00464A03"/>
  </w:style>
  <w:style w:type="paragraph" w:customStyle="1" w:styleId="90877CF8C73B4CAC8C582E72FC475DE5">
    <w:name w:val="90877CF8C73B4CAC8C582E72FC475DE5"/>
    <w:rsid w:val="00464A03"/>
  </w:style>
  <w:style w:type="paragraph" w:customStyle="1" w:styleId="2F8C433286424638B125D9CEFE6B3920">
    <w:name w:val="2F8C433286424638B125D9CEFE6B3920"/>
    <w:rsid w:val="00464A03"/>
  </w:style>
  <w:style w:type="paragraph" w:customStyle="1" w:styleId="B1A4B97274B3432ABF46E08E4FD6ADD8">
    <w:name w:val="B1A4B97274B3432ABF46E08E4FD6ADD8"/>
    <w:rsid w:val="00464A03"/>
  </w:style>
  <w:style w:type="paragraph" w:customStyle="1" w:styleId="B8A6A182BE0340B9BCE5FAF4E9BAC749">
    <w:name w:val="B8A6A182BE0340B9BCE5FAF4E9BAC749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2B5F1-C136-42C3-BB79-3E75CC14A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OPS.Patricia Abril Ospitia</cp:lastModifiedBy>
  <cp:revision>2</cp:revision>
  <dcterms:created xsi:type="dcterms:W3CDTF">2020-06-30T19:06:00Z</dcterms:created>
  <dcterms:modified xsi:type="dcterms:W3CDTF">2020-06-30T19:06:00Z</dcterms:modified>
</cp:coreProperties>
</file>