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D5C83" w14:textId="2432F131" w:rsidR="00490476" w:rsidRPr="00B71DAC" w:rsidRDefault="00AE1599" w:rsidP="00B266F8">
      <w:pPr>
        <w:pStyle w:val="Ttulo1"/>
        <w:rPr>
          <w:sz w:val="24"/>
          <w:szCs w:val="24"/>
        </w:rPr>
      </w:pPr>
      <w:r w:rsidRPr="00B71DAC">
        <w:rPr>
          <w:sz w:val="24"/>
          <w:szCs w:val="24"/>
        </w:rPr>
        <w:t>Datos</w:t>
      </w:r>
      <w:r w:rsidR="00B266F8" w:rsidRPr="00B71DAC">
        <w:rPr>
          <w:sz w:val="24"/>
          <w:szCs w:val="24"/>
        </w:rPr>
        <w:t xml:space="preserve"> g</w:t>
      </w:r>
      <w:r w:rsidR="00414128" w:rsidRPr="00B71DAC">
        <w:rPr>
          <w:sz w:val="24"/>
          <w:szCs w:val="24"/>
        </w:rPr>
        <w:t xml:space="preserve">enerales </w:t>
      </w:r>
      <w:r w:rsidR="00B266F8" w:rsidRPr="00B71DAC">
        <w:rPr>
          <w:sz w:val="24"/>
          <w:szCs w:val="24"/>
        </w:rPr>
        <w:t>del c</w:t>
      </w:r>
      <w:r w:rsidRPr="00B71DAC">
        <w:rPr>
          <w:sz w:val="24"/>
          <w:szCs w:val="24"/>
        </w:rPr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CD61DE" w:rsidRPr="00EE0A57" w14:paraId="4470577F" w14:textId="77777777" w:rsidTr="006543ED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E02BA9E" w14:textId="2CCB1162" w:rsidR="00CD61DE" w:rsidRPr="00EE0A57" w:rsidRDefault="00CD61DE" w:rsidP="00CD61DE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B426264" w:rsidR="00CD61DE" w:rsidRPr="00EE0A57" w:rsidRDefault="00CD61DE" w:rsidP="00CD61D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Informe No.: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238F1DA0" w14:textId="4C95EC32" w:rsidR="00CD61DE" w:rsidRPr="00EE0A57" w:rsidRDefault="00CD61DE" w:rsidP="00CD61DE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0</w:t>
            </w:r>
            <w:r w:rsidR="000A6F4B">
              <w:rPr>
                <w:rFonts w:ascii="Arial" w:hAnsi="Arial" w:cs="Arial"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CD61DE" w:rsidRPr="00EE0A57" w14:paraId="37D225A0" w14:textId="77777777" w:rsidTr="006543ED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0ED695BC" w:rsidR="00CD61DE" w:rsidRPr="00EE0A57" w:rsidRDefault="00CD61DE" w:rsidP="00CD61D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Contrato No: 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3E4B3CA" w14:textId="15BD5934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eastAsia="Arial" w:hAnsi="Arial" w:cs="Arial"/>
                <w:color w:val="000000"/>
                <w:sz w:val="22"/>
                <w:szCs w:val="22"/>
                <w:lang w:val="es-CO"/>
              </w:rPr>
              <w:t>CD-11-2024-</w:t>
            </w:r>
            <w:r w:rsidR="009770E8" w:rsidRPr="00EE0A57">
              <w:rPr>
                <w:rFonts w:ascii="Arial" w:eastAsia="Arial" w:hAnsi="Arial" w:cs="Arial"/>
                <w:color w:val="000000"/>
                <w:sz w:val="22"/>
                <w:szCs w:val="22"/>
                <w:lang w:val="es-CO"/>
              </w:rPr>
              <w:t>5717</w:t>
            </w:r>
          </w:p>
        </w:tc>
      </w:tr>
      <w:tr w:rsidR="00CD61DE" w:rsidRPr="00EE0A57" w14:paraId="2DBD0118" w14:textId="77777777" w:rsidTr="006543ED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CD61DE" w:rsidRPr="00EE0A57" w:rsidRDefault="00CD61DE" w:rsidP="00CD61D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supervisor: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7F605580" w14:textId="724D9CE3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ROSA ELVIRA ESCORCIA TORRES</w:t>
            </w:r>
          </w:p>
        </w:tc>
      </w:tr>
      <w:tr w:rsidR="00F04602" w:rsidRPr="00EE0A57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46DFB748" w14:textId="6F0ECF2D" w:rsidR="00F04602" w:rsidRPr="00EE0A57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 la etapa contractual</w:t>
            </w:r>
          </w:p>
        </w:tc>
      </w:tr>
      <w:tr w:rsidR="00D07A1F" w:rsidRPr="00EE0A57" w14:paraId="17C172B5" w14:textId="77777777" w:rsidTr="006543ED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EE0A57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Tipo de contrato</w:t>
            </w:r>
            <w:r w:rsidR="001F2BCF"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37D0FC34" w:rsidR="00D07A1F" w:rsidRPr="00EE0A57" w:rsidRDefault="008554E7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E0A57">
              <w:rPr>
                <w:rStyle w:val="Estilo1"/>
                <w:rFonts w:cs="Arial"/>
                <w:sz w:val="22"/>
                <w:szCs w:val="22"/>
              </w:rPr>
              <w:t>Prestación de s</w:t>
            </w:r>
            <w:r w:rsidR="00D07A1F" w:rsidRPr="00EE0A57">
              <w:rPr>
                <w:rStyle w:val="Estilo1"/>
                <w:rFonts w:cs="Arial"/>
                <w:sz w:val="22"/>
                <w:szCs w:val="22"/>
              </w:rPr>
              <w:t>ervicios</w:t>
            </w:r>
            <w:r w:rsidR="00CD61DE" w:rsidRPr="00EE0A57">
              <w:rPr>
                <w:rStyle w:val="Estilo1"/>
                <w:rFonts w:cs="Arial"/>
                <w:sz w:val="22"/>
                <w:szCs w:val="22"/>
              </w:rPr>
              <w:t xml:space="preserve">: </w:t>
            </w:r>
            <w:r w:rsidR="00CD61DE" w:rsidRPr="00EE0A57">
              <w:rPr>
                <w:rStyle w:val="Estilo1"/>
                <w:rFonts w:cs="Arial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CFB7FB3" w14:textId="70EF5A9E" w:rsidR="00D07A1F" w:rsidRPr="00EE0A57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 w14:textId="160FDC38" w:rsidR="00D07A1F" w:rsidRPr="00EE0A57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E0A57">
              <w:rPr>
                <w:rFonts w:ascii="Arial" w:hAnsi="Arial" w:cs="Arial"/>
                <w:color w:val="000000"/>
                <w:sz w:val="22"/>
                <w:szCs w:val="22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 w14:textId="49674C9D" w:rsidR="00D07A1F" w:rsidRPr="00EE0A57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 w14:textId="667D8574" w:rsidR="00D07A1F" w:rsidRPr="00EE0A57" w:rsidRDefault="008554E7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E0A57">
              <w:rPr>
                <w:rFonts w:ascii="Arial" w:hAnsi="Arial" w:cs="Arial"/>
                <w:color w:val="000000"/>
                <w:sz w:val="22"/>
                <w:szCs w:val="22"/>
              </w:rPr>
              <w:t>Otro</w:t>
            </w:r>
          </w:p>
        </w:tc>
      </w:tr>
      <w:tr w:rsidR="00CD61DE" w:rsidRPr="00EE0A57" w14:paraId="7C111EDC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35A4B2A" w14:textId="78759A04" w:rsidR="00CD61DE" w:rsidRPr="00EE0A57" w:rsidRDefault="00CD61DE" w:rsidP="00CD61D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A027A0C" w14:textId="2E90F461" w:rsidR="00CD61DE" w:rsidRPr="00EE0A57" w:rsidRDefault="00CD61DE" w:rsidP="00CD61DE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Cs/>
                <w:sz w:val="22"/>
                <w:szCs w:val="22"/>
              </w:rPr>
              <w:fldChar w:fldCharType="begin"/>
            </w:r>
            <w:r w:rsidRPr="00EE0A57">
              <w:rPr>
                <w:rFonts w:ascii="Arial" w:hAnsi="Arial" w:cs="Arial"/>
                <w:bCs/>
                <w:sz w:val="22"/>
                <w:szCs w:val="22"/>
              </w:rPr>
              <w:instrText xml:space="preserve"> MERGEFIELD "Nombre_del_contratista" </w:instrText>
            </w:r>
            <w:r w:rsidRPr="00EE0A57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Pr="00EE0A57">
              <w:rPr>
                <w:rFonts w:ascii="Arial" w:hAnsi="Arial" w:cs="Arial"/>
                <w:bCs/>
                <w:noProof/>
                <w:sz w:val="22"/>
                <w:szCs w:val="22"/>
              </w:rPr>
              <w:t>SINED CARELE FERNANDEZ ASIS</w:t>
            </w:r>
            <w:r w:rsidRPr="00EE0A57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</w:p>
        </w:tc>
      </w:tr>
      <w:tr w:rsidR="00CD61DE" w:rsidRPr="00EE0A57" w14:paraId="204A54F8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7D9CB78" w14:textId="3B5C97C9" w:rsidR="00CD61DE" w:rsidRPr="00EE0A57" w:rsidRDefault="00CD61DE" w:rsidP="00CD61D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No. de identificación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95F83A6" w14:textId="223E57BF" w:rsidR="00CD61DE" w:rsidRPr="00EE0A57" w:rsidRDefault="00CD61DE" w:rsidP="00CD61DE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Cs/>
                <w:sz w:val="22"/>
                <w:szCs w:val="22"/>
              </w:rPr>
              <w:fldChar w:fldCharType="begin"/>
            </w:r>
            <w:r w:rsidRPr="00EE0A57">
              <w:rPr>
                <w:rFonts w:ascii="Arial" w:hAnsi="Arial" w:cs="Arial"/>
                <w:bCs/>
                <w:sz w:val="22"/>
                <w:szCs w:val="22"/>
              </w:rPr>
              <w:instrText xml:space="preserve"> MERGEFIELD "Identificación_del_contratista" </w:instrText>
            </w:r>
            <w:r w:rsidRPr="00EE0A57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Pr="00EE0A57">
              <w:rPr>
                <w:rFonts w:ascii="Arial" w:hAnsi="Arial" w:cs="Arial"/>
                <w:bCs/>
                <w:noProof/>
                <w:sz w:val="22"/>
                <w:szCs w:val="22"/>
              </w:rPr>
              <w:t>22515873</w:t>
            </w:r>
            <w:r w:rsidRPr="00EE0A57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</w:p>
        </w:tc>
      </w:tr>
      <w:tr w:rsidR="00CD61DE" w:rsidRPr="00EE0A57" w14:paraId="4CB8B3AA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EAA6384" w14:textId="4B167657" w:rsidR="00CD61DE" w:rsidRPr="00EE0A57" w:rsidRDefault="00CD61DE" w:rsidP="00CD61D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Objeto del contrato: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9B8AC59" w14:textId="4D852EAD" w:rsidR="00CD61DE" w:rsidRPr="00EE0A57" w:rsidRDefault="009770E8" w:rsidP="00CD61DE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Cs/>
                <w:noProof/>
                <w:sz w:val="22"/>
                <w:szCs w:val="22"/>
              </w:rPr>
              <w:t>LA PRESTACIÓN DE SERVICIOS PROFESIONALES PARA ADELANTAR ACCIONES EN LA SECRETRIA DISTRITAL DE SALUD FRENTE A LA GESTIÓN, INSPECCIÓN Y VIGILANCIA AL ASEGURAMIENTO EN SALUD EN EL DISTRITO DE BARRANQUILLA</w:t>
            </w:r>
          </w:p>
        </w:tc>
      </w:tr>
      <w:tr w:rsidR="00CD61DE" w:rsidRPr="00EE0A57" w14:paraId="5E5E4CBC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4D158B9" w14:textId="59AAABF3" w:rsidR="00CD61DE" w:rsidRPr="00EE0A57" w:rsidRDefault="00CD61DE" w:rsidP="00CD61D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Plazo: </w:t>
            </w:r>
          </w:p>
        </w:tc>
        <w:tc>
          <w:tcPr>
            <w:tcW w:w="7092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38180AD5" w:rsidR="00CD61DE" w:rsidRPr="00EE0A57" w:rsidRDefault="009770E8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eastAsia="Calibri" w:hAnsi="Arial" w:cs="Arial"/>
                <w:color w:val="000000"/>
                <w:sz w:val="22"/>
                <w:szCs w:val="22"/>
                <w:lang w:val="es-CO" w:eastAsia="es-CO"/>
              </w:rPr>
              <w:t>El plazo para la ejecución del Contrato será hasta el treinta y uno (31) de diciembre de 2024</w:t>
            </w:r>
            <w:r w:rsidRPr="00EE0A57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, </w:t>
            </w:r>
            <w:r w:rsidRPr="00EE0A57">
              <w:rPr>
                <w:rFonts w:ascii="Arial" w:eastAsia="Calibri" w:hAnsi="Arial" w:cs="Arial"/>
                <w:color w:val="000000"/>
                <w:sz w:val="22"/>
                <w:szCs w:val="22"/>
                <w:lang w:val="es-CO" w:eastAsia="es-CO"/>
              </w:rPr>
              <w:t>contados a partir del cumplimiento de los requisitos de perfeccionamiento y ejecución dispuestos en el artículo 41 de la Ley 80 de 1993</w:t>
            </w:r>
          </w:p>
        </w:tc>
      </w:tr>
      <w:tr w:rsidR="00CD61DE" w:rsidRPr="00EE0A57" w14:paraId="330CCFC0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2B2B384" w14:textId="5233FD35" w:rsidR="00CD61DE" w:rsidRPr="00EE0A57" w:rsidRDefault="00CD61DE" w:rsidP="00CD61D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 de Certificado de Disponibilidad Presupuestal (C.D.P):</w:t>
            </w:r>
          </w:p>
        </w:tc>
        <w:tc>
          <w:tcPr>
            <w:tcW w:w="7092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284A7154" w:rsidR="00CD61DE" w:rsidRPr="00EE0A57" w:rsidRDefault="009770E8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eastAsia="Calibri" w:hAnsi="Arial" w:cs="Arial"/>
                <w:color w:val="000000"/>
                <w:sz w:val="22"/>
                <w:szCs w:val="22"/>
                <w:lang w:val="es-CO" w:eastAsia="es-CO"/>
              </w:rPr>
              <w:t>202403198</w:t>
            </w:r>
          </w:p>
        </w:tc>
      </w:tr>
      <w:tr w:rsidR="00CD61DE" w:rsidRPr="00EE0A57" w14:paraId="46A35637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D8ACF98" w14:textId="2F85AAA7" w:rsidR="00CD61DE" w:rsidRPr="00EE0A57" w:rsidRDefault="00CD61DE" w:rsidP="00CD61D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 de Registro Presupuestal (R.P.):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0F1C871" w14:textId="49924F21" w:rsidR="00CD61DE" w:rsidRPr="00EE0A57" w:rsidRDefault="00EE0A57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eastAsia="Calibri" w:hAnsi="Arial" w:cs="Arial"/>
                <w:color w:val="000000"/>
                <w:sz w:val="22"/>
                <w:szCs w:val="22"/>
                <w:lang w:val="es-CO" w:eastAsia="es-CO"/>
              </w:rPr>
              <w:t>20240963520241015</w:t>
            </w:r>
          </w:p>
        </w:tc>
      </w:tr>
      <w:tr w:rsidR="00CD61DE" w:rsidRPr="00EE0A57" w14:paraId="35EA825E" w14:textId="77777777" w:rsidTr="006543ED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3DEA3ED" w14:textId="77777777" w:rsidR="00CD61DE" w:rsidRPr="00EE0A57" w:rsidRDefault="00CD61DE" w:rsidP="00CD61D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inicio del contrato</w:t>
            </w:r>
          </w:p>
          <w:p w14:paraId="7F43996E" w14:textId="43C7FDF3" w:rsidR="00CD61DE" w:rsidRPr="00EE0A57" w:rsidRDefault="00CD61DE" w:rsidP="00CD61D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EE0A57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EE0A57">
              <w:rPr>
                <w:rFonts w:ascii="Arial" w:hAnsi="Arial" w:cs="Arial"/>
                <w:b/>
                <w:sz w:val="22"/>
                <w:szCs w:val="22"/>
              </w:rPr>
              <w:t>-mm-</w:t>
            </w:r>
            <w:proofErr w:type="spellStart"/>
            <w:r w:rsidRPr="00EE0A57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EE0A57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263C8302" w:rsidR="00CD61DE" w:rsidRPr="00EE0A57" w:rsidRDefault="00CD61DE" w:rsidP="00CD61D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1</w:t>
            </w:r>
            <w:r w:rsidR="009770E8" w:rsidRPr="00EE0A57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1</w:t>
            </w:r>
            <w:r w:rsidRPr="00EE0A57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/0</w:t>
            </w:r>
            <w:r w:rsidR="009770E8" w:rsidRPr="00EE0A57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9</w:t>
            </w:r>
            <w:r w:rsidRPr="00EE0A57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/2024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CD61DE" w:rsidRPr="00EE0A57" w:rsidRDefault="00CD61DE" w:rsidP="00CD61D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Fecha de suspensión </w:t>
            </w:r>
          </w:p>
          <w:p w14:paraId="37ACC48F" w14:textId="05938217" w:rsidR="00CD61DE" w:rsidRPr="00EE0A57" w:rsidRDefault="00CD61DE" w:rsidP="00CD61D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EE0A57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EE0A57">
              <w:rPr>
                <w:rFonts w:ascii="Arial" w:hAnsi="Arial" w:cs="Arial"/>
                <w:b/>
                <w:sz w:val="22"/>
                <w:szCs w:val="22"/>
              </w:rPr>
              <w:t>-mm-</w:t>
            </w:r>
            <w:proofErr w:type="spellStart"/>
            <w:r w:rsidRPr="00EE0A57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EE0A57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  <w:hideMark/>
          </w:tcPr>
          <w:p w14:paraId="79FD65FB" w14:textId="77777777" w:rsidR="00CD61DE" w:rsidRPr="00EE0A57" w:rsidRDefault="00CD61DE" w:rsidP="00CD61D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reinicio</w:t>
            </w:r>
          </w:p>
          <w:p w14:paraId="093E4BB1" w14:textId="6D51A4C9" w:rsidR="00CD61DE" w:rsidRPr="00EE0A57" w:rsidRDefault="00CD61DE" w:rsidP="00CD61D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EE0A57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EE0A57">
              <w:rPr>
                <w:rFonts w:ascii="Arial" w:hAnsi="Arial" w:cs="Arial"/>
                <w:b/>
                <w:sz w:val="22"/>
                <w:szCs w:val="22"/>
              </w:rPr>
              <w:t>-mm-</w:t>
            </w:r>
            <w:proofErr w:type="spellStart"/>
            <w:r w:rsidRPr="00EE0A57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EE0A57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</w:tr>
      <w:tr w:rsidR="00CD61DE" w:rsidRPr="00EE0A57" w14:paraId="4B3B2979" w14:textId="77777777" w:rsidTr="006543ED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D61DE" w:rsidRPr="00EE0A57" w:rsidRDefault="00CD61DE" w:rsidP="00CD61D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terminación del contrato</w:t>
            </w:r>
          </w:p>
          <w:p w14:paraId="00982B6A" w14:textId="1BCACFE0" w:rsidR="00CD61DE" w:rsidRPr="00EE0A57" w:rsidRDefault="00CD61DE" w:rsidP="00CD61D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EE0A57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EE0A57">
              <w:rPr>
                <w:rFonts w:ascii="Arial" w:hAnsi="Arial" w:cs="Arial"/>
                <w:b/>
                <w:sz w:val="22"/>
                <w:szCs w:val="22"/>
              </w:rPr>
              <w:t>-mm-</w:t>
            </w:r>
            <w:proofErr w:type="spellStart"/>
            <w:r w:rsidRPr="00EE0A57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EE0A57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1A87B9BA" w:rsidR="00CD61DE" w:rsidRPr="00EE0A57" w:rsidRDefault="009770E8" w:rsidP="00CD61D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color w:val="000000"/>
                <w:sz w:val="22"/>
                <w:szCs w:val="22"/>
              </w:rPr>
              <w:t>31</w:t>
            </w:r>
            <w:r w:rsidR="00CD61DE" w:rsidRPr="00EE0A57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r w:rsidRPr="00EE0A57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  <w:r w:rsidR="00CD61DE" w:rsidRPr="00EE0A57">
              <w:rPr>
                <w:rFonts w:ascii="Arial" w:hAnsi="Arial" w:cs="Arial"/>
                <w:color w:val="000000"/>
                <w:sz w:val="22"/>
                <w:szCs w:val="22"/>
              </w:rPr>
              <w:t>/2024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DACD57E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1CD" w:rsidRPr="00EE0A57" w14:paraId="69668EB4" w14:textId="77777777" w:rsidTr="006543ED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EE0A57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6251CD"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EE0A57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EE0A57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EE0A57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E7E9D" w:rsidRPr="00EE0A57" w14:paraId="15B59404" w14:textId="2845FA52" w:rsidTr="006543ED">
        <w:trPr>
          <w:trHeight w:val="15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EE0A57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4E7E9D"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EE0A57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EE0A57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EE0A57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E7E9D" w:rsidRPr="00EE0A57" w14:paraId="181F3700" w14:textId="77777777" w:rsidTr="006543ED">
        <w:trPr>
          <w:trHeight w:val="21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EE0A57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4E7E9D"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EE0A57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EE0A57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EE0A57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04602" w:rsidRPr="00EE0A57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37B2E0CC" w14:textId="5F9B7CF8" w:rsidR="00F04602" w:rsidRPr="00EE0A57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Garantías constituidas por el contratista </w:t>
            </w:r>
            <w:r w:rsidR="00F04602"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(las solicitadas en el contrato)</w:t>
            </w:r>
          </w:p>
        </w:tc>
      </w:tr>
      <w:tr w:rsidR="00F04602" w:rsidRPr="00EE0A57" w14:paraId="4CECBC2B" w14:textId="77777777" w:rsidTr="006543ED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EE0A57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EE0A57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EE0A57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</w:t>
            </w:r>
            <w:r w:rsidR="001F2BCF"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</w:t>
            </w: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de </w:t>
            </w:r>
            <w:r w:rsidR="001F2BCF"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</w:t>
            </w: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  <w:hideMark/>
          </w:tcPr>
          <w:p w14:paraId="61B3E1DD" w14:textId="77777777" w:rsidR="00F04602" w:rsidRPr="00EE0A57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Vigencia</w:t>
            </w:r>
          </w:p>
        </w:tc>
      </w:tr>
      <w:tr w:rsidR="00F04602" w:rsidRPr="00EE0A57" w14:paraId="51F80E8B" w14:textId="77777777" w:rsidTr="006543ED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EE0A57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EE0A57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EE0A57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4D832282" w14:textId="77777777" w:rsidR="00F04602" w:rsidRPr="00EE0A57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Desde</w:t>
            </w:r>
          </w:p>
          <w:p w14:paraId="3ACFB4D6" w14:textId="467BD6E2" w:rsidR="00F04602" w:rsidRPr="00EE0A57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proofErr w:type="spellStart"/>
            <w:r w:rsidRPr="00EE0A57"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proofErr w:type="spellEnd"/>
            <w:r w:rsidRPr="00EE0A57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1F2BCF" w:rsidRPr="00EE0A57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EE0A57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proofErr w:type="spellStart"/>
            <w:r w:rsidRPr="00EE0A57">
              <w:rPr>
                <w:rFonts w:ascii="Arial" w:hAnsi="Arial" w:cs="Arial"/>
                <w:b/>
                <w:bCs/>
                <w:sz w:val="22"/>
                <w:szCs w:val="22"/>
              </w:rPr>
              <w:t>yyyy</w:t>
            </w:r>
            <w:proofErr w:type="spellEnd"/>
            <w:r w:rsidRPr="00EE0A57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EE0A57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Hasta</w:t>
            </w:r>
          </w:p>
          <w:p w14:paraId="750167CD" w14:textId="6D11C2AB" w:rsidR="00F04602" w:rsidRPr="00EE0A57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proofErr w:type="spellStart"/>
            <w:r w:rsidRPr="00EE0A57"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proofErr w:type="spellEnd"/>
            <w:r w:rsidRPr="00EE0A57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1F2BCF" w:rsidRPr="00EE0A57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EE0A57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proofErr w:type="spellStart"/>
            <w:r w:rsidRPr="00EE0A57">
              <w:rPr>
                <w:rFonts w:ascii="Arial" w:hAnsi="Arial" w:cs="Arial"/>
                <w:b/>
                <w:bCs/>
                <w:sz w:val="22"/>
                <w:szCs w:val="22"/>
              </w:rPr>
              <w:t>yyyy</w:t>
            </w:r>
            <w:proofErr w:type="spellEnd"/>
            <w:r w:rsidRPr="00EE0A57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</w:tr>
      <w:tr w:rsidR="00CD61DE" w:rsidRPr="00EE0A57" w14:paraId="6276AB7D" w14:textId="77777777" w:rsidTr="004D4A23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CD61DE" w:rsidRPr="00EE0A57" w:rsidRDefault="00CD61DE" w:rsidP="00CD61D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6A842FC9" w:rsidR="00CD61DE" w:rsidRPr="00EE0A57" w:rsidRDefault="00CD61DE" w:rsidP="00CD61D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</w:tcPr>
          <w:p w14:paraId="1BB226B1" w14:textId="6C2A142C" w:rsidR="00CD61DE" w:rsidRPr="00EE0A57" w:rsidRDefault="00CD61DE" w:rsidP="00CD61D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</w:tcPr>
          <w:p w14:paraId="1C831C16" w14:textId="2554DA3E" w:rsidR="00CD61DE" w:rsidRPr="00EE0A57" w:rsidRDefault="00CD61DE" w:rsidP="00CD61D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560" w:type="dxa"/>
            <w:shd w:val="clear" w:color="auto" w:fill="FFFFFF"/>
          </w:tcPr>
          <w:p w14:paraId="6CD92BEA" w14:textId="4345328C" w:rsidR="00CD61DE" w:rsidRPr="00EE0A57" w:rsidRDefault="00CD61DE" w:rsidP="00CD61D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CD61DE" w:rsidRPr="00EE0A57" w14:paraId="092733F0" w14:textId="77777777" w:rsidTr="004D4A23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D9DC16F" w14:textId="2F9704B6" w:rsidR="00CD61DE" w:rsidRPr="00EE0A57" w:rsidRDefault="00CD61DE" w:rsidP="00CD61D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</w:tcPr>
          <w:p w14:paraId="2812B62A" w14:textId="50B0FD46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</w:tcPr>
          <w:p w14:paraId="70E32007" w14:textId="30F14D28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</w:tcPr>
          <w:p w14:paraId="5450A447" w14:textId="3429D27F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560" w:type="dxa"/>
            <w:shd w:val="clear" w:color="auto" w:fill="FFFFFF"/>
          </w:tcPr>
          <w:p w14:paraId="34BB1BD3" w14:textId="437D193E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CD61DE" w:rsidRPr="00EE0A57" w14:paraId="0B0D7B3E" w14:textId="77777777" w:rsidTr="004D4A23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0004033" w14:textId="4F9C9920" w:rsidR="00CD61DE" w:rsidRPr="00EE0A57" w:rsidRDefault="00CD61DE" w:rsidP="00CD61D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</w:tcPr>
          <w:p w14:paraId="64ABBF57" w14:textId="313E47D3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</w:tcPr>
          <w:p w14:paraId="2BD84C24" w14:textId="3D563D7F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</w:tcPr>
          <w:p w14:paraId="23EDCB42" w14:textId="308214CB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560" w:type="dxa"/>
            <w:shd w:val="clear" w:color="auto" w:fill="FFFFFF"/>
          </w:tcPr>
          <w:p w14:paraId="749B7612" w14:textId="0964798E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CD61DE" w:rsidRPr="00EE0A57" w14:paraId="64331E8B" w14:textId="77777777" w:rsidTr="004D4A23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F3D9FD0" w14:textId="45AB46C1" w:rsidR="00CD61DE" w:rsidRPr="00EE0A57" w:rsidRDefault="00CD61DE" w:rsidP="00CD61D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</w:tcPr>
          <w:p w14:paraId="1A28C170" w14:textId="6E97ECD6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</w:tcPr>
          <w:p w14:paraId="2891951E" w14:textId="5565CD0B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</w:tcPr>
          <w:p w14:paraId="741278E9" w14:textId="3D781037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560" w:type="dxa"/>
            <w:shd w:val="clear" w:color="auto" w:fill="FFFFFF"/>
          </w:tcPr>
          <w:p w14:paraId="03B57AC2" w14:textId="4212D311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CD61DE" w:rsidRPr="00EE0A57" w14:paraId="292CACAB" w14:textId="77777777" w:rsidTr="004D4A23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827B1EF" w14:textId="56C623B1" w:rsidR="00CD61DE" w:rsidRPr="00EE0A57" w:rsidRDefault="00CD61DE" w:rsidP="00CD61D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</w:tcPr>
          <w:p w14:paraId="45E1E5D5" w14:textId="6737F8C8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</w:tcPr>
          <w:p w14:paraId="063AE537" w14:textId="6950070A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</w:tcPr>
          <w:p w14:paraId="1C781160" w14:textId="3E2B0A89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560" w:type="dxa"/>
            <w:shd w:val="clear" w:color="auto" w:fill="FFFFFF"/>
          </w:tcPr>
          <w:p w14:paraId="453F51A9" w14:textId="144005EF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CD61DE" w:rsidRPr="00EE0A57" w14:paraId="259B7E1A" w14:textId="77777777" w:rsidTr="004D4A23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31E8E1A8" w14:textId="0A542561" w:rsidR="00CD61DE" w:rsidRPr="00EE0A57" w:rsidRDefault="00CD61DE" w:rsidP="00CD61D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</w:tcPr>
          <w:p w14:paraId="4E25B316" w14:textId="77306555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</w:tcPr>
          <w:p w14:paraId="175430A8" w14:textId="16AC60F9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</w:tcPr>
          <w:p w14:paraId="13DB5275" w14:textId="6E10E3EE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560" w:type="dxa"/>
            <w:shd w:val="clear" w:color="auto" w:fill="FFFFFF"/>
          </w:tcPr>
          <w:p w14:paraId="5FF71989" w14:textId="19051980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CD61DE" w:rsidRPr="00EE0A57" w14:paraId="2B876CED" w14:textId="77777777" w:rsidTr="004D4A23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59418369" w14:textId="21B3CB90" w:rsidR="00CD61DE" w:rsidRPr="00EE0A57" w:rsidRDefault="00CD61DE" w:rsidP="00CD61D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</w:tcPr>
          <w:p w14:paraId="415B366D" w14:textId="73AFF6AC" w:rsidR="00CD61DE" w:rsidRPr="00EE0A57" w:rsidRDefault="00CD61DE" w:rsidP="00CD61DE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</w:tcPr>
          <w:p w14:paraId="6343C0EC" w14:textId="40972702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</w:tcPr>
          <w:p w14:paraId="394D08F5" w14:textId="01C061C1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560" w:type="dxa"/>
            <w:shd w:val="clear" w:color="auto" w:fill="FFFFFF"/>
          </w:tcPr>
          <w:p w14:paraId="5B5D7612" w14:textId="4C72DD6A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CD61DE" w:rsidRPr="00EE0A57" w14:paraId="5BA1C0F8" w14:textId="77777777" w:rsidTr="004D4A23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CD61DE" w:rsidRPr="00EE0A57" w:rsidRDefault="00CD61DE" w:rsidP="00CD61DE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Otros: </w:t>
            </w:r>
          </w:p>
          <w:p w14:paraId="056A9884" w14:textId="1218DA92" w:rsidR="00CD61DE" w:rsidRPr="00EE0A57" w:rsidRDefault="00CD61DE" w:rsidP="00CD61DE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6569C051" w14:textId="6DA4FD1B" w:rsidR="00CD61DE" w:rsidRPr="00EE0A57" w:rsidRDefault="00CD61DE" w:rsidP="00CD61DE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2503BE64" w14:textId="6D8EDE3B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1BABC970" w14:textId="1CF06D27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</w:tcPr>
          <w:p w14:paraId="285B8FA0" w14:textId="4E98446A" w:rsidR="00CD61DE" w:rsidRPr="00EE0A57" w:rsidRDefault="00CD61DE" w:rsidP="00CD61D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6251CD" w:rsidRPr="00EE0A57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Pr="00EE0A57" w:rsidRDefault="005056BB" w:rsidP="00E5069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sz w:val="22"/>
                <w:szCs w:val="22"/>
              </w:rPr>
              <w:t>Nota: l</w:t>
            </w:r>
            <w:r w:rsidR="006251CD" w:rsidRPr="00EE0A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 vigencia deberá actualizarse acorde a las modificaciones de la póliza. </w:t>
            </w:r>
          </w:p>
          <w:p w14:paraId="69C4D6B7" w14:textId="140521F9" w:rsidR="005735EA" w:rsidRPr="00EE0A57" w:rsidRDefault="005735EA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50699" w:rsidRPr="00EE0A57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6774CDBF" w14:textId="76826BA3" w:rsidR="003038B4" w:rsidRPr="00EE0A57" w:rsidRDefault="001F2BCF" w:rsidP="003038B4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E0A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Ejecución del contrato </w:t>
            </w:r>
          </w:p>
        </w:tc>
      </w:tr>
      <w:tr w:rsidR="00E50699" w:rsidRPr="00EE0A57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EE0A57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EE0A57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E50699" w:rsidRPr="00EE0A57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Valor</w:t>
                  </w:r>
                </w:p>
              </w:tc>
            </w:tr>
            <w:tr w:rsidR="00CD61DE" w:rsidRPr="00EE0A57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CD61DE" w:rsidRPr="00EE0A57" w:rsidRDefault="00CD61DE" w:rsidP="00CD61DE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636432A3" w:rsidR="00CD61DE" w:rsidRPr="00EE0A57" w:rsidRDefault="00CD61DE" w:rsidP="00CD61DE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$ </w:t>
                  </w:r>
                  <w:r w:rsidR="009770E8"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16.200.000</w:t>
                  </w:r>
                </w:p>
              </w:tc>
            </w:tr>
            <w:tr w:rsidR="00CD61DE" w:rsidRPr="00EE0A57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CD61DE" w:rsidRPr="00EE0A57" w:rsidRDefault="00CD61DE" w:rsidP="00CD61DE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526CF7F3" w:rsidR="00CD61DE" w:rsidRPr="00EE0A57" w:rsidRDefault="00CD61DE" w:rsidP="00CD61DE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CD61DE" w:rsidRPr="00EE0A57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CD61DE" w:rsidRPr="00EE0A57" w:rsidRDefault="00CD61DE" w:rsidP="00CD61DE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40342558" w:rsidR="00CD61DE" w:rsidRPr="00EE0A57" w:rsidRDefault="00CD61DE" w:rsidP="00CD61DE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CD61DE" w:rsidRPr="00EE0A57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CD61DE" w:rsidRPr="00EE0A57" w:rsidRDefault="00CD61DE" w:rsidP="00CD61DE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55361D7D" w:rsidR="00CD61DE" w:rsidRPr="00EE0A57" w:rsidRDefault="00CD61DE" w:rsidP="00CD61DE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CD61DE" w:rsidRPr="00EE0A57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CD61DE" w:rsidRPr="00EE0A57" w:rsidRDefault="00CD61DE" w:rsidP="00CD61DE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7F6D67FF" w:rsidR="00CD61DE" w:rsidRPr="00EE0A57" w:rsidRDefault="00CD61DE" w:rsidP="00CD61DE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$ </w:t>
                  </w:r>
                  <w:r w:rsidR="009770E8"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16.200.000</w:t>
                  </w:r>
                </w:p>
              </w:tc>
            </w:tr>
            <w:tr w:rsidR="00CD61DE" w:rsidRPr="00EE0A57" w14:paraId="21B3D506" w14:textId="77777777" w:rsidTr="00CD61DE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CD61DE" w:rsidRPr="00EE0A57" w:rsidRDefault="00CD61DE" w:rsidP="00CD61DE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Porcentaje del anticipo:</w:t>
                  </w:r>
                </w:p>
              </w:tc>
              <w:tc>
                <w:tcPr>
                  <w:tcW w:w="971" w:type="dxa"/>
                  <w:shd w:val="clear" w:color="auto" w:fill="auto"/>
                  <w:vAlign w:val="center"/>
                </w:tcPr>
                <w:p w14:paraId="6A93756D" w14:textId="0CABAA69" w:rsidR="00CD61DE" w:rsidRPr="00EE0A57" w:rsidRDefault="00CD61DE" w:rsidP="00CD61DE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CD61DE" w:rsidRPr="00EE0A57" w:rsidRDefault="00CD61DE" w:rsidP="00CD61DE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CD61DE" w:rsidRPr="00EE0A57" w14:paraId="3EB6AC41" w14:textId="77777777" w:rsidTr="00CD61DE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CD61DE" w:rsidRPr="00EE0A57" w:rsidRDefault="00CD61DE" w:rsidP="00CD61DE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Porcentaje del pago anticipado:</w:t>
                  </w:r>
                </w:p>
              </w:tc>
              <w:tc>
                <w:tcPr>
                  <w:tcW w:w="971" w:type="dxa"/>
                  <w:shd w:val="clear" w:color="auto" w:fill="auto"/>
                  <w:vAlign w:val="center"/>
                </w:tcPr>
                <w:p w14:paraId="1AC3DF3F" w14:textId="3506525D" w:rsidR="00CD61DE" w:rsidRPr="00EE0A57" w:rsidRDefault="00CD61DE" w:rsidP="00CD61DE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CD61DE" w:rsidRPr="00EE0A57" w:rsidRDefault="00CD61DE" w:rsidP="00CD61DE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93419" w:rsidRPr="00EE0A57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93419" w:rsidRPr="00EE0A57" w:rsidRDefault="00193419" w:rsidP="00193419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633F6710" w:rsidR="00193419" w:rsidRPr="00EE0A57" w:rsidRDefault="00193419" w:rsidP="00193419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193419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$ 16.200.000</w:t>
                  </w:r>
                </w:p>
              </w:tc>
            </w:tr>
            <w:tr w:rsidR="00D57520" w:rsidRPr="00EE0A57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D57520" w:rsidRPr="00EE0A57" w:rsidRDefault="00D57520" w:rsidP="00D5752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699D9B74" w:rsidR="00D57520" w:rsidRPr="00EE0A57" w:rsidRDefault="00D57520" w:rsidP="00D5752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D57520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$ 1</w:t>
                  </w:r>
                  <w:r w:rsidR="000A6F4B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6</w:t>
                  </w:r>
                  <w:r w:rsidRPr="00D57520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.</w:t>
                  </w:r>
                  <w:r w:rsidR="000A6F4B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2</w:t>
                  </w:r>
                  <w:r w:rsidRPr="00D57520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00.000</w:t>
                  </w:r>
                </w:p>
              </w:tc>
            </w:tr>
            <w:tr w:rsidR="00D57520" w:rsidRPr="00EE0A57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D57520" w:rsidRPr="00EE0A57" w:rsidRDefault="00D57520" w:rsidP="00D5752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proofErr w:type="gramStart"/>
                  <w:r w:rsidRPr="00EE0A57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Valor a pagar</w:t>
                  </w:r>
                  <w:proofErr w:type="gramEnd"/>
                  <w:r w:rsidRPr="00EE0A57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 xml:space="preserve">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1C04E59C" w:rsidR="00D57520" w:rsidRPr="00EE0A57" w:rsidRDefault="00D57520" w:rsidP="00D5752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D57520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$ 5.400.000</w:t>
                  </w:r>
                </w:p>
              </w:tc>
            </w:tr>
            <w:tr w:rsidR="00D57520" w:rsidRPr="00EE0A57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D57520" w:rsidRPr="00EE0A57" w:rsidRDefault="00D57520" w:rsidP="00D57520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5FEC878B" w:rsidR="00D57520" w:rsidRPr="00EE0A57" w:rsidRDefault="00D57520" w:rsidP="00D5752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D57520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$ </w:t>
                  </w:r>
                  <w:r w:rsidR="000A6F4B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770E8" w:rsidRPr="00EE0A57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9770E8" w:rsidRPr="00EE0A57" w:rsidRDefault="009770E8" w:rsidP="009770E8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2100991B" w:rsidR="009770E8" w:rsidRPr="00EE0A57" w:rsidRDefault="009770E8" w:rsidP="009770E8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EE0A57"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  <w:highlight w:val="yellow"/>
                    </w:rPr>
                    <w:t>0</w:t>
                  </w:r>
                  <w:r w:rsidR="000A6F4B"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  <w:highlight w:val="yellow"/>
                    </w:rPr>
                    <w:t>3</w:t>
                  </w:r>
                </w:p>
              </w:tc>
            </w:tr>
          </w:tbl>
          <w:p w14:paraId="1E905D96" w14:textId="77777777" w:rsidR="00E50699" w:rsidRPr="00EE0A57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164215B" w14:textId="1BB89902" w:rsidR="004D583D" w:rsidRPr="00B71DAC" w:rsidRDefault="004D583D" w:rsidP="00B266F8">
      <w:pPr>
        <w:pStyle w:val="Ttulo1"/>
        <w:numPr>
          <w:ilvl w:val="0"/>
          <w:numId w:val="0"/>
        </w:numPr>
        <w:ind w:left="432"/>
        <w:rPr>
          <w:sz w:val="24"/>
          <w:szCs w:val="24"/>
        </w:rPr>
      </w:pPr>
    </w:p>
    <w:p w14:paraId="1D8DDDB8" w14:textId="5DFF0477" w:rsidR="004D583D" w:rsidRPr="00B71DAC" w:rsidRDefault="00672C17" w:rsidP="00CD61DE">
      <w:pPr>
        <w:pStyle w:val="Ttulo1"/>
        <w:spacing w:line="240" w:lineRule="auto"/>
        <w:jc w:val="both"/>
        <w:rPr>
          <w:b w:val="0"/>
          <w:sz w:val="24"/>
          <w:szCs w:val="24"/>
        </w:rPr>
      </w:pPr>
      <w:r w:rsidRPr="00B71DAC">
        <w:rPr>
          <w:sz w:val="24"/>
          <w:szCs w:val="24"/>
        </w:rPr>
        <w:t xml:space="preserve">Ejecución </w:t>
      </w:r>
      <w:r w:rsidR="001F2BCF" w:rsidRPr="00B71DAC">
        <w:rPr>
          <w:sz w:val="24"/>
          <w:szCs w:val="24"/>
        </w:rPr>
        <w:t>c</w:t>
      </w:r>
      <w:r w:rsidRPr="00B71DAC">
        <w:rPr>
          <w:sz w:val="24"/>
          <w:szCs w:val="24"/>
        </w:rPr>
        <w:t>ontractual</w:t>
      </w:r>
      <w:r w:rsidR="00E80237" w:rsidRPr="00B71DAC">
        <w:rPr>
          <w:sz w:val="24"/>
          <w:szCs w:val="24"/>
        </w:rPr>
        <w:t xml:space="preserve">: </w:t>
      </w:r>
      <w:r w:rsidR="001F2BCF" w:rsidRPr="00B71DAC">
        <w:rPr>
          <w:b w:val="0"/>
          <w:sz w:val="24"/>
          <w:szCs w:val="24"/>
        </w:rPr>
        <w:t>el informe de ejecución del contratista junto con los soportes del caso</w:t>
      </w:r>
      <w:r w:rsidR="006543ED" w:rsidRPr="00B71DAC">
        <w:rPr>
          <w:b w:val="0"/>
          <w:sz w:val="24"/>
          <w:szCs w:val="24"/>
        </w:rPr>
        <w:t xml:space="preserve">, </w:t>
      </w:r>
      <w:r w:rsidR="001F2BCF" w:rsidRPr="00B71DAC">
        <w:rPr>
          <w:b w:val="0"/>
          <w:sz w:val="24"/>
          <w:szCs w:val="24"/>
        </w:rPr>
        <w:t>se puede</w:t>
      </w:r>
      <w:r w:rsidR="00205A55" w:rsidRPr="00B71DAC">
        <w:rPr>
          <w:b w:val="0"/>
          <w:sz w:val="24"/>
          <w:szCs w:val="24"/>
        </w:rPr>
        <w:t>n</w:t>
      </w:r>
      <w:r w:rsidR="007C0633" w:rsidRPr="00B71DAC">
        <w:rPr>
          <w:b w:val="0"/>
          <w:sz w:val="24"/>
          <w:szCs w:val="24"/>
        </w:rPr>
        <w:t xml:space="preserve"> verificar en la plataforma SECOP II, </w:t>
      </w:r>
      <w:r w:rsidR="00FA1001" w:rsidRPr="00B71DAC">
        <w:rPr>
          <w:b w:val="0"/>
          <w:sz w:val="24"/>
          <w:szCs w:val="24"/>
        </w:rPr>
        <w:t>contrato</w:t>
      </w:r>
      <w:r w:rsidR="007C0633" w:rsidRPr="00B71DAC">
        <w:rPr>
          <w:b w:val="0"/>
          <w:sz w:val="24"/>
          <w:szCs w:val="24"/>
        </w:rPr>
        <w:t xml:space="preserve"> No.</w:t>
      </w:r>
      <w:r w:rsidR="009D63B4" w:rsidRPr="00B71DAC">
        <w:rPr>
          <w:b w:val="0"/>
          <w:sz w:val="24"/>
          <w:szCs w:val="24"/>
        </w:rPr>
        <w:t xml:space="preserve"> </w:t>
      </w:r>
      <w:r w:rsidR="00CD61DE" w:rsidRPr="00604F5B">
        <w:rPr>
          <w:rFonts w:eastAsia="Arial"/>
          <w:color w:val="000000"/>
          <w:sz w:val="20"/>
          <w:lang w:val="es-CO"/>
        </w:rPr>
        <w:t>CD-11-202</w:t>
      </w:r>
      <w:r w:rsidR="00CD61DE">
        <w:rPr>
          <w:rFonts w:eastAsia="Arial"/>
          <w:color w:val="000000"/>
          <w:sz w:val="20"/>
          <w:lang w:val="es-CO"/>
        </w:rPr>
        <w:t>4</w:t>
      </w:r>
      <w:r w:rsidR="00CD61DE" w:rsidRPr="00604F5B">
        <w:rPr>
          <w:rFonts w:eastAsia="Arial"/>
          <w:color w:val="000000"/>
          <w:sz w:val="20"/>
          <w:lang w:val="es-CO"/>
        </w:rPr>
        <w:t>-</w:t>
      </w:r>
      <w:r w:rsidR="00EE0A57">
        <w:rPr>
          <w:rFonts w:eastAsia="Arial"/>
          <w:color w:val="000000"/>
          <w:sz w:val="20"/>
          <w:lang w:val="es-CO"/>
        </w:rPr>
        <w:t>5717</w:t>
      </w:r>
      <w:r w:rsidR="00CD61DE">
        <w:rPr>
          <w:rFonts w:eastAsia="Arial"/>
          <w:color w:val="000000"/>
          <w:sz w:val="20"/>
          <w:lang w:val="es-CO"/>
        </w:rPr>
        <w:t xml:space="preserve"> </w:t>
      </w:r>
      <w:r w:rsidR="00205A55" w:rsidRPr="00B71DAC">
        <w:rPr>
          <w:b w:val="0"/>
          <w:sz w:val="24"/>
          <w:szCs w:val="24"/>
        </w:rPr>
        <w:t>así mismo, lo</w:t>
      </w:r>
      <w:r w:rsidR="00E80237" w:rsidRPr="00B71DAC">
        <w:rPr>
          <w:b w:val="0"/>
          <w:sz w:val="24"/>
          <w:szCs w:val="24"/>
        </w:rPr>
        <w:t xml:space="preserve">s </w:t>
      </w:r>
      <w:r w:rsidR="007C0633" w:rsidRPr="00B71DAC">
        <w:rPr>
          <w:b w:val="0"/>
          <w:sz w:val="24"/>
          <w:szCs w:val="24"/>
        </w:rPr>
        <w:t xml:space="preserve">documentos </w:t>
      </w:r>
      <w:r w:rsidR="00E80237" w:rsidRPr="00B71DAC">
        <w:rPr>
          <w:b w:val="0"/>
          <w:sz w:val="24"/>
          <w:szCs w:val="24"/>
        </w:rPr>
        <w:t xml:space="preserve">hacen parte del </w:t>
      </w:r>
      <w:r w:rsidR="00E13CEE" w:rsidRPr="00B71DAC">
        <w:rPr>
          <w:b w:val="0"/>
          <w:sz w:val="24"/>
          <w:szCs w:val="24"/>
        </w:rPr>
        <w:t xml:space="preserve">expediente contractual correspondiente. </w:t>
      </w:r>
    </w:p>
    <w:p w14:paraId="5EB15EBF" w14:textId="77777777" w:rsidR="00A43EDF" w:rsidRPr="00B71DAC" w:rsidRDefault="00A43EDF" w:rsidP="00216D11">
      <w:pPr>
        <w:jc w:val="both"/>
        <w:rPr>
          <w:rFonts w:ascii="Arial" w:hAnsi="Arial" w:cs="Arial"/>
          <w:b/>
          <w:bCs/>
        </w:rPr>
      </w:pPr>
    </w:p>
    <w:p w14:paraId="63BD9318" w14:textId="017556C3" w:rsidR="007923AD" w:rsidRPr="00B71DAC" w:rsidRDefault="007E7252" w:rsidP="003331CC">
      <w:pPr>
        <w:pStyle w:val="Ttulo1"/>
        <w:spacing w:line="240" w:lineRule="auto"/>
        <w:rPr>
          <w:sz w:val="24"/>
          <w:szCs w:val="24"/>
        </w:rPr>
      </w:pPr>
      <w:r w:rsidRPr="00B71DAC">
        <w:rPr>
          <w:sz w:val="24"/>
          <w:szCs w:val="24"/>
        </w:rPr>
        <w:lastRenderedPageBreak/>
        <w:t>Actividades de tratamiento y monitoreo a la matriz de riesgo del contrato</w:t>
      </w:r>
      <w:r w:rsidR="0017758F" w:rsidRPr="00B71DAC">
        <w:rPr>
          <w:sz w:val="24"/>
          <w:szCs w:val="24"/>
        </w:rPr>
        <w:t>.</w:t>
      </w:r>
      <w:r w:rsidRPr="00B71DAC">
        <w:rPr>
          <w:sz w:val="24"/>
          <w:szCs w:val="24"/>
        </w:rPr>
        <w:t xml:space="preserve"> </w:t>
      </w:r>
    </w:p>
    <w:p w14:paraId="3831C57D" w14:textId="7B7A7017" w:rsidR="00CC4F61" w:rsidRPr="00B71DAC" w:rsidRDefault="007E7252" w:rsidP="00CC4F61">
      <w:pPr>
        <w:jc w:val="both"/>
        <w:rPr>
          <w:rFonts w:ascii="Arial" w:hAnsi="Arial" w:cs="Arial"/>
        </w:rPr>
      </w:pPr>
      <w:r w:rsidRPr="00B71DAC">
        <w:rPr>
          <w:rFonts w:ascii="Arial" w:hAnsi="Arial" w:cs="Arial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</w:t>
      </w:r>
      <w:proofErr w:type="gramStart"/>
      <w:r w:rsidRPr="00B71DAC">
        <w:rPr>
          <w:rFonts w:ascii="Arial" w:hAnsi="Arial" w:cs="Arial"/>
        </w:rPr>
        <w:t>los</w:t>
      </w:r>
      <w:r w:rsidR="00B71DAC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mismos</w:t>
      </w:r>
      <w:proofErr w:type="gramEnd"/>
      <w:r w:rsidRPr="00B71DAC">
        <w:rPr>
          <w:rFonts w:ascii="Arial" w:hAnsi="Arial" w:cs="Arial"/>
        </w:rPr>
        <w:t>. Lo anterior se verifica a</w:t>
      </w:r>
      <w:r w:rsidR="00205A55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tr</w:t>
      </w:r>
      <w:r w:rsidR="00205A55" w:rsidRPr="00B71DAC">
        <w:rPr>
          <w:rFonts w:ascii="Arial" w:hAnsi="Arial" w:cs="Arial"/>
        </w:rPr>
        <w:t>a</w:t>
      </w:r>
      <w:r w:rsidRPr="00B71DAC">
        <w:rPr>
          <w:rFonts w:ascii="Arial" w:hAnsi="Arial" w:cs="Arial"/>
        </w:rPr>
        <w:t>v</w:t>
      </w:r>
      <w:r w:rsidR="00205A55" w:rsidRPr="00B71DAC">
        <w:rPr>
          <w:rFonts w:ascii="Arial" w:hAnsi="Arial" w:cs="Arial"/>
        </w:rPr>
        <w:t>é</w:t>
      </w:r>
      <w:r w:rsidRPr="00B71DAC">
        <w:rPr>
          <w:rFonts w:ascii="Arial" w:hAnsi="Arial" w:cs="Arial"/>
        </w:rPr>
        <w:t xml:space="preserve">s del informe mensual de actividades del contratista </w:t>
      </w:r>
      <w:proofErr w:type="gramStart"/>
      <w:r w:rsidRPr="00B71DAC">
        <w:rPr>
          <w:rFonts w:ascii="Arial" w:hAnsi="Arial" w:cs="Arial"/>
        </w:rPr>
        <w:t>de acuerdo a</w:t>
      </w:r>
      <w:proofErr w:type="gramEnd"/>
      <w:r w:rsidRPr="00B71DAC">
        <w:rPr>
          <w:rFonts w:ascii="Arial" w:hAnsi="Arial" w:cs="Arial"/>
        </w:rPr>
        <w:t xml:space="preserve"> las obligaciones </w:t>
      </w:r>
      <w:r w:rsidR="00B266F8" w:rsidRPr="00B71DAC">
        <w:rPr>
          <w:rFonts w:ascii="Arial" w:hAnsi="Arial" w:cs="Arial"/>
        </w:rPr>
        <w:t>específicas</w:t>
      </w:r>
      <w:r w:rsidRPr="00B71DAC">
        <w:rPr>
          <w:rFonts w:ascii="Arial" w:hAnsi="Arial" w:cs="Arial"/>
        </w:rPr>
        <w:t xml:space="preserve"> pactadas, las cuales han tenido satisfactorio cumplimiento a la fecha. </w:t>
      </w:r>
    </w:p>
    <w:p w14:paraId="2D15214F" w14:textId="77777777" w:rsidR="003038B4" w:rsidRDefault="003038B4" w:rsidP="00CC4F61">
      <w:pPr>
        <w:jc w:val="both"/>
        <w:rPr>
          <w:rFonts w:ascii="Arial" w:hAnsi="Arial" w:cs="Arial"/>
        </w:rPr>
      </w:pPr>
    </w:p>
    <w:p w14:paraId="2F21E6C8" w14:textId="5EDA9F78" w:rsidR="000203B3" w:rsidRPr="00B71DAC" w:rsidRDefault="00CD61DE" w:rsidP="00CC4F6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20"/>
          <w:szCs w:val="20"/>
        </w:rPr>
        <w:t>ROSA ELVIRA ESCORCIA TORRES</w:t>
      </w:r>
      <w:r w:rsidR="00544BD6">
        <w:rPr>
          <w:rFonts w:ascii="Arial" w:hAnsi="Arial" w:cs="Arial"/>
        </w:rPr>
        <w:t>,</w:t>
      </w:r>
      <w:r w:rsidR="00A606D2" w:rsidRPr="00B71DAC">
        <w:rPr>
          <w:rFonts w:ascii="Arial" w:hAnsi="Arial" w:cs="Arial"/>
        </w:rPr>
        <w:t xml:space="preserve"> quien actúa en nombre y representación del </w:t>
      </w:r>
      <w:r w:rsidR="00A606D2" w:rsidRPr="00B71DAC">
        <w:rPr>
          <w:rFonts w:ascii="Arial" w:hAnsi="Arial" w:cs="Arial"/>
          <w:b/>
        </w:rPr>
        <w:t>DISTRITO ESPECIAL, INDUSTRIAL Y PORTUARIO DE BARRANQUILLA</w:t>
      </w:r>
      <w:r w:rsidR="005056BB" w:rsidRPr="00B71DAC">
        <w:rPr>
          <w:rFonts w:ascii="Arial" w:hAnsi="Arial" w:cs="Arial"/>
        </w:rPr>
        <w:t>, en calidad de s</w:t>
      </w:r>
      <w:r w:rsidR="00A606D2" w:rsidRPr="00B71DAC">
        <w:rPr>
          <w:rFonts w:ascii="Arial" w:hAnsi="Arial" w:cs="Arial"/>
        </w:rPr>
        <w:t xml:space="preserve">upervisor, </w:t>
      </w:r>
      <w:r w:rsidR="00A30D07" w:rsidRPr="00B71DAC">
        <w:rPr>
          <w:rFonts w:ascii="Arial" w:hAnsi="Arial" w:cs="Arial"/>
        </w:rPr>
        <w:t>deja constancia</w:t>
      </w:r>
      <w:r w:rsidR="00A606D2" w:rsidRPr="00B71DAC">
        <w:rPr>
          <w:rFonts w:ascii="Arial" w:hAnsi="Arial" w:cs="Arial"/>
        </w:rPr>
        <w:t xml:space="preserve"> </w:t>
      </w:r>
      <w:r w:rsidR="00062468" w:rsidRPr="00B71DAC">
        <w:rPr>
          <w:rFonts w:ascii="Arial" w:hAnsi="Arial" w:cs="Arial"/>
        </w:rPr>
        <w:t xml:space="preserve">de </w:t>
      </w:r>
      <w:r w:rsidR="005056BB" w:rsidRPr="00B71DAC">
        <w:rPr>
          <w:rFonts w:ascii="Arial" w:hAnsi="Arial" w:cs="Arial"/>
        </w:rPr>
        <w:t>que el contratista ejecutó</w:t>
      </w:r>
      <w:r w:rsidR="00A606D2" w:rsidRPr="00B71DAC">
        <w:rPr>
          <w:rFonts w:ascii="Arial" w:hAnsi="Arial" w:cs="Arial"/>
        </w:rPr>
        <w:t xml:space="preserve"> a cabalidad el objeto del contrat</w:t>
      </w:r>
      <w:r w:rsidR="005056BB" w:rsidRPr="00B71DAC">
        <w:rPr>
          <w:rFonts w:ascii="Arial" w:hAnsi="Arial" w:cs="Arial"/>
        </w:rPr>
        <w:t>o conforme a lo</w:t>
      </w:r>
      <w:r w:rsidR="00CC4F61" w:rsidRPr="00B71DAC">
        <w:rPr>
          <w:rFonts w:ascii="Arial" w:hAnsi="Arial" w:cs="Arial"/>
        </w:rPr>
        <w:t xml:space="preserve"> </w:t>
      </w:r>
      <w:r w:rsidR="005056BB" w:rsidRPr="00B71DAC">
        <w:rPr>
          <w:rFonts w:ascii="Arial" w:hAnsi="Arial" w:cs="Arial"/>
        </w:rPr>
        <w:t>señalado en el e</w:t>
      </w:r>
      <w:r w:rsidR="00A606D2" w:rsidRPr="00B71DAC">
        <w:rPr>
          <w:rFonts w:ascii="Arial" w:hAnsi="Arial" w:cs="Arial"/>
        </w:rPr>
        <w:t>studio p</w:t>
      </w:r>
      <w:r w:rsidR="00B74A87" w:rsidRPr="00B71DAC">
        <w:rPr>
          <w:rFonts w:ascii="Arial" w:hAnsi="Arial" w:cs="Arial"/>
        </w:rPr>
        <w:t xml:space="preserve">revio y la propuesta presentada, </w:t>
      </w:r>
      <w:r w:rsidR="005056BB" w:rsidRPr="00B71DAC">
        <w:rPr>
          <w:rFonts w:ascii="Arial" w:hAnsi="Arial" w:cs="Arial"/>
        </w:rPr>
        <w:t>como también la verificación el pago de las estampillas distritales y d</w:t>
      </w:r>
      <w:r w:rsidR="00B74A87" w:rsidRPr="00B71DAC">
        <w:rPr>
          <w:rFonts w:ascii="Arial" w:hAnsi="Arial" w:cs="Arial"/>
        </w:rPr>
        <w:t>epartamentales</w:t>
      </w:r>
      <w:r w:rsidR="005056BB" w:rsidRPr="00B71DAC">
        <w:rPr>
          <w:rFonts w:ascii="Arial" w:hAnsi="Arial" w:cs="Arial"/>
        </w:rPr>
        <w:t>,</w:t>
      </w:r>
      <w:r w:rsidR="00B74A87" w:rsidRPr="00B71DAC">
        <w:rPr>
          <w:rFonts w:ascii="Arial" w:hAnsi="Arial" w:cs="Arial"/>
        </w:rPr>
        <w:t xml:space="preserve"> y de la acreditación del pago de seguridad social</w:t>
      </w:r>
      <w:r w:rsidR="00A63E3E" w:rsidRPr="00B71DAC">
        <w:rPr>
          <w:rFonts w:ascii="Arial" w:hAnsi="Arial" w:cs="Arial"/>
        </w:rPr>
        <w:t>, para el período correspondiente</w:t>
      </w:r>
      <w:r w:rsidR="00B74A87" w:rsidRPr="00B71DAC">
        <w:rPr>
          <w:rFonts w:ascii="Arial" w:hAnsi="Arial" w:cs="Arial"/>
        </w:rPr>
        <w:t>.</w:t>
      </w:r>
    </w:p>
    <w:p w14:paraId="65401999" w14:textId="77777777" w:rsidR="00A63E3E" w:rsidRPr="00B71DAC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  <w:sz w:val="24"/>
          <w:szCs w:val="24"/>
        </w:rPr>
      </w:pPr>
    </w:p>
    <w:p w14:paraId="429F52B5" w14:textId="4A68054D" w:rsidR="00061B11" w:rsidRPr="00B71DAC" w:rsidRDefault="004A3970" w:rsidP="00216D11">
      <w:pPr>
        <w:pStyle w:val="Sinespaciado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noProof/>
          <w:color w:val="000000"/>
          <w:sz w:val="24"/>
          <w:szCs w:val="24"/>
        </w:rPr>
        <w:t>Se</w:t>
      </w:r>
      <w:r w:rsidRPr="00B71DAC">
        <w:rPr>
          <w:rFonts w:ascii="Arial" w:hAnsi="Arial" w:cs="Arial"/>
          <w:sz w:val="24"/>
          <w:szCs w:val="24"/>
          <w:lang w:val="es-CO" w:eastAsia="es-CO"/>
        </w:rPr>
        <w:t xml:space="preserve"> firma en Barranquilla</w:t>
      </w:r>
      <w:r w:rsidR="000203B3" w:rsidRPr="00B71DAC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0A6F4B">
        <w:rPr>
          <w:rFonts w:ascii="Arial" w:hAnsi="Arial" w:cs="Arial"/>
          <w:sz w:val="24"/>
          <w:szCs w:val="24"/>
          <w:lang w:val="es-CO" w:eastAsia="es-CO"/>
        </w:rPr>
        <w:t xml:space="preserve">en </w:t>
      </w:r>
      <w:r w:rsidR="00CD61DE" w:rsidRPr="000A6F4B">
        <w:rPr>
          <w:rFonts w:ascii="Arial" w:hAnsi="Arial" w:cs="Arial"/>
          <w:sz w:val="24"/>
          <w:szCs w:val="24"/>
          <w:lang w:val="es-CO" w:eastAsia="es-CO"/>
        </w:rPr>
        <w:t xml:space="preserve">el mes de </w:t>
      </w:r>
      <w:r w:rsidR="00D57520" w:rsidRPr="000A6F4B">
        <w:rPr>
          <w:rFonts w:ascii="Arial" w:hAnsi="Arial" w:cs="Arial"/>
          <w:sz w:val="24"/>
          <w:szCs w:val="24"/>
          <w:u w:val="single"/>
          <w:lang w:val="es-CO" w:eastAsia="es-CO"/>
        </w:rPr>
        <w:t>dic</w:t>
      </w:r>
      <w:r w:rsidR="00193419" w:rsidRPr="000A6F4B">
        <w:rPr>
          <w:rFonts w:ascii="Arial" w:hAnsi="Arial" w:cs="Arial"/>
          <w:sz w:val="24"/>
          <w:szCs w:val="24"/>
          <w:u w:val="single"/>
          <w:lang w:val="es-CO" w:eastAsia="es-CO"/>
        </w:rPr>
        <w:t>iembre</w:t>
      </w:r>
      <w:r w:rsidR="00CD61DE" w:rsidRPr="000A6F4B">
        <w:rPr>
          <w:rFonts w:ascii="Arial" w:hAnsi="Arial" w:cs="Arial"/>
          <w:sz w:val="24"/>
          <w:szCs w:val="24"/>
          <w:lang w:val="es-CO" w:eastAsia="es-CO"/>
        </w:rPr>
        <w:t xml:space="preserve"> el </w:t>
      </w:r>
      <w:r w:rsidR="00CD61DE" w:rsidRPr="000A6F4B">
        <w:rPr>
          <w:rFonts w:ascii="Arial" w:hAnsi="Arial" w:cs="Arial"/>
          <w:sz w:val="24"/>
          <w:szCs w:val="24"/>
          <w:u w:val="single"/>
          <w:lang w:val="es-CO" w:eastAsia="es-CO"/>
        </w:rPr>
        <w:t>2024</w:t>
      </w:r>
      <w:r w:rsidR="00205A55" w:rsidRPr="00B71DAC">
        <w:rPr>
          <w:rFonts w:ascii="Arial" w:hAnsi="Arial" w:cs="Arial"/>
          <w:sz w:val="24"/>
          <w:szCs w:val="24"/>
          <w:lang w:val="es-CO" w:eastAsia="es-CO"/>
        </w:rPr>
        <w:t>.</w:t>
      </w:r>
    </w:p>
    <w:p w14:paraId="18BDA5AD" w14:textId="77777777" w:rsidR="003331C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2D568BCF" w14:textId="77777777" w:rsidR="00CD61DE" w:rsidRPr="00B71DAC" w:rsidRDefault="00CD61DE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3E89A4F4" w14:textId="77777777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1B783D41" w14:textId="77777777" w:rsidR="00CD61DE" w:rsidRPr="001C217B" w:rsidRDefault="00CD61DE" w:rsidP="00CD61DE">
      <w:pPr>
        <w:pStyle w:val="Sinespaciad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ROSA ELVIRA ESCORCIA TORRES</w:t>
      </w:r>
    </w:p>
    <w:p w14:paraId="6ED2B79C" w14:textId="77777777" w:rsidR="00CD61DE" w:rsidRPr="001C217B" w:rsidRDefault="00CD61DE" w:rsidP="00CD61DE">
      <w:pPr>
        <w:pStyle w:val="Sinespaciado"/>
        <w:rPr>
          <w:rFonts w:ascii="Arial" w:hAnsi="Arial" w:cs="Arial"/>
          <w:sz w:val="20"/>
          <w:szCs w:val="20"/>
        </w:rPr>
      </w:pPr>
      <w:r w:rsidRPr="001C217B">
        <w:rPr>
          <w:rFonts w:ascii="Arial" w:hAnsi="Arial" w:cs="Arial"/>
          <w:sz w:val="20"/>
          <w:szCs w:val="20"/>
        </w:rPr>
        <w:t xml:space="preserve">C.C.: </w:t>
      </w:r>
      <w:r w:rsidRPr="00AD0525">
        <w:rPr>
          <w:rFonts w:ascii="Arial" w:hAnsi="Arial" w:cs="Arial"/>
          <w:sz w:val="20"/>
          <w:szCs w:val="20"/>
        </w:rPr>
        <w:t>22.444.701</w:t>
      </w:r>
    </w:p>
    <w:p w14:paraId="24DAC313" w14:textId="77777777" w:rsidR="00CD61DE" w:rsidRPr="001C217B" w:rsidRDefault="00CD61DE" w:rsidP="00CD61DE">
      <w:pPr>
        <w:pStyle w:val="Sinespaciado"/>
        <w:rPr>
          <w:rFonts w:ascii="Arial" w:hAnsi="Arial" w:cs="Arial"/>
          <w:sz w:val="20"/>
          <w:szCs w:val="20"/>
        </w:rPr>
      </w:pPr>
      <w:r w:rsidRPr="001C217B">
        <w:rPr>
          <w:rFonts w:ascii="Arial" w:hAnsi="Arial" w:cs="Arial"/>
          <w:sz w:val="20"/>
          <w:szCs w:val="20"/>
        </w:rPr>
        <w:t>Cargo:</w:t>
      </w:r>
      <w:r w:rsidRPr="001C217B">
        <w:rPr>
          <w:rFonts w:ascii="Arial" w:hAnsi="Arial" w:cs="Arial"/>
          <w:sz w:val="20"/>
          <w:szCs w:val="20"/>
        </w:rPr>
        <w:tab/>
      </w:r>
      <w:bookmarkStart w:id="0" w:name="_Hlk46391641"/>
      <w:proofErr w:type="gramStart"/>
      <w:r w:rsidRPr="001C217B">
        <w:rPr>
          <w:rFonts w:ascii="Arial" w:hAnsi="Arial" w:cs="Arial"/>
          <w:sz w:val="20"/>
          <w:szCs w:val="20"/>
        </w:rPr>
        <w:t>Jefe</w:t>
      </w:r>
      <w:proofErr w:type="gramEnd"/>
      <w:r w:rsidRPr="001C217B">
        <w:rPr>
          <w:rFonts w:ascii="Arial" w:hAnsi="Arial" w:cs="Arial"/>
          <w:sz w:val="20"/>
          <w:szCs w:val="20"/>
        </w:rPr>
        <w:t xml:space="preserve"> Oficina De Aseguramiento</w:t>
      </w:r>
      <w:bookmarkEnd w:id="0"/>
      <w:r w:rsidRPr="001C217B">
        <w:rPr>
          <w:rFonts w:ascii="Arial" w:hAnsi="Arial" w:cs="Arial"/>
          <w:sz w:val="20"/>
          <w:szCs w:val="20"/>
        </w:rPr>
        <w:t>.</w:t>
      </w:r>
    </w:p>
    <w:p w14:paraId="777A7CDA" w14:textId="77777777" w:rsidR="00CD61DE" w:rsidRPr="001C217B" w:rsidRDefault="00CD61DE" w:rsidP="00CD61DE">
      <w:pPr>
        <w:pStyle w:val="Sinespaciado"/>
        <w:rPr>
          <w:rFonts w:ascii="Arial" w:hAnsi="Arial" w:cs="Arial"/>
          <w:sz w:val="20"/>
          <w:szCs w:val="20"/>
        </w:rPr>
      </w:pPr>
      <w:r w:rsidRPr="001C217B">
        <w:rPr>
          <w:rFonts w:ascii="Arial" w:hAnsi="Arial" w:cs="Arial"/>
          <w:sz w:val="20"/>
          <w:szCs w:val="20"/>
        </w:rPr>
        <w:t>Dependencia: Secretar</w:t>
      </w:r>
      <w:r>
        <w:rPr>
          <w:rFonts w:ascii="Arial" w:hAnsi="Arial" w:cs="Arial"/>
          <w:sz w:val="20"/>
          <w:szCs w:val="20"/>
        </w:rPr>
        <w:t>í</w:t>
      </w:r>
      <w:r w:rsidRPr="001C217B">
        <w:rPr>
          <w:rFonts w:ascii="Arial" w:hAnsi="Arial" w:cs="Arial"/>
          <w:sz w:val="20"/>
          <w:szCs w:val="20"/>
        </w:rPr>
        <w:t>a Distrital Salud.</w:t>
      </w:r>
    </w:p>
    <w:p w14:paraId="329A0457" w14:textId="3ABF5CF0" w:rsidR="00C257D6" w:rsidRPr="00193419" w:rsidRDefault="00CD61DE" w:rsidP="0017758F">
      <w:pPr>
        <w:pStyle w:val="Sinespaciado"/>
        <w:rPr>
          <w:rFonts w:ascii="Arial" w:hAnsi="Arial" w:cs="Arial"/>
          <w:sz w:val="20"/>
          <w:szCs w:val="20"/>
        </w:rPr>
      </w:pPr>
      <w:r w:rsidRPr="001C217B">
        <w:rPr>
          <w:rFonts w:ascii="Arial" w:hAnsi="Arial" w:cs="Arial"/>
          <w:sz w:val="20"/>
          <w:szCs w:val="20"/>
        </w:rPr>
        <w:t xml:space="preserve">Correo electrónico: </w:t>
      </w:r>
      <w:r>
        <w:rPr>
          <w:rFonts w:ascii="Arial" w:hAnsi="Arial" w:cs="Arial"/>
          <w:sz w:val="20"/>
          <w:szCs w:val="20"/>
        </w:rPr>
        <w:t>aud.asegsalud</w:t>
      </w:r>
      <w:r w:rsidRPr="001C217B">
        <w:rPr>
          <w:rFonts w:ascii="Arial" w:hAnsi="Arial" w:cs="Arial"/>
          <w:sz w:val="20"/>
          <w:szCs w:val="20"/>
        </w:rPr>
        <w:t>@barranquilla.gov.co</w:t>
      </w:r>
    </w:p>
    <w:sectPr w:rsidR="00C257D6" w:rsidRPr="00193419" w:rsidSect="00CA3102">
      <w:headerReference w:type="default" r:id="rId11"/>
      <w:footerReference w:type="default" r:id="rId12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F19FD" w14:textId="77777777" w:rsidR="00E46700" w:rsidRDefault="00E46700" w:rsidP="0029525F">
      <w:r>
        <w:separator/>
      </w:r>
    </w:p>
  </w:endnote>
  <w:endnote w:type="continuationSeparator" w:id="0">
    <w:p w14:paraId="51A51ADC" w14:textId="77777777" w:rsidR="00E46700" w:rsidRDefault="00E46700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D98F2" w14:textId="257AD555" w:rsidR="00A0522D" w:rsidRPr="00453FEF" w:rsidRDefault="00B71DA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n-US" w:eastAsia="en-US"/>
      </w:rPr>
      <w:drawing>
        <wp:anchor distT="0" distB="0" distL="114300" distR="114300" simplePos="0" relativeHeight="251667968" behindDoc="1" locked="0" layoutInCell="1" allowOverlap="1" wp14:anchorId="16DA3D22" wp14:editId="75FD8083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  <w:lang w:val="en-US" w:eastAsia="en-US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>
      <w:rPr>
        <w:rFonts w:ascii="Arial" w:hAnsi="Arial" w:cs="Arial"/>
        <w:sz w:val="14"/>
        <w:szCs w:val="22"/>
        <w:lang w:val="es-ES_tradnl"/>
      </w:rPr>
      <w:t>2</w:t>
    </w:r>
  </w:p>
  <w:p w14:paraId="0CE12FF5" w14:textId="0880BA9E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B71DAC">
      <w:rPr>
        <w:rFonts w:ascii="Arial" w:hAnsi="Arial" w:cs="Arial"/>
        <w:sz w:val="14"/>
        <w:szCs w:val="22"/>
        <w:lang w:val="es-ES_tradnl"/>
      </w:rPr>
      <w:t>31/01/2024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F8DB7" w14:textId="77777777" w:rsidR="00E46700" w:rsidRDefault="00E46700" w:rsidP="0029525F">
      <w:r>
        <w:separator/>
      </w:r>
    </w:p>
  </w:footnote>
  <w:footnote w:type="continuationSeparator" w:id="0">
    <w:p w14:paraId="0BD0F1BC" w14:textId="77777777" w:rsidR="00E46700" w:rsidRDefault="00E46700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E96DA" w14:textId="4FC287F4" w:rsidR="00CC4F61" w:rsidRDefault="00B71DAC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  <w:lang w:val="en-US" w:eastAsia="en-US"/>
      </w:rPr>
      <w:drawing>
        <wp:anchor distT="0" distB="0" distL="114300" distR="114300" simplePos="0" relativeHeight="251665920" behindDoc="1" locked="0" layoutInCell="1" allowOverlap="1" wp14:anchorId="74E67E51" wp14:editId="6EFA629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3606456E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29A258F1" w14:textId="77777777" w:rsidR="00B71DAC" w:rsidRDefault="00B71DAC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0FF7FAF4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37631A17" w14:textId="77777777" w:rsidR="00CC4F61" w:rsidRDefault="00CC4F61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1157340">
    <w:abstractNumId w:val="17"/>
  </w:num>
  <w:num w:numId="2" w16cid:durableId="1368870487">
    <w:abstractNumId w:val="16"/>
  </w:num>
  <w:num w:numId="3" w16cid:durableId="228612859">
    <w:abstractNumId w:val="24"/>
  </w:num>
  <w:num w:numId="4" w16cid:durableId="286011256">
    <w:abstractNumId w:val="7"/>
  </w:num>
  <w:num w:numId="5" w16cid:durableId="1748457167">
    <w:abstractNumId w:val="0"/>
  </w:num>
  <w:num w:numId="6" w16cid:durableId="415638045">
    <w:abstractNumId w:val="21"/>
  </w:num>
  <w:num w:numId="7" w16cid:durableId="790905383">
    <w:abstractNumId w:val="24"/>
  </w:num>
  <w:num w:numId="8" w16cid:durableId="626551377">
    <w:abstractNumId w:val="24"/>
  </w:num>
  <w:num w:numId="9" w16cid:durableId="1893612035">
    <w:abstractNumId w:val="24"/>
  </w:num>
  <w:num w:numId="10" w16cid:durableId="632713703">
    <w:abstractNumId w:val="22"/>
  </w:num>
  <w:num w:numId="11" w16cid:durableId="1961572940">
    <w:abstractNumId w:val="22"/>
  </w:num>
  <w:num w:numId="12" w16cid:durableId="723606570">
    <w:abstractNumId w:val="22"/>
  </w:num>
  <w:num w:numId="13" w16cid:durableId="2031451744">
    <w:abstractNumId w:val="22"/>
  </w:num>
  <w:num w:numId="14" w16cid:durableId="25256811">
    <w:abstractNumId w:val="22"/>
  </w:num>
  <w:num w:numId="15" w16cid:durableId="2129473448">
    <w:abstractNumId w:val="4"/>
  </w:num>
  <w:num w:numId="16" w16cid:durableId="944000077">
    <w:abstractNumId w:val="15"/>
  </w:num>
  <w:num w:numId="17" w16cid:durableId="851065019">
    <w:abstractNumId w:val="22"/>
  </w:num>
  <w:num w:numId="18" w16cid:durableId="37173359">
    <w:abstractNumId w:val="22"/>
  </w:num>
  <w:num w:numId="19" w16cid:durableId="670261239">
    <w:abstractNumId w:val="22"/>
  </w:num>
  <w:num w:numId="20" w16cid:durableId="1997107645">
    <w:abstractNumId w:val="22"/>
  </w:num>
  <w:num w:numId="21" w16cid:durableId="1810324091">
    <w:abstractNumId w:val="22"/>
  </w:num>
  <w:num w:numId="22" w16cid:durableId="558590905">
    <w:abstractNumId w:val="11"/>
  </w:num>
  <w:num w:numId="23" w16cid:durableId="1531919087">
    <w:abstractNumId w:val="5"/>
  </w:num>
  <w:num w:numId="24" w16cid:durableId="1754934534">
    <w:abstractNumId w:val="22"/>
  </w:num>
  <w:num w:numId="25" w16cid:durableId="990908883">
    <w:abstractNumId w:val="14"/>
  </w:num>
  <w:num w:numId="26" w16cid:durableId="852915851">
    <w:abstractNumId w:val="2"/>
  </w:num>
  <w:num w:numId="27" w16cid:durableId="264700932">
    <w:abstractNumId w:val="13"/>
  </w:num>
  <w:num w:numId="28" w16cid:durableId="503203851">
    <w:abstractNumId w:val="18"/>
  </w:num>
  <w:num w:numId="29" w16cid:durableId="1957980903">
    <w:abstractNumId w:val="6"/>
  </w:num>
  <w:num w:numId="30" w16cid:durableId="604121297">
    <w:abstractNumId w:val="12"/>
  </w:num>
  <w:num w:numId="31" w16cid:durableId="1953632772">
    <w:abstractNumId w:val="3"/>
  </w:num>
  <w:num w:numId="32" w16cid:durableId="1623920501">
    <w:abstractNumId w:val="22"/>
    <w:lvlOverride w:ilvl="0">
      <w:startOverride w:val="1"/>
    </w:lvlOverride>
    <w:lvlOverride w:ilvl="1">
      <w:startOverride w:val="4"/>
    </w:lvlOverride>
  </w:num>
  <w:num w:numId="33" w16cid:durableId="1326476552">
    <w:abstractNumId w:val="22"/>
    <w:lvlOverride w:ilvl="0">
      <w:startOverride w:val="1"/>
    </w:lvlOverride>
    <w:lvlOverride w:ilvl="1">
      <w:startOverride w:val="4"/>
    </w:lvlOverride>
  </w:num>
  <w:num w:numId="34" w16cid:durableId="1635677483">
    <w:abstractNumId w:val="22"/>
    <w:lvlOverride w:ilvl="0">
      <w:startOverride w:val="1"/>
    </w:lvlOverride>
    <w:lvlOverride w:ilvl="1">
      <w:startOverride w:val="4"/>
    </w:lvlOverride>
  </w:num>
  <w:num w:numId="35" w16cid:durableId="829447323">
    <w:abstractNumId w:val="8"/>
  </w:num>
  <w:num w:numId="36" w16cid:durableId="1747342646">
    <w:abstractNumId w:val="26"/>
  </w:num>
  <w:num w:numId="37" w16cid:durableId="316374734">
    <w:abstractNumId w:val="1"/>
  </w:num>
  <w:num w:numId="38" w16cid:durableId="204831941">
    <w:abstractNumId w:val="23"/>
  </w:num>
  <w:num w:numId="39" w16cid:durableId="1838618212">
    <w:abstractNumId w:val="20"/>
  </w:num>
  <w:num w:numId="40" w16cid:durableId="296186701">
    <w:abstractNumId w:val="9"/>
  </w:num>
  <w:num w:numId="41" w16cid:durableId="1031615766">
    <w:abstractNumId w:val="22"/>
  </w:num>
  <w:num w:numId="42" w16cid:durableId="2066682821">
    <w:abstractNumId w:val="19"/>
  </w:num>
  <w:num w:numId="43" w16cid:durableId="1080099921">
    <w:abstractNumId w:val="10"/>
  </w:num>
  <w:num w:numId="44" w16cid:durableId="1688753140">
    <w:abstractNumId w:val="25"/>
  </w:num>
  <w:num w:numId="45" w16cid:durableId="660079283">
    <w:abstractNumId w:val="22"/>
  </w:num>
  <w:num w:numId="46" w16cid:durableId="121268837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203B3"/>
    <w:rsid w:val="00021290"/>
    <w:rsid w:val="00021F7A"/>
    <w:rsid w:val="000242FE"/>
    <w:rsid w:val="000338BE"/>
    <w:rsid w:val="00035D9B"/>
    <w:rsid w:val="000466AE"/>
    <w:rsid w:val="00055026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1859"/>
    <w:rsid w:val="000923D3"/>
    <w:rsid w:val="0009641E"/>
    <w:rsid w:val="000A4237"/>
    <w:rsid w:val="000A5257"/>
    <w:rsid w:val="000A6F4B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1C7F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3419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1F5B16"/>
    <w:rsid w:val="002011AF"/>
    <w:rsid w:val="00201722"/>
    <w:rsid w:val="00205A55"/>
    <w:rsid w:val="0020683F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719BA"/>
    <w:rsid w:val="00277DBC"/>
    <w:rsid w:val="00284D1F"/>
    <w:rsid w:val="0029378C"/>
    <w:rsid w:val="0029525F"/>
    <w:rsid w:val="002A0B78"/>
    <w:rsid w:val="002A3A8E"/>
    <w:rsid w:val="002A581E"/>
    <w:rsid w:val="002A76E1"/>
    <w:rsid w:val="002B0F65"/>
    <w:rsid w:val="002B4EC8"/>
    <w:rsid w:val="002B704F"/>
    <w:rsid w:val="002C7381"/>
    <w:rsid w:val="002C73CC"/>
    <w:rsid w:val="002D28A8"/>
    <w:rsid w:val="002E60B4"/>
    <w:rsid w:val="002F7864"/>
    <w:rsid w:val="003038B4"/>
    <w:rsid w:val="003073A2"/>
    <w:rsid w:val="00316813"/>
    <w:rsid w:val="00322F47"/>
    <w:rsid w:val="003323BB"/>
    <w:rsid w:val="003331CC"/>
    <w:rsid w:val="0034545D"/>
    <w:rsid w:val="00345601"/>
    <w:rsid w:val="00346D2A"/>
    <w:rsid w:val="0035450E"/>
    <w:rsid w:val="00357382"/>
    <w:rsid w:val="0036372D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14128"/>
    <w:rsid w:val="0041730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27AD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C258E"/>
    <w:rsid w:val="004C2C37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44BD6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11793"/>
    <w:rsid w:val="006228DA"/>
    <w:rsid w:val="006251CD"/>
    <w:rsid w:val="00635065"/>
    <w:rsid w:val="00640B0C"/>
    <w:rsid w:val="006442DE"/>
    <w:rsid w:val="0065059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0772"/>
    <w:rsid w:val="00713AF3"/>
    <w:rsid w:val="00714308"/>
    <w:rsid w:val="007148BE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6A9A"/>
    <w:rsid w:val="00796E68"/>
    <w:rsid w:val="0079789E"/>
    <w:rsid w:val="007A5950"/>
    <w:rsid w:val="007A6BA9"/>
    <w:rsid w:val="007B0821"/>
    <w:rsid w:val="007B35D7"/>
    <w:rsid w:val="007C0633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5234C"/>
    <w:rsid w:val="008554E7"/>
    <w:rsid w:val="00855F57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E6739"/>
    <w:rsid w:val="008F09A4"/>
    <w:rsid w:val="008F1AF7"/>
    <w:rsid w:val="008F2147"/>
    <w:rsid w:val="00903379"/>
    <w:rsid w:val="00905B64"/>
    <w:rsid w:val="009129BA"/>
    <w:rsid w:val="009140A2"/>
    <w:rsid w:val="00915A98"/>
    <w:rsid w:val="0091610F"/>
    <w:rsid w:val="009200F0"/>
    <w:rsid w:val="00922A5A"/>
    <w:rsid w:val="00922F06"/>
    <w:rsid w:val="00930D6A"/>
    <w:rsid w:val="0093507C"/>
    <w:rsid w:val="009360A4"/>
    <w:rsid w:val="0094224F"/>
    <w:rsid w:val="00946A37"/>
    <w:rsid w:val="00952A34"/>
    <w:rsid w:val="00954526"/>
    <w:rsid w:val="00966A62"/>
    <w:rsid w:val="009770E8"/>
    <w:rsid w:val="00987BAE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100D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23D0"/>
    <w:rsid w:val="00B44793"/>
    <w:rsid w:val="00B4522E"/>
    <w:rsid w:val="00B46699"/>
    <w:rsid w:val="00B478F7"/>
    <w:rsid w:val="00B56F35"/>
    <w:rsid w:val="00B71DAC"/>
    <w:rsid w:val="00B74A87"/>
    <w:rsid w:val="00B7768B"/>
    <w:rsid w:val="00B81B90"/>
    <w:rsid w:val="00B8674F"/>
    <w:rsid w:val="00B86DE5"/>
    <w:rsid w:val="00B92C85"/>
    <w:rsid w:val="00B93540"/>
    <w:rsid w:val="00B937D1"/>
    <w:rsid w:val="00B95A4D"/>
    <w:rsid w:val="00BA1E25"/>
    <w:rsid w:val="00BA64EE"/>
    <w:rsid w:val="00BB624C"/>
    <w:rsid w:val="00BC163B"/>
    <w:rsid w:val="00BC1D92"/>
    <w:rsid w:val="00BC6D20"/>
    <w:rsid w:val="00BE0590"/>
    <w:rsid w:val="00BE0B5E"/>
    <w:rsid w:val="00BE341A"/>
    <w:rsid w:val="00BE760D"/>
    <w:rsid w:val="00BF10ED"/>
    <w:rsid w:val="00BF5746"/>
    <w:rsid w:val="00BF600B"/>
    <w:rsid w:val="00BF66C7"/>
    <w:rsid w:val="00BF6D37"/>
    <w:rsid w:val="00C011E2"/>
    <w:rsid w:val="00C14A9C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2F21"/>
    <w:rsid w:val="00C750E1"/>
    <w:rsid w:val="00C82CAB"/>
    <w:rsid w:val="00CA2241"/>
    <w:rsid w:val="00CA3102"/>
    <w:rsid w:val="00CA5CE8"/>
    <w:rsid w:val="00CC1EB8"/>
    <w:rsid w:val="00CC2B8E"/>
    <w:rsid w:val="00CC4F61"/>
    <w:rsid w:val="00CC6F26"/>
    <w:rsid w:val="00CD0C08"/>
    <w:rsid w:val="00CD2FDC"/>
    <w:rsid w:val="00CD3A4D"/>
    <w:rsid w:val="00CD61DE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57520"/>
    <w:rsid w:val="00D617A4"/>
    <w:rsid w:val="00D624F2"/>
    <w:rsid w:val="00D67A90"/>
    <w:rsid w:val="00D721BD"/>
    <w:rsid w:val="00D9231B"/>
    <w:rsid w:val="00D95CFE"/>
    <w:rsid w:val="00DA500E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22065"/>
    <w:rsid w:val="00E27384"/>
    <w:rsid w:val="00E27BEC"/>
    <w:rsid w:val="00E43F1A"/>
    <w:rsid w:val="00E450AC"/>
    <w:rsid w:val="00E46700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751C4"/>
    <w:rsid w:val="00E80237"/>
    <w:rsid w:val="00E82594"/>
    <w:rsid w:val="00E83316"/>
    <w:rsid w:val="00E8527D"/>
    <w:rsid w:val="00E86C97"/>
    <w:rsid w:val="00EA3A1E"/>
    <w:rsid w:val="00EA4D35"/>
    <w:rsid w:val="00EC0781"/>
    <w:rsid w:val="00EC1711"/>
    <w:rsid w:val="00EC55EB"/>
    <w:rsid w:val="00ED7A29"/>
    <w:rsid w:val="00EE0A57"/>
    <w:rsid w:val="00EE1313"/>
    <w:rsid w:val="00EE7AAF"/>
    <w:rsid w:val="00EF1D20"/>
    <w:rsid w:val="00F027FC"/>
    <w:rsid w:val="00F04602"/>
    <w:rsid w:val="00F052A8"/>
    <w:rsid w:val="00F05EBB"/>
    <w:rsid w:val="00F1184A"/>
    <w:rsid w:val="00F15C09"/>
    <w:rsid w:val="00F177BA"/>
    <w:rsid w:val="00F25960"/>
    <w:rsid w:val="00F44B98"/>
    <w:rsid w:val="00F469EE"/>
    <w:rsid w:val="00F46A05"/>
    <w:rsid w:val="00F46C7E"/>
    <w:rsid w:val="00F51714"/>
    <w:rsid w:val="00F56903"/>
    <w:rsid w:val="00F61837"/>
    <w:rsid w:val="00F6772B"/>
    <w:rsid w:val="00F81B09"/>
    <w:rsid w:val="00F85383"/>
    <w:rsid w:val="00F85A5D"/>
    <w:rsid w:val="00F900B3"/>
    <w:rsid w:val="00F90CF7"/>
    <w:rsid w:val="00F914D6"/>
    <w:rsid w:val="00F94BF6"/>
    <w:rsid w:val="00F97870"/>
    <w:rsid w:val="00FA1001"/>
    <w:rsid w:val="00FA2744"/>
    <w:rsid w:val="00FB3617"/>
    <w:rsid w:val="00FB3EDB"/>
    <w:rsid w:val="00FB4459"/>
    <w:rsid w:val="00FC7020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customXml/itemProps2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C408728-C359-EB42-BBAA-EF6E55327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610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BAQSIS002323 Equipos 2022 telefonica</cp:lastModifiedBy>
  <cp:revision>10</cp:revision>
  <cp:lastPrinted>2021-02-02T16:04:00Z</cp:lastPrinted>
  <dcterms:created xsi:type="dcterms:W3CDTF">2024-06-26T18:13:00Z</dcterms:created>
  <dcterms:modified xsi:type="dcterms:W3CDTF">2024-12-19T20:33:00Z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