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9FF85" w14:textId="778C3B71" w:rsidR="00AE5017" w:rsidRDefault="00AE5017">
      <w:pPr>
        <w:rPr>
          <w:noProof/>
        </w:rPr>
      </w:pPr>
    </w:p>
    <w:p w14:paraId="59D157F5" w14:textId="42E91D7D" w:rsidR="00AE5017" w:rsidRPr="00AE5017" w:rsidRDefault="00AE5017" w:rsidP="00AE5017">
      <w:pPr>
        <w:jc w:val="center"/>
        <w:rPr>
          <w:b/>
          <w:bCs/>
          <w:noProof/>
          <w:sz w:val="28"/>
          <w:szCs w:val="28"/>
        </w:rPr>
      </w:pPr>
      <w:r w:rsidRPr="00AE5017">
        <w:rPr>
          <w:b/>
          <w:bCs/>
          <w:noProof/>
          <w:sz w:val="28"/>
          <w:szCs w:val="28"/>
        </w:rPr>
        <w:t>INFORME CONTRATO 3434 DE DICIEMBRE 2024.</w:t>
      </w:r>
    </w:p>
    <w:p w14:paraId="041D14E3" w14:textId="77777777" w:rsidR="00AE5017" w:rsidRDefault="00AE5017">
      <w:pPr>
        <w:rPr>
          <w:noProof/>
        </w:rPr>
      </w:pPr>
    </w:p>
    <w:p w14:paraId="014355F3" w14:textId="15875E20" w:rsidR="00AE5017" w:rsidRDefault="00AE5017" w:rsidP="007D50B6">
      <w:pPr>
        <w:jc w:val="both"/>
        <w:rPr>
          <w:noProof/>
        </w:rPr>
      </w:pPr>
      <w:r w:rsidRPr="00AE5017">
        <w:rPr>
          <w:b/>
          <w:bCs/>
          <w:noProof/>
        </w:rPr>
        <w:t>OBJETO DEL CONTRATO</w:t>
      </w:r>
      <w:r>
        <w:rPr>
          <w:noProof/>
        </w:rPr>
        <w:t xml:space="preserve">: </w:t>
      </w:r>
      <w:r w:rsidRPr="00AE5017">
        <w:rPr>
          <w:noProof/>
        </w:rPr>
        <w:t>con OBJETO: realizar el alumbrado y decoración navideña, del edificio principal de la gobernacion de Risaralda. Como parte del fortalecimiento, promoción y divulgación del turismo en el departamento en la temporada navideña</w:t>
      </w:r>
      <w:r>
        <w:rPr>
          <w:noProof/>
        </w:rPr>
        <w:t>.</w:t>
      </w:r>
    </w:p>
    <w:p w14:paraId="0532AB40" w14:textId="4A9FE212" w:rsidR="00AE5017" w:rsidRDefault="00AE5017" w:rsidP="007D50B6">
      <w:pPr>
        <w:jc w:val="both"/>
        <w:rPr>
          <w:noProof/>
        </w:rPr>
      </w:pPr>
      <w:r>
        <w:rPr>
          <w:noProof/>
        </w:rPr>
        <w:t>Las actividades se iniciaron el viernes 29 de noviembre del 2024.</w:t>
      </w:r>
    </w:p>
    <w:p w14:paraId="72B0A0C1" w14:textId="6D6BA749" w:rsidR="00AE5017" w:rsidRDefault="00AE5017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Se realizo la vinculacion inicial de la profesional de salud y seguridad en el trabajo, con el fin de realizar la revision documental inicial y realizar la capacitacion inicial acerca del tema. Se anexa el respectivo informe de las actividades SST. Y se realizaron las respectivas vinculaciones de seguridad social de</w:t>
      </w:r>
      <w:r w:rsidR="001E6694">
        <w:rPr>
          <w:noProof/>
        </w:rPr>
        <w:t>l personal operativo</w:t>
      </w:r>
      <w:r>
        <w:rPr>
          <w:noProof/>
        </w:rPr>
        <w:t>.</w:t>
      </w:r>
    </w:p>
    <w:p w14:paraId="639A2F54" w14:textId="096FC2EE" w:rsidR="00AE5017" w:rsidRDefault="00AE5017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Posteriormente de realizaron los suministros respectiv</w:t>
      </w:r>
      <w:r w:rsidR="001E6694">
        <w:rPr>
          <w:noProof/>
        </w:rPr>
        <w:t>a</w:t>
      </w:r>
      <w:r>
        <w:rPr>
          <w:noProof/>
        </w:rPr>
        <w:t>s</w:t>
      </w:r>
      <w:r w:rsidR="001E6694">
        <w:rPr>
          <w:noProof/>
        </w:rPr>
        <w:t xml:space="preserve"> extensiones  de luces led y miniled, cortinas,  y motivos navideños pendones  para los corredores y arboles. </w:t>
      </w:r>
    </w:p>
    <w:p w14:paraId="1F95E161" w14:textId="6DB572E2" w:rsidR="001E6694" w:rsidRDefault="001E6694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 xml:space="preserve">Se procede a realizar las instalaciones de extensiones de luces led  de 100 ml, en las fachadas de la calle 18, y las de la plazoleta entre 18 y 19.  </w:t>
      </w:r>
    </w:p>
    <w:p w14:paraId="65054634" w14:textId="4190982C" w:rsidR="001E6694" w:rsidRDefault="001E6694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Se instalan series de luces de microled en las columnas internas y las de la plazoleta en el acceso al edificio de la gobernacion.</w:t>
      </w:r>
    </w:p>
    <w:p w14:paraId="632AAC72" w14:textId="129A4E83" w:rsidR="001E6694" w:rsidRDefault="001E6694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Se instalaron bolas decoradas con moños y con iluminacion con serie instalacion led en los corredores hacia la asamblea, en el corredor acceso a tesoreria y cajero davivienda y en el corredor exterior de la calle 18, como se ilustra en el registro fotografico.</w:t>
      </w:r>
    </w:p>
    <w:p w14:paraId="44C2BDF3" w14:textId="1D0C91FC" w:rsidR="001E6694" w:rsidRDefault="001E6694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Los</w:t>
      </w:r>
      <w:r w:rsidR="00F72D75">
        <w:rPr>
          <w:noProof/>
        </w:rPr>
        <w:t xml:space="preserve"> siete </w:t>
      </w:r>
      <w:r>
        <w:rPr>
          <w:noProof/>
        </w:rPr>
        <w:t xml:space="preserve"> arboles</w:t>
      </w:r>
      <w:r w:rsidR="00F72D75">
        <w:rPr>
          <w:noProof/>
        </w:rPr>
        <w:t xml:space="preserve"> de mango localizados en la calle 18 se decoraron con bolas iluminadas con series de led.</w:t>
      </w:r>
    </w:p>
    <w:p w14:paraId="064921C7" w14:textId="2D631247" w:rsidR="00F72D75" w:rsidRDefault="00F72D75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En la fachada de acceso al edificio y el balcon del despacho se instalaron cortinas de luces, como tambien en el balcon externo de la calle 18.</w:t>
      </w:r>
    </w:p>
    <w:p w14:paraId="2A13EE8D" w14:textId="77777777" w:rsidR="00F72D75" w:rsidRDefault="00F72D75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Se instalo un pesebre en  la fachada de la asamblea, un pendon con pajaros y estrellas y series de luces led sobre la fachada.</w:t>
      </w:r>
    </w:p>
    <w:p w14:paraId="4CC0FF51" w14:textId="723EB0CC" w:rsidR="00F72D75" w:rsidRDefault="00F72D75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En la fachada de la calle 18 se instalo un pendon con iluminacion, con motivos  de pajaros y estrellas.</w:t>
      </w:r>
    </w:p>
    <w:p w14:paraId="6A118814" w14:textId="7581F119" w:rsidR="00F72D75" w:rsidRDefault="00F72D75" w:rsidP="007D50B6">
      <w:pPr>
        <w:pStyle w:val="Prrafodelista"/>
        <w:numPr>
          <w:ilvl w:val="0"/>
          <w:numId w:val="1"/>
        </w:numPr>
        <w:jc w:val="both"/>
        <w:rPr>
          <w:noProof/>
        </w:rPr>
      </w:pPr>
      <w:r>
        <w:rPr>
          <w:noProof/>
        </w:rPr>
        <w:t>Se instalaron las redes de alimentacion de los cuatros circuitos y las protecciones electricas y de control de todos los cuatro circuitos.</w:t>
      </w:r>
    </w:p>
    <w:p w14:paraId="6A7FF654" w14:textId="4A19DA6B" w:rsidR="00F72D75" w:rsidRDefault="00F72D75" w:rsidP="007D50B6">
      <w:pPr>
        <w:pStyle w:val="Prrafodelista"/>
        <w:jc w:val="both"/>
        <w:rPr>
          <w:noProof/>
        </w:rPr>
      </w:pPr>
    </w:p>
    <w:p w14:paraId="76D0A69E" w14:textId="77777777" w:rsidR="00F72D75" w:rsidRDefault="00F72D75" w:rsidP="007D50B6">
      <w:pPr>
        <w:pStyle w:val="Prrafodelista"/>
        <w:jc w:val="both"/>
        <w:rPr>
          <w:noProof/>
        </w:rPr>
      </w:pPr>
      <w:r>
        <w:rPr>
          <w:noProof/>
        </w:rPr>
        <w:t>Se termino la instalacion y ensayos el dia 7 de diciembre de 2024.</w:t>
      </w:r>
    </w:p>
    <w:p w14:paraId="177F54F4" w14:textId="77777777" w:rsidR="00F72D75" w:rsidRDefault="00F72D75" w:rsidP="007D50B6">
      <w:pPr>
        <w:pStyle w:val="Prrafodelista"/>
        <w:jc w:val="both"/>
        <w:rPr>
          <w:noProof/>
        </w:rPr>
      </w:pPr>
    </w:p>
    <w:p w14:paraId="6E423F17" w14:textId="77777777" w:rsidR="00F72D75" w:rsidRDefault="00F72D75" w:rsidP="007D50B6">
      <w:pPr>
        <w:pStyle w:val="Prrafodelista"/>
        <w:jc w:val="both"/>
        <w:rPr>
          <w:noProof/>
        </w:rPr>
      </w:pPr>
    </w:p>
    <w:p w14:paraId="1D79F368" w14:textId="42E527BD" w:rsidR="00C6024E" w:rsidRDefault="00F72D75" w:rsidP="007D50B6">
      <w:pPr>
        <w:pStyle w:val="Prrafodelista"/>
        <w:jc w:val="both"/>
        <w:rPr>
          <w:noProof/>
        </w:rPr>
      </w:pPr>
      <w:r>
        <w:rPr>
          <w:noProof/>
        </w:rPr>
        <w:t xml:space="preserve">Como evidencia de lo ejecutados se anexan </w:t>
      </w:r>
      <w:r w:rsidR="00C6024E">
        <w:rPr>
          <w:noProof/>
        </w:rPr>
        <w:t>las correspondientes fotografias identificadas.</w:t>
      </w:r>
    </w:p>
    <w:p w14:paraId="6C324750" w14:textId="11E58A68" w:rsidR="007D50B6" w:rsidRDefault="007D50B6" w:rsidP="007D50B6">
      <w:pPr>
        <w:pStyle w:val="Prrafodelista"/>
        <w:jc w:val="both"/>
        <w:rPr>
          <w:noProof/>
        </w:rPr>
      </w:pPr>
      <w:r w:rsidRPr="007D50B6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en-US"/>
          <w14:ligatures w14:val="none"/>
        </w:rPr>
        <w:drawing>
          <wp:anchor distT="0" distB="0" distL="114300" distR="114300" simplePos="0" relativeHeight="251659264" behindDoc="1" locked="0" layoutInCell="1" allowOverlap="1" wp14:anchorId="02AD000F" wp14:editId="38AA9967">
            <wp:simplePos x="0" y="0"/>
            <wp:positionH relativeFrom="page">
              <wp:posOffset>1541047</wp:posOffset>
            </wp:positionH>
            <wp:positionV relativeFrom="page">
              <wp:posOffset>8000707</wp:posOffset>
            </wp:positionV>
            <wp:extent cx="1755775" cy="448310"/>
            <wp:effectExtent l="0" t="0" r="0" b="889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95A47" w14:textId="006DDDE0" w:rsidR="007D50B6" w:rsidRDefault="007D50B6" w:rsidP="007D50B6">
      <w:pPr>
        <w:pStyle w:val="Prrafodelista"/>
        <w:jc w:val="both"/>
        <w:rPr>
          <w:noProof/>
        </w:rPr>
      </w:pPr>
    </w:p>
    <w:p w14:paraId="4D15211F" w14:textId="39B6106C" w:rsidR="007D50B6" w:rsidRDefault="007D50B6" w:rsidP="007D50B6">
      <w:pPr>
        <w:pStyle w:val="Prrafodelista"/>
        <w:jc w:val="both"/>
        <w:rPr>
          <w:noProof/>
        </w:rPr>
      </w:pPr>
    </w:p>
    <w:p w14:paraId="46CF67E7" w14:textId="1B0E300F" w:rsidR="007D50B6" w:rsidRPr="007D50B6" w:rsidRDefault="007D50B6" w:rsidP="007D50B6">
      <w:pPr>
        <w:pStyle w:val="Prrafodelista"/>
        <w:jc w:val="both"/>
        <w:rPr>
          <w:b/>
          <w:bCs/>
          <w:noProof/>
        </w:rPr>
      </w:pPr>
      <w:r w:rsidRPr="007D50B6">
        <w:rPr>
          <w:b/>
          <w:bCs/>
          <w:noProof/>
        </w:rPr>
        <w:t>JOSE HUMBERTO BERNAL JIMENEZ</w:t>
      </w:r>
    </w:p>
    <w:p w14:paraId="5D43A3AE" w14:textId="2FD315F4" w:rsidR="007D50B6" w:rsidRPr="007D50B6" w:rsidRDefault="007D50B6" w:rsidP="007D50B6">
      <w:pPr>
        <w:pStyle w:val="Prrafodelista"/>
        <w:jc w:val="both"/>
        <w:rPr>
          <w:b/>
          <w:bCs/>
          <w:noProof/>
        </w:rPr>
      </w:pPr>
      <w:r w:rsidRPr="007D50B6">
        <w:rPr>
          <w:b/>
          <w:bCs/>
          <w:noProof/>
        </w:rPr>
        <w:t>CONTRATISTA</w:t>
      </w:r>
    </w:p>
    <w:p w14:paraId="337CCAE8" w14:textId="38A7402F" w:rsidR="007D50B6" w:rsidRPr="007D50B6" w:rsidRDefault="007D50B6" w:rsidP="007D50B6">
      <w:pPr>
        <w:pStyle w:val="Prrafodelista"/>
        <w:jc w:val="both"/>
        <w:rPr>
          <w:b/>
          <w:bCs/>
          <w:noProof/>
        </w:rPr>
      </w:pPr>
      <w:r w:rsidRPr="007D50B6">
        <w:rPr>
          <w:b/>
          <w:bCs/>
          <w:noProof/>
        </w:rPr>
        <w:t>C.C 10.183.172 NIT 10183172-1</w:t>
      </w:r>
      <w:bookmarkStart w:id="0" w:name="_GoBack"/>
      <w:bookmarkEnd w:id="0"/>
    </w:p>
    <w:p w14:paraId="0C82B549" w14:textId="77777777" w:rsidR="00C6024E" w:rsidRDefault="00C6024E" w:rsidP="007D50B6">
      <w:pPr>
        <w:pStyle w:val="Prrafodelista"/>
        <w:jc w:val="both"/>
        <w:rPr>
          <w:noProof/>
        </w:rPr>
      </w:pPr>
    </w:p>
    <w:p w14:paraId="666003CD" w14:textId="0C7EB348" w:rsidR="00C6024E" w:rsidRDefault="00C6024E" w:rsidP="007D50B6">
      <w:pPr>
        <w:pStyle w:val="Prrafodelista"/>
        <w:jc w:val="both"/>
        <w:rPr>
          <w:noProof/>
        </w:rPr>
      </w:pPr>
    </w:p>
    <w:p w14:paraId="73B08288" w14:textId="77777777" w:rsidR="00C6024E" w:rsidRDefault="00C6024E" w:rsidP="007D50B6">
      <w:pPr>
        <w:pStyle w:val="Prrafodelista"/>
        <w:jc w:val="both"/>
        <w:rPr>
          <w:noProof/>
        </w:rPr>
      </w:pPr>
    </w:p>
    <w:p w14:paraId="229ED709" w14:textId="77777777" w:rsidR="00C6024E" w:rsidRDefault="00C6024E" w:rsidP="007D50B6">
      <w:pPr>
        <w:pStyle w:val="Prrafodelista"/>
        <w:jc w:val="both"/>
        <w:rPr>
          <w:noProof/>
        </w:rPr>
      </w:pPr>
    </w:p>
    <w:p w14:paraId="5CDD15E8" w14:textId="6A7B98B9" w:rsidR="00F72D75" w:rsidRDefault="00F72D75" w:rsidP="007D50B6">
      <w:pPr>
        <w:pStyle w:val="Prrafodelista"/>
        <w:jc w:val="both"/>
        <w:rPr>
          <w:noProof/>
        </w:rPr>
      </w:pPr>
      <w:r>
        <w:rPr>
          <w:noProof/>
        </w:rPr>
        <w:t xml:space="preserve"> </w:t>
      </w:r>
    </w:p>
    <w:p w14:paraId="6CEE2D8A" w14:textId="77777777" w:rsidR="00F72D75" w:rsidRDefault="00F72D75" w:rsidP="007D50B6">
      <w:pPr>
        <w:jc w:val="both"/>
        <w:rPr>
          <w:noProof/>
        </w:rPr>
      </w:pPr>
    </w:p>
    <w:p w14:paraId="6308F22A" w14:textId="77777777" w:rsidR="00F72D75" w:rsidRDefault="00F72D75">
      <w:pPr>
        <w:rPr>
          <w:noProof/>
        </w:rPr>
      </w:pPr>
    </w:p>
    <w:p w14:paraId="38156B7F" w14:textId="40840FB5" w:rsidR="00F72D75" w:rsidRPr="00C6024E" w:rsidRDefault="00C6024E" w:rsidP="00C6024E">
      <w:pPr>
        <w:jc w:val="center"/>
        <w:rPr>
          <w:b/>
          <w:bCs/>
          <w:noProof/>
        </w:rPr>
      </w:pPr>
      <w:r w:rsidRPr="00C6024E">
        <w:rPr>
          <w:b/>
          <w:bCs/>
          <w:noProof/>
        </w:rPr>
        <w:t>REGISTRO FOTOGRAFICO CONTRATO NUMERADO 3434 SECOP-2024</w:t>
      </w:r>
    </w:p>
    <w:p w14:paraId="09935C97" w14:textId="693F2FB0" w:rsidR="00ED21FE" w:rsidRDefault="003D60DD">
      <w:r>
        <w:rPr>
          <w:noProof/>
        </w:rPr>
        <w:drawing>
          <wp:inline distT="0" distB="0" distL="0" distR="0" wp14:anchorId="647AF22F" wp14:editId="049DCEF9">
            <wp:extent cx="5612130" cy="4209415"/>
            <wp:effectExtent l="0" t="0" r="7620" b="635"/>
            <wp:docPr id="1892381768" name="Imagen 24" descr="Vista de un edific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381768" name="Imagen 24" descr="Vista de un edific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34D93" w14:textId="3BE91E87" w:rsidR="00ED21FE" w:rsidRDefault="00ED21FE">
      <w:r>
        <w:t>SE ILUMINO LA FACHADA Y LAS COLUMNAS, CON EXTENSIONES</w:t>
      </w:r>
      <w:r w:rsidR="00C6024E">
        <w:t xml:space="preserve"> DE LED Y MICROLES RESPECTIVAMENTE</w:t>
      </w:r>
      <w:r>
        <w:t xml:space="preserve"> DE COLOR CALIDO.</w:t>
      </w:r>
    </w:p>
    <w:p w14:paraId="120F1EA9" w14:textId="6917E18E" w:rsidR="00ED21FE" w:rsidRDefault="003D60DD">
      <w:r>
        <w:rPr>
          <w:noProof/>
        </w:rPr>
        <w:lastRenderedPageBreak/>
        <w:drawing>
          <wp:inline distT="0" distB="0" distL="0" distR="0" wp14:anchorId="5BA9D5A8" wp14:editId="65518D12">
            <wp:extent cx="5612130" cy="7482840"/>
            <wp:effectExtent l="0" t="0" r="7620" b="3810"/>
            <wp:docPr id="356034761" name="Imagen 23" descr="Una calle de noch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034761" name="Imagen 23" descr="Una calle de noch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4EC36" w14:textId="275CA55F" w:rsidR="00ED21FE" w:rsidRDefault="00ED21FE">
      <w:r>
        <w:t>DECORACION 7 ARBOLES SOBRE LA CALLE 18 BOLAS CON INSTALACIONES EN</w:t>
      </w:r>
      <w:r w:rsidR="000948A6">
        <w:t xml:space="preserve"> LED</w:t>
      </w:r>
      <w:r>
        <w:t xml:space="preserve"> LUZ CALIDA</w:t>
      </w:r>
    </w:p>
    <w:p w14:paraId="0B5840AC" w14:textId="0219D90C" w:rsidR="00ED21FE" w:rsidRDefault="003D60DD">
      <w:r>
        <w:rPr>
          <w:noProof/>
        </w:rPr>
        <w:lastRenderedPageBreak/>
        <w:drawing>
          <wp:inline distT="0" distB="0" distL="0" distR="0" wp14:anchorId="1D766D0B" wp14:editId="0E5F8910">
            <wp:extent cx="5612130" cy="6248400"/>
            <wp:effectExtent l="0" t="0" r="7620" b="0"/>
            <wp:docPr id="656431051" name="Imagen 22" descr="Una calle de noch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431051" name="Imagen 22" descr="Una calle de noch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8579C" w14:textId="39F9AD8B" w:rsidR="00ED21FE" w:rsidRPr="000948A6" w:rsidRDefault="000948A6">
      <w:pPr>
        <w:rPr>
          <w:b/>
          <w:bCs/>
        </w:rPr>
      </w:pPr>
      <w:r w:rsidRPr="000948A6">
        <w:rPr>
          <w:b/>
          <w:bCs/>
        </w:rPr>
        <w:t xml:space="preserve">DECORACION DE COLUMNAS </w:t>
      </w:r>
      <w:r>
        <w:rPr>
          <w:b/>
          <w:bCs/>
        </w:rPr>
        <w:t xml:space="preserve">CON EXTENSIONES MINILED </w:t>
      </w:r>
      <w:r w:rsidRPr="000948A6">
        <w:rPr>
          <w:b/>
          <w:bCs/>
        </w:rPr>
        <w:t>DE 200ML</w:t>
      </w:r>
      <w:r>
        <w:rPr>
          <w:b/>
          <w:bCs/>
        </w:rPr>
        <w:t xml:space="preserve"> CADA UNA</w:t>
      </w:r>
    </w:p>
    <w:p w14:paraId="67CB683A" w14:textId="4D8438BE" w:rsidR="00B55694" w:rsidRDefault="003D60DD">
      <w:r>
        <w:rPr>
          <w:noProof/>
        </w:rPr>
        <w:lastRenderedPageBreak/>
        <w:drawing>
          <wp:inline distT="0" distB="0" distL="0" distR="0" wp14:anchorId="6341FEC2" wp14:editId="4F0103E0">
            <wp:extent cx="5612130" cy="4209415"/>
            <wp:effectExtent l="0" t="0" r="7620" b="635"/>
            <wp:docPr id="1603032382" name="Imagen 21" descr="Una estación de noch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032382" name="Imagen 21" descr="Una estación de noch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8A6">
        <w:t>DECORACION DE CORREDORES CON BOLAS ILUMINADAS Y CON MOÑOS</w:t>
      </w:r>
      <w:r>
        <w:rPr>
          <w:noProof/>
        </w:rPr>
        <w:lastRenderedPageBreak/>
        <w:drawing>
          <wp:inline distT="0" distB="0" distL="0" distR="0" wp14:anchorId="75D7486B" wp14:editId="31EF93AC">
            <wp:extent cx="5612130" cy="4209415"/>
            <wp:effectExtent l="0" t="0" r="7620" b="635"/>
            <wp:docPr id="1763287349" name="Imagen 20" descr="Una calle de noch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287349" name="Imagen 20" descr="Una calle de noche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0218F2" wp14:editId="2BF004A9">
            <wp:extent cx="5612130" cy="4209415"/>
            <wp:effectExtent l="0" t="0" r="7620" b="635"/>
            <wp:docPr id="992800381" name="Imagen 19" descr="La fachada de un local comercia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800381" name="Imagen 19" descr="La fachada de un local comercia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8A6">
        <w:t>DECORACION COLUMNAS Y FACHADA EN PLAZOLETA CON CORTINAS Y EXTENCIONES DE LUCES</w:t>
      </w:r>
      <w:r>
        <w:rPr>
          <w:noProof/>
        </w:rPr>
        <w:lastRenderedPageBreak/>
        <w:drawing>
          <wp:inline distT="0" distB="0" distL="0" distR="0" wp14:anchorId="6E83E14A" wp14:editId="1A2581C4">
            <wp:extent cx="5612130" cy="4209415"/>
            <wp:effectExtent l="0" t="0" r="7620" b="635"/>
            <wp:docPr id="389494297" name="Imagen 18" descr="Frente de un edifici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494297" name="Imagen 18" descr="Frente de un edifici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5694" w:rsidRPr="00B55694">
        <w:rPr>
          <w:b/>
          <w:bCs/>
        </w:rPr>
        <w:t>DECORACION DE COLUMNAS PLAZOLETA Y FACHADA ACCESO A EDIFICIO</w:t>
      </w:r>
    </w:p>
    <w:p w14:paraId="0744698D" w14:textId="77777777" w:rsidR="00B55694" w:rsidRDefault="003D60DD">
      <w:pPr>
        <w:rPr>
          <w:b/>
          <w:bCs/>
        </w:rPr>
      </w:pPr>
      <w:r w:rsidRPr="00B55694">
        <w:rPr>
          <w:b/>
          <w:bCs/>
          <w:noProof/>
        </w:rPr>
        <w:lastRenderedPageBreak/>
        <w:drawing>
          <wp:inline distT="0" distB="0" distL="0" distR="0" wp14:anchorId="5466CADE" wp14:editId="74B68BFE">
            <wp:extent cx="5612130" cy="4209415"/>
            <wp:effectExtent l="0" t="0" r="7620" b="635"/>
            <wp:docPr id="1205295827" name="Imagen 17" descr="Vista de una ciudad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295827" name="Imagen 17" descr="Vista de una ciudad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A05" w:rsidRPr="00B55694">
        <w:rPr>
          <w:b/>
          <w:bCs/>
        </w:rPr>
        <w:t>DECORACION FACHADA DE PLAZOLETA SOBRE CORREDOR</w:t>
      </w:r>
      <w:r w:rsidR="00B55694">
        <w:rPr>
          <w:b/>
          <w:bCs/>
        </w:rPr>
        <w:t xml:space="preserve"> HACIA LA ASAMBLEA</w:t>
      </w:r>
      <w:r w:rsidR="00B55694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06819193" wp14:editId="313C6334">
            <wp:extent cx="5612130" cy="4209415"/>
            <wp:effectExtent l="0" t="0" r="7620" b="635"/>
            <wp:docPr id="471251267" name="Imagen 16" descr="Edificio con letrero en la noch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251267" name="Imagen 16" descr="Edificio con letrero en la noch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A05" w:rsidRPr="007D50B6">
        <w:rPr>
          <w:b/>
          <w:bCs/>
        </w:rPr>
        <w:t>DECORACION FACHADA ASAMBLEA CON PASACALLE</w:t>
      </w:r>
      <w:r w:rsidR="00B55694" w:rsidRPr="007D50B6">
        <w:rPr>
          <w:b/>
          <w:bCs/>
        </w:rPr>
        <w:t>, PESEBRE</w:t>
      </w:r>
      <w:r w:rsidR="00AF6A05" w:rsidRPr="007D50B6">
        <w:rPr>
          <w:b/>
          <w:bCs/>
        </w:rPr>
        <w:t xml:space="preserve"> Y EXTENCIONES DE LUCES A 25CMTS</w:t>
      </w:r>
      <w:r>
        <w:rPr>
          <w:noProof/>
        </w:rPr>
        <w:lastRenderedPageBreak/>
        <w:drawing>
          <wp:inline distT="0" distB="0" distL="0" distR="0" wp14:anchorId="33BA6F99" wp14:editId="4744B0B8">
            <wp:extent cx="5612130" cy="4209415"/>
            <wp:effectExtent l="0" t="0" r="7620" b="635"/>
            <wp:docPr id="1597410781" name="Imagen 15" descr="Imagen que contiene interior, edificio, piso, grand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410781" name="Imagen 15" descr="Imagen que contiene interior, edificio, piso, grand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A05" w:rsidRPr="00B55694">
        <w:rPr>
          <w:b/>
          <w:bCs/>
        </w:rPr>
        <w:t>DECORACION PASAJE ACCESO A LA GOBERNACION</w:t>
      </w:r>
      <w:r w:rsidR="00B55694">
        <w:rPr>
          <w:b/>
          <w:bCs/>
        </w:rPr>
        <w:t xml:space="preserve"> CON MOÑOS DE ADORNO Y LUCES LED</w:t>
      </w:r>
    </w:p>
    <w:p w14:paraId="048365E0" w14:textId="1282076F" w:rsidR="00AF6A05" w:rsidRPr="004E5B88" w:rsidRDefault="00B55694">
      <w:pPr>
        <w:rPr>
          <w:b/>
          <w:bCs/>
        </w:rPr>
      </w:pPr>
      <w:r>
        <w:rPr>
          <w:noProof/>
        </w:rPr>
        <w:lastRenderedPageBreak/>
        <w:t xml:space="preserve"> </w:t>
      </w:r>
      <w:r w:rsidR="003D60DD">
        <w:rPr>
          <w:noProof/>
        </w:rPr>
        <w:drawing>
          <wp:inline distT="0" distB="0" distL="0" distR="0" wp14:anchorId="12580718" wp14:editId="40CE594D">
            <wp:extent cx="5612130" cy="4209415"/>
            <wp:effectExtent l="0" t="0" r="7620" b="635"/>
            <wp:docPr id="1236747058" name="Imagen 14" descr="Imagen que contiene interior, edificio, reloj, pis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747058" name="Imagen 14" descr="Imagen que contiene interior, edificio, reloj, pis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0DD">
        <w:rPr>
          <w:noProof/>
        </w:rPr>
        <w:lastRenderedPageBreak/>
        <w:drawing>
          <wp:inline distT="0" distB="0" distL="0" distR="0" wp14:anchorId="5614D445" wp14:editId="75EDD9ED">
            <wp:extent cx="5612130" cy="7482840"/>
            <wp:effectExtent l="0" t="0" r="7620" b="3810"/>
            <wp:docPr id="463832782" name="Imagen 13" descr="Imagen que contiene edificio, tabla, banca, vis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832782" name="Imagen 13" descr="Imagen que contiene edificio, tabla, banca, vis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0DD">
        <w:rPr>
          <w:noProof/>
        </w:rPr>
        <w:lastRenderedPageBreak/>
        <w:drawing>
          <wp:inline distT="0" distB="0" distL="0" distR="0" wp14:anchorId="78204FE0" wp14:editId="7227A4E5">
            <wp:extent cx="5612130" cy="7482840"/>
            <wp:effectExtent l="0" t="0" r="7620" b="3810"/>
            <wp:docPr id="1684388417" name="Imagen 12" descr="Imagen que contiene edificio, tabla, banca, vis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388417" name="Imagen 12" descr="Imagen que contiene edificio, tabla, banca, vis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DECORACION COLUMNAS CALLE 18 CON SERIES DE LUCES EN MICROLES COLOR BLACO CALIDO</w:t>
      </w:r>
      <w:r w:rsidR="003D60DD">
        <w:rPr>
          <w:noProof/>
        </w:rPr>
        <w:lastRenderedPageBreak/>
        <w:drawing>
          <wp:inline distT="0" distB="0" distL="0" distR="0" wp14:anchorId="0AA54B66" wp14:editId="47E9DF48">
            <wp:extent cx="5612130" cy="7482840"/>
            <wp:effectExtent l="0" t="0" r="7620" b="3810"/>
            <wp:docPr id="2049080866" name="Imagen 11" descr="Un edificio de noch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080866" name="Imagen 11" descr="Un edificio de noche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0DD">
        <w:rPr>
          <w:noProof/>
        </w:rPr>
        <w:lastRenderedPageBreak/>
        <w:drawing>
          <wp:inline distT="0" distB="0" distL="0" distR="0" wp14:anchorId="024A47D3" wp14:editId="48CEFDC2">
            <wp:extent cx="5612130" cy="7482840"/>
            <wp:effectExtent l="0" t="0" r="7620" b="3810"/>
            <wp:docPr id="2057287617" name="Imagen 10" descr="Imagen que contiene interior, edificio, tabla, pis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287617" name="Imagen 10" descr="Imagen que contiene interior, edificio, tabla, pis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A80">
        <w:rPr>
          <w:b/>
          <w:bCs/>
        </w:rPr>
        <w:t xml:space="preserve">DECORACION </w:t>
      </w:r>
      <w:r w:rsidR="007D50B6">
        <w:rPr>
          <w:b/>
          <w:bCs/>
        </w:rPr>
        <w:t>CORREDOR CON</w:t>
      </w:r>
      <w:r w:rsidR="00141A80">
        <w:rPr>
          <w:b/>
          <w:bCs/>
        </w:rPr>
        <w:t xml:space="preserve"> BOLAS CON MOÑOS E ILUMINACION.</w:t>
      </w:r>
      <w:r w:rsidR="0026487B">
        <w:t xml:space="preserve"> </w:t>
      </w:r>
      <w:r w:rsidR="003D60DD">
        <w:rPr>
          <w:noProof/>
        </w:rPr>
        <w:lastRenderedPageBreak/>
        <w:drawing>
          <wp:inline distT="0" distB="0" distL="0" distR="0" wp14:anchorId="76B20CDE" wp14:editId="63FF00CF">
            <wp:extent cx="5612130" cy="4209415"/>
            <wp:effectExtent l="0" t="0" r="7620" b="635"/>
            <wp:docPr id="1125193207" name="Imagen 9" descr="Un puente de noch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193207" name="Imagen 9" descr="Un puente de noche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E0B" w:rsidRPr="00EC0E0B">
        <w:rPr>
          <w:b/>
          <w:bCs/>
        </w:rPr>
        <w:t>DECORACION CORREDOR CAJERO DAVIVIENDA Y TESORERIA GOBERNACION</w:t>
      </w:r>
      <w:r w:rsidR="00600890">
        <w:rPr>
          <w:b/>
          <w:bCs/>
        </w:rPr>
        <w:t xml:space="preserve"> CON BOLAS </w:t>
      </w:r>
      <w:r w:rsidR="007D50B6">
        <w:rPr>
          <w:b/>
          <w:bCs/>
        </w:rPr>
        <w:t>Y CON</w:t>
      </w:r>
      <w:r w:rsidR="00600890">
        <w:rPr>
          <w:b/>
          <w:bCs/>
        </w:rPr>
        <w:t xml:space="preserve"> MOÑOS CON INSTALACIONES EN LED</w:t>
      </w:r>
      <w:r w:rsidR="003D60DD">
        <w:rPr>
          <w:noProof/>
        </w:rPr>
        <w:lastRenderedPageBreak/>
        <w:drawing>
          <wp:inline distT="0" distB="0" distL="0" distR="0" wp14:anchorId="27A488BA" wp14:editId="4D62D7D6">
            <wp:extent cx="5612130" cy="4209415"/>
            <wp:effectExtent l="0" t="0" r="7620" b="635"/>
            <wp:docPr id="548529761" name="Imagen 8" descr="Edificio iluminado en la noch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529761" name="Imagen 8" descr="Edificio iluminado en la noche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0DD">
        <w:rPr>
          <w:noProof/>
        </w:rPr>
        <w:lastRenderedPageBreak/>
        <w:drawing>
          <wp:inline distT="0" distB="0" distL="0" distR="0" wp14:anchorId="6E1E1D83" wp14:editId="37EE55EB">
            <wp:extent cx="5612130" cy="7482840"/>
            <wp:effectExtent l="0" t="0" r="7620" b="3810"/>
            <wp:docPr id="2048745345" name="Imagen 7" descr="Vista desde el interior de un edifici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745345" name="Imagen 7" descr="Vista desde el interior de un edifici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0DD">
        <w:rPr>
          <w:noProof/>
        </w:rPr>
        <w:lastRenderedPageBreak/>
        <w:drawing>
          <wp:inline distT="0" distB="0" distL="0" distR="0" wp14:anchorId="145F118B" wp14:editId="74AD504B">
            <wp:extent cx="5612130" cy="7482840"/>
            <wp:effectExtent l="0" t="0" r="7620" b="3810"/>
            <wp:docPr id="1859084904" name="Imagen 6" descr="Vista desde el interior de una ca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084904" name="Imagen 6" descr="Vista desde el interior de una ca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0DD" w:rsidRPr="004E5B88">
        <w:rPr>
          <w:b/>
          <w:bCs/>
          <w:noProof/>
        </w:rPr>
        <w:lastRenderedPageBreak/>
        <w:drawing>
          <wp:inline distT="0" distB="0" distL="0" distR="0" wp14:anchorId="1E30CB27" wp14:editId="57084E36">
            <wp:extent cx="5612130" cy="7482840"/>
            <wp:effectExtent l="0" t="0" r="7620" b="3810"/>
            <wp:docPr id="1917017719" name="Imagen 5" descr="Imagen que contiene interior, edificio, hombre, co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017719" name="Imagen 5" descr="Imagen que contiene interior, edificio, hombre, cocin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487B" w:rsidRPr="004E5B88">
        <w:rPr>
          <w:b/>
          <w:bCs/>
        </w:rPr>
        <w:t xml:space="preserve">INSTALACION </w:t>
      </w:r>
      <w:r w:rsidR="007D50B6" w:rsidRPr="004E5B88">
        <w:rPr>
          <w:b/>
          <w:bCs/>
        </w:rPr>
        <w:t>PENDON LATERAL</w:t>
      </w:r>
      <w:r w:rsidR="0026487B" w:rsidRPr="004E5B88">
        <w:rPr>
          <w:b/>
          <w:bCs/>
        </w:rPr>
        <w:t xml:space="preserve"> EN BALCON SOBRE LA CALLE 18.</w:t>
      </w:r>
    </w:p>
    <w:p w14:paraId="5F8B4E31" w14:textId="476E73C4" w:rsidR="00AF6A05" w:rsidRPr="004E5B88" w:rsidRDefault="00AF6A05">
      <w:pPr>
        <w:rPr>
          <w:b/>
          <w:bCs/>
        </w:rPr>
      </w:pPr>
      <w:r w:rsidRPr="004E5B88">
        <w:rPr>
          <w:b/>
          <w:bCs/>
        </w:rPr>
        <w:lastRenderedPageBreak/>
        <w:t>DECORACION BALCON CALLE 18</w:t>
      </w:r>
      <w:r w:rsidR="003D60DD">
        <w:rPr>
          <w:noProof/>
        </w:rPr>
        <w:drawing>
          <wp:inline distT="0" distB="0" distL="0" distR="0" wp14:anchorId="50EE5FD9" wp14:editId="3DCC05D3">
            <wp:extent cx="5612130" cy="4209415"/>
            <wp:effectExtent l="0" t="0" r="7620" b="635"/>
            <wp:docPr id="1983463240" name="Imagen 4" descr="Imagen que contiene edificio, tabla, cuarto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463240" name="Imagen 4" descr="Imagen que contiene edificio, tabla, cuarto, para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5B88">
        <w:rPr>
          <w:b/>
          <w:bCs/>
        </w:rPr>
        <w:t>DECORACION BALCON CALLE 18</w:t>
      </w:r>
      <w:r w:rsidR="00A05C8C">
        <w:rPr>
          <w:b/>
          <w:bCs/>
        </w:rPr>
        <w:t>CON CORTINAS Y PENDON</w:t>
      </w:r>
      <w:r w:rsidR="003D60DD">
        <w:rPr>
          <w:noProof/>
        </w:rPr>
        <w:lastRenderedPageBreak/>
        <w:drawing>
          <wp:inline distT="0" distB="0" distL="0" distR="0" wp14:anchorId="63DFE903" wp14:editId="469784BC">
            <wp:extent cx="5612130" cy="7482840"/>
            <wp:effectExtent l="0" t="0" r="7620" b="3810"/>
            <wp:docPr id="70589776" name="Imagen 3" descr="Una calle de noch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89776" name="Imagen 3" descr="Una calle de noch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5B88">
        <w:rPr>
          <w:b/>
          <w:bCs/>
        </w:rPr>
        <w:t>DECORACION GENERAL FACHADA CALLE 18</w:t>
      </w:r>
    </w:p>
    <w:p w14:paraId="63DB57BB" w14:textId="5D04163D" w:rsidR="00815286" w:rsidRPr="004E5B88" w:rsidRDefault="003D60DD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FFB087C" wp14:editId="39ECA58A">
            <wp:extent cx="5612130" cy="7482840"/>
            <wp:effectExtent l="0" t="0" r="7620" b="3810"/>
            <wp:docPr id="762344440" name="Imagen 2" descr="Imagen borrosa de una call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344440" name="Imagen 2" descr="Imagen borrosa de una calle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814234" wp14:editId="59EED19F">
            <wp:extent cx="5612130" cy="7482840"/>
            <wp:effectExtent l="0" t="0" r="7620" b="3810"/>
            <wp:docPr id="1523042123" name="Imagen 1" descr="Una calle de noch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042123" name="Imagen 1" descr="Una calle de noch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5B88" w:rsidRPr="004E5B88">
        <w:rPr>
          <w:b/>
          <w:bCs/>
        </w:rPr>
        <w:t>DECORACION ARBOLES CALLE 18</w:t>
      </w:r>
      <w:r w:rsidR="007C1ED1">
        <w:rPr>
          <w:b/>
          <w:bCs/>
        </w:rPr>
        <w:t>.</w:t>
      </w:r>
    </w:p>
    <w:sectPr w:rsidR="00815286" w:rsidRPr="004E5B88">
      <w:headerReference w:type="default" r:id="rId3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DF8DC" w14:textId="77777777" w:rsidR="00CA376E" w:rsidRDefault="00CA376E" w:rsidP="003D60DD">
      <w:pPr>
        <w:spacing w:after="0" w:line="240" w:lineRule="auto"/>
      </w:pPr>
      <w:r>
        <w:separator/>
      </w:r>
    </w:p>
  </w:endnote>
  <w:endnote w:type="continuationSeparator" w:id="0">
    <w:p w14:paraId="2C1A3F7E" w14:textId="77777777" w:rsidR="00CA376E" w:rsidRDefault="00CA376E" w:rsidP="003D6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BA802" w14:textId="77777777" w:rsidR="00CA376E" w:rsidRDefault="00CA376E" w:rsidP="003D60DD">
      <w:pPr>
        <w:spacing w:after="0" w:line="240" w:lineRule="auto"/>
      </w:pPr>
      <w:r>
        <w:separator/>
      </w:r>
    </w:p>
  </w:footnote>
  <w:footnote w:type="continuationSeparator" w:id="0">
    <w:p w14:paraId="707F0D69" w14:textId="77777777" w:rsidR="00CA376E" w:rsidRDefault="00CA376E" w:rsidP="003D6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58C8C" w14:textId="06B15718" w:rsidR="003D60DD" w:rsidRDefault="00A23691">
    <w:pPr>
      <w:pStyle w:val="Encabezado"/>
    </w:pPr>
    <w:r>
      <w:t xml:space="preserve">Contrato 3434 de fecha 28 de noviembre 2024 con </w:t>
    </w:r>
    <w:r w:rsidRPr="00BA4736">
      <w:rPr>
        <w:b/>
        <w:bCs/>
      </w:rPr>
      <w:t>OBJETO</w:t>
    </w:r>
    <w:r>
      <w:t xml:space="preserve">: realizar el alumbrado y decoración navideña, del edificio principal de la </w:t>
    </w:r>
    <w:r w:rsidR="007D50B6">
      <w:t>gobernación</w:t>
    </w:r>
    <w:r>
      <w:t xml:space="preserve"> de Risaralda. Como parte del fortalecimiento, promoción y divulgación del turismo en el departamento en la temporada navideña,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C04C47"/>
    <w:multiLevelType w:val="hybridMultilevel"/>
    <w:tmpl w:val="87622D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19A"/>
    <w:rsid w:val="00004425"/>
    <w:rsid w:val="000948A6"/>
    <w:rsid w:val="00141A80"/>
    <w:rsid w:val="001D7457"/>
    <w:rsid w:val="001E6694"/>
    <w:rsid w:val="001E6A3F"/>
    <w:rsid w:val="0021481F"/>
    <w:rsid w:val="00235726"/>
    <w:rsid w:val="0026487B"/>
    <w:rsid w:val="003D60DD"/>
    <w:rsid w:val="004521B7"/>
    <w:rsid w:val="004E5B88"/>
    <w:rsid w:val="00600890"/>
    <w:rsid w:val="006D315E"/>
    <w:rsid w:val="0079419A"/>
    <w:rsid w:val="007C1ED1"/>
    <w:rsid w:val="007D50B6"/>
    <w:rsid w:val="007E34A9"/>
    <w:rsid w:val="00815286"/>
    <w:rsid w:val="00A05C8C"/>
    <w:rsid w:val="00A1626D"/>
    <w:rsid w:val="00A23691"/>
    <w:rsid w:val="00A73848"/>
    <w:rsid w:val="00AE5017"/>
    <w:rsid w:val="00AF6A05"/>
    <w:rsid w:val="00B55694"/>
    <w:rsid w:val="00BA0989"/>
    <w:rsid w:val="00BA4736"/>
    <w:rsid w:val="00C6024E"/>
    <w:rsid w:val="00CA376E"/>
    <w:rsid w:val="00EC0E0B"/>
    <w:rsid w:val="00ED21FE"/>
    <w:rsid w:val="00F7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C420B"/>
  <w15:chartTrackingRefBased/>
  <w15:docId w15:val="{BA20FA88-8ECA-4EF6-B150-1B7AFCC0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941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41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41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41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41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41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41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41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41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41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41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41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41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41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41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41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41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41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41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941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41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941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41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941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41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941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41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41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419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D60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60DD"/>
  </w:style>
  <w:style w:type="paragraph" w:styleId="Piedepgina">
    <w:name w:val="footer"/>
    <w:basedOn w:val="Normal"/>
    <w:link w:val="PiedepginaCar"/>
    <w:uiPriority w:val="99"/>
    <w:unhideWhenUsed/>
    <w:rsid w:val="003D60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6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25</Pages>
  <Words>531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Microsoft.com Team</dc:creator>
  <cp:keywords/>
  <dc:description/>
  <cp:lastModifiedBy>JORGE</cp:lastModifiedBy>
  <cp:revision>16</cp:revision>
  <dcterms:created xsi:type="dcterms:W3CDTF">2024-12-16T19:56:00Z</dcterms:created>
  <dcterms:modified xsi:type="dcterms:W3CDTF">2024-12-18T16:27:00Z</dcterms:modified>
</cp:coreProperties>
</file>