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3FD0" w14:textId="77777777" w:rsidR="00743B4E" w:rsidRPr="00C43FEC" w:rsidRDefault="00743B4E" w:rsidP="00743B4E">
      <w:pPr>
        <w:ind w:right="-801"/>
        <w:jc w:val="center"/>
        <w:rPr>
          <w:rFonts w:ascii="Arial" w:hAnsi="Arial" w:cs="Arial"/>
          <w:b/>
          <w:sz w:val="22"/>
          <w:szCs w:val="22"/>
        </w:rPr>
      </w:pPr>
      <w:r w:rsidRPr="00C43FEC">
        <w:rPr>
          <w:rFonts w:ascii="Arial" w:hAnsi="Arial" w:cs="Arial"/>
          <w:b/>
          <w:sz w:val="22"/>
          <w:szCs w:val="22"/>
        </w:rPr>
        <w:t>ANEXO 1 - FORMATO DE PRESENTACIÓN DE LAS OFERTAS</w:t>
      </w:r>
    </w:p>
    <w:p w14:paraId="56CFBE11" w14:textId="77777777" w:rsidR="00743B4E" w:rsidRPr="00C43FEC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ABB7228" w14:textId="37E69A10" w:rsidR="00743B4E" w:rsidRPr="00C43FEC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C43FEC">
        <w:rPr>
          <w:rFonts w:ascii="Arial" w:hAnsi="Arial" w:cs="Arial"/>
          <w:sz w:val="22"/>
          <w:szCs w:val="22"/>
          <w:lang w:eastAsia="es-CO"/>
        </w:rPr>
        <w:t xml:space="preserve">Bogotá D.C., </w:t>
      </w:r>
      <w:r w:rsidR="00335303" w:rsidRPr="00C43FEC">
        <w:rPr>
          <w:rFonts w:ascii="Arial" w:hAnsi="Arial" w:cs="Arial"/>
          <w:sz w:val="22"/>
          <w:szCs w:val="22"/>
          <w:lang w:eastAsia="es-CO"/>
        </w:rPr>
        <w:tab/>
      </w:r>
    </w:p>
    <w:p w14:paraId="04175C86" w14:textId="3F11DDDF" w:rsidR="00743B4E" w:rsidRPr="00C43FEC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C43FEC">
        <w:rPr>
          <w:rFonts w:ascii="Arial" w:hAnsi="Arial" w:cs="Arial"/>
          <w:sz w:val="22"/>
          <w:szCs w:val="22"/>
          <w:lang w:eastAsia="es-CO"/>
        </w:rPr>
        <w:tab/>
      </w:r>
    </w:p>
    <w:p w14:paraId="0F453B0D" w14:textId="77777777" w:rsidR="00743B4E" w:rsidRPr="00C43FEC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C43FEC">
        <w:rPr>
          <w:rFonts w:ascii="Arial" w:hAnsi="Arial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C43FEC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caps/>
          <w:sz w:val="22"/>
          <w:szCs w:val="22"/>
          <w:lang w:eastAsia="es-CO"/>
        </w:rPr>
      </w:pPr>
      <w:r w:rsidRPr="00C43FEC">
        <w:rPr>
          <w:rFonts w:ascii="Arial" w:hAnsi="Arial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C43FEC">
        <w:rPr>
          <w:rFonts w:ascii="Arial" w:hAnsi="Arial" w:cs="Arial"/>
          <w:sz w:val="22"/>
          <w:szCs w:val="22"/>
          <w:lang w:eastAsia="es-CO"/>
        </w:rPr>
        <w:t>Ciudad</w:t>
      </w:r>
    </w:p>
    <w:p w14:paraId="0735BCEB" w14:textId="77777777" w:rsidR="00C83680" w:rsidRPr="00C43FEC" w:rsidRDefault="00C83680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FAB531C" w14:textId="0C6E375D" w:rsidR="00743B4E" w:rsidRPr="00C43FEC" w:rsidRDefault="00743B4E" w:rsidP="00743B4E">
      <w:pPr>
        <w:autoSpaceDE w:val="0"/>
        <w:autoSpaceDN w:val="0"/>
        <w:adjustRightInd w:val="0"/>
        <w:ind w:right="-801"/>
        <w:rPr>
          <w:rFonts w:ascii="Arial" w:hAnsi="Arial" w:cs="Arial"/>
          <w:b/>
          <w:sz w:val="22"/>
          <w:szCs w:val="22"/>
          <w:lang w:eastAsia="es-CO"/>
        </w:rPr>
      </w:pPr>
      <w:r w:rsidRPr="00C43FEC">
        <w:rPr>
          <w:rFonts w:ascii="Arial" w:hAnsi="Arial" w:cs="Arial"/>
          <w:b/>
          <w:bCs/>
          <w:sz w:val="22"/>
          <w:szCs w:val="22"/>
          <w:lang w:eastAsia="es-CO"/>
        </w:rPr>
        <w:t xml:space="preserve">ASUNTO: </w:t>
      </w:r>
      <w:r w:rsidR="002B5A46">
        <w:rPr>
          <w:rFonts w:ascii="Arial" w:hAnsi="Arial" w:cs="Arial"/>
          <w:b/>
          <w:bCs/>
          <w:sz w:val="22"/>
          <w:szCs w:val="22"/>
          <w:lang w:eastAsia="es-CO"/>
        </w:rPr>
        <w:t xml:space="preserve">MINIMA CUANTIA </w:t>
      </w:r>
      <w:r w:rsidR="001E2916" w:rsidRPr="00C43FEC">
        <w:rPr>
          <w:rFonts w:ascii="Arial" w:hAnsi="Arial" w:cs="Arial"/>
          <w:b/>
          <w:bCs/>
          <w:sz w:val="22"/>
          <w:szCs w:val="22"/>
        </w:rPr>
        <w:t>No</w:t>
      </w:r>
      <w:r w:rsidR="001E2916" w:rsidRPr="00286CB8">
        <w:rPr>
          <w:rFonts w:ascii="Arial" w:hAnsi="Arial" w:cs="Arial"/>
          <w:b/>
          <w:bCs/>
          <w:sz w:val="22"/>
          <w:szCs w:val="22"/>
        </w:rPr>
        <w:t xml:space="preserve">. </w:t>
      </w:r>
      <w:r w:rsidR="002A2D65" w:rsidRPr="00286CB8">
        <w:rPr>
          <w:rFonts w:ascii="Arial" w:hAnsi="Arial" w:cs="Arial"/>
          <w:b/>
          <w:bCs/>
          <w:sz w:val="22"/>
          <w:szCs w:val="22"/>
        </w:rPr>
        <w:t>IP</w:t>
      </w:r>
      <w:r w:rsidR="001E2916" w:rsidRPr="00286CB8">
        <w:rPr>
          <w:rFonts w:ascii="Arial" w:hAnsi="Arial" w:cs="Arial"/>
          <w:b/>
          <w:bCs/>
          <w:sz w:val="22"/>
          <w:szCs w:val="22"/>
        </w:rPr>
        <w:t>-URT-</w:t>
      </w:r>
      <w:r w:rsidR="00204342">
        <w:rPr>
          <w:rFonts w:ascii="Arial" w:hAnsi="Arial" w:cs="Arial"/>
          <w:b/>
          <w:bCs/>
          <w:sz w:val="22"/>
          <w:szCs w:val="22"/>
        </w:rPr>
        <w:t>5</w:t>
      </w:r>
      <w:r w:rsidR="001E2916" w:rsidRPr="00286CB8">
        <w:rPr>
          <w:rFonts w:ascii="Arial" w:hAnsi="Arial" w:cs="Arial"/>
          <w:b/>
          <w:bCs/>
          <w:sz w:val="22"/>
          <w:szCs w:val="22"/>
        </w:rPr>
        <w:t>-202</w:t>
      </w:r>
      <w:r w:rsidR="00204342">
        <w:rPr>
          <w:rFonts w:ascii="Arial" w:hAnsi="Arial" w:cs="Arial"/>
          <w:b/>
          <w:bCs/>
          <w:sz w:val="22"/>
          <w:szCs w:val="22"/>
        </w:rPr>
        <w:t>5</w:t>
      </w:r>
      <w:r w:rsidR="00C83680" w:rsidRPr="00286CB8">
        <w:rPr>
          <w:rFonts w:ascii="Arial" w:hAnsi="Arial" w:cs="Arial"/>
          <w:b/>
          <w:bCs/>
          <w:sz w:val="22"/>
          <w:szCs w:val="22"/>
        </w:rPr>
        <w:t>.</w:t>
      </w:r>
      <w:r w:rsidR="00C8368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AA0412D" w14:textId="77777777" w:rsidR="00743B4E" w:rsidRPr="00C43FEC" w:rsidRDefault="00743B4E" w:rsidP="00743B4E">
      <w:pPr>
        <w:pStyle w:val="Default"/>
        <w:ind w:right="-801"/>
        <w:jc w:val="both"/>
        <w:rPr>
          <w:rFonts w:ascii="Arial" w:hAnsi="Arial" w:cs="Arial"/>
          <w:b/>
          <w:color w:val="auto"/>
          <w:sz w:val="22"/>
          <w:szCs w:val="22"/>
          <w:lang w:val="es-CO" w:eastAsia="es-CO"/>
        </w:rPr>
      </w:pPr>
    </w:p>
    <w:p w14:paraId="6B99BC8D" w14:textId="2D8320B8" w:rsidR="009C21B2" w:rsidRPr="00C43FEC" w:rsidRDefault="00743B4E" w:rsidP="00C43FEC">
      <w:pPr>
        <w:pStyle w:val="Default"/>
        <w:ind w:right="-80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C43FEC">
        <w:rPr>
          <w:rFonts w:ascii="Arial" w:hAnsi="Arial" w:cs="Arial"/>
          <w:b/>
          <w:sz w:val="22"/>
          <w:szCs w:val="22"/>
          <w:lang w:val="es-CO" w:eastAsia="es-CO"/>
        </w:rPr>
        <w:t>OBJETO:</w:t>
      </w:r>
      <w:r w:rsidRPr="00C43FEC">
        <w:rPr>
          <w:rFonts w:ascii="Arial" w:hAnsi="Arial" w:cs="Arial"/>
          <w:sz w:val="22"/>
          <w:szCs w:val="22"/>
          <w:lang w:val="es-CO" w:eastAsia="es-CO"/>
        </w:rPr>
        <w:t xml:space="preserve"> </w:t>
      </w:r>
      <w:sdt>
        <w:sdtPr>
          <w:rPr>
            <w:rFonts w:ascii="Arial" w:hAnsi="Arial" w:cs="Arial"/>
            <w:lang w:eastAsia="pt-BR"/>
          </w:rPr>
          <w:id w:val="363644063"/>
          <w:placeholder>
            <w:docPart w:val="5EB29FC74A854A759A9B8A0D3A1AF2B9"/>
          </w:placeholder>
        </w:sdtPr>
        <w:sdtEndPr>
          <w:rPr>
            <w:color w:val="auto"/>
            <w:sz w:val="22"/>
            <w:szCs w:val="22"/>
            <w:lang w:val="es-CO" w:eastAsia="es-CO"/>
          </w:rPr>
        </w:sdtEndPr>
        <w:sdtContent>
          <w:sdt>
            <w:sdtPr>
              <w:rPr>
                <w:rFonts w:ascii="Arial" w:hAnsi="Arial" w:cs="Arial"/>
                <w:sz w:val="20"/>
                <w:szCs w:val="20"/>
                <w:lang w:eastAsia="pt-BR"/>
              </w:rPr>
              <w:id w:val="296502695"/>
              <w:placeholder>
                <w:docPart w:val="F430A015160D4D5C86B45C1769BB6BFC"/>
              </w:placeholder>
            </w:sdtPr>
            <w:sdtEndPr>
              <w:rPr>
                <w:color w:val="auto"/>
                <w:sz w:val="22"/>
                <w:szCs w:val="22"/>
                <w:lang w:val="es-CO" w:eastAsia="es-CO"/>
              </w:rPr>
            </w:sdtEndPr>
            <w:sdtContent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 xml:space="preserve">Contratar la 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>prestación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 xml:space="preserve"> de servicios de transporte publico terrestre especial automotor en las diferentes modalidades requeridas con conductor para la 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>Dirección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 xml:space="preserve"> Territorial  del Cauca sede 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>Popayán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 xml:space="preserve"> y Neiva con las que cuenta la Unidad Administrativa Especial de Gestión de 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>Restitución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 xml:space="preserve"> de Tierras Despojadas, incluidos todos los costos operacionales, con una disponibilidad de los 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>vehículos</w:t>
              </w:r>
              <w:r w:rsidR="0070647E" w:rsidRP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 xml:space="preserve"> de 24x30; que garanticen el cumplimiento de los objetivos misionales de la Unidad</w:t>
              </w:r>
              <w:r w:rsidR="0070647E">
                <w:rPr>
                  <w:rFonts w:ascii="Arial" w:hAnsi="Arial" w:cs="Arial"/>
                  <w:sz w:val="20"/>
                  <w:szCs w:val="20"/>
                  <w:lang w:val="es-CO" w:eastAsia="pt-BR"/>
                </w:rPr>
                <w:t xml:space="preserve"> </w:t>
              </w:r>
            </w:sdtContent>
          </w:sdt>
          <w:r w:rsidR="006D3664" w:rsidRPr="006D3664">
            <w:rPr>
              <w:rFonts w:ascii="Arial" w:hAnsi="Arial" w:cs="Arial"/>
              <w:color w:val="auto"/>
              <w:sz w:val="22"/>
              <w:szCs w:val="22"/>
              <w:lang w:val="es-CO" w:eastAsia="es-CO"/>
            </w:rPr>
            <w:t xml:space="preserve"> </w:t>
          </w:r>
        </w:sdtContent>
      </w:sdt>
    </w:p>
    <w:p w14:paraId="42310FB7" w14:textId="77777777" w:rsidR="00E4481C" w:rsidRPr="00C43FEC" w:rsidRDefault="00E4481C" w:rsidP="00E4481C">
      <w:pPr>
        <w:ind w:right="-680"/>
        <w:jc w:val="both"/>
        <w:rPr>
          <w:rFonts w:ascii="Arial" w:hAnsi="Arial" w:cs="Arial"/>
          <w:sz w:val="22"/>
          <w:szCs w:val="22"/>
          <w:highlight w:val="yellow"/>
          <w:lang w:val="es-CO" w:eastAsia="pt-BR"/>
        </w:rPr>
      </w:pPr>
    </w:p>
    <w:p w14:paraId="71F8C8FB" w14:textId="1D3863C6" w:rsidR="00743B4E" w:rsidRPr="00C43FEC" w:rsidRDefault="00743B4E" w:rsidP="00743B4E">
      <w:pPr>
        <w:pStyle w:val="Default"/>
        <w:ind w:right="-801"/>
        <w:jc w:val="both"/>
        <w:rPr>
          <w:rFonts w:ascii="Arial" w:hAnsi="Arial" w:cs="Arial"/>
          <w:color w:val="auto"/>
          <w:sz w:val="22"/>
          <w:szCs w:val="22"/>
          <w:lang w:val="es-CO"/>
        </w:rPr>
      </w:pPr>
      <w:r w:rsidRPr="00C43FEC">
        <w:rPr>
          <w:rFonts w:ascii="Arial" w:hAnsi="Arial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</w:t>
      </w:r>
      <w:r w:rsidR="002050DB" w:rsidRPr="00C43FEC">
        <w:rPr>
          <w:rFonts w:ascii="Arial" w:hAnsi="Arial" w:cs="Arial"/>
          <w:color w:val="auto"/>
          <w:sz w:val="22"/>
          <w:szCs w:val="22"/>
          <w:lang w:val="es-CO" w:eastAsia="es-CO"/>
        </w:rPr>
        <w:t>en caso de que</w:t>
      </w:r>
      <w:r w:rsidRPr="00C43FEC">
        <w:rPr>
          <w:rFonts w:ascii="Arial" w:hAnsi="Arial" w:cs="Arial"/>
          <w:color w:val="auto"/>
          <w:sz w:val="22"/>
          <w:szCs w:val="22"/>
          <w:lang w:val="es-CO" w:eastAsia="es-CO"/>
        </w:rPr>
        <w:t xml:space="preserve"> </w:t>
      </w:r>
      <w:r w:rsidRPr="00C43FEC">
        <w:rPr>
          <w:rFonts w:ascii="Arial" w:hAnsi="Arial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C43FEC">
        <w:rPr>
          <w:rFonts w:ascii="Arial" w:hAnsi="Arial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C43FEC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BAAC819" w14:textId="6325198F" w:rsidR="00743B4E" w:rsidRPr="00C43FEC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  <w:r w:rsidRPr="00C43FEC">
        <w:rPr>
          <w:rFonts w:ascii="Arial" w:hAnsi="Arial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C43FEC" w:rsidRDefault="002E2D56" w:rsidP="00743B4E">
      <w:pPr>
        <w:autoSpaceDE w:val="0"/>
        <w:autoSpaceDN w:val="0"/>
        <w:adjustRightInd w:val="0"/>
        <w:ind w:right="-80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1CB50CE" w14:textId="77777777" w:rsidR="00743B4E" w:rsidRPr="00C43FEC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C43FEC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C43FEC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C43FEC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C43FEC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  <w:rPr>
          <w:rFonts w:ascii="Arial" w:hAnsi="Arial" w:cs="Arial"/>
        </w:rPr>
      </w:pPr>
      <w:r w:rsidRPr="00C43FEC">
        <w:rPr>
          <w:rFonts w:ascii="Arial" w:hAnsi="Arial" w:cs="Arial"/>
        </w:rPr>
        <w:t>Que hemos recibido las informaciones sobre preguntas y respuestas (si las hubo) y aceptamos su contenido</w:t>
      </w:r>
      <w:r w:rsidR="0063648E" w:rsidRPr="00C43FEC">
        <w:rPr>
          <w:rFonts w:ascii="Arial" w:hAnsi="Arial" w:cs="Arial"/>
        </w:rPr>
        <w:t xml:space="preserve">. </w:t>
      </w:r>
    </w:p>
    <w:p w14:paraId="67AAF213" w14:textId="393BF387" w:rsidR="00126854" w:rsidRPr="00C43FEC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C43FEC">
        <w:rPr>
          <w:rFonts w:ascii="Arial" w:hAnsi="Arial" w:cs="Arial"/>
          <w:lang w:eastAsia="es-CO"/>
        </w:rPr>
        <w:t xml:space="preserve"> </w:t>
      </w:r>
    </w:p>
    <w:p w14:paraId="2415A5A9" w14:textId="57D0B24F" w:rsidR="00126854" w:rsidRPr="00C43FEC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 xml:space="preserve">Que conocemos, aceptamos y nos comprometemos a cumplir con todos los Requisitos Técnicos Mínimos establecidos en el </w:t>
      </w:r>
      <w:r w:rsidR="00D50D28" w:rsidRPr="00C43FEC">
        <w:rPr>
          <w:rFonts w:ascii="Arial" w:hAnsi="Arial" w:cs="Arial"/>
          <w:lang w:eastAsia="es-CO"/>
        </w:rPr>
        <w:t>estudio previo, pliego de condiciones y anexos, l</w:t>
      </w:r>
      <w:r w:rsidRPr="00C43FEC">
        <w:rPr>
          <w:rFonts w:ascii="Arial" w:hAnsi="Arial" w:cs="Arial"/>
          <w:lang w:eastAsia="es-CO"/>
        </w:rPr>
        <w:t xml:space="preserve">a cual se entenderá como PROPUESTA Técnica Mínima. </w:t>
      </w:r>
    </w:p>
    <w:p w14:paraId="6D81074E" w14:textId="77777777" w:rsidR="00126854" w:rsidRPr="00C43FEC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proofErr w:type="gramStart"/>
      <w:r w:rsidRPr="00C43FEC">
        <w:rPr>
          <w:rFonts w:ascii="Arial" w:hAnsi="Arial" w:cs="Arial"/>
          <w:lang w:eastAsia="es-CO"/>
        </w:rPr>
        <w:t>Que</w:t>
      </w:r>
      <w:proofErr w:type="gramEnd"/>
      <w:r w:rsidRPr="00C43FEC">
        <w:rPr>
          <w:rFonts w:ascii="Arial" w:hAnsi="Arial" w:cs="Arial"/>
          <w:lang w:eastAsia="es-CO"/>
        </w:rPr>
        <w:t xml:space="preserve">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C43FEC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lastRenderedPageBreak/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C43FEC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proofErr w:type="gramStart"/>
      <w:r w:rsidRPr="00C43FEC">
        <w:rPr>
          <w:rFonts w:ascii="Arial" w:hAnsi="Arial" w:cs="Arial"/>
          <w:lang w:eastAsia="es-CO"/>
        </w:rPr>
        <w:t>Que</w:t>
      </w:r>
      <w:proofErr w:type="gramEnd"/>
      <w:r w:rsidRPr="00C43FEC">
        <w:rPr>
          <w:rFonts w:ascii="Arial" w:hAnsi="Arial" w:cs="Arial"/>
          <w:lang w:eastAsia="es-CO"/>
        </w:rPr>
        <w:t xml:space="preserve"> en todas las actuaciones derivadas de</w:t>
      </w:r>
      <w:r w:rsidR="00EE6EA3" w:rsidRPr="00C43FEC">
        <w:rPr>
          <w:rFonts w:ascii="Arial" w:hAnsi="Arial" w:cs="Arial"/>
          <w:lang w:eastAsia="es-CO"/>
        </w:rPr>
        <w:t xml:space="preserve"> las estipulaciones del estudio previo,</w:t>
      </w:r>
      <w:r w:rsidRPr="00C43FEC">
        <w:rPr>
          <w:rFonts w:ascii="Arial" w:hAnsi="Arial" w:cs="Arial"/>
          <w:lang w:eastAsia="es-CO"/>
        </w:rPr>
        <w:t xml:space="preserve"> pliego de condiciones</w:t>
      </w:r>
      <w:r w:rsidR="00EE6EA3" w:rsidRPr="00C43FEC">
        <w:rPr>
          <w:rFonts w:ascii="Arial" w:hAnsi="Arial" w:cs="Arial"/>
          <w:lang w:eastAsia="es-CO"/>
        </w:rPr>
        <w:t>, anexos</w:t>
      </w:r>
      <w:r w:rsidRPr="00C43FEC">
        <w:rPr>
          <w:rFonts w:ascii="Arial" w:hAnsi="Arial" w:cs="Arial"/>
          <w:lang w:eastAsia="es-CO"/>
        </w:rPr>
        <w:t xml:space="preserve">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C43FEC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 xml:space="preserve">Que manifiesto bajo la gravedad de juramento, el cual se entiende prestado con la firma del presente documento, </w:t>
      </w:r>
      <w:proofErr w:type="gramStart"/>
      <w:r w:rsidRPr="00C43FEC">
        <w:rPr>
          <w:rFonts w:ascii="Arial" w:hAnsi="Arial" w:cs="Arial"/>
          <w:lang w:eastAsia="es-CO"/>
        </w:rPr>
        <w:t>que</w:t>
      </w:r>
      <w:proofErr w:type="gramEnd"/>
      <w:r w:rsidRPr="00C43FEC">
        <w:rPr>
          <w:rFonts w:ascii="Arial" w:hAnsi="Arial" w:cs="Arial"/>
          <w:lang w:eastAsia="es-CO"/>
        </w:rPr>
        <w:t xml:space="preserve">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C43FEC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Pr="00C43FEC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C43FEC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" w:hAnsi="Arial" w:cs="Arial"/>
          <w:lang w:eastAsia="es-CO"/>
        </w:rPr>
      </w:pPr>
      <w:r w:rsidRPr="00C43FEC">
        <w:rPr>
          <w:rFonts w:ascii="Arial" w:hAnsi="Arial" w:cs="Arial"/>
          <w:lang w:eastAsia="es-CO"/>
        </w:rPr>
        <w:t>Que de conformidad con el Artículo 3 de la Ley 1150 de 2007, ace</w:t>
      </w:r>
      <w:r w:rsidR="00EE6EA3" w:rsidRPr="00C43FEC">
        <w:rPr>
          <w:rFonts w:ascii="Arial" w:hAnsi="Arial" w:cs="Arial"/>
          <w:lang w:eastAsia="es-CO"/>
        </w:rPr>
        <w:t>pto y autorizo a ser notificado p</w:t>
      </w:r>
      <w:r w:rsidRPr="00C43FEC">
        <w:rPr>
          <w:rFonts w:ascii="Arial" w:hAnsi="Arial" w:cs="Arial"/>
          <w:lang w:eastAsia="es-CO"/>
        </w:rPr>
        <w:t>or medio del el Sistema Electrónico para la Contratación Pública – Secop II.</w:t>
      </w:r>
    </w:p>
    <w:p w14:paraId="186FFCDF" w14:textId="77777777" w:rsidR="00AB3CE1" w:rsidRPr="00C43FEC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ascii="Arial" w:hAnsi="Arial" w:cs="Arial"/>
          <w:lang w:eastAsia="es-CO"/>
        </w:rPr>
      </w:pPr>
    </w:p>
    <w:p w14:paraId="2F1F79DC" w14:textId="77777777" w:rsidR="00743B4E" w:rsidRPr="00C43FEC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</w:p>
    <w:p w14:paraId="6592BA05" w14:textId="1E4C9B5F" w:rsidR="00743B4E" w:rsidRPr="00C43FEC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C43FEC">
        <w:rPr>
          <w:rFonts w:ascii="Arial" w:hAnsi="Arial" w:cs="Arial"/>
          <w:sz w:val="22"/>
          <w:szCs w:val="22"/>
        </w:rPr>
        <w:t xml:space="preserve">Atentamente, </w:t>
      </w:r>
    </w:p>
    <w:p w14:paraId="7BF15A7C" w14:textId="77777777" w:rsidR="00EE6EA3" w:rsidRPr="00C43FEC" w:rsidRDefault="00EE6EA3" w:rsidP="00743B4E">
      <w:pPr>
        <w:ind w:right="-801"/>
        <w:jc w:val="both"/>
        <w:rPr>
          <w:rFonts w:ascii="Arial" w:hAnsi="Arial" w:cs="Arial"/>
          <w:sz w:val="22"/>
          <w:szCs w:val="22"/>
        </w:rPr>
      </w:pPr>
    </w:p>
    <w:p w14:paraId="48F74E7F" w14:textId="77777777" w:rsidR="00743B4E" w:rsidRPr="00C43FEC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C43FEC">
        <w:rPr>
          <w:rFonts w:ascii="Arial" w:hAnsi="Arial" w:cs="Arial"/>
          <w:sz w:val="22"/>
          <w:szCs w:val="22"/>
        </w:rPr>
        <w:t xml:space="preserve">Nombre del Proponente: </w:t>
      </w:r>
    </w:p>
    <w:p w14:paraId="528B4191" w14:textId="77777777" w:rsidR="00743B4E" w:rsidRPr="00C43FEC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C43FEC">
        <w:rPr>
          <w:rFonts w:ascii="Arial" w:hAnsi="Arial" w:cs="Arial"/>
          <w:sz w:val="22"/>
          <w:szCs w:val="22"/>
        </w:rPr>
        <w:t xml:space="preserve">Dirección: </w:t>
      </w:r>
    </w:p>
    <w:p w14:paraId="435F32F0" w14:textId="77777777" w:rsidR="00743B4E" w:rsidRPr="00C43FEC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C43FEC">
        <w:rPr>
          <w:rFonts w:ascii="Arial" w:hAnsi="Arial" w:cs="Arial"/>
          <w:sz w:val="22"/>
          <w:szCs w:val="22"/>
        </w:rPr>
        <w:t xml:space="preserve">Ciudad: </w:t>
      </w:r>
    </w:p>
    <w:p w14:paraId="3632042B" w14:textId="601C921F" w:rsidR="00743B4E" w:rsidRPr="00C43FEC" w:rsidRDefault="00743B4E" w:rsidP="004203AC">
      <w:pPr>
        <w:tabs>
          <w:tab w:val="left" w:pos="3780"/>
        </w:tabs>
        <w:ind w:right="-801"/>
        <w:jc w:val="both"/>
        <w:rPr>
          <w:rFonts w:ascii="Arial" w:hAnsi="Arial" w:cs="Arial"/>
          <w:sz w:val="22"/>
          <w:szCs w:val="22"/>
        </w:rPr>
      </w:pPr>
      <w:r w:rsidRPr="00C43FEC">
        <w:rPr>
          <w:rFonts w:ascii="Arial" w:hAnsi="Arial" w:cs="Arial"/>
          <w:sz w:val="22"/>
          <w:szCs w:val="22"/>
        </w:rPr>
        <w:t xml:space="preserve">Teléfono: </w:t>
      </w:r>
      <w:r w:rsidR="004203AC" w:rsidRPr="00C43FEC">
        <w:rPr>
          <w:rFonts w:ascii="Arial" w:hAnsi="Arial" w:cs="Arial"/>
          <w:sz w:val="22"/>
          <w:szCs w:val="22"/>
        </w:rPr>
        <w:tab/>
      </w:r>
    </w:p>
    <w:p w14:paraId="37D6BD70" w14:textId="77777777" w:rsidR="00743B4E" w:rsidRPr="00C43FEC" w:rsidRDefault="00743B4E" w:rsidP="00743B4E">
      <w:pPr>
        <w:ind w:right="-801"/>
        <w:jc w:val="both"/>
        <w:rPr>
          <w:rFonts w:ascii="Arial" w:hAnsi="Arial" w:cs="Arial"/>
          <w:sz w:val="22"/>
          <w:szCs w:val="22"/>
        </w:rPr>
      </w:pPr>
      <w:r w:rsidRPr="00C43FEC">
        <w:rPr>
          <w:rFonts w:ascii="Arial" w:hAnsi="Arial" w:cs="Arial"/>
          <w:sz w:val="22"/>
          <w:szCs w:val="22"/>
        </w:rPr>
        <w:t xml:space="preserve">NIT: </w:t>
      </w:r>
    </w:p>
    <w:p w14:paraId="3028B36E" w14:textId="77777777" w:rsidR="00743B4E" w:rsidRPr="00C43FEC" w:rsidRDefault="00743B4E" w:rsidP="00743B4E">
      <w:pPr>
        <w:ind w:right="-801"/>
        <w:rPr>
          <w:rFonts w:ascii="Arial" w:hAnsi="Arial" w:cs="Arial"/>
          <w:sz w:val="22"/>
          <w:szCs w:val="22"/>
        </w:rPr>
      </w:pPr>
    </w:p>
    <w:p w14:paraId="24786113" w14:textId="77777777" w:rsidR="00743B4E" w:rsidRPr="00C43FEC" w:rsidRDefault="00743B4E" w:rsidP="00743B4E">
      <w:pPr>
        <w:ind w:right="-801"/>
        <w:jc w:val="center"/>
        <w:rPr>
          <w:rFonts w:ascii="Arial" w:hAnsi="Arial" w:cs="Arial"/>
          <w:b/>
          <w:sz w:val="22"/>
          <w:szCs w:val="22"/>
        </w:rPr>
      </w:pPr>
      <w:r w:rsidRPr="00C43FEC">
        <w:rPr>
          <w:rFonts w:ascii="Arial" w:hAnsi="Arial" w:cs="Arial"/>
          <w:sz w:val="22"/>
          <w:szCs w:val="22"/>
        </w:rPr>
        <w:t>Firma del representante legal y cédula de ciudadanía</w:t>
      </w:r>
    </w:p>
    <w:p w14:paraId="3930CEC6" w14:textId="4E29A474" w:rsidR="003F10B9" w:rsidRPr="00C43FEC" w:rsidRDefault="003F10B9" w:rsidP="00743B4E">
      <w:pPr>
        <w:jc w:val="center"/>
        <w:rPr>
          <w:rFonts w:ascii="Arial" w:hAnsi="Arial" w:cs="Arial"/>
        </w:rPr>
      </w:pPr>
    </w:p>
    <w:p w14:paraId="2E96E842" w14:textId="6E58F7F4" w:rsidR="00BB2902" w:rsidRPr="00C43FEC" w:rsidRDefault="00BB2902" w:rsidP="00743B4E">
      <w:pPr>
        <w:jc w:val="center"/>
        <w:rPr>
          <w:rFonts w:ascii="Arial" w:hAnsi="Arial" w:cs="Arial"/>
        </w:rPr>
      </w:pPr>
    </w:p>
    <w:p w14:paraId="662D2C85" w14:textId="6E11E545" w:rsidR="00BB2902" w:rsidRPr="00C43FEC" w:rsidRDefault="00BB2902" w:rsidP="00743B4E">
      <w:pPr>
        <w:jc w:val="center"/>
        <w:rPr>
          <w:rFonts w:ascii="Arial" w:hAnsi="Arial" w:cs="Arial"/>
        </w:rPr>
      </w:pPr>
    </w:p>
    <w:p w14:paraId="3F958B0B" w14:textId="6703EBF3" w:rsidR="00BB2902" w:rsidRPr="00C43FEC" w:rsidRDefault="00BB2902" w:rsidP="00743B4E">
      <w:pPr>
        <w:jc w:val="center"/>
        <w:rPr>
          <w:rFonts w:ascii="Arial" w:hAnsi="Arial" w:cs="Arial"/>
        </w:rPr>
      </w:pPr>
    </w:p>
    <w:p w14:paraId="1C7FCA02" w14:textId="5CECDDFF" w:rsidR="00BB2902" w:rsidRPr="00C43FEC" w:rsidRDefault="00BB2902" w:rsidP="00BB2902">
      <w:pPr>
        <w:jc w:val="both"/>
        <w:rPr>
          <w:rFonts w:ascii="Arial" w:hAnsi="Arial" w:cs="Arial"/>
          <w:b/>
        </w:rPr>
      </w:pPr>
      <w:r w:rsidRPr="00C43FEC">
        <w:rPr>
          <w:rFonts w:ascii="Arial" w:hAnsi="Arial" w:cs="Arial"/>
          <w:b/>
        </w:rPr>
        <w:t xml:space="preserve">Nota: </w:t>
      </w:r>
      <w:r w:rsidRPr="00C43FEC">
        <w:rPr>
          <w:rFonts w:ascii="Arial" w:eastAsiaTheme="minorHAnsi" w:hAnsi="Arial" w:cs="Arial"/>
          <w:sz w:val="22"/>
          <w:szCs w:val="22"/>
          <w:lang w:val="es-CO" w:eastAsia="es-CO"/>
        </w:rPr>
        <w:t>Cuando la oferta sea presentada por un consorcio o unión temporal, el compromiso debe estar suscrita por el representante legal designado por el Consorcio o la Unión Temporal.</w:t>
      </w:r>
    </w:p>
    <w:sectPr w:rsidR="00BB2902" w:rsidRPr="00C43FEC" w:rsidSect="00906186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7DA87" w14:textId="77777777" w:rsidR="00492B7F" w:rsidRDefault="00492B7F" w:rsidP="0015056D">
      <w:r>
        <w:separator/>
      </w:r>
    </w:p>
  </w:endnote>
  <w:endnote w:type="continuationSeparator" w:id="0">
    <w:p w14:paraId="458B4758" w14:textId="77777777" w:rsidR="00492B7F" w:rsidRDefault="00492B7F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FCF1F" w14:textId="4B9986FB" w:rsidR="009228A8" w:rsidRPr="00E87F79" w:rsidRDefault="009228A8" w:rsidP="00E87F79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54D9DD7C" w14:textId="4618D5DF" w:rsidR="009228A8" w:rsidRDefault="004203AC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4864" behindDoc="1" locked="0" layoutInCell="1" allowOverlap="1" wp14:anchorId="4C817679" wp14:editId="67F5E9F0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28A8" w:rsidRPr="00E836AE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4512B663" w14:textId="0B211B2E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79EBD3B8" w14:textId="77777777" w:rsidR="009228A8" w:rsidRPr="00E836AE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7263F4A" w14:textId="25FB1204" w:rsidR="009228A8" w:rsidRPr="00AA6E9F" w:rsidRDefault="009228A8" w:rsidP="009228A8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4156E70E" w14:textId="77777777" w:rsidR="009228A8" w:rsidRPr="00AA6E9F" w:rsidRDefault="009228A8" w:rsidP="009228A8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3F3DD0" wp14:editId="1B3324E3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7EDD34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3DEAD083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744E15EA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2ABBA86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11FA515" w14:textId="77777777" w:rsidR="009228A8" w:rsidRPr="006957D9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760D00F3" w14:textId="77777777" w:rsidR="009228A8" w:rsidRPr="00AA6E9F" w:rsidRDefault="009228A8" w:rsidP="009228A8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77777777" w:rsidR="0015056D" w:rsidRPr="009228A8" w:rsidRDefault="0015056D" w:rsidP="009228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DAB01" w14:textId="77777777" w:rsidR="00492B7F" w:rsidRDefault="00492B7F" w:rsidP="0015056D">
      <w:r>
        <w:separator/>
      </w:r>
    </w:p>
  </w:footnote>
  <w:footnote w:type="continuationSeparator" w:id="0">
    <w:p w14:paraId="550C74E2" w14:textId="77777777" w:rsidR="00492B7F" w:rsidRDefault="00492B7F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E89B" w14:textId="0A749688" w:rsidR="00900ECA" w:rsidRPr="003B244D" w:rsidRDefault="00E04ED7" w:rsidP="003B244D">
    <w:pPr>
      <w:pStyle w:val="Encabezado"/>
      <w:rPr>
        <w:lang w:val="es-ES"/>
      </w:rPr>
    </w:pPr>
    <w:r>
      <w:rPr>
        <w:noProof/>
        <w:lang w:val="en-US"/>
      </w:rPr>
      <w:drawing>
        <wp:anchor distT="0" distB="0" distL="114300" distR="114300" simplePos="0" relativeHeight="251685888" behindDoc="1" locked="0" layoutInCell="1" allowOverlap="1" wp14:anchorId="214BA713" wp14:editId="1C2A3A0E">
          <wp:simplePos x="0" y="0"/>
          <wp:positionH relativeFrom="margin">
            <wp:align>right</wp:align>
          </wp:positionH>
          <wp:positionV relativeFrom="paragraph">
            <wp:posOffset>219075</wp:posOffset>
          </wp:positionV>
          <wp:extent cx="5819775" cy="802005"/>
          <wp:effectExtent l="0" t="0" r="0" b="0"/>
          <wp:wrapNone/>
          <wp:docPr id="964401158" name="Imagen 964401158" descr="Fondo negro con letras blancas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00"/>
                  <a:stretch/>
                </pic:blipFill>
                <pic:spPr bwMode="auto">
                  <a:xfrm>
                    <a:off x="0" y="0"/>
                    <a:ext cx="581977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045712">
    <w:abstractNumId w:val="4"/>
  </w:num>
  <w:num w:numId="2" w16cid:durableId="165563525">
    <w:abstractNumId w:val="3"/>
  </w:num>
  <w:num w:numId="3" w16cid:durableId="620460686">
    <w:abstractNumId w:val="2"/>
  </w:num>
  <w:num w:numId="4" w16cid:durableId="699086790">
    <w:abstractNumId w:val="0"/>
  </w:num>
  <w:num w:numId="5" w16cid:durableId="1676954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3D7D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3EC1"/>
    <w:rsid w:val="00057B06"/>
    <w:rsid w:val="000621D8"/>
    <w:rsid w:val="0006490C"/>
    <w:rsid w:val="00066ABE"/>
    <w:rsid w:val="0007083E"/>
    <w:rsid w:val="00075C8A"/>
    <w:rsid w:val="000809D4"/>
    <w:rsid w:val="00084E79"/>
    <w:rsid w:val="00085278"/>
    <w:rsid w:val="00096555"/>
    <w:rsid w:val="0009773E"/>
    <w:rsid w:val="000A71AE"/>
    <w:rsid w:val="000B16FA"/>
    <w:rsid w:val="000B3029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40C2"/>
    <w:rsid w:val="00155D48"/>
    <w:rsid w:val="00171BAD"/>
    <w:rsid w:val="00174B0A"/>
    <w:rsid w:val="001759CD"/>
    <w:rsid w:val="00175FAC"/>
    <w:rsid w:val="00180F4F"/>
    <w:rsid w:val="001861E7"/>
    <w:rsid w:val="00186C8E"/>
    <w:rsid w:val="001911FA"/>
    <w:rsid w:val="001A77BA"/>
    <w:rsid w:val="001B237A"/>
    <w:rsid w:val="001B3EA5"/>
    <w:rsid w:val="001B4B75"/>
    <w:rsid w:val="001B5C1D"/>
    <w:rsid w:val="001C2585"/>
    <w:rsid w:val="001D4373"/>
    <w:rsid w:val="001D712D"/>
    <w:rsid w:val="001E2916"/>
    <w:rsid w:val="001F417E"/>
    <w:rsid w:val="001F5D82"/>
    <w:rsid w:val="0020330E"/>
    <w:rsid w:val="00204342"/>
    <w:rsid w:val="002050DB"/>
    <w:rsid w:val="00206BED"/>
    <w:rsid w:val="00225E6B"/>
    <w:rsid w:val="00227092"/>
    <w:rsid w:val="00240275"/>
    <w:rsid w:val="002453D0"/>
    <w:rsid w:val="002453F2"/>
    <w:rsid w:val="002653EA"/>
    <w:rsid w:val="00282772"/>
    <w:rsid w:val="00286CB8"/>
    <w:rsid w:val="00292E25"/>
    <w:rsid w:val="002949DB"/>
    <w:rsid w:val="00294BD2"/>
    <w:rsid w:val="0029668E"/>
    <w:rsid w:val="002A23C9"/>
    <w:rsid w:val="002A2D65"/>
    <w:rsid w:val="002B29A1"/>
    <w:rsid w:val="002B5A46"/>
    <w:rsid w:val="002C1331"/>
    <w:rsid w:val="002C1994"/>
    <w:rsid w:val="002D1BB1"/>
    <w:rsid w:val="002E2D56"/>
    <w:rsid w:val="002E327F"/>
    <w:rsid w:val="002E3C69"/>
    <w:rsid w:val="002E3EEA"/>
    <w:rsid w:val="002F1AC9"/>
    <w:rsid w:val="003016E6"/>
    <w:rsid w:val="003116CD"/>
    <w:rsid w:val="003130A7"/>
    <w:rsid w:val="00320961"/>
    <w:rsid w:val="003214D0"/>
    <w:rsid w:val="003325DF"/>
    <w:rsid w:val="00333966"/>
    <w:rsid w:val="00335303"/>
    <w:rsid w:val="003365E2"/>
    <w:rsid w:val="003376A4"/>
    <w:rsid w:val="00351B1F"/>
    <w:rsid w:val="00352474"/>
    <w:rsid w:val="00353F3D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85902"/>
    <w:rsid w:val="00396DEA"/>
    <w:rsid w:val="003B244D"/>
    <w:rsid w:val="003B27B8"/>
    <w:rsid w:val="003B4178"/>
    <w:rsid w:val="003B53A9"/>
    <w:rsid w:val="003C04B2"/>
    <w:rsid w:val="003F10B9"/>
    <w:rsid w:val="003F4515"/>
    <w:rsid w:val="003F6031"/>
    <w:rsid w:val="003F6B01"/>
    <w:rsid w:val="00400572"/>
    <w:rsid w:val="00401614"/>
    <w:rsid w:val="0041100A"/>
    <w:rsid w:val="00412A92"/>
    <w:rsid w:val="004203AC"/>
    <w:rsid w:val="00421F03"/>
    <w:rsid w:val="00424B82"/>
    <w:rsid w:val="00432412"/>
    <w:rsid w:val="00443B95"/>
    <w:rsid w:val="00446A96"/>
    <w:rsid w:val="004508B8"/>
    <w:rsid w:val="00460F22"/>
    <w:rsid w:val="00472AC3"/>
    <w:rsid w:val="0047399B"/>
    <w:rsid w:val="00477A12"/>
    <w:rsid w:val="00483DDA"/>
    <w:rsid w:val="00485DF7"/>
    <w:rsid w:val="00491512"/>
    <w:rsid w:val="004925C4"/>
    <w:rsid w:val="00492B7F"/>
    <w:rsid w:val="004B1F1F"/>
    <w:rsid w:val="004B2AFA"/>
    <w:rsid w:val="004B4149"/>
    <w:rsid w:val="004B7C80"/>
    <w:rsid w:val="004C109A"/>
    <w:rsid w:val="004C6EB2"/>
    <w:rsid w:val="004D0EEE"/>
    <w:rsid w:val="004D3C8D"/>
    <w:rsid w:val="004D5FB3"/>
    <w:rsid w:val="004D680E"/>
    <w:rsid w:val="004E62BF"/>
    <w:rsid w:val="004F0B7A"/>
    <w:rsid w:val="00503BA3"/>
    <w:rsid w:val="00503F2D"/>
    <w:rsid w:val="0051068A"/>
    <w:rsid w:val="00512832"/>
    <w:rsid w:val="00513358"/>
    <w:rsid w:val="00515526"/>
    <w:rsid w:val="00521217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4762"/>
    <w:rsid w:val="00596325"/>
    <w:rsid w:val="00596E05"/>
    <w:rsid w:val="005A3DB0"/>
    <w:rsid w:val="005D59C3"/>
    <w:rsid w:val="005D5F0E"/>
    <w:rsid w:val="005E4B59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15A8"/>
    <w:rsid w:val="006A5F1F"/>
    <w:rsid w:val="006B661B"/>
    <w:rsid w:val="006C1180"/>
    <w:rsid w:val="006C4FF6"/>
    <w:rsid w:val="006D3664"/>
    <w:rsid w:val="006D3907"/>
    <w:rsid w:val="007036E9"/>
    <w:rsid w:val="00703E2C"/>
    <w:rsid w:val="00704ADD"/>
    <w:rsid w:val="0070647E"/>
    <w:rsid w:val="0071453B"/>
    <w:rsid w:val="00715E5C"/>
    <w:rsid w:val="00726695"/>
    <w:rsid w:val="00742E1D"/>
    <w:rsid w:val="00743B4E"/>
    <w:rsid w:val="00744161"/>
    <w:rsid w:val="00744771"/>
    <w:rsid w:val="007522E8"/>
    <w:rsid w:val="0075538C"/>
    <w:rsid w:val="0076238B"/>
    <w:rsid w:val="00770B12"/>
    <w:rsid w:val="007734AF"/>
    <w:rsid w:val="00775ED3"/>
    <w:rsid w:val="00784D9E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7F0BB7"/>
    <w:rsid w:val="00800396"/>
    <w:rsid w:val="00803AA9"/>
    <w:rsid w:val="00805A8D"/>
    <w:rsid w:val="00805ECA"/>
    <w:rsid w:val="00823AC0"/>
    <w:rsid w:val="00823FB0"/>
    <w:rsid w:val="00833292"/>
    <w:rsid w:val="008332C9"/>
    <w:rsid w:val="00833500"/>
    <w:rsid w:val="00836D92"/>
    <w:rsid w:val="00844F7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341"/>
    <w:rsid w:val="008D6562"/>
    <w:rsid w:val="008D6C23"/>
    <w:rsid w:val="008E6962"/>
    <w:rsid w:val="008F46E3"/>
    <w:rsid w:val="008F63E9"/>
    <w:rsid w:val="00900ECA"/>
    <w:rsid w:val="00901F55"/>
    <w:rsid w:val="00906186"/>
    <w:rsid w:val="009228A8"/>
    <w:rsid w:val="00924129"/>
    <w:rsid w:val="00930ABC"/>
    <w:rsid w:val="009467DF"/>
    <w:rsid w:val="009637E1"/>
    <w:rsid w:val="00970A5C"/>
    <w:rsid w:val="00971351"/>
    <w:rsid w:val="00974D3C"/>
    <w:rsid w:val="00976F39"/>
    <w:rsid w:val="009809FE"/>
    <w:rsid w:val="009844CF"/>
    <w:rsid w:val="0098551E"/>
    <w:rsid w:val="00992E20"/>
    <w:rsid w:val="009A2A16"/>
    <w:rsid w:val="009A2E31"/>
    <w:rsid w:val="009B0429"/>
    <w:rsid w:val="009B4CE0"/>
    <w:rsid w:val="009B6EDF"/>
    <w:rsid w:val="009B700E"/>
    <w:rsid w:val="009B7FF5"/>
    <w:rsid w:val="009C21B2"/>
    <w:rsid w:val="009C4EE3"/>
    <w:rsid w:val="009C587D"/>
    <w:rsid w:val="009C76FD"/>
    <w:rsid w:val="009D4455"/>
    <w:rsid w:val="009E2737"/>
    <w:rsid w:val="009E2E14"/>
    <w:rsid w:val="009F0FE5"/>
    <w:rsid w:val="00A04EF1"/>
    <w:rsid w:val="00A0719C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A4CBC"/>
    <w:rsid w:val="00AB3CE1"/>
    <w:rsid w:val="00AB5688"/>
    <w:rsid w:val="00AB5936"/>
    <w:rsid w:val="00AB653E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04C3D"/>
    <w:rsid w:val="00B07E00"/>
    <w:rsid w:val="00B15A3E"/>
    <w:rsid w:val="00B17AA7"/>
    <w:rsid w:val="00B23B9D"/>
    <w:rsid w:val="00B25301"/>
    <w:rsid w:val="00B3183D"/>
    <w:rsid w:val="00B34C05"/>
    <w:rsid w:val="00B44B2A"/>
    <w:rsid w:val="00B504AC"/>
    <w:rsid w:val="00B55AA9"/>
    <w:rsid w:val="00B55E0E"/>
    <w:rsid w:val="00B65B11"/>
    <w:rsid w:val="00B7659D"/>
    <w:rsid w:val="00B76667"/>
    <w:rsid w:val="00B77FB6"/>
    <w:rsid w:val="00B83762"/>
    <w:rsid w:val="00B8554C"/>
    <w:rsid w:val="00B90B39"/>
    <w:rsid w:val="00BA11D5"/>
    <w:rsid w:val="00BB2902"/>
    <w:rsid w:val="00BC06CE"/>
    <w:rsid w:val="00BD12B1"/>
    <w:rsid w:val="00BE69C6"/>
    <w:rsid w:val="00BF08DB"/>
    <w:rsid w:val="00BF4DB8"/>
    <w:rsid w:val="00BF70B3"/>
    <w:rsid w:val="00C016A6"/>
    <w:rsid w:val="00C05E5E"/>
    <w:rsid w:val="00C073C6"/>
    <w:rsid w:val="00C25C8F"/>
    <w:rsid w:val="00C40ADC"/>
    <w:rsid w:val="00C43FEC"/>
    <w:rsid w:val="00C450B6"/>
    <w:rsid w:val="00C476B8"/>
    <w:rsid w:val="00C56F54"/>
    <w:rsid w:val="00C70751"/>
    <w:rsid w:val="00C7367F"/>
    <w:rsid w:val="00C81769"/>
    <w:rsid w:val="00C821F2"/>
    <w:rsid w:val="00C83680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3D4A"/>
    <w:rsid w:val="00D5656A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2984"/>
    <w:rsid w:val="00DF4CED"/>
    <w:rsid w:val="00E03DDB"/>
    <w:rsid w:val="00E04ED7"/>
    <w:rsid w:val="00E058E8"/>
    <w:rsid w:val="00E062E3"/>
    <w:rsid w:val="00E113D3"/>
    <w:rsid w:val="00E15FEE"/>
    <w:rsid w:val="00E21B15"/>
    <w:rsid w:val="00E224A6"/>
    <w:rsid w:val="00E24363"/>
    <w:rsid w:val="00E31677"/>
    <w:rsid w:val="00E415A2"/>
    <w:rsid w:val="00E4171B"/>
    <w:rsid w:val="00E4481C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29E7"/>
    <w:rsid w:val="00E776A8"/>
    <w:rsid w:val="00E82755"/>
    <w:rsid w:val="00E849CC"/>
    <w:rsid w:val="00E87F79"/>
    <w:rsid w:val="00E925E5"/>
    <w:rsid w:val="00EA075E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EF5F87"/>
    <w:rsid w:val="00F00394"/>
    <w:rsid w:val="00F02B90"/>
    <w:rsid w:val="00F21786"/>
    <w:rsid w:val="00F25E81"/>
    <w:rsid w:val="00F375E7"/>
    <w:rsid w:val="00F446CB"/>
    <w:rsid w:val="00F500E1"/>
    <w:rsid w:val="00F523A4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59DE"/>
    <w:rsid w:val="00FB734B"/>
    <w:rsid w:val="00FB7E89"/>
    <w:rsid w:val="00FC3024"/>
    <w:rsid w:val="00FC616E"/>
    <w:rsid w:val="00FD08E1"/>
    <w:rsid w:val="00FD5078"/>
    <w:rsid w:val="00FF2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EB29FC74A854A759A9B8A0D3A1AF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3428E-23A9-4800-B095-848D55EAE4FD}"/>
      </w:docPartPr>
      <w:docPartBody>
        <w:p w:rsidR="00AD00DB" w:rsidRDefault="00CE586B" w:rsidP="00CE586B">
          <w:pPr>
            <w:pStyle w:val="5EB29FC74A854A759A9B8A0D3A1AF2B9"/>
          </w:pPr>
          <w:r w:rsidRPr="00F63A9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430A015160D4D5C86B45C1769BB6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C8F5E-8FDD-4D65-8F86-EE25F91D77D5}"/>
      </w:docPartPr>
      <w:docPartBody>
        <w:p w:rsidR="00AD00DB" w:rsidRDefault="00CE586B" w:rsidP="00CE586B">
          <w:pPr>
            <w:pStyle w:val="F430A015160D4D5C86B45C1769BB6BFC"/>
          </w:pPr>
          <w:r w:rsidRPr="00F63A9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86B"/>
    <w:rsid w:val="002453F2"/>
    <w:rsid w:val="003B53A9"/>
    <w:rsid w:val="004508B8"/>
    <w:rsid w:val="004D3C8D"/>
    <w:rsid w:val="007C6E3F"/>
    <w:rsid w:val="007F0BB7"/>
    <w:rsid w:val="00AD00DB"/>
    <w:rsid w:val="00B17BED"/>
    <w:rsid w:val="00CE586B"/>
    <w:rsid w:val="00FB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586B"/>
    <w:rPr>
      <w:color w:val="808080"/>
    </w:rPr>
  </w:style>
  <w:style w:type="paragraph" w:customStyle="1" w:styleId="5EB29FC74A854A759A9B8A0D3A1AF2B9">
    <w:name w:val="5EB29FC74A854A759A9B8A0D3A1AF2B9"/>
    <w:rsid w:val="00CE586B"/>
  </w:style>
  <w:style w:type="paragraph" w:customStyle="1" w:styleId="F430A015160D4D5C86B45C1769BB6BFC">
    <w:name w:val="F430A015160D4D5C86B45C1769BB6BFC"/>
    <w:rsid w:val="00CE58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FD0C0-2619-4BDB-8390-33F77991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625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Asesor </cp:lastModifiedBy>
  <cp:revision>22</cp:revision>
  <cp:lastPrinted>2018-11-20T14:36:00Z</cp:lastPrinted>
  <dcterms:created xsi:type="dcterms:W3CDTF">2024-01-21T03:21:00Z</dcterms:created>
  <dcterms:modified xsi:type="dcterms:W3CDTF">2025-01-08T01:43:00Z</dcterms:modified>
</cp:coreProperties>
</file>