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68CAA7A5"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0F7148">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r w:rsidRPr="007651FD">
        <w:rPr>
          <w:rFonts w:eastAsia="Microsoft YaHei" w:cs="Calibri"/>
          <w:b/>
          <w:snapToGrid w:val="0"/>
        </w:rPr>
        <w:t xml:space="preserve">YADIMYR OSWALDO GARCIA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01069D23" w14:textId="0C6B89AF" w:rsidR="00104392" w:rsidRDefault="00F17B25" w:rsidP="00104392">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007B3BBD" w:rsidRPr="007B3BBD">
        <w:rPr>
          <w:rFonts w:cs="Calibri"/>
          <w:i/>
          <w:snapToGrid w:val="0"/>
        </w:rPr>
        <w:t>Prestar los servicios profesionales de la Formación Profesional Integral, como instructor de carácter temporal por duración por horas, para la gestión del desarrollo curricular y la ejecución de las acciones formativas para el Programa de Articulación del SENA con la Educación  Media Técnica en la red de Materiales para la construcción, área temática: DIBUJO ARQUITECTONICO y demás de su competencia y  requerimientos del Centro Agroempresarial y turístico de los Andes, vigencia 2025.</w:t>
      </w:r>
      <w:bookmarkStart w:id="0" w:name="_GoBack"/>
      <w:bookmarkEnd w:id="0"/>
    </w:p>
    <w:p w14:paraId="2D38B1C0" w14:textId="5F48F1A7" w:rsidR="00006F3A" w:rsidRDefault="00F17B25" w:rsidP="00006F3A">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7B3BBD" w:rsidRPr="007B3BBD">
        <w:rPr>
          <w:rFonts w:asciiTheme="majorHAnsi" w:eastAsia="Times New Roman" w:hAnsiTheme="majorHAnsi" w:cstheme="majorHAnsi"/>
          <w:i/>
          <w:iCs/>
          <w:color w:val="000000" w:themeColor="text1"/>
          <w:lang w:val="es-ES" w:eastAsia="es-CO"/>
        </w:rPr>
        <w:t>Se fija como valor total para el contrato la suma de DIECINUEVE MILLONES CUATROCIENTOS CINCUENTA Y SIETE MIL NOVECIENTOS PESOS M/CTE (19457900). Esta suma será pagada por el SENA al contratista de la siguiente manera: a) pagos mensuales proporcionales de acuerdo al número de horas de formación impartidas en cada mes por valor de $39710</w:t>
      </w:r>
      <w:r w:rsidR="007B3BBD">
        <w:rPr>
          <w:rFonts w:asciiTheme="majorHAnsi" w:eastAsia="Times New Roman" w:hAnsiTheme="majorHAnsi" w:cstheme="majorHAnsi"/>
          <w:i/>
          <w:iCs/>
          <w:color w:val="000000" w:themeColor="text1"/>
          <w:lang w:val="es-ES" w:eastAsia="es-CO"/>
        </w:rPr>
        <w:t>.</w:t>
      </w:r>
    </w:p>
    <w:p w14:paraId="5B400EC8" w14:textId="11A6207A" w:rsidR="00D46A51" w:rsidRDefault="00D46A51" w:rsidP="00006F3A">
      <w:pPr>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w:t>
      </w:r>
      <w:r w:rsidRPr="00D46A51">
        <w:rPr>
          <w:rFonts w:cs="Calibri"/>
          <w:lang w:val="es-ES"/>
        </w:rPr>
        <w:lastRenderedPageBreak/>
        <w:t>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lastRenderedPageBreak/>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r>
        <w:rPr>
          <w:rFonts w:cs="Calibri"/>
          <w:b/>
          <w:snapToGrid w:val="0"/>
        </w:rPr>
        <w:t>XXXXXXX</w:t>
      </w:r>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r w:rsidR="00480B9A">
        <w:rPr>
          <w:rFonts w:cs="Calibri"/>
          <w:snapToGrid w:val="0"/>
        </w:rPr>
        <w:t>XXXXXXX</w:t>
      </w:r>
      <w:r w:rsidRPr="00D46A51">
        <w:rPr>
          <w:rFonts w:cs="Calibri"/>
          <w:snapToGrid w:val="0"/>
        </w:rPr>
        <w:t xml:space="preserve"> de </w:t>
      </w:r>
      <w:r w:rsidR="00480B9A">
        <w:rPr>
          <w:rFonts w:cs="Calibri"/>
          <w:snapToGrid w:val="0"/>
        </w:rPr>
        <w:t>XXXXXX</w:t>
      </w:r>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r w:rsidR="00480B9A">
        <w:rPr>
          <w:rFonts w:cs="Calibri"/>
          <w:snapToGrid w:val="0"/>
        </w:rPr>
        <w:t>XXXXX</w:t>
      </w:r>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215C3F" w14:textId="77777777" w:rsidR="00CA6E4D" w:rsidRDefault="00CA6E4D" w:rsidP="001A74F0">
      <w:pPr>
        <w:spacing w:after="0" w:line="240" w:lineRule="auto"/>
      </w:pPr>
      <w:r>
        <w:separator/>
      </w:r>
    </w:p>
  </w:endnote>
  <w:endnote w:type="continuationSeparator" w:id="0">
    <w:p w14:paraId="5F881F22" w14:textId="77777777" w:rsidR="00CA6E4D" w:rsidRDefault="00CA6E4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CA6E4D"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914228" w14:textId="77777777" w:rsidR="00CA6E4D" w:rsidRDefault="00CA6E4D" w:rsidP="001A74F0">
      <w:pPr>
        <w:spacing w:after="0" w:line="240" w:lineRule="auto"/>
      </w:pPr>
      <w:r>
        <w:separator/>
      </w:r>
    </w:p>
  </w:footnote>
  <w:footnote w:type="continuationSeparator" w:id="0">
    <w:p w14:paraId="7A824FE7" w14:textId="77777777" w:rsidR="00CA6E4D" w:rsidRDefault="00CA6E4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819"/>
    <w:rsid w:val="00006F3A"/>
    <w:rsid w:val="00024B96"/>
    <w:rsid w:val="000255A3"/>
    <w:rsid w:val="00044420"/>
    <w:rsid w:val="00061D8A"/>
    <w:rsid w:val="00074D98"/>
    <w:rsid w:val="0007647E"/>
    <w:rsid w:val="000A0598"/>
    <w:rsid w:val="000C2D8E"/>
    <w:rsid w:val="000D1F35"/>
    <w:rsid w:val="000D5AE7"/>
    <w:rsid w:val="000E07D1"/>
    <w:rsid w:val="000E6652"/>
    <w:rsid w:val="000F7148"/>
    <w:rsid w:val="00104392"/>
    <w:rsid w:val="001070D7"/>
    <w:rsid w:val="00115817"/>
    <w:rsid w:val="0013769C"/>
    <w:rsid w:val="00144FA5"/>
    <w:rsid w:val="001A51F4"/>
    <w:rsid w:val="001A74F0"/>
    <w:rsid w:val="001C3F62"/>
    <w:rsid w:val="001D7ADC"/>
    <w:rsid w:val="001E2E02"/>
    <w:rsid w:val="00202061"/>
    <w:rsid w:val="002064B0"/>
    <w:rsid w:val="00230F78"/>
    <w:rsid w:val="002339D1"/>
    <w:rsid w:val="00245D6B"/>
    <w:rsid w:val="00254580"/>
    <w:rsid w:val="0026399D"/>
    <w:rsid w:val="00263D59"/>
    <w:rsid w:val="002D5DD2"/>
    <w:rsid w:val="002F31C0"/>
    <w:rsid w:val="003003EC"/>
    <w:rsid w:val="00332711"/>
    <w:rsid w:val="003345E0"/>
    <w:rsid w:val="003A0A4E"/>
    <w:rsid w:val="003A1E3B"/>
    <w:rsid w:val="003A7088"/>
    <w:rsid w:val="003B198C"/>
    <w:rsid w:val="003B4836"/>
    <w:rsid w:val="003C3E51"/>
    <w:rsid w:val="003E1112"/>
    <w:rsid w:val="00406E90"/>
    <w:rsid w:val="0041127B"/>
    <w:rsid w:val="00430FDB"/>
    <w:rsid w:val="00443BEA"/>
    <w:rsid w:val="00480B9A"/>
    <w:rsid w:val="00487232"/>
    <w:rsid w:val="004935AA"/>
    <w:rsid w:val="004C715A"/>
    <w:rsid w:val="004D48D5"/>
    <w:rsid w:val="00525AD7"/>
    <w:rsid w:val="0052691C"/>
    <w:rsid w:val="00537FE7"/>
    <w:rsid w:val="005515F4"/>
    <w:rsid w:val="00554220"/>
    <w:rsid w:val="00567F16"/>
    <w:rsid w:val="005761B7"/>
    <w:rsid w:val="00583DA2"/>
    <w:rsid w:val="0058429B"/>
    <w:rsid w:val="005849CA"/>
    <w:rsid w:val="0058736D"/>
    <w:rsid w:val="005A693C"/>
    <w:rsid w:val="005E2148"/>
    <w:rsid w:val="00606FF2"/>
    <w:rsid w:val="00611F7A"/>
    <w:rsid w:val="006143B5"/>
    <w:rsid w:val="0061449E"/>
    <w:rsid w:val="006146D5"/>
    <w:rsid w:val="00617EDF"/>
    <w:rsid w:val="00624BC7"/>
    <w:rsid w:val="00654BC2"/>
    <w:rsid w:val="006B3E42"/>
    <w:rsid w:val="006B3E79"/>
    <w:rsid w:val="006C08F1"/>
    <w:rsid w:val="006D2736"/>
    <w:rsid w:val="006F095B"/>
    <w:rsid w:val="006F2B2D"/>
    <w:rsid w:val="006F6307"/>
    <w:rsid w:val="00726D43"/>
    <w:rsid w:val="007457F7"/>
    <w:rsid w:val="00762FB3"/>
    <w:rsid w:val="007651FD"/>
    <w:rsid w:val="00774DAE"/>
    <w:rsid w:val="00792550"/>
    <w:rsid w:val="007B3BBD"/>
    <w:rsid w:val="007B6200"/>
    <w:rsid w:val="007D3DE8"/>
    <w:rsid w:val="007E1D66"/>
    <w:rsid w:val="007E20D4"/>
    <w:rsid w:val="007F6CE2"/>
    <w:rsid w:val="008549A4"/>
    <w:rsid w:val="00860FAD"/>
    <w:rsid w:val="00871B65"/>
    <w:rsid w:val="008B025A"/>
    <w:rsid w:val="008B0E33"/>
    <w:rsid w:val="008B1B10"/>
    <w:rsid w:val="008B48EB"/>
    <w:rsid w:val="008E764E"/>
    <w:rsid w:val="008F6202"/>
    <w:rsid w:val="00904A62"/>
    <w:rsid w:val="00943873"/>
    <w:rsid w:val="00951AAA"/>
    <w:rsid w:val="009645E2"/>
    <w:rsid w:val="0098040E"/>
    <w:rsid w:val="009D70AE"/>
    <w:rsid w:val="009F4403"/>
    <w:rsid w:val="00A0112A"/>
    <w:rsid w:val="00A07397"/>
    <w:rsid w:val="00A131B7"/>
    <w:rsid w:val="00A35B19"/>
    <w:rsid w:val="00A76F2E"/>
    <w:rsid w:val="00A859B2"/>
    <w:rsid w:val="00A942A6"/>
    <w:rsid w:val="00AA24BB"/>
    <w:rsid w:val="00AB633A"/>
    <w:rsid w:val="00AC0E13"/>
    <w:rsid w:val="00B112A3"/>
    <w:rsid w:val="00B153A2"/>
    <w:rsid w:val="00B17AF3"/>
    <w:rsid w:val="00B22AAE"/>
    <w:rsid w:val="00B441D8"/>
    <w:rsid w:val="00B55C4D"/>
    <w:rsid w:val="00B75A43"/>
    <w:rsid w:val="00B972FA"/>
    <w:rsid w:val="00BC197F"/>
    <w:rsid w:val="00BC22B9"/>
    <w:rsid w:val="00BD4AD5"/>
    <w:rsid w:val="00BF64A1"/>
    <w:rsid w:val="00BF7190"/>
    <w:rsid w:val="00C35C1A"/>
    <w:rsid w:val="00C4681F"/>
    <w:rsid w:val="00C869B1"/>
    <w:rsid w:val="00CA6E4D"/>
    <w:rsid w:val="00CD772A"/>
    <w:rsid w:val="00CF6B1F"/>
    <w:rsid w:val="00D03806"/>
    <w:rsid w:val="00D33E8C"/>
    <w:rsid w:val="00D46A51"/>
    <w:rsid w:val="00D53A48"/>
    <w:rsid w:val="00D84C95"/>
    <w:rsid w:val="00DE12BC"/>
    <w:rsid w:val="00DE5E5F"/>
    <w:rsid w:val="00DF74E5"/>
    <w:rsid w:val="00E168C3"/>
    <w:rsid w:val="00E3094D"/>
    <w:rsid w:val="00E42970"/>
    <w:rsid w:val="00E710CB"/>
    <w:rsid w:val="00EA09EE"/>
    <w:rsid w:val="00EB4A0F"/>
    <w:rsid w:val="00EC13FE"/>
    <w:rsid w:val="00EE5867"/>
    <w:rsid w:val="00F017BD"/>
    <w:rsid w:val="00F033D2"/>
    <w:rsid w:val="00F15D95"/>
    <w:rsid w:val="00F170BC"/>
    <w:rsid w:val="00F17B25"/>
    <w:rsid w:val="00F17CAC"/>
    <w:rsid w:val="00F42B10"/>
    <w:rsid w:val="00F57735"/>
    <w:rsid w:val="00F80EE9"/>
    <w:rsid w:val="00F811F3"/>
    <w:rsid w:val="00F94B9F"/>
    <w:rsid w:val="00F94D1F"/>
    <w:rsid w:val="00FA0A8E"/>
    <w:rsid w:val="00FC090C"/>
    <w:rsid w:val="00FD0D2A"/>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092180">
      <w:bodyDiv w:val="1"/>
      <w:marLeft w:val="0"/>
      <w:marRight w:val="0"/>
      <w:marTop w:val="0"/>
      <w:marBottom w:val="0"/>
      <w:divBdr>
        <w:top w:val="none" w:sz="0" w:space="0" w:color="auto"/>
        <w:left w:val="none" w:sz="0" w:space="0" w:color="auto"/>
        <w:bottom w:val="none" w:sz="0" w:space="0" w:color="auto"/>
        <w:right w:val="none" w:sz="0" w:space="0" w:color="auto"/>
      </w:divBdr>
    </w:div>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AD045-D1B4-4BA0-84AD-0936C1ED6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Pages>
  <Words>1172</Words>
  <Characters>6451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32</cp:revision>
  <dcterms:created xsi:type="dcterms:W3CDTF">2025-01-09T14:38:00Z</dcterms:created>
  <dcterms:modified xsi:type="dcterms:W3CDTF">2025-02-08T22:53:00Z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