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9386E" w14:textId="77777777" w:rsidR="00EC7074" w:rsidRPr="00F931C5" w:rsidRDefault="00EC7074" w:rsidP="00EC7074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931C5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- </w:t>
      </w:r>
      <w:r w:rsidRPr="00F931C5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 SENSIBLES</w:t>
      </w:r>
    </w:p>
    <w:p w14:paraId="39D6ADA7" w14:textId="77777777" w:rsidR="00EC7074" w:rsidRPr="00F931C5" w:rsidRDefault="00EC7074" w:rsidP="00EC7074">
      <w:pPr>
        <w:spacing w:after="0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F931C5">
        <w:rPr>
          <w:rFonts w:ascii="Arial" w:eastAsia="Calibri" w:hAnsi="Arial" w:cs="Arial"/>
          <w:b/>
          <w:bCs/>
          <w:sz w:val="20"/>
          <w:szCs w:val="20"/>
        </w:rPr>
        <w:t xml:space="preserve">(AUTORIZACIÓN POR EL TITULAR DE LOS DATOS SENSIBLES – </w:t>
      </w:r>
      <w:r w:rsidRPr="00451CBA">
        <w:rPr>
          <w:rFonts w:ascii="Arial" w:eastAsia="Calibri" w:hAnsi="Arial" w:cs="Arial"/>
          <w:b/>
          <w:bCs/>
          <w:sz w:val="20"/>
          <w:szCs w:val="20"/>
          <w:highlight w:val="yellow"/>
        </w:rPr>
        <w:t>SOLO SI APLICA)</w:t>
      </w:r>
    </w:p>
    <w:p w14:paraId="7BD0A366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19880E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852847" w14:textId="77777777" w:rsidR="00EC7074" w:rsidRPr="00007E95" w:rsidRDefault="00EC7074" w:rsidP="00EC707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F931C5">
        <w:rPr>
          <w:rStyle w:val="normaltextrun"/>
          <w:rFonts w:ascii="Arial" w:hAnsi="Arial" w:cs="Arial"/>
          <w:sz w:val="22"/>
          <w:szCs w:val="22"/>
        </w:rPr>
        <w:t>Señores</w:t>
      </w:r>
      <w:r w:rsidRPr="00F931C5">
        <w:rPr>
          <w:rStyle w:val="eop"/>
          <w:rFonts w:ascii="Arial" w:hAnsi="Arial" w:cs="Arial"/>
          <w:sz w:val="22"/>
          <w:szCs w:val="22"/>
        </w:rPr>
        <w:t> </w:t>
      </w:r>
    </w:p>
    <w:p w14:paraId="0366DF33" w14:textId="26669AFA" w:rsidR="00EC7074" w:rsidRPr="00007E95" w:rsidRDefault="00EC7074" w:rsidP="00EC707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007E95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MINISTERIO DE DEFENSA NACIONAL – FUERZA AEROESPACIAL COLOMBIANA – </w:t>
      </w:r>
      <w:r w:rsidR="00CB12F0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COMANDO AÉREO DE MANTENIMIENTO</w:t>
      </w:r>
    </w:p>
    <w:p w14:paraId="1C8D4BDF" w14:textId="5483EE75" w:rsidR="00EC7074" w:rsidRPr="00C926B0" w:rsidRDefault="00CB12F0" w:rsidP="00EC7074">
      <w:pPr>
        <w:spacing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</w:pPr>
      <w:r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  <w:t xml:space="preserve">Madrid </w:t>
      </w:r>
      <w:proofErr w:type="spellStart"/>
      <w:r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  <w:t>Cund</w:t>
      </w:r>
      <w:proofErr w:type="spellEnd"/>
      <w:r>
        <w:rPr>
          <w:rFonts w:ascii="Arial" w:eastAsia="Times New Roman" w:hAnsi="Arial" w:cs="Arial"/>
          <w:b/>
          <w:color w:val="000000" w:themeColor="text1"/>
          <w:sz w:val="21"/>
          <w:szCs w:val="21"/>
          <w:lang w:eastAsia="es-ES"/>
        </w:rPr>
        <w:t>.</w:t>
      </w:r>
    </w:p>
    <w:p w14:paraId="73A46128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302FC0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A481BC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conforme al Decreto 1377 de 2013, con la firma de este documento manifiesto que he sido informado por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COLOMBIANA- ESCUELA MILITAR DE AVIACIÓN de lo siguiente: </w:t>
      </w:r>
    </w:p>
    <w:p w14:paraId="0D11F0DA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518FB9" w14:textId="3360D7F2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El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COLOMBIANA- </w:t>
      </w:r>
      <w:r w:rsidR="00CB12F0">
        <w:rPr>
          <w:rFonts w:ascii="Arial" w:eastAsia="Times New Roman" w:hAnsi="Arial" w:cs="Arial"/>
          <w:sz w:val="20"/>
          <w:szCs w:val="20"/>
          <w:lang w:eastAsia="es-ES"/>
        </w:rPr>
        <w:t>COMANDO AÉREO DE MANTENIMIENTO</w:t>
      </w:r>
      <w:bookmarkStart w:id="0" w:name="_GoBack"/>
      <w:bookmarkEnd w:id="0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48036C58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EC7074" w:rsidRPr="00F931C5" w14:paraId="1F9CC44A" w14:textId="77777777" w:rsidTr="003521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4660586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92BC7CC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EC7074" w:rsidRPr="00F931C5" w14:paraId="3BE37FF8" w14:textId="77777777" w:rsidTr="003521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5C230301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6371913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SÍ</w:t>
            </w:r>
          </w:p>
        </w:tc>
        <w:tc>
          <w:tcPr>
            <w:tcW w:w="2008" w:type="dxa"/>
          </w:tcPr>
          <w:p w14:paraId="4AC9D45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EC7074" w:rsidRPr="00F931C5" w14:paraId="4D19502F" w14:textId="77777777" w:rsidTr="003521A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1B124B0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F931C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3D93461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EBB28CE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EC7074" w:rsidRPr="00F931C5" w14:paraId="3B25DC52" w14:textId="77777777" w:rsidTr="003521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F2603BF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06AAD13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77E80F4" w14:textId="77777777" w:rsidR="00EC7074" w:rsidRPr="00F931C5" w:rsidRDefault="00EC7074" w:rsidP="003521A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81FACD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37F491D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F931C5">
        <w:rPr>
          <w:rFonts w:ascii="Arial" w:eastAsia="Calibri" w:hAnsi="Arial" w:cs="Arial"/>
        </w:rPr>
        <w:t>.</w:t>
      </w:r>
    </w:p>
    <w:p w14:paraId="3524B1AE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C13960" w14:textId="77777777" w:rsidR="00EC7074" w:rsidRPr="00F931C5" w:rsidRDefault="00EC7074" w:rsidP="00EC707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EC2F790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8A00111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D55B407" w14:textId="77777777" w:rsidR="00EC7074" w:rsidRPr="00F931C5" w:rsidRDefault="00EC7074" w:rsidP="00EC7074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BE85BFE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C1DE4E1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1E28220" w14:textId="77777777" w:rsidR="00EC7074" w:rsidRPr="00F931C5" w:rsidRDefault="00EC7074" w:rsidP="00EC7074">
      <w:pPr>
        <w:spacing w:after="0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A6DF29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1CC2A6C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8434BE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AE8501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64260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013D2E8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32F8A40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1D78779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752A92" w14:textId="77777777" w:rsidR="00EC7074" w:rsidRPr="00F931C5" w:rsidRDefault="00EC7074" w:rsidP="00EC7074">
      <w:pPr>
        <w:numPr>
          <w:ilvl w:val="0"/>
          <w:numId w:val="2"/>
        </w:numPr>
        <w:spacing w:after="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4DEF23FD" w14:textId="77777777" w:rsidR="00EC7074" w:rsidRPr="00F931C5" w:rsidRDefault="00EC7074" w:rsidP="00EC7074">
      <w:pPr>
        <w:spacing w:after="0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4491FA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 el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 para la atención al público, la línea de atención en Bogotá 3159800 </w:t>
      </w:r>
      <w:proofErr w:type="spellStart"/>
      <w:r w:rsidRPr="00F931C5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60015 – 60016 o al nivel nacional 018000115010, el correo electrónico </w:t>
      </w:r>
      <w:hyperlink r:id="rId10" w:history="1">
        <w:r w:rsidRPr="00F931C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atencionusuario@fac.mil.co</w:t>
        </w:r>
      </w:hyperlink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hyperlink r:id="rId11" w:history="1">
        <w:r w:rsidRPr="00F931C5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www.fac.mil.co</w:t>
        </w:r>
      </w:hyperlink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3A10154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BCE7BB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 MINISTERIO DEFENSA NACIONAL – FUERZA A</w:t>
      </w:r>
      <w:r>
        <w:rPr>
          <w:rFonts w:ascii="Arial" w:eastAsia="Times New Roman" w:hAnsi="Arial" w:cs="Arial"/>
          <w:sz w:val="20"/>
          <w:szCs w:val="20"/>
          <w:lang w:eastAsia="es-ES"/>
        </w:rPr>
        <w:t>EROESPACIAL</w:t>
      </w:r>
      <w:r w:rsidRPr="00F931C5">
        <w:rPr>
          <w:rFonts w:ascii="Arial" w:eastAsia="Times New Roman" w:hAnsi="Arial" w:cs="Arial"/>
          <w:sz w:val="20"/>
          <w:szCs w:val="20"/>
          <w:lang w:eastAsia="es-ES"/>
        </w:rPr>
        <w:t xml:space="preserve"> COLOMBIANA para que trate mi información personal de acuerdo con la Política de Tratamiento de Datos Personales dispuesta en https://www.fac.mil.co/sites/default/files/linktransparencia/Planeacion/politicas/politica_de_tratamiento_de_datos_personales_fac_f.pdf y que me dio a conocer antes de recolectar mis datos personales. </w:t>
      </w:r>
    </w:p>
    <w:p w14:paraId="1412C036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6491D6" w14:textId="77777777" w:rsidR="00EC7074" w:rsidRPr="00F931C5" w:rsidRDefault="00EC7074" w:rsidP="00EC7074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633B9DC0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2377C8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B6F298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85A13D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408769D7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5F43E4A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260666EA" w14:textId="77777777" w:rsidR="00EC7074" w:rsidRPr="00F931C5" w:rsidRDefault="00EC7074" w:rsidP="00EC7074">
      <w:pPr>
        <w:spacing w:after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F931C5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F931C5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6F4237B4" w14:textId="77777777" w:rsidR="009835A1" w:rsidRDefault="009835A1"/>
    <w:sectPr w:rsidR="009835A1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D7393" w14:textId="77777777" w:rsidR="00A0518D" w:rsidRDefault="00A0518D" w:rsidP="006837C6">
      <w:pPr>
        <w:spacing w:after="0" w:line="240" w:lineRule="auto"/>
      </w:pPr>
      <w:r>
        <w:separator/>
      </w:r>
    </w:p>
  </w:endnote>
  <w:endnote w:type="continuationSeparator" w:id="0">
    <w:p w14:paraId="3BBAD369" w14:textId="77777777" w:rsidR="00A0518D" w:rsidRDefault="00A0518D" w:rsidP="00683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9F19D" w14:textId="77777777" w:rsidR="00A0518D" w:rsidRDefault="00A0518D" w:rsidP="006837C6">
      <w:pPr>
        <w:spacing w:after="0" w:line="240" w:lineRule="auto"/>
      </w:pPr>
      <w:r>
        <w:separator/>
      </w:r>
    </w:p>
  </w:footnote>
  <w:footnote w:type="continuationSeparator" w:id="0">
    <w:p w14:paraId="352FAECD" w14:textId="77777777" w:rsidR="00A0518D" w:rsidRDefault="00A0518D" w:rsidP="00683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DB464" w14:textId="7805C074" w:rsidR="006837C6" w:rsidRDefault="006837C6">
    <w:pPr>
      <w:pStyle w:val="Encabezado"/>
    </w:pPr>
    <w:r w:rsidRPr="00E61AE0">
      <w:rPr>
        <w:noProof/>
        <w:lang w:eastAsia="es-CO"/>
      </w:rPr>
      <w:drawing>
        <wp:inline distT="0" distB="0" distL="0" distR="0" wp14:anchorId="0FB518AE" wp14:editId="31808C7A">
          <wp:extent cx="5400040" cy="886419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864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074"/>
    <w:rsid w:val="00012DC4"/>
    <w:rsid w:val="002C41CD"/>
    <w:rsid w:val="006837C6"/>
    <w:rsid w:val="00820193"/>
    <w:rsid w:val="009835A1"/>
    <w:rsid w:val="00A0518D"/>
    <w:rsid w:val="00AA6FEC"/>
    <w:rsid w:val="00CA26B6"/>
    <w:rsid w:val="00CB12F0"/>
    <w:rsid w:val="00D754C5"/>
    <w:rsid w:val="00EC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18EA"/>
  <w15:chartTrackingRefBased/>
  <w15:docId w15:val="{9019856B-500E-7847-8C2F-830E6C32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07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C7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7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7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7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7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707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707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707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07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7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7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7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70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70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70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70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70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0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70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7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707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7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70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70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70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70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7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70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707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EC7074"/>
    <w:rPr>
      <w:color w:val="0000FF"/>
      <w:u w:val="single"/>
    </w:rPr>
  </w:style>
  <w:style w:type="paragraph" w:customStyle="1" w:styleId="paragraph">
    <w:name w:val="paragraph"/>
    <w:basedOn w:val="Normal"/>
    <w:rsid w:val="00EC70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qFormat/>
    <w:rsid w:val="00EC7074"/>
  </w:style>
  <w:style w:type="table" w:customStyle="1" w:styleId="Tablanormal11">
    <w:name w:val="Tabla normal 11"/>
    <w:basedOn w:val="Tablanormal"/>
    <w:next w:val="Tablanormal"/>
    <w:uiPriority w:val="41"/>
    <w:rsid w:val="00EC7074"/>
    <w:rPr>
      <w:kern w:val="0"/>
      <w:sz w:val="22"/>
      <w:szCs w:val="22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eop">
    <w:name w:val="eop"/>
    <w:basedOn w:val="Fuentedeprrafopredeter"/>
    <w:qFormat/>
    <w:rsid w:val="00EC7074"/>
  </w:style>
  <w:style w:type="paragraph" w:styleId="Encabezado">
    <w:name w:val="header"/>
    <w:basedOn w:val="Normal"/>
    <w:link w:val="EncabezadoCar"/>
    <w:uiPriority w:val="99"/>
    <w:unhideWhenUsed/>
    <w:rsid w:val="006837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37C6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837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7C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842374-645D-47C4-A21F-7D8E7B4C47BD}">
  <ds:schemaRefs>
    <ds:schemaRef ds:uri="http://schemas.microsoft.com/office/2006/metadata/properties"/>
    <ds:schemaRef ds:uri="http://schemas.microsoft.com/office/infopath/2007/PartnerControls"/>
    <ds:schemaRef ds:uri="4a3c3f41-2d2d-4bda-9c06-ccdcb09222ae"/>
    <ds:schemaRef ds:uri="dd00bb00-7945-4f9e-b079-d7191335403c"/>
  </ds:schemaRefs>
</ds:datastoreItem>
</file>

<file path=customXml/itemProps2.xml><?xml version="1.0" encoding="utf-8"?>
<ds:datastoreItem xmlns:ds="http://schemas.openxmlformats.org/officeDocument/2006/customXml" ds:itemID="{A23295DA-903F-4815-A6E4-E6996F4E9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14916-8A00-4956-971F-1BB6C5627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3c3f41-2d2d-4bda-9c06-ccdcb09222ae"/>
    <ds:schemaRef ds:uri="dd00bb00-7945-4f9e-b079-d71913354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Escalona</dc:creator>
  <cp:keywords/>
  <dc:description/>
  <cp:lastModifiedBy>TS21. ROSA ANGELICA JARAMILLO MALAVER</cp:lastModifiedBy>
  <cp:revision>3</cp:revision>
  <dcterms:created xsi:type="dcterms:W3CDTF">2025-01-16T20:09:00Z</dcterms:created>
  <dcterms:modified xsi:type="dcterms:W3CDTF">2025-02-05T14:46:00Z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