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2FF54E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[Número del Proceso de Contratación]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77777777" w:rsidR="00792CFB" w:rsidRDefault="00792CFB" w:rsidP="00792CFB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F0A6AD" w14:textId="77777777" w:rsidR="00E308BB" w:rsidRDefault="00E308BB" w:rsidP="00506AD4">
      <w:pPr>
        <w:spacing w:after="0" w:line="240" w:lineRule="auto"/>
      </w:pPr>
      <w:r>
        <w:separator/>
      </w:r>
    </w:p>
  </w:endnote>
  <w:endnote w:type="continuationSeparator" w:id="0">
    <w:p w14:paraId="0043C88D" w14:textId="77777777" w:rsidR="00E308BB" w:rsidRDefault="00E308BB" w:rsidP="00506AD4">
      <w:pPr>
        <w:spacing w:after="0" w:line="240" w:lineRule="auto"/>
      </w:pPr>
      <w:r>
        <w:continuationSeparator/>
      </w:r>
    </w:p>
  </w:endnote>
  <w:endnote w:type="continuationNotice" w:id="1">
    <w:p w14:paraId="7498A763" w14:textId="77777777" w:rsidR="00E308BB" w:rsidRDefault="00E308B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334283C" w14:textId="77777777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F86EEB" w14:textId="31DF1B39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BD2649"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shd w:val="clear" w:color="auto" w:fill="auto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2C5C8C" w14:textId="70C73DF4" w:rsidR="00A66BAE" w:rsidRPr="000A1359" w:rsidRDefault="00414772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664EB4" w14:textId="77777777" w:rsidR="00E308BB" w:rsidRDefault="00E308BB" w:rsidP="00506AD4">
      <w:pPr>
        <w:spacing w:after="0" w:line="240" w:lineRule="auto"/>
      </w:pPr>
      <w:r>
        <w:separator/>
      </w:r>
    </w:p>
  </w:footnote>
  <w:footnote w:type="continuationSeparator" w:id="0">
    <w:p w14:paraId="5341CB34" w14:textId="77777777" w:rsidR="00E308BB" w:rsidRDefault="00E308BB" w:rsidP="00506AD4">
      <w:pPr>
        <w:spacing w:after="0" w:line="240" w:lineRule="auto"/>
      </w:pPr>
      <w:r>
        <w:continuationSeparator/>
      </w:r>
    </w:p>
  </w:footnote>
  <w:footnote w:type="continuationNotice" w:id="1">
    <w:p w14:paraId="6970A421" w14:textId="77777777" w:rsidR="00E308BB" w:rsidRDefault="00E308B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57C4A" w:rsidRPr="00D4785F" w14:paraId="43FF934A" w14:textId="77777777" w:rsidTr="00780A7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F58369" w14:textId="77777777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F4F96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5FBF2BC8" w14:textId="56004331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SELECCIÓN ABREVIADA</w:t>
          </w:r>
          <w:r w:rsidRPr="009F1DD7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 (VERSIÓN </w:t>
          </w:r>
          <w:r w:rsidR="00414772">
            <w:rPr>
              <w:rFonts w:ascii="Arial" w:hAnsi="Arial" w:cs="Arial"/>
              <w:b/>
              <w:sz w:val="16"/>
              <w:szCs w:val="16"/>
            </w:rPr>
            <w:t>3</w:t>
          </w:r>
          <w:r w:rsidRPr="009F1DD7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157C4A" w:rsidRPr="00D4785F" w14:paraId="57AB2A62" w14:textId="77777777" w:rsidTr="00780A7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C24C7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FCF947" w14:textId="1EC72638" w:rsidR="00157C4A" w:rsidRPr="00157C4A" w:rsidRDefault="00157C4A" w:rsidP="00157C4A">
          <w:pPr>
            <w:pStyle w:val="Encabezado"/>
            <w:rPr>
              <w:rFonts w:ascii="Arial" w:eastAsia="Arial" w:hAnsi="Arial" w:cs="Arial"/>
              <w:bCs/>
              <w:sz w:val="16"/>
              <w:szCs w:val="16"/>
              <w:lang w:eastAsia="es-CO"/>
            </w:rPr>
          </w:pPr>
          <w:r w:rsidRPr="00157C4A">
            <w:rPr>
              <w:rFonts w:ascii="Arial" w:hAnsi="Arial" w:cs="Arial"/>
              <w:bCs/>
              <w:sz w:val="16"/>
              <w:szCs w:val="16"/>
            </w:rPr>
            <w:t>CCE-EICP-FM-18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3F688" w14:textId="77777777" w:rsidR="00157C4A" w:rsidRPr="004F4F96" w:rsidRDefault="00157C4A" w:rsidP="00157C4A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457BC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157C4A" w:rsidRPr="00D4785F" w14:paraId="698A8E01" w14:textId="77777777" w:rsidTr="00780A7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85D362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0B3204" w14:textId="287AAA13" w:rsidR="00157C4A" w:rsidRPr="004F4F96" w:rsidRDefault="00414772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3AC9F747" w14:textId="38505ED6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797486408">
    <w:abstractNumId w:val="3"/>
  </w:num>
  <w:num w:numId="2" w16cid:durableId="1426882213">
    <w:abstractNumId w:val="2"/>
  </w:num>
  <w:num w:numId="3" w16cid:durableId="515576693">
    <w:abstractNumId w:val="4"/>
  </w:num>
  <w:num w:numId="4" w16cid:durableId="2121990792">
    <w:abstractNumId w:val="0"/>
  </w:num>
  <w:num w:numId="5" w16cid:durableId="822892732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2077BC"/>
    <w:rsid w:val="00216B7B"/>
    <w:rsid w:val="00265FBF"/>
    <w:rsid w:val="00280148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14772"/>
    <w:rsid w:val="004201C2"/>
    <w:rsid w:val="004340AE"/>
    <w:rsid w:val="0044377D"/>
    <w:rsid w:val="004915DA"/>
    <w:rsid w:val="004A5592"/>
    <w:rsid w:val="004C3F99"/>
    <w:rsid w:val="004E41B8"/>
    <w:rsid w:val="00500BF3"/>
    <w:rsid w:val="00506AD4"/>
    <w:rsid w:val="00535D84"/>
    <w:rsid w:val="00560808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03A43"/>
    <w:rsid w:val="00B80CA7"/>
    <w:rsid w:val="00BB7127"/>
    <w:rsid w:val="00BD2649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308BB"/>
    <w:rsid w:val="00E41422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60808"/>
    <w:rsid w:val="005B34E7"/>
    <w:rsid w:val="007C3090"/>
    <w:rsid w:val="009B3CF7"/>
    <w:rsid w:val="00B77767"/>
    <w:rsid w:val="00B83DF5"/>
    <w:rsid w:val="00BB7127"/>
    <w:rsid w:val="00D217B9"/>
    <w:rsid w:val="00D75DE5"/>
    <w:rsid w:val="00E10925"/>
    <w:rsid w:val="00EB05F0"/>
    <w:rsid w:val="00EB173B"/>
    <w:rsid w:val="00F72315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3D2EA4-5591-439B-9D28-0203FF6837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492</Words>
  <Characters>2709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Oscar  Fernando Cárdenas Parra</cp:lastModifiedBy>
  <cp:revision>2</cp:revision>
  <cp:lastPrinted>2020-11-27T19:07:00Z</cp:lastPrinted>
  <dcterms:created xsi:type="dcterms:W3CDTF">2025-04-01T22:07:00Z</dcterms:created>
  <dcterms:modified xsi:type="dcterms:W3CDTF">2025-04-01T22:07:00Z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