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r>
        <w:rPr>
          <w:rFonts w:ascii="Arial" w:eastAsia="Calibri" w:hAnsi="Arial" w:cs="Arial"/>
          <w:b/>
          <w:bCs/>
          <w:sz w:val="20"/>
          <w:szCs w:val="20"/>
        </w:rPr>
        <w:t>A</w:t>
      </w:r>
      <w:r w:rsidRPr="00C3447C">
        <w:rPr>
          <w:rFonts w:ascii="Arial" w:eastAsia="Calibri" w:hAnsi="Arial" w:cs="Arial"/>
          <w:b/>
          <w:bCs/>
          <w:sz w:val="20"/>
          <w:szCs w:val="20"/>
        </w:rPr>
        <w:t>NEXO No 1</w:t>
      </w: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spacing w:after="0" w:line="240" w:lineRule="auto"/>
        <w:jc w:val="center"/>
        <w:rPr>
          <w:rFonts w:ascii="Arial" w:hAnsi="Arial" w:cs="Arial"/>
          <w:b/>
          <w:sz w:val="20"/>
          <w:szCs w:val="20"/>
        </w:rPr>
      </w:pPr>
      <w:r w:rsidRPr="00C3447C">
        <w:rPr>
          <w:rFonts w:ascii="Arial" w:eastAsia="Calibri" w:hAnsi="Arial" w:cs="Arial"/>
          <w:b/>
          <w:sz w:val="20"/>
          <w:szCs w:val="20"/>
          <w:lang w:val="es-ES_tradnl"/>
        </w:rPr>
        <w:t>MODELO DE CARTA DE PRESENTACIÓN DE LA PROPUESTA</w:t>
      </w: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REFERENCIA PROCESO DE SELECCIÓN: No.</w:t>
      </w:r>
      <w:r w:rsidR="00E25AAA">
        <w:rPr>
          <w:rFonts w:ascii="Arial" w:eastAsia="Calibri" w:hAnsi="Arial" w:cs="Arial"/>
          <w:b/>
          <w:bCs/>
          <w:sz w:val="20"/>
          <w:szCs w:val="20"/>
        </w:rPr>
        <w:t>11088</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Señores</w:t>
      </w:r>
    </w:p>
    <w:p w:rsidR="00B945A9" w:rsidRPr="00C3447C" w:rsidRDefault="00B945A9" w:rsidP="00B945A9">
      <w:pPr>
        <w:spacing w:after="0" w:line="240" w:lineRule="auto"/>
        <w:jc w:val="both"/>
        <w:rPr>
          <w:rFonts w:ascii="Arial" w:eastAsia="Calibri" w:hAnsi="Arial" w:cs="Arial"/>
          <w:b/>
          <w:sz w:val="20"/>
          <w:szCs w:val="20"/>
          <w:lang w:val="es-ES_tradnl"/>
        </w:rPr>
      </w:pPr>
      <w:r w:rsidRPr="00C3447C">
        <w:rPr>
          <w:rFonts w:ascii="Arial" w:eastAsia="Calibri" w:hAnsi="Arial" w:cs="Arial"/>
          <w:b/>
          <w:sz w:val="20"/>
          <w:szCs w:val="20"/>
          <w:lang w:val="es-ES_tradnl"/>
        </w:rPr>
        <w:t xml:space="preserve">DEPARTAMENTO DE ANTIOQUIA – SECRETARIA SECCIONAL Y PROTECCIÓN SOCIAL DE ANTIOQUIA </w:t>
      </w: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Medellín-Colombia</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 xml:space="preserve">_____________________________ de acuerdo con la Invitación Pública, presentamos propuesta o </w:t>
      </w:r>
      <w:r w:rsidRPr="00C3447C">
        <w:rPr>
          <w:rFonts w:ascii="Arial" w:eastAsia="Calibri" w:hAnsi="Arial" w:cs="Arial"/>
          <w:sz w:val="20"/>
          <w:szCs w:val="20"/>
        </w:rPr>
        <w:t>proyecto de negocio jurídico</w:t>
      </w:r>
      <w:r w:rsidRPr="00C3447C">
        <w:rPr>
          <w:rFonts w:ascii="Arial" w:eastAsia="Calibri" w:hAnsi="Arial" w:cs="Arial"/>
          <w:sz w:val="20"/>
          <w:szCs w:val="20"/>
          <w:lang w:val="es-ES_tradnl"/>
        </w:rPr>
        <w:t xml:space="preserve"> (artículo 845 </w:t>
      </w:r>
      <w:proofErr w:type="spellStart"/>
      <w:r w:rsidRPr="00C3447C">
        <w:rPr>
          <w:rFonts w:ascii="Arial" w:eastAsia="Calibri" w:hAnsi="Arial" w:cs="Arial"/>
          <w:sz w:val="20"/>
          <w:szCs w:val="20"/>
          <w:lang w:val="es-ES_tradnl"/>
        </w:rPr>
        <w:t>C.Co</w:t>
      </w:r>
      <w:proofErr w:type="spellEnd"/>
      <w:r w:rsidRPr="00C3447C">
        <w:rPr>
          <w:rFonts w:ascii="Arial" w:eastAsia="Calibri" w:hAnsi="Arial" w:cs="Arial"/>
          <w:sz w:val="20"/>
          <w:szCs w:val="20"/>
          <w:lang w:val="es-ES_tradnl"/>
        </w:rPr>
        <w:t>.) para el objeto de la referencia y, en caso que nos sea aceptada, nos comprometemos a ejecutar el contrato correspondiente.</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Declaro que ostento capacidad para comprometerme o comprometer la sociedad que represento o la modalidad de asociación.</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Que ninguna entidad o persona distinta a los firmantes tiene interés comercial en esta propuesta ni en el contrato probable que de ella se derive.</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Que no nos hallamos incursos en causal alguna de inhabilidad e incompatibilidad señaladas en la Ley y que no nos encontramos en ninguno de los eventos de prohibiciones especiales para contratar.</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tabs>
          <w:tab w:val="left" w:pos="3120"/>
        </w:tabs>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 xml:space="preserve">Que hemos leído los documentos publicados en el portal de contratación relacionados con el presente proceso y que aceptamos su contenido. </w:t>
      </w:r>
    </w:p>
    <w:p w:rsidR="00B945A9" w:rsidRPr="00C3447C" w:rsidRDefault="00B945A9" w:rsidP="00B945A9">
      <w:pPr>
        <w:tabs>
          <w:tab w:val="left" w:pos="3120"/>
        </w:tabs>
        <w:spacing w:after="0" w:line="240" w:lineRule="auto"/>
        <w:jc w:val="both"/>
        <w:rPr>
          <w:rFonts w:ascii="Arial" w:eastAsia="Calibri" w:hAnsi="Arial" w:cs="Arial"/>
          <w:sz w:val="20"/>
          <w:szCs w:val="20"/>
          <w:lang w:val="es-ES_tradnl"/>
        </w:rPr>
      </w:pPr>
    </w:p>
    <w:p w:rsidR="00B945A9" w:rsidRPr="00C3447C" w:rsidRDefault="00B945A9" w:rsidP="00B945A9">
      <w:pPr>
        <w:tabs>
          <w:tab w:val="left" w:pos="3120"/>
        </w:tabs>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Que aceptamos la forma de pago estipulada en el documento de invitación pública.</w:t>
      </w:r>
    </w:p>
    <w:p w:rsidR="00B945A9" w:rsidRPr="00C3447C" w:rsidRDefault="00B945A9" w:rsidP="00B945A9">
      <w:pPr>
        <w:tabs>
          <w:tab w:val="left" w:pos="3120"/>
        </w:tabs>
        <w:spacing w:after="0" w:line="240" w:lineRule="auto"/>
        <w:jc w:val="both"/>
        <w:rPr>
          <w:rFonts w:ascii="Arial" w:eastAsia="Calibri" w:hAnsi="Arial" w:cs="Arial"/>
          <w:sz w:val="20"/>
          <w:szCs w:val="20"/>
          <w:lang w:val="es-ES_tradnl"/>
        </w:rPr>
      </w:pPr>
    </w:p>
    <w:p w:rsidR="00B945A9" w:rsidRPr="00C3447C" w:rsidRDefault="00B945A9" w:rsidP="00B945A9">
      <w:pPr>
        <w:tabs>
          <w:tab w:val="left" w:pos="3120"/>
        </w:tabs>
        <w:spacing w:after="0" w:line="240" w:lineRule="auto"/>
        <w:jc w:val="both"/>
        <w:rPr>
          <w:rFonts w:ascii="Arial" w:eastAsia="Calibri" w:hAnsi="Arial" w:cs="Arial"/>
          <w:sz w:val="20"/>
          <w:szCs w:val="20"/>
        </w:rPr>
      </w:pPr>
      <w:r w:rsidRPr="00C3447C">
        <w:rPr>
          <w:rFonts w:ascii="Arial" w:eastAsia="Calibri" w:hAnsi="Arial" w:cs="Arial"/>
          <w:sz w:val="20"/>
          <w:szCs w:val="20"/>
          <w:lang w:val="es-ES_tradnl"/>
        </w:rPr>
        <w:t xml:space="preserve">Que conocemos que para el contrato a celebrarse se </w:t>
      </w:r>
      <w:r w:rsidRPr="00C3447C">
        <w:rPr>
          <w:rFonts w:ascii="Arial" w:eastAsia="Calibri" w:hAnsi="Arial" w:cs="Arial"/>
          <w:sz w:val="20"/>
          <w:szCs w:val="20"/>
        </w:rPr>
        <w:t xml:space="preserve">entienden pactadas las cláusulas excepcionales al derecho común, de interpretación, modificación, terminación unilateral y caducidad del contrato, de conformidad con lo establecido en los artículos 15, 16, 17 y 18 de la Ley 80 de 1993.Que durante la ejecución del contrato a celebrarse nos obligamos a permanecer al día en el pago de aportes al Sistema de Seguridad Social Integral, así como los parafiscales (propios del Sena, ICBF y Cajas de Compensación Familiar). </w:t>
      </w:r>
      <w:r w:rsidRPr="00C3447C">
        <w:rPr>
          <w:rFonts w:ascii="Arial" w:eastAsia="Calibri" w:hAnsi="Arial" w:cs="Arial"/>
          <w:bCs/>
          <w:sz w:val="20"/>
          <w:szCs w:val="20"/>
        </w:rPr>
        <w:t>Lo anterior</w:t>
      </w:r>
      <w:r w:rsidRPr="00C3447C">
        <w:rPr>
          <w:rFonts w:ascii="Arial" w:eastAsia="Calibri" w:hAnsi="Arial" w:cs="Arial"/>
          <w:sz w:val="20"/>
          <w:szCs w:val="20"/>
        </w:rPr>
        <w:t xml:space="preserve"> será acreditado para la realización de cada pago derivado del contrato. </w:t>
      </w:r>
    </w:p>
    <w:p w:rsidR="00B945A9" w:rsidRPr="00C3447C" w:rsidRDefault="00B945A9" w:rsidP="00B945A9">
      <w:pPr>
        <w:tabs>
          <w:tab w:val="left" w:pos="3120"/>
        </w:tabs>
        <w:spacing w:after="0" w:line="240" w:lineRule="auto"/>
        <w:jc w:val="both"/>
        <w:rPr>
          <w:rFonts w:ascii="Arial" w:eastAsia="Calibri" w:hAnsi="Arial" w:cs="Arial"/>
          <w:sz w:val="20"/>
          <w:szCs w:val="20"/>
        </w:rPr>
      </w:pPr>
    </w:p>
    <w:p w:rsidR="00B945A9" w:rsidRPr="00C3447C" w:rsidRDefault="00B945A9" w:rsidP="00B945A9">
      <w:pPr>
        <w:tabs>
          <w:tab w:val="left" w:pos="3120"/>
        </w:tabs>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rPr>
        <w:t>Que en virtud del contrato a celebrarse nos obligamos a mantener indemne a la entidad de cualquier reclamación proveniente de terceros que tenga como causa las actuaciones del futuro contratista o de las de sus subcontratistas o dependientes, de conformidad con el artículo 1 del Decreto 931 de 2009.</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lastRenderedPageBreak/>
        <w:t>Que de llegar a obtener la adjudicación del contrato, existe compromiso de ejecutar el mismo en el plazo contenido en los Estudios Previos y en la Invitación Pública, y nos obligamos a constituir las pólizas y/o garantías allí requeridas dentro de los TRES (3) días hábiles siguientes a la fecha de publicación de la comunicación de aceptación de la oferta.</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jc w:val="both"/>
        <w:rPr>
          <w:rFonts w:ascii="Arial" w:eastAsia="Calibri" w:hAnsi="Arial" w:cs="Arial"/>
          <w:sz w:val="20"/>
          <w:szCs w:val="20"/>
        </w:rPr>
      </w:pPr>
      <w:r w:rsidRPr="00C3447C">
        <w:rPr>
          <w:rFonts w:ascii="Arial" w:eastAsia="Calibri" w:hAnsi="Arial" w:cs="Arial"/>
          <w:sz w:val="20"/>
          <w:szCs w:val="20"/>
          <w:lang w:val="es-ES_tradnl"/>
        </w:rPr>
        <w:t>Que aceptamos que en el evento de presentarse diferencias</w:t>
      </w:r>
      <w:r w:rsidRPr="00C3447C">
        <w:rPr>
          <w:rFonts w:ascii="Arial" w:eastAsia="Calibri" w:hAnsi="Arial" w:cs="Arial"/>
          <w:sz w:val="20"/>
          <w:szCs w:val="20"/>
        </w:rPr>
        <w:t xml:space="preserve">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rsidR="00B945A9" w:rsidRPr="00C3447C" w:rsidRDefault="00B945A9" w:rsidP="00B945A9">
      <w:pPr>
        <w:spacing w:after="0" w:line="240" w:lineRule="auto"/>
        <w:jc w:val="both"/>
        <w:rPr>
          <w:rFonts w:ascii="Arial" w:eastAsia="Calibri" w:hAnsi="Arial" w:cs="Arial"/>
          <w:sz w:val="20"/>
          <w:szCs w:val="20"/>
        </w:rPr>
      </w:pPr>
    </w:p>
    <w:p w:rsidR="00B945A9" w:rsidRPr="00C3447C" w:rsidRDefault="00B945A9" w:rsidP="00B945A9">
      <w:pPr>
        <w:spacing w:after="0" w:line="240" w:lineRule="auto"/>
        <w:jc w:val="both"/>
        <w:rPr>
          <w:rFonts w:ascii="Arial" w:eastAsia="Calibri" w:hAnsi="Arial" w:cs="Arial"/>
          <w:sz w:val="20"/>
          <w:szCs w:val="20"/>
        </w:rPr>
      </w:pPr>
      <w:r w:rsidRPr="00C3447C">
        <w:rPr>
          <w:rFonts w:ascii="Arial" w:eastAsia="Calibri" w:hAnsi="Arial" w:cs="Arial"/>
          <w:sz w:val="20"/>
          <w:szCs w:val="20"/>
        </w:rPr>
        <w:t>Que nos comprometemos a no ceder total o parcialmente el contrato que nos sea adjudicado, y a no subcontratar el objeto del mismo con persona alguna, salvo autorización previa por parte del departamento.</w:t>
      </w:r>
    </w:p>
    <w:p w:rsidR="00B945A9" w:rsidRPr="00C3447C" w:rsidRDefault="00B945A9" w:rsidP="00B945A9">
      <w:pPr>
        <w:spacing w:after="0" w:line="240" w:lineRule="auto"/>
        <w:jc w:val="both"/>
        <w:rPr>
          <w:rFonts w:ascii="Arial" w:eastAsia="Calibri" w:hAnsi="Arial" w:cs="Arial"/>
          <w:sz w:val="20"/>
          <w:szCs w:val="20"/>
        </w:rPr>
      </w:pPr>
    </w:p>
    <w:p w:rsidR="00B945A9" w:rsidRPr="00C3447C" w:rsidRDefault="00B945A9" w:rsidP="00B945A9">
      <w:pPr>
        <w:spacing w:after="0" w:line="240" w:lineRule="auto"/>
        <w:jc w:val="both"/>
        <w:rPr>
          <w:rFonts w:ascii="Arial" w:eastAsia="Calibri" w:hAnsi="Arial" w:cs="Arial"/>
          <w:sz w:val="20"/>
          <w:szCs w:val="20"/>
        </w:rPr>
      </w:pPr>
      <w:r w:rsidRPr="00C3447C">
        <w:rPr>
          <w:rFonts w:ascii="Arial" w:eastAsia="Calibri" w:hAnsi="Arial" w:cs="Arial"/>
          <w:sz w:val="20"/>
          <w:szCs w:val="20"/>
        </w:rPr>
        <w:t>Que en caso de que incurramos en incumplimiento total, parcial o en caso de mora, nos acogemos a lo dispuesto en la Invitación Pública sobre la cláusula penal pecuniaria y las multas, las cuales aceptamos de manera expresa.</w:t>
      </w:r>
    </w:p>
    <w:p w:rsidR="00B945A9" w:rsidRPr="00C3447C" w:rsidRDefault="00B945A9" w:rsidP="00B945A9">
      <w:pPr>
        <w:spacing w:after="0" w:line="240" w:lineRule="auto"/>
        <w:jc w:val="both"/>
        <w:rPr>
          <w:rFonts w:ascii="Arial" w:eastAsia="Calibri" w:hAnsi="Arial" w:cs="Arial"/>
          <w:sz w:val="20"/>
          <w:szCs w:val="20"/>
        </w:rPr>
      </w:pPr>
    </w:p>
    <w:p w:rsidR="00B945A9" w:rsidRPr="00C3447C" w:rsidRDefault="00B945A9" w:rsidP="00B945A9">
      <w:pPr>
        <w:spacing w:after="0" w:line="240" w:lineRule="auto"/>
        <w:jc w:val="both"/>
        <w:rPr>
          <w:rFonts w:ascii="Arial" w:eastAsia="Calibri" w:hAnsi="Arial" w:cs="Arial"/>
          <w:sz w:val="20"/>
          <w:szCs w:val="20"/>
        </w:rPr>
      </w:pPr>
      <w:r w:rsidRPr="00C3447C">
        <w:rPr>
          <w:rFonts w:ascii="Arial" w:eastAsia="Calibri" w:hAnsi="Arial" w:cs="Arial"/>
          <w:sz w:val="20"/>
          <w:szCs w:val="20"/>
        </w:rPr>
        <w:t>Que nos comprometemos a efectuar la liquidación del contrato en los términos establecidos en la Invitación Pública.</w:t>
      </w:r>
    </w:p>
    <w:p w:rsidR="00B945A9" w:rsidRPr="00C3447C" w:rsidRDefault="00B945A9" w:rsidP="00B945A9">
      <w:pPr>
        <w:spacing w:after="0" w:line="240" w:lineRule="auto"/>
        <w:jc w:val="both"/>
        <w:rPr>
          <w:rFonts w:ascii="Arial" w:eastAsia="Calibri" w:hAnsi="Arial" w:cs="Arial"/>
          <w:sz w:val="20"/>
          <w:szCs w:val="20"/>
        </w:rPr>
      </w:pP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rPr>
        <w:t>Que aceptamos que, para todos los efectos legales en desarrollo del contrato a celebrarse, se fije como domicilio la ciudad de Medellín.</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Que aceptamos los demás términos y exigencias contenidos en la Invitación Pública, la cual junto con los estudios y documentos previos hace parte integral del contrato a celebrarse.</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Atentamente,</w:t>
      </w:r>
    </w:p>
    <w:p w:rsidR="00B945A9" w:rsidRPr="00C3447C" w:rsidRDefault="00B945A9" w:rsidP="00B945A9">
      <w:pPr>
        <w:spacing w:after="0" w:line="240" w:lineRule="auto"/>
        <w:jc w:val="both"/>
        <w:rPr>
          <w:rFonts w:ascii="Arial" w:eastAsia="Calibri" w:hAnsi="Arial" w:cs="Arial"/>
          <w:sz w:val="20"/>
          <w:szCs w:val="20"/>
          <w:lang w:val="es-ES_tradnl"/>
        </w:rPr>
      </w:pPr>
    </w:p>
    <w:p w:rsidR="00B945A9" w:rsidRPr="00C3447C" w:rsidRDefault="00B945A9" w:rsidP="00B945A9">
      <w:pPr>
        <w:spacing w:after="0" w:line="240" w:lineRule="auto"/>
        <w:rPr>
          <w:rFonts w:ascii="Arial" w:eastAsia="Calibri" w:hAnsi="Arial" w:cs="Arial"/>
          <w:sz w:val="20"/>
          <w:szCs w:val="20"/>
          <w:lang w:val="es-ES_tradnl"/>
        </w:rPr>
      </w:pPr>
      <w:r w:rsidRPr="00C3447C">
        <w:rPr>
          <w:rFonts w:ascii="Arial" w:eastAsia="Calibri" w:hAnsi="Arial" w:cs="Arial"/>
          <w:sz w:val="20"/>
          <w:szCs w:val="20"/>
          <w:lang w:val="es-ES_tradnl"/>
        </w:rPr>
        <w:t>Nombre del Representante legal_______________________________________</w:t>
      </w: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C. C. No.</w:t>
      </w:r>
      <w:r w:rsidRPr="00C3447C">
        <w:rPr>
          <w:rFonts w:ascii="Arial" w:eastAsia="Calibri" w:hAnsi="Arial" w:cs="Arial"/>
          <w:sz w:val="20"/>
          <w:szCs w:val="20"/>
          <w:lang w:val="es-ES_tradnl"/>
        </w:rPr>
        <w:tab/>
        <w:t>_____________________ de ______________</w:t>
      </w: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Dirección de correo postal _________________________________</w:t>
      </w: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Dirección electrónica</w:t>
      </w:r>
      <w:r w:rsidRPr="00C3447C">
        <w:rPr>
          <w:rFonts w:ascii="Arial" w:eastAsia="Calibri" w:hAnsi="Arial" w:cs="Arial"/>
          <w:sz w:val="20"/>
          <w:szCs w:val="20"/>
          <w:lang w:val="es-ES_tradnl"/>
        </w:rPr>
        <w:tab/>
        <w:t>____________________________</w:t>
      </w: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Teléfono</w:t>
      </w:r>
      <w:r w:rsidRPr="00C3447C">
        <w:rPr>
          <w:rFonts w:ascii="Arial" w:eastAsia="Calibri" w:hAnsi="Arial" w:cs="Arial"/>
          <w:sz w:val="20"/>
          <w:szCs w:val="20"/>
          <w:lang w:val="es-ES_tradnl"/>
        </w:rPr>
        <w:tab/>
        <w:t>_______________________________________</w:t>
      </w:r>
    </w:p>
    <w:p w:rsidR="00B945A9" w:rsidRPr="00C3447C" w:rsidRDefault="00B945A9" w:rsidP="00B945A9">
      <w:pPr>
        <w:spacing w:after="0" w:line="240" w:lineRule="auto"/>
        <w:jc w:val="both"/>
        <w:rPr>
          <w:rFonts w:ascii="Arial" w:eastAsia="Calibri" w:hAnsi="Arial" w:cs="Arial"/>
          <w:sz w:val="20"/>
          <w:szCs w:val="20"/>
          <w:lang w:val="es-ES_tradnl"/>
        </w:rPr>
      </w:pPr>
      <w:r>
        <w:rPr>
          <w:rFonts w:ascii="Arial" w:eastAsia="Calibri" w:hAnsi="Arial" w:cs="Arial"/>
          <w:sz w:val="20"/>
          <w:szCs w:val="20"/>
          <w:lang w:val="es-ES_tradnl"/>
        </w:rPr>
        <w:t xml:space="preserve">Celular </w:t>
      </w:r>
      <w:r w:rsidRPr="00C3447C">
        <w:rPr>
          <w:rFonts w:ascii="Arial" w:eastAsia="Calibri" w:hAnsi="Arial" w:cs="Arial"/>
          <w:sz w:val="20"/>
          <w:szCs w:val="20"/>
          <w:lang w:val="es-ES_tradnl"/>
        </w:rPr>
        <w:t>______________________________</w:t>
      </w: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Ciudad</w:t>
      </w:r>
      <w:r w:rsidRPr="00C3447C">
        <w:rPr>
          <w:rFonts w:ascii="Arial" w:eastAsia="Calibri" w:hAnsi="Arial" w:cs="Arial"/>
          <w:sz w:val="20"/>
          <w:szCs w:val="20"/>
          <w:lang w:val="es-ES_tradnl"/>
        </w:rPr>
        <w:tab/>
        <w:t>_______________________________________</w:t>
      </w: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________________________________________________</w:t>
      </w:r>
    </w:p>
    <w:p w:rsidR="00B945A9" w:rsidRPr="00C3447C" w:rsidRDefault="00B945A9" w:rsidP="00B945A9">
      <w:pPr>
        <w:spacing w:after="0" w:line="240" w:lineRule="auto"/>
        <w:jc w:val="both"/>
        <w:rPr>
          <w:rFonts w:ascii="Arial" w:eastAsia="Calibri" w:hAnsi="Arial" w:cs="Arial"/>
          <w:sz w:val="20"/>
          <w:szCs w:val="20"/>
          <w:lang w:val="es-ES_tradnl"/>
        </w:rPr>
      </w:pPr>
      <w:r w:rsidRPr="00C3447C">
        <w:rPr>
          <w:rFonts w:ascii="Arial" w:eastAsia="Calibri" w:hAnsi="Arial" w:cs="Arial"/>
          <w:sz w:val="20"/>
          <w:szCs w:val="20"/>
          <w:lang w:val="es-ES_tradnl"/>
        </w:rPr>
        <w:t>(</w:t>
      </w:r>
      <w:r w:rsidRPr="00C3447C">
        <w:rPr>
          <w:rFonts w:ascii="Arial" w:eastAsia="Calibri" w:hAnsi="Arial" w:cs="Arial"/>
          <w:i/>
          <w:sz w:val="20"/>
          <w:szCs w:val="20"/>
          <w:lang w:val="es-ES_tradnl"/>
        </w:rPr>
        <w:t>Firma original del Representante Legal del proponente</w:t>
      </w:r>
      <w:r w:rsidRPr="00C3447C">
        <w:rPr>
          <w:rFonts w:ascii="Arial" w:eastAsia="Calibri" w:hAnsi="Arial" w:cs="Arial"/>
          <w:sz w:val="20"/>
          <w:szCs w:val="20"/>
          <w:lang w:val="es-ES_tradnl"/>
        </w:rPr>
        <w:t>)</w:t>
      </w:r>
    </w:p>
    <w:p w:rsidR="00B945A9" w:rsidRPr="00C3447C" w:rsidRDefault="00B945A9" w:rsidP="00B945A9">
      <w:pPr>
        <w:spacing w:after="0" w:line="240" w:lineRule="auto"/>
        <w:jc w:val="center"/>
        <w:rPr>
          <w:rFonts w:ascii="Arial" w:eastAsia="Calibri" w:hAnsi="Arial" w:cs="Arial"/>
          <w:b/>
          <w:sz w:val="20"/>
          <w:szCs w:val="20"/>
        </w:rPr>
      </w:pPr>
    </w:p>
    <w:p w:rsidR="00B945A9" w:rsidRDefault="00B945A9" w:rsidP="002E7BCF">
      <w:pPr>
        <w:spacing w:after="0" w:line="240" w:lineRule="auto"/>
        <w:rPr>
          <w:rFonts w:ascii="Arial" w:eastAsia="Calibri" w:hAnsi="Arial" w:cs="Arial"/>
          <w:b/>
          <w:bCs/>
          <w:sz w:val="20"/>
          <w:szCs w:val="20"/>
        </w:rPr>
      </w:pPr>
    </w:p>
    <w:p w:rsidR="0077022D" w:rsidRDefault="0077022D">
      <w:pPr>
        <w:rPr>
          <w:rFonts w:ascii="Arial" w:eastAsia="Calibri" w:hAnsi="Arial" w:cs="Arial"/>
          <w:b/>
          <w:bCs/>
          <w:sz w:val="20"/>
          <w:szCs w:val="20"/>
        </w:rPr>
      </w:pPr>
      <w:r>
        <w:rPr>
          <w:rFonts w:ascii="Arial" w:eastAsia="Calibri" w:hAnsi="Arial" w:cs="Arial"/>
          <w:b/>
          <w:bCs/>
          <w:sz w:val="20"/>
          <w:szCs w:val="20"/>
        </w:rPr>
        <w:br w:type="page"/>
      </w:r>
    </w:p>
    <w:p w:rsidR="00B945A9" w:rsidRPr="00C3447C" w:rsidRDefault="00B945A9" w:rsidP="00B945A9">
      <w:pPr>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lastRenderedPageBreak/>
        <w:t>ANEXO No. 2</w:t>
      </w: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 xml:space="preserve"> DECLARATORIA DE NO INCUMPLIMIENTO CONTRACTUAL</w:t>
      </w:r>
    </w:p>
    <w:p w:rsidR="00B945A9" w:rsidRPr="00C3447C" w:rsidRDefault="00B945A9" w:rsidP="00B945A9">
      <w:pPr>
        <w:autoSpaceDE w:val="0"/>
        <w:autoSpaceDN w:val="0"/>
        <w:adjustRightInd w:val="0"/>
        <w:spacing w:after="0" w:line="240" w:lineRule="auto"/>
        <w:jc w:val="center"/>
        <w:rPr>
          <w:rFonts w:ascii="Arial" w:eastAsia="Calibri" w:hAnsi="Arial" w:cs="Arial"/>
          <w:sz w:val="20"/>
          <w:szCs w:val="20"/>
        </w:rPr>
      </w:pPr>
      <w:r w:rsidRPr="00C3447C">
        <w:rPr>
          <w:rFonts w:ascii="Arial" w:eastAsia="Calibri" w:hAnsi="Arial" w:cs="Arial"/>
          <w:sz w:val="20"/>
          <w:szCs w:val="20"/>
        </w:rPr>
        <w:t xml:space="preserve"> (No necesita autenticación notarial)</w:t>
      </w:r>
    </w:p>
    <w:p w:rsidR="00B945A9" w:rsidRPr="00C3447C" w:rsidRDefault="00B945A9" w:rsidP="00B945A9">
      <w:pPr>
        <w:autoSpaceDE w:val="0"/>
        <w:autoSpaceDN w:val="0"/>
        <w:adjustRightInd w:val="0"/>
        <w:spacing w:after="0" w:line="240" w:lineRule="auto"/>
        <w:jc w:val="center"/>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Señores</w:t>
      </w: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r w:rsidRPr="00C3447C">
        <w:rPr>
          <w:rFonts w:ascii="Arial" w:eastAsia="Calibri" w:hAnsi="Arial" w:cs="Arial"/>
          <w:b/>
          <w:bCs/>
          <w:sz w:val="20"/>
          <w:szCs w:val="20"/>
        </w:rPr>
        <w:t xml:space="preserve">DEPARTAMENTO DE ANTIOQUIA – SECRETARIA SECCIONAL Y PROTECCIÓN SOCIAL DE ANTIOQUIA  </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b/>
          <w:sz w:val="20"/>
          <w:szCs w:val="20"/>
        </w:rPr>
        <w:t>Asunto:</w:t>
      </w:r>
      <w:r w:rsidRPr="00C3447C">
        <w:rPr>
          <w:rFonts w:ascii="Arial" w:eastAsia="Calibri" w:hAnsi="Arial" w:cs="Arial"/>
          <w:sz w:val="20"/>
          <w:szCs w:val="20"/>
        </w:rPr>
        <w:t xml:space="preserve"> Manifestación de no tener declaratoria de Incumplimiento Contractual.</w:t>
      </w:r>
    </w:p>
    <w:p w:rsidR="00B945A9" w:rsidRPr="00C3447C" w:rsidRDefault="00B945A9" w:rsidP="00B945A9">
      <w:pPr>
        <w:autoSpaceDE w:val="0"/>
        <w:autoSpaceDN w:val="0"/>
        <w:adjustRightInd w:val="0"/>
        <w:spacing w:after="0" w:line="240" w:lineRule="auto"/>
        <w:rPr>
          <w:rFonts w:ascii="Arial" w:eastAsia="Calibri" w:hAnsi="Arial" w:cs="Arial"/>
          <w:b/>
          <w:sz w:val="20"/>
          <w:szCs w:val="20"/>
        </w:rPr>
      </w:pPr>
    </w:p>
    <w:p w:rsidR="00B945A9" w:rsidRPr="00C3447C" w:rsidRDefault="00B945A9" w:rsidP="00B945A9">
      <w:pPr>
        <w:autoSpaceDE w:val="0"/>
        <w:autoSpaceDN w:val="0"/>
        <w:adjustRightInd w:val="0"/>
        <w:spacing w:after="0" w:line="240" w:lineRule="auto"/>
        <w:rPr>
          <w:rFonts w:ascii="Arial" w:eastAsia="Calibri" w:hAnsi="Arial" w:cs="Arial"/>
          <w:b/>
          <w:bCs/>
          <w:sz w:val="20"/>
          <w:szCs w:val="20"/>
        </w:rPr>
      </w:pPr>
      <w:r w:rsidRPr="00C3447C">
        <w:rPr>
          <w:rFonts w:ascii="Arial" w:eastAsia="Calibri" w:hAnsi="Arial" w:cs="Arial"/>
          <w:b/>
          <w:sz w:val="20"/>
          <w:szCs w:val="20"/>
        </w:rPr>
        <w:t xml:space="preserve">Referencia proceso de selección: </w:t>
      </w:r>
      <w:r w:rsidRPr="00C3447C">
        <w:rPr>
          <w:rFonts w:ascii="Arial" w:eastAsia="Calibri" w:hAnsi="Arial" w:cs="Arial"/>
          <w:b/>
          <w:bCs/>
          <w:sz w:val="20"/>
          <w:szCs w:val="20"/>
        </w:rPr>
        <w:t>No.</w:t>
      </w:r>
      <w:r w:rsidR="00E25AAA">
        <w:rPr>
          <w:rFonts w:ascii="Arial" w:eastAsia="Calibri" w:hAnsi="Arial" w:cs="Arial"/>
          <w:b/>
          <w:bCs/>
          <w:sz w:val="20"/>
          <w:szCs w:val="20"/>
        </w:rPr>
        <w:t xml:space="preserve"> 11088</w:t>
      </w:r>
    </w:p>
    <w:p w:rsidR="00B945A9" w:rsidRPr="00C3447C" w:rsidRDefault="00B945A9" w:rsidP="00B945A9">
      <w:pPr>
        <w:autoSpaceDE w:val="0"/>
        <w:autoSpaceDN w:val="0"/>
        <w:adjustRightInd w:val="0"/>
        <w:spacing w:after="0" w:line="240" w:lineRule="auto"/>
        <w:rPr>
          <w:rFonts w:ascii="Arial" w:eastAsia="Calibri" w:hAnsi="Arial" w:cs="Arial"/>
          <w:sz w:val="20"/>
          <w:szCs w:val="20"/>
        </w:rPr>
      </w:pPr>
    </w:p>
    <w:p w:rsidR="00B945A9" w:rsidRPr="00C3447C" w:rsidRDefault="00B945A9" w:rsidP="00B945A9">
      <w:pPr>
        <w:autoSpaceDE w:val="0"/>
        <w:autoSpaceDN w:val="0"/>
        <w:adjustRightInd w:val="0"/>
        <w:spacing w:after="0" w:line="240" w:lineRule="auto"/>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 xml:space="preserve">El suscrito (Representante Legal) de la Empresa__________________________, certifico que ni la empresa que represento ni yo hemos sido </w:t>
      </w:r>
      <w:r w:rsidRPr="00C3447C">
        <w:rPr>
          <w:rFonts w:ascii="Arial" w:eastAsia="Calibri" w:hAnsi="Arial" w:cs="Arial"/>
          <w:bCs/>
          <w:sz w:val="20"/>
          <w:szCs w:val="20"/>
        </w:rPr>
        <w:t>sancionados, ni multados, ni hemos sido objeto de declaratoria de incumplimiento contractual mediante Acto Administrativo ejecutoriado, por ninguna entidad pública, dentro de los últimos cinco (5) años anteriores a la fecha de cierre del proceso de selección.</w:t>
      </w:r>
      <w:r w:rsidRPr="00C3447C">
        <w:rPr>
          <w:rFonts w:ascii="Arial" w:eastAsia="Calibri" w:hAnsi="Arial" w:cs="Arial"/>
          <w:sz w:val="20"/>
          <w:szCs w:val="20"/>
        </w:rPr>
        <w:t xml:space="preserve">  </w:t>
      </w: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r w:rsidRPr="00C3447C">
        <w:rPr>
          <w:rFonts w:ascii="Arial" w:eastAsia="Calibri" w:hAnsi="Arial" w:cs="Arial"/>
          <w:b/>
          <w:bCs/>
          <w:sz w:val="20"/>
          <w:szCs w:val="20"/>
        </w:rPr>
        <w:t>(En caso de haber sido sancionado se deberá diligenciar este anexo informando la multa, la sanción o la declaratoria de incumplimiento, con las entidades respectivas; y si se encuentra a paz y salvo o no por cualquier concepto en virtud de ellos.)</w:t>
      </w: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p>
    <w:p w:rsidR="00B945A9" w:rsidRPr="00C3447C" w:rsidRDefault="00B945A9" w:rsidP="00B945A9">
      <w:pPr>
        <w:spacing w:after="0" w:line="240" w:lineRule="auto"/>
        <w:jc w:val="both"/>
        <w:rPr>
          <w:rFonts w:ascii="Arial" w:eastAsia="Calibri" w:hAnsi="Arial" w:cs="Arial"/>
          <w:b/>
          <w:sz w:val="20"/>
          <w:szCs w:val="20"/>
        </w:rPr>
      </w:pPr>
      <w:r w:rsidRPr="00C3447C">
        <w:rPr>
          <w:rFonts w:ascii="Arial" w:eastAsia="Calibri" w:hAnsi="Arial" w:cs="Arial"/>
          <w:b/>
          <w:sz w:val="20"/>
          <w:szCs w:val="20"/>
        </w:rPr>
        <w:t>____________________________________________________</w:t>
      </w:r>
    </w:p>
    <w:p w:rsidR="00B945A9" w:rsidRPr="00C3447C" w:rsidRDefault="00B945A9" w:rsidP="00B945A9">
      <w:pPr>
        <w:spacing w:after="0" w:line="240" w:lineRule="auto"/>
        <w:jc w:val="both"/>
        <w:rPr>
          <w:rFonts w:ascii="Arial" w:eastAsia="Calibri" w:hAnsi="Arial" w:cs="Arial"/>
          <w:b/>
          <w:sz w:val="20"/>
          <w:szCs w:val="20"/>
        </w:rPr>
      </w:pPr>
      <w:r w:rsidRPr="00C3447C">
        <w:rPr>
          <w:rFonts w:ascii="Arial" w:eastAsia="Calibri" w:hAnsi="Arial" w:cs="Arial"/>
          <w:b/>
          <w:sz w:val="20"/>
          <w:szCs w:val="20"/>
        </w:rPr>
        <w:t>NOMBRE Y FIRMA ORIGINAL DEL REPRESENTANTE LEGAL</w:t>
      </w:r>
    </w:p>
    <w:p w:rsidR="00B945A9" w:rsidRPr="00C3447C" w:rsidRDefault="00B945A9" w:rsidP="00B945A9">
      <w:pPr>
        <w:autoSpaceDE w:val="0"/>
        <w:autoSpaceDN w:val="0"/>
        <w:adjustRightInd w:val="0"/>
        <w:spacing w:after="0" w:line="240" w:lineRule="auto"/>
        <w:rPr>
          <w:rFonts w:ascii="Arial" w:eastAsia="Calibri" w:hAnsi="Arial" w:cs="Arial"/>
          <w:b/>
          <w:bCs/>
          <w:sz w:val="20"/>
          <w:szCs w:val="20"/>
        </w:rPr>
      </w:pPr>
      <w:r w:rsidRPr="00C3447C">
        <w:rPr>
          <w:rFonts w:ascii="Arial" w:eastAsia="Calibri" w:hAnsi="Arial" w:cs="Arial"/>
          <w:b/>
          <w:sz w:val="20"/>
          <w:szCs w:val="20"/>
        </w:rPr>
        <w:t>C.C. Nº</w:t>
      </w: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77022D" w:rsidRDefault="0077022D">
      <w:pPr>
        <w:rPr>
          <w:rFonts w:ascii="Arial" w:eastAsia="Calibri" w:hAnsi="Arial" w:cs="Arial"/>
          <w:b/>
          <w:bCs/>
          <w:sz w:val="20"/>
          <w:szCs w:val="20"/>
        </w:rPr>
      </w:pPr>
      <w:r>
        <w:rPr>
          <w:rFonts w:ascii="Arial" w:eastAsia="Calibri" w:hAnsi="Arial" w:cs="Arial"/>
          <w:b/>
          <w:bCs/>
          <w:sz w:val="20"/>
          <w:szCs w:val="20"/>
        </w:rPr>
        <w:br w:type="page"/>
      </w:r>
    </w:p>
    <w:p w:rsidR="00B945A9" w:rsidRPr="00C3447C" w:rsidRDefault="00B945A9" w:rsidP="00B945A9">
      <w:pPr>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lastRenderedPageBreak/>
        <w:t>ANEXO No. 3</w:t>
      </w:r>
    </w:p>
    <w:p w:rsidR="00B945A9" w:rsidRPr="00C3447C" w:rsidRDefault="00B945A9" w:rsidP="00B945A9">
      <w:pPr>
        <w:spacing w:after="0" w:line="240" w:lineRule="auto"/>
        <w:jc w:val="center"/>
        <w:rPr>
          <w:rFonts w:ascii="Arial" w:eastAsia="Calibri" w:hAnsi="Arial" w:cs="Arial"/>
          <w:sz w:val="20"/>
          <w:szCs w:val="20"/>
          <w:lang w:eastAsia="x-none"/>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CERTIFICADO DE APORTES AL SISTEMA DE SEGURIDAD SOCIAL INTEGRAL Y APORTES PARAFISCALES</w:t>
      </w: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Paz y salvo de aportes</w:t>
      </w:r>
    </w:p>
    <w:p w:rsidR="00B945A9" w:rsidRPr="00C3447C" w:rsidRDefault="00B945A9" w:rsidP="00B945A9">
      <w:pPr>
        <w:autoSpaceDE w:val="0"/>
        <w:autoSpaceDN w:val="0"/>
        <w:adjustRightInd w:val="0"/>
        <w:spacing w:after="0" w:line="240" w:lineRule="auto"/>
        <w:jc w:val="center"/>
        <w:rPr>
          <w:rFonts w:ascii="Arial" w:eastAsia="Calibri" w:hAnsi="Arial" w:cs="Arial"/>
          <w:sz w:val="20"/>
          <w:szCs w:val="20"/>
        </w:rPr>
      </w:pPr>
      <w:r w:rsidRPr="00C3447C">
        <w:rPr>
          <w:rFonts w:ascii="Arial" w:eastAsia="Calibri" w:hAnsi="Arial" w:cs="Arial"/>
          <w:sz w:val="20"/>
          <w:szCs w:val="20"/>
        </w:rPr>
        <w:t>(No necesita autenticación notarial)</w:t>
      </w:r>
    </w:p>
    <w:p w:rsidR="00B945A9" w:rsidRPr="00C3447C" w:rsidRDefault="00B945A9" w:rsidP="00B945A9">
      <w:pPr>
        <w:autoSpaceDE w:val="0"/>
        <w:autoSpaceDN w:val="0"/>
        <w:adjustRightInd w:val="0"/>
        <w:spacing w:after="0" w:line="240" w:lineRule="auto"/>
        <w:jc w:val="center"/>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Señores</w:t>
      </w: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r w:rsidRPr="00C3447C">
        <w:rPr>
          <w:rFonts w:ascii="Arial" w:eastAsia="Calibri" w:hAnsi="Arial" w:cs="Arial"/>
          <w:b/>
          <w:bCs/>
          <w:sz w:val="20"/>
          <w:szCs w:val="20"/>
        </w:rPr>
        <w:t xml:space="preserve">DEPARTAMENTO DE ANTIOQUIA – SECRETARIA SECCIONAL Y PROTECCIÓN SOCIAL DE ANTIOQUIA  </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b/>
          <w:sz w:val="20"/>
          <w:szCs w:val="20"/>
        </w:rPr>
        <w:t>Asunto:</w:t>
      </w:r>
      <w:r w:rsidRPr="00C3447C">
        <w:rPr>
          <w:rFonts w:ascii="Arial" w:eastAsia="Calibri" w:hAnsi="Arial" w:cs="Arial"/>
          <w:sz w:val="20"/>
          <w:szCs w:val="20"/>
        </w:rPr>
        <w:t xml:space="preserve"> Carta de Cumplimiento de aportes al Sistema de Seguridad Social Integral y Parafiscales</w:t>
      </w:r>
    </w:p>
    <w:p w:rsidR="00B945A9" w:rsidRPr="00C3447C" w:rsidRDefault="00B945A9" w:rsidP="00B945A9">
      <w:pPr>
        <w:autoSpaceDE w:val="0"/>
        <w:autoSpaceDN w:val="0"/>
        <w:adjustRightInd w:val="0"/>
        <w:spacing w:after="0" w:line="240" w:lineRule="auto"/>
        <w:rPr>
          <w:rFonts w:ascii="Arial" w:eastAsia="Calibri" w:hAnsi="Arial" w:cs="Arial"/>
          <w:b/>
          <w:sz w:val="20"/>
          <w:szCs w:val="20"/>
        </w:rPr>
      </w:pPr>
    </w:p>
    <w:p w:rsidR="00B945A9" w:rsidRPr="00C3447C" w:rsidRDefault="00B945A9" w:rsidP="00B945A9">
      <w:pPr>
        <w:autoSpaceDE w:val="0"/>
        <w:autoSpaceDN w:val="0"/>
        <w:adjustRightInd w:val="0"/>
        <w:spacing w:after="0" w:line="240" w:lineRule="auto"/>
        <w:rPr>
          <w:rFonts w:ascii="Arial" w:eastAsia="Calibri" w:hAnsi="Arial" w:cs="Arial"/>
          <w:b/>
          <w:bCs/>
          <w:sz w:val="20"/>
          <w:szCs w:val="20"/>
        </w:rPr>
      </w:pPr>
      <w:r w:rsidRPr="00C3447C">
        <w:rPr>
          <w:rFonts w:ascii="Arial" w:eastAsia="Calibri" w:hAnsi="Arial" w:cs="Arial"/>
          <w:b/>
          <w:sz w:val="20"/>
          <w:szCs w:val="20"/>
        </w:rPr>
        <w:t xml:space="preserve">Referencia proceso de selección: </w:t>
      </w:r>
      <w:r>
        <w:rPr>
          <w:rFonts w:ascii="Arial" w:eastAsia="Calibri" w:hAnsi="Arial" w:cs="Arial"/>
          <w:b/>
          <w:bCs/>
          <w:sz w:val="20"/>
          <w:szCs w:val="20"/>
        </w:rPr>
        <w:t xml:space="preserve">No </w:t>
      </w:r>
      <w:r w:rsidR="00E25AAA">
        <w:rPr>
          <w:rFonts w:ascii="Arial" w:eastAsia="Calibri" w:hAnsi="Arial" w:cs="Arial"/>
          <w:b/>
          <w:bCs/>
          <w:sz w:val="20"/>
          <w:szCs w:val="20"/>
        </w:rPr>
        <w:t>11088</w:t>
      </w:r>
    </w:p>
    <w:p w:rsidR="00B945A9" w:rsidRPr="00C3447C" w:rsidRDefault="00B945A9" w:rsidP="00B945A9">
      <w:pPr>
        <w:autoSpaceDE w:val="0"/>
        <w:autoSpaceDN w:val="0"/>
        <w:adjustRightInd w:val="0"/>
        <w:spacing w:after="0" w:line="240" w:lineRule="auto"/>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 xml:space="preserve">El suscrito (Representante Legal o Revisor fiscal) de __________, certifica que ____________ se encuentra PAZ Y SALVO por concepto de aportes a los Sistemas de Salud, Pensión, Riesgos Laborales - ARL (artículo 50 de la Ley 789 de 2002) y a las cajas de compensación familiar.  </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De conformidad con lo establecido a la Ley 1819 del 2016, se deberá diligenciar la siguiente información:</w:t>
      </w:r>
    </w:p>
    <w:p w:rsidR="00B945A9" w:rsidRPr="00C3447C" w:rsidRDefault="00B945A9" w:rsidP="00B945A9">
      <w:pPr>
        <w:autoSpaceDE w:val="0"/>
        <w:autoSpaceDN w:val="0"/>
        <w:adjustRightInd w:val="0"/>
        <w:spacing w:after="0" w:line="240" w:lineRule="auto"/>
        <w:jc w:val="both"/>
        <w:rPr>
          <w:rFonts w:ascii="Arial" w:eastAsia="Calibri" w:hAnsi="Arial" w:cs="Arial"/>
          <w:b/>
          <w:sz w:val="20"/>
          <w:szCs w:val="20"/>
        </w:rPr>
      </w:pPr>
    </w:p>
    <w:tbl>
      <w:tblPr>
        <w:tblW w:w="5000" w:type="pct"/>
        <w:jc w:val="center"/>
        <w:tblLook w:val="00A0" w:firstRow="1" w:lastRow="0" w:firstColumn="1" w:lastColumn="0" w:noHBand="0" w:noVBand="0"/>
      </w:tblPr>
      <w:tblGrid>
        <w:gridCol w:w="4465"/>
        <w:gridCol w:w="1027"/>
        <w:gridCol w:w="1105"/>
        <w:gridCol w:w="829"/>
        <w:gridCol w:w="1396"/>
      </w:tblGrid>
      <w:tr w:rsidR="00B945A9" w:rsidRPr="00C3447C" w:rsidTr="00B945A9">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rsidR="00B945A9" w:rsidRPr="00C3447C" w:rsidRDefault="00B945A9" w:rsidP="00B945A9">
            <w:pPr>
              <w:autoSpaceDE w:val="0"/>
              <w:autoSpaceDN w:val="0"/>
              <w:adjustRightInd w:val="0"/>
              <w:spacing w:after="0" w:line="240" w:lineRule="auto"/>
              <w:jc w:val="both"/>
              <w:rPr>
                <w:rFonts w:ascii="Arial" w:eastAsia="Calibri" w:hAnsi="Arial" w:cs="Arial"/>
                <w:b/>
                <w:sz w:val="20"/>
                <w:szCs w:val="20"/>
              </w:rPr>
            </w:pPr>
            <w:r w:rsidRPr="00C3447C">
              <w:rPr>
                <w:rFonts w:ascii="Arial" w:eastAsia="Calibri" w:hAnsi="Arial" w:cs="Arial"/>
                <w:b/>
                <w:sz w:val="20"/>
                <w:szCs w:val="20"/>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rsidR="00B945A9" w:rsidRPr="00C3447C" w:rsidRDefault="00B945A9" w:rsidP="00B945A9">
            <w:pPr>
              <w:autoSpaceDE w:val="0"/>
              <w:autoSpaceDN w:val="0"/>
              <w:adjustRightInd w:val="0"/>
              <w:spacing w:after="0" w:line="240" w:lineRule="auto"/>
              <w:jc w:val="center"/>
              <w:rPr>
                <w:rFonts w:ascii="Arial" w:eastAsia="Calibri" w:hAnsi="Arial" w:cs="Arial"/>
                <w:b/>
                <w:sz w:val="20"/>
                <w:szCs w:val="20"/>
              </w:rPr>
            </w:pPr>
            <w:r w:rsidRPr="00C3447C">
              <w:rPr>
                <w:rFonts w:ascii="Arial" w:eastAsia="Calibri" w:hAnsi="Arial" w:cs="Arial"/>
                <w:b/>
                <w:sz w:val="20"/>
                <w:szCs w:val="20"/>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rsidR="00B945A9" w:rsidRPr="00C3447C" w:rsidRDefault="00B945A9" w:rsidP="00B945A9">
            <w:pPr>
              <w:autoSpaceDE w:val="0"/>
              <w:autoSpaceDN w:val="0"/>
              <w:adjustRightInd w:val="0"/>
              <w:spacing w:after="0" w:line="240" w:lineRule="auto"/>
              <w:jc w:val="center"/>
              <w:rPr>
                <w:rFonts w:ascii="Arial" w:eastAsia="Calibri" w:hAnsi="Arial" w:cs="Arial"/>
                <w:b/>
                <w:sz w:val="20"/>
                <w:szCs w:val="20"/>
              </w:rPr>
            </w:pPr>
            <w:r w:rsidRPr="00C3447C">
              <w:rPr>
                <w:rFonts w:ascii="Arial" w:eastAsia="Calibri" w:hAnsi="Arial" w:cs="Arial"/>
                <w:b/>
                <w:sz w:val="20"/>
                <w:szCs w:val="20"/>
              </w:rPr>
              <w:t>PERSONA JURÍDICA</w:t>
            </w:r>
          </w:p>
        </w:tc>
      </w:tr>
      <w:tr w:rsidR="00B945A9" w:rsidRPr="00C3447C" w:rsidTr="00B945A9">
        <w:trPr>
          <w:jc w:val="center"/>
        </w:trPr>
        <w:tc>
          <w:tcPr>
            <w:tcW w:w="2531" w:type="pct"/>
            <w:tcBorders>
              <w:top w:val="single" w:sz="6" w:space="0" w:color="000000"/>
              <w:left w:val="single" w:sz="6" w:space="0" w:color="000000"/>
              <w:bottom w:val="single" w:sz="6" w:space="0" w:color="000000"/>
              <w:right w:val="single" w:sz="6" w:space="0" w:color="000000"/>
            </w:tcBorders>
          </w:tcPr>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 xml:space="preserve">Exento de los pagos parafiscales de Instituto Colombiano de Bienestar Familiar – ICBF y Servicio Nacional de Aprendizaje SENA de sus empleados </w:t>
            </w:r>
          </w:p>
        </w:tc>
        <w:tc>
          <w:tcPr>
            <w:tcW w:w="582" w:type="pct"/>
            <w:tcBorders>
              <w:top w:val="single" w:sz="6" w:space="0" w:color="000000"/>
              <w:left w:val="single" w:sz="6" w:space="0" w:color="000000"/>
              <w:bottom w:val="single" w:sz="6" w:space="0" w:color="000000"/>
              <w:right w:val="single" w:sz="6" w:space="0" w:color="000000"/>
            </w:tcBorders>
            <w:vAlign w:val="center"/>
          </w:tcPr>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Si (  )</w:t>
            </w:r>
          </w:p>
        </w:tc>
        <w:tc>
          <w:tcPr>
            <w:tcW w:w="626" w:type="pct"/>
            <w:tcBorders>
              <w:top w:val="single" w:sz="6" w:space="0" w:color="000000"/>
              <w:left w:val="single" w:sz="6" w:space="0" w:color="000000"/>
              <w:bottom w:val="single" w:sz="6" w:space="0" w:color="000000"/>
              <w:right w:val="single" w:sz="6" w:space="0" w:color="000000"/>
            </w:tcBorders>
            <w:vAlign w:val="center"/>
          </w:tcPr>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No (   )</w:t>
            </w:r>
          </w:p>
        </w:tc>
        <w:tc>
          <w:tcPr>
            <w:tcW w:w="470" w:type="pct"/>
            <w:tcBorders>
              <w:top w:val="single" w:sz="6" w:space="0" w:color="000000"/>
              <w:left w:val="single" w:sz="6" w:space="0" w:color="000000"/>
              <w:bottom w:val="single" w:sz="6" w:space="0" w:color="000000"/>
              <w:right w:val="single" w:sz="6" w:space="0" w:color="000000"/>
            </w:tcBorders>
            <w:vAlign w:val="center"/>
          </w:tcPr>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Si (  )</w:t>
            </w:r>
          </w:p>
        </w:tc>
        <w:tc>
          <w:tcPr>
            <w:tcW w:w="791" w:type="pct"/>
            <w:tcBorders>
              <w:top w:val="single" w:sz="6" w:space="0" w:color="000000"/>
              <w:left w:val="single" w:sz="6" w:space="0" w:color="000000"/>
              <w:bottom w:val="single" w:sz="6" w:space="0" w:color="000000"/>
              <w:right w:val="single" w:sz="6" w:space="0" w:color="000000"/>
            </w:tcBorders>
            <w:vAlign w:val="center"/>
          </w:tcPr>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No (  )</w:t>
            </w:r>
          </w:p>
        </w:tc>
      </w:tr>
    </w:tbl>
    <w:p w:rsidR="00B945A9" w:rsidRPr="00C3447C" w:rsidRDefault="00B945A9" w:rsidP="00B945A9">
      <w:pPr>
        <w:autoSpaceDE w:val="0"/>
        <w:autoSpaceDN w:val="0"/>
        <w:adjustRightInd w:val="0"/>
        <w:spacing w:after="0" w:line="240" w:lineRule="auto"/>
        <w:jc w:val="both"/>
        <w:rPr>
          <w:rFonts w:ascii="Arial" w:eastAsia="Calibri" w:hAnsi="Arial" w:cs="Arial"/>
          <w:b/>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b/>
          <w:sz w:val="20"/>
          <w:szCs w:val="20"/>
        </w:rPr>
        <w:t>NOTA 1:</w:t>
      </w:r>
      <w:r w:rsidRPr="00C3447C">
        <w:rPr>
          <w:rFonts w:ascii="Arial" w:eastAsia="Calibri" w:hAnsi="Arial" w:cs="Arial"/>
          <w:sz w:val="20"/>
          <w:szCs w:val="20"/>
        </w:rPr>
        <w:t xml:space="preserve"> </w:t>
      </w:r>
      <w:r w:rsidRPr="007002DF">
        <w:rPr>
          <w:rFonts w:ascii="Arial" w:eastAsia="Calibri" w:hAnsi="Arial" w:cs="Arial"/>
          <w:b/>
          <w:sz w:val="20"/>
          <w:szCs w:val="20"/>
          <w:u w:val="single"/>
        </w:rPr>
        <w:t>En caso que el proponente este obligado a pagar aportes parafiscales del Instituto Colombiano de Bienestar Familiar – ICBF y Servicio Nacional de Aprendizaje SENA, deberá incluir dentro de esta certificación que también se encuentra al día en el pago de tales aportes parafiscales.</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b/>
          <w:sz w:val="20"/>
          <w:szCs w:val="20"/>
        </w:rPr>
        <w:t>NOTA 2:</w:t>
      </w:r>
      <w:r w:rsidRPr="00C3447C">
        <w:rPr>
          <w:rFonts w:ascii="Arial" w:eastAsia="Calibri" w:hAnsi="Arial" w:cs="Arial"/>
          <w:sz w:val="20"/>
          <w:szCs w:val="20"/>
        </w:rPr>
        <w:t xml:space="preserve"> Adjuntar con dicho certificado la última planilla de pago de la Seguridad social.</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Cordialmente,</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_________________________________</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 xml:space="preserve">Nombre y Apellidos del Revisor Fiscal </w:t>
      </w:r>
    </w:p>
    <w:p w:rsidR="00B945A9" w:rsidRPr="00C3447C" w:rsidRDefault="00B945A9" w:rsidP="00B945A9">
      <w:pPr>
        <w:spacing w:after="0" w:line="240" w:lineRule="auto"/>
        <w:jc w:val="both"/>
        <w:rPr>
          <w:rFonts w:ascii="Arial" w:eastAsia="Calibri" w:hAnsi="Arial" w:cs="Arial"/>
          <w:sz w:val="20"/>
          <w:szCs w:val="20"/>
        </w:rPr>
      </w:pPr>
      <w:r w:rsidRPr="00C3447C">
        <w:rPr>
          <w:rFonts w:ascii="Arial" w:eastAsia="Calibri" w:hAnsi="Arial" w:cs="Arial"/>
          <w:sz w:val="20"/>
          <w:szCs w:val="20"/>
        </w:rPr>
        <w:t xml:space="preserve">C.C. </w:t>
      </w:r>
    </w:p>
    <w:p w:rsidR="007330F5" w:rsidRDefault="00212A49" w:rsidP="00B945A9">
      <w:pPr>
        <w:spacing w:after="0" w:line="240" w:lineRule="auto"/>
        <w:jc w:val="both"/>
        <w:rPr>
          <w:rFonts w:ascii="Arial" w:eastAsia="Calibri" w:hAnsi="Arial" w:cs="Arial"/>
          <w:sz w:val="20"/>
          <w:szCs w:val="20"/>
        </w:rPr>
      </w:pPr>
      <w:r>
        <w:rPr>
          <w:rFonts w:ascii="Arial" w:eastAsia="Calibri" w:hAnsi="Arial" w:cs="Arial"/>
          <w:sz w:val="20"/>
          <w:szCs w:val="20"/>
        </w:rPr>
        <w:t>Tarjeta Profesional No</w:t>
      </w:r>
    </w:p>
    <w:p w:rsidR="00112BA6" w:rsidRDefault="00112BA6" w:rsidP="00B945A9">
      <w:pPr>
        <w:spacing w:after="0" w:line="240" w:lineRule="auto"/>
        <w:jc w:val="both"/>
        <w:rPr>
          <w:rFonts w:ascii="Arial" w:eastAsia="Calibri" w:hAnsi="Arial" w:cs="Arial"/>
          <w:sz w:val="20"/>
          <w:szCs w:val="20"/>
        </w:rPr>
      </w:pPr>
    </w:p>
    <w:p w:rsidR="007330F5" w:rsidRPr="00C3447C" w:rsidRDefault="007330F5" w:rsidP="00B945A9">
      <w:pPr>
        <w:spacing w:after="0" w:line="240" w:lineRule="auto"/>
        <w:jc w:val="both"/>
        <w:rPr>
          <w:rFonts w:ascii="Arial" w:eastAsia="Calibri" w:hAnsi="Arial" w:cs="Arial"/>
          <w:sz w:val="20"/>
          <w:szCs w:val="20"/>
        </w:rPr>
      </w:pPr>
    </w:p>
    <w:p w:rsidR="00B945A9" w:rsidRPr="00C3447C" w:rsidRDefault="00B945A9" w:rsidP="007002DF">
      <w:pPr>
        <w:spacing w:after="0" w:line="240" w:lineRule="auto"/>
        <w:jc w:val="center"/>
        <w:rPr>
          <w:rFonts w:ascii="Arial" w:eastAsia="Calibri" w:hAnsi="Arial" w:cs="Arial"/>
          <w:b/>
          <w:sz w:val="20"/>
          <w:szCs w:val="20"/>
        </w:rPr>
      </w:pPr>
      <w:r w:rsidRPr="00C3447C">
        <w:rPr>
          <w:rFonts w:ascii="Arial" w:eastAsia="Calibri" w:hAnsi="Arial" w:cs="Arial"/>
          <w:b/>
          <w:sz w:val="20"/>
          <w:szCs w:val="20"/>
        </w:rPr>
        <w:t>ANEXO No. 4</w:t>
      </w:r>
    </w:p>
    <w:p w:rsidR="00B945A9" w:rsidRPr="00C3447C" w:rsidRDefault="00B945A9" w:rsidP="00B945A9">
      <w:pPr>
        <w:spacing w:after="0" w:line="240" w:lineRule="auto"/>
        <w:rPr>
          <w:rFonts w:ascii="Arial" w:eastAsia="Calibri" w:hAnsi="Arial" w:cs="Arial"/>
          <w:vanish/>
          <w:sz w:val="20"/>
          <w:szCs w:val="20"/>
        </w:rPr>
      </w:pPr>
    </w:p>
    <w:p w:rsidR="00B945A9" w:rsidRPr="00C3447C" w:rsidRDefault="00B945A9" w:rsidP="00B945A9">
      <w:pPr>
        <w:tabs>
          <w:tab w:val="left" w:pos="860"/>
        </w:tabs>
        <w:spacing w:after="0" w:line="240" w:lineRule="auto"/>
        <w:rPr>
          <w:rFonts w:ascii="Arial" w:eastAsia="Calibri" w:hAnsi="Arial" w:cs="Arial"/>
          <w:b/>
          <w:bCs/>
          <w:sz w:val="20"/>
          <w:szCs w:val="20"/>
        </w:rPr>
      </w:pPr>
    </w:p>
    <w:p w:rsidR="00B945A9" w:rsidRPr="00C3447C" w:rsidRDefault="00B945A9" w:rsidP="00B945A9">
      <w:pPr>
        <w:spacing w:after="0" w:line="240" w:lineRule="auto"/>
        <w:jc w:val="center"/>
        <w:rPr>
          <w:rFonts w:ascii="Arial" w:eastAsia="Calibri" w:hAnsi="Arial" w:cs="Arial"/>
          <w:b/>
          <w:sz w:val="20"/>
          <w:szCs w:val="20"/>
        </w:rPr>
      </w:pPr>
      <w:r w:rsidRPr="00C3447C">
        <w:rPr>
          <w:rFonts w:ascii="Arial" w:eastAsia="Calibri" w:hAnsi="Arial" w:cs="Arial"/>
          <w:b/>
          <w:sz w:val="20"/>
          <w:szCs w:val="20"/>
        </w:rPr>
        <w:t>MODELO DE CARTA DE CONFORMACIÓN DEL CONSORCIO O UNIÓN TEMPORAL</w:t>
      </w: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REFERENCIA PROCESO DE SELECCIÓN: No.</w:t>
      </w:r>
      <w:r w:rsidR="00E25AAA">
        <w:rPr>
          <w:rFonts w:ascii="Arial" w:eastAsia="Calibri" w:hAnsi="Arial" w:cs="Arial"/>
          <w:b/>
          <w:bCs/>
          <w:sz w:val="20"/>
          <w:szCs w:val="20"/>
        </w:rPr>
        <w:t xml:space="preserve"> 11088</w:t>
      </w:r>
    </w:p>
    <w:p w:rsidR="00B945A9" w:rsidRPr="00C3447C" w:rsidRDefault="00B945A9" w:rsidP="00B945A9">
      <w:pPr>
        <w:tabs>
          <w:tab w:val="left" w:pos="720"/>
        </w:tabs>
        <w:spacing w:after="0" w:line="240" w:lineRule="auto"/>
        <w:jc w:val="center"/>
        <w:rPr>
          <w:rFonts w:ascii="Arial" w:eastAsia="Calibri" w:hAnsi="Arial" w:cs="Arial"/>
          <w:sz w:val="20"/>
          <w:szCs w:val="20"/>
        </w:rPr>
      </w:pPr>
    </w:p>
    <w:p w:rsidR="00B945A9" w:rsidRPr="00C3447C" w:rsidRDefault="00B945A9" w:rsidP="00B945A9">
      <w:pPr>
        <w:spacing w:after="0" w:line="240" w:lineRule="auto"/>
        <w:jc w:val="both"/>
        <w:rPr>
          <w:rFonts w:ascii="Arial" w:eastAsia="Calibri" w:hAnsi="Arial" w:cs="Arial"/>
          <w:sz w:val="20"/>
          <w:szCs w:val="20"/>
        </w:rPr>
      </w:pPr>
      <w:r w:rsidRPr="00C3447C">
        <w:rPr>
          <w:rFonts w:ascii="Arial" w:eastAsia="Calibri" w:hAnsi="Arial" w:cs="Arial"/>
          <w:sz w:val="20"/>
          <w:szCs w:val="20"/>
        </w:rPr>
        <w:t>Señores</w:t>
      </w:r>
    </w:p>
    <w:p w:rsidR="00B945A9" w:rsidRPr="00C3447C" w:rsidRDefault="00B945A9" w:rsidP="00B945A9">
      <w:pPr>
        <w:spacing w:after="0" w:line="240" w:lineRule="auto"/>
        <w:jc w:val="both"/>
        <w:rPr>
          <w:rFonts w:ascii="Arial" w:eastAsia="Calibri" w:hAnsi="Arial" w:cs="Arial"/>
          <w:b/>
          <w:sz w:val="20"/>
          <w:szCs w:val="20"/>
        </w:rPr>
      </w:pPr>
      <w:r w:rsidRPr="00C3447C">
        <w:rPr>
          <w:rFonts w:ascii="Arial" w:eastAsia="Calibri" w:hAnsi="Arial" w:cs="Arial"/>
          <w:b/>
          <w:sz w:val="20"/>
          <w:szCs w:val="20"/>
        </w:rPr>
        <w:t>DEPARTAMENTO DE ANTIOQUIA</w:t>
      </w:r>
    </w:p>
    <w:p w:rsidR="00B945A9" w:rsidRPr="00C3447C" w:rsidRDefault="00B945A9" w:rsidP="00B945A9">
      <w:pPr>
        <w:spacing w:after="0" w:line="240" w:lineRule="auto"/>
        <w:jc w:val="both"/>
        <w:rPr>
          <w:rFonts w:ascii="Arial" w:eastAsia="Calibri" w:hAnsi="Arial" w:cs="Arial"/>
          <w:sz w:val="20"/>
          <w:szCs w:val="20"/>
        </w:rPr>
      </w:pPr>
      <w:r w:rsidRPr="00C3447C">
        <w:rPr>
          <w:rFonts w:ascii="Arial" w:eastAsia="Calibri" w:hAnsi="Arial" w:cs="Arial"/>
          <w:sz w:val="20"/>
          <w:szCs w:val="20"/>
        </w:rPr>
        <w:t>Medellín-Colombia</w:t>
      </w:r>
    </w:p>
    <w:p w:rsidR="00B945A9" w:rsidRPr="00C3447C" w:rsidRDefault="00B945A9" w:rsidP="00B945A9">
      <w:pPr>
        <w:spacing w:after="0" w:line="240" w:lineRule="auto"/>
        <w:jc w:val="both"/>
        <w:rPr>
          <w:rFonts w:ascii="Arial" w:eastAsia="Calibri" w:hAnsi="Arial" w:cs="Arial"/>
          <w:sz w:val="20"/>
          <w:szCs w:val="20"/>
        </w:rPr>
      </w:pPr>
    </w:p>
    <w:p w:rsidR="00B945A9" w:rsidRPr="00C3447C" w:rsidRDefault="00B945A9" w:rsidP="00B945A9">
      <w:pPr>
        <w:spacing w:after="0" w:line="240" w:lineRule="auto"/>
        <w:rPr>
          <w:rFonts w:ascii="Arial" w:eastAsia="Calibri" w:hAnsi="Arial" w:cs="Arial"/>
          <w:sz w:val="20"/>
          <w:szCs w:val="20"/>
        </w:rPr>
      </w:pPr>
      <w:r w:rsidRPr="00C3447C">
        <w:rPr>
          <w:rFonts w:ascii="Arial" w:eastAsia="Calibri" w:hAnsi="Arial" w:cs="Arial"/>
          <w:b/>
          <w:sz w:val="20"/>
          <w:szCs w:val="20"/>
        </w:rPr>
        <w:t>REFERENCIA:</w:t>
      </w:r>
    </w:p>
    <w:p w:rsidR="00B945A9" w:rsidRPr="00C3447C" w:rsidRDefault="00B945A9" w:rsidP="00B945A9">
      <w:pPr>
        <w:spacing w:after="0" w:line="240" w:lineRule="auto"/>
        <w:rPr>
          <w:rFonts w:ascii="Arial" w:eastAsia="Calibri" w:hAnsi="Arial" w:cs="Arial"/>
          <w:sz w:val="20"/>
          <w:szCs w:val="20"/>
        </w:rPr>
      </w:pPr>
    </w:p>
    <w:p w:rsidR="00B945A9" w:rsidRPr="00C3447C" w:rsidRDefault="00B945A9" w:rsidP="00B945A9">
      <w:pPr>
        <w:tabs>
          <w:tab w:val="left" w:pos="720"/>
        </w:tabs>
        <w:spacing w:after="0" w:line="240" w:lineRule="auto"/>
        <w:rPr>
          <w:rFonts w:ascii="Arial" w:eastAsia="Calibri" w:hAnsi="Arial" w:cs="Arial"/>
          <w:sz w:val="20"/>
          <w:szCs w:val="20"/>
        </w:rPr>
      </w:pPr>
      <w:r w:rsidRPr="00C3447C">
        <w:rPr>
          <w:rFonts w:ascii="Arial" w:eastAsia="Calibri" w:hAnsi="Arial" w:cs="Arial"/>
          <w:sz w:val="20"/>
          <w:szCs w:val="20"/>
        </w:rPr>
        <w:t>Apreciados señores:</w:t>
      </w:r>
    </w:p>
    <w:p w:rsidR="00B945A9" w:rsidRPr="00C3447C" w:rsidRDefault="00B945A9" w:rsidP="00B945A9">
      <w:pPr>
        <w:tabs>
          <w:tab w:val="left" w:pos="720"/>
        </w:tabs>
        <w:spacing w:after="0" w:line="240" w:lineRule="auto"/>
        <w:rPr>
          <w:rFonts w:ascii="Arial" w:eastAsia="Calibri" w:hAnsi="Arial" w:cs="Arial"/>
          <w:sz w:val="20"/>
          <w:szCs w:val="20"/>
        </w:rPr>
      </w:pPr>
    </w:p>
    <w:p w:rsidR="00B945A9" w:rsidRPr="00C3447C" w:rsidRDefault="00B945A9" w:rsidP="00B945A9">
      <w:pPr>
        <w:tabs>
          <w:tab w:val="left" w:pos="720"/>
        </w:tabs>
        <w:spacing w:after="0" w:line="240" w:lineRule="auto"/>
        <w:jc w:val="both"/>
        <w:rPr>
          <w:rFonts w:ascii="Arial" w:eastAsia="Calibri" w:hAnsi="Arial" w:cs="Arial"/>
          <w:sz w:val="20"/>
          <w:szCs w:val="20"/>
        </w:rPr>
      </w:pPr>
      <w:r w:rsidRPr="00C3447C">
        <w:rPr>
          <w:rFonts w:ascii="Arial" w:eastAsia="Calibri" w:hAnsi="Arial" w:cs="Arial"/>
          <w:sz w:val="20"/>
          <w:szCs w:val="20"/>
        </w:rPr>
        <w:t>Los abajo firmantes manifestamos a través de este documento, que hemos convenido conformar Consorcio ( ) Unión Temporal ( ), para participar en el proceso de la referencia.</w:t>
      </w:r>
    </w:p>
    <w:p w:rsidR="00B945A9" w:rsidRPr="00C3447C" w:rsidRDefault="00B945A9" w:rsidP="00B945A9">
      <w:pPr>
        <w:tabs>
          <w:tab w:val="left" w:pos="720"/>
        </w:tabs>
        <w:spacing w:after="0" w:line="240" w:lineRule="auto"/>
        <w:jc w:val="both"/>
        <w:rPr>
          <w:rFonts w:ascii="Arial" w:eastAsia="Calibri" w:hAnsi="Arial" w:cs="Arial"/>
          <w:sz w:val="20"/>
          <w:szCs w:val="20"/>
        </w:rPr>
      </w:pPr>
    </w:p>
    <w:p w:rsidR="00B945A9" w:rsidRPr="00C3447C" w:rsidRDefault="00B945A9" w:rsidP="00B945A9">
      <w:pPr>
        <w:tabs>
          <w:tab w:val="left" w:pos="720"/>
        </w:tabs>
        <w:spacing w:after="0" w:line="240" w:lineRule="auto"/>
        <w:jc w:val="both"/>
        <w:rPr>
          <w:rFonts w:ascii="Arial" w:eastAsia="Calibri" w:hAnsi="Arial" w:cs="Arial"/>
          <w:sz w:val="20"/>
          <w:szCs w:val="20"/>
        </w:rPr>
      </w:pPr>
      <w:r w:rsidRPr="00C3447C">
        <w:rPr>
          <w:rFonts w:ascii="Arial" w:eastAsia="Calibri" w:hAnsi="Arial" w:cs="Arial"/>
          <w:sz w:val="20"/>
          <w:szCs w:val="20"/>
        </w:rPr>
        <w:t>Por lo anterior, expresamos lo siguiente:</w:t>
      </w:r>
    </w:p>
    <w:p w:rsidR="00B945A9" w:rsidRPr="00C3447C" w:rsidRDefault="00B945A9" w:rsidP="00B945A9">
      <w:pPr>
        <w:tabs>
          <w:tab w:val="left" w:pos="720"/>
        </w:tabs>
        <w:spacing w:after="0" w:line="240" w:lineRule="auto"/>
        <w:jc w:val="both"/>
        <w:rPr>
          <w:rFonts w:ascii="Arial" w:eastAsia="Calibri" w:hAnsi="Arial" w:cs="Arial"/>
          <w:sz w:val="20"/>
          <w:szCs w:val="20"/>
        </w:rPr>
      </w:pPr>
    </w:p>
    <w:p w:rsidR="00B945A9" w:rsidRPr="00C3447C" w:rsidRDefault="00B945A9" w:rsidP="00B945A9">
      <w:pPr>
        <w:numPr>
          <w:ilvl w:val="0"/>
          <w:numId w:val="3"/>
        </w:numPr>
        <w:tabs>
          <w:tab w:val="num" w:pos="426"/>
        </w:tabs>
        <w:spacing w:after="0" w:line="240" w:lineRule="auto"/>
        <w:ind w:left="0" w:firstLine="0"/>
        <w:jc w:val="both"/>
        <w:rPr>
          <w:rFonts w:ascii="Arial" w:eastAsia="Calibri" w:hAnsi="Arial" w:cs="Arial"/>
          <w:sz w:val="20"/>
          <w:szCs w:val="20"/>
        </w:rPr>
      </w:pPr>
      <w:r w:rsidRPr="00C3447C">
        <w:rPr>
          <w:rFonts w:ascii="Arial" w:eastAsia="Calibri" w:hAnsi="Arial" w:cs="Arial"/>
          <w:sz w:val="20"/>
          <w:szCs w:val="20"/>
        </w:rPr>
        <w:t>La duración de este Consorcio ( ) Unión Temporal ( ) será igual a la del término de ejecución y liquidación del contrato y un año más.</w:t>
      </w:r>
    </w:p>
    <w:p w:rsidR="00B945A9" w:rsidRPr="00C3447C" w:rsidRDefault="00B945A9" w:rsidP="00B945A9">
      <w:pPr>
        <w:numPr>
          <w:ilvl w:val="0"/>
          <w:numId w:val="3"/>
        </w:numPr>
        <w:tabs>
          <w:tab w:val="num" w:pos="426"/>
        </w:tabs>
        <w:spacing w:after="0" w:line="240" w:lineRule="auto"/>
        <w:ind w:left="0" w:firstLine="0"/>
        <w:jc w:val="both"/>
        <w:rPr>
          <w:rFonts w:ascii="Arial" w:eastAsia="Calibri" w:hAnsi="Arial" w:cs="Arial"/>
          <w:sz w:val="20"/>
          <w:szCs w:val="20"/>
        </w:rPr>
      </w:pPr>
      <w:r w:rsidRPr="00C3447C">
        <w:rPr>
          <w:rFonts w:ascii="Arial" w:eastAsia="Calibri" w:hAnsi="Arial" w:cs="Arial"/>
          <w:sz w:val="20"/>
          <w:szCs w:val="20"/>
        </w:rPr>
        <w:t>El Consorcio ( ) Unión Temporal ( ) está integrado por:</w:t>
      </w:r>
    </w:p>
    <w:p w:rsidR="00B945A9" w:rsidRPr="00C3447C" w:rsidRDefault="00B945A9" w:rsidP="00B945A9">
      <w:pPr>
        <w:spacing w:after="0" w:line="240" w:lineRule="auto"/>
        <w:jc w:val="both"/>
        <w:rPr>
          <w:rFonts w:ascii="Arial" w:eastAsia="Calibri"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9"/>
        <w:gridCol w:w="2531"/>
        <w:gridCol w:w="1756"/>
        <w:gridCol w:w="2016"/>
      </w:tblGrid>
      <w:tr w:rsidR="00B945A9" w:rsidRPr="00C3447C" w:rsidTr="00B945A9">
        <w:trPr>
          <w:trHeight w:val="465"/>
        </w:trPr>
        <w:tc>
          <w:tcPr>
            <w:tcW w:w="2169" w:type="dxa"/>
          </w:tcPr>
          <w:p w:rsidR="00B945A9" w:rsidRPr="00C3447C" w:rsidRDefault="00B945A9" w:rsidP="00B945A9">
            <w:pPr>
              <w:tabs>
                <w:tab w:val="left" w:pos="720"/>
              </w:tabs>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NOMBRE</w:t>
            </w:r>
          </w:p>
        </w:tc>
        <w:tc>
          <w:tcPr>
            <w:tcW w:w="2531" w:type="dxa"/>
          </w:tcPr>
          <w:p w:rsidR="00B945A9" w:rsidRPr="00C3447C" w:rsidRDefault="00B945A9" w:rsidP="00B945A9">
            <w:pPr>
              <w:tabs>
                <w:tab w:val="left" w:pos="720"/>
              </w:tabs>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IDENTIFICACIÓN O NIT</w:t>
            </w:r>
          </w:p>
        </w:tc>
        <w:tc>
          <w:tcPr>
            <w:tcW w:w="1756" w:type="dxa"/>
          </w:tcPr>
          <w:p w:rsidR="00B945A9" w:rsidRPr="00C3447C" w:rsidRDefault="00B945A9" w:rsidP="00B945A9">
            <w:pPr>
              <w:tabs>
                <w:tab w:val="left" w:pos="720"/>
              </w:tabs>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 xml:space="preserve">OBJETOS A REALIZAR </w:t>
            </w:r>
          </w:p>
        </w:tc>
        <w:tc>
          <w:tcPr>
            <w:tcW w:w="2016" w:type="dxa"/>
          </w:tcPr>
          <w:p w:rsidR="00B945A9" w:rsidRPr="00C3447C" w:rsidRDefault="00B945A9" w:rsidP="00B945A9">
            <w:pPr>
              <w:tabs>
                <w:tab w:val="left" w:pos="720"/>
              </w:tabs>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PORCENTAJE DE PARTICIPACIÓN</w:t>
            </w:r>
          </w:p>
        </w:tc>
      </w:tr>
      <w:tr w:rsidR="00B945A9" w:rsidRPr="00C3447C" w:rsidTr="00B945A9">
        <w:trPr>
          <w:trHeight w:val="250"/>
        </w:trPr>
        <w:tc>
          <w:tcPr>
            <w:tcW w:w="2169" w:type="dxa"/>
          </w:tcPr>
          <w:p w:rsidR="00B945A9" w:rsidRPr="00C3447C" w:rsidRDefault="00B945A9" w:rsidP="00B945A9">
            <w:pPr>
              <w:tabs>
                <w:tab w:val="left" w:pos="720"/>
              </w:tabs>
              <w:spacing w:after="0" w:line="240" w:lineRule="auto"/>
              <w:rPr>
                <w:rFonts w:ascii="Arial" w:eastAsia="Calibri" w:hAnsi="Arial" w:cs="Arial"/>
                <w:sz w:val="20"/>
                <w:szCs w:val="20"/>
              </w:rPr>
            </w:pPr>
          </w:p>
        </w:tc>
        <w:tc>
          <w:tcPr>
            <w:tcW w:w="2531" w:type="dxa"/>
          </w:tcPr>
          <w:p w:rsidR="00B945A9" w:rsidRPr="00C3447C" w:rsidRDefault="00B945A9" w:rsidP="00B945A9">
            <w:pPr>
              <w:tabs>
                <w:tab w:val="left" w:pos="720"/>
              </w:tabs>
              <w:spacing w:after="0" w:line="240" w:lineRule="auto"/>
              <w:rPr>
                <w:rFonts w:ascii="Arial" w:eastAsia="Calibri" w:hAnsi="Arial" w:cs="Arial"/>
                <w:sz w:val="20"/>
                <w:szCs w:val="20"/>
              </w:rPr>
            </w:pPr>
          </w:p>
        </w:tc>
        <w:tc>
          <w:tcPr>
            <w:tcW w:w="1756" w:type="dxa"/>
          </w:tcPr>
          <w:p w:rsidR="00B945A9" w:rsidRPr="00C3447C" w:rsidRDefault="00B945A9" w:rsidP="00B945A9">
            <w:pPr>
              <w:tabs>
                <w:tab w:val="left" w:pos="720"/>
              </w:tabs>
              <w:spacing w:after="0" w:line="240" w:lineRule="auto"/>
              <w:rPr>
                <w:rFonts w:ascii="Arial" w:eastAsia="Calibri" w:hAnsi="Arial" w:cs="Arial"/>
                <w:sz w:val="20"/>
                <w:szCs w:val="20"/>
              </w:rPr>
            </w:pPr>
          </w:p>
        </w:tc>
        <w:tc>
          <w:tcPr>
            <w:tcW w:w="2016" w:type="dxa"/>
          </w:tcPr>
          <w:p w:rsidR="00B945A9" w:rsidRPr="00C3447C" w:rsidRDefault="00B945A9" w:rsidP="00B945A9">
            <w:pPr>
              <w:tabs>
                <w:tab w:val="left" w:pos="720"/>
              </w:tabs>
              <w:spacing w:after="0" w:line="240" w:lineRule="auto"/>
              <w:rPr>
                <w:rFonts w:ascii="Arial" w:eastAsia="Calibri" w:hAnsi="Arial" w:cs="Arial"/>
                <w:sz w:val="20"/>
                <w:szCs w:val="20"/>
              </w:rPr>
            </w:pPr>
          </w:p>
        </w:tc>
      </w:tr>
      <w:tr w:rsidR="00B945A9" w:rsidRPr="00C3447C" w:rsidTr="00B945A9">
        <w:trPr>
          <w:trHeight w:val="250"/>
        </w:trPr>
        <w:tc>
          <w:tcPr>
            <w:tcW w:w="2169" w:type="dxa"/>
          </w:tcPr>
          <w:p w:rsidR="00B945A9" w:rsidRPr="00C3447C" w:rsidRDefault="00B945A9" w:rsidP="00B945A9">
            <w:pPr>
              <w:tabs>
                <w:tab w:val="left" w:pos="720"/>
              </w:tabs>
              <w:spacing w:after="0" w:line="240" w:lineRule="auto"/>
              <w:rPr>
                <w:rFonts w:ascii="Arial" w:eastAsia="Calibri" w:hAnsi="Arial" w:cs="Arial"/>
                <w:sz w:val="20"/>
                <w:szCs w:val="20"/>
              </w:rPr>
            </w:pPr>
          </w:p>
        </w:tc>
        <w:tc>
          <w:tcPr>
            <w:tcW w:w="2531" w:type="dxa"/>
          </w:tcPr>
          <w:p w:rsidR="00B945A9" w:rsidRPr="00C3447C" w:rsidRDefault="00B945A9" w:rsidP="00B945A9">
            <w:pPr>
              <w:tabs>
                <w:tab w:val="left" w:pos="720"/>
              </w:tabs>
              <w:spacing w:after="0" w:line="240" w:lineRule="auto"/>
              <w:rPr>
                <w:rFonts w:ascii="Arial" w:eastAsia="Calibri" w:hAnsi="Arial" w:cs="Arial"/>
                <w:sz w:val="20"/>
                <w:szCs w:val="20"/>
              </w:rPr>
            </w:pPr>
          </w:p>
        </w:tc>
        <w:tc>
          <w:tcPr>
            <w:tcW w:w="1756" w:type="dxa"/>
          </w:tcPr>
          <w:p w:rsidR="00B945A9" w:rsidRPr="00C3447C" w:rsidRDefault="00B945A9" w:rsidP="00B945A9">
            <w:pPr>
              <w:tabs>
                <w:tab w:val="left" w:pos="720"/>
              </w:tabs>
              <w:spacing w:after="0" w:line="240" w:lineRule="auto"/>
              <w:rPr>
                <w:rFonts w:ascii="Arial" w:eastAsia="Calibri" w:hAnsi="Arial" w:cs="Arial"/>
                <w:sz w:val="20"/>
                <w:szCs w:val="20"/>
              </w:rPr>
            </w:pPr>
          </w:p>
        </w:tc>
        <w:tc>
          <w:tcPr>
            <w:tcW w:w="2016" w:type="dxa"/>
          </w:tcPr>
          <w:p w:rsidR="00B945A9" w:rsidRPr="00C3447C" w:rsidRDefault="00B945A9" w:rsidP="00B945A9">
            <w:pPr>
              <w:tabs>
                <w:tab w:val="left" w:pos="720"/>
              </w:tabs>
              <w:spacing w:after="0" w:line="240" w:lineRule="auto"/>
              <w:rPr>
                <w:rFonts w:ascii="Arial" w:eastAsia="Calibri" w:hAnsi="Arial" w:cs="Arial"/>
                <w:sz w:val="20"/>
                <w:szCs w:val="20"/>
              </w:rPr>
            </w:pPr>
          </w:p>
        </w:tc>
      </w:tr>
      <w:tr w:rsidR="00B945A9" w:rsidRPr="00C3447C" w:rsidTr="00B945A9">
        <w:trPr>
          <w:trHeight w:val="514"/>
        </w:trPr>
        <w:tc>
          <w:tcPr>
            <w:tcW w:w="2169" w:type="dxa"/>
          </w:tcPr>
          <w:p w:rsidR="00B945A9" w:rsidRPr="00C3447C" w:rsidRDefault="00B945A9" w:rsidP="00B945A9">
            <w:pPr>
              <w:tabs>
                <w:tab w:val="left" w:pos="720"/>
              </w:tabs>
              <w:spacing w:after="0" w:line="240" w:lineRule="auto"/>
              <w:rPr>
                <w:rFonts w:ascii="Arial" w:eastAsia="Calibri" w:hAnsi="Arial" w:cs="Arial"/>
                <w:sz w:val="20"/>
                <w:szCs w:val="20"/>
              </w:rPr>
            </w:pPr>
          </w:p>
        </w:tc>
        <w:tc>
          <w:tcPr>
            <w:tcW w:w="2531" w:type="dxa"/>
          </w:tcPr>
          <w:p w:rsidR="00B945A9" w:rsidRPr="00C3447C" w:rsidRDefault="00B945A9" w:rsidP="00B945A9">
            <w:pPr>
              <w:tabs>
                <w:tab w:val="left" w:pos="720"/>
              </w:tabs>
              <w:spacing w:after="0" w:line="240" w:lineRule="auto"/>
              <w:rPr>
                <w:rFonts w:ascii="Arial" w:eastAsia="Calibri" w:hAnsi="Arial" w:cs="Arial"/>
                <w:sz w:val="20"/>
                <w:szCs w:val="20"/>
              </w:rPr>
            </w:pPr>
          </w:p>
        </w:tc>
        <w:tc>
          <w:tcPr>
            <w:tcW w:w="1756" w:type="dxa"/>
          </w:tcPr>
          <w:p w:rsidR="00B945A9" w:rsidRPr="00C3447C" w:rsidRDefault="00B945A9" w:rsidP="00B945A9">
            <w:pPr>
              <w:tabs>
                <w:tab w:val="left" w:pos="720"/>
              </w:tabs>
              <w:spacing w:after="0" w:line="240" w:lineRule="auto"/>
              <w:rPr>
                <w:rFonts w:ascii="Arial" w:eastAsia="Calibri" w:hAnsi="Arial" w:cs="Arial"/>
                <w:sz w:val="20"/>
                <w:szCs w:val="20"/>
              </w:rPr>
            </w:pPr>
          </w:p>
        </w:tc>
        <w:tc>
          <w:tcPr>
            <w:tcW w:w="2016" w:type="dxa"/>
          </w:tcPr>
          <w:p w:rsidR="00B945A9" w:rsidRPr="00C3447C" w:rsidRDefault="00B945A9" w:rsidP="00B945A9">
            <w:pPr>
              <w:tabs>
                <w:tab w:val="left" w:pos="720"/>
              </w:tabs>
              <w:spacing w:after="0" w:line="240" w:lineRule="auto"/>
              <w:rPr>
                <w:rFonts w:ascii="Arial" w:eastAsia="Calibri" w:hAnsi="Arial" w:cs="Arial"/>
                <w:sz w:val="20"/>
                <w:szCs w:val="20"/>
              </w:rPr>
            </w:pPr>
          </w:p>
        </w:tc>
      </w:tr>
    </w:tbl>
    <w:p w:rsidR="00B945A9" w:rsidRPr="00C3447C" w:rsidRDefault="00B945A9" w:rsidP="00B945A9">
      <w:pPr>
        <w:tabs>
          <w:tab w:val="center" w:pos="4252"/>
          <w:tab w:val="right" w:pos="8504"/>
        </w:tabs>
        <w:spacing w:after="0" w:line="240" w:lineRule="auto"/>
        <w:rPr>
          <w:rFonts w:ascii="Arial" w:eastAsia="Calibri" w:hAnsi="Arial" w:cs="Arial"/>
          <w:sz w:val="20"/>
          <w:szCs w:val="20"/>
          <w:lang w:eastAsia="x-none"/>
        </w:rPr>
      </w:pPr>
    </w:p>
    <w:p w:rsidR="00B945A9" w:rsidRPr="00C3447C" w:rsidRDefault="00B945A9" w:rsidP="00B945A9">
      <w:pPr>
        <w:numPr>
          <w:ilvl w:val="0"/>
          <w:numId w:val="3"/>
        </w:numPr>
        <w:tabs>
          <w:tab w:val="num" w:pos="426"/>
        </w:tabs>
        <w:spacing w:after="0" w:line="240" w:lineRule="auto"/>
        <w:ind w:left="0" w:firstLine="0"/>
        <w:jc w:val="both"/>
        <w:rPr>
          <w:rFonts w:ascii="Arial" w:eastAsia="Calibri" w:hAnsi="Arial" w:cs="Arial"/>
          <w:sz w:val="20"/>
          <w:szCs w:val="20"/>
          <w:lang w:val="x-none" w:eastAsia="x-none"/>
        </w:rPr>
      </w:pPr>
      <w:r w:rsidRPr="00C3447C">
        <w:rPr>
          <w:rFonts w:ascii="Arial" w:eastAsia="Calibri" w:hAnsi="Arial" w:cs="Arial"/>
          <w:sz w:val="20"/>
          <w:szCs w:val="20"/>
          <w:lang w:val="x-none" w:eastAsia="x-none"/>
        </w:rPr>
        <w:t>El representante del Consorcio ( ) Unión Temporal ( ) es ___________________________________, identificado con la cédula de</w:t>
      </w:r>
      <w:r w:rsidRPr="00C3447C">
        <w:rPr>
          <w:rFonts w:ascii="Arial" w:eastAsia="Calibri" w:hAnsi="Arial" w:cs="Arial"/>
          <w:color w:val="FF0000"/>
          <w:sz w:val="20"/>
          <w:szCs w:val="20"/>
          <w:lang w:val="x-none" w:eastAsia="x-none"/>
        </w:rPr>
        <w:t xml:space="preserve"> </w:t>
      </w:r>
      <w:r w:rsidRPr="00C3447C">
        <w:rPr>
          <w:rFonts w:ascii="Arial" w:eastAsia="Calibri" w:hAnsi="Arial" w:cs="Arial"/>
          <w:sz w:val="20"/>
          <w:szCs w:val="20"/>
          <w:lang w:val="x-none" w:eastAsia="x-none"/>
        </w:rPr>
        <w:t>ciudadanía No._______________, quien está expresamente facultado para firmar el contrato y tomar todas las determinaciones que fuesen necesarias al respecto, con amplias y suficientes facultades.</w:t>
      </w:r>
    </w:p>
    <w:p w:rsidR="00B945A9" w:rsidRPr="00C3447C" w:rsidRDefault="00B945A9" w:rsidP="00B945A9">
      <w:pPr>
        <w:numPr>
          <w:ilvl w:val="0"/>
          <w:numId w:val="3"/>
        </w:numPr>
        <w:tabs>
          <w:tab w:val="left" w:pos="360"/>
          <w:tab w:val="num" w:pos="426"/>
        </w:tabs>
        <w:spacing w:after="0" w:line="240" w:lineRule="auto"/>
        <w:ind w:left="0" w:firstLine="0"/>
        <w:jc w:val="both"/>
        <w:rPr>
          <w:rFonts w:ascii="Arial" w:eastAsia="Calibri" w:hAnsi="Arial" w:cs="Arial"/>
          <w:sz w:val="20"/>
          <w:szCs w:val="20"/>
          <w:lang w:val="x-none" w:eastAsia="x-none"/>
        </w:rPr>
      </w:pPr>
      <w:r w:rsidRPr="00C3447C">
        <w:rPr>
          <w:rFonts w:ascii="Arial" w:eastAsia="Calibri" w:hAnsi="Arial" w:cs="Arial"/>
          <w:sz w:val="20"/>
          <w:szCs w:val="20"/>
          <w:lang w:val="x-none" w:eastAsia="x-none"/>
        </w:rPr>
        <w:t>La responsabilidad de los integrantes del Consorcio ( ) Unión Temporal (  ) es solidaria.</w:t>
      </w:r>
    </w:p>
    <w:p w:rsidR="00B945A9" w:rsidRPr="00C3447C" w:rsidRDefault="00B945A9" w:rsidP="00B945A9">
      <w:pPr>
        <w:tabs>
          <w:tab w:val="left" w:pos="720"/>
          <w:tab w:val="center" w:pos="4252"/>
          <w:tab w:val="right" w:pos="8504"/>
        </w:tabs>
        <w:spacing w:after="0" w:line="240" w:lineRule="auto"/>
        <w:rPr>
          <w:rFonts w:ascii="Arial" w:eastAsia="Calibri" w:hAnsi="Arial" w:cs="Arial"/>
          <w:sz w:val="20"/>
          <w:szCs w:val="20"/>
          <w:lang w:eastAsia="x-none"/>
        </w:rPr>
      </w:pPr>
    </w:p>
    <w:p w:rsidR="00B945A9" w:rsidRPr="00C3447C" w:rsidRDefault="00B945A9" w:rsidP="00B945A9">
      <w:pPr>
        <w:tabs>
          <w:tab w:val="left" w:pos="720"/>
          <w:tab w:val="center" w:pos="4252"/>
          <w:tab w:val="right" w:pos="8504"/>
        </w:tabs>
        <w:spacing w:after="0" w:line="240" w:lineRule="auto"/>
        <w:rPr>
          <w:rFonts w:ascii="Arial" w:eastAsia="Calibri" w:hAnsi="Arial" w:cs="Arial"/>
          <w:sz w:val="20"/>
          <w:szCs w:val="20"/>
          <w:lang w:val="x-none" w:eastAsia="x-none"/>
        </w:rPr>
      </w:pPr>
      <w:r w:rsidRPr="00C3447C">
        <w:rPr>
          <w:rFonts w:ascii="Arial" w:eastAsia="Calibri" w:hAnsi="Arial" w:cs="Arial"/>
          <w:sz w:val="20"/>
          <w:szCs w:val="20"/>
          <w:lang w:val="x-none" w:eastAsia="x-none"/>
        </w:rPr>
        <w:t>Para constancia se firma en _________________ a los _________ días de 201</w:t>
      </w:r>
      <w:r w:rsidRPr="00C3447C">
        <w:rPr>
          <w:rFonts w:ascii="Arial" w:eastAsia="Calibri" w:hAnsi="Arial" w:cs="Arial"/>
          <w:sz w:val="20"/>
          <w:szCs w:val="20"/>
          <w:lang w:eastAsia="x-none"/>
        </w:rPr>
        <w:t>8</w:t>
      </w:r>
      <w:r w:rsidRPr="00C3447C">
        <w:rPr>
          <w:rFonts w:ascii="Arial" w:eastAsia="Calibri" w:hAnsi="Arial" w:cs="Arial"/>
          <w:sz w:val="20"/>
          <w:szCs w:val="20"/>
          <w:lang w:val="x-none" w:eastAsia="x-none"/>
        </w:rPr>
        <w:t>.</w:t>
      </w:r>
    </w:p>
    <w:p w:rsidR="00B945A9" w:rsidRPr="00C3447C" w:rsidRDefault="00B945A9" w:rsidP="00B945A9">
      <w:pPr>
        <w:tabs>
          <w:tab w:val="left" w:pos="720"/>
          <w:tab w:val="center" w:pos="4252"/>
          <w:tab w:val="right" w:pos="8504"/>
        </w:tabs>
        <w:spacing w:after="0" w:line="240" w:lineRule="auto"/>
        <w:rPr>
          <w:rFonts w:ascii="Arial" w:eastAsia="Calibri" w:hAnsi="Arial" w:cs="Arial"/>
          <w:sz w:val="20"/>
          <w:szCs w:val="20"/>
          <w:lang w:eastAsia="x-none"/>
        </w:rPr>
      </w:pPr>
    </w:p>
    <w:p w:rsidR="00B945A9" w:rsidRPr="00C3447C" w:rsidRDefault="00B945A9" w:rsidP="00B945A9">
      <w:pPr>
        <w:tabs>
          <w:tab w:val="left" w:pos="720"/>
          <w:tab w:val="center" w:pos="4252"/>
          <w:tab w:val="right" w:pos="8504"/>
        </w:tabs>
        <w:spacing w:after="0" w:line="240" w:lineRule="auto"/>
        <w:rPr>
          <w:rFonts w:ascii="Arial" w:eastAsia="Calibri" w:hAnsi="Arial" w:cs="Arial"/>
          <w:sz w:val="20"/>
          <w:szCs w:val="20"/>
          <w:lang w:val="x-none" w:eastAsia="x-none"/>
        </w:rPr>
      </w:pPr>
      <w:r w:rsidRPr="00C3447C">
        <w:rPr>
          <w:rFonts w:ascii="Arial" w:eastAsia="Calibri" w:hAnsi="Arial" w:cs="Arial"/>
          <w:sz w:val="20"/>
          <w:szCs w:val="20"/>
          <w:lang w:val="x-none" w:eastAsia="x-none"/>
        </w:rPr>
        <w:t xml:space="preserve">Atentamente, </w:t>
      </w:r>
    </w:p>
    <w:p w:rsidR="00B945A9" w:rsidRPr="00C3447C" w:rsidRDefault="00B945A9" w:rsidP="00B945A9">
      <w:pPr>
        <w:tabs>
          <w:tab w:val="left" w:pos="720"/>
          <w:tab w:val="center" w:pos="4252"/>
          <w:tab w:val="right" w:pos="8504"/>
        </w:tabs>
        <w:spacing w:after="0" w:line="240" w:lineRule="auto"/>
        <w:rPr>
          <w:rFonts w:ascii="Arial" w:eastAsia="Calibri" w:hAnsi="Arial" w:cs="Arial"/>
          <w:sz w:val="20"/>
          <w:szCs w:val="20"/>
          <w:lang w:eastAsia="x-none"/>
        </w:rPr>
      </w:pPr>
    </w:p>
    <w:p w:rsidR="00B945A9" w:rsidRPr="00BC6E99" w:rsidRDefault="00B945A9" w:rsidP="00B945A9">
      <w:pPr>
        <w:tabs>
          <w:tab w:val="left" w:pos="720"/>
          <w:tab w:val="center" w:pos="4252"/>
          <w:tab w:val="right" w:pos="8504"/>
        </w:tabs>
        <w:spacing w:after="0" w:line="240" w:lineRule="auto"/>
        <w:rPr>
          <w:rFonts w:ascii="Arial" w:eastAsia="Calibri" w:hAnsi="Arial" w:cs="Arial"/>
          <w:b/>
          <w:sz w:val="20"/>
          <w:szCs w:val="20"/>
          <w:lang w:eastAsia="x-none"/>
        </w:rPr>
      </w:pPr>
    </w:p>
    <w:p w:rsidR="00B945A9" w:rsidRPr="00212A49" w:rsidRDefault="00B945A9" w:rsidP="00212A49">
      <w:pPr>
        <w:tabs>
          <w:tab w:val="left" w:pos="720"/>
          <w:tab w:val="center" w:pos="4252"/>
          <w:tab w:val="right" w:pos="8504"/>
        </w:tabs>
        <w:spacing w:after="0" w:line="240" w:lineRule="auto"/>
        <w:jc w:val="both"/>
        <w:rPr>
          <w:rFonts w:ascii="Arial" w:eastAsia="Calibri" w:hAnsi="Arial" w:cs="Arial"/>
          <w:b/>
          <w:sz w:val="20"/>
          <w:szCs w:val="20"/>
          <w:lang w:val="x-none" w:eastAsia="x-none"/>
        </w:rPr>
      </w:pPr>
      <w:r w:rsidRPr="00BC6E99">
        <w:rPr>
          <w:rFonts w:ascii="Arial" w:eastAsia="Calibri" w:hAnsi="Arial" w:cs="Arial"/>
          <w:b/>
          <w:sz w:val="20"/>
          <w:szCs w:val="20"/>
          <w:lang w:val="x-none" w:eastAsia="x-none"/>
        </w:rPr>
        <w:t xml:space="preserve">(Deberá ser firmado por los integrantes y por la persona que será el representante </w:t>
      </w:r>
      <w:r w:rsidR="00212A49">
        <w:rPr>
          <w:rFonts w:ascii="Arial" w:eastAsia="Calibri" w:hAnsi="Arial" w:cs="Arial"/>
          <w:b/>
          <w:sz w:val="20"/>
          <w:szCs w:val="20"/>
          <w:lang w:val="x-none" w:eastAsia="x-none"/>
        </w:rPr>
        <w:t>del consorcio o unión temporal</w:t>
      </w:r>
      <w:r w:rsidR="00212A49">
        <w:rPr>
          <w:rFonts w:ascii="Arial" w:eastAsia="Calibri" w:hAnsi="Arial" w:cs="Arial"/>
          <w:b/>
          <w:sz w:val="20"/>
          <w:szCs w:val="20"/>
          <w:lang w:eastAsia="x-none"/>
        </w:rPr>
        <w:t>.</w:t>
      </w:r>
      <w:r w:rsidRPr="00C3447C">
        <w:rPr>
          <w:rFonts w:ascii="Arial" w:eastAsia="Calibri" w:hAnsi="Arial" w:cs="Arial"/>
          <w:sz w:val="20"/>
          <w:szCs w:val="20"/>
          <w:lang w:val="x-none" w:eastAsia="x-none"/>
        </w:rPr>
        <w:br w:type="page"/>
      </w:r>
    </w:p>
    <w:p w:rsidR="00B945A9" w:rsidRPr="00C3447C" w:rsidRDefault="00B945A9" w:rsidP="00B945A9">
      <w:pPr>
        <w:spacing w:after="0" w:line="240" w:lineRule="auto"/>
        <w:jc w:val="center"/>
        <w:rPr>
          <w:rFonts w:ascii="Arial" w:eastAsia="Calibri" w:hAnsi="Arial" w:cs="Arial"/>
          <w:b/>
          <w:bCs/>
          <w:snapToGrid w:val="0"/>
          <w:sz w:val="20"/>
          <w:szCs w:val="20"/>
        </w:rPr>
      </w:pPr>
      <w:r w:rsidRPr="00C3447C">
        <w:rPr>
          <w:rFonts w:ascii="Arial" w:eastAsia="Calibri" w:hAnsi="Arial" w:cs="Arial"/>
          <w:b/>
          <w:sz w:val="20"/>
          <w:szCs w:val="20"/>
        </w:rPr>
        <w:lastRenderedPageBreak/>
        <w:t>ANEXO No. 5</w:t>
      </w:r>
    </w:p>
    <w:p w:rsidR="00B945A9" w:rsidRPr="00C3447C" w:rsidRDefault="00B945A9" w:rsidP="00B945A9">
      <w:pPr>
        <w:autoSpaceDE w:val="0"/>
        <w:autoSpaceDN w:val="0"/>
        <w:adjustRightInd w:val="0"/>
        <w:spacing w:after="0" w:line="240" w:lineRule="auto"/>
        <w:rPr>
          <w:rFonts w:ascii="Arial" w:eastAsia="Calibri" w:hAnsi="Arial" w:cs="Arial"/>
          <w:b/>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sz w:val="20"/>
          <w:szCs w:val="20"/>
        </w:rPr>
      </w:pPr>
      <w:r w:rsidRPr="00C3447C">
        <w:rPr>
          <w:rFonts w:ascii="Arial" w:eastAsia="Calibri" w:hAnsi="Arial" w:cs="Arial"/>
          <w:b/>
          <w:sz w:val="20"/>
          <w:szCs w:val="20"/>
        </w:rPr>
        <w:t>CERTIFICADO DE INHABILIDADES E INCOMPATIBILIDADES</w:t>
      </w:r>
    </w:p>
    <w:p w:rsidR="00B945A9" w:rsidRPr="00C3447C" w:rsidRDefault="00B945A9" w:rsidP="00B945A9">
      <w:pPr>
        <w:autoSpaceDE w:val="0"/>
        <w:autoSpaceDN w:val="0"/>
        <w:adjustRightInd w:val="0"/>
        <w:spacing w:after="0" w:line="240" w:lineRule="auto"/>
        <w:jc w:val="center"/>
        <w:rPr>
          <w:rFonts w:ascii="Arial" w:eastAsia="Calibri" w:hAnsi="Arial" w:cs="Arial"/>
          <w:b/>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sz w:val="20"/>
          <w:szCs w:val="20"/>
        </w:rPr>
      </w:pPr>
      <w:r w:rsidRPr="00C3447C">
        <w:rPr>
          <w:rFonts w:ascii="Arial" w:eastAsia="Calibri" w:hAnsi="Arial" w:cs="Arial"/>
          <w:sz w:val="20"/>
          <w:szCs w:val="20"/>
        </w:rPr>
        <w:t>El suscrito declara que:</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 xml:space="preserve">Conozco las causales de inhabilidad e incompatibilidad para contratar con las entidades estatales de conformidad con las Leyes: 80 de 1993, 1150 de 2007, y demás normas sobre la materia. </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 xml:space="preserve">Así como las sanciones establecidas por transgresión a las mismas en los artículos 26 numeral 7 y 52, y los efectos legales consagrados en el artículo 44 numeral 1 del Estatuto General Contractual. </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 xml:space="preserve">Declaro bajo la gravedad del juramento que se entiende prestado con la firma del presente documento, que no me encuentro incurso en ninguna de ellas, ni mis socios, ni tampoco la sociedad que represento. </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Dado en el Municipio de _______________ a los ____ del mes ___________del 20 ___.</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 xml:space="preserve">_______________________________________ </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Nombre y firma original del Representante Legal</w:t>
      </w:r>
    </w:p>
    <w:p w:rsidR="00B945A9" w:rsidRPr="00C3447C" w:rsidRDefault="00B945A9" w:rsidP="00B945A9">
      <w:pPr>
        <w:autoSpaceDE w:val="0"/>
        <w:autoSpaceDN w:val="0"/>
        <w:adjustRightInd w:val="0"/>
        <w:spacing w:after="0" w:line="240" w:lineRule="auto"/>
        <w:jc w:val="both"/>
        <w:rPr>
          <w:rFonts w:ascii="Arial" w:eastAsia="Calibri" w:hAnsi="Arial" w:cs="Arial"/>
          <w:sz w:val="20"/>
          <w:szCs w:val="20"/>
        </w:rPr>
      </w:pPr>
      <w:r w:rsidRPr="00C3447C">
        <w:rPr>
          <w:rFonts w:ascii="Arial" w:eastAsia="Calibri" w:hAnsi="Arial" w:cs="Arial"/>
          <w:sz w:val="20"/>
          <w:szCs w:val="20"/>
        </w:rPr>
        <w:t>Razón social</w:t>
      </w:r>
    </w:p>
    <w:p w:rsidR="00B945A9" w:rsidRPr="00C3447C" w:rsidRDefault="00B945A9" w:rsidP="00B945A9">
      <w:pPr>
        <w:autoSpaceDE w:val="0"/>
        <w:autoSpaceDN w:val="0"/>
        <w:adjustRightInd w:val="0"/>
        <w:spacing w:after="0" w:line="240" w:lineRule="auto"/>
        <w:jc w:val="both"/>
        <w:rPr>
          <w:rFonts w:ascii="Arial" w:eastAsia="Calibri" w:hAnsi="Arial" w:cs="Arial"/>
          <w:b/>
          <w:bCs/>
          <w:sz w:val="20"/>
          <w:szCs w:val="20"/>
        </w:rPr>
      </w:pPr>
      <w:r w:rsidRPr="00C3447C">
        <w:rPr>
          <w:rFonts w:ascii="Arial" w:eastAsia="Calibri" w:hAnsi="Arial" w:cs="Arial"/>
          <w:sz w:val="20"/>
          <w:szCs w:val="20"/>
        </w:rPr>
        <w:t>Cédula de ciudadanía</w:t>
      </w:r>
    </w:p>
    <w:p w:rsidR="00B945A9" w:rsidRPr="00C3447C" w:rsidRDefault="00B945A9" w:rsidP="00B945A9">
      <w:pPr>
        <w:spacing w:line="240" w:lineRule="auto"/>
        <w:rPr>
          <w:rFonts w:ascii="Arial"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B945A9" w:rsidRDefault="00B945A9" w:rsidP="00B945A9">
      <w:pPr>
        <w:autoSpaceDE w:val="0"/>
        <w:autoSpaceDN w:val="0"/>
        <w:adjustRightInd w:val="0"/>
        <w:spacing w:after="0" w:line="240" w:lineRule="auto"/>
        <w:rPr>
          <w:rFonts w:ascii="Arial" w:eastAsia="Calibri" w:hAnsi="Arial" w:cs="Arial"/>
          <w:sz w:val="20"/>
          <w:szCs w:val="20"/>
        </w:rPr>
      </w:pPr>
    </w:p>
    <w:p w:rsidR="00722592" w:rsidRDefault="00722592" w:rsidP="00722592">
      <w:pPr>
        <w:spacing w:after="0" w:line="240" w:lineRule="auto"/>
        <w:jc w:val="center"/>
        <w:rPr>
          <w:rFonts w:ascii="Arial" w:hAnsi="Arial" w:cs="Arial"/>
          <w:b/>
          <w:bCs/>
        </w:rPr>
      </w:pPr>
    </w:p>
    <w:p w:rsidR="00722592" w:rsidRDefault="00722592" w:rsidP="00722592">
      <w:pPr>
        <w:spacing w:after="0" w:line="240" w:lineRule="auto"/>
        <w:jc w:val="center"/>
        <w:rPr>
          <w:rFonts w:ascii="Arial" w:hAnsi="Arial" w:cs="Arial"/>
          <w:b/>
          <w:bCs/>
        </w:rPr>
      </w:pPr>
      <w:r>
        <w:rPr>
          <w:rFonts w:ascii="Arial" w:hAnsi="Arial" w:cs="Arial"/>
          <w:b/>
          <w:bCs/>
        </w:rPr>
        <w:lastRenderedPageBreak/>
        <w:t>ANEXO No. 6</w:t>
      </w:r>
    </w:p>
    <w:p w:rsidR="00722592" w:rsidRDefault="00722592" w:rsidP="00722592">
      <w:pPr>
        <w:spacing w:after="0" w:line="240" w:lineRule="auto"/>
        <w:jc w:val="center"/>
        <w:rPr>
          <w:rFonts w:ascii="Arial" w:hAnsi="Arial" w:cs="Arial"/>
          <w:b/>
          <w:bCs/>
        </w:rPr>
      </w:pPr>
    </w:p>
    <w:p w:rsidR="00722592" w:rsidRDefault="00722592" w:rsidP="00722592">
      <w:pPr>
        <w:spacing w:after="0" w:line="240" w:lineRule="auto"/>
        <w:jc w:val="center"/>
        <w:rPr>
          <w:rFonts w:ascii="Arial" w:eastAsiaTheme="minorHAnsi" w:hAnsi="Arial" w:cs="Arial"/>
          <w:b/>
          <w:bCs/>
        </w:rPr>
      </w:pPr>
      <w:r>
        <w:rPr>
          <w:rFonts w:ascii="Arial" w:hAnsi="Arial" w:cs="Arial"/>
          <w:b/>
          <w:bCs/>
        </w:rPr>
        <w:t>FORMULARIO DE LA PROPUESTA ECONÓMICA</w:t>
      </w:r>
    </w:p>
    <w:p w:rsidR="00722592" w:rsidRDefault="00722592" w:rsidP="00722592">
      <w:pPr>
        <w:spacing w:after="0" w:line="240" w:lineRule="auto"/>
        <w:jc w:val="center"/>
        <w:rPr>
          <w:rFonts w:ascii="Arial" w:hAnsi="Arial" w:cs="Arial"/>
          <w:b/>
          <w:bCs/>
          <w:color w:val="FF0000"/>
        </w:rPr>
      </w:pPr>
    </w:p>
    <w:p w:rsidR="00722592" w:rsidRDefault="00722592" w:rsidP="00722592">
      <w:pPr>
        <w:spacing w:after="0" w:line="240" w:lineRule="auto"/>
        <w:jc w:val="both"/>
        <w:rPr>
          <w:rFonts w:ascii="Arial" w:hAnsi="Arial" w:cs="Arial"/>
        </w:rPr>
      </w:pPr>
      <w:r>
        <w:rPr>
          <w:rFonts w:ascii="Arial" w:hAnsi="Arial" w:cs="Arial"/>
        </w:rPr>
        <w:t xml:space="preserve">Ciudad y fecha </w:t>
      </w:r>
    </w:p>
    <w:p w:rsidR="00722592" w:rsidRDefault="00722592" w:rsidP="00722592">
      <w:pPr>
        <w:spacing w:after="0" w:line="240" w:lineRule="auto"/>
        <w:jc w:val="both"/>
        <w:rPr>
          <w:rFonts w:ascii="Arial" w:hAnsi="Arial" w:cs="Arial"/>
        </w:rPr>
      </w:pPr>
    </w:p>
    <w:p w:rsidR="00722592" w:rsidRDefault="00722592" w:rsidP="00722592">
      <w:pPr>
        <w:spacing w:after="0" w:line="240" w:lineRule="auto"/>
        <w:jc w:val="both"/>
        <w:rPr>
          <w:rFonts w:ascii="Arial" w:hAnsi="Arial" w:cs="Arial"/>
          <w:bCs/>
        </w:rPr>
      </w:pPr>
      <w:r>
        <w:rPr>
          <w:rFonts w:ascii="Arial" w:hAnsi="Arial" w:cs="Arial"/>
          <w:bCs/>
        </w:rPr>
        <w:t xml:space="preserve">DEPARTAMENTO DE ANTIOQUIA </w:t>
      </w:r>
    </w:p>
    <w:p w:rsidR="00722592" w:rsidRDefault="00722592" w:rsidP="00722592">
      <w:pPr>
        <w:spacing w:after="0" w:line="240" w:lineRule="auto"/>
        <w:jc w:val="both"/>
        <w:rPr>
          <w:rFonts w:ascii="Arial" w:hAnsi="Arial" w:cs="Arial"/>
          <w:bCs/>
        </w:rPr>
      </w:pPr>
      <w:r>
        <w:rPr>
          <w:rFonts w:ascii="Arial" w:hAnsi="Arial" w:cs="Arial"/>
          <w:bCs/>
        </w:rPr>
        <w:t>Secretaría Seccional de Salud y Protección Social de Antioquia</w:t>
      </w:r>
    </w:p>
    <w:p w:rsidR="00722592" w:rsidRDefault="00722592" w:rsidP="00722592">
      <w:pPr>
        <w:spacing w:after="0" w:line="240" w:lineRule="auto"/>
        <w:jc w:val="both"/>
        <w:rPr>
          <w:rFonts w:ascii="Arial" w:hAnsi="Arial" w:cs="Arial"/>
          <w:bCs/>
        </w:rPr>
      </w:pPr>
      <w:r>
        <w:rPr>
          <w:rFonts w:ascii="Arial" w:hAnsi="Arial" w:cs="Arial"/>
          <w:bCs/>
        </w:rPr>
        <w:t xml:space="preserve">Centro Administrativo Departamental José María </w:t>
      </w:r>
      <w:proofErr w:type="spellStart"/>
      <w:r>
        <w:rPr>
          <w:rFonts w:ascii="Arial" w:hAnsi="Arial" w:cs="Arial"/>
          <w:bCs/>
        </w:rPr>
        <w:t>Cordova</w:t>
      </w:r>
      <w:proofErr w:type="spellEnd"/>
    </w:p>
    <w:p w:rsidR="00722592" w:rsidRDefault="00722592" w:rsidP="00722592">
      <w:pPr>
        <w:spacing w:after="0" w:line="240" w:lineRule="auto"/>
        <w:jc w:val="both"/>
        <w:rPr>
          <w:rFonts w:ascii="Arial" w:hAnsi="Arial" w:cs="Arial"/>
          <w:bCs/>
        </w:rPr>
      </w:pPr>
      <w:r>
        <w:rPr>
          <w:rFonts w:ascii="Arial" w:hAnsi="Arial" w:cs="Arial"/>
          <w:bCs/>
        </w:rPr>
        <w:t>Calle 42 # 52-186, Piso 8, Oficina 804</w:t>
      </w:r>
    </w:p>
    <w:p w:rsidR="00722592" w:rsidRDefault="00722592" w:rsidP="00722592">
      <w:pPr>
        <w:spacing w:after="0" w:line="240" w:lineRule="auto"/>
        <w:jc w:val="both"/>
        <w:rPr>
          <w:rFonts w:ascii="Arial" w:hAnsi="Arial" w:cs="Arial"/>
          <w:bCs/>
        </w:rPr>
      </w:pPr>
      <w:r>
        <w:rPr>
          <w:rFonts w:ascii="Arial" w:hAnsi="Arial" w:cs="Arial"/>
          <w:bCs/>
        </w:rPr>
        <w:t>Medellín.</w:t>
      </w:r>
    </w:p>
    <w:p w:rsidR="00722592" w:rsidRDefault="00722592" w:rsidP="00722592">
      <w:pPr>
        <w:spacing w:after="0" w:line="240" w:lineRule="auto"/>
        <w:jc w:val="both"/>
        <w:rPr>
          <w:rFonts w:ascii="Arial" w:hAnsi="Arial" w:cs="Arial"/>
          <w:b/>
          <w:bCs/>
          <w:color w:val="FF0000"/>
        </w:rPr>
      </w:pPr>
    </w:p>
    <w:p w:rsidR="00722592" w:rsidRDefault="00722592" w:rsidP="00722592">
      <w:pPr>
        <w:spacing w:after="0" w:line="240" w:lineRule="auto"/>
        <w:jc w:val="both"/>
        <w:rPr>
          <w:rFonts w:ascii="Arial" w:hAnsi="Arial" w:cs="Arial"/>
        </w:rPr>
      </w:pPr>
      <w:r>
        <w:rPr>
          <w:rFonts w:ascii="Arial" w:hAnsi="Arial" w:cs="Arial"/>
        </w:rPr>
        <w:t>Asunto: Propuesta Económica</w:t>
      </w:r>
    </w:p>
    <w:p w:rsidR="00722592" w:rsidRDefault="00722592" w:rsidP="00722592">
      <w:pPr>
        <w:spacing w:after="0" w:line="240" w:lineRule="auto"/>
        <w:jc w:val="both"/>
        <w:rPr>
          <w:rFonts w:ascii="Arial" w:hAnsi="Arial" w:cs="Arial"/>
        </w:rPr>
      </w:pPr>
    </w:p>
    <w:tbl>
      <w:tblPr>
        <w:tblW w:w="10080" w:type="dxa"/>
        <w:tblInd w:w="60" w:type="dxa"/>
        <w:tblCellMar>
          <w:left w:w="70" w:type="dxa"/>
          <w:right w:w="70" w:type="dxa"/>
        </w:tblCellMar>
        <w:tblLook w:val="04A0" w:firstRow="1" w:lastRow="0" w:firstColumn="1" w:lastColumn="0" w:noHBand="0" w:noVBand="1"/>
      </w:tblPr>
      <w:tblGrid>
        <w:gridCol w:w="3554"/>
        <w:gridCol w:w="3544"/>
        <w:gridCol w:w="2982"/>
      </w:tblGrid>
      <w:tr w:rsidR="00722592" w:rsidTr="00722592">
        <w:trPr>
          <w:trHeight w:val="375"/>
        </w:trPr>
        <w:tc>
          <w:tcPr>
            <w:tcW w:w="10080" w:type="dxa"/>
            <w:gridSpan w:val="3"/>
            <w:tcBorders>
              <w:top w:val="single" w:sz="8" w:space="0" w:color="auto"/>
              <w:left w:val="single" w:sz="8" w:space="0" w:color="auto"/>
              <w:bottom w:val="single" w:sz="8" w:space="0" w:color="auto"/>
              <w:right w:val="single" w:sz="8" w:space="0" w:color="000000"/>
            </w:tcBorders>
            <w:shd w:val="clear" w:color="auto" w:fill="EBF1DE"/>
            <w:vAlign w:val="center"/>
            <w:hideMark/>
          </w:tcPr>
          <w:p w:rsidR="00722592" w:rsidRDefault="0072259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PROPUESTA ECONOMICA</w:t>
            </w:r>
          </w:p>
        </w:tc>
      </w:tr>
      <w:tr w:rsidR="00722592" w:rsidTr="00722592">
        <w:trPr>
          <w:trHeight w:val="735"/>
        </w:trPr>
        <w:tc>
          <w:tcPr>
            <w:tcW w:w="3554" w:type="dxa"/>
            <w:tcBorders>
              <w:top w:val="single" w:sz="4" w:space="0" w:color="auto"/>
              <w:left w:val="single" w:sz="4" w:space="0" w:color="auto"/>
              <w:bottom w:val="single" w:sz="4" w:space="0" w:color="auto"/>
              <w:right w:val="single" w:sz="4" w:space="0" w:color="auto"/>
            </w:tcBorders>
            <w:vAlign w:val="center"/>
            <w:hideMark/>
          </w:tcPr>
          <w:p w:rsidR="00722592" w:rsidRDefault="00722592">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SIN IVA</w:t>
            </w:r>
          </w:p>
        </w:tc>
        <w:tc>
          <w:tcPr>
            <w:tcW w:w="3544" w:type="dxa"/>
            <w:tcBorders>
              <w:top w:val="single" w:sz="4" w:space="0" w:color="auto"/>
              <w:left w:val="nil"/>
              <w:bottom w:val="single" w:sz="4" w:space="0" w:color="auto"/>
              <w:right w:val="single" w:sz="4" w:space="0" w:color="auto"/>
            </w:tcBorders>
            <w:noWrap/>
            <w:vAlign w:val="center"/>
            <w:hideMark/>
          </w:tcPr>
          <w:p w:rsidR="00722592" w:rsidRDefault="00722592">
            <w:pPr>
              <w:spacing w:after="0" w:line="240" w:lineRule="auto"/>
              <w:jc w:val="center"/>
              <w:rPr>
                <w:rFonts w:ascii="Calibri" w:eastAsia="Times New Roman" w:hAnsi="Calibri" w:cs="Times New Roman"/>
                <w:b/>
                <w:bCs/>
                <w:color w:val="000000"/>
                <w:lang w:eastAsia="es-CO"/>
              </w:rPr>
            </w:pPr>
            <w:r>
              <w:rPr>
                <w:rFonts w:ascii="Calibri" w:eastAsia="Times New Roman" w:hAnsi="Calibri" w:cs="Times New Roman"/>
                <w:b/>
                <w:bCs/>
                <w:color w:val="000000"/>
                <w:lang w:eastAsia="es-CO"/>
              </w:rPr>
              <w:t>VALOR IVA</w:t>
            </w:r>
          </w:p>
        </w:tc>
        <w:tc>
          <w:tcPr>
            <w:tcW w:w="2982" w:type="dxa"/>
            <w:tcBorders>
              <w:top w:val="single" w:sz="4" w:space="0" w:color="auto"/>
              <w:left w:val="nil"/>
              <w:bottom w:val="single" w:sz="4" w:space="0" w:color="auto"/>
              <w:right w:val="single" w:sz="4" w:space="0" w:color="auto"/>
            </w:tcBorders>
            <w:noWrap/>
            <w:vAlign w:val="center"/>
            <w:hideMark/>
          </w:tcPr>
          <w:p w:rsidR="00722592" w:rsidRDefault="00722592">
            <w:pPr>
              <w:spacing w:after="0" w:line="240" w:lineRule="auto"/>
              <w:jc w:val="center"/>
              <w:rPr>
                <w:rFonts w:ascii="Calibri" w:eastAsia="Times New Roman" w:hAnsi="Calibri" w:cs="Times New Roman"/>
                <w:b/>
                <w:bCs/>
                <w:color w:val="000000"/>
                <w:lang w:eastAsia="es-CO"/>
              </w:rPr>
            </w:pPr>
            <w:r>
              <w:rPr>
                <w:rFonts w:ascii="Calibri" w:eastAsia="Times New Roman" w:hAnsi="Calibri" w:cs="Times New Roman"/>
                <w:b/>
                <w:bCs/>
                <w:color w:val="000000"/>
                <w:lang w:eastAsia="es-CO"/>
              </w:rPr>
              <w:t>TOTAL CON IVA</w:t>
            </w:r>
          </w:p>
        </w:tc>
      </w:tr>
      <w:tr w:rsidR="00722592" w:rsidTr="00722592">
        <w:trPr>
          <w:trHeight w:val="615"/>
        </w:trPr>
        <w:tc>
          <w:tcPr>
            <w:tcW w:w="3554" w:type="dxa"/>
            <w:tcBorders>
              <w:top w:val="single" w:sz="4" w:space="0" w:color="auto"/>
              <w:left w:val="single" w:sz="4" w:space="0" w:color="auto"/>
              <w:bottom w:val="single" w:sz="4" w:space="0" w:color="auto"/>
              <w:right w:val="single" w:sz="4" w:space="0" w:color="auto"/>
            </w:tcBorders>
            <w:vAlign w:val="center"/>
            <w:hideMark/>
          </w:tcPr>
          <w:p w:rsidR="00722592" w:rsidRDefault="00722592">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w:t>
            </w:r>
          </w:p>
        </w:tc>
        <w:tc>
          <w:tcPr>
            <w:tcW w:w="3544" w:type="dxa"/>
            <w:tcBorders>
              <w:top w:val="nil"/>
              <w:left w:val="nil"/>
              <w:bottom w:val="single" w:sz="4" w:space="0" w:color="auto"/>
              <w:right w:val="single" w:sz="4" w:space="0" w:color="auto"/>
            </w:tcBorders>
            <w:noWrap/>
            <w:vAlign w:val="bottom"/>
            <w:hideMark/>
          </w:tcPr>
          <w:p w:rsidR="00722592" w:rsidRDefault="00722592">
            <w:pPr>
              <w:spacing w:after="0" w:line="240" w:lineRule="auto"/>
              <w:jc w:val="center"/>
              <w:rPr>
                <w:rFonts w:ascii="Calibri" w:eastAsia="Times New Roman" w:hAnsi="Calibri" w:cs="Times New Roman"/>
                <w:color w:val="000000"/>
                <w:lang w:eastAsia="es-CO"/>
              </w:rPr>
            </w:pPr>
            <w:r>
              <w:rPr>
                <w:rFonts w:ascii="Calibri" w:eastAsia="Times New Roman" w:hAnsi="Calibri" w:cs="Times New Roman"/>
                <w:color w:val="000000"/>
                <w:lang w:eastAsia="es-CO"/>
              </w:rPr>
              <w:t> </w:t>
            </w:r>
          </w:p>
        </w:tc>
        <w:tc>
          <w:tcPr>
            <w:tcW w:w="2982" w:type="dxa"/>
            <w:tcBorders>
              <w:top w:val="nil"/>
              <w:left w:val="nil"/>
              <w:bottom w:val="single" w:sz="4" w:space="0" w:color="auto"/>
              <w:right w:val="single" w:sz="4" w:space="0" w:color="auto"/>
            </w:tcBorders>
            <w:noWrap/>
            <w:vAlign w:val="bottom"/>
            <w:hideMark/>
          </w:tcPr>
          <w:p w:rsidR="00722592" w:rsidRDefault="00722592">
            <w:pPr>
              <w:spacing w:after="0" w:line="240" w:lineRule="auto"/>
              <w:jc w:val="center"/>
              <w:rPr>
                <w:rFonts w:ascii="Calibri" w:eastAsia="Times New Roman" w:hAnsi="Calibri" w:cs="Times New Roman"/>
                <w:color w:val="000000"/>
                <w:lang w:eastAsia="es-CO"/>
              </w:rPr>
            </w:pPr>
            <w:r>
              <w:rPr>
                <w:rFonts w:ascii="Calibri" w:eastAsia="Times New Roman" w:hAnsi="Calibri" w:cs="Times New Roman"/>
                <w:color w:val="000000"/>
                <w:lang w:eastAsia="es-CO"/>
              </w:rPr>
              <w:t> </w:t>
            </w:r>
          </w:p>
        </w:tc>
      </w:tr>
    </w:tbl>
    <w:p w:rsidR="00722592" w:rsidRDefault="00722592" w:rsidP="00722592">
      <w:pPr>
        <w:spacing w:after="0" w:line="240" w:lineRule="auto"/>
        <w:jc w:val="both"/>
        <w:rPr>
          <w:rFonts w:ascii="Arial" w:eastAsiaTheme="minorHAnsi" w:hAnsi="Arial" w:cs="Arial"/>
        </w:rPr>
      </w:pPr>
    </w:p>
    <w:p w:rsidR="00722592" w:rsidRDefault="00722592" w:rsidP="00722592">
      <w:pPr>
        <w:spacing w:after="0" w:line="240" w:lineRule="auto"/>
        <w:jc w:val="both"/>
        <w:rPr>
          <w:rFonts w:ascii="Arial" w:hAnsi="Arial" w:cs="Arial"/>
        </w:rPr>
      </w:pPr>
      <w:r>
        <w:rPr>
          <w:rFonts w:ascii="Arial" w:hAnsi="Arial" w:cs="Arial"/>
        </w:rPr>
        <w:t>Nota: Se tomara para evaluación de la oferta económica el valor total unitario antes de IVA.</w:t>
      </w:r>
    </w:p>
    <w:p w:rsidR="00722592" w:rsidRDefault="00722592" w:rsidP="00722592">
      <w:pPr>
        <w:spacing w:after="0" w:line="240" w:lineRule="auto"/>
        <w:jc w:val="both"/>
        <w:rPr>
          <w:rFonts w:ascii="Arial" w:hAnsi="Arial" w:cs="Arial"/>
        </w:rPr>
      </w:pPr>
    </w:p>
    <w:p w:rsidR="00722592" w:rsidRDefault="00722592" w:rsidP="00722592">
      <w:pPr>
        <w:spacing w:after="0" w:line="240" w:lineRule="auto"/>
        <w:jc w:val="both"/>
        <w:rPr>
          <w:rFonts w:ascii="Arial" w:hAnsi="Arial" w:cs="Arial"/>
        </w:rPr>
      </w:pPr>
      <w:r>
        <w:rPr>
          <w:rFonts w:ascii="Arial" w:hAnsi="Arial" w:cs="Arial"/>
        </w:rPr>
        <w:t>Nombre del Representante Legal:</w:t>
      </w:r>
    </w:p>
    <w:p w:rsidR="00722592" w:rsidRDefault="00722592" w:rsidP="00722592">
      <w:pPr>
        <w:spacing w:after="0" w:line="240" w:lineRule="auto"/>
        <w:jc w:val="both"/>
        <w:rPr>
          <w:rFonts w:ascii="Arial" w:hAnsi="Arial" w:cs="Arial"/>
        </w:rPr>
      </w:pPr>
      <w:r>
        <w:rPr>
          <w:rFonts w:ascii="Arial" w:hAnsi="Arial" w:cs="Arial"/>
        </w:rPr>
        <w:t>C.C. o NIT.</w:t>
      </w:r>
    </w:p>
    <w:p w:rsidR="00722592" w:rsidRDefault="00722592" w:rsidP="00722592">
      <w:pPr>
        <w:spacing w:after="0" w:line="240" w:lineRule="auto"/>
        <w:jc w:val="both"/>
        <w:rPr>
          <w:rFonts w:ascii="Arial" w:hAnsi="Arial" w:cs="Arial"/>
        </w:rPr>
      </w:pPr>
      <w:r>
        <w:rPr>
          <w:rFonts w:ascii="Arial" w:hAnsi="Arial" w:cs="Arial"/>
        </w:rPr>
        <w:t>Dirección</w:t>
      </w:r>
    </w:p>
    <w:p w:rsidR="00722592" w:rsidRDefault="00722592" w:rsidP="00722592">
      <w:pPr>
        <w:spacing w:after="0" w:line="240" w:lineRule="auto"/>
        <w:jc w:val="both"/>
        <w:rPr>
          <w:rFonts w:ascii="Arial" w:hAnsi="Arial" w:cs="Arial"/>
        </w:rPr>
      </w:pPr>
      <w:r>
        <w:rPr>
          <w:rFonts w:ascii="Arial" w:hAnsi="Arial" w:cs="Arial"/>
        </w:rPr>
        <w:t>Teléfono:</w:t>
      </w:r>
    </w:p>
    <w:p w:rsidR="00722592" w:rsidRDefault="00722592" w:rsidP="00722592">
      <w:pPr>
        <w:spacing w:after="0" w:line="240" w:lineRule="auto"/>
        <w:jc w:val="both"/>
        <w:rPr>
          <w:rFonts w:ascii="Arial" w:hAnsi="Arial" w:cs="Arial"/>
        </w:rPr>
      </w:pPr>
      <w:r>
        <w:rPr>
          <w:rFonts w:ascii="Arial" w:hAnsi="Arial" w:cs="Arial"/>
        </w:rPr>
        <w:t>Fax:</w:t>
      </w:r>
    </w:p>
    <w:p w:rsidR="00722592" w:rsidRDefault="00722592" w:rsidP="00722592">
      <w:pPr>
        <w:spacing w:after="0" w:line="240" w:lineRule="auto"/>
        <w:jc w:val="both"/>
        <w:rPr>
          <w:rFonts w:ascii="Arial" w:hAnsi="Arial" w:cs="Arial"/>
        </w:rPr>
      </w:pPr>
      <w:r>
        <w:rPr>
          <w:rFonts w:ascii="Arial" w:hAnsi="Arial" w:cs="Arial"/>
        </w:rPr>
        <w:t>Email:</w:t>
      </w:r>
    </w:p>
    <w:p w:rsidR="00722592" w:rsidRDefault="00722592" w:rsidP="00722592">
      <w:pPr>
        <w:spacing w:after="0" w:line="240" w:lineRule="auto"/>
        <w:jc w:val="both"/>
        <w:rPr>
          <w:rFonts w:ascii="Arial" w:hAnsi="Arial" w:cs="Arial"/>
        </w:rPr>
      </w:pPr>
      <w:r>
        <w:rPr>
          <w:rFonts w:ascii="Arial" w:hAnsi="Arial" w:cs="Arial"/>
        </w:rPr>
        <w:t>Ciudad y Fecha:</w:t>
      </w:r>
    </w:p>
    <w:p w:rsidR="00722592" w:rsidRDefault="00722592" w:rsidP="00722592">
      <w:pPr>
        <w:spacing w:after="0" w:line="240" w:lineRule="auto"/>
        <w:jc w:val="both"/>
        <w:rPr>
          <w:rFonts w:ascii="Arial" w:hAnsi="Arial" w:cs="Arial"/>
        </w:rPr>
      </w:pPr>
      <w:r>
        <w:rPr>
          <w:rFonts w:ascii="Arial" w:hAnsi="Arial" w:cs="Arial"/>
        </w:rPr>
        <w:t>Firma: ____________________________________</w:t>
      </w:r>
    </w:p>
    <w:p w:rsidR="00722592" w:rsidRDefault="00722592" w:rsidP="00722592">
      <w:pPr>
        <w:spacing w:after="0" w:line="240" w:lineRule="auto"/>
        <w:jc w:val="both"/>
        <w:rPr>
          <w:rFonts w:ascii="Arial" w:hAnsi="Arial" w:cs="Arial"/>
        </w:rPr>
      </w:pPr>
      <w:r>
        <w:rPr>
          <w:rFonts w:ascii="Arial" w:hAnsi="Arial" w:cs="Arial"/>
        </w:rPr>
        <w:t>Representante Legal.</w:t>
      </w:r>
    </w:p>
    <w:p w:rsidR="00722592" w:rsidRDefault="00722592" w:rsidP="00722592">
      <w:pPr>
        <w:spacing w:line="240" w:lineRule="auto"/>
        <w:jc w:val="both"/>
        <w:rPr>
          <w:rFonts w:ascii="Arial" w:hAnsi="Arial" w:cs="Arial"/>
          <w:i/>
          <w:color w:val="000000"/>
        </w:rPr>
      </w:pPr>
    </w:p>
    <w:p w:rsidR="00722592" w:rsidRDefault="00722592" w:rsidP="00722592">
      <w:pPr>
        <w:spacing w:line="240" w:lineRule="auto"/>
        <w:jc w:val="both"/>
        <w:rPr>
          <w:rFonts w:ascii="Arial" w:hAnsi="Arial" w:cs="Arial"/>
          <w:i/>
          <w:color w:val="000000"/>
        </w:rPr>
      </w:pPr>
    </w:p>
    <w:p w:rsidR="00722592" w:rsidRDefault="00722592" w:rsidP="00722592">
      <w:pPr>
        <w:spacing w:after="0" w:line="240" w:lineRule="auto"/>
        <w:jc w:val="both"/>
        <w:rPr>
          <w:rFonts w:ascii="Arial" w:hAnsi="Arial" w:cs="Arial"/>
          <w:i/>
          <w:color w:val="000000"/>
        </w:rPr>
      </w:pPr>
    </w:p>
    <w:p w:rsidR="00A31F41" w:rsidRDefault="00A31F41" w:rsidP="00B945A9">
      <w:pPr>
        <w:autoSpaceDE w:val="0"/>
        <w:autoSpaceDN w:val="0"/>
        <w:adjustRightInd w:val="0"/>
        <w:spacing w:after="0" w:line="240" w:lineRule="auto"/>
        <w:jc w:val="center"/>
        <w:rPr>
          <w:rFonts w:ascii="Arial" w:eastAsia="Calibri" w:hAnsi="Arial" w:cs="Arial"/>
          <w:b/>
          <w:bCs/>
          <w:sz w:val="20"/>
          <w:szCs w:val="20"/>
        </w:rPr>
      </w:pPr>
    </w:p>
    <w:p w:rsidR="00A31F41" w:rsidRDefault="00A31F41" w:rsidP="00212A49">
      <w:pPr>
        <w:autoSpaceDE w:val="0"/>
        <w:autoSpaceDN w:val="0"/>
        <w:adjustRightInd w:val="0"/>
        <w:spacing w:after="0" w:line="240" w:lineRule="auto"/>
        <w:rPr>
          <w:rFonts w:ascii="Arial" w:eastAsia="Calibri" w:hAnsi="Arial" w:cs="Arial"/>
          <w:b/>
          <w:bCs/>
          <w:sz w:val="20"/>
          <w:szCs w:val="20"/>
        </w:rPr>
      </w:pPr>
    </w:p>
    <w:p w:rsidR="00A31F41" w:rsidRDefault="00A31F41" w:rsidP="00B945A9">
      <w:pPr>
        <w:autoSpaceDE w:val="0"/>
        <w:autoSpaceDN w:val="0"/>
        <w:adjustRightInd w:val="0"/>
        <w:spacing w:after="0" w:line="240" w:lineRule="auto"/>
        <w:jc w:val="center"/>
        <w:rPr>
          <w:rFonts w:ascii="Arial" w:eastAsia="Calibri" w:hAnsi="Arial" w:cs="Arial"/>
          <w:b/>
          <w:bCs/>
          <w:sz w:val="20"/>
          <w:szCs w:val="20"/>
        </w:rPr>
      </w:pPr>
    </w:p>
    <w:p w:rsidR="00A31F41" w:rsidRDefault="00A31F41" w:rsidP="00A31F41">
      <w:pPr>
        <w:autoSpaceDE w:val="0"/>
        <w:autoSpaceDN w:val="0"/>
        <w:adjustRightInd w:val="0"/>
        <w:spacing w:after="0" w:line="240" w:lineRule="auto"/>
        <w:jc w:val="center"/>
        <w:rPr>
          <w:rFonts w:ascii="Arial" w:eastAsia="Times New Roman" w:hAnsi="Arial" w:cs="Arial"/>
          <w:b/>
          <w:bCs/>
          <w:lang w:eastAsia="es-ES"/>
        </w:rPr>
      </w:pPr>
      <w:r>
        <w:rPr>
          <w:rFonts w:ascii="Arial" w:eastAsia="Times New Roman" w:hAnsi="Arial" w:cs="Arial"/>
          <w:b/>
          <w:bCs/>
          <w:lang w:eastAsia="es-ES"/>
        </w:rPr>
        <w:t>ANEXO No. 7</w:t>
      </w:r>
    </w:p>
    <w:p w:rsidR="00A31F41" w:rsidRDefault="00A31F41" w:rsidP="00A31F41">
      <w:pPr>
        <w:jc w:val="center"/>
        <w:rPr>
          <w:rFonts w:ascii="Arial" w:hAnsi="Arial" w:cs="Arial"/>
          <w:b/>
          <w:bCs/>
        </w:rPr>
      </w:pPr>
      <w:r>
        <w:rPr>
          <w:rFonts w:ascii="Arial" w:hAnsi="Arial" w:cs="Arial"/>
          <w:b/>
          <w:bCs/>
        </w:rPr>
        <w:t>COMPROMISO ANTICORRUPCIÓN</w:t>
      </w:r>
    </w:p>
    <w:p w:rsidR="00A31F41" w:rsidRDefault="00A31F41" w:rsidP="00A31F4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 xml:space="preserve">Ciudad y fecha </w:t>
      </w:r>
    </w:p>
    <w:p w:rsidR="00A31F41" w:rsidRDefault="00A31F41" w:rsidP="00A31F41">
      <w:pPr>
        <w:autoSpaceDE w:val="0"/>
        <w:autoSpaceDN w:val="0"/>
        <w:adjustRightInd w:val="0"/>
        <w:spacing w:after="0" w:line="240" w:lineRule="auto"/>
        <w:rPr>
          <w:rFonts w:ascii="Arial" w:hAnsi="Arial" w:cs="Arial"/>
          <w:color w:val="000000"/>
          <w:sz w:val="20"/>
          <w:szCs w:val="20"/>
        </w:rPr>
      </w:pPr>
    </w:p>
    <w:p w:rsidR="00A31F41" w:rsidRDefault="00A31F41" w:rsidP="00A31F41">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DEPARTAMENTO DE ANTIOQUIA </w:t>
      </w:r>
    </w:p>
    <w:p w:rsidR="00A31F41" w:rsidRDefault="00A31F41" w:rsidP="00A31F41">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Secretaría Seccional de Salud y Protección Social de Antioquia</w:t>
      </w:r>
    </w:p>
    <w:p w:rsidR="00A31F41" w:rsidRDefault="00A31F41" w:rsidP="00A31F41">
      <w:pPr>
        <w:jc w:val="both"/>
        <w:rPr>
          <w:rFonts w:ascii="Arial" w:hAnsi="Arial" w:cs="Arial"/>
          <w:b/>
          <w:bCs/>
          <w:sz w:val="20"/>
          <w:szCs w:val="20"/>
        </w:rPr>
      </w:pPr>
      <w:r>
        <w:rPr>
          <w:rFonts w:ascii="Arial" w:hAnsi="Arial" w:cs="Arial"/>
          <w:b/>
          <w:bCs/>
          <w:sz w:val="20"/>
          <w:szCs w:val="20"/>
        </w:rPr>
        <w:t xml:space="preserve">Referencia: </w:t>
      </w:r>
      <w:r>
        <w:rPr>
          <w:rFonts w:ascii="Arial" w:eastAsia="Calibri" w:hAnsi="Arial" w:cs="Arial"/>
          <w:sz w:val="20"/>
          <w:szCs w:val="20"/>
        </w:rPr>
        <w:t xml:space="preserve">Proceso de </w:t>
      </w:r>
      <w:r w:rsidR="00E25AAA">
        <w:rPr>
          <w:rFonts w:ascii="Arial" w:eastAsia="Calibri" w:hAnsi="Arial" w:cs="Arial"/>
          <w:sz w:val="20"/>
          <w:szCs w:val="20"/>
        </w:rPr>
        <w:t>Mínima</w:t>
      </w:r>
      <w:r>
        <w:rPr>
          <w:rFonts w:ascii="Arial" w:eastAsia="Calibri" w:hAnsi="Arial" w:cs="Arial"/>
          <w:sz w:val="20"/>
          <w:szCs w:val="20"/>
        </w:rPr>
        <w:t xml:space="preserve"> Cuantía Nro.</w:t>
      </w:r>
      <w:r w:rsidR="00E25AAA">
        <w:rPr>
          <w:rFonts w:ascii="Arial" w:eastAsia="Calibri" w:hAnsi="Arial" w:cs="Arial"/>
          <w:sz w:val="20"/>
          <w:szCs w:val="20"/>
        </w:rPr>
        <w:t>11088</w:t>
      </w:r>
    </w:p>
    <w:p w:rsidR="00A31F41" w:rsidRDefault="00A31F41" w:rsidP="00A31F41">
      <w:pPr>
        <w:jc w:val="both"/>
        <w:rPr>
          <w:rFonts w:ascii="Arial" w:hAnsi="Arial" w:cs="Arial"/>
          <w:sz w:val="20"/>
          <w:szCs w:val="20"/>
        </w:rPr>
      </w:pPr>
      <w:r>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bookmarkStart w:id="0" w:name="_GoBack"/>
      <w:bookmarkEnd w:id="0"/>
    </w:p>
    <w:p w:rsidR="00A31F41" w:rsidRDefault="00A31F41" w:rsidP="008241B2">
      <w:pPr>
        <w:numPr>
          <w:ilvl w:val="0"/>
          <w:numId w:val="25"/>
        </w:numPr>
        <w:jc w:val="both"/>
        <w:rPr>
          <w:rFonts w:ascii="Arial" w:eastAsia="Calibri" w:hAnsi="Arial" w:cs="Arial"/>
          <w:sz w:val="20"/>
          <w:szCs w:val="20"/>
        </w:rPr>
      </w:pPr>
      <w:r>
        <w:rPr>
          <w:rFonts w:ascii="Arial" w:eastAsia="Calibri" w:hAnsi="Arial" w:cs="Arial"/>
          <w:sz w:val="20"/>
          <w:szCs w:val="20"/>
        </w:rPr>
        <w:t>No están incluidos en la lista ONU emitida por el Consejo de seguridad de las Naciones Unidas, o la lista emitida por la Oficina de Control de Activos Extranjeros (OFAC) también conocidas como lista Clinton, ni en ninguna otra lista restrictiva emitida por organismos nacionales o internacionales, policiales, judiciales o de investigación con igual fin.</w:t>
      </w:r>
    </w:p>
    <w:p w:rsidR="00A31F41" w:rsidRDefault="00A31F41" w:rsidP="008241B2">
      <w:pPr>
        <w:numPr>
          <w:ilvl w:val="0"/>
          <w:numId w:val="25"/>
        </w:numPr>
        <w:jc w:val="both"/>
        <w:rPr>
          <w:rFonts w:ascii="Arial" w:eastAsia="Calibri" w:hAnsi="Arial" w:cs="Arial"/>
          <w:sz w:val="20"/>
          <w:szCs w:val="20"/>
        </w:rPr>
      </w:pPr>
      <w:r>
        <w:rPr>
          <w:rFonts w:ascii="Arial" w:eastAsia="Calibri" w:hAnsi="Arial" w:cs="Arial"/>
          <w:sz w:val="20"/>
          <w:szCs w:val="20"/>
        </w:rPr>
        <w:t>No han participado en actividades de lavado de activos o financiación el terrorismo.</w:t>
      </w:r>
    </w:p>
    <w:p w:rsidR="00A31F41" w:rsidRDefault="00A31F41" w:rsidP="008241B2">
      <w:pPr>
        <w:numPr>
          <w:ilvl w:val="0"/>
          <w:numId w:val="25"/>
        </w:numPr>
        <w:jc w:val="both"/>
        <w:rPr>
          <w:rFonts w:ascii="Arial" w:eastAsia="Calibri" w:hAnsi="Arial" w:cs="Arial"/>
          <w:sz w:val="20"/>
          <w:szCs w:val="20"/>
        </w:rPr>
      </w:pPr>
      <w:r>
        <w:rPr>
          <w:rFonts w:ascii="Arial" w:eastAsia="Calibri" w:hAnsi="Arial" w:cs="Arial"/>
          <w:sz w:val="20"/>
          <w:szCs w:val="20"/>
        </w:rPr>
        <w:t>Apoyamos la acción del Estado colombiano y de [Nombre de la Entidad Estatal] para fortalecer la transparencia y la rendición de cuentas de la administración pública.</w:t>
      </w:r>
    </w:p>
    <w:p w:rsidR="00A31F41" w:rsidRDefault="00A31F41" w:rsidP="008241B2">
      <w:pPr>
        <w:numPr>
          <w:ilvl w:val="0"/>
          <w:numId w:val="25"/>
        </w:numPr>
        <w:jc w:val="both"/>
        <w:rPr>
          <w:rFonts w:ascii="Arial" w:eastAsia="Calibri" w:hAnsi="Arial" w:cs="Arial"/>
          <w:sz w:val="20"/>
          <w:szCs w:val="20"/>
        </w:rPr>
      </w:pPr>
      <w:r>
        <w:rPr>
          <w:rFonts w:ascii="Arial" w:eastAsia="Calibri" w:hAnsi="Arial" w:cs="Arial"/>
          <w:sz w:val="20"/>
          <w:szCs w:val="20"/>
        </w:rPr>
        <w:t>No estamos en causal de inhabilidad alguna para celebrar el contrato objeto del Proceso de Contratación [Insertar información].</w:t>
      </w:r>
    </w:p>
    <w:p w:rsidR="00A31F41" w:rsidRDefault="00A31F41" w:rsidP="008241B2">
      <w:pPr>
        <w:numPr>
          <w:ilvl w:val="0"/>
          <w:numId w:val="25"/>
        </w:numPr>
        <w:jc w:val="both"/>
        <w:rPr>
          <w:rFonts w:ascii="Arial" w:eastAsia="Calibri" w:hAnsi="Arial" w:cs="Arial"/>
          <w:sz w:val="20"/>
          <w:szCs w:val="20"/>
        </w:rPr>
      </w:pPr>
      <w:r>
        <w:rPr>
          <w:rFonts w:ascii="Arial" w:eastAsia="Calibri"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rsidR="00A31F41" w:rsidRDefault="00A31F41" w:rsidP="008241B2">
      <w:pPr>
        <w:numPr>
          <w:ilvl w:val="0"/>
          <w:numId w:val="25"/>
        </w:numPr>
        <w:jc w:val="both"/>
        <w:rPr>
          <w:rFonts w:ascii="Arial" w:eastAsia="Calibri" w:hAnsi="Arial" w:cs="Arial"/>
          <w:sz w:val="20"/>
          <w:szCs w:val="20"/>
        </w:rPr>
      </w:pPr>
      <w:r>
        <w:rPr>
          <w:rFonts w:ascii="Arial" w:eastAsia="Calibri" w:hAnsi="Arial" w:cs="Arial"/>
          <w:sz w:val="20"/>
          <w:szCs w:val="20"/>
        </w:rPr>
        <w:t>Nos comprometemos a no efectuar acuerdos, o realizar actos o conductas que tengan por objeto o efecto la colusión en el Proceso de Contratación [Insertar información]</w:t>
      </w:r>
    </w:p>
    <w:p w:rsidR="00A31F41" w:rsidRDefault="00A31F41" w:rsidP="008241B2">
      <w:pPr>
        <w:numPr>
          <w:ilvl w:val="0"/>
          <w:numId w:val="25"/>
        </w:numPr>
        <w:jc w:val="both"/>
        <w:rPr>
          <w:rFonts w:ascii="Arial" w:eastAsia="Calibri" w:hAnsi="Arial" w:cs="Arial"/>
          <w:sz w:val="20"/>
          <w:szCs w:val="20"/>
        </w:rPr>
      </w:pPr>
      <w:r>
        <w:rPr>
          <w:rFonts w:ascii="Arial" w:eastAsia="Calibri" w:hAnsi="Arial" w:cs="Arial"/>
          <w:sz w:val="20"/>
          <w:szCs w:val="20"/>
        </w:rPr>
        <w:t>Nos comprometemos a revelar la información que sobre el Proceso de Contratación [Insertar información] nos soliciten los organismos de control de la República de Colombia.</w:t>
      </w:r>
    </w:p>
    <w:p w:rsidR="00A31F41" w:rsidRDefault="00A31F41" w:rsidP="008241B2">
      <w:pPr>
        <w:numPr>
          <w:ilvl w:val="0"/>
          <w:numId w:val="25"/>
        </w:numPr>
        <w:jc w:val="both"/>
        <w:rPr>
          <w:rFonts w:ascii="Arial" w:eastAsia="Calibri" w:hAnsi="Arial" w:cs="Arial"/>
          <w:sz w:val="20"/>
          <w:szCs w:val="20"/>
        </w:rPr>
      </w:pPr>
      <w:r>
        <w:rPr>
          <w:rFonts w:ascii="Arial" w:eastAsia="Calibri"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rsidR="00A31F41" w:rsidRDefault="00A31F41" w:rsidP="008241B2">
      <w:pPr>
        <w:numPr>
          <w:ilvl w:val="0"/>
          <w:numId w:val="25"/>
        </w:numPr>
        <w:jc w:val="both"/>
        <w:rPr>
          <w:rFonts w:ascii="Arial" w:eastAsia="Calibri" w:hAnsi="Arial" w:cs="Arial"/>
          <w:sz w:val="20"/>
          <w:szCs w:val="20"/>
        </w:rPr>
      </w:pPr>
      <w:r>
        <w:rPr>
          <w:rFonts w:ascii="Arial" w:eastAsia="Calibri" w:hAnsi="Arial" w:cs="Arial"/>
          <w:sz w:val="20"/>
          <w:szCs w:val="20"/>
        </w:rPr>
        <w:t>Conocemos las consecuencias derivadas del incumplimiento del presente compromiso anticorrupción.</w:t>
      </w:r>
    </w:p>
    <w:p w:rsidR="00A31F41" w:rsidRDefault="00A31F41" w:rsidP="00A31F41">
      <w:pPr>
        <w:ind w:left="360"/>
        <w:jc w:val="both"/>
        <w:rPr>
          <w:rFonts w:ascii="Arial" w:hAnsi="Arial" w:cs="Arial"/>
          <w:sz w:val="20"/>
          <w:szCs w:val="20"/>
        </w:rPr>
      </w:pPr>
      <w:r>
        <w:rPr>
          <w:rFonts w:ascii="Arial" w:hAnsi="Arial" w:cs="Arial"/>
          <w:sz w:val="20"/>
          <w:szCs w:val="20"/>
        </w:rPr>
        <w:t>En constancia de lo anterior firmo este documento a los [Insertar información] días del mes de [Insertar información] de [Insertar información].</w:t>
      </w:r>
    </w:p>
    <w:p w:rsidR="00A31F41" w:rsidRDefault="00A31F41" w:rsidP="00A31F41">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 xml:space="preserve">_______________________________________ </w:t>
      </w:r>
    </w:p>
    <w:p w:rsidR="00A31F41" w:rsidRDefault="00A31F41" w:rsidP="00A31F41">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lastRenderedPageBreak/>
        <w:t>Nombre y firma original del Representante Legal</w:t>
      </w:r>
    </w:p>
    <w:p w:rsidR="00A31F41" w:rsidRDefault="00A31F41" w:rsidP="00A31F41">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Razón social</w:t>
      </w:r>
    </w:p>
    <w:p w:rsidR="00A31F41" w:rsidRDefault="00A31F41" w:rsidP="00A31F41">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Cédula de ciudadanía</w:t>
      </w: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112BA6" w:rsidRDefault="00112BA6" w:rsidP="00A31F41">
      <w:pPr>
        <w:spacing w:line="240" w:lineRule="auto"/>
        <w:rPr>
          <w:rFonts w:ascii="Arial" w:hAnsi="Arial" w:cs="Arial"/>
          <w:b/>
          <w:bCs/>
          <w:color w:val="000000"/>
        </w:rPr>
      </w:pPr>
    </w:p>
    <w:p w:rsidR="00112BA6" w:rsidRDefault="00112BA6" w:rsidP="00A31F41">
      <w:pPr>
        <w:spacing w:line="240" w:lineRule="auto"/>
        <w:rPr>
          <w:rFonts w:ascii="Arial" w:hAnsi="Arial" w:cs="Arial"/>
          <w:b/>
          <w:bCs/>
          <w:color w:val="000000"/>
        </w:rPr>
      </w:pPr>
    </w:p>
    <w:p w:rsidR="00112BA6" w:rsidRDefault="00112BA6" w:rsidP="00A31F41">
      <w:pPr>
        <w:spacing w:line="240" w:lineRule="auto"/>
        <w:rPr>
          <w:rFonts w:ascii="Arial" w:hAnsi="Arial" w:cs="Arial"/>
          <w:b/>
          <w:bCs/>
          <w:color w:val="000000"/>
        </w:rPr>
      </w:pPr>
    </w:p>
    <w:p w:rsidR="00A31F41" w:rsidRDefault="00A31F41" w:rsidP="00A31F41">
      <w:pPr>
        <w:spacing w:line="240" w:lineRule="auto"/>
        <w:rPr>
          <w:rFonts w:ascii="Arial" w:hAnsi="Arial" w:cs="Arial"/>
          <w:b/>
          <w:bCs/>
          <w:color w:val="000000"/>
        </w:rPr>
      </w:pPr>
    </w:p>
    <w:p w:rsidR="00A31F41" w:rsidRDefault="00A31F41" w:rsidP="00A31F41">
      <w:pPr>
        <w:autoSpaceDE w:val="0"/>
        <w:autoSpaceDN w:val="0"/>
        <w:adjustRightInd w:val="0"/>
        <w:spacing w:after="0" w:line="240" w:lineRule="auto"/>
        <w:jc w:val="center"/>
        <w:rPr>
          <w:rFonts w:ascii="Arial" w:eastAsia="Times New Roman" w:hAnsi="Arial" w:cs="Arial"/>
          <w:b/>
          <w:bCs/>
          <w:lang w:eastAsia="es-ES"/>
        </w:rPr>
      </w:pPr>
      <w:r>
        <w:rPr>
          <w:rFonts w:ascii="Arial" w:eastAsia="Times New Roman" w:hAnsi="Arial" w:cs="Arial"/>
          <w:b/>
          <w:bCs/>
          <w:lang w:eastAsia="es-ES"/>
        </w:rPr>
        <w:t>ANEXO No. 8</w:t>
      </w:r>
    </w:p>
    <w:p w:rsidR="00A31F41" w:rsidRDefault="00A31F41" w:rsidP="00A31F41">
      <w:pPr>
        <w:spacing w:line="240" w:lineRule="auto"/>
        <w:rPr>
          <w:rFonts w:ascii="Arial" w:hAnsi="Arial" w:cs="Arial"/>
          <w:b/>
          <w:bCs/>
          <w:color w:val="000000"/>
        </w:rPr>
      </w:pPr>
    </w:p>
    <w:p w:rsidR="00A31F41" w:rsidRDefault="00A31F41" w:rsidP="00A31F41">
      <w:pPr>
        <w:spacing w:line="240" w:lineRule="auto"/>
        <w:jc w:val="center"/>
        <w:rPr>
          <w:rFonts w:ascii="Arial" w:hAnsi="Arial" w:cs="Arial"/>
          <w:b/>
          <w:color w:val="000000"/>
        </w:rPr>
      </w:pPr>
      <w:r>
        <w:rPr>
          <w:rFonts w:ascii="Arial" w:hAnsi="Arial" w:cs="Arial"/>
          <w:b/>
          <w:bCs/>
          <w:color w:val="000000"/>
        </w:rPr>
        <w:t>COMPROMISO DE TRANSPARENCIA</w:t>
      </w:r>
    </w:p>
    <w:p w:rsidR="00A31F41" w:rsidRDefault="00A31F41" w:rsidP="00A31F41">
      <w:pPr>
        <w:autoSpaceDE w:val="0"/>
        <w:autoSpaceDN w:val="0"/>
        <w:adjustRightInd w:val="0"/>
        <w:spacing w:after="0" w:line="240" w:lineRule="auto"/>
        <w:rPr>
          <w:rFonts w:ascii="Arial" w:hAnsi="Arial" w:cs="Arial"/>
          <w:color w:val="000000"/>
        </w:rPr>
      </w:pPr>
      <w:r>
        <w:rPr>
          <w:rFonts w:ascii="Arial" w:hAnsi="Arial" w:cs="Arial"/>
          <w:color w:val="000000"/>
        </w:rPr>
        <w:lastRenderedPageBreak/>
        <w:t xml:space="preserve">Ciudad y fecha </w:t>
      </w:r>
    </w:p>
    <w:p w:rsidR="00A31F41" w:rsidRDefault="00A31F41" w:rsidP="00A31F41">
      <w:pPr>
        <w:autoSpaceDE w:val="0"/>
        <w:autoSpaceDN w:val="0"/>
        <w:adjustRightInd w:val="0"/>
        <w:spacing w:after="0" w:line="240" w:lineRule="auto"/>
        <w:rPr>
          <w:rFonts w:ascii="Arial" w:hAnsi="Arial" w:cs="Arial"/>
          <w:color w:val="000000"/>
        </w:rPr>
      </w:pPr>
    </w:p>
    <w:p w:rsidR="00A31F41" w:rsidRDefault="00A31F41" w:rsidP="00A31F41">
      <w:pPr>
        <w:autoSpaceDE w:val="0"/>
        <w:autoSpaceDN w:val="0"/>
        <w:adjustRightInd w:val="0"/>
        <w:spacing w:after="0" w:line="240" w:lineRule="auto"/>
        <w:rPr>
          <w:rFonts w:ascii="Arial" w:hAnsi="Arial" w:cs="Arial"/>
          <w:bCs/>
          <w:color w:val="000000"/>
        </w:rPr>
      </w:pPr>
      <w:r>
        <w:rPr>
          <w:rFonts w:ascii="Arial" w:hAnsi="Arial" w:cs="Arial"/>
          <w:bCs/>
          <w:color w:val="000000"/>
        </w:rPr>
        <w:t xml:space="preserve">DEPARTAMENTO DE ANTIOQUIA </w:t>
      </w:r>
    </w:p>
    <w:p w:rsidR="00A31F41" w:rsidRDefault="00A31F41" w:rsidP="00A31F41">
      <w:pPr>
        <w:autoSpaceDE w:val="0"/>
        <w:autoSpaceDN w:val="0"/>
        <w:adjustRightInd w:val="0"/>
        <w:spacing w:after="0" w:line="240" w:lineRule="auto"/>
        <w:rPr>
          <w:rFonts w:ascii="Arial" w:hAnsi="Arial" w:cs="Arial"/>
          <w:bCs/>
          <w:color w:val="000000"/>
        </w:rPr>
      </w:pPr>
      <w:r>
        <w:rPr>
          <w:rFonts w:ascii="Arial" w:hAnsi="Arial" w:cs="Arial"/>
          <w:bCs/>
          <w:color w:val="000000"/>
        </w:rPr>
        <w:t>Secretaría Seccional de Salud y Protección Social de Antioquia</w:t>
      </w:r>
    </w:p>
    <w:p w:rsidR="00A31F41" w:rsidRDefault="00A31F41" w:rsidP="00A31F41">
      <w:pPr>
        <w:autoSpaceDE w:val="0"/>
        <w:autoSpaceDN w:val="0"/>
        <w:adjustRightInd w:val="0"/>
        <w:spacing w:after="0" w:line="240" w:lineRule="auto"/>
        <w:rPr>
          <w:rFonts w:ascii="Arial" w:hAnsi="Arial" w:cs="Arial"/>
          <w:bCs/>
          <w:color w:val="000000"/>
        </w:rPr>
      </w:pPr>
      <w:r>
        <w:rPr>
          <w:rFonts w:ascii="Arial" w:hAnsi="Arial" w:cs="Arial"/>
          <w:bCs/>
          <w:color w:val="000000"/>
        </w:rPr>
        <w:t xml:space="preserve">Centro Administrativo Departamental José María </w:t>
      </w:r>
      <w:proofErr w:type="spellStart"/>
      <w:r>
        <w:rPr>
          <w:rFonts w:ascii="Arial" w:hAnsi="Arial" w:cs="Arial"/>
          <w:bCs/>
          <w:color w:val="000000"/>
        </w:rPr>
        <w:t>Cordova</w:t>
      </w:r>
      <w:proofErr w:type="spellEnd"/>
    </w:p>
    <w:p w:rsidR="00A31F41" w:rsidRDefault="00A31F41" w:rsidP="00A31F41">
      <w:pPr>
        <w:autoSpaceDE w:val="0"/>
        <w:autoSpaceDN w:val="0"/>
        <w:adjustRightInd w:val="0"/>
        <w:spacing w:after="0" w:line="240" w:lineRule="auto"/>
        <w:rPr>
          <w:rFonts w:ascii="Arial" w:hAnsi="Arial" w:cs="Arial"/>
          <w:bCs/>
          <w:color w:val="000000"/>
        </w:rPr>
      </w:pPr>
      <w:r>
        <w:rPr>
          <w:rFonts w:ascii="Arial" w:hAnsi="Arial" w:cs="Arial"/>
          <w:bCs/>
          <w:color w:val="000000"/>
        </w:rPr>
        <w:t>Calle 42 # 52-186, Piso 8, Oficina 804</w:t>
      </w:r>
    </w:p>
    <w:p w:rsidR="00A31F41" w:rsidRDefault="00A31F41" w:rsidP="00A31F41">
      <w:pPr>
        <w:autoSpaceDE w:val="0"/>
        <w:autoSpaceDN w:val="0"/>
        <w:adjustRightInd w:val="0"/>
        <w:spacing w:after="0" w:line="240" w:lineRule="auto"/>
        <w:rPr>
          <w:rFonts w:ascii="Arial" w:hAnsi="Arial" w:cs="Arial"/>
          <w:bCs/>
          <w:color w:val="000000"/>
        </w:rPr>
      </w:pPr>
      <w:r>
        <w:rPr>
          <w:rFonts w:ascii="Arial" w:hAnsi="Arial" w:cs="Arial"/>
          <w:bCs/>
          <w:color w:val="000000"/>
        </w:rPr>
        <w:t>Medellín.</w:t>
      </w:r>
    </w:p>
    <w:p w:rsidR="00A31F41" w:rsidRDefault="00A31F41" w:rsidP="00A31F41">
      <w:pPr>
        <w:autoSpaceDE w:val="0"/>
        <w:autoSpaceDN w:val="0"/>
        <w:adjustRightInd w:val="0"/>
        <w:spacing w:after="0" w:line="240" w:lineRule="auto"/>
        <w:rPr>
          <w:rFonts w:ascii="Arial" w:hAnsi="Arial" w:cs="Arial"/>
          <w:b/>
          <w:bCs/>
          <w:color w:val="000000"/>
        </w:rPr>
      </w:pPr>
    </w:p>
    <w:p w:rsidR="00A31F41" w:rsidRDefault="00A31F41" w:rsidP="00A31F41">
      <w:pPr>
        <w:autoSpaceDE w:val="0"/>
        <w:autoSpaceDN w:val="0"/>
        <w:adjustRightInd w:val="0"/>
        <w:spacing w:after="0" w:line="240" w:lineRule="auto"/>
        <w:jc w:val="both"/>
        <w:rPr>
          <w:rFonts w:ascii="Arial" w:eastAsia="Calibri" w:hAnsi="Arial" w:cs="Arial"/>
        </w:rPr>
      </w:pPr>
      <w:r>
        <w:rPr>
          <w:rFonts w:ascii="Arial" w:hAnsi="Arial" w:cs="Arial"/>
          <w:color w:val="000000"/>
        </w:rPr>
        <w:t xml:space="preserve">Referencia: </w:t>
      </w:r>
      <w:r>
        <w:rPr>
          <w:rFonts w:ascii="Arial" w:eastAsia="Calibri" w:hAnsi="Arial" w:cs="Arial"/>
        </w:rPr>
        <w:t xml:space="preserve">Proceso de </w:t>
      </w:r>
      <w:r w:rsidR="00E25AAA">
        <w:rPr>
          <w:rFonts w:ascii="Arial" w:eastAsia="Calibri" w:hAnsi="Arial" w:cs="Arial"/>
        </w:rPr>
        <w:t>Mínima</w:t>
      </w:r>
      <w:r>
        <w:rPr>
          <w:rFonts w:ascii="Arial" w:eastAsia="Calibri" w:hAnsi="Arial" w:cs="Arial"/>
        </w:rPr>
        <w:t xml:space="preserve"> Cuantía Nro.</w:t>
      </w:r>
      <w:r w:rsidR="00E25AAA">
        <w:rPr>
          <w:rFonts w:ascii="Arial" w:eastAsia="Calibri" w:hAnsi="Arial" w:cs="Arial"/>
        </w:rPr>
        <w:t xml:space="preserve"> 11088</w:t>
      </w:r>
    </w:p>
    <w:p w:rsidR="00A31F41" w:rsidRDefault="00A31F41" w:rsidP="00A31F41">
      <w:pPr>
        <w:autoSpaceDE w:val="0"/>
        <w:autoSpaceDN w:val="0"/>
        <w:adjustRightInd w:val="0"/>
        <w:spacing w:after="0" w:line="240" w:lineRule="auto"/>
        <w:jc w:val="both"/>
        <w:rPr>
          <w:rFonts w:ascii="Arial" w:hAnsi="Arial" w:cs="Arial"/>
          <w:color w:val="000000"/>
        </w:rPr>
      </w:pPr>
    </w:p>
    <w:p w:rsidR="00A31F41" w:rsidRDefault="00A31F41" w:rsidP="00A31F4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El suscrito: __________________________________________, identificado con documento de identidad No. ________________________, expedido en ______________________; domiciliado en la ciudad de ___________________, en representación de la Firma – Consorcio – Unión Temporal: _______________________________________, identificado con NIT No._____________________________, de acuerdo con el Pliego de Condiciones de la Selección abreviada No. ______, manifiesto mi voluntad de asumir, de manera unilateral el presente COMPROMISO ANTICORRUPCION, en mi condición de PROPONENTE, teniendo en cuenta las siguientes consideraciones: </w:t>
      </w:r>
    </w:p>
    <w:p w:rsidR="00A31F41" w:rsidRDefault="00A31F41" w:rsidP="00A31F41">
      <w:pPr>
        <w:autoSpaceDE w:val="0"/>
        <w:autoSpaceDN w:val="0"/>
        <w:adjustRightInd w:val="0"/>
        <w:spacing w:after="0" w:line="240" w:lineRule="auto"/>
        <w:jc w:val="both"/>
        <w:rPr>
          <w:rFonts w:ascii="Arial" w:hAnsi="Arial" w:cs="Arial"/>
          <w:color w:val="000000"/>
        </w:rPr>
      </w:pPr>
    </w:p>
    <w:p w:rsidR="00A31F41" w:rsidRDefault="00A31F41" w:rsidP="00A31F41">
      <w:pPr>
        <w:spacing w:line="240" w:lineRule="auto"/>
        <w:jc w:val="both"/>
        <w:rPr>
          <w:rFonts w:ascii="Arial" w:hAnsi="Arial" w:cs="Arial"/>
          <w:b/>
          <w:color w:val="000000"/>
        </w:rPr>
      </w:pPr>
      <w:r>
        <w:rPr>
          <w:rFonts w:ascii="Arial" w:hAnsi="Arial" w:cs="Arial"/>
          <w:b/>
          <w:bCs/>
          <w:color w:val="000000"/>
        </w:rPr>
        <w:t xml:space="preserve">PRIMERO: </w:t>
      </w:r>
      <w:r>
        <w:rPr>
          <w:rFonts w:ascii="Arial" w:hAnsi="Arial" w:cs="Arial"/>
          <w:color w:val="000000"/>
        </w:rPr>
        <w:t>Que la empresa (entidad) ______________, participó del proceso de selección ____________ para la celebración de un contrato cuyo objeto es ____________en los términos prescritos en la Ley 80 de 1993, Ley 1150 de 2007 y demás normas concordantes.</w:t>
      </w:r>
    </w:p>
    <w:p w:rsidR="00A31F41" w:rsidRDefault="00A31F41" w:rsidP="00A31F41">
      <w:pPr>
        <w:autoSpaceDE w:val="0"/>
        <w:autoSpaceDN w:val="0"/>
        <w:adjustRightInd w:val="0"/>
        <w:spacing w:after="0" w:line="240" w:lineRule="auto"/>
        <w:rPr>
          <w:rFonts w:ascii="Arial" w:hAnsi="Arial" w:cs="Arial"/>
          <w:color w:val="000000"/>
        </w:rPr>
      </w:pPr>
      <w:r>
        <w:rPr>
          <w:rFonts w:ascii="Arial" w:hAnsi="Arial" w:cs="Arial"/>
          <w:b/>
          <w:bCs/>
          <w:color w:val="000000"/>
        </w:rPr>
        <w:t xml:space="preserve">SEGUNDO: </w:t>
      </w:r>
      <w:r>
        <w:rPr>
          <w:rFonts w:ascii="Arial" w:hAnsi="Arial" w:cs="Arial"/>
          <w:color w:val="000000"/>
        </w:rPr>
        <w:t xml:space="preserve">Que es interés del PROPONENTE apoyar la acción del Estado Colombiano para fortalecer la transparencia en los procesos de contratación, y la responsabilidad de rendir cuentas. </w:t>
      </w:r>
    </w:p>
    <w:p w:rsidR="00A31F41" w:rsidRDefault="00A31F41" w:rsidP="00A31F41">
      <w:pPr>
        <w:autoSpaceDE w:val="0"/>
        <w:autoSpaceDN w:val="0"/>
        <w:adjustRightInd w:val="0"/>
        <w:spacing w:after="0" w:line="240" w:lineRule="auto"/>
        <w:rPr>
          <w:rFonts w:ascii="Arial" w:hAnsi="Arial" w:cs="Arial"/>
          <w:color w:val="000000"/>
        </w:rPr>
      </w:pPr>
    </w:p>
    <w:p w:rsidR="00A31F41" w:rsidRDefault="00A31F41" w:rsidP="00A31F41">
      <w:pPr>
        <w:spacing w:line="240" w:lineRule="auto"/>
        <w:jc w:val="both"/>
        <w:rPr>
          <w:rFonts w:ascii="Arial" w:hAnsi="Arial" w:cs="Arial"/>
          <w:b/>
          <w:color w:val="000000"/>
        </w:rPr>
      </w:pPr>
      <w:r>
        <w:rPr>
          <w:rFonts w:ascii="Arial" w:hAnsi="Arial" w:cs="Arial"/>
          <w:b/>
          <w:bCs/>
          <w:color w:val="000000"/>
        </w:rPr>
        <w:t xml:space="preserve">TERCERO: </w:t>
      </w:r>
      <w:r>
        <w:rPr>
          <w:rFonts w:ascii="Arial" w:hAnsi="Arial" w:cs="Arial"/>
          <w:color w:val="000000"/>
        </w:rPr>
        <w:t>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A31F41" w:rsidRDefault="00A31F41" w:rsidP="00A31F41">
      <w:pPr>
        <w:spacing w:line="240" w:lineRule="auto"/>
        <w:jc w:val="both"/>
        <w:rPr>
          <w:rFonts w:ascii="Arial" w:hAnsi="Arial" w:cs="Arial"/>
          <w:color w:val="000000"/>
        </w:rPr>
      </w:pPr>
      <w:r>
        <w:rPr>
          <w:rFonts w:ascii="Arial" w:hAnsi="Arial" w:cs="Arial"/>
          <w:b/>
          <w:bCs/>
          <w:color w:val="000000"/>
        </w:rPr>
        <w:t xml:space="preserve">CLAUSULA PRIMERA. COMPROMISOS ASUMIDOS: </w:t>
      </w:r>
      <w:r>
        <w:rPr>
          <w:rFonts w:ascii="Arial" w:hAnsi="Arial" w:cs="Arial"/>
          <w:b/>
          <w:color w:val="000000"/>
        </w:rPr>
        <w:t>El PROPONENTE</w:t>
      </w:r>
      <w:r>
        <w:rPr>
          <w:rFonts w:ascii="Arial" w:hAnsi="Arial" w:cs="Arial"/>
          <w:color w:val="000000"/>
        </w:rPr>
        <w:t xml:space="preserve">, mediante la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w:t>
      </w:r>
      <w:r>
        <w:rPr>
          <w:rFonts w:ascii="Arial" w:hAnsi="Arial" w:cs="Arial"/>
          <w:color w:val="000000"/>
        </w:rPr>
        <w:lastRenderedPageBreak/>
        <w:t>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a) no ofrecer o pagar sobornos o cualquier halago corrupto a los funcionarios del Departamento de Antioquia,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b) no ofrecer pagos o halagos a los funcionarios del Departamento de Antioquia durante el desarrollo del Contrato; 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A31F41" w:rsidRDefault="00A31F41" w:rsidP="00A31F41">
      <w:pPr>
        <w:spacing w:line="240" w:lineRule="auto"/>
        <w:jc w:val="both"/>
        <w:rPr>
          <w:rFonts w:ascii="Arial" w:hAnsi="Arial" w:cs="Arial"/>
          <w:color w:val="000000"/>
        </w:rPr>
      </w:pPr>
      <w:r>
        <w:rPr>
          <w:rFonts w:ascii="Arial" w:hAnsi="Arial" w:cs="Arial"/>
          <w:b/>
          <w:bCs/>
          <w:color w:val="000000"/>
        </w:rPr>
        <w:t xml:space="preserve">CLAUSULA SEGUNDA. CONSECUENCIAS DEL INCUMPLIMIENTO: </w:t>
      </w:r>
      <w:r>
        <w:rPr>
          <w:rFonts w:ascii="Arial" w:hAnsi="Arial" w:cs="Arial"/>
          <w:color w:val="000000"/>
        </w:rPr>
        <w:t xml:space="preserve">El PROPONENTE asume a través de la suscripción del presente compromiso, las consecuencias previstas en los Pliegos de Condiciones, si se comprobare el incumplimiento de los compromisos de anticorrupción. </w:t>
      </w:r>
    </w:p>
    <w:p w:rsidR="00A31F41" w:rsidRDefault="00A31F41" w:rsidP="00A31F41">
      <w:pPr>
        <w:spacing w:line="240" w:lineRule="auto"/>
        <w:jc w:val="both"/>
        <w:rPr>
          <w:rFonts w:ascii="Arial" w:hAnsi="Arial" w:cs="Arial"/>
        </w:rPr>
      </w:pPr>
      <w:r>
        <w:rPr>
          <w:rFonts w:ascii="Arial" w:hAnsi="Arial" w:cs="Arial"/>
          <w:color w:val="000000"/>
        </w:rPr>
        <w:t xml:space="preserve">En constancia de lo anterior, y como manifestación de la aceptación de los compromisos unilaterales incorporados en el presente documento, se firma el mismo en la ciudad de </w:t>
      </w:r>
      <w:r>
        <w:rPr>
          <w:rFonts w:ascii="Arial" w:hAnsi="Arial" w:cs="Arial"/>
        </w:rPr>
        <w:t>____________, a los __________.</w:t>
      </w:r>
    </w:p>
    <w:p w:rsidR="00A31F41" w:rsidRDefault="00A31F41" w:rsidP="00A31F41">
      <w:pPr>
        <w:spacing w:after="0" w:line="240" w:lineRule="auto"/>
        <w:jc w:val="both"/>
        <w:rPr>
          <w:rFonts w:ascii="Arial" w:hAnsi="Arial" w:cs="Arial"/>
          <w:color w:val="000000"/>
        </w:rPr>
      </w:pPr>
      <w:r>
        <w:rPr>
          <w:rFonts w:ascii="Arial" w:hAnsi="Arial" w:cs="Arial"/>
          <w:color w:val="000000"/>
        </w:rPr>
        <w:t xml:space="preserve">Atentamente, </w:t>
      </w:r>
    </w:p>
    <w:p w:rsidR="00A31F41" w:rsidRDefault="00A31F41" w:rsidP="00A31F41">
      <w:pPr>
        <w:spacing w:after="0" w:line="240" w:lineRule="auto"/>
        <w:jc w:val="both"/>
        <w:rPr>
          <w:rFonts w:ascii="Arial" w:hAnsi="Arial" w:cs="Arial"/>
          <w:color w:val="000000"/>
        </w:rPr>
      </w:pPr>
      <w:r>
        <w:rPr>
          <w:rFonts w:ascii="Arial" w:hAnsi="Arial" w:cs="Arial"/>
          <w:color w:val="000000"/>
        </w:rPr>
        <w:t xml:space="preserve">Nombre o razón social del proponente: </w:t>
      </w:r>
    </w:p>
    <w:p w:rsidR="00A31F41" w:rsidRDefault="00A31F41" w:rsidP="00A31F41">
      <w:pPr>
        <w:spacing w:after="0" w:line="240" w:lineRule="auto"/>
        <w:jc w:val="both"/>
        <w:rPr>
          <w:rFonts w:ascii="Arial" w:hAnsi="Arial" w:cs="Arial"/>
          <w:color w:val="000000"/>
        </w:rPr>
      </w:pPr>
      <w:r>
        <w:rPr>
          <w:rFonts w:ascii="Arial" w:hAnsi="Arial" w:cs="Arial"/>
          <w:color w:val="000000"/>
        </w:rPr>
        <w:t xml:space="preserve">NIT: </w:t>
      </w:r>
    </w:p>
    <w:p w:rsidR="00A31F41" w:rsidRDefault="00A31F41" w:rsidP="00A31F41">
      <w:pPr>
        <w:spacing w:after="0" w:line="240" w:lineRule="auto"/>
        <w:jc w:val="both"/>
        <w:rPr>
          <w:rFonts w:ascii="Arial" w:hAnsi="Arial" w:cs="Arial"/>
          <w:color w:val="000000"/>
        </w:rPr>
      </w:pPr>
      <w:r>
        <w:rPr>
          <w:rFonts w:ascii="Arial" w:hAnsi="Arial" w:cs="Arial"/>
          <w:color w:val="000000"/>
        </w:rPr>
        <w:t xml:space="preserve">Nombre del representante legal: </w:t>
      </w:r>
    </w:p>
    <w:p w:rsidR="00A31F41" w:rsidRDefault="00A31F41" w:rsidP="00A31F41">
      <w:pPr>
        <w:spacing w:after="0" w:line="240" w:lineRule="auto"/>
        <w:jc w:val="both"/>
        <w:rPr>
          <w:rFonts w:ascii="Arial" w:hAnsi="Arial" w:cs="Arial"/>
          <w:color w:val="000000"/>
        </w:rPr>
      </w:pPr>
      <w:r>
        <w:rPr>
          <w:rFonts w:ascii="Arial" w:hAnsi="Arial" w:cs="Arial"/>
          <w:color w:val="000000"/>
        </w:rPr>
        <w:t xml:space="preserve">Documento de identidad: </w:t>
      </w:r>
    </w:p>
    <w:p w:rsidR="00A31F41" w:rsidRDefault="00A31F41" w:rsidP="00A31F41">
      <w:pPr>
        <w:spacing w:after="0" w:line="240" w:lineRule="auto"/>
        <w:jc w:val="both"/>
        <w:rPr>
          <w:rFonts w:ascii="Arial" w:hAnsi="Arial" w:cs="Arial"/>
          <w:color w:val="000000"/>
        </w:rPr>
      </w:pPr>
      <w:r>
        <w:rPr>
          <w:rFonts w:ascii="Arial" w:hAnsi="Arial" w:cs="Arial"/>
          <w:color w:val="000000"/>
        </w:rPr>
        <w:t xml:space="preserve">Dirección correspondencia: </w:t>
      </w:r>
    </w:p>
    <w:p w:rsidR="00A31F41" w:rsidRDefault="00A31F41" w:rsidP="00A31F41">
      <w:pPr>
        <w:spacing w:after="0" w:line="240" w:lineRule="auto"/>
        <w:jc w:val="both"/>
        <w:rPr>
          <w:rFonts w:ascii="Arial" w:hAnsi="Arial" w:cs="Arial"/>
          <w:color w:val="000000"/>
        </w:rPr>
      </w:pPr>
      <w:r>
        <w:rPr>
          <w:rFonts w:ascii="Arial" w:hAnsi="Arial" w:cs="Arial"/>
          <w:color w:val="000000"/>
        </w:rPr>
        <w:t xml:space="preserve">Teléfono y/o fax: </w:t>
      </w:r>
    </w:p>
    <w:p w:rsidR="00A31F41" w:rsidRDefault="00A31F41" w:rsidP="00A31F41">
      <w:pPr>
        <w:spacing w:after="0" w:line="240" w:lineRule="auto"/>
        <w:jc w:val="both"/>
        <w:rPr>
          <w:rFonts w:ascii="Arial" w:hAnsi="Arial" w:cs="Arial"/>
          <w:color w:val="000000"/>
        </w:rPr>
      </w:pPr>
      <w:r>
        <w:rPr>
          <w:rFonts w:ascii="Arial" w:hAnsi="Arial" w:cs="Arial"/>
          <w:color w:val="000000"/>
        </w:rPr>
        <w:t xml:space="preserve">Correo electrónico: </w:t>
      </w:r>
    </w:p>
    <w:p w:rsidR="00A31F41" w:rsidRDefault="00A31F41" w:rsidP="00A31F41">
      <w:pPr>
        <w:spacing w:after="0" w:line="240" w:lineRule="auto"/>
        <w:jc w:val="both"/>
        <w:rPr>
          <w:rFonts w:ascii="Arial" w:hAnsi="Arial" w:cs="Arial"/>
          <w:color w:val="000000"/>
        </w:rPr>
      </w:pPr>
      <w:r>
        <w:rPr>
          <w:rFonts w:ascii="Arial" w:hAnsi="Arial" w:cs="Arial"/>
          <w:color w:val="000000"/>
        </w:rPr>
        <w:t xml:space="preserve">Ciudad: </w:t>
      </w:r>
    </w:p>
    <w:p w:rsidR="00A31F41" w:rsidRDefault="00A31F41" w:rsidP="00A31F41">
      <w:pPr>
        <w:spacing w:line="240" w:lineRule="auto"/>
        <w:jc w:val="both"/>
        <w:rPr>
          <w:rFonts w:ascii="Arial" w:hAnsi="Arial" w:cs="Arial"/>
          <w:color w:val="000000"/>
        </w:rPr>
      </w:pPr>
      <w:r>
        <w:rPr>
          <w:rFonts w:ascii="Arial" w:hAnsi="Arial" w:cs="Arial"/>
          <w:color w:val="000000"/>
        </w:rPr>
        <w:t xml:space="preserve">____________________________________ </w:t>
      </w:r>
    </w:p>
    <w:p w:rsidR="00A31F41" w:rsidRDefault="00A31F41" w:rsidP="00A31F41">
      <w:pPr>
        <w:spacing w:line="240" w:lineRule="auto"/>
        <w:jc w:val="both"/>
        <w:rPr>
          <w:rFonts w:ascii="Arial" w:hAnsi="Arial" w:cs="Arial"/>
          <w:color w:val="000000"/>
        </w:rPr>
      </w:pPr>
      <w:r>
        <w:rPr>
          <w:rFonts w:ascii="Arial" w:hAnsi="Arial" w:cs="Arial"/>
          <w:color w:val="000000"/>
        </w:rPr>
        <w:t xml:space="preserve">FIRMA </w:t>
      </w:r>
    </w:p>
    <w:p w:rsidR="00A31F41" w:rsidRPr="00C3447C" w:rsidRDefault="00A31F41" w:rsidP="00A31F41">
      <w:pPr>
        <w:autoSpaceDE w:val="0"/>
        <w:autoSpaceDN w:val="0"/>
        <w:adjustRightInd w:val="0"/>
        <w:spacing w:after="0" w:line="240" w:lineRule="auto"/>
        <w:jc w:val="center"/>
        <w:rPr>
          <w:rFonts w:ascii="Arial" w:eastAsia="Calibri" w:hAnsi="Arial" w:cs="Arial"/>
          <w:b/>
          <w:bCs/>
          <w:sz w:val="20"/>
          <w:szCs w:val="20"/>
        </w:rPr>
      </w:pPr>
      <w:r>
        <w:rPr>
          <w:rFonts w:ascii="Arial" w:hAnsi="Arial" w:cs="Arial"/>
          <w:color w:val="000000"/>
        </w:rPr>
        <w:t>NOTA: 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w:t>
      </w: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7002DF" w:rsidRDefault="007002DF" w:rsidP="00B945A9">
      <w:pPr>
        <w:autoSpaceDE w:val="0"/>
        <w:autoSpaceDN w:val="0"/>
        <w:adjustRightInd w:val="0"/>
        <w:spacing w:after="0" w:line="240" w:lineRule="auto"/>
        <w:jc w:val="center"/>
        <w:rPr>
          <w:rFonts w:ascii="Arial" w:eastAsia="Calibri" w:hAnsi="Arial" w:cs="Arial"/>
          <w:b/>
          <w:bCs/>
          <w:sz w:val="20"/>
          <w:szCs w:val="20"/>
        </w:rPr>
      </w:pPr>
    </w:p>
    <w:p w:rsidR="007002DF" w:rsidRDefault="007002DF" w:rsidP="00B945A9">
      <w:pPr>
        <w:autoSpaceDE w:val="0"/>
        <w:autoSpaceDN w:val="0"/>
        <w:adjustRightInd w:val="0"/>
        <w:spacing w:after="0" w:line="240" w:lineRule="auto"/>
        <w:jc w:val="center"/>
        <w:rPr>
          <w:rFonts w:ascii="Arial" w:eastAsia="Calibri" w:hAnsi="Arial" w:cs="Arial"/>
          <w:b/>
          <w:bCs/>
          <w:sz w:val="20"/>
          <w:szCs w:val="20"/>
        </w:rPr>
      </w:pPr>
    </w:p>
    <w:p w:rsidR="007002DF" w:rsidRDefault="007002DF" w:rsidP="00B945A9">
      <w:pPr>
        <w:autoSpaceDE w:val="0"/>
        <w:autoSpaceDN w:val="0"/>
        <w:adjustRightInd w:val="0"/>
        <w:spacing w:after="0" w:line="240" w:lineRule="auto"/>
        <w:jc w:val="center"/>
        <w:rPr>
          <w:rFonts w:ascii="Arial" w:eastAsia="Calibri" w:hAnsi="Arial" w:cs="Arial"/>
          <w:b/>
          <w:bCs/>
          <w:sz w:val="20"/>
          <w:szCs w:val="20"/>
        </w:rPr>
      </w:pPr>
    </w:p>
    <w:p w:rsidR="007002DF" w:rsidRDefault="007002DF" w:rsidP="00B945A9">
      <w:pPr>
        <w:autoSpaceDE w:val="0"/>
        <w:autoSpaceDN w:val="0"/>
        <w:adjustRightInd w:val="0"/>
        <w:spacing w:after="0" w:line="240" w:lineRule="auto"/>
        <w:jc w:val="center"/>
        <w:rPr>
          <w:rFonts w:ascii="Arial" w:eastAsia="Calibri" w:hAnsi="Arial" w:cs="Arial"/>
          <w:b/>
          <w:bCs/>
          <w:sz w:val="20"/>
          <w:szCs w:val="20"/>
        </w:rPr>
      </w:pPr>
    </w:p>
    <w:p w:rsidR="007002DF" w:rsidRDefault="007002DF" w:rsidP="00B945A9">
      <w:pPr>
        <w:autoSpaceDE w:val="0"/>
        <w:autoSpaceDN w:val="0"/>
        <w:adjustRightInd w:val="0"/>
        <w:spacing w:after="0" w:line="240" w:lineRule="auto"/>
        <w:jc w:val="center"/>
        <w:rPr>
          <w:rFonts w:ascii="Arial" w:eastAsia="Calibri" w:hAnsi="Arial" w:cs="Arial"/>
          <w:b/>
          <w:bCs/>
          <w:sz w:val="20"/>
          <w:szCs w:val="20"/>
        </w:rPr>
      </w:pPr>
    </w:p>
    <w:p w:rsidR="007002DF" w:rsidRDefault="007002DF" w:rsidP="00B945A9">
      <w:pPr>
        <w:autoSpaceDE w:val="0"/>
        <w:autoSpaceDN w:val="0"/>
        <w:adjustRightInd w:val="0"/>
        <w:spacing w:after="0" w:line="240" w:lineRule="auto"/>
        <w:jc w:val="center"/>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B945A9">
      <w:pPr>
        <w:autoSpaceDE w:val="0"/>
        <w:autoSpaceDN w:val="0"/>
        <w:adjustRightInd w:val="0"/>
        <w:spacing w:after="0" w:line="240" w:lineRule="auto"/>
        <w:jc w:val="center"/>
        <w:rPr>
          <w:rFonts w:ascii="Arial" w:eastAsia="Calibri" w:hAnsi="Arial" w:cs="Arial"/>
          <w:b/>
          <w:bCs/>
          <w:sz w:val="20"/>
          <w:szCs w:val="20"/>
        </w:rPr>
      </w:pPr>
    </w:p>
    <w:p w:rsidR="00212A49" w:rsidRDefault="00212A49" w:rsidP="002E7BCF">
      <w:pPr>
        <w:autoSpaceDE w:val="0"/>
        <w:autoSpaceDN w:val="0"/>
        <w:adjustRightInd w:val="0"/>
        <w:spacing w:after="0" w:line="240" w:lineRule="auto"/>
        <w:rPr>
          <w:rFonts w:ascii="Arial" w:eastAsia="Calibri" w:hAnsi="Arial" w:cs="Arial"/>
          <w:b/>
          <w:bCs/>
          <w:sz w:val="20"/>
          <w:szCs w:val="20"/>
        </w:rPr>
      </w:pPr>
    </w:p>
    <w:p w:rsidR="00B945A9" w:rsidRDefault="00B945A9" w:rsidP="00B945A9">
      <w:pPr>
        <w:autoSpaceDE w:val="0"/>
        <w:autoSpaceDN w:val="0"/>
        <w:adjustRightInd w:val="0"/>
        <w:spacing w:after="0" w:line="240" w:lineRule="auto"/>
        <w:jc w:val="center"/>
        <w:rPr>
          <w:rFonts w:ascii="Arial" w:eastAsia="Calibri" w:hAnsi="Arial" w:cs="Arial"/>
          <w:b/>
          <w:bCs/>
          <w:sz w:val="20"/>
          <w:szCs w:val="20"/>
        </w:rPr>
      </w:pP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 xml:space="preserve">ANEXO No </w:t>
      </w:r>
      <w:r w:rsidR="00A31F41">
        <w:rPr>
          <w:rFonts w:ascii="Arial" w:eastAsia="Calibri" w:hAnsi="Arial" w:cs="Arial"/>
          <w:b/>
          <w:bCs/>
          <w:sz w:val="20"/>
          <w:szCs w:val="20"/>
        </w:rPr>
        <w:t>9</w:t>
      </w: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CARTA DE ACEPTACIÓN DE LA OFERTA</w:t>
      </w:r>
    </w:p>
    <w:p w:rsidR="00B945A9" w:rsidRPr="00C3447C" w:rsidRDefault="00B945A9" w:rsidP="00B945A9">
      <w:pPr>
        <w:autoSpaceDE w:val="0"/>
        <w:autoSpaceDN w:val="0"/>
        <w:adjustRightInd w:val="0"/>
        <w:spacing w:after="0" w:line="240" w:lineRule="auto"/>
        <w:jc w:val="center"/>
        <w:rPr>
          <w:rFonts w:ascii="Arial" w:eastAsia="Calibri" w:hAnsi="Arial" w:cs="Arial"/>
          <w:b/>
          <w:bCs/>
          <w:sz w:val="20"/>
          <w:szCs w:val="20"/>
        </w:rPr>
      </w:pPr>
      <w:r w:rsidRPr="00C3447C">
        <w:rPr>
          <w:rFonts w:ascii="Arial" w:eastAsia="Calibri" w:hAnsi="Arial" w:cs="Arial"/>
          <w:b/>
          <w:bCs/>
          <w:sz w:val="20"/>
          <w:szCs w:val="20"/>
        </w:rPr>
        <w:t>CONTRATO NUMERO ___________</w:t>
      </w:r>
    </w:p>
    <w:p w:rsidR="00B945A9" w:rsidRPr="00E7528E" w:rsidRDefault="00B945A9" w:rsidP="00B945A9">
      <w:pPr>
        <w:autoSpaceDE w:val="0"/>
        <w:autoSpaceDN w:val="0"/>
        <w:adjustRightInd w:val="0"/>
        <w:spacing w:after="0" w:line="240" w:lineRule="auto"/>
        <w:jc w:val="both"/>
        <w:rPr>
          <w:rFonts w:ascii="Arial" w:eastAsia="Calibri" w:hAnsi="Arial" w:cs="Arial"/>
          <w:bCs/>
          <w:sz w:val="18"/>
          <w:szCs w:val="18"/>
        </w:rPr>
      </w:pPr>
      <w:r w:rsidRPr="00E7528E">
        <w:rPr>
          <w:rFonts w:ascii="Arial" w:eastAsia="Calibri" w:hAnsi="Arial" w:cs="Arial"/>
          <w:bCs/>
          <w:sz w:val="18"/>
          <w:szCs w:val="18"/>
        </w:rPr>
        <w:t>Fecha (</w:t>
      </w:r>
      <w:proofErr w:type="spellStart"/>
      <w:r>
        <w:rPr>
          <w:rFonts w:ascii="Arial" w:eastAsia="Calibri" w:hAnsi="Arial" w:cs="Arial"/>
          <w:bCs/>
          <w:sz w:val="18"/>
          <w:szCs w:val="18"/>
        </w:rPr>
        <w:t>xxxxx</w:t>
      </w:r>
      <w:proofErr w:type="spellEnd"/>
      <w:r w:rsidRPr="00E7528E">
        <w:rPr>
          <w:rFonts w:ascii="Arial" w:eastAsia="Calibri" w:hAnsi="Arial" w:cs="Arial"/>
          <w:bCs/>
          <w:sz w:val="18"/>
          <w:szCs w:val="18"/>
        </w:rPr>
        <w:t>)</w:t>
      </w:r>
    </w:p>
    <w:p w:rsidR="00B945A9" w:rsidRPr="00E7528E" w:rsidRDefault="00B945A9" w:rsidP="00B945A9">
      <w:pPr>
        <w:autoSpaceDE w:val="0"/>
        <w:autoSpaceDN w:val="0"/>
        <w:adjustRightInd w:val="0"/>
        <w:spacing w:after="0" w:line="240" w:lineRule="auto"/>
        <w:jc w:val="both"/>
        <w:rPr>
          <w:rFonts w:ascii="Arial" w:eastAsia="Calibri" w:hAnsi="Arial" w:cs="Arial"/>
          <w:bCs/>
          <w:sz w:val="18"/>
          <w:szCs w:val="18"/>
        </w:rPr>
      </w:pPr>
    </w:p>
    <w:p w:rsidR="00B945A9" w:rsidRPr="00E7528E" w:rsidRDefault="00B945A9" w:rsidP="00B945A9">
      <w:pPr>
        <w:autoSpaceDE w:val="0"/>
        <w:autoSpaceDN w:val="0"/>
        <w:adjustRightInd w:val="0"/>
        <w:spacing w:after="0" w:line="240" w:lineRule="auto"/>
        <w:jc w:val="both"/>
        <w:rPr>
          <w:rFonts w:ascii="Arial" w:eastAsia="Calibri" w:hAnsi="Arial" w:cs="Arial"/>
          <w:sz w:val="18"/>
          <w:szCs w:val="18"/>
        </w:rPr>
      </w:pPr>
      <w:r w:rsidRPr="00E7528E">
        <w:rPr>
          <w:rFonts w:ascii="Arial" w:eastAsia="Times New Roman" w:hAnsi="Arial" w:cs="Arial"/>
          <w:sz w:val="18"/>
          <w:szCs w:val="18"/>
          <w:lang w:val="es-ES_tradnl" w:eastAsia="es-ES_tradnl"/>
        </w:rPr>
        <w:t>Señores:</w:t>
      </w:r>
    </w:p>
    <w:p w:rsidR="00B945A9" w:rsidRPr="00E7528E" w:rsidRDefault="00B945A9" w:rsidP="00B945A9">
      <w:pPr>
        <w:autoSpaceDE w:val="0"/>
        <w:autoSpaceDN w:val="0"/>
        <w:adjustRightInd w:val="0"/>
        <w:spacing w:after="0" w:line="240" w:lineRule="auto"/>
        <w:jc w:val="both"/>
        <w:rPr>
          <w:rFonts w:ascii="Arial" w:eastAsia="Calibri" w:hAnsi="Arial" w:cs="Arial"/>
          <w:sz w:val="18"/>
          <w:szCs w:val="18"/>
        </w:rPr>
      </w:pPr>
      <w:proofErr w:type="spellStart"/>
      <w:r w:rsidRPr="00E7528E">
        <w:rPr>
          <w:rFonts w:ascii="Arial" w:hAnsi="Arial" w:cs="Arial"/>
          <w:b/>
          <w:color w:val="000000"/>
          <w:sz w:val="18"/>
          <w:szCs w:val="18"/>
          <w:shd w:val="clear" w:color="auto" w:fill="FFFFFF"/>
        </w:rPr>
        <w:t>xxxxxxxxxxxxxxxxxxxxxx</w:t>
      </w:r>
      <w:proofErr w:type="spellEnd"/>
    </w:p>
    <w:p w:rsidR="00B945A9" w:rsidRPr="00E7528E" w:rsidRDefault="00B945A9" w:rsidP="00B945A9">
      <w:pPr>
        <w:autoSpaceDE w:val="0"/>
        <w:autoSpaceDN w:val="0"/>
        <w:adjustRightInd w:val="0"/>
        <w:spacing w:after="0" w:line="240" w:lineRule="auto"/>
        <w:jc w:val="both"/>
        <w:rPr>
          <w:rFonts w:ascii="Arial" w:eastAsia="Calibri" w:hAnsi="Arial" w:cs="Arial"/>
          <w:sz w:val="18"/>
          <w:szCs w:val="18"/>
        </w:rPr>
      </w:pPr>
      <w:r w:rsidRPr="00E7528E">
        <w:rPr>
          <w:rFonts w:ascii="Arial" w:eastAsia="Calibri" w:hAnsi="Arial" w:cs="Arial"/>
          <w:sz w:val="18"/>
          <w:szCs w:val="18"/>
        </w:rPr>
        <w:t xml:space="preserve">NIT: </w:t>
      </w:r>
      <w:proofErr w:type="spellStart"/>
      <w:r>
        <w:rPr>
          <w:rFonts w:ascii="Arial" w:hAnsi="Arial" w:cs="Arial"/>
          <w:color w:val="000000"/>
          <w:sz w:val="18"/>
          <w:szCs w:val="18"/>
          <w:shd w:val="clear" w:color="auto" w:fill="FFFFFF"/>
        </w:rPr>
        <w:t>xxxxxx</w:t>
      </w:r>
      <w:proofErr w:type="spellEnd"/>
    </w:p>
    <w:p w:rsidR="00B945A9" w:rsidRPr="00E7528E" w:rsidRDefault="00B945A9" w:rsidP="00B945A9">
      <w:pPr>
        <w:autoSpaceDE w:val="0"/>
        <w:autoSpaceDN w:val="0"/>
        <w:adjustRightInd w:val="0"/>
        <w:spacing w:after="0" w:line="240" w:lineRule="auto"/>
        <w:jc w:val="both"/>
        <w:rPr>
          <w:rFonts w:ascii="Arial" w:eastAsia="Calibri" w:hAnsi="Arial" w:cs="Arial"/>
          <w:sz w:val="18"/>
          <w:szCs w:val="18"/>
        </w:rPr>
      </w:pPr>
      <w:proofErr w:type="spellStart"/>
      <w:r>
        <w:rPr>
          <w:rFonts w:ascii="Arial" w:eastAsia="Calibri" w:hAnsi="Arial" w:cs="Arial"/>
          <w:sz w:val="18"/>
          <w:szCs w:val="18"/>
        </w:rPr>
        <w:t>Dirección</w:t>
      </w:r>
      <w:proofErr w:type="gramStart"/>
      <w:r>
        <w:rPr>
          <w:rFonts w:ascii="Arial" w:eastAsia="Calibri" w:hAnsi="Arial" w:cs="Arial"/>
          <w:sz w:val="18"/>
          <w:szCs w:val="18"/>
        </w:rPr>
        <w:t>:xxxxxx</w:t>
      </w:r>
      <w:proofErr w:type="spellEnd"/>
      <w:proofErr w:type="gramEnd"/>
    </w:p>
    <w:p w:rsidR="00B945A9" w:rsidRPr="00E7528E" w:rsidRDefault="00B945A9" w:rsidP="00B945A9">
      <w:pPr>
        <w:autoSpaceDE w:val="0"/>
        <w:autoSpaceDN w:val="0"/>
        <w:adjustRightInd w:val="0"/>
        <w:spacing w:after="0" w:line="240" w:lineRule="auto"/>
        <w:jc w:val="both"/>
        <w:rPr>
          <w:rFonts w:ascii="Arial" w:eastAsia="Calibri" w:hAnsi="Arial" w:cs="Arial"/>
          <w:sz w:val="18"/>
          <w:szCs w:val="18"/>
        </w:rPr>
      </w:pPr>
      <w:r w:rsidRPr="00E7528E">
        <w:rPr>
          <w:rFonts w:ascii="Arial" w:eastAsia="Calibri" w:hAnsi="Arial" w:cs="Arial"/>
          <w:sz w:val="18"/>
          <w:szCs w:val="18"/>
        </w:rPr>
        <w:t xml:space="preserve">Medellín </w:t>
      </w:r>
    </w:p>
    <w:p w:rsidR="00B945A9" w:rsidRPr="00E7528E" w:rsidRDefault="00B945A9" w:rsidP="00B945A9">
      <w:pPr>
        <w:autoSpaceDE w:val="0"/>
        <w:autoSpaceDN w:val="0"/>
        <w:adjustRightInd w:val="0"/>
        <w:spacing w:after="0" w:line="240" w:lineRule="auto"/>
        <w:jc w:val="both"/>
        <w:rPr>
          <w:rFonts w:ascii="Arial" w:eastAsia="Calibri" w:hAnsi="Arial" w:cs="Arial"/>
          <w:bCs/>
          <w:sz w:val="18"/>
          <w:szCs w:val="18"/>
        </w:rPr>
      </w:pPr>
    </w:p>
    <w:p w:rsidR="00B945A9" w:rsidRPr="00E7528E" w:rsidRDefault="00B945A9" w:rsidP="00B945A9">
      <w:pPr>
        <w:autoSpaceDE w:val="0"/>
        <w:autoSpaceDN w:val="0"/>
        <w:adjustRightInd w:val="0"/>
        <w:spacing w:after="0" w:line="240" w:lineRule="auto"/>
        <w:jc w:val="both"/>
        <w:rPr>
          <w:rFonts w:ascii="Arial" w:eastAsia="Calibri" w:hAnsi="Arial" w:cs="Arial"/>
          <w:b/>
          <w:bCs/>
          <w:sz w:val="18"/>
          <w:szCs w:val="18"/>
        </w:rPr>
      </w:pPr>
      <w:r w:rsidRPr="00E7528E">
        <w:rPr>
          <w:rFonts w:ascii="Arial" w:eastAsia="Calibri" w:hAnsi="Arial" w:cs="Arial"/>
          <w:b/>
          <w:bCs/>
          <w:sz w:val="18"/>
          <w:szCs w:val="18"/>
        </w:rPr>
        <w:t>Asunto: Comunicación de Aceptación de la Oferta</w:t>
      </w:r>
    </w:p>
    <w:p w:rsidR="00B945A9" w:rsidRPr="00354098" w:rsidRDefault="00B945A9" w:rsidP="00B945A9">
      <w:pPr>
        <w:autoSpaceDE w:val="0"/>
        <w:autoSpaceDN w:val="0"/>
        <w:adjustRightInd w:val="0"/>
        <w:spacing w:after="0" w:line="240" w:lineRule="auto"/>
        <w:jc w:val="both"/>
        <w:rPr>
          <w:rFonts w:ascii="Arial" w:eastAsia="Calibri" w:hAnsi="Arial" w:cs="Arial"/>
          <w:bCs/>
          <w:sz w:val="20"/>
          <w:szCs w:val="20"/>
        </w:rPr>
      </w:pPr>
    </w:p>
    <w:p w:rsidR="00B945A9" w:rsidRPr="00D85589" w:rsidRDefault="00B945A9" w:rsidP="00B945A9">
      <w:pPr>
        <w:autoSpaceDE w:val="0"/>
        <w:autoSpaceDN w:val="0"/>
        <w:adjustRightInd w:val="0"/>
        <w:spacing w:after="0" w:line="240" w:lineRule="auto"/>
        <w:jc w:val="both"/>
        <w:rPr>
          <w:rFonts w:ascii="Arial" w:eastAsia="Calibri" w:hAnsi="Arial" w:cs="Arial"/>
          <w:sz w:val="20"/>
          <w:szCs w:val="20"/>
        </w:rPr>
      </w:pPr>
      <w:r w:rsidRPr="00D85589">
        <w:rPr>
          <w:rFonts w:ascii="Arial" w:eastAsia="Calibri" w:hAnsi="Arial" w:cs="Arial"/>
          <w:bCs/>
          <w:sz w:val="20"/>
          <w:szCs w:val="20"/>
        </w:rPr>
        <w:t xml:space="preserve">Respetada </w:t>
      </w:r>
      <w:r w:rsidRPr="00D85589">
        <w:rPr>
          <w:rFonts w:ascii="Arial" w:eastAsia="Times New Roman" w:hAnsi="Arial" w:cs="Arial"/>
          <w:sz w:val="20"/>
          <w:szCs w:val="20"/>
          <w:lang w:val="es-ES_tradnl" w:eastAsia="es-ES_tradnl"/>
        </w:rPr>
        <w:t>XXXXXXX</w:t>
      </w:r>
    </w:p>
    <w:p w:rsidR="00B945A9" w:rsidRPr="00D85589" w:rsidRDefault="00B945A9" w:rsidP="00D85589">
      <w:pPr>
        <w:jc w:val="both"/>
        <w:rPr>
          <w:rFonts w:ascii="Arial" w:hAnsi="Arial" w:cs="Arial"/>
          <w:sz w:val="20"/>
          <w:szCs w:val="20"/>
        </w:rPr>
      </w:pPr>
      <w:r w:rsidRPr="00D85589">
        <w:rPr>
          <w:rFonts w:ascii="Arial" w:hAnsi="Arial" w:cs="Arial"/>
          <w:bCs/>
          <w:sz w:val="20"/>
          <w:szCs w:val="20"/>
        </w:rPr>
        <w:t>Le informamos que la oferta presentada por la empresa que usted representa ha sido aceptada expresa e incondicionalmente por el Departamento de Antioquia Secretaria Seccional de Salud y Protección Social, para ejecutar el contrato que tiene por objeto</w:t>
      </w:r>
      <w:r w:rsidRPr="00D85589">
        <w:rPr>
          <w:rFonts w:ascii="Arial" w:hAnsi="Arial" w:cs="Arial"/>
          <w:b/>
          <w:bCs/>
          <w:i/>
          <w:sz w:val="20"/>
          <w:szCs w:val="20"/>
        </w:rPr>
        <w:t xml:space="preserve"> “</w:t>
      </w:r>
      <w:r w:rsidR="00D85589" w:rsidRPr="00D85589">
        <w:rPr>
          <w:rFonts w:ascii="Arial" w:hAnsi="Arial" w:cs="Arial"/>
          <w:sz w:val="20"/>
          <w:szCs w:val="20"/>
          <w:lang w:eastAsia="es-CO"/>
        </w:rPr>
        <w:t xml:space="preserve">Adquirir </w:t>
      </w:r>
      <w:r w:rsidR="00D85589" w:rsidRPr="00D85589">
        <w:rPr>
          <w:rFonts w:ascii="Arial" w:hAnsi="Arial" w:cs="Arial"/>
          <w:color w:val="000000"/>
          <w:sz w:val="20"/>
          <w:szCs w:val="20"/>
          <w:lang w:eastAsia="es-CO"/>
        </w:rPr>
        <w:t>hisopos para la determinación de contaminantes de origen orgánico en alimentos, aguas y materias primas”.</w:t>
      </w:r>
    </w:p>
    <w:p w:rsidR="00B945A9" w:rsidRPr="00E25AAA" w:rsidRDefault="00B945A9" w:rsidP="00B945A9">
      <w:pPr>
        <w:spacing w:after="0" w:line="240" w:lineRule="auto"/>
        <w:jc w:val="both"/>
        <w:rPr>
          <w:rFonts w:ascii="Arial" w:eastAsia="Times New Roman" w:hAnsi="Arial" w:cs="Arial"/>
          <w:bCs/>
          <w:sz w:val="20"/>
          <w:szCs w:val="20"/>
          <w:lang w:val="es-ES" w:eastAsia="x-none"/>
        </w:rPr>
      </w:pPr>
      <w:r w:rsidRPr="00354098">
        <w:rPr>
          <w:rFonts w:ascii="Arial" w:eastAsia="Times New Roman" w:hAnsi="Arial" w:cs="Arial"/>
          <w:bCs/>
          <w:sz w:val="20"/>
          <w:szCs w:val="20"/>
          <w:lang w:val="es-ES" w:eastAsia="x-none"/>
        </w:rPr>
        <w:t xml:space="preserve">Los términos establecidos en la Invitación </w:t>
      </w:r>
      <w:r w:rsidRPr="00E25AAA">
        <w:rPr>
          <w:rFonts w:ascii="Arial" w:eastAsia="Times New Roman" w:hAnsi="Arial" w:cs="Arial"/>
          <w:bCs/>
          <w:sz w:val="20"/>
          <w:szCs w:val="20"/>
          <w:lang w:val="es-ES" w:eastAsia="x-none"/>
        </w:rPr>
        <w:t xml:space="preserve">Pública número </w:t>
      </w:r>
      <w:r w:rsidR="00E25AAA" w:rsidRPr="00E25AAA">
        <w:rPr>
          <w:rFonts w:ascii="Arial" w:eastAsia="Times New Roman" w:hAnsi="Arial" w:cs="Arial"/>
          <w:bCs/>
          <w:sz w:val="20"/>
          <w:szCs w:val="20"/>
          <w:lang w:val="es-ES" w:eastAsia="x-none"/>
        </w:rPr>
        <w:t>11088 de 2020</w:t>
      </w:r>
      <w:r w:rsidRPr="00E25AAA">
        <w:rPr>
          <w:rFonts w:ascii="Arial" w:eastAsia="Times New Roman" w:hAnsi="Arial" w:cs="Arial"/>
          <w:bCs/>
          <w:sz w:val="20"/>
          <w:szCs w:val="20"/>
          <w:lang w:val="es-ES" w:eastAsia="x-none"/>
        </w:rPr>
        <w:t>, sus adendas y aclaraciones, hacen parte integral de esta aceptación.</w:t>
      </w:r>
    </w:p>
    <w:p w:rsidR="00B945A9" w:rsidRPr="00354098" w:rsidRDefault="00B945A9" w:rsidP="00B945A9">
      <w:pPr>
        <w:spacing w:after="0" w:line="240" w:lineRule="auto"/>
        <w:jc w:val="both"/>
        <w:rPr>
          <w:rFonts w:ascii="Arial" w:eastAsia="Times New Roman" w:hAnsi="Arial" w:cs="Arial"/>
          <w:bCs/>
          <w:sz w:val="20"/>
          <w:szCs w:val="20"/>
          <w:lang w:val="es-ES" w:eastAsia="x-none"/>
        </w:rPr>
      </w:pPr>
    </w:p>
    <w:p w:rsidR="00B945A9" w:rsidRPr="00D85589" w:rsidRDefault="00B945A9" w:rsidP="00B945A9">
      <w:pPr>
        <w:spacing w:after="0" w:line="240" w:lineRule="auto"/>
        <w:jc w:val="both"/>
        <w:rPr>
          <w:rFonts w:ascii="Arial" w:eastAsia="Times New Roman" w:hAnsi="Arial" w:cs="Arial"/>
          <w:snapToGrid w:val="0"/>
          <w:sz w:val="20"/>
          <w:szCs w:val="20"/>
          <w:lang w:val="es-ES" w:eastAsia="es-ES"/>
        </w:rPr>
      </w:pPr>
      <w:r w:rsidRPr="00D85589">
        <w:rPr>
          <w:rFonts w:ascii="Arial" w:eastAsia="Times New Roman" w:hAnsi="Arial" w:cs="Arial"/>
          <w:sz w:val="20"/>
          <w:szCs w:val="20"/>
          <w:lang w:val="es-ES" w:eastAsia="es-ES"/>
        </w:rPr>
        <w:t>Se acepta la oferta por XXXXXXXXXXXXXX</w:t>
      </w:r>
      <w:r w:rsidRPr="00D85589">
        <w:rPr>
          <w:rFonts w:ascii="Arial" w:eastAsia="Times New Roman" w:hAnsi="Arial" w:cs="Arial"/>
          <w:snapToGrid w:val="0"/>
          <w:sz w:val="20"/>
          <w:szCs w:val="20"/>
          <w:lang w:val="es-ES" w:eastAsia="es-ES"/>
        </w:rPr>
        <w:t>.</w:t>
      </w:r>
    </w:p>
    <w:p w:rsidR="00B945A9" w:rsidRPr="00D85589" w:rsidRDefault="00B945A9" w:rsidP="00B945A9">
      <w:pPr>
        <w:autoSpaceDE w:val="0"/>
        <w:autoSpaceDN w:val="0"/>
        <w:adjustRightInd w:val="0"/>
        <w:spacing w:after="0" w:line="240" w:lineRule="auto"/>
        <w:jc w:val="both"/>
        <w:rPr>
          <w:rFonts w:ascii="Arial" w:hAnsi="Arial" w:cs="Arial"/>
          <w:b/>
          <w:sz w:val="20"/>
          <w:szCs w:val="20"/>
        </w:rPr>
      </w:pPr>
      <w:r w:rsidRPr="00D85589">
        <w:rPr>
          <w:rFonts w:ascii="Arial" w:eastAsia="Times New Roman" w:hAnsi="Arial" w:cs="Arial"/>
          <w:bCs/>
          <w:sz w:val="20"/>
          <w:szCs w:val="20"/>
          <w:lang w:val="es-ES" w:eastAsia="es-ES"/>
        </w:rPr>
        <w:t xml:space="preserve">El plazo de ejecución será: </w:t>
      </w:r>
      <w:r w:rsidRPr="00D85589">
        <w:rPr>
          <w:rFonts w:ascii="Arial" w:hAnsi="Arial" w:cs="Arial"/>
          <w:b/>
          <w:sz w:val="20"/>
          <w:szCs w:val="20"/>
        </w:rPr>
        <w:t>PLAZO: Tres (3) meses contados a partir de la fecha de suscripción del acta de inicio sin que supere el 14 de diciembre de 2020</w:t>
      </w:r>
      <w:r w:rsidR="007330F5" w:rsidRPr="00D85589">
        <w:rPr>
          <w:rFonts w:ascii="Arial" w:hAnsi="Arial" w:cs="Arial"/>
          <w:b/>
          <w:sz w:val="20"/>
          <w:szCs w:val="20"/>
        </w:rPr>
        <w:t>.</w:t>
      </w:r>
      <w:r w:rsidRPr="00D85589">
        <w:rPr>
          <w:rFonts w:ascii="Arial" w:hAnsi="Arial" w:cs="Arial"/>
          <w:b/>
          <w:sz w:val="20"/>
          <w:szCs w:val="20"/>
        </w:rPr>
        <w:t xml:space="preserve"> </w:t>
      </w:r>
    </w:p>
    <w:p w:rsidR="00B945A9" w:rsidRPr="00D85589" w:rsidRDefault="00B945A9" w:rsidP="00B945A9">
      <w:pPr>
        <w:spacing w:after="0" w:line="240" w:lineRule="auto"/>
        <w:jc w:val="both"/>
        <w:rPr>
          <w:rFonts w:ascii="Arial" w:eastAsia="Times New Roman" w:hAnsi="Arial" w:cs="Arial"/>
          <w:bCs/>
          <w:sz w:val="20"/>
          <w:szCs w:val="20"/>
          <w:lang w:eastAsia="es-ES"/>
        </w:rPr>
      </w:pPr>
    </w:p>
    <w:p w:rsidR="00B945A9" w:rsidRPr="00354098" w:rsidRDefault="00B945A9" w:rsidP="00B945A9">
      <w:pPr>
        <w:autoSpaceDE w:val="0"/>
        <w:autoSpaceDN w:val="0"/>
        <w:adjustRightInd w:val="0"/>
        <w:spacing w:after="0" w:line="240" w:lineRule="auto"/>
        <w:jc w:val="both"/>
        <w:rPr>
          <w:rFonts w:ascii="Arial" w:eastAsia="Calibri" w:hAnsi="Arial" w:cs="Arial"/>
          <w:bCs/>
          <w:sz w:val="20"/>
          <w:szCs w:val="20"/>
        </w:rPr>
      </w:pPr>
      <w:r w:rsidRPr="00354098">
        <w:rPr>
          <w:rFonts w:ascii="Arial" w:eastAsia="Calibri" w:hAnsi="Arial" w:cs="Arial"/>
          <w:bCs/>
          <w:sz w:val="20"/>
          <w:szCs w:val="20"/>
        </w:rPr>
        <w:t>Conforme a lo establecido en la invitación, le informamos que cuenta con tres (03) días hábiles para la adquisición y entrega de las garantías establecidas en la invitación. Para la ejecución del objeto contractual se debe contar con la aprobación de las mismas y la suscripción del Acta de Inicio.</w:t>
      </w:r>
    </w:p>
    <w:p w:rsidR="00B945A9" w:rsidRPr="00354098" w:rsidRDefault="00B945A9" w:rsidP="00B945A9">
      <w:pPr>
        <w:autoSpaceDE w:val="0"/>
        <w:autoSpaceDN w:val="0"/>
        <w:adjustRightInd w:val="0"/>
        <w:spacing w:after="0" w:line="240" w:lineRule="auto"/>
        <w:jc w:val="both"/>
        <w:rPr>
          <w:rFonts w:ascii="Arial" w:eastAsia="Calibri" w:hAnsi="Arial" w:cs="Arial"/>
          <w:bCs/>
          <w:sz w:val="20"/>
          <w:szCs w:val="20"/>
        </w:rPr>
      </w:pPr>
    </w:p>
    <w:p w:rsidR="00B945A9" w:rsidRPr="00354098" w:rsidRDefault="00B945A9" w:rsidP="00B945A9">
      <w:pPr>
        <w:autoSpaceDE w:val="0"/>
        <w:autoSpaceDN w:val="0"/>
        <w:adjustRightInd w:val="0"/>
        <w:spacing w:after="0" w:line="240" w:lineRule="auto"/>
        <w:jc w:val="both"/>
        <w:rPr>
          <w:rFonts w:ascii="Arial" w:eastAsia="Calibri" w:hAnsi="Arial" w:cs="Arial"/>
          <w:sz w:val="20"/>
          <w:szCs w:val="20"/>
        </w:rPr>
      </w:pPr>
      <w:r w:rsidRPr="00354098">
        <w:rPr>
          <w:rFonts w:ascii="Arial" w:eastAsia="Calibri" w:hAnsi="Arial" w:cs="Arial"/>
          <w:bCs/>
          <w:sz w:val="20"/>
          <w:szCs w:val="20"/>
        </w:rPr>
        <w:t xml:space="preserve">La supervisión del presente contrato estará a cargo de </w:t>
      </w:r>
      <w:r w:rsidRPr="008A065A">
        <w:rPr>
          <w:rFonts w:ascii="Arial" w:eastAsia="Calibri" w:hAnsi="Arial" w:cs="Arial"/>
          <w:bCs/>
          <w:color w:val="FF0000"/>
          <w:sz w:val="20"/>
          <w:szCs w:val="20"/>
        </w:rPr>
        <w:t>XXXXX,</w:t>
      </w:r>
      <w:r w:rsidRPr="00354098">
        <w:rPr>
          <w:rFonts w:ascii="Arial" w:eastAsia="Calibri" w:hAnsi="Arial" w:cs="Arial"/>
          <w:bCs/>
          <w:sz w:val="20"/>
          <w:szCs w:val="20"/>
        </w:rPr>
        <w:t xml:space="preserve"> funcionario de la Secretaria Seccional de Salud y Protección Social de Antioquia.  </w:t>
      </w:r>
    </w:p>
    <w:p w:rsidR="00B945A9" w:rsidRPr="00354098" w:rsidRDefault="00B945A9" w:rsidP="00B945A9">
      <w:pPr>
        <w:autoSpaceDE w:val="0"/>
        <w:autoSpaceDN w:val="0"/>
        <w:adjustRightInd w:val="0"/>
        <w:spacing w:after="0" w:line="240" w:lineRule="auto"/>
        <w:jc w:val="both"/>
        <w:rPr>
          <w:rFonts w:ascii="Arial" w:eastAsia="Calibri" w:hAnsi="Arial" w:cs="Arial"/>
          <w:bCs/>
          <w:sz w:val="20"/>
          <w:szCs w:val="20"/>
        </w:rPr>
      </w:pPr>
    </w:p>
    <w:p w:rsidR="00B945A9" w:rsidRDefault="00B945A9" w:rsidP="00B945A9">
      <w:pPr>
        <w:autoSpaceDE w:val="0"/>
        <w:autoSpaceDN w:val="0"/>
        <w:adjustRightInd w:val="0"/>
        <w:spacing w:after="0" w:line="240" w:lineRule="auto"/>
        <w:jc w:val="both"/>
        <w:rPr>
          <w:rFonts w:ascii="Arial" w:eastAsia="Calibri" w:hAnsi="Arial" w:cs="Arial"/>
          <w:bCs/>
          <w:sz w:val="20"/>
          <w:szCs w:val="20"/>
        </w:rPr>
      </w:pPr>
      <w:r w:rsidRPr="00354098">
        <w:rPr>
          <w:rFonts w:ascii="Arial" w:eastAsia="Calibri" w:hAnsi="Arial" w:cs="Arial"/>
          <w:bCs/>
          <w:sz w:val="20"/>
          <w:szCs w:val="20"/>
        </w:rPr>
        <w:t>Esta comunicación junto con la oferta por usted presentada, constituyen para todos los efectos el contrato celebrado.</w:t>
      </w:r>
    </w:p>
    <w:p w:rsidR="00B945A9" w:rsidRPr="00354098" w:rsidRDefault="00B945A9" w:rsidP="00B945A9">
      <w:pPr>
        <w:autoSpaceDE w:val="0"/>
        <w:autoSpaceDN w:val="0"/>
        <w:adjustRightInd w:val="0"/>
        <w:spacing w:after="0" w:line="240" w:lineRule="auto"/>
        <w:jc w:val="both"/>
        <w:rPr>
          <w:rFonts w:ascii="Arial" w:eastAsia="Calibri" w:hAnsi="Arial" w:cs="Arial"/>
          <w:bCs/>
          <w:sz w:val="20"/>
          <w:szCs w:val="20"/>
        </w:rPr>
      </w:pPr>
    </w:p>
    <w:p w:rsidR="00B945A9" w:rsidRPr="00354098" w:rsidRDefault="00B945A9" w:rsidP="00B945A9">
      <w:pPr>
        <w:autoSpaceDE w:val="0"/>
        <w:autoSpaceDN w:val="0"/>
        <w:adjustRightInd w:val="0"/>
        <w:spacing w:after="0" w:line="240" w:lineRule="auto"/>
        <w:rPr>
          <w:rFonts w:ascii="Arial" w:eastAsia="Calibri" w:hAnsi="Arial" w:cs="Arial"/>
          <w:bCs/>
          <w:sz w:val="20"/>
          <w:szCs w:val="20"/>
        </w:rPr>
      </w:pPr>
      <w:r w:rsidRPr="00354098">
        <w:rPr>
          <w:rFonts w:ascii="Arial" w:eastAsia="Calibri" w:hAnsi="Arial" w:cs="Arial"/>
          <w:bCs/>
          <w:sz w:val="20"/>
          <w:szCs w:val="20"/>
        </w:rPr>
        <w:t xml:space="preserve">Atentamente, </w:t>
      </w:r>
    </w:p>
    <w:p w:rsidR="00B945A9" w:rsidRPr="00E7528E" w:rsidRDefault="00B945A9" w:rsidP="00B945A9">
      <w:pPr>
        <w:spacing w:after="0" w:line="240" w:lineRule="auto"/>
        <w:jc w:val="center"/>
        <w:rPr>
          <w:rFonts w:ascii="Arial" w:eastAsia="Calibri" w:hAnsi="Arial" w:cs="Arial"/>
          <w:b/>
          <w:sz w:val="18"/>
          <w:szCs w:val="18"/>
        </w:rPr>
      </w:pPr>
    </w:p>
    <w:p w:rsidR="00B945A9" w:rsidRPr="00E7528E" w:rsidRDefault="00B945A9" w:rsidP="00B945A9">
      <w:pPr>
        <w:spacing w:after="0" w:line="240" w:lineRule="auto"/>
        <w:jc w:val="center"/>
        <w:rPr>
          <w:rFonts w:ascii="Arial" w:eastAsia="Calibri" w:hAnsi="Arial" w:cs="Arial"/>
          <w:b/>
          <w:sz w:val="18"/>
          <w:szCs w:val="18"/>
        </w:rPr>
      </w:pPr>
      <w:r w:rsidRPr="00E7528E">
        <w:rPr>
          <w:rFonts w:ascii="Arial" w:eastAsia="Calibri" w:hAnsi="Arial" w:cs="Arial"/>
          <w:b/>
          <w:sz w:val="18"/>
          <w:szCs w:val="18"/>
        </w:rPr>
        <w:t>LINA MARIA BUSTAMANTE SANCHEZ</w:t>
      </w:r>
    </w:p>
    <w:p w:rsidR="00397EF6" w:rsidRDefault="00B945A9" w:rsidP="007002DF">
      <w:pPr>
        <w:spacing w:after="0" w:line="240" w:lineRule="auto"/>
        <w:jc w:val="center"/>
      </w:pPr>
      <w:r w:rsidRPr="00E7528E">
        <w:rPr>
          <w:rFonts w:ascii="Arial" w:eastAsia="Calibri" w:hAnsi="Arial" w:cs="Arial"/>
          <w:sz w:val="18"/>
          <w:szCs w:val="18"/>
        </w:rPr>
        <w:t>Secretaria Seccional de Salud y Protección Social de Antioquia</w:t>
      </w:r>
      <w:r w:rsidR="007002DF">
        <w:rPr>
          <w:rFonts w:ascii="Arial" w:eastAsia="Calibri" w:hAnsi="Arial" w:cs="Arial"/>
          <w:sz w:val="18"/>
          <w:szCs w:val="18"/>
        </w:rPr>
        <w:t>.</w:t>
      </w:r>
    </w:p>
    <w:sectPr w:rsidR="00397EF6" w:rsidSect="00B945A9">
      <w:headerReference w:type="default" r:id="rId7"/>
      <w:footerReference w:type="default" r:id="rId8"/>
      <w:pgSz w:w="12240" w:h="15840"/>
      <w:pgMar w:top="2268" w:right="1701" w:bottom="1134" w:left="1701" w:header="567" w:footer="337"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1B5" w:rsidRDefault="005201B5">
      <w:pPr>
        <w:spacing w:after="0" w:line="240" w:lineRule="auto"/>
      </w:pPr>
      <w:r>
        <w:separator/>
      </w:r>
    </w:p>
  </w:endnote>
  <w:endnote w:type="continuationSeparator" w:id="0">
    <w:p w:rsidR="005201B5" w:rsidRDefault="00520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F6C" w:rsidRPr="00C33B4C" w:rsidRDefault="00F57F6C" w:rsidP="00B945A9">
    <w:pPr>
      <w:tabs>
        <w:tab w:val="right" w:pos="8504"/>
      </w:tabs>
      <w:spacing w:after="0" w:line="240" w:lineRule="auto"/>
      <w:ind w:left="4111"/>
      <w:rPr>
        <w:rFonts w:eastAsiaTheme="minorHAnsi"/>
        <w:lang w:val="es-ES"/>
      </w:rPr>
    </w:pPr>
    <w:r w:rsidRPr="00C33B4C">
      <w:rPr>
        <w:rFonts w:eastAsiaTheme="minorHAnsi"/>
        <w:sz w:val="18"/>
        <w:szCs w:val="18"/>
        <w:lang w:val="es-ES"/>
      </w:rPr>
      <w:t xml:space="preserve">  </w:t>
    </w:r>
  </w:p>
  <w:p w:rsidR="00F57F6C" w:rsidRDefault="00F57F6C" w:rsidP="00B945A9">
    <w:pPr>
      <w:pStyle w:val="Piedepgina"/>
      <w:jc w:val="center"/>
      <w:rPr>
        <w:rFonts w:ascii="Arial Narrow" w:hAnsi="Arial Narrow"/>
        <w:sz w:val="18"/>
        <w:szCs w:val="18"/>
      </w:rPr>
    </w:pPr>
    <w:r>
      <w:rPr>
        <w:noProof/>
        <w:lang w:eastAsia="es-CO"/>
      </w:rPr>
      <w:drawing>
        <wp:anchor distT="0" distB="0" distL="114300" distR="114300" simplePos="0" relativeHeight="251659264" behindDoc="0" locked="0" layoutInCell="1" allowOverlap="1" wp14:anchorId="4EC93015" wp14:editId="17466C40">
          <wp:simplePos x="0" y="0"/>
          <wp:positionH relativeFrom="column">
            <wp:posOffset>4520565</wp:posOffset>
          </wp:positionH>
          <wp:positionV relativeFrom="paragraph">
            <wp:posOffset>10160</wp:posOffset>
          </wp:positionV>
          <wp:extent cx="1842770" cy="719455"/>
          <wp:effectExtent l="0" t="0" r="5080" b="444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nuevos icontec 2013.png"/>
                  <pic:cNvPicPr/>
                </pic:nvPicPr>
                <pic:blipFill>
                  <a:blip r:embed="rId1" cstate="print">
                    <a:extLst>
                      <a:ext uri="{BEBA8EAE-BF5A-486C-A8C5-ECC9F3942E4B}">
                        <a14:imgProps xmlns:a14="http://schemas.microsoft.com/office/drawing/2010/main">
                          <a14:imgLayer r:embed="rId2">
                            <a14:imgEffect>
                              <a14:sharpenSoften amount="45000"/>
                            </a14:imgEffect>
                          </a14:imgLayer>
                        </a14:imgProps>
                      </a:ext>
                      <a:ext uri="{28A0092B-C50C-407E-A947-70E740481C1C}">
                        <a14:useLocalDpi xmlns:a14="http://schemas.microsoft.com/office/drawing/2010/main" val="0"/>
                      </a:ext>
                    </a:extLst>
                  </a:blip>
                  <a:stretch>
                    <a:fillRect/>
                  </a:stretch>
                </pic:blipFill>
                <pic:spPr>
                  <a:xfrm>
                    <a:off x="0" y="0"/>
                    <a:ext cx="1842770" cy="719455"/>
                  </a:xfrm>
                  <a:prstGeom prst="rect">
                    <a:avLst/>
                  </a:prstGeom>
                </pic:spPr>
              </pic:pic>
            </a:graphicData>
          </a:graphic>
        </wp:anchor>
      </w:drawing>
    </w:r>
    <w:r w:rsidRPr="00BD10B8">
      <w:rPr>
        <w:noProof/>
        <w:lang w:eastAsia="es-CO"/>
      </w:rPr>
      <w:drawing>
        <wp:inline distT="0" distB="0" distL="0" distR="0" wp14:anchorId="03B385D5" wp14:editId="1921E0CC">
          <wp:extent cx="4717256" cy="933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717256" cy="9334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1B5" w:rsidRDefault="005201B5">
      <w:pPr>
        <w:spacing w:after="0" w:line="240" w:lineRule="auto"/>
      </w:pPr>
      <w:r>
        <w:separator/>
      </w:r>
    </w:p>
  </w:footnote>
  <w:footnote w:type="continuationSeparator" w:id="0">
    <w:p w:rsidR="005201B5" w:rsidRDefault="005201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F6C" w:rsidRPr="007D56CF" w:rsidRDefault="00F57F6C" w:rsidP="0077022D">
    <w:pPr>
      <w:pStyle w:val="Encabezado"/>
      <w:jc w:val="center"/>
      <w:rPr>
        <w:rFonts w:ascii="Arial" w:eastAsiaTheme="minorHAnsi" w:hAnsi="Arial" w:cs="Arial"/>
        <w:sz w:val="20"/>
        <w:szCs w:val="20"/>
        <w:lang w:val="es-ES"/>
      </w:rPr>
    </w:pPr>
    <w:r>
      <w:rPr>
        <w:noProof/>
        <w:lang w:eastAsia="es-CO"/>
      </w:rPr>
      <w:drawing>
        <wp:inline distT="0" distB="0" distL="0" distR="0" wp14:anchorId="2405E3C8" wp14:editId="11002CF3">
          <wp:extent cx="2286000" cy="1419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4192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nsid w:val="01775390"/>
    <w:multiLevelType w:val="hybridMultilevel"/>
    <w:tmpl w:val="E9B6A8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8764586"/>
    <w:multiLevelType w:val="hybridMultilevel"/>
    <w:tmpl w:val="DF2C56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C5F101F"/>
    <w:multiLevelType w:val="hybridMultilevel"/>
    <w:tmpl w:val="D36ECAFA"/>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354136B"/>
    <w:multiLevelType w:val="hybridMultilevel"/>
    <w:tmpl w:val="69FA3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5BA0571"/>
    <w:multiLevelType w:val="hybridMultilevel"/>
    <w:tmpl w:val="CB561F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85D2EED"/>
    <w:multiLevelType w:val="multilevel"/>
    <w:tmpl w:val="7916E6B4"/>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8">
    <w:nsid w:val="2C4E7508"/>
    <w:multiLevelType w:val="hybridMultilevel"/>
    <w:tmpl w:val="2FD427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8D86EE9"/>
    <w:multiLevelType w:val="multilevel"/>
    <w:tmpl w:val="E6E6C75C"/>
    <w:lvl w:ilvl="0">
      <w:start w:val="1"/>
      <w:numFmt w:val="bullet"/>
      <w:lvlText w:val=""/>
      <w:lvlJc w:val="left"/>
      <w:pPr>
        <w:ind w:left="-207" w:hanging="360"/>
      </w:pPr>
      <w:rPr>
        <w:rFonts w:ascii="Wingdings" w:hAnsi="Wingdings" w:hint="default"/>
      </w:rPr>
    </w:lvl>
    <w:lvl w:ilvl="1">
      <w:start w:val="1"/>
      <w:numFmt w:val="decimal"/>
      <w:isLgl/>
      <w:lvlText w:val="%2."/>
      <w:lvlJc w:val="left"/>
      <w:pPr>
        <w:ind w:left="720" w:hanging="720"/>
      </w:pPr>
      <w:rPr>
        <w:rFonts w:ascii="Arial" w:eastAsia="Calibri" w:hAnsi="Arial" w:cs="Arial"/>
        <w:b/>
      </w:rPr>
    </w:lvl>
    <w:lvl w:ilvl="2">
      <w:start w:val="1"/>
      <w:numFmt w:val="decimal"/>
      <w:isLgl/>
      <w:lvlText w:val="%1.%2.%3."/>
      <w:lvlJc w:val="left"/>
      <w:pPr>
        <w:ind w:left="1287"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3708" w:hanging="1440"/>
      </w:pPr>
      <w:rPr>
        <w:rFonts w:hint="default"/>
      </w:rPr>
    </w:lvl>
    <w:lvl w:ilvl="6">
      <w:start w:val="1"/>
      <w:numFmt w:val="decimal"/>
      <w:isLgl/>
      <w:lvlText w:val="%1.%2.%3.%4.%5.%6.%7."/>
      <w:lvlJc w:val="left"/>
      <w:pPr>
        <w:ind w:left="4275" w:hanging="1440"/>
      </w:pPr>
      <w:rPr>
        <w:rFonts w:hint="default"/>
      </w:rPr>
    </w:lvl>
    <w:lvl w:ilvl="7">
      <w:start w:val="1"/>
      <w:numFmt w:val="decimal"/>
      <w:isLgl/>
      <w:lvlText w:val="%1.%2.%3.%4.%5.%6.%7.%8."/>
      <w:lvlJc w:val="left"/>
      <w:pPr>
        <w:ind w:left="5202" w:hanging="1800"/>
      </w:pPr>
      <w:rPr>
        <w:rFonts w:hint="default"/>
      </w:rPr>
    </w:lvl>
    <w:lvl w:ilvl="8">
      <w:start w:val="1"/>
      <w:numFmt w:val="decimal"/>
      <w:isLgl/>
      <w:lvlText w:val="%1.%2.%3.%4.%5.%6.%7.%8.%9."/>
      <w:lvlJc w:val="left"/>
      <w:pPr>
        <w:ind w:left="6129" w:hanging="2160"/>
      </w:pPr>
      <w:rPr>
        <w:rFonts w:hint="default"/>
      </w:rPr>
    </w:lvl>
  </w:abstractNum>
  <w:abstractNum w:abstractNumId="10">
    <w:nsid w:val="3C025130"/>
    <w:multiLevelType w:val="hybridMultilevel"/>
    <w:tmpl w:val="0EB80232"/>
    <w:lvl w:ilvl="0" w:tplc="45A4FC5C">
      <w:start w:val="8"/>
      <w:numFmt w:val="decimal"/>
      <w:lvlText w:val="%1."/>
      <w:lvlJc w:val="left"/>
      <w:pPr>
        <w:tabs>
          <w:tab w:val="num" w:pos="810"/>
        </w:tabs>
        <w:ind w:left="810" w:hanging="360"/>
      </w:pPr>
      <w:rPr>
        <w:rFonts w:cs="Times New Roman" w:hint="default"/>
        <w:b/>
      </w:rPr>
    </w:lvl>
    <w:lvl w:ilvl="1" w:tplc="B50AC992">
      <w:start w:val="1"/>
      <w:numFmt w:val="lowerLetter"/>
      <w:lvlText w:val="%2."/>
      <w:lvlJc w:val="left"/>
      <w:pPr>
        <w:tabs>
          <w:tab w:val="num" w:pos="360"/>
        </w:tabs>
        <w:ind w:left="360" w:hanging="360"/>
      </w:pPr>
      <w:rPr>
        <w:rFonts w:cs="Times New Roman"/>
        <w:b/>
      </w:rPr>
    </w:lvl>
    <w:lvl w:ilvl="2" w:tplc="98A8CBEE">
      <w:start w:val="1"/>
      <w:numFmt w:val="lowerLetter"/>
      <w:lvlText w:val="%3)"/>
      <w:lvlJc w:val="left"/>
      <w:pPr>
        <w:tabs>
          <w:tab w:val="num" w:pos="2430"/>
        </w:tabs>
        <w:ind w:left="2430" w:hanging="360"/>
      </w:pPr>
      <w:rPr>
        <w:rFonts w:hint="default"/>
      </w:rPr>
    </w:lvl>
    <w:lvl w:ilvl="3" w:tplc="0C0A000F" w:tentative="1">
      <w:start w:val="1"/>
      <w:numFmt w:val="decimal"/>
      <w:lvlText w:val="%4."/>
      <w:lvlJc w:val="left"/>
      <w:pPr>
        <w:tabs>
          <w:tab w:val="num" w:pos="2970"/>
        </w:tabs>
        <w:ind w:left="2970" w:hanging="360"/>
      </w:pPr>
      <w:rPr>
        <w:rFonts w:cs="Times New Roman"/>
      </w:rPr>
    </w:lvl>
    <w:lvl w:ilvl="4" w:tplc="0C0A0019" w:tentative="1">
      <w:start w:val="1"/>
      <w:numFmt w:val="lowerLetter"/>
      <w:lvlText w:val="%5."/>
      <w:lvlJc w:val="left"/>
      <w:pPr>
        <w:tabs>
          <w:tab w:val="num" w:pos="3690"/>
        </w:tabs>
        <w:ind w:left="3690" w:hanging="360"/>
      </w:pPr>
      <w:rPr>
        <w:rFonts w:cs="Times New Roman"/>
      </w:rPr>
    </w:lvl>
    <w:lvl w:ilvl="5" w:tplc="0C0A001B" w:tentative="1">
      <w:start w:val="1"/>
      <w:numFmt w:val="lowerRoman"/>
      <w:lvlText w:val="%6."/>
      <w:lvlJc w:val="right"/>
      <w:pPr>
        <w:tabs>
          <w:tab w:val="num" w:pos="4410"/>
        </w:tabs>
        <w:ind w:left="4410" w:hanging="180"/>
      </w:pPr>
      <w:rPr>
        <w:rFonts w:cs="Times New Roman"/>
      </w:rPr>
    </w:lvl>
    <w:lvl w:ilvl="6" w:tplc="0C0A000F" w:tentative="1">
      <w:start w:val="1"/>
      <w:numFmt w:val="decimal"/>
      <w:lvlText w:val="%7."/>
      <w:lvlJc w:val="left"/>
      <w:pPr>
        <w:tabs>
          <w:tab w:val="num" w:pos="5130"/>
        </w:tabs>
        <w:ind w:left="5130" w:hanging="360"/>
      </w:pPr>
      <w:rPr>
        <w:rFonts w:cs="Times New Roman"/>
      </w:rPr>
    </w:lvl>
    <w:lvl w:ilvl="7" w:tplc="0C0A0019" w:tentative="1">
      <w:start w:val="1"/>
      <w:numFmt w:val="lowerLetter"/>
      <w:lvlText w:val="%8."/>
      <w:lvlJc w:val="left"/>
      <w:pPr>
        <w:tabs>
          <w:tab w:val="num" w:pos="5850"/>
        </w:tabs>
        <w:ind w:left="5850" w:hanging="360"/>
      </w:pPr>
      <w:rPr>
        <w:rFonts w:cs="Times New Roman"/>
      </w:rPr>
    </w:lvl>
    <w:lvl w:ilvl="8" w:tplc="0C0A001B" w:tentative="1">
      <w:start w:val="1"/>
      <w:numFmt w:val="lowerRoman"/>
      <w:lvlText w:val="%9."/>
      <w:lvlJc w:val="right"/>
      <w:pPr>
        <w:tabs>
          <w:tab w:val="num" w:pos="6570"/>
        </w:tabs>
        <w:ind w:left="6570" w:hanging="180"/>
      </w:pPr>
      <w:rPr>
        <w:rFonts w:cs="Times New Roman"/>
      </w:rPr>
    </w:lvl>
  </w:abstractNum>
  <w:abstractNum w:abstractNumId="11">
    <w:nsid w:val="3FB42097"/>
    <w:multiLevelType w:val="hybridMultilevel"/>
    <w:tmpl w:val="13EA5FFC"/>
    <w:lvl w:ilvl="0" w:tplc="E804934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41D54ED9"/>
    <w:multiLevelType w:val="hybridMultilevel"/>
    <w:tmpl w:val="3F68F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9045419"/>
    <w:multiLevelType w:val="hybridMultilevel"/>
    <w:tmpl w:val="7BAAB42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4F9B2680"/>
    <w:multiLevelType w:val="multilevel"/>
    <w:tmpl w:val="DC90FE86"/>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0D83DA3"/>
    <w:multiLevelType w:val="hybridMultilevel"/>
    <w:tmpl w:val="A296F9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16254BD"/>
    <w:multiLevelType w:val="hybridMultilevel"/>
    <w:tmpl w:val="01B8578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nsid w:val="52F971D4"/>
    <w:multiLevelType w:val="hybridMultilevel"/>
    <w:tmpl w:val="EDCAE5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336072D"/>
    <w:multiLevelType w:val="hybridMultilevel"/>
    <w:tmpl w:val="707E020A"/>
    <w:lvl w:ilvl="0" w:tplc="C512D81E">
      <w:start w:val="4"/>
      <w:numFmt w:val="bullet"/>
      <w:lvlText w:val="-"/>
      <w:lvlJc w:val="left"/>
      <w:pPr>
        <w:ind w:left="502" w:hanging="360"/>
      </w:pPr>
      <w:rPr>
        <w:rFonts w:ascii="Arial" w:eastAsia="Times New Roman"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nsid w:val="53C85CE2"/>
    <w:multiLevelType w:val="hybridMultilevel"/>
    <w:tmpl w:val="2A2098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51C5DD1"/>
    <w:multiLevelType w:val="hybridMultilevel"/>
    <w:tmpl w:val="D38405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ABC14E3"/>
    <w:multiLevelType w:val="hybridMultilevel"/>
    <w:tmpl w:val="64A454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2425042"/>
    <w:multiLevelType w:val="hybridMultilevel"/>
    <w:tmpl w:val="7B84D7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352039C"/>
    <w:multiLevelType w:val="hybridMultilevel"/>
    <w:tmpl w:val="670CB2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5315E1B"/>
    <w:multiLevelType w:val="hybridMultilevel"/>
    <w:tmpl w:val="F23A390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5F40F40"/>
    <w:multiLevelType w:val="hybridMultilevel"/>
    <w:tmpl w:val="2196EE36"/>
    <w:lvl w:ilvl="0" w:tplc="EF542E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B8D415E"/>
    <w:multiLevelType w:val="hybridMultilevel"/>
    <w:tmpl w:val="37C045F6"/>
    <w:lvl w:ilvl="0" w:tplc="4E7EA68E">
      <w:start w:val="1"/>
      <w:numFmt w:val="lowerLetter"/>
      <w:lvlText w:val="%1."/>
      <w:lvlJc w:val="left"/>
      <w:pPr>
        <w:ind w:left="1426" w:hanging="360"/>
      </w:pPr>
      <w:rPr>
        <w:b/>
      </w:rPr>
    </w:lvl>
    <w:lvl w:ilvl="1" w:tplc="240A0019" w:tentative="1">
      <w:start w:val="1"/>
      <w:numFmt w:val="lowerLetter"/>
      <w:lvlText w:val="%2."/>
      <w:lvlJc w:val="left"/>
      <w:pPr>
        <w:ind w:left="2146" w:hanging="360"/>
      </w:pPr>
    </w:lvl>
    <w:lvl w:ilvl="2" w:tplc="240A001B" w:tentative="1">
      <w:start w:val="1"/>
      <w:numFmt w:val="lowerRoman"/>
      <w:lvlText w:val="%3."/>
      <w:lvlJc w:val="right"/>
      <w:pPr>
        <w:ind w:left="2866" w:hanging="180"/>
      </w:pPr>
    </w:lvl>
    <w:lvl w:ilvl="3" w:tplc="240A000F" w:tentative="1">
      <w:start w:val="1"/>
      <w:numFmt w:val="decimal"/>
      <w:lvlText w:val="%4."/>
      <w:lvlJc w:val="left"/>
      <w:pPr>
        <w:ind w:left="3586" w:hanging="360"/>
      </w:pPr>
    </w:lvl>
    <w:lvl w:ilvl="4" w:tplc="240A0019" w:tentative="1">
      <w:start w:val="1"/>
      <w:numFmt w:val="lowerLetter"/>
      <w:lvlText w:val="%5."/>
      <w:lvlJc w:val="left"/>
      <w:pPr>
        <w:ind w:left="4306" w:hanging="360"/>
      </w:pPr>
    </w:lvl>
    <w:lvl w:ilvl="5" w:tplc="240A001B" w:tentative="1">
      <w:start w:val="1"/>
      <w:numFmt w:val="lowerRoman"/>
      <w:lvlText w:val="%6."/>
      <w:lvlJc w:val="right"/>
      <w:pPr>
        <w:ind w:left="5026" w:hanging="180"/>
      </w:pPr>
    </w:lvl>
    <w:lvl w:ilvl="6" w:tplc="240A000F" w:tentative="1">
      <w:start w:val="1"/>
      <w:numFmt w:val="decimal"/>
      <w:lvlText w:val="%7."/>
      <w:lvlJc w:val="left"/>
      <w:pPr>
        <w:ind w:left="5746" w:hanging="360"/>
      </w:pPr>
    </w:lvl>
    <w:lvl w:ilvl="7" w:tplc="240A0019" w:tentative="1">
      <w:start w:val="1"/>
      <w:numFmt w:val="lowerLetter"/>
      <w:lvlText w:val="%8."/>
      <w:lvlJc w:val="left"/>
      <w:pPr>
        <w:ind w:left="6466" w:hanging="360"/>
      </w:pPr>
    </w:lvl>
    <w:lvl w:ilvl="8" w:tplc="240A001B" w:tentative="1">
      <w:start w:val="1"/>
      <w:numFmt w:val="lowerRoman"/>
      <w:lvlText w:val="%9."/>
      <w:lvlJc w:val="right"/>
      <w:pPr>
        <w:ind w:left="7186" w:hanging="180"/>
      </w:pPr>
    </w:lvl>
  </w:abstractNum>
  <w:abstractNum w:abstractNumId="27">
    <w:nsid w:val="74D73EAC"/>
    <w:multiLevelType w:val="multilevel"/>
    <w:tmpl w:val="34504716"/>
    <w:lvl w:ilvl="0">
      <w:start w:val="1"/>
      <w:numFmt w:val="bullet"/>
      <w:lvlText w:val=""/>
      <w:lvlJc w:val="left"/>
      <w:pPr>
        <w:tabs>
          <w:tab w:val="num" w:pos="360"/>
        </w:tabs>
        <w:ind w:left="360" w:hanging="360"/>
      </w:pPr>
      <w:rPr>
        <w:rFonts w:ascii="Symbol" w:hAnsi="Symbol" w:hint="default"/>
        <w:b/>
        <w:lang w:val="es-ES"/>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1080"/>
        </w:tabs>
        <w:ind w:left="10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b/>
      </w:rPr>
    </w:lvl>
    <w:lvl w:ilvl="7">
      <w:start w:val="1"/>
      <w:numFmt w:val="decimal"/>
      <w:isLgl/>
      <w:lvlText w:val="%1.%2.%3.%4.%5.%6.%7.%8"/>
      <w:lvlJc w:val="left"/>
      <w:pPr>
        <w:tabs>
          <w:tab w:val="num" w:pos="1440"/>
        </w:tabs>
        <w:ind w:left="1440" w:hanging="1440"/>
      </w:pPr>
      <w:rPr>
        <w:rFonts w:cs="Times New Roman" w:hint="default"/>
        <w:b/>
      </w:rPr>
    </w:lvl>
    <w:lvl w:ilvl="8">
      <w:start w:val="1"/>
      <w:numFmt w:val="decimal"/>
      <w:isLgl/>
      <w:lvlText w:val="%1.%2.%3.%4.%5.%6.%7.%8.%9"/>
      <w:lvlJc w:val="left"/>
      <w:pPr>
        <w:tabs>
          <w:tab w:val="num" w:pos="1800"/>
        </w:tabs>
        <w:ind w:left="1800" w:hanging="1800"/>
      </w:pPr>
      <w:rPr>
        <w:rFonts w:cs="Times New Roman" w:hint="default"/>
        <w:b/>
      </w:rPr>
    </w:lvl>
  </w:abstractNum>
  <w:num w:numId="1">
    <w:abstractNumId w:val="27"/>
  </w:num>
  <w:num w:numId="2">
    <w:abstractNumId w:val="10"/>
  </w:num>
  <w:num w:numId="3">
    <w:abstractNumId w:val="16"/>
  </w:num>
  <w:num w:numId="4">
    <w:abstractNumId w:val="9"/>
  </w:num>
  <w:num w:numId="5">
    <w:abstractNumId w:val="26"/>
  </w:num>
  <w:num w:numId="6">
    <w:abstractNumId w:val="2"/>
  </w:num>
  <w:num w:numId="7">
    <w:abstractNumId w:val="0"/>
  </w:num>
  <w:num w:numId="8">
    <w:abstractNumId w:val="7"/>
  </w:num>
  <w:num w:numId="9">
    <w:abstractNumId w:val="11"/>
  </w:num>
  <w:num w:numId="10">
    <w:abstractNumId w:val="5"/>
  </w:num>
  <w:num w:numId="11">
    <w:abstractNumId w:val="18"/>
  </w:num>
  <w:num w:numId="12">
    <w:abstractNumId w:val="8"/>
  </w:num>
  <w:num w:numId="13">
    <w:abstractNumId w:val="3"/>
  </w:num>
  <w:num w:numId="14">
    <w:abstractNumId w:val="20"/>
  </w:num>
  <w:num w:numId="15">
    <w:abstractNumId w:val="15"/>
  </w:num>
  <w:num w:numId="16">
    <w:abstractNumId w:val="6"/>
  </w:num>
  <w:num w:numId="17">
    <w:abstractNumId w:val="23"/>
  </w:num>
  <w:num w:numId="18">
    <w:abstractNumId w:val="12"/>
  </w:num>
  <w:num w:numId="19">
    <w:abstractNumId w:val="21"/>
  </w:num>
  <w:num w:numId="20">
    <w:abstractNumId w:val="22"/>
  </w:num>
  <w:num w:numId="21">
    <w:abstractNumId w:val="24"/>
  </w:num>
  <w:num w:numId="22">
    <w:abstractNumId w:val="14"/>
  </w:num>
  <w:num w:numId="23">
    <w:abstractNumId w:val="17"/>
  </w:num>
  <w:num w:numId="24">
    <w:abstractNumId w:val="4"/>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9"/>
  </w:num>
  <w:num w:numId="28">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5A9"/>
    <w:rsid w:val="0000124D"/>
    <w:rsid w:val="000045EE"/>
    <w:rsid w:val="00004D2F"/>
    <w:rsid w:val="0000500F"/>
    <w:rsid w:val="00005314"/>
    <w:rsid w:val="00005860"/>
    <w:rsid w:val="0000643D"/>
    <w:rsid w:val="00006C1C"/>
    <w:rsid w:val="00006F61"/>
    <w:rsid w:val="00007667"/>
    <w:rsid w:val="00007D30"/>
    <w:rsid w:val="000101BB"/>
    <w:rsid w:val="000102B6"/>
    <w:rsid w:val="00010A19"/>
    <w:rsid w:val="00010F5E"/>
    <w:rsid w:val="000121E2"/>
    <w:rsid w:val="000122F2"/>
    <w:rsid w:val="00015ED9"/>
    <w:rsid w:val="00020848"/>
    <w:rsid w:val="00022A7A"/>
    <w:rsid w:val="0002336A"/>
    <w:rsid w:val="0002395D"/>
    <w:rsid w:val="000246F0"/>
    <w:rsid w:val="00025480"/>
    <w:rsid w:val="00026C93"/>
    <w:rsid w:val="00027E36"/>
    <w:rsid w:val="00027F63"/>
    <w:rsid w:val="00030D96"/>
    <w:rsid w:val="00031BA0"/>
    <w:rsid w:val="00032640"/>
    <w:rsid w:val="00033950"/>
    <w:rsid w:val="00034AC9"/>
    <w:rsid w:val="00035C7E"/>
    <w:rsid w:val="000363FD"/>
    <w:rsid w:val="000404E4"/>
    <w:rsid w:val="00040FF4"/>
    <w:rsid w:val="000423C0"/>
    <w:rsid w:val="00047986"/>
    <w:rsid w:val="00050108"/>
    <w:rsid w:val="00052B38"/>
    <w:rsid w:val="000547BC"/>
    <w:rsid w:val="0005596F"/>
    <w:rsid w:val="00062839"/>
    <w:rsid w:val="0006579A"/>
    <w:rsid w:val="00065819"/>
    <w:rsid w:val="000659F2"/>
    <w:rsid w:val="000669AC"/>
    <w:rsid w:val="00070F1E"/>
    <w:rsid w:val="00071850"/>
    <w:rsid w:val="000718D3"/>
    <w:rsid w:val="0007206F"/>
    <w:rsid w:val="0007308E"/>
    <w:rsid w:val="00074150"/>
    <w:rsid w:val="000758C8"/>
    <w:rsid w:val="00080E4D"/>
    <w:rsid w:val="000847FC"/>
    <w:rsid w:val="00084EBF"/>
    <w:rsid w:val="00091EBC"/>
    <w:rsid w:val="00092166"/>
    <w:rsid w:val="00093F97"/>
    <w:rsid w:val="00094B00"/>
    <w:rsid w:val="000957C7"/>
    <w:rsid w:val="0009757E"/>
    <w:rsid w:val="00097882"/>
    <w:rsid w:val="000A08CE"/>
    <w:rsid w:val="000A3845"/>
    <w:rsid w:val="000A4B21"/>
    <w:rsid w:val="000A4CDA"/>
    <w:rsid w:val="000A5797"/>
    <w:rsid w:val="000A5BAC"/>
    <w:rsid w:val="000A6365"/>
    <w:rsid w:val="000A68FE"/>
    <w:rsid w:val="000B3493"/>
    <w:rsid w:val="000B3C43"/>
    <w:rsid w:val="000B3F1F"/>
    <w:rsid w:val="000B497C"/>
    <w:rsid w:val="000B5A69"/>
    <w:rsid w:val="000B73F3"/>
    <w:rsid w:val="000B7710"/>
    <w:rsid w:val="000C06DE"/>
    <w:rsid w:val="000C19F2"/>
    <w:rsid w:val="000C307D"/>
    <w:rsid w:val="000C32B8"/>
    <w:rsid w:val="000C3E3E"/>
    <w:rsid w:val="000C4F91"/>
    <w:rsid w:val="000C5033"/>
    <w:rsid w:val="000C57C9"/>
    <w:rsid w:val="000C790E"/>
    <w:rsid w:val="000D15D0"/>
    <w:rsid w:val="000D20CA"/>
    <w:rsid w:val="000D2635"/>
    <w:rsid w:val="000D2E72"/>
    <w:rsid w:val="000D5F1A"/>
    <w:rsid w:val="000D647A"/>
    <w:rsid w:val="000D6634"/>
    <w:rsid w:val="000E0BEE"/>
    <w:rsid w:val="000E1914"/>
    <w:rsid w:val="000E43FE"/>
    <w:rsid w:val="000E48D1"/>
    <w:rsid w:val="000E523B"/>
    <w:rsid w:val="000E705E"/>
    <w:rsid w:val="000F1A98"/>
    <w:rsid w:val="000F24B9"/>
    <w:rsid w:val="000F2BB1"/>
    <w:rsid w:val="000F4BB9"/>
    <w:rsid w:val="000F64B7"/>
    <w:rsid w:val="00100D2E"/>
    <w:rsid w:val="00100F32"/>
    <w:rsid w:val="0010171F"/>
    <w:rsid w:val="00101941"/>
    <w:rsid w:val="00101B0F"/>
    <w:rsid w:val="00101C49"/>
    <w:rsid w:val="0010263D"/>
    <w:rsid w:val="00102C15"/>
    <w:rsid w:val="0010429F"/>
    <w:rsid w:val="001044C8"/>
    <w:rsid w:val="00104C94"/>
    <w:rsid w:val="00107223"/>
    <w:rsid w:val="001074E4"/>
    <w:rsid w:val="00107AE2"/>
    <w:rsid w:val="00110076"/>
    <w:rsid w:val="001111CF"/>
    <w:rsid w:val="00111C23"/>
    <w:rsid w:val="001122C2"/>
    <w:rsid w:val="00112994"/>
    <w:rsid w:val="00112BA6"/>
    <w:rsid w:val="00113D2B"/>
    <w:rsid w:val="00114134"/>
    <w:rsid w:val="00115FED"/>
    <w:rsid w:val="00117550"/>
    <w:rsid w:val="00122105"/>
    <w:rsid w:val="00123741"/>
    <w:rsid w:val="001270AF"/>
    <w:rsid w:val="0012730D"/>
    <w:rsid w:val="0012756A"/>
    <w:rsid w:val="00130138"/>
    <w:rsid w:val="0013162C"/>
    <w:rsid w:val="00131CDB"/>
    <w:rsid w:val="00134665"/>
    <w:rsid w:val="001348A8"/>
    <w:rsid w:val="001369D7"/>
    <w:rsid w:val="00137FE9"/>
    <w:rsid w:val="00145C92"/>
    <w:rsid w:val="00145E8B"/>
    <w:rsid w:val="00145ECD"/>
    <w:rsid w:val="001461EF"/>
    <w:rsid w:val="001474D2"/>
    <w:rsid w:val="00152406"/>
    <w:rsid w:val="0015278F"/>
    <w:rsid w:val="00152E57"/>
    <w:rsid w:val="00155677"/>
    <w:rsid w:val="00160368"/>
    <w:rsid w:val="00160D51"/>
    <w:rsid w:val="00161E31"/>
    <w:rsid w:val="0016420F"/>
    <w:rsid w:val="00164B22"/>
    <w:rsid w:val="001666DF"/>
    <w:rsid w:val="001667FA"/>
    <w:rsid w:val="0016696C"/>
    <w:rsid w:val="00167945"/>
    <w:rsid w:val="00171450"/>
    <w:rsid w:val="0017217E"/>
    <w:rsid w:val="0017269F"/>
    <w:rsid w:val="00174A15"/>
    <w:rsid w:val="00174D52"/>
    <w:rsid w:val="0017535E"/>
    <w:rsid w:val="001767B5"/>
    <w:rsid w:val="001779AC"/>
    <w:rsid w:val="00180757"/>
    <w:rsid w:val="00181BBA"/>
    <w:rsid w:val="00181C71"/>
    <w:rsid w:val="0018292A"/>
    <w:rsid w:val="00183D24"/>
    <w:rsid w:val="0018564F"/>
    <w:rsid w:val="00185D5B"/>
    <w:rsid w:val="001860FF"/>
    <w:rsid w:val="001879D1"/>
    <w:rsid w:val="00190130"/>
    <w:rsid w:val="0019065E"/>
    <w:rsid w:val="00191084"/>
    <w:rsid w:val="00191822"/>
    <w:rsid w:val="00192411"/>
    <w:rsid w:val="00192937"/>
    <w:rsid w:val="00192A0C"/>
    <w:rsid w:val="00193278"/>
    <w:rsid w:val="0019529C"/>
    <w:rsid w:val="001956B3"/>
    <w:rsid w:val="00196209"/>
    <w:rsid w:val="0019661F"/>
    <w:rsid w:val="00197793"/>
    <w:rsid w:val="00197E24"/>
    <w:rsid w:val="001A0E9B"/>
    <w:rsid w:val="001A3047"/>
    <w:rsid w:val="001A30B4"/>
    <w:rsid w:val="001A4779"/>
    <w:rsid w:val="001A4FCC"/>
    <w:rsid w:val="001A54A9"/>
    <w:rsid w:val="001A593E"/>
    <w:rsid w:val="001A6BF2"/>
    <w:rsid w:val="001A7328"/>
    <w:rsid w:val="001B1651"/>
    <w:rsid w:val="001B193E"/>
    <w:rsid w:val="001B1EFA"/>
    <w:rsid w:val="001B6356"/>
    <w:rsid w:val="001B646D"/>
    <w:rsid w:val="001B689B"/>
    <w:rsid w:val="001B7FB8"/>
    <w:rsid w:val="001C1700"/>
    <w:rsid w:val="001C17AB"/>
    <w:rsid w:val="001C35CF"/>
    <w:rsid w:val="001C367A"/>
    <w:rsid w:val="001C3D48"/>
    <w:rsid w:val="001C46F3"/>
    <w:rsid w:val="001C48D6"/>
    <w:rsid w:val="001C4E0D"/>
    <w:rsid w:val="001C5E34"/>
    <w:rsid w:val="001D04C4"/>
    <w:rsid w:val="001D0C74"/>
    <w:rsid w:val="001D1406"/>
    <w:rsid w:val="001D15E9"/>
    <w:rsid w:val="001D225E"/>
    <w:rsid w:val="001D278E"/>
    <w:rsid w:val="001D2970"/>
    <w:rsid w:val="001D29F9"/>
    <w:rsid w:val="001D3907"/>
    <w:rsid w:val="001D4B70"/>
    <w:rsid w:val="001D5A5D"/>
    <w:rsid w:val="001D6080"/>
    <w:rsid w:val="001D66F8"/>
    <w:rsid w:val="001D6E8E"/>
    <w:rsid w:val="001E0421"/>
    <w:rsid w:val="001E0F32"/>
    <w:rsid w:val="001E18BB"/>
    <w:rsid w:val="001E2C7C"/>
    <w:rsid w:val="001E76A2"/>
    <w:rsid w:val="001F0F0F"/>
    <w:rsid w:val="001F1238"/>
    <w:rsid w:val="001F1951"/>
    <w:rsid w:val="001F28CA"/>
    <w:rsid w:val="001F2D0A"/>
    <w:rsid w:val="001F3907"/>
    <w:rsid w:val="001F3AB6"/>
    <w:rsid w:val="001F3D2B"/>
    <w:rsid w:val="001F6077"/>
    <w:rsid w:val="001F619A"/>
    <w:rsid w:val="001F69E9"/>
    <w:rsid w:val="00200134"/>
    <w:rsid w:val="00200740"/>
    <w:rsid w:val="00201351"/>
    <w:rsid w:val="002013C3"/>
    <w:rsid w:val="002014CA"/>
    <w:rsid w:val="00204FAA"/>
    <w:rsid w:val="002060AD"/>
    <w:rsid w:val="00207949"/>
    <w:rsid w:val="00207E8A"/>
    <w:rsid w:val="00210511"/>
    <w:rsid w:val="00210FF3"/>
    <w:rsid w:val="0021121E"/>
    <w:rsid w:val="00211305"/>
    <w:rsid w:val="00212A49"/>
    <w:rsid w:val="00212D73"/>
    <w:rsid w:val="00214DF7"/>
    <w:rsid w:val="00215213"/>
    <w:rsid w:val="00215C75"/>
    <w:rsid w:val="00215CC2"/>
    <w:rsid w:val="002177DF"/>
    <w:rsid w:val="0022087C"/>
    <w:rsid w:val="0022486A"/>
    <w:rsid w:val="00224A0B"/>
    <w:rsid w:val="00226F60"/>
    <w:rsid w:val="00227D03"/>
    <w:rsid w:val="00242B25"/>
    <w:rsid w:val="002433BA"/>
    <w:rsid w:val="0024402C"/>
    <w:rsid w:val="00244C50"/>
    <w:rsid w:val="00245466"/>
    <w:rsid w:val="00246B98"/>
    <w:rsid w:val="002477A5"/>
    <w:rsid w:val="002501AB"/>
    <w:rsid w:val="00250530"/>
    <w:rsid w:val="00251B73"/>
    <w:rsid w:val="00251BB4"/>
    <w:rsid w:val="00254344"/>
    <w:rsid w:val="00254847"/>
    <w:rsid w:val="00254EA4"/>
    <w:rsid w:val="002551C4"/>
    <w:rsid w:val="00256D3A"/>
    <w:rsid w:val="00257D8D"/>
    <w:rsid w:val="00260541"/>
    <w:rsid w:val="002611D8"/>
    <w:rsid w:val="00262F11"/>
    <w:rsid w:val="002633DB"/>
    <w:rsid w:val="00265057"/>
    <w:rsid w:val="0026588A"/>
    <w:rsid w:val="002662B8"/>
    <w:rsid w:val="00266BCF"/>
    <w:rsid w:val="0027044E"/>
    <w:rsid w:val="0027216E"/>
    <w:rsid w:val="0027266A"/>
    <w:rsid w:val="00272695"/>
    <w:rsid w:val="002727F9"/>
    <w:rsid w:val="002729A7"/>
    <w:rsid w:val="002735DC"/>
    <w:rsid w:val="002741D9"/>
    <w:rsid w:val="002764D4"/>
    <w:rsid w:val="002766F2"/>
    <w:rsid w:val="00276702"/>
    <w:rsid w:val="00280856"/>
    <w:rsid w:val="00280EF4"/>
    <w:rsid w:val="00281311"/>
    <w:rsid w:val="002817D4"/>
    <w:rsid w:val="0028623B"/>
    <w:rsid w:val="0028781F"/>
    <w:rsid w:val="00290006"/>
    <w:rsid w:val="00291FB8"/>
    <w:rsid w:val="00293690"/>
    <w:rsid w:val="00294312"/>
    <w:rsid w:val="0029431F"/>
    <w:rsid w:val="002952F1"/>
    <w:rsid w:val="00296431"/>
    <w:rsid w:val="002966A5"/>
    <w:rsid w:val="0029735C"/>
    <w:rsid w:val="002A07F9"/>
    <w:rsid w:val="002A0C73"/>
    <w:rsid w:val="002A1884"/>
    <w:rsid w:val="002A2C5A"/>
    <w:rsid w:val="002A2D2C"/>
    <w:rsid w:val="002A5A22"/>
    <w:rsid w:val="002A5BDF"/>
    <w:rsid w:val="002A5C1E"/>
    <w:rsid w:val="002A7CA5"/>
    <w:rsid w:val="002A7CCC"/>
    <w:rsid w:val="002B02BF"/>
    <w:rsid w:val="002B0CAA"/>
    <w:rsid w:val="002B1CA2"/>
    <w:rsid w:val="002B23C5"/>
    <w:rsid w:val="002B314E"/>
    <w:rsid w:val="002B3364"/>
    <w:rsid w:val="002B34A0"/>
    <w:rsid w:val="002B4352"/>
    <w:rsid w:val="002B44B1"/>
    <w:rsid w:val="002B4C3B"/>
    <w:rsid w:val="002C0089"/>
    <w:rsid w:val="002C062F"/>
    <w:rsid w:val="002C11CD"/>
    <w:rsid w:val="002C1899"/>
    <w:rsid w:val="002C6FBC"/>
    <w:rsid w:val="002D0503"/>
    <w:rsid w:val="002D097A"/>
    <w:rsid w:val="002D256B"/>
    <w:rsid w:val="002D2D68"/>
    <w:rsid w:val="002D2F48"/>
    <w:rsid w:val="002D3010"/>
    <w:rsid w:val="002D5559"/>
    <w:rsid w:val="002D642F"/>
    <w:rsid w:val="002D6EF2"/>
    <w:rsid w:val="002D7303"/>
    <w:rsid w:val="002D73BC"/>
    <w:rsid w:val="002E26FD"/>
    <w:rsid w:val="002E4862"/>
    <w:rsid w:val="002E5034"/>
    <w:rsid w:val="002E7BCF"/>
    <w:rsid w:val="002F0AB7"/>
    <w:rsid w:val="002F2077"/>
    <w:rsid w:val="002F42C2"/>
    <w:rsid w:val="002F644C"/>
    <w:rsid w:val="002F6A5A"/>
    <w:rsid w:val="0030308B"/>
    <w:rsid w:val="00304610"/>
    <w:rsid w:val="00306661"/>
    <w:rsid w:val="0030734F"/>
    <w:rsid w:val="003079B3"/>
    <w:rsid w:val="00307EC2"/>
    <w:rsid w:val="00310140"/>
    <w:rsid w:val="00310AD3"/>
    <w:rsid w:val="00311C4F"/>
    <w:rsid w:val="00311FEC"/>
    <w:rsid w:val="0031267C"/>
    <w:rsid w:val="00312863"/>
    <w:rsid w:val="00313F54"/>
    <w:rsid w:val="00314207"/>
    <w:rsid w:val="0031449D"/>
    <w:rsid w:val="003145A8"/>
    <w:rsid w:val="003150B4"/>
    <w:rsid w:val="003160F3"/>
    <w:rsid w:val="0031720B"/>
    <w:rsid w:val="0032022C"/>
    <w:rsid w:val="0032160D"/>
    <w:rsid w:val="00321649"/>
    <w:rsid w:val="00323286"/>
    <w:rsid w:val="00324395"/>
    <w:rsid w:val="0032517B"/>
    <w:rsid w:val="003254E3"/>
    <w:rsid w:val="0032626B"/>
    <w:rsid w:val="00327A91"/>
    <w:rsid w:val="00327B7C"/>
    <w:rsid w:val="00332AB0"/>
    <w:rsid w:val="00340C3A"/>
    <w:rsid w:val="00341389"/>
    <w:rsid w:val="00341BB4"/>
    <w:rsid w:val="00345955"/>
    <w:rsid w:val="00346D6E"/>
    <w:rsid w:val="00346DC2"/>
    <w:rsid w:val="003473C5"/>
    <w:rsid w:val="003506D0"/>
    <w:rsid w:val="00350762"/>
    <w:rsid w:val="003514F4"/>
    <w:rsid w:val="00351B47"/>
    <w:rsid w:val="00352ED7"/>
    <w:rsid w:val="003604D9"/>
    <w:rsid w:val="00360D47"/>
    <w:rsid w:val="00360DFE"/>
    <w:rsid w:val="0036133C"/>
    <w:rsid w:val="003613D3"/>
    <w:rsid w:val="00361FA2"/>
    <w:rsid w:val="00363654"/>
    <w:rsid w:val="00363B9D"/>
    <w:rsid w:val="00365656"/>
    <w:rsid w:val="003656E6"/>
    <w:rsid w:val="0036691C"/>
    <w:rsid w:val="00370097"/>
    <w:rsid w:val="0037202B"/>
    <w:rsid w:val="003725D7"/>
    <w:rsid w:val="00372A89"/>
    <w:rsid w:val="00373327"/>
    <w:rsid w:val="00373924"/>
    <w:rsid w:val="00373DDE"/>
    <w:rsid w:val="00374C41"/>
    <w:rsid w:val="00375C36"/>
    <w:rsid w:val="0037664B"/>
    <w:rsid w:val="00377C1B"/>
    <w:rsid w:val="00377DD7"/>
    <w:rsid w:val="003818C7"/>
    <w:rsid w:val="00381A3F"/>
    <w:rsid w:val="00382273"/>
    <w:rsid w:val="00382298"/>
    <w:rsid w:val="00382F60"/>
    <w:rsid w:val="00383A4F"/>
    <w:rsid w:val="00384BFF"/>
    <w:rsid w:val="00384D87"/>
    <w:rsid w:val="003861AB"/>
    <w:rsid w:val="00386405"/>
    <w:rsid w:val="00386CA7"/>
    <w:rsid w:val="003906C3"/>
    <w:rsid w:val="003924E5"/>
    <w:rsid w:val="0039296C"/>
    <w:rsid w:val="00392E2E"/>
    <w:rsid w:val="0039300F"/>
    <w:rsid w:val="003931FF"/>
    <w:rsid w:val="00394A81"/>
    <w:rsid w:val="00394B39"/>
    <w:rsid w:val="00395CB0"/>
    <w:rsid w:val="00396857"/>
    <w:rsid w:val="00396E67"/>
    <w:rsid w:val="00397EF6"/>
    <w:rsid w:val="003A037E"/>
    <w:rsid w:val="003A05BD"/>
    <w:rsid w:val="003A08CC"/>
    <w:rsid w:val="003A223B"/>
    <w:rsid w:val="003A26FC"/>
    <w:rsid w:val="003A3844"/>
    <w:rsid w:val="003A40B9"/>
    <w:rsid w:val="003A4A56"/>
    <w:rsid w:val="003A5E8A"/>
    <w:rsid w:val="003A6587"/>
    <w:rsid w:val="003A6885"/>
    <w:rsid w:val="003A7516"/>
    <w:rsid w:val="003B1933"/>
    <w:rsid w:val="003B21E8"/>
    <w:rsid w:val="003B257C"/>
    <w:rsid w:val="003B4D7B"/>
    <w:rsid w:val="003B5F65"/>
    <w:rsid w:val="003B63D1"/>
    <w:rsid w:val="003B7661"/>
    <w:rsid w:val="003C05A1"/>
    <w:rsid w:val="003C0E90"/>
    <w:rsid w:val="003C247F"/>
    <w:rsid w:val="003C7C63"/>
    <w:rsid w:val="003D3704"/>
    <w:rsid w:val="003D4540"/>
    <w:rsid w:val="003D4629"/>
    <w:rsid w:val="003D5275"/>
    <w:rsid w:val="003D5C93"/>
    <w:rsid w:val="003D720C"/>
    <w:rsid w:val="003D7296"/>
    <w:rsid w:val="003E21E7"/>
    <w:rsid w:val="003E2285"/>
    <w:rsid w:val="003E2511"/>
    <w:rsid w:val="003E2570"/>
    <w:rsid w:val="003E2ACD"/>
    <w:rsid w:val="003E5947"/>
    <w:rsid w:val="003E59EC"/>
    <w:rsid w:val="003E6A63"/>
    <w:rsid w:val="003F15CE"/>
    <w:rsid w:val="003F19BA"/>
    <w:rsid w:val="003F4C3C"/>
    <w:rsid w:val="003F5553"/>
    <w:rsid w:val="003F702C"/>
    <w:rsid w:val="003F7831"/>
    <w:rsid w:val="003F7AA6"/>
    <w:rsid w:val="00400E64"/>
    <w:rsid w:val="0040187E"/>
    <w:rsid w:val="004020AA"/>
    <w:rsid w:val="00403BCA"/>
    <w:rsid w:val="00404277"/>
    <w:rsid w:val="00404550"/>
    <w:rsid w:val="00404B6F"/>
    <w:rsid w:val="004053FE"/>
    <w:rsid w:val="004057B1"/>
    <w:rsid w:val="00405C20"/>
    <w:rsid w:val="004072AD"/>
    <w:rsid w:val="0041273A"/>
    <w:rsid w:val="004135B3"/>
    <w:rsid w:val="00413D16"/>
    <w:rsid w:val="00413DAF"/>
    <w:rsid w:val="00413E52"/>
    <w:rsid w:val="00414123"/>
    <w:rsid w:val="0041448D"/>
    <w:rsid w:val="00414724"/>
    <w:rsid w:val="004148DF"/>
    <w:rsid w:val="0041490B"/>
    <w:rsid w:val="0041558D"/>
    <w:rsid w:val="004159AB"/>
    <w:rsid w:val="00415C2D"/>
    <w:rsid w:val="00416832"/>
    <w:rsid w:val="00416E75"/>
    <w:rsid w:val="0042078C"/>
    <w:rsid w:val="0042285A"/>
    <w:rsid w:val="00423AB4"/>
    <w:rsid w:val="004254E2"/>
    <w:rsid w:val="00426567"/>
    <w:rsid w:val="00426A26"/>
    <w:rsid w:val="004278BE"/>
    <w:rsid w:val="004305D3"/>
    <w:rsid w:val="0043129E"/>
    <w:rsid w:val="004315C2"/>
    <w:rsid w:val="00432863"/>
    <w:rsid w:val="00434EDC"/>
    <w:rsid w:val="004370DD"/>
    <w:rsid w:val="00440963"/>
    <w:rsid w:val="0044259C"/>
    <w:rsid w:val="00442DFA"/>
    <w:rsid w:val="00444477"/>
    <w:rsid w:val="0044472C"/>
    <w:rsid w:val="00445919"/>
    <w:rsid w:val="00446419"/>
    <w:rsid w:val="0044687F"/>
    <w:rsid w:val="00451CD1"/>
    <w:rsid w:val="00452E99"/>
    <w:rsid w:val="0045342E"/>
    <w:rsid w:val="004548D9"/>
    <w:rsid w:val="00454E7E"/>
    <w:rsid w:val="004551C0"/>
    <w:rsid w:val="0045654D"/>
    <w:rsid w:val="00460AFA"/>
    <w:rsid w:val="00463E9F"/>
    <w:rsid w:val="0046622E"/>
    <w:rsid w:val="0046643B"/>
    <w:rsid w:val="00466754"/>
    <w:rsid w:val="0046683B"/>
    <w:rsid w:val="00466CEE"/>
    <w:rsid w:val="004670EC"/>
    <w:rsid w:val="004708E8"/>
    <w:rsid w:val="00471A9E"/>
    <w:rsid w:val="00472850"/>
    <w:rsid w:val="004735BD"/>
    <w:rsid w:val="004764DD"/>
    <w:rsid w:val="00476C97"/>
    <w:rsid w:val="004803C9"/>
    <w:rsid w:val="00480B32"/>
    <w:rsid w:val="0048164C"/>
    <w:rsid w:val="004820B5"/>
    <w:rsid w:val="004837FA"/>
    <w:rsid w:val="00484120"/>
    <w:rsid w:val="0048649A"/>
    <w:rsid w:val="00486BEB"/>
    <w:rsid w:val="004873AD"/>
    <w:rsid w:val="0049138F"/>
    <w:rsid w:val="00492BF0"/>
    <w:rsid w:val="00494B72"/>
    <w:rsid w:val="0049685F"/>
    <w:rsid w:val="00497C8F"/>
    <w:rsid w:val="004A20F9"/>
    <w:rsid w:val="004A2322"/>
    <w:rsid w:val="004A2D25"/>
    <w:rsid w:val="004A2DFE"/>
    <w:rsid w:val="004A4DEF"/>
    <w:rsid w:val="004A562F"/>
    <w:rsid w:val="004A5C45"/>
    <w:rsid w:val="004A5EB6"/>
    <w:rsid w:val="004A75D9"/>
    <w:rsid w:val="004B0685"/>
    <w:rsid w:val="004B2C19"/>
    <w:rsid w:val="004B329A"/>
    <w:rsid w:val="004B419C"/>
    <w:rsid w:val="004B4653"/>
    <w:rsid w:val="004B4C41"/>
    <w:rsid w:val="004B6334"/>
    <w:rsid w:val="004B657D"/>
    <w:rsid w:val="004B6908"/>
    <w:rsid w:val="004B7252"/>
    <w:rsid w:val="004C2713"/>
    <w:rsid w:val="004C3074"/>
    <w:rsid w:val="004C4E27"/>
    <w:rsid w:val="004C59FD"/>
    <w:rsid w:val="004C6E67"/>
    <w:rsid w:val="004C6F30"/>
    <w:rsid w:val="004D0364"/>
    <w:rsid w:val="004D3783"/>
    <w:rsid w:val="004D4513"/>
    <w:rsid w:val="004D4AAB"/>
    <w:rsid w:val="004D5CF4"/>
    <w:rsid w:val="004D767E"/>
    <w:rsid w:val="004E0D2F"/>
    <w:rsid w:val="004E13B4"/>
    <w:rsid w:val="004E1815"/>
    <w:rsid w:val="004E300C"/>
    <w:rsid w:val="004E43DA"/>
    <w:rsid w:val="004E45C0"/>
    <w:rsid w:val="004E6072"/>
    <w:rsid w:val="004E737C"/>
    <w:rsid w:val="004E7702"/>
    <w:rsid w:val="004E7EC8"/>
    <w:rsid w:val="004F14E8"/>
    <w:rsid w:val="004F16D2"/>
    <w:rsid w:val="004F1F86"/>
    <w:rsid w:val="004F2179"/>
    <w:rsid w:val="004F3C66"/>
    <w:rsid w:val="004F5394"/>
    <w:rsid w:val="004F5485"/>
    <w:rsid w:val="004F5997"/>
    <w:rsid w:val="004F59C9"/>
    <w:rsid w:val="004F5FF7"/>
    <w:rsid w:val="004F62BB"/>
    <w:rsid w:val="004F63CA"/>
    <w:rsid w:val="004F6ACE"/>
    <w:rsid w:val="0050153F"/>
    <w:rsid w:val="00501858"/>
    <w:rsid w:val="005019A4"/>
    <w:rsid w:val="005024BA"/>
    <w:rsid w:val="00503544"/>
    <w:rsid w:val="005040BD"/>
    <w:rsid w:val="005074F6"/>
    <w:rsid w:val="005101F7"/>
    <w:rsid w:val="0051176E"/>
    <w:rsid w:val="00511AD8"/>
    <w:rsid w:val="0051306D"/>
    <w:rsid w:val="005133E8"/>
    <w:rsid w:val="00513B8D"/>
    <w:rsid w:val="00513D70"/>
    <w:rsid w:val="00515672"/>
    <w:rsid w:val="005201B5"/>
    <w:rsid w:val="00520DAA"/>
    <w:rsid w:val="005213B1"/>
    <w:rsid w:val="00521A34"/>
    <w:rsid w:val="00521E74"/>
    <w:rsid w:val="00522331"/>
    <w:rsid w:val="00524D18"/>
    <w:rsid w:val="00525586"/>
    <w:rsid w:val="0052700C"/>
    <w:rsid w:val="00527EFA"/>
    <w:rsid w:val="005317BD"/>
    <w:rsid w:val="0053198E"/>
    <w:rsid w:val="005328C5"/>
    <w:rsid w:val="00533BA6"/>
    <w:rsid w:val="0053447C"/>
    <w:rsid w:val="00536807"/>
    <w:rsid w:val="00536895"/>
    <w:rsid w:val="00537C24"/>
    <w:rsid w:val="00540BB2"/>
    <w:rsid w:val="00541AF1"/>
    <w:rsid w:val="00543120"/>
    <w:rsid w:val="0054326F"/>
    <w:rsid w:val="0054382B"/>
    <w:rsid w:val="00543890"/>
    <w:rsid w:val="00544162"/>
    <w:rsid w:val="00546A2C"/>
    <w:rsid w:val="00546EC9"/>
    <w:rsid w:val="00546F15"/>
    <w:rsid w:val="0055032C"/>
    <w:rsid w:val="00550781"/>
    <w:rsid w:val="00550B60"/>
    <w:rsid w:val="0055155A"/>
    <w:rsid w:val="00551FCE"/>
    <w:rsid w:val="00552A29"/>
    <w:rsid w:val="00553054"/>
    <w:rsid w:val="0055307A"/>
    <w:rsid w:val="005536C8"/>
    <w:rsid w:val="00553BE9"/>
    <w:rsid w:val="005546CD"/>
    <w:rsid w:val="0055568B"/>
    <w:rsid w:val="005559F7"/>
    <w:rsid w:val="00556165"/>
    <w:rsid w:val="00556A56"/>
    <w:rsid w:val="00560F18"/>
    <w:rsid w:val="0056113B"/>
    <w:rsid w:val="00562802"/>
    <w:rsid w:val="005628FF"/>
    <w:rsid w:val="005639A0"/>
    <w:rsid w:val="00564A3D"/>
    <w:rsid w:val="00567E07"/>
    <w:rsid w:val="00570F5D"/>
    <w:rsid w:val="005733B3"/>
    <w:rsid w:val="005747F6"/>
    <w:rsid w:val="00576F10"/>
    <w:rsid w:val="005772A4"/>
    <w:rsid w:val="00580FCF"/>
    <w:rsid w:val="00581209"/>
    <w:rsid w:val="005830A5"/>
    <w:rsid w:val="0058316A"/>
    <w:rsid w:val="00583824"/>
    <w:rsid w:val="00584948"/>
    <w:rsid w:val="00584E16"/>
    <w:rsid w:val="00584EE4"/>
    <w:rsid w:val="0058565D"/>
    <w:rsid w:val="005871F0"/>
    <w:rsid w:val="005875DB"/>
    <w:rsid w:val="00590C23"/>
    <w:rsid w:val="00593FF1"/>
    <w:rsid w:val="005944E6"/>
    <w:rsid w:val="005945FC"/>
    <w:rsid w:val="00595347"/>
    <w:rsid w:val="005954D5"/>
    <w:rsid w:val="005965BB"/>
    <w:rsid w:val="00597736"/>
    <w:rsid w:val="00597B3F"/>
    <w:rsid w:val="005A0855"/>
    <w:rsid w:val="005A1B88"/>
    <w:rsid w:val="005A24AF"/>
    <w:rsid w:val="005A37E1"/>
    <w:rsid w:val="005A6054"/>
    <w:rsid w:val="005A6D75"/>
    <w:rsid w:val="005A76C3"/>
    <w:rsid w:val="005B43BC"/>
    <w:rsid w:val="005B45AD"/>
    <w:rsid w:val="005B568D"/>
    <w:rsid w:val="005C046D"/>
    <w:rsid w:val="005C0A15"/>
    <w:rsid w:val="005C1B81"/>
    <w:rsid w:val="005C1F3F"/>
    <w:rsid w:val="005C2240"/>
    <w:rsid w:val="005C2E97"/>
    <w:rsid w:val="005C39FB"/>
    <w:rsid w:val="005C540D"/>
    <w:rsid w:val="005C5AD6"/>
    <w:rsid w:val="005D0D10"/>
    <w:rsid w:val="005D1CCC"/>
    <w:rsid w:val="005D2064"/>
    <w:rsid w:val="005D22CF"/>
    <w:rsid w:val="005D2C59"/>
    <w:rsid w:val="005D2D42"/>
    <w:rsid w:val="005D3B09"/>
    <w:rsid w:val="005D5251"/>
    <w:rsid w:val="005D61F6"/>
    <w:rsid w:val="005D631B"/>
    <w:rsid w:val="005E098C"/>
    <w:rsid w:val="005E0F3A"/>
    <w:rsid w:val="005E20EB"/>
    <w:rsid w:val="005E2AB7"/>
    <w:rsid w:val="005E300C"/>
    <w:rsid w:val="005E303F"/>
    <w:rsid w:val="005E3EA1"/>
    <w:rsid w:val="005E4635"/>
    <w:rsid w:val="005E55A9"/>
    <w:rsid w:val="005E6044"/>
    <w:rsid w:val="005E7B49"/>
    <w:rsid w:val="005F05E6"/>
    <w:rsid w:val="005F14E3"/>
    <w:rsid w:val="005F1FC9"/>
    <w:rsid w:val="005F2D59"/>
    <w:rsid w:val="005F4029"/>
    <w:rsid w:val="005F5676"/>
    <w:rsid w:val="005F6624"/>
    <w:rsid w:val="005F6925"/>
    <w:rsid w:val="005F6D86"/>
    <w:rsid w:val="005F715F"/>
    <w:rsid w:val="005F78B1"/>
    <w:rsid w:val="00601D43"/>
    <w:rsid w:val="0060253E"/>
    <w:rsid w:val="0060326B"/>
    <w:rsid w:val="006037BD"/>
    <w:rsid w:val="00604CD8"/>
    <w:rsid w:val="006054F6"/>
    <w:rsid w:val="00606596"/>
    <w:rsid w:val="00606988"/>
    <w:rsid w:val="00607572"/>
    <w:rsid w:val="006110A9"/>
    <w:rsid w:val="00611B49"/>
    <w:rsid w:val="006121AE"/>
    <w:rsid w:val="00612A92"/>
    <w:rsid w:val="00614375"/>
    <w:rsid w:val="0061785B"/>
    <w:rsid w:val="00617975"/>
    <w:rsid w:val="00621386"/>
    <w:rsid w:val="00621D46"/>
    <w:rsid w:val="00623138"/>
    <w:rsid w:val="00623425"/>
    <w:rsid w:val="00623997"/>
    <w:rsid w:val="006241E5"/>
    <w:rsid w:val="00624EA8"/>
    <w:rsid w:val="00625783"/>
    <w:rsid w:val="00632776"/>
    <w:rsid w:val="00633090"/>
    <w:rsid w:val="00633158"/>
    <w:rsid w:val="00633A6B"/>
    <w:rsid w:val="006359EA"/>
    <w:rsid w:val="00635F79"/>
    <w:rsid w:val="00636F45"/>
    <w:rsid w:val="0063776F"/>
    <w:rsid w:val="006404AB"/>
    <w:rsid w:val="00640FBF"/>
    <w:rsid w:val="00641A88"/>
    <w:rsid w:val="00642993"/>
    <w:rsid w:val="00642CE8"/>
    <w:rsid w:val="00642FD2"/>
    <w:rsid w:val="00643EE1"/>
    <w:rsid w:val="00644345"/>
    <w:rsid w:val="00644AA7"/>
    <w:rsid w:val="006472C6"/>
    <w:rsid w:val="00647E81"/>
    <w:rsid w:val="00650546"/>
    <w:rsid w:val="00650830"/>
    <w:rsid w:val="006530FF"/>
    <w:rsid w:val="00653649"/>
    <w:rsid w:val="00654034"/>
    <w:rsid w:val="00654116"/>
    <w:rsid w:val="00654691"/>
    <w:rsid w:val="0065579B"/>
    <w:rsid w:val="00655D60"/>
    <w:rsid w:val="00655FE3"/>
    <w:rsid w:val="006569B1"/>
    <w:rsid w:val="0065753D"/>
    <w:rsid w:val="006578E6"/>
    <w:rsid w:val="006610F8"/>
    <w:rsid w:val="006613A5"/>
    <w:rsid w:val="00661C14"/>
    <w:rsid w:val="00662E95"/>
    <w:rsid w:val="00663D82"/>
    <w:rsid w:val="00664213"/>
    <w:rsid w:val="0066481C"/>
    <w:rsid w:val="006663BD"/>
    <w:rsid w:val="00666D10"/>
    <w:rsid w:val="006671CF"/>
    <w:rsid w:val="006672AF"/>
    <w:rsid w:val="006674A7"/>
    <w:rsid w:val="00667976"/>
    <w:rsid w:val="00667FA5"/>
    <w:rsid w:val="0067023F"/>
    <w:rsid w:val="0067168A"/>
    <w:rsid w:val="00671BD2"/>
    <w:rsid w:val="0067286B"/>
    <w:rsid w:val="006733C9"/>
    <w:rsid w:val="006733D2"/>
    <w:rsid w:val="00674933"/>
    <w:rsid w:val="00675E15"/>
    <w:rsid w:val="00676EB1"/>
    <w:rsid w:val="00680C97"/>
    <w:rsid w:val="0068177A"/>
    <w:rsid w:val="00682FA9"/>
    <w:rsid w:val="0068309B"/>
    <w:rsid w:val="006831C8"/>
    <w:rsid w:val="00684119"/>
    <w:rsid w:val="00685B39"/>
    <w:rsid w:val="0068698F"/>
    <w:rsid w:val="006876C6"/>
    <w:rsid w:val="006907FE"/>
    <w:rsid w:val="00690AFB"/>
    <w:rsid w:val="0069130E"/>
    <w:rsid w:val="00692D01"/>
    <w:rsid w:val="00693C15"/>
    <w:rsid w:val="0069597B"/>
    <w:rsid w:val="00695A8C"/>
    <w:rsid w:val="006A021B"/>
    <w:rsid w:val="006A4BBD"/>
    <w:rsid w:val="006B1453"/>
    <w:rsid w:val="006B2037"/>
    <w:rsid w:val="006B209F"/>
    <w:rsid w:val="006B2796"/>
    <w:rsid w:val="006B3407"/>
    <w:rsid w:val="006B6ECB"/>
    <w:rsid w:val="006B7016"/>
    <w:rsid w:val="006B7371"/>
    <w:rsid w:val="006C1BE6"/>
    <w:rsid w:val="006C4F65"/>
    <w:rsid w:val="006C7454"/>
    <w:rsid w:val="006C7EF0"/>
    <w:rsid w:val="006D10CA"/>
    <w:rsid w:val="006D28AB"/>
    <w:rsid w:val="006D2C04"/>
    <w:rsid w:val="006D3962"/>
    <w:rsid w:val="006D4D0D"/>
    <w:rsid w:val="006D4FFF"/>
    <w:rsid w:val="006E08EE"/>
    <w:rsid w:val="006E1A5F"/>
    <w:rsid w:val="006E1F54"/>
    <w:rsid w:val="006E2BD8"/>
    <w:rsid w:val="006E4BF7"/>
    <w:rsid w:val="006E75E7"/>
    <w:rsid w:val="006F0310"/>
    <w:rsid w:val="006F0965"/>
    <w:rsid w:val="006F1383"/>
    <w:rsid w:val="006F1AD1"/>
    <w:rsid w:val="006F2F04"/>
    <w:rsid w:val="006F33BF"/>
    <w:rsid w:val="006F6134"/>
    <w:rsid w:val="006F6474"/>
    <w:rsid w:val="006F7131"/>
    <w:rsid w:val="006F754B"/>
    <w:rsid w:val="006F7D10"/>
    <w:rsid w:val="007002DF"/>
    <w:rsid w:val="00701FEE"/>
    <w:rsid w:val="00702CE8"/>
    <w:rsid w:val="00703CE2"/>
    <w:rsid w:val="00703FD3"/>
    <w:rsid w:val="007063EA"/>
    <w:rsid w:val="007065A2"/>
    <w:rsid w:val="00706FF5"/>
    <w:rsid w:val="00707196"/>
    <w:rsid w:val="00707947"/>
    <w:rsid w:val="00707A47"/>
    <w:rsid w:val="00712F4B"/>
    <w:rsid w:val="007144C1"/>
    <w:rsid w:val="00714530"/>
    <w:rsid w:val="0071681F"/>
    <w:rsid w:val="00716CE9"/>
    <w:rsid w:val="00720B75"/>
    <w:rsid w:val="00720BA7"/>
    <w:rsid w:val="00720DE7"/>
    <w:rsid w:val="00722592"/>
    <w:rsid w:val="00725579"/>
    <w:rsid w:val="007270DD"/>
    <w:rsid w:val="00732462"/>
    <w:rsid w:val="007330F5"/>
    <w:rsid w:val="00735232"/>
    <w:rsid w:val="0073609F"/>
    <w:rsid w:val="007401AB"/>
    <w:rsid w:val="00740C15"/>
    <w:rsid w:val="00741A7F"/>
    <w:rsid w:val="00741CF0"/>
    <w:rsid w:val="00744E32"/>
    <w:rsid w:val="0074542C"/>
    <w:rsid w:val="007456A4"/>
    <w:rsid w:val="007509BC"/>
    <w:rsid w:val="00751988"/>
    <w:rsid w:val="0075263B"/>
    <w:rsid w:val="00754532"/>
    <w:rsid w:val="00754B03"/>
    <w:rsid w:val="007564CC"/>
    <w:rsid w:val="0075670B"/>
    <w:rsid w:val="0075748C"/>
    <w:rsid w:val="00757AB7"/>
    <w:rsid w:val="00757F9C"/>
    <w:rsid w:val="007614BC"/>
    <w:rsid w:val="00761FDD"/>
    <w:rsid w:val="007638B7"/>
    <w:rsid w:val="00763DD8"/>
    <w:rsid w:val="00767950"/>
    <w:rsid w:val="0077022D"/>
    <w:rsid w:val="00772A27"/>
    <w:rsid w:val="00773A15"/>
    <w:rsid w:val="00775F4D"/>
    <w:rsid w:val="00777A85"/>
    <w:rsid w:val="007821B0"/>
    <w:rsid w:val="007838DF"/>
    <w:rsid w:val="00786AD9"/>
    <w:rsid w:val="00787BFE"/>
    <w:rsid w:val="00787FEF"/>
    <w:rsid w:val="00791CE1"/>
    <w:rsid w:val="00792E88"/>
    <w:rsid w:val="0079320A"/>
    <w:rsid w:val="007933B8"/>
    <w:rsid w:val="00793882"/>
    <w:rsid w:val="00793C38"/>
    <w:rsid w:val="00793E3B"/>
    <w:rsid w:val="00793FF1"/>
    <w:rsid w:val="0079574B"/>
    <w:rsid w:val="00795E39"/>
    <w:rsid w:val="00796233"/>
    <w:rsid w:val="007974D7"/>
    <w:rsid w:val="007975DF"/>
    <w:rsid w:val="00797BF8"/>
    <w:rsid w:val="007A08F5"/>
    <w:rsid w:val="007A41A9"/>
    <w:rsid w:val="007A4DEE"/>
    <w:rsid w:val="007A54D0"/>
    <w:rsid w:val="007A60A0"/>
    <w:rsid w:val="007A74F5"/>
    <w:rsid w:val="007A7D4A"/>
    <w:rsid w:val="007B0FEF"/>
    <w:rsid w:val="007B1DD2"/>
    <w:rsid w:val="007B3C09"/>
    <w:rsid w:val="007B3E3C"/>
    <w:rsid w:val="007B42AD"/>
    <w:rsid w:val="007B4BDD"/>
    <w:rsid w:val="007B5332"/>
    <w:rsid w:val="007B5F37"/>
    <w:rsid w:val="007B62EE"/>
    <w:rsid w:val="007B695C"/>
    <w:rsid w:val="007B7097"/>
    <w:rsid w:val="007B72FA"/>
    <w:rsid w:val="007B76CF"/>
    <w:rsid w:val="007B781E"/>
    <w:rsid w:val="007C1841"/>
    <w:rsid w:val="007C2226"/>
    <w:rsid w:val="007C2F9B"/>
    <w:rsid w:val="007C30B4"/>
    <w:rsid w:val="007C3734"/>
    <w:rsid w:val="007C3DF0"/>
    <w:rsid w:val="007C52E9"/>
    <w:rsid w:val="007C77FD"/>
    <w:rsid w:val="007D2365"/>
    <w:rsid w:val="007D2C39"/>
    <w:rsid w:val="007D2ED4"/>
    <w:rsid w:val="007D3E59"/>
    <w:rsid w:val="007D61B9"/>
    <w:rsid w:val="007D6635"/>
    <w:rsid w:val="007D6E8D"/>
    <w:rsid w:val="007D702B"/>
    <w:rsid w:val="007E011F"/>
    <w:rsid w:val="007E0C6D"/>
    <w:rsid w:val="007E0D6D"/>
    <w:rsid w:val="007E41C0"/>
    <w:rsid w:val="007E52AA"/>
    <w:rsid w:val="007E5D7D"/>
    <w:rsid w:val="007E650A"/>
    <w:rsid w:val="007F009D"/>
    <w:rsid w:val="007F0909"/>
    <w:rsid w:val="007F10D3"/>
    <w:rsid w:val="007F20BA"/>
    <w:rsid w:val="007F29F3"/>
    <w:rsid w:val="007F2A3B"/>
    <w:rsid w:val="007F4FF5"/>
    <w:rsid w:val="007F6825"/>
    <w:rsid w:val="0080189B"/>
    <w:rsid w:val="00802DB7"/>
    <w:rsid w:val="00805520"/>
    <w:rsid w:val="00805D56"/>
    <w:rsid w:val="00806F88"/>
    <w:rsid w:val="00807A41"/>
    <w:rsid w:val="00807DCD"/>
    <w:rsid w:val="00812664"/>
    <w:rsid w:val="00814DB6"/>
    <w:rsid w:val="008153D4"/>
    <w:rsid w:val="00816F99"/>
    <w:rsid w:val="00820271"/>
    <w:rsid w:val="008215A4"/>
    <w:rsid w:val="008216E3"/>
    <w:rsid w:val="0082173D"/>
    <w:rsid w:val="008220B5"/>
    <w:rsid w:val="008225E0"/>
    <w:rsid w:val="008230D6"/>
    <w:rsid w:val="0082418A"/>
    <w:rsid w:val="008241B2"/>
    <w:rsid w:val="00825394"/>
    <w:rsid w:val="0082608B"/>
    <w:rsid w:val="00835749"/>
    <w:rsid w:val="008357E4"/>
    <w:rsid w:val="00835FFC"/>
    <w:rsid w:val="00837AFA"/>
    <w:rsid w:val="00837EE5"/>
    <w:rsid w:val="00840FE8"/>
    <w:rsid w:val="008419EF"/>
    <w:rsid w:val="00842DCF"/>
    <w:rsid w:val="0084368B"/>
    <w:rsid w:val="00843C6B"/>
    <w:rsid w:val="00844605"/>
    <w:rsid w:val="00844A52"/>
    <w:rsid w:val="008466FC"/>
    <w:rsid w:val="008467DB"/>
    <w:rsid w:val="00846AB9"/>
    <w:rsid w:val="0084708B"/>
    <w:rsid w:val="0085057A"/>
    <w:rsid w:val="00850AEA"/>
    <w:rsid w:val="008548D2"/>
    <w:rsid w:val="008557E0"/>
    <w:rsid w:val="008573FF"/>
    <w:rsid w:val="00857801"/>
    <w:rsid w:val="00860D5D"/>
    <w:rsid w:val="00861B6E"/>
    <w:rsid w:val="00870829"/>
    <w:rsid w:val="008710DE"/>
    <w:rsid w:val="0087208C"/>
    <w:rsid w:val="00873236"/>
    <w:rsid w:val="008746D1"/>
    <w:rsid w:val="008757F3"/>
    <w:rsid w:val="008809B7"/>
    <w:rsid w:val="008815E4"/>
    <w:rsid w:val="00881680"/>
    <w:rsid w:val="00882718"/>
    <w:rsid w:val="00882D12"/>
    <w:rsid w:val="00883197"/>
    <w:rsid w:val="00883678"/>
    <w:rsid w:val="0088576B"/>
    <w:rsid w:val="00892660"/>
    <w:rsid w:val="00892F95"/>
    <w:rsid w:val="008940F4"/>
    <w:rsid w:val="00895A50"/>
    <w:rsid w:val="008972EE"/>
    <w:rsid w:val="008A065A"/>
    <w:rsid w:val="008A0AC9"/>
    <w:rsid w:val="008A1151"/>
    <w:rsid w:val="008A1BE8"/>
    <w:rsid w:val="008A2806"/>
    <w:rsid w:val="008A2E10"/>
    <w:rsid w:val="008A336E"/>
    <w:rsid w:val="008A39A5"/>
    <w:rsid w:val="008A5A51"/>
    <w:rsid w:val="008A5B5A"/>
    <w:rsid w:val="008A605C"/>
    <w:rsid w:val="008A7171"/>
    <w:rsid w:val="008B0E82"/>
    <w:rsid w:val="008B1194"/>
    <w:rsid w:val="008B2261"/>
    <w:rsid w:val="008B2BAF"/>
    <w:rsid w:val="008B52DC"/>
    <w:rsid w:val="008B5523"/>
    <w:rsid w:val="008B7317"/>
    <w:rsid w:val="008B77D5"/>
    <w:rsid w:val="008B7FC4"/>
    <w:rsid w:val="008C0059"/>
    <w:rsid w:val="008C1016"/>
    <w:rsid w:val="008C12F4"/>
    <w:rsid w:val="008C2CFD"/>
    <w:rsid w:val="008C5152"/>
    <w:rsid w:val="008C54E2"/>
    <w:rsid w:val="008C5917"/>
    <w:rsid w:val="008D368D"/>
    <w:rsid w:val="008D4B9B"/>
    <w:rsid w:val="008D55E4"/>
    <w:rsid w:val="008D5639"/>
    <w:rsid w:val="008D7AAD"/>
    <w:rsid w:val="008E04C6"/>
    <w:rsid w:val="008E1E9D"/>
    <w:rsid w:val="008E309F"/>
    <w:rsid w:val="008E30A5"/>
    <w:rsid w:val="008E3713"/>
    <w:rsid w:val="008E4FAB"/>
    <w:rsid w:val="008E5147"/>
    <w:rsid w:val="008E66D3"/>
    <w:rsid w:val="008E6A25"/>
    <w:rsid w:val="008F0BEF"/>
    <w:rsid w:val="008F1586"/>
    <w:rsid w:val="008F15ED"/>
    <w:rsid w:val="008F1FD4"/>
    <w:rsid w:val="008F21ED"/>
    <w:rsid w:val="008F7D32"/>
    <w:rsid w:val="00900EC4"/>
    <w:rsid w:val="009038BC"/>
    <w:rsid w:val="00910A25"/>
    <w:rsid w:val="00911A2B"/>
    <w:rsid w:val="00912249"/>
    <w:rsid w:val="009142AB"/>
    <w:rsid w:val="00914804"/>
    <w:rsid w:val="00915EA7"/>
    <w:rsid w:val="0091623B"/>
    <w:rsid w:val="009207FA"/>
    <w:rsid w:val="00923640"/>
    <w:rsid w:val="00923B71"/>
    <w:rsid w:val="00924B8F"/>
    <w:rsid w:val="009253FD"/>
    <w:rsid w:val="009267D7"/>
    <w:rsid w:val="00927112"/>
    <w:rsid w:val="0092777B"/>
    <w:rsid w:val="00930B47"/>
    <w:rsid w:val="00934D11"/>
    <w:rsid w:val="00941253"/>
    <w:rsid w:val="009419BA"/>
    <w:rsid w:val="00941CAF"/>
    <w:rsid w:val="0094559F"/>
    <w:rsid w:val="009511EA"/>
    <w:rsid w:val="00951432"/>
    <w:rsid w:val="00952258"/>
    <w:rsid w:val="00953FC9"/>
    <w:rsid w:val="00954010"/>
    <w:rsid w:val="0095448C"/>
    <w:rsid w:val="00954FC8"/>
    <w:rsid w:val="00955116"/>
    <w:rsid w:val="00960265"/>
    <w:rsid w:val="009619E4"/>
    <w:rsid w:val="00962ABA"/>
    <w:rsid w:val="00964704"/>
    <w:rsid w:val="00965018"/>
    <w:rsid w:val="0096520E"/>
    <w:rsid w:val="009661C8"/>
    <w:rsid w:val="009666F5"/>
    <w:rsid w:val="0097056A"/>
    <w:rsid w:val="0097121B"/>
    <w:rsid w:val="0097177E"/>
    <w:rsid w:val="0097192A"/>
    <w:rsid w:val="009731F7"/>
    <w:rsid w:val="00973A27"/>
    <w:rsid w:val="00977C53"/>
    <w:rsid w:val="00981C4F"/>
    <w:rsid w:val="00982213"/>
    <w:rsid w:val="00983EC4"/>
    <w:rsid w:val="00984E07"/>
    <w:rsid w:val="00985515"/>
    <w:rsid w:val="0098635D"/>
    <w:rsid w:val="00986EBE"/>
    <w:rsid w:val="00991823"/>
    <w:rsid w:val="009940D2"/>
    <w:rsid w:val="00994C67"/>
    <w:rsid w:val="00995878"/>
    <w:rsid w:val="00997ECA"/>
    <w:rsid w:val="009A0561"/>
    <w:rsid w:val="009A0CF9"/>
    <w:rsid w:val="009A2AEF"/>
    <w:rsid w:val="009A3460"/>
    <w:rsid w:val="009A400A"/>
    <w:rsid w:val="009A496E"/>
    <w:rsid w:val="009A4AA4"/>
    <w:rsid w:val="009A51AA"/>
    <w:rsid w:val="009A520C"/>
    <w:rsid w:val="009A5A64"/>
    <w:rsid w:val="009A65EE"/>
    <w:rsid w:val="009A6744"/>
    <w:rsid w:val="009A6B10"/>
    <w:rsid w:val="009A72E6"/>
    <w:rsid w:val="009A78C8"/>
    <w:rsid w:val="009B068D"/>
    <w:rsid w:val="009B0D09"/>
    <w:rsid w:val="009B144D"/>
    <w:rsid w:val="009B1A7A"/>
    <w:rsid w:val="009B2DEF"/>
    <w:rsid w:val="009B3031"/>
    <w:rsid w:val="009B3AE8"/>
    <w:rsid w:val="009B412E"/>
    <w:rsid w:val="009B43A6"/>
    <w:rsid w:val="009B4B64"/>
    <w:rsid w:val="009B7CE7"/>
    <w:rsid w:val="009C1308"/>
    <w:rsid w:val="009C2E05"/>
    <w:rsid w:val="009C3B0C"/>
    <w:rsid w:val="009C3F66"/>
    <w:rsid w:val="009C4404"/>
    <w:rsid w:val="009C45F7"/>
    <w:rsid w:val="009C46D5"/>
    <w:rsid w:val="009C50C1"/>
    <w:rsid w:val="009C50DC"/>
    <w:rsid w:val="009C6A90"/>
    <w:rsid w:val="009C7D9C"/>
    <w:rsid w:val="009D1069"/>
    <w:rsid w:val="009D2519"/>
    <w:rsid w:val="009D35B2"/>
    <w:rsid w:val="009D3783"/>
    <w:rsid w:val="009D4E03"/>
    <w:rsid w:val="009D501C"/>
    <w:rsid w:val="009D521C"/>
    <w:rsid w:val="009D65C0"/>
    <w:rsid w:val="009E1683"/>
    <w:rsid w:val="009E1F23"/>
    <w:rsid w:val="009E2AFF"/>
    <w:rsid w:val="009E31CF"/>
    <w:rsid w:val="009E38D5"/>
    <w:rsid w:val="009E4B00"/>
    <w:rsid w:val="009F0AA3"/>
    <w:rsid w:val="009F1EBE"/>
    <w:rsid w:val="009F26B9"/>
    <w:rsid w:val="009F440C"/>
    <w:rsid w:val="009F6656"/>
    <w:rsid w:val="009F7D42"/>
    <w:rsid w:val="009F7DAD"/>
    <w:rsid w:val="00A00959"/>
    <w:rsid w:val="00A03DE2"/>
    <w:rsid w:val="00A0440B"/>
    <w:rsid w:val="00A07D27"/>
    <w:rsid w:val="00A1039E"/>
    <w:rsid w:val="00A11C4B"/>
    <w:rsid w:val="00A13269"/>
    <w:rsid w:val="00A15803"/>
    <w:rsid w:val="00A15D0D"/>
    <w:rsid w:val="00A16A21"/>
    <w:rsid w:val="00A20CD7"/>
    <w:rsid w:val="00A21476"/>
    <w:rsid w:val="00A21D1B"/>
    <w:rsid w:val="00A233E0"/>
    <w:rsid w:val="00A243C7"/>
    <w:rsid w:val="00A266D1"/>
    <w:rsid w:val="00A26C88"/>
    <w:rsid w:val="00A31F41"/>
    <w:rsid w:val="00A33488"/>
    <w:rsid w:val="00A338E0"/>
    <w:rsid w:val="00A34887"/>
    <w:rsid w:val="00A34DC3"/>
    <w:rsid w:val="00A35BB1"/>
    <w:rsid w:val="00A36148"/>
    <w:rsid w:val="00A3644B"/>
    <w:rsid w:val="00A373DC"/>
    <w:rsid w:val="00A4179F"/>
    <w:rsid w:val="00A44799"/>
    <w:rsid w:val="00A44C0F"/>
    <w:rsid w:val="00A44E48"/>
    <w:rsid w:val="00A45E1D"/>
    <w:rsid w:val="00A472E0"/>
    <w:rsid w:val="00A476AE"/>
    <w:rsid w:val="00A47A05"/>
    <w:rsid w:val="00A50328"/>
    <w:rsid w:val="00A5033E"/>
    <w:rsid w:val="00A50572"/>
    <w:rsid w:val="00A5171C"/>
    <w:rsid w:val="00A51892"/>
    <w:rsid w:val="00A524EA"/>
    <w:rsid w:val="00A53BB0"/>
    <w:rsid w:val="00A5507F"/>
    <w:rsid w:val="00A56571"/>
    <w:rsid w:val="00A57BCA"/>
    <w:rsid w:val="00A61E49"/>
    <w:rsid w:val="00A61F0B"/>
    <w:rsid w:val="00A61F14"/>
    <w:rsid w:val="00A61FD3"/>
    <w:rsid w:val="00A630A6"/>
    <w:rsid w:val="00A63822"/>
    <w:rsid w:val="00A651C1"/>
    <w:rsid w:val="00A655D4"/>
    <w:rsid w:val="00A66423"/>
    <w:rsid w:val="00A66665"/>
    <w:rsid w:val="00A66FD6"/>
    <w:rsid w:val="00A7017E"/>
    <w:rsid w:val="00A709A3"/>
    <w:rsid w:val="00A74456"/>
    <w:rsid w:val="00A75E99"/>
    <w:rsid w:val="00A7640F"/>
    <w:rsid w:val="00A77A22"/>
    <w:rsid w:val="00A811EC"/>
    <w:rsid w:val="00A81DD2"/>
    <w:rsid w:val="00A827DD"/>
    <w:rsid w:val="00A82E98"/>
    <w:rsid w:val="00A830DA"/>
    <w:rsid w:val="00A84394"/>
    <w:rsid w:val="00A8475C"/>
    <w:rsid w:val="00A86861"/>
    <w:rsid w:val="00A87835"/>
    <w:rsid w:val="00A90A74"/>
    <w:rsid w:val="00A915F6"/>
    <w:rsid w:val="00A91F1A"/>
    <w:rsid w:val="00A93EA0"/>
    <w:rsid w:val="00A94233"/>
    <w:rsid w:val="00A946D9"/>
    <w:rsid w:val="00A968FD"/>
    <w:rsid w:val="00AA03DB"/>
    <w:rsid w:val="00AA144C"/>
    <w:rsid w:val="00AA26AF"/>
    <w:rsid w:val="00AA26E4"/>
    <w:rsid w:val="00AA3526"/>
    <w:rsid w:val="00AA3680"/>
    <w:rsid w:val="00AA3F90"/>
    <w:rsid w:val="00AA51D7"/>
    <w:rsid w:val="00AA607A"/>
    <w:rsid w:val="00AA6FEF"/>
    <w:rsid w:val="00AA727B"/>
    <w:rsid w:val="00AA79D0"/>
    <w:rsid w:val="00AB01B4"/>
    <w:rsid w:val="00AB0CCE"/>
    <w:rsid w:val="00AB159D"/>
    <w:rsid w:val="00AB18DA"/>
    <w:rsid w:val="00AB2967"/>
    <w:rsid w:val="00AB3311"/>
    <w:rsid w:val="00AB3BA6"/>
    <w:rsid w:val="00AB5A88"/>
    <w:rsid w:val="00AB5EF0"/>
    <w:rsid w:val="00AB5F1F"/>
    <w:rsid w:val="00AC01FD"/>
    <w:rsid w:val="00AC1416"/>
    <w:rsid w:val="00AC160E"/>
    <w:rsid w:val="00AC1958"/>
    <w:rsid w:val="00AC3C84"/>
    <w:rsid w:val="00AC422B"/>
    <w:rsid w:val="00AC5D7F"/>
    <w:rsid w:val="00AC7C23"/>
    <w:rsid w:val="00AD08BB"/>
    <w:rsid w:val="00AD1C6B"/>
    <w:rsid w:val="00AD366A"/>
    <w:rsid w:val="00AD49FA"/>
    <w:rsid w:val="00AD4A4B"/>
    <w:rsid w:val="00AD4C01"/>
    <w:rsid w:val="00AD6656"/>
    <w:rsid w:val="00AD7BD6"/>
    <w:rsid w:val="00AE1031"/>
    <w:rsid w:val="00AE2DE3"/>
    <w:rsid w:val="00AE59EE"/>
    <w:rsid w:val="00AE6C08"/>
    <w:rsid w:val="00AE7B11"/>
    <w:rsid w:val="00AF00A0"/>
    <w:rsid w:val="00AF124A"/>
    <w:rsid w:val="00AF2A90"/>
    <w:rsid w:val="00AF3032"/>
    <w:rsid w:val="00AF4735"/>
    <w:rsid w:val="00AF4C34"/>
    <w:rsid w:val="00AF4C87"/>
    <w:rsid w:val="00AF598A"/>
    <w:rsid w:val="00B015A7"/>
    <w:rsid w:val="00B03F92"/>
    <w:rsid w:val="00B04535"/>
    <w:rsid w:val="00B06C59"/>
    <w:rsid w:val="00B117EA"/>
    <w:rsid w:val="00B145E8"/>
    <w:rsid w:val="00B155A1"/>
    <w:rsid w:val="00B20058"/>
    <w:rsid w:val="00B20AD1"/>
    <w:rsid w:val="00B20C29"/>
    <w:rsid w:val="00B21D54"/>
    <w:rsid w:val="00B229BE"/>
    <w:rsid w:val="00B22E12"/>
    <w:rsid w:val="00B23AC1"/>
    <w:rsid w:val="00B2427F"/>
    <w:rsid w:val="00B24609"/>
    <w:rsid w:val="00B2569E"/>
    <w:rsid w:val="00B2693C"/>
    <w:rsid w:val="00B27BBC"/>
    <w:rsid w:val="00B3073F"/>
    <w:rsid w:val="00B30BCB"/>
    <w:rsid w:val="00B31AC4"/>
    <w:rsid w:val="00B33155"/>
    <w:rsid w:val="00B336DE"/>
    <w:rsid w:val="00B34962"/>
    <w:rsid w:val="00B3562E"/>
    <w:rsid w:val="00B366BA"/>
    <w:rsid w:val="00B3705E"/>
    <w:rsid w:val="00B371EC"/>
    <w:rsid w:val="00B37748"/>
    <w:rsid w:val="00B40824"/>
    <w:rsid w:val="00B41701"/>
    <w:rsid w:val="00B4571A"/>
    <w:rsid w:val="00B45A8E"/>
    <w:rsid w:val="00B46713"/>
    <w:rsid w:val="00B47139"/>
    <w:rsid w:val="00B50562"/>
    <w:rsid w:val="00B511B4"/>
    <w:rsid w:val="00B53F27"/>
    <w:rsid w:val="00B54A5C"/>
    <w:rsid w:val="00B556F8"/>
    <w:rsid w:val="00B557B1"/>
    <w:rsid w:val="00B55B71"/>
    <w:rsid w:val="00B57F68"/>
    <w:rsid w:val="00B60AFA"/>
    <w:rsid w:val="00B60B25"/>
    <w:rsid w:val="00B60B78"/>
    <w:rsid w:val="00B61666"/>
    <w:rsid w:val="00B645A6"/>
    <w:rsid w:val="00B66686"/>
    <w:rsid w:val="00B66D4B"/>
    <w:rsid w:val="00B70C31"/>
    <w:rsid w:val="00B7224A"/>
    <w:rsid w:val="00B72DFD"/>
    <w:rsid w:val="00B7367A"/>
    <w:rsid w:val="00B7485A"/>
    <w:rsid w:val="00B7488F"/>
    <w:rsid w:val="00B74A77"/>
    <w:rsid w:val="00B75328"/>
    <w:rsid w:val="00B7550A"/>
    <w:rsid w:val="00B75F99"/>
    <w:rsid w:val="00B80C25"/>
    <w:rsid w:val="00B847CA"/>
    <w:rsid w:val="00B84B51"/>
    <w:rsid w:val="00B85C15"/>
    <w:rsid w:val="00B86C79"/>
    <w:rsid w:val="00B87173"/>
    <w:rsid w:val="00B879DE"/>
    <w:rsid w:val="00B87BA5"/>
    <w:rsid w:val="00B91AD7"/>
    <w:rsid w:val="00B945A9"/>
    <w:rsid w:val="00BA15F2"/>
    <w:rsid w:val="00BA1939"/>
    <w:rsid w:val="00BA1F81"/>
    <w:rsid w:val="00BA3745"/>
    <w:rsid w:val="00BA3B80"/>
    <w:rsid w:val="00BA49ED"/>
    <w:rsid w:val="00BA6E58"/>
    <w:rsid w:val="00BA74C1"/>
    <w:rsid w:val="00BB1806"/>
    <w:rsid w:val="00BB22AD"/>
    <w:rsid w:val="00BB25D3"/>
    <w:rsid w:val="00BB2DFF"/>
    <w:rsid w:val="00BB3FB3"/>
    <w:rsid w:val="00BB401B"/>
    <w:rsid w:val="00BB526D"/>
    <w:rsid w:val="00BB72DD"/>
    <w:rsid w:val="00BB7650"/>
    <w:rsid w:val="00BC087C"/>
    <w:rsid w:val="00BC1E38"/>
    <w:rsid w:val="00BC250C"/>
    <w:rsid w:val="00BC2AFB"/>
    <w:rsid w:val="00BC33BD"/>
    <w:rsid w:val="00BC54E0"/>
    <w:rsid w:val="00BC5B1C"/>
    <w:rsid w:val="00BC7568"/>
    <w:rsid w:val="00BC7698"/>
    <w:rsid w:val="00BC786D"/>
    <w:rsid w:val="00BD0E6E"/>
    <w:rsid w:val="00BD3C79"/>
    <w:rsid w:val="00BD4138"/>
    <w:rsid w:val="00BD5F94"/>
    <w:rsid w:val="00BD69B1"/>
    <w:rsid w:val="00BD6D46"/>
    <w:rsid w:val="00BD7509"/>
    <w:rsid w:val="00BD7656"/>
    <w:rsid w:val="00BD796D"/>
    <w:rsid w:val="00BD7BF6"/>
    <w:rsid w:val="00BD7F24"/>
    <w:rsid w:val="00BE0B54"/>
    <w:rsid w:val="00BE1B02"/>
    <w:rsid w:val="00BE21B8"/>
    <w:rsid w:val="00BE2DA5"/>
    <w:rsid w:val="00BE368E"/>
    <w:rsid w:val="00BE5667"/>
    <w:rsid w:val="00BE673E"/>
    <w:rsid w:val="00BE6D98"/>
    <w:rsid w:val="00BE7713"/>
    <w:rsid w:val="00BF00B0"/>
    <w:rsid w:val="00BF152C"/>
    <w:rsid w:val="00BF2A2B"/>
    <w:rsid w:val="00BF359F"/>
    <w:rsid w:val="00BF559E"/>
    <w:rsid w:val="00BF5AFF"/>
    <w:rsid w:val="00BF6342"/>
    <w:rsid w:val="00BF7578"/>
    <w:rsid w:val="00BF7870"/>
    <w:rsid w:val="00C00A4D"/>
    <w:rsid w:val="00C0130C"/>
    <w:rsid w:val="00C03107"/>
    <w:rsid w:val="00C0315F"/>
    <w:rsid w:val="00C03A3A"/>
    <w:rsid w:val="00C03F2C"/>
    <w:rsid w:val="00C052A8"/>
    <w:rsid w:val="00C053C0"/>
    <w:rsid w:val="00C05C9C"/>
    <w:rsid w:val="00C06B3B"/>
    <w:rsid w:val="00C06F31"/>
    <w:rsid w:val="00C11679"/>
    <w:rsid w:val="00C12726"/>
    <w:rsid w:val="00C1357D"/>
    <w:rsid w:val="00C139D7"/>
    <w:rsid w:val="00C13AB6"/>
    <w:rsid w:val="00C14BBC"/>
    <w:rsid w:val="00C14CC3"/>
    <w:rsid w:val="00C151AE"/>
    <w:rsid w:val="00C17175"/>
    <w:rsid w:val="00C17C47"/>
    <w:rsid w:val="00C2376E"/>
    <w:rsid w:val="00C24430"/>
    <w:rsid w:val="00C25898"/>
    <w:rsid w:val="00C25943"/>
    <w:rsid w:val="00C25E2F"/>
    <w:rsid w:val="00C25FEE"/>
    <w:rsid w:val="00C2659E"/>
    <w:rsid w:val="00C301FB"/>
    <w:rsid w:val="00C30AE7"/>
    <w:rsid w:val="00C32537"/>
    <w:rsid w:val="00C326DB"/>
    <w:rsid w:val="00C33F86"/>
    <w:rsid w:val="00C36774"/>
    <w:rsid w:val="00C36990"/>
    <w:rsid w:val="00C414A0"/>
    <w:rsid w:val="00C41B8D"/>
    <w:rsid w:val="00C425A2"/>
    <w:rsid w:val="00C42855"/>
    <w:rsid w:val="00C428E9"/>
    <w:rsid w:val="00C43D8F"/>
    <w:rsid w:val="00C475BF"/>
    <w:rsid w:val="00C47644"/>
    <w:rsid w:val="00C47BD8"/>
    <w:rsid w:val="00C502B2"/>
    <w:rsid w:val="00C5098D"/>
    <w:rsid w:val="00C50A66"/>
    <w:rsid w:val="00C50CB6"/>
    <w:rsid w:val="00C510F0"/>
    <w:rsid w:val="00C52CCE"/>
    <w:rsid w:val="00C54302"/>
    <w:rsid w:val="00C545B8"/>
    <w:rsid w:val="00C546F0"/>
    <w:rsid w:val="00C54BF8"/>
    <w:rsid w:val="00C56248"/>
    <w:rsid w:val="00C565E6"/>
    <w:rsid w:val="00C56CBB"/>
    <w:rsid w:val="00C56F9C"/>
    <w:rsid w:val="00C57259"/>
    <w:rsid w:val="00C61806"/>
    <w:rsid w:val="00C62E14"/>
    <w:rsid w:val="00C654DE"/>
    <w:rsid w:val="00C659C9"/>
    <w:rsid w:val="00C66217"/>
    <w:rsid w:val="00C6685C"/>
    <w:rsid w:val="00C67BB9"/>
    <w:rsid w:val="00C67D8D"/>
    <w:rsid w:val="00C72DFA"/>
    <w:rsid w:val="00C73185"/>
    <w:rsid w:val="00C73E5B"/>
    <w:rsid w:val="00C742A2"/>
    <w:rsid w:val="00C76A96"/>
    <w:rsid w:val="00C76F3F"/>
    <w:rsid w:val="00C77003"/>
    <w:rsid w:val="00C77615"/>
    <w:rsid w:val="00C80EA6"/>
    <w:rsid w:val="00C8163E"/>
    <w:rsid w:val="00C829F5"/>
    <w:rsid w:val="00C83038"/>
    <w:rsid w:val="00C83268"/>
    <w:rsid w:val="00C845F6"/>
    <w:rsid w:val="00C846B3"/>
    <w:rsid w:val="00C84B3D"/>
    <w:rsid w:val="00C84E30"/>
    <w:rsid w:val="00C8501A"/>
    <w:rsid w:val="00C85524"/>
    <w:rsid w:val="00C8582B"/>
    <w:rsid w:val="00C85906"/>
    <w:rsid w:val="00C87179"/>
    <w:rsid w:val="00C879BB"/>
    <w:rsid w:val="00C910D0"/>
    <w:rsid w:val="00C9181B"/>
    <w:rsid w:val="00C920A2"/>
    <w:rsid w:val="00C921DC"/>
    <w:rsid w:val="00C92444"/>
    <w:rsid w:val="00C92B25"/>
    <w:rsid w:val="00C93A49"/>
    <w:rsid w:val="00C944BD"/>
    <w:rsid w:val="00C94B1D"/>
    <w:rsid w:val="00CA4DBE"/>
    <w:rsid w:val="00CA7586"/>
    <w:rsid w:val="00CB0705"/>
    <w:rsid w:val="00CB484F"/>
    <w:rsid w:val="00CB4C4B"/>
    <w:rsid w:val="00CB54A1"/>
    <w:rsid w:val="00CB679B"/>
    <w:rsid w:val="00CB78C6"/>
    <w:rsid w:val="00CC065D"/>
    <w:rsid w:val="00CC3008"/>
    <w:rsid w:val="00CC3A30"/>
    <w:rsid w:val="00CC507F"/>
    <w:rsid w:val="00CC515E"/>
    <w:rsid w:val="00CC5745"/>
    <w:rsid w:val="00CC5B15"/>
    <w:rsid w:val="00CC6AB6"/>
    <w:rsid w:val="00CD0A42"/>
    <w:rsid w:val="00CD4D30"/>
    <w:rsid w:val="00CD4D60"/>
    <w:rsid w:val="00CD5CA9"/>
    <w:rsid w:val="00CD7189"/>
    <w:rsid w:val="00CD7333"/>
    <w:rsid w:val="00CE43C8"/>
    <w:rsid w:val="00CE641F"/>
    <w:rsid w:val="00CE6AA9"/>
    <w:rsid w:val="00CF06D0"/>
    <w:rsid w:val="00CF0835"/>
    <w:rsid w:val="00CF0C05"/>
    <w:rsid w:val="00CF18C5"/>
    <w:rsid w:val="00CF19FF"/>
    <w:rsid w:val="00CF1DC4"/>
    <w:rsid w:val="00CF422C"/>
    <w:rsid w:val="00CF48BC"/>
    <w:rsid w:val="00CF5B88"/>
    <w:rsid w:val="00CF6422"/>
    <w:rsid w:val="00CF6A0E"/>
    <w:rsid w:val="00CF6B15"/>
    <w:rsid w:val="00CF7EE3"/>
    <w:rsid w:val="00CF7EFD"/>
    <w:rsid w:val="00D01F2E"/>
    <w:rsid w:val="00D0329F"/>
    <w:rsid w:val="00D04FDD"/>
    <w:rsid w:val="00D065FB"/>
    <w:rsid w:val="00D122FC"/>
    <w:rsid w:val="00D1234C"/>
    <w:rsid w:val="00D13DA0"/>
    <w:rsid w:val="00D13EA7"/>
    <w:rsid w:val="00D14259"/>
    <w:rsid w:val="00D14A0E"/>
    <w:rsid w:val="00D17A17"/>
    <w:rsid w:val="00D17A52"/>
    <w:rsid w:val="00D204C8"/>
    <w:rsid w:val="00D20970"/>
    <w:rsid w:val="00D21449"/>
    <w:rsid w:val="00D214CE"/>
    <w:rsid w:val="00D21504"/>
    <w:rsid w:val="00D22AC9"/>
    <w:rsid w:val="00D23D26"/>
    <w:rsid w:val="00D24432"/>
    <w:rsid w:val="00D25817"/>
    <w:rsid w:val="00D3199D"/>
    <w:rsid w:val="00D325E8"/>
    <w:rsid w:val="00D32780"/>
    <w:rsid w:val="00D32A33"/>
    <w:rsid w:val="00D32EFB"/>
    <w:rsid w:val="00D32F38"/>
    <w:rsid w:val="00D34869"/>
    <w:rsid w:val="00D353FC"/>
    <w:rsid w:val="00D36E14"/>
    <w:rsid w:val="00D4064F"/>
    <w:rsid w:val="00D40B80"/>
    <w:rsid w:val="00D410D7"/>
    <w:rsid w:val="00D410FC"/>
    <w:rsid w:val="00D43B91"/>
    <w:rsid w:val="00D44742"/>
    <w:rsid w:val="00D4509A"/>
    <w:rsid w:val="00D47829"/>
    <w:rsid w:val="00D47EC8"/>
    <w:rsid w:val="00D50929"/>
    <w:rsid w:val="00D510D1"/>
    <w:rsid w:val="00D53871"/>
    <w:rsid w:val="00D53BC3"/>
    <w:rsid w:val="00D53ECE"/>
    <w:rsid w:val="00D54A73"/>
    <w:rsid w:val="00D576FF"/>
    <w:rsid w:val="00D61000"/>
    <w:rsid w:val="00D63FE6"/>
    <w:rsid w:val="00D64881"/>
    <w:rsid w:val="00D64980"/>
    <w:rsid w:val="00D64CB2"/>
    <w:rsid w:val="00D64FE0"/>
    <w:rsid w:val="00D65A0F"/>
    <w:rsid w:val="00D65FA3"/>
    <w:rsid w:val="00D712A7"/>
    <w:rsid w:val="00D73403"/>
    <w:rsid w:val="00D73B10"/>
    <w:rsid w:val="00D74791"/>
    <w:rsid w:val="00D74C25"/>
    <w:rsid w:val="00D751A2"/>
    <w:rsid w:val="00D75CEC"/>
    <w:rsid w:val="00D7791A"/>
    <w:rsid w:val="00D803E8"/>
    <w:rsid w:val="00D80AEA"/>
    <w:rsid w:val="00D80EFC"/>
    <w:rsid w:val="00D811B7"/>
    <w:rsid w:val="00D83EB5"/>
    <w:rsid w:val="00D85589"/>
    <w:rsid w:val="00D855EA"/>
    <w:rsid w:val="00D8570E"/>
    <w:rsid w:val="00D858BC"/>
    <w:rsid w:val="00D85F93"/>
    <w:rsid w:val="00D86B74"/>
    <w:rsid w:val="00D936D0"/>
    <w:rsid w:val="00D94CAC"/>
    <w:rsid w:val="00D958FB"/>
    <w:rsid w:val="00D97DD5"/>
    <w:rsid w:val="00DA1951"/>
    <w:rsid w:val="00DA1A9D"/>
    <w:rsid w:val="00DA284C"/>
    <w:rsid w:val="00DA36CC"/>
    <w:rsid w:val="00DA4646"/>
    <w:rsid w:val="00DA4C84"/>
    <w:rsid w:val="00DA4FB6"/>
    <w:rsid w:val="00DA6E33"/>
    <w:rsid w:val="00DB0FFE"/>
    <w:rsid w:val="00DB2B2E"/>
    <w:rsid w:val="00DB3987"/>
    <w:rsid w:val="00DB47AC"/>
    <w:rsid w:val="00DB5F85"/>
    <w:rsid w:val="00DB6248"/>
    <w:rsid w:val="00DB7DB4"/>
    <w:rsid w:val="00DC0CFC"/>
    <w:rsid w:val="00DC135F"/>
    <w:rsid w:val="00DC1B15"/>
    <w:rsid w:val="00DC2A7D"/>
    <w:rsid w:val="00DD056E"/>
    <w:rsid w:val="00DD1B85"/>
    <w:rsid w:val="00DD1DF7"/>
    <w:rsid w:val="00DD21F2"/>
    <w:rsid w:val="00DD496F"/>
    <w:rsid w:val="00DD4B9F"/>
    <w:rsid w:val="00DD4E76"/>
    <w:rsid w:val="00DD695A"/>
    <w:rsid w:val="00DE1105"/>
    <w:rsid w:val="00DE237C"/>
    <w:rsid w:val="00DE2B90"/>
    <w:rsid w:val="00DE3285"/>
    <w:rsid w:val="00DE3B01"/>
    <w:rsid w:val="00DE3B39"/>
    <w:rsid w:val="00DE40A7"/>
    <w:rsid w:val="00DE4DA8"/>
    <w:rsid w:val="00DE6B0B"/>
    <w:rsid w:val="00DE6D6D"/>
    <w:rsid w:val="00DF15AC"/>
    <w:rsid w:val="00DF361C"/>
    <w:rsid w:val="00DF3B69"/>
    <w:rsid w:val="00DF4EF6"/>
    <w:rsid w:val="00DF5065"/>
    <w:rsid w:val="00DF7ED7"/>
    <w:rsid w:val="00E020A9"/>
    <w:rsid w:val="00E02F77"/>
    <w:rsid w:val="00E10FAF"/>
    <w:rsid w:val="00E12171"/>
    <w:rsid w:val="00E12CC8"/>
    <w:rsid w:val="00E1378C"/>
    <w:rsid w:val="00E16E7C"/>
    <w:rsid w:val="00E175B6"/>
    <w:rsid w:val="00E20650"/>
    <w:rsid w:val="00E216C0"/>
    <w:rsid w:val="00E22459"/>
    <w:rsid w:val="00E22628"/>
    <w:rsid w:val="00E246B1"/>
    <w:rsid w:val="00E24C02"/>
    <w:rsid w:val="00E25337"/>
    <w:rsid w:val="00E25AAA"/>
    <w:rsid w:val="00E25F53"/>
    <w:rsid w:val="00E266C4"/>
    <w:rsid w:val="00E2791C"/>
    <w:rsid w:val="00E31CE8"/>
    <w:rsid w:val="00E33C73"/>
    <w:rsid w:val="00E3568E"/>
    <w:rsid w:val="00E35CAE"/>
    <w:rsid w:val="00E405EE"/>
    <w:rsid w:val="00E43101"/>
    <w:rsid w:val="00E44022"/>
    <w:rsid w:val="00E46C3C"/>
    <w:rsid w:val="00E478BF"/>
    <w:rsid w:val="00E47CDC"/>
    <w:rsid w:val="00E50EA3"/>
    <w:rsid w:val="00E514DE"/>
    <w:rsid w:val="00E52833"/>
    <w:rsid w:val="00E54BDF"/>
    <w:rsid w:val="00E55A72"/>
    <w:rsid w:val="00E560FE"/>
    <w:rsid w:val="00E56542"/>
    <w:rsid w:val="00E60A19"/>
    <w:rsid w:val="00E612F6"/>
    <w:rsid w:val="00E630B9"/>
    <w:rsid w:val="00E636EE"/>
    <w:rsid w:val="00E639DF"/>
    <w:rsid w:val="00E64CEC"/>
    <w:rsid w:val="00E70E77"/>
    <w:rsid w:val="00E73BA0"/>
    <w:rsid w:val="00E73D4B"/>
    <w:rsid w:val="00E76202"/>
    <w:rsid w:val="00E76829"/>
    <w:rsid w:val="00E80A72"/>
    <w:rsid w:val="00E80D84"/>
    <w:rsid w:val="00E8126A"/>
    <w:rsid w:val="00E82656"/>
    <w:rsid w:val="00E830F2"/>
    <w:rsid w:val="00E859DA"/>
    <w:rsid w:val="00E873E0"/>
    <w:rsid w:val="00E90099"/>
    <w:rsid w:val="00E9037A"/>
    <w:rsid w:val="00E9092B"/>
    <w:rsid w:val="00E910E3"/>
    <w:rsid w:val="00E9144C"/>
    <w:rsid w:val="00E9182F"/>
    <w:rsid w:val="00E91B39"/>
    <w:rsid w:val="00E92474"/>
    <w:rsid w:val="00E93C2F"/>
    <w:rsid w:val="00E9581C"/>
    <w:rsid w:val="00E9632C"/>
    <w:rsid w:val="00E96C9A"/>
    <w:rsid w:val="00EA0B8D"/>
    <w:rsid w:val="00EA17D4"/>
    <w:rsid w:val="00EA43D2"/>
    <w:rsid w:val="00EA45EB"/>
    <w:rsid w:val="00EA4EF4"/>
    <w:rsid w:val="00EA5E51"/>
    <w:rsid w:val="00EA6271"/>
    <w:rsid w:val="00EA7C29"/>
    <w:rsid w:val="00EB060F"/>
    <w:rsid w:val="00EB0B6C"/>
    <w:rsid w:val="00EB2666"/>
    <w:rsid w:val="00EB3C99"/>
    <w:rsid w:val="00EB3EEF"/>
    <w:rsid w:val="00EB40C2"/>
    <w:rsid w:val="00EB44E0"/>
    <w:rsid w:val="00EB5DEB"/>
    <w:rsid w:val="00EB6F52"/>
    <w:rsid w:val="00EB7832"/>
    <w:rsid w:val="00EC0C13"/>
    <w:rsid w:val="00EC18CA"/>
    <w:rsid w:val="00EC58F9"/>
    <w:rsid w:val="00EC5945"/>
    <w:rsid w:val="00EC6488"/>
    <w:rsid w:val="00EC7E57"/>
    <w:rsid w:val="00ED0479"/>
    <w:rsid w:val="00ED078D"/>
    <w:rsid w:val="00ED1863"/>
    <w:rsid w:val="00ED19A8"/>
    <w:rsid w:val="00ED29EA"/>
    <w:rsid w:val="00ED3526"/>
    <w:rsid w:val="00ED4A47"/>
    <w:rsid w:val="00ED5E41"/>
    <w:rsid w:val="00ED68FE"/>
    <w:rsid w:val="00ED6BDA"/>
    <w:rsid w:val="00ED73B1"/>
    <w:rsid w:val="00ED7736"/>
    <w:rsid w:val="00ED7802"/>
    <w:rsid w:val="00ED7EF3"/>
    <w:rsid w:val="00EE0004"/>
    <w:rsid w:val="00EE2E18"/>
    <w:rsid w:val="00EE3486"/>
    <w:rsid w:val="00EE54B3"/>
    <w:rsid w:val="00EF02E8"/>
    <w:rsid w:val="00EF2CB9"/>
    <w:rsid w:val="00EF3595"/>
    <w:rsid w:val="00EF4455"/>
    <w:rsid w:val="00EF5488"/>
    <w:rsid w:val="00EF5D3E"/>
    <w:rsid w:val="00EF607F"/>
    <w:rsid w:val="00EF6FD7"/>
    <w:rsid w:val="00EF71CA"/>
    <w:rsid w:val="00EF75FF"/>
    <w:rsid w:val="00EF7A34"/>
    <w:rsid w:val="00F011AF"/>
    <w:rsid w:val="00F01358"/>
    <w:rsid w:val="00F0189C"/>
    <w:rsid w:val="00F02A91"/>
    <w:rsid w:val="00F0340A"/>
    <w:rsid w:val="00F03B9D"/>
    <w:rsid w:val="00F04527"/>
    <w:rsid w:val="00F048BD"/>
    <w:rsid w:val="00F07F14"/>
    <w:rsid w:val="00F1337E"/>
    <w:rsid w:val="00F148E2"/>
    <w:rsid w:val="00F14BA2"/>
    <w:rsid w:val="00F1548B"/>
    <w:rsid w:val="00F15E28"/>
    <w:rsid w:val="00F245FD"/>
    <w:rsid w:val="00F24EF2"/>
    <w:rsid w:val="00F2537C"/>
    <w:rsid w:val="00F25584"/>
    <w:rsid w:val="00F264B3"/>
    <w:rsid w:val="00F26B35"/>
    <w:rsid w:val="00F27A17"/>
    <w:rsid w:val="00F32BAA"/>
    <w:rsid w:val="00F333A6"/>
    <w:rsid w:val="00F3377C"/>
    <w:rsid w:val="00F34154"/>
    <w:rsid w:val="00F34D4C"/>
    <w:rsid w:val="00F34D8D"/>
    <w:rsid w:val="00F353DB"/>
    <w:rsid w:val="00F36895"/>
    <w:rsid w:val="00F36C48"/>
    <w:rsid w:val="00F36E02"/>
    <w:rsid w:val="00F40145"/>
    <w:rsid w:val="00F40235"/>
    <w:rsid w:val="00F41EA6"/>
    <w:rsid w:val="00F42428"/>
    <w:rsid w:val="00F42A46"/>
    <w:rsid w:val="00F434D8"/>
    <w:rsid w:val="00F441E6"/>
    <w:rsid w:val="00F47C47"/>
    <w:rsid w:val="00F50129"/>
    <w:rsid w:val="00F50442"/>
    <w:rsid w:val="00F51438"/>
    <w:rsid w:val="00F51F4E"/>
    <w:rsid w:val="00F53295"/>
    <w:rsid w:val="00F540A9"/>
    <w:rsid w:val="00F54606"/>
    <w:rsid w:val="00F547D7"/>
    <w:rsid w:val="00F56894"/>
    <w:rsid w:val="00F57F6C"/>
    <w:rsid w:val="00F60F0C"/>
    <w:rsid w:val="00F61291"/>
    <w:rsid w:val="00F628BA"/>
    <w:rsid w:val="00F62C93"/>
    <w:rsid w:val="00F638C6"/>
    <w:rsid w:val="00F70193"/>
    <w:rsid w:val="00F7117F"/>
    <w:rsid w:val="00F712B3"/>
    <w:rsid w:val="00F721CE"/>
    <w:rsid w:val="00F72739"/>
    <w:rsid w:val="00F75CBD"/>
    <w:rsid w:val="00F75ECB"/>
    <w:rsid w:val="00F767C5"/>
    <w:rsid w:val="00F80B08"/>
    <w:rsid w:val="00F8174F"/>
    <w:rsid w:val="00F8247F"/>
    <w:rsid w:val="00F8273A"/>
    <w:rsid w:val="00F83E2C"/>
    <w:rsid w:val="00F841EB"/>
    <w:rsid w:val="00F84290"/>
    <w:rsid w:val="00F845DE"/>
    <w:rsid w:val="00F87915"/>
    <w:rsid w:val="00F87AE2"/>
    <w:rsid w:val="00F90F93"/>
    <w:rsid w:val="00F91A43"/>
    <w:rsid w:val="00F922E8"/>
    <w:rsid w:val="00F92B4E"/>
    <w:rsid w:val="00F93943"/>
    <w:rsid w:val="00F949F1"/>
    <w:rsid w:val="00F95D90"/>
    <w:rsid w:val="00FA069A"/>
    <w:rsid w:val="00FA261F"/>
    <w:rsid w:val="00FA3935"/>
    <w:rsid w:val="00FA679F"/>
    <w:rsid w:val="00FB0946"/>
    <w:rsid w:val="00FB28F5"/>
    <w:rsid w:val="00FB2ECB"/>
    <w:rsid w:val="00FB6EA3"/>
    <w:rsid w:val="00FC19B7"/>
    <w:rsid w:val="00FC2DBD"/>
    <w:rsid w:val="00FC3597"/>
    <w:rsid w:val="00FC3D91"/>
    <w:rsid w:val="00FC4DE5"/>
    <w:rsid w:val="00FC5A31"/>
    <w:rsid w:val="00FC640C"/>
    <w:rsid w:val="00FC7F11"/>
    <w:rsid w:val="00FD2579"/>
    <w:rsid w:val="00FD2914"/>
    <w:rsid w:val="00FD2B2E"/>
    <w:rsid w:val="00FD2F05"/>
    <w:rsid w:val="00FD3D5A"/>
    <w:rsid w:val="00FD622F"/>
    <w:rsid w:val="00FE020C"/>
    <w:rsid w:val="00FE09F3"/>
    <w:rsid w:val="00FE0E77"/>
    <w:rsid w:val="00FE27B7"/>
    <w:rsid w:val="00FE3196"/>
    <w:rsid w:val="00FE377D"/>
    <w:rsid w:val="00FE3E87"/>
    <w:rsid w:val="00FE45B2"/>
    <w:rsid w:val="00FE4E46"/>
    <w:rsid w:val="00FE4F32"/>
    <w:rsid w:val="00FE6042"/>
    <w:rsid w:val="00FF089B"/>
    <w:rsid w:val="00FF23B2"/>
    <w:rsid w:val="00FF2DEE"/>
    <w:rsid w:val="00FF33C8"/>
    <w:rsid w:val="00FF3FE7"/>
    <w:rsid w:val="00FF404B"/>
    <w:rsid w:val="00FF565D"/>
    <w:rsid w:val="00FF5B53"/>
    <w:rsid w:val="00FF657D"/>
    <w:rsid w:val="00FF68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5680A1-2982-486C-A2A2-A94AB8279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5A9"/>
    <w:rPr>
      <w:rFonts w:eastAsiaTheme="minorEastAsia"/>
    </w:rPr>
  </w:style>
  <w:style w:type="paragraph" w:styleId="Ttulo1">
    <w:name w:val="heading 1"/>
    <w:basedOn w:val="Normal"/>
    <w:next w:val="Normal"/>
    <w:link w:val="Ttulo1Car"/>
    <w:uiPriority w:val="99"/>
    <w:qFormat/>
    <w:rsid w:val="00B945A9"/>
    <w:pPr>
      <w:keepNext/>
      <w:spacing w:after="0" w:line="240" w:lineRule="auto"/>
      <w:jc w:val="both"/>
      <w:outlineLvl w:val="0"/>
    </w:pPr>
    <w:rPr>
      <w:rFonts w:ascii="Arial" w:eastAsia="Times New Roman" w:hAnsi="Arial" w:cs="Times New Roman"/>
      <w:b/>
      <w:noProof/>
      <w:sz w:val="14"/>
      <w:szCs w:val="20"/>
      <w:lang w:val="es-ES_tradnl" w:eastAsia="es-ES"/>
    </w:rPr>
  </w:style>
  <w:style w:type="paragraph" w:styleId="Ttulo2">
    <w:name w:val="heading 2"/>
    <w:basedOn w:val="Normal"/>
    <w:next w:val="Normal"/>
    <w:link w:val="Ttulo2Car"/>
    <w:uiPriority w:val="9"/>
    <w:semiHidden/>
    <w:unhideWhenUsed/>
    <w:qFormat/>
    <w:rsid w:val="00B945A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uiPriority w:val="9"/>
    <w:semiHidden/>
    <w:unhideWhenUsed/>
    <w:qFormat/>
    <w:rsid w:val="00B945A9"/>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945A9"/>
    <w:rPr>
      <w:rFonts w:ascii="Arial" w:eastAsia="Times New Roman" w:hAnsi="Arial" w:cs="Times New Roman"/>
      <w:b/>
      <w:noProof/>
      <w:sz w:val="14"/>
      <w:szCs w:val="20"/>
      <w:lang w:val="es-ES_tradnl" w:eastAsia="es-ES"/>
    </w:rPr>
  </w:style>
  <w:style w:type="character" w:customStyle="1" w:styleId="Ttulo2Car">
    <w:name w:val="Título 2 Car"/>
    <w:basedOn w:val="Fuentedeprrafopredeter"/>
    <w:link w:val="Ttulo2"/>
    <w:uiPriority w:val="9"/>
    <w:semiHidden/>
    <w:rsid w:val="00B945A9"/>
    <w:rPr>
      <w:rFonts w:asciiTheme="majorHAnsi" w:eastAsiaTheme="majorEastAsia" w:hAnsiTheme="majorHAnsi" w:cstheme="majorBidi"/>
      <w:color w:val="365F91" w:themeColor="accent1" w:themeShade="BF"/>
      <w:sz w:val="26"/>
      <w:szCs w:val="26"/>
    </w:rPr>
  </w:style>
  <w:style w:type="character" w:customStyle="1" w:styleId="Ttulo6Car">
    <w:name w:val="Título 6 Car"/>
    <w:basedOn w:val="Fuentedeprrafopredeter"/>
    <w:link w:val="Ttulo6"/>
    <w:uiPriority w:val="9"/>
    <w:semiHidden/>
    <w:rsid w:val="00B945A9"/>
    <w:rPr>
      <w:rFonts w:asciiTheme="majorHAnsi" w:eastAsiaTheme="majorEastAsia" w:hAnsiTheme="majorHAnsi" w:cstheme="majorBidi"/>
      <w:i/>
      <w:iCs/>
      <w:color w:val="243F60" w:themeColor="accent1" w:themeShade="7F"/>
    </w:rPr>
  </w:style>
  <w:style w:type="paragraph" w:customStyle="1" w:styleId="Normal0">
    <w:name w:val="[Normal]"/>
    <w:rsid w:val="00B945A9"/>
    <w:pPr>
      <w:widowControl w:val="0"/>
      <w:autoSpaceDE w:val="0"/>
      <w:autoSpaceDN w:val="0"/>
      <w:adjustRightInd w:val="0"/>
      <w:spacing w:after="0" w:line="240" w:lineRule="auto"/>
    </w:pPr>
    <w:rPr>
      <w:rFonts w:ascii="Arial" w:eastAsiaTheme="minorEastAsia" w:hAnsi="Arial" w:cs="Arial"/>
      <w:sz w:val="24"/>
      <w:szCs w:val="24"/>
      <w:lang w:val="en-US" w:eastAsia="es-CO"/>
    </w:rPr>
  </w:style>
  <w:style w:type="paragraph" w:styleId="Piedepgina">
    <w:name w:val="footer"/>
    <w:basedOn w:val="Normal"/>
    <w:link w:val="PiedepginaCar"/>
    <w:uiPriority w:val="99"/>
    <w:unhideWhenUsed/>
    <w:rsid w:val="00B945A9"/>
    <w:pPr>
      <w:tabs>
        <w:tab w:val="center" w:pos="4419"/>
        <w:tab w:val="right" w:pos="8838"/>
      </w:tabs>
    </w:pPr>
  </w:style>
  <w:style w:type="character" w:customStyle="1" w:styleId="PiedepginaCar">
    <w:name w:val="Pie de página Car"/>
    <w:basedOn w:val="Fuentedeprrafopredeter"/>
    <w:link w:val="Piedepgina"/>
    <w:uiPriority w:val="99"/>
    <w:rsid w:val="00B945A9"/>
    <w:rPr>
      <w:rFonts w:eastAsiaTheme="minorEastAsia"/>
    </w:rPr>
  </w:style>
  <w:style w:type="paragraph" w:styleId="Textodeglobo">
    <w:name w:val="Balloon Text"/>
    <w:basedOn w:val="Normal"/>
    <w:link w:val="TextodegloboCar"/>
    <w:uiPriority w:val="99"/>
    <w:semiHidden/>
    <w:unhideWhenUsed/>
    <w:rsid w:val="00B945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945A9"/>
    <w:rPr>
      <w:rFonts w:ascii="Tahoma" w:eastAsiaTheme="minorEastAsia" w:hAnsi="Tahoma" w:cs="Tahoma"/>
      <w:sz w:val="16"/>
      <w:szCs w:val="16"/>
    </w:rPr>
  </w:style>
  <w:style w:type="paragraph" w:styleId="Encabezado">
    <w:name w:val="header"/>
    <w:basedOn w:val="Normal"/>
    <w:link w:val="EncabezadoCar"/>
    <w:uiPriority w:val="99"/>
    <w:unhideWhenUsed/>
    <w:rsid w:val="00B945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45A9"/>
    <w:rPr>
      <w:rFonts w:eastAsiaTheme="minorEastAsia"/>
    </w:rPr>
  </w:style>
  <w:style w:type="character" w:customStyle="1" w:styleId="apple-converted-space">
    <w:name w:val="apple-converted-space"/>
    <w:basedOn w:val="Fuentedeprrafopredeter"/>
    <w:rsid w:val="00B945A9"/>
  </w:style>
  <w:style w:type="character" w:customStyle="1" w:styleId="il">
    <w:name w:val="il"/>
    <w:basedOn w:val="Fuentedeprrafopredeter"/>
    <w:rsid w:val="00B945A9"/>
  </w:style>
  <w:style w:type="table" w:styleId="Tablaconcuadrcula">
    <w:name w:val="Table Grid"/>
    <w:basedOn w:val="Tablanormal"/>
    <w:rsid w:val="00B945A9"/>
    <w:pPr>
      <w:spacing w:after="0" w:line="240" w:lineRule="auto"/>
    </w:pPr>
    <w:rPr>
      <w:rFonts w:eastAsiaTheme="minorEastAsia"/>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945A9"/>
  </w:style>
  <w:style w:type="paragraph" w:styleId="Mapadeldocumento">
    <w:name w:val="Document Map"/>
    <w:basedOn w:val="Normal"/>
    <w:link w:val="MapadeldocumentoCar"/>
    <w:semiHidden/>
    <w:rsid w:val="00B945A9"/>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B945A9"/>
    <w:rPr>
      <w:rFonts w:ascii="Tahoma" w:eastAsia="Times New Roman" w:hAnsi="Tahoma" w:cs="Times New Roman"/>
      <w:sz w:val="20"/>
      <w:szCs w:val="20"/>
      <w:shd w:val="clear" w:color="auto" w:fill="000080"/>
      <w:lang w:val="es-ES_tradnl" w:eastAsia="es-ES"/>
    </w:rPr>
  </w:style>
  <w:style w:type="paragraph" w:styleId="Prrafodelista">
    <w:name w:val="List Paragraph"/>
    <w:aliases w:val="NORMAL"/>
    <w:basedOn w:val="Normal"/>
    <w:link w:val="PrrafodelistaCar"/>
    <w:uiPriority w:val="34"/>
    <w:qFormat/>
    <w:rsid w:val="00B945A9"/>
    <w:pPr>
      <w:ind w:left="720"/>
      <w:contextualSpacing/>
    </w:pPr>
    <w:rPr>
      <w:rFonts w:ascii="Calibri" w:eastAsia="Calibri" w:hAnsi="Calibri" w:cs="Times New Roman"/>
    </w:rPr>
  </w:style>
  <w:style w:type="paragraph" w:styleId="Textonotapie">
    <w:name w:val="footnote text"/>
    <w:basedOn w:val="Normal"/>
    <w:link w:val="TextonotapieCar"/>
    <w:uiPriority w:val="99"/>
    <w:semiHidden/>
    <w:unhideWhenUsed/>
    <w:rsid w:val="00B945A9"/>
    <w:rPr>
      <w:rFonts w:ascii="Calibri" w:eastAsia="Times New Roman" w:hAnsi="Calibri" w:cs="Times New Roman"/>
      <w:sz w:val="20"/>
      <w:szCs w:val="20"/>
      <w:lang w:val="es-ES" w:eastAsia="es-ES"/>
    </w:rPr>
  </w:style>
  <w:style w:type="character" w:customStyle="1" w:styleId="TextonotapieCar">
    <w:name w:val="Texto nota pie Car"/>
    <w:basedOn w:val="Fuentedeprrafopredeter"/>
    <w:link w:val="Textonotapie"/>
    <w:uiPriority w:val="99"/>
    <w:semiHidden/>
    <w:rsid w:val="00B945A9"/>
    <w:rPr>
      <w:rFonts w:ascii="Calibri" w:eastAsia="Times New Roman" w:hAnsi="Calibri" w:cs="Times New Roman"/>
      <w:sz w:val="20"/>
      <w:szCs w:val="20"/>
      <w:lang w:val="es-ES" w:eastAsia="es-ES"/>
    </w:rPr>
  </w:style>
  <w:style w:type="character" w:styleId="Refdenotaalpie">
    <w:name w:val="footnote reference"/>
    <w:uiPriority w:val="99"/>
    <w:semiHidden/>
    <w:unhideWhenUsed/>
    <w:rsid w:val="00B945A9"/>
    <w:rPr>
      <w:vertAlign w:val="superscript"/>
    </w:rPr>
  </w:style>
  <w:style w:type="paragraph" w:styleId="NormalWeb">
    <w:name w:val="Normal (Web)"/>
    <w:basedOn w:val="Normal"/>
    <w:uiPriority w:val="99"/>
    <w:unhideWhenUsed/>
    <w:rsid w:val="00B945A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B945A9"/>
    <w:rPr>
      <w:color w:val="0000FF"/>
      <w:u w:val="single"/>
    </w:rPr>
  </w:style>
  <w:style w:type="paragraph" w:styleId="Textoindependiente">
    <w:name w:val="Body Text"/>
    <w:aliases w:val="Body Text Char"/>
    <w:basedOn w:val="Normal"/>
    <w:link w:val="TextoindependienteCar"/>
    <w:rsid w:val="00B945A9"/>
    <w:pPr>
      <w:spacing w:after="0" w:line="240" w:lineRule="auto"/>
      <w:ind w:right="72"/>
    </w:pPr>
    <w:rPr>
      <w:rFonts w:ascii="Arial" w:eastAsia="Times New Roman" w:hAnsi="Arial" w:cs="Times New Roman"/>
      <w:szCs w:val="20"/>
      <w:lang w:val="es-ES" w:eastAsia="es-ES"/>
    </w:rPr>
  </w:style>
  <w:style w:type="character" w:customStyle="1" w:styleId="TextoindependienteCar">
    <w:name w:val="Texto independiente Car"/>
    <w:aliases w:val="Body Text Char Car"/>
    <w:basedOn w:val="Fuentedeprrafopredeter"/>
    <w:link w:val="Textoindependiente"/>
    <w:rsid w:val="00B945A9"/>
    <w:rPr>
      <w:rFonts w:ascii="Arial" w:eastAsia="Times New Roman" w:hAnsi="Arial" w:cs="Times New Roman"/>
      <w:szCs w:val="20"/>
      <w:lang w:val="es-ES" w:eastAsia="es-ES"/>
    </w:rPr>
  </w:style>
  <w:style w:type="paragraph" w:customStyle="1" w:styleId="default">
    <w:name w:val="default"/>
    <w:basedOn w:val="Normal"/>
    <w:rsid w:val="00B945A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rsid w:val="00B945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uiPriority w:val="1"/>
    <w:qFormat/>
    <w:rsid w:val="00B945A9"/>
    <w:pPr>
      <w:spacing w:after="0" w:line="240" w:lineRule="auto"/>
    </w:pPr>
    <w:rPr>
      <w:rFonts w:ascii="Calibri" w:eastAsia="Calibri" w:hAnsi="Calibri" w:cs="Times New Roman"/>
    </w:rPr>
  </w:style>
  <w:style w:type="paragraph" w:customStyle="1" w:styleId="BodyText21">
    <w:name w:val="Body Text 21"/>
    <w:basedOn w:val="Normal"/>
    <w:rsid w:val="00B945A9"/>
    <w:pPr>
      <w:overflowPunct w:val="0"/>
      <w:autoSpaceDE w:val="0"/>
      <w:autoSpaceDN w:val="0"/>
      <w:adjustRightInd w:val="0"/>
      <w:spacing w:after="0" w:line="480" w:lineRule="auto"/>
      <w:jc w:val="both"/>
    </w:pPr>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unhideWhenUsed/>
    <w:rsid w:val="00B945A9"/>
    <w:pPr>
      <w:spacing w:after="120" w:line="480" w:lineRule="auto"/>
    </w:pPr>
    <w:rPr>
      <w:rFonts w:ascii="Calibri" w:eastAsia="Times New Roman" w:hAnsi="Calibri" w:cs="Times New Roman"/>
      <w:lang w:val="es-ES" w:eastAsia="es-ES"/>
    </w:rPr>
  </w:style>
  <w:style w:type="character" w:customStyle="1" w:styleId="Textoindependiente2Car">
    <w:name w:val="Texto independiente 2 Car"/>
    <w:basedOn w:val="Fuentedeprrafopredeter"/>
    <w:link w:val="Textoindependiente2"/>
    <w:rsid w:val="00B945A9"/>
    <w:rPr>
      <w:rFonts w:ascii="Calibri" w:eastAsia="Times New Roman" w:hAnsi="Calibri" w:cs="Times New Roman"/>
      <w:lang w:val="es-ES" w:eastAsia="es-ES"/>
    </w:rPr>
  </w:style>
  <w:style w:type="numbering" w:customStyle="1" w:styleId="Sinlista11">
    <w:name w:val="Sin lista11"/>
    <w:next w:val="Sinlista"/>
    <w:uiPriority w:val="99"/>
    <w:semiHidden/>
    <w:unhideWhenUsed/>
    <w:rsid w:val="00B945A9"/>
  </w:style>
  <w:style w:type="paragraph" w:customStyle="1" w:styleId="Prrafodelista1">
    <w:name w:val="Párrafo de lista1"/>
    <w:basedOn w:val="Normal"/>
    <w:uiPriority w:val="99"/>
    <w:rsid w:val="00B945A9"/>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Puesto">
    <w:name w:val="Title"/>
    <w:basedOn w:val="Normal"/>
    <w:link w:val="PuestoCar"/>
    <w:qFormat/>
    <w:rsid w:val="00B945A9"/>
    <w:pPr>
      <w:spacing w:before="100" w:beforeAutospacing="1" w:after="100" w:afterAutospacing="1" w:line="240" w:lineRule="auto"/>
      <w:jc w:val="center"/>
    </w:pPr>
    <w:rPr>
      <w:rFonts w:ascii="Arial" w:eastAsia="Calibri" w:hAnsi="Arial" w:cs="Times New Roman"/>
      <w:color w:val="000000"/>
      <w:sz w:val="24"/>
      <w:szCs w:val="24"/>
      <w:lang w:val="x-none" w:eastAsia="es-ES"/>
    </w:rPr>
  </w:style>
  <w:style w:type="character" w:customStyle="1" w:styleId="PuestoCar">
    <w:name w:val="Puesto Car"/>
    <w:basedOn w:val="Fuentedeprrafopredeter"/>
    <w:link w:val="Puesto"/>
    <w:rsid w:val="00B945A9"/>
    <w:rPr>
      <w:rFonts w:ascii="Arial" w:eastAsia="Calibri" w:hAnsi="Arial" w:cs="Times New Roman"/>
      <w:color w:val="000000"/>
      <w:sz w:val="24"/>
      <w:szCs w:val="24"/>
      <w:lang w:val="x-none" w:eastAsia="es-ES"/>
    </w:rPr>
  </w:style>
  <w:style w:type="paragraph" w:customStyle="1" w:styleId="cuerpotexto">
    <w:name w:val="cuerpotexto"/>
    <w:basedOn w:val="Normal"/>
    <w:rsid w:val="00B945A9"/>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centrar">
    <w:name w:val="centrar"/>
    <w:basedOn w:val="Normal"/>
    <w:rsid w:val="00B945A9"/>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presidente">
    <w:name w:val="presidente"/>
    <w:basedOn w:val="Normal"/>
    <w:rsid w:val="00B945A9"/>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character" w:styleId="Textoennegrita">
    <w:name w:val="Strong"/>
    <w:uiPriority w:val="22"/>
    <w:qFormat/>
    <w:rsid w:val="00B945A9"/>
    <w:rPr>
      <w:rFonts w:cs="Times New Roman"/>
      <w:b/>
      <w:bCs/>
    </w:rPr>
  </w:style>
  <w:style w:type="paragraph" w:customStyle="1" w:styleId="Default0">
    <w:name w:val="Default"/>
    <w:rsid w:val="00B945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CarCar10">
    <w:name w:val="Car Car10"/>
    <w:locked/>
    <w:rsid w:val="00B945A9"/>
    <w:rPr>
      <w:rFonts w:cs="Times New Roman"/>
      <w:lang w:val="es-ES_tradnl" w:eastAsia="es-ES" w:bidi="ar-SA"/>
    </w:rPr>
  </w:style>
  <w:style w:type="paragraph" w:styleId="Textoindependiente3">
    <w:name w:val="Body Text 3"/>
    <w:basedOn w:val="Normal"/>
    <w:link w:val="Textoindependiente3Car"/>
    <w:rsid w:val="00B945A9"/>
    <w:pPr>
      <w:spacing w:after="0" w:line="240" w:lineRule="auto"/>
      <w:jc w:val="both"/>
    </w:pPr>
    <w:rPr>
      <w:rFonts w:ascii="Calibri" w:eastAsia="Calibri"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B945A9"/>
    <w:rPr>
      <w:rFonts w:ascii="Calibri" w:eastAsia="Calibri" w:hAnsi="Calibri" w:cs="Times New Roman"/>
      <w:sz w:val="16"/>
      <w:szCs w:val="16"/>
      <w:lang w:val="es-ES" w:eastAsia="es-ES"/>
    </w:rPr>
  </w:style>
  <w:style w:type="paragraph" w:customStyle="1" w:styleId="pa39">
    <w:name w:val="pa39"/>
    <w:basedOn w:val="Normal"/>
    <w:uiPriority w:val="99"/>
    <w:rsid w:val="00B945A9"/>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Prrafodelista11">
    <w:name w:val="Párrafo de lista11"/>
    <w:basedOn w:val="Normal"/>
    <w:uiPriority w:val="99"/>
    <w:rsid w:val="00B945A9"/>
    <w:pPr>
      <w:spacing w:after="0" w:line="240" w:lineRule="auto"/>
      <w:ind w:left="708"/>
    </w:pPr>
    <w:rPr>
      <w:rFonts w:ascii="Times New Roman" w:eastAsia="Times New Roman" w:hAnsi="Times New Roman" w:cs="Times New Roman"/>
      <w:sz w:val="24"/>
      <w:szCs w:val="24"/>
      <w:lang w:val="es-ES" w:eastAsia="es-ES"/>
    </w:rPr>
  </w:style>
  <w:style w:type="paragraph" w:customStyle="1" w:styleId="BodyText22">
    <w:name w:val="Body Text 22"/>
    <w:basedOn w:val="Normal"/>
    <w:rsid w:val="00B945A9"/>
    <w:pPr>
      <w:widowControl w:val="0"/>
      <w:spacing w:after="0" w:line="240" w:lineRule="auto"/>
      <w:jc w:val="both"/>
    </w:pPr>
    <w:rPr>
      <w:rFonts w:ascii="Arial" w:eastAsia="Times New Roman" w:hAnsi="Arial" w:cs="Times New Roman"/>
      <w:sz w:val="24"/>
      <w:szCs w:val="20"/>
      <w:lang w:val="es-ES_tradnl" w:eastAsia="es-MX"/>
    </w:rPr>
  </w:style>
  <w:style w:type="character" w:customStyle="1" w:styleId="PrrafodelistaCar">
    <w:name w:val="Párrafo de lista Car"/>
    <w:aliases w:val="NORMAL Car"/>
    <w:link w:val="Prrafodelista"/>
    <w:uiPriority w:val="34"/>
    <w:locked/>
    <w:rsid w:val="00B945A9"/>
    <w:rPr>
      <w:rFonts w:ascii="Calibri" w:eastAsia="Calibri" w:hAnsi="Calibri" w:cs="Times New Roman"/>
    </w:rPr>
  </w:style>
  <w:style w:type="paragraph" w:customStyle="1" w:styleId="western">
    <w:name w:val="western"/>
    <w:basedOn w:val="Normal"/>
    <w:rsid w:val="00B945A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llowtextselection">
    <w:name w:val="allowtextselection"/>
    <w:basedOn w:val="Fuentedeprrafopredeter"/>
    <w:rsid w:val="00B945A9"/>
  </w:style>
  <w:style w:type="table" w:customStyle="1" w:styleId="Tablaconcuadrcula2">
    <w:name w:val="Tabla con cuadrícula2"/>
    <w:basedOn w:val="Tablanormal"/>
    <w:next w:val="Tablaconcuadrcula"/>
    <w:uiPriority w:val="59"/>
    <w:rsid w:val="00B94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B945A9"/>
    <w:rPr>
      <w:sz w:val="16"/>
      <w:szCs w:val="16"/>
    </w:rPr>
  </w:style>
  <w:style w:type="paragraph" w:styleId="Textocomentario">
    <w:name w:val="annotation text"/>
    <w:basedOn w:val="Normal"/>
    <w:link w:val="TextocomentarioCar"/>
    <w:unhideWhenUsed/>
    <w:rsid w:val="00B945A9"/>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rsid w:val="00B945A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B945A9"/>
    <w:rPr>
      <w:b/>
      <w:bCs/>
    </w:rPr>
  </w:style>
  <w:style w:type="character" w:customStyle="1" w:styleId="AsuntodelcomentarioCar">
    <w:name w:val="Asunto del comentario Car"/>
    <w:basedOn w:val="TextocomentarioCar"/>
    <w:link w:val="Asuntodelcomentario"/>
    <w:uiPriority w:val="99"/>
    <w:semiHidden/>
    <w:rsid w:val="00B945A9"/>
    <w:rPr>
      <w:rFonts w:ascii="Calibri" w:eastAsia="Calibri" w:hAnsi="Calibri" w:cs="Times New Roman"/>
      <w:b/>
      <w:bCs/>
      <w:sz w:val="20"/>
      <w:szCs w:val="20"/>
    </w:rPr>
  </w:style>
  <w:style w:type="character" w:styleId="nfasis">
    <w:name w:val="Emphasis"/>
    <w:basedOn w:val="Fuentedeprrafopredeter"/>
    <w:uiPriority w:val="20"/>
    <w:qFormat/>
    <w:rsid w:val="00B945A9"/>
    <w:rPr>
      <w:i/>
      <w:iCs/>
    </w:rPr>
  </w:style>
  <w:style w:type="paragraph" w:customStyle="1" w:styleId="toa">
    <w:name w:val="toa"/>
    <w:basedOn w:val="Normal"/>
    <w:uiPriority w:val="99"/>
    <w:rsid w:val="00B945A9"/>
    <w:pPr>
      <w:tabs>
        <w:tab w:val="left" w:pos="0"/>
        <w:tab w:val="left" w:pos="9000"/>
        <w:tab w:val="right" w:pos="9360"/>
      </w:tabs>
      <w:suppressAutoHyphens/>
      <w:spacing w:after="0" w:line="240" w:lineRule="auto"/>
      <w:jc w:val="both"/>
    </w:pPr>
    <w:rPr>
      <w:rFonts w:ascii="Arial" w:eastAsia="Calibri" w:hAnsi="Arial" w:cs="Times New Roman"/>
      <w:spacing w:val="-2"/>
      <w:sz w:val="24"/>
      <w:szCs w:val="20"/>
      <w:lang w:eastAsia="es-MX"/>
    </w:rPr>
  </w:style>
  <w:style w:type="paragraph" w:styleId="Saludo">
    <w:name w:val="Salutation"/>
    <w:basedOn w:val="Normal"/>
    <w:next w:val="Normal"/>
    <w:link w:val="SaludoCar"/>
    <w:rsid w:val="00B945A9"/>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B945A9"/>
    <w:rPr>
      <w:rFonts w:ascii="Times New Roman" w:eastAsia="Times New Roman" w:hAnsi="Times New Roman" w:cs="Times New Roman"/>
      <w:sz w:val="24"/>
      <w:szCs w:val="24"/>
      <w:lang w:val="es-ES" w:eastAsia="es-ES"/>
    </w:rPr>
  </w:style>
  <w:style w:type="paragraph" w:customStyle="1" w:styleId="xmsonormal">
    <w:name w:val="x_msonormal"/>
    <w:basedOn w:val="Normal"/>
    <w:rsid w:val="00B945A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B94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311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2848</Words>
  <Characters>15666</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MARIA RIVERA USUGA</dc:creator>
  <cp:lastModifiedBy>SILVIA ARTEAGA CORTES</cp:lastModifiedBy>
  <cp:revision>2</cp:revision>
  <cp:lastPrinted>2020-08-25T19:12:00Z</cp:lastPrinted>
  <dcterms:created xsi:type="dcterms:W3CDTF">2020-08-28T16:46:00Z</dcterms:created>
  <dcterms:modified xsi:type="dcterms:W3CDTF">2020-08-28T16:46:00Z</dcterms:modified>
</cp:coreProperties>
</file>