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D1CCB6" w14:textId="648A1FDF" w:rsidR="00F27B82" w:rsidRDefault="00826075" w:rsidP="00F27B82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 xml:space="preserve">FORMATO </w:t>
      </w:r>
      <w:r w:rsidR="00F27B82" w:rsidRPr="003038D4">
        <w:rPr>
          <w:rFonts w:ascii="Arial" w:eastAsia="Calibri" w:hAnsi="Arial" w:cs="Arial"/>
          <w:b/>
          <w:bCs/>
        </w:rPr>
        <w:t>N</w:t>
      </w:r>
      <w:r>
        <w:rPr>
          <w:rFonts w:ascii="Arial" w:eastAsia="Calibri" w:hAnsi="Arial" w:cs="Arial"/>
          <w:b/>
          <w:bCs/>
        </w:rPr>
        <w:t>°</w:t>
      </w:r>
      <w:r w:rsidR="00F27B82" w:rsidRPr="003038D4">
        <w:rPr>
          <w:rFonts w:ascii="Arial" w:eastAsia="Calibri" w:hAnsi="Arial" w:cs="Arial"/>
          <w:b/>
          <w:bCs/>
        </w:rPr>
        <w:t xml:space="preserve"> </w:t>
      </w:r>
      <w:r w:rsidR="003A3412">
        <w:rPr>
          <w:rFonts w:ascii="Arial" w:eastAsia="Calibri" w:hAnsi="Arial" w:cs="Arial"/>
          <w:b/>
          <w:bCs/>
        </w:rPr>
        <w:t>4</w:t>
      </w:r>
      <w:r w:rsidR="00F27B82" w:rsidRPr="003038D4">
        <w:rPr>
          <w:rFonts w:ascii="Arial" w:eastAsia="Calibri" w:hAnsi="Arial" w:cs="Arial"/>
          <w:b/>
          <w:bCs/>
        </w:rPr>
        <w:t>B</w:t>
      </w:r>
    </w:p>
    <w:p w14:paraId="712015DE" w14:textId="037EDFAA" w:rsidR="001B6CE4" w:rsidRDefault="001B6CE4" w:rsidP="001B6CE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MÍNIMA CUANTÍA </w:t>
      </w:r>
    </w:p>
    <w:p w14:paraId="35571D0E" w14:textId="77777777" w:rsidR="001B6CE4" w:rsidRPr="003038D4" w:rsidRDefault="001B6CE4" w:rsidP="001B6CE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</w:p>
    <w:p w14:paraId="38A72494" w14:textId="77777777" w:rsidR="00F27B82" w:rsidRPr="003038D4" w:rsidRDefault="00F27B82" w:rsidP="001B6CE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  <w:b/>
          <w:bCs/>
        </w:rPr>
        <w:t>CERTIFICADO DE APORTES PARAFISCALES PARA PERSONA NATURAL</w:t>
      </w:r>
    </w:p>
    <w:p w14:paraId="7F332006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67607359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14:paraId="7A361032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 xml:space="preserve">Ley 1150 de 2007, artículo 23 inciso 2” </w:t>
      </w:r>
    </w:p>
    <w:p w14:paraId="07183977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14:paraId="476141E7" w14:textId="54CAADA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>Yo ___________________________________________, identificado con cédula de ciudadanía No. ________________________________, así mismo declaro que he cumplido durante los seis (6) meses anteriores a la fecha de cierre del presente proceso, con los pagos al Sistema de Seguridad Social, en salud, pensiones y riesgos profesionales y con los aporte</w:t>
      </w:r>
      <w:r w:rsidR="00826075">
        <w:rPr>
          <w:rFonts w:ascii="Arial" w:eastAsia="Calibri" w:hAnsi="Arial" w:cs="Arial"/>
        </w:rPr>
        <w:t>s</w:t>
      </w:r>
      <w:r w:rsidRPr="003038D4">
        <w:rPr>
          <w:rFonts w:ascii="Arial" w:eastAsia="Calibri" w:hAnsi="Arial" w:cs="Arial"/>
        </w:rPr>
        <w:t xml:space="preserve"> parafiscales correspondientes; por lo que declaro que encuentro a Paz y salvo por todo concepto. </w:t>
      </w:r>
    </w:p>
    <w:p w14:paraId="62C4EC00" w14:textId="77777777" w:rsidR="00C42E5C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>_______________________</w:t>
      </w:r>
    </w:p>
    <w:p w14:paraId="792A132E" w14:textId="379EAF1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bookmarkStart w:id="0" w:name="_GoBack"/>
      <w:bookmarkEnd w:id="0"/>
      <w:r w:rsidRPr="003038D4">
        <w:rPr>
          <w:rFonts w:ascii="Arial" w:eastAsia="Calibri" w:hAnsi="Arial" w:cs="Arial"/>
        </w:rPr>
        <w:t xml:space="preserve">_____________________ </w:t>
      </w:r>
    </w:p>
    <w:p w14:paraId="5E2ECADD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 xml:space="preserve">Nombre del Proponente </w:t>
      </w:r>
    </w:p>
    <w:p w14:paraId="44296391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 xml:space="preserve">(Firma del Proponente Persona Natural) </w:t>
      </w:r>
    </w:p>
    <w:p w14:paraId="02DD7F01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 xml:space="preserve">C.C. </w:t>
      </w:r>
    </w:p>
    <w:p w14:paraId="6102EA9E" w14:textId="77777777" w:rsidR="00826075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bookmarkStart w:id="1" w:name="_Hlk134311374"/>
      <w:r w:rsidRPr="003038D4">
        <w:rPr>
          <w:rFonts w:ascii="Arial" w:eastAsia="Calibri" w:hAnsi="Arial" w:cs="Arial"/>
        </w:rPr>
        <w:t xml:space="preserve">Dirección comercial del Proponente </w:t>
      </w:r>
    </w:p>
    <w:p w14:paraId="4FAF4F04" w14:textId="77777777" w:rsidR="00826075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>Teléfono</w:t>
      </w:r>
      <w:r w:rsidR="00826075">
        <w:rPr>
          <w:rFonts w:ascii="Arial" w:eastAsia="Calibri" w:hAnsi="Arial" w:cs="Arial"/>
        </w:rPr>
        <w:t xml:space="preserve"> fijo</w:t>
      </w:r>
    </w:p>
    <w:p w14:paraId="065E0E3A" w14:textId="3982F990" w:rsidR="00F27B82" w:rsidRPr="003038D4" w:rsidRDefault="00826075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Celular</w:t>
      </w:r>
      <w:r w:rsidR="00F27B82" w:rsidRPr="003038D4">
        <w:rPr>
          <w:rFonts w:ascii="Arial" w:eastAsia="Calibri" w:hAnsi="Arial" w:cs="Arial"/>
        </w:rPr>
        <w:t xml:space="preserve"> </w:t>
      </w:r>
    </w:p>
    <w:bookmarkEnd w:id="1"/>
    <w:p w14:paraId="615477C6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</w:p>
    <w:p w14:paraId="2DD6E0CC" w14:textId="46E46323" w:rsidR="00A920A0" w:rsidRPr="003038D4" w:rsidRDefault="00F27B82" w:rsidP="00A920A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</w:rPr>
        <w:t xml:space="preserve">NOTA 1: </w:t>
      </w:r>
      <w:r w:rsidR="00A920A0" w:rsidRPr="003038D4">
        <w:rPr>
          <w:rFonts w:ascii="Arial" w:eastAsia="Calibri" w:hAnsi="Arial" w:cs="Arial"/>
          <w:color w:val="000000"/>
        </w:rPr>
        <w:t xml:space="preserve">La persona </w:t>
      </w:r>
      <w:r w:rsidR="00A920A0">
        <w:rPr>
          <w:rFonts w:ascii="Arial" w:eastAsia="Calibri" w:hAnsi="Arial" w:cs="Arial"/>
          <w:color w:val="000000"/>
        </w:rPr>
        <w:t>natural</w:t>
      </w:r>
      <w:r w:rsidR="00A920A0" w:rsidRPr="003038D4">
        <w:rPr>
          <w:rFonts w:ascii="Arial" w:eastAsia="Calibri" w:hAnsi="Arial" w:cs="Arial"/>
          <w:color w:val="000000"/>
        </w:rPr>
        <w:t xml:space="preserve">, además de hacer la manifestación anterior, deberá acreditar el pago de sus aportes al Sistema de Seguridad Social Integral correspondientes a los seis (6) meses anteriores al cierre del presente proceso de selección, </w:t>
      </w:r>
      <w:bookmarkStart w:id="2" w:name="_Hlk134311697"/>
      <w:r w:rsidR="00A920A0" w:rsidRPr="003038D4">
        <w:rPr>
          <w:rFonts w:ascii="Arial" w:eastAsia="Calibri" w:hAnsi="Arial" w:cs="Arial"/>
          <w:color w:val="000000"/>
        </w:rPr>
        <w:t xml:space="preserve">mediante la presentación de las </w:t>
      </w:r>
      <w:r w:rsidR="00A920A0">
        <w:rPr>
          <w:rFonts w:ascii="Arial" w:eastAsia="Calibri" w:hAnsi="Arial" w:cs="Arial"/>
          <w:color w:val="000000"/>
        </w:rPr>
        <w:t xml:space="preserve">copias LEGIBLES de las </w:t>
      </w:r>
      <w:r w:rsidR="00A920A0" w:rsidRPr="003038D4">
        <w:rPr>
          <w:rFonts w:ascii="Arial" w:eastAsia="Calibri" w:hAnsi="Arial" w:cs="Arial"/>
          <w:color w:val="000000"/>
        </w:rPr>
        <w:t xml:space="preserve">planillas </w:t>
      </w:r>
      <w:r w:rsidR="00A920A0">
        <w:rPr>
          <w:rFonts w:ascii="Arial" w:eastAsia="Calibri" w:hAnsi="Arial" w:cs="Arial"/>
          <w:color w:val="000000"/>
        </w:rPr>
        <w:t>debidamente pagadas</w:t>
      </w:r>
      <w:r w:rsidR="00A920A0" w:rsidRPr="003038D4">
        <w:rPr>
          <w:rFonts w:ascii="Arial" w:eastAsia="Calibri" w:hAnsi="Arial" w:cs="Arial"/>
          <w:color w:val="000000"/>
        </w:rPr>
        <w:t xml:space="preserve">. </w:t>
      </w:r>
    </w:p>
    <w:bookmarkEnd w:id="2"/>
    <w:p w14:paraId="5D5AEF20" w14:textId="277ACAFA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</w:p>
    <w:p w14:paraId="04948415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bookmarkStart w:id="3" w:name="_Hlk134311442"/>
      <w:r w:rsidRPr="003038D4">
        <w:rPr>
          <w:rFonts w:ascii="Arial" w:eastAsia="Calibri" w:hAnsi="Arial" w:cs="Arial"/>
          <w:b/>
          <w:bCs/>
        </w:rPr>
        <w:t xml:space="preserve">NOTA 2: </w:t>
      </w:r>
      <w:r w:rsidRPr="003038D4">
        <w:rPr>
          <w:rFonts w:ascii="Arial" w:eastAsia="Calibri" w:hAnsi="Arial" w:cs="Arial"/>
        </w:rPr>
        <w:t>En el evento de no hallarse obligado legalmente a realizar dichos aportes deberá acreditar el cumplimiento en el pago de los impuestos sobre la renta para la equidad CREE.</w:t>
      </w:r>
      <w:bookmarkEnd w:id="3"/>
      <w:r w:rsidRPr="003038D4">
        <w:rPr>
          <w:rFonts w:ascii="Arial" w:eastAsia="Calibri" w:hAnsi="Arial" w:cs="Arial"/>
        </w:rPr>
        <w:t xml:space="preserve"> </w:t>
      </w:r>
    </w:p>
    <w:p w14:paraId="509BD652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</w:p>
    <w:p w14:paraId="2B48951F" w14:textId="66A282C0" w:rsidR="00F27B82" w:rsidRPr="003038D4" w:rsidRDefault="00F27B82" w:rsidP="001B6CE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lang w:val="es-ES"/>
        </w:rPr>
      </w:pPr>
      <w:r w:rsidRPr="003038D4">
        <w:rPr>
          <w:rFonts w:ascii="Arial" w:eastAsia="Calibri" w:hAnsi="Arial" w:cs="Arial"/>
          <w:b/>
          <w:bCs/>
        </w:rPr>
        <w:t xml:space="preserve">NOTA 3: </w:t>
      </w:r>
      <w:r w:rsidRPr="003038D4">
        <w:rPr>
          <w:rFonts w:ascii="Arial" w:eastAsia="Calibri" w:hAnsi="Arial" w:cs="Arial"/>
        </w:rPr>
        <w:t xml:space="preserve">En caso de que la oferta sea presentada por un consorcio o por una unión temporal; este documento debe ser diligenciado por todos sus integrantes. </w:t>
      </w:r>
    </w:p>
    <w:p w14:paraId="46A422C9" w14:textId="77777777" w:rsidR="00F27B82" w:rsidRPr="003038D4" w:rsidRDefault="00F27B82" w:rsidP="00F27B82">
      <w:pPr>
        <w:spacing w:after="0" w:line="240" w:lineRule="auto"/>
        <w:jc w:val="both"/>
        <w:rPr>
          <w:rFonts w:ascii="Arial" w:eastAsia="Calibri" w:hAnsi="Arial" w:cs="Arial"/>
          <w:b/>
          <w:lang w:val="es-ES"/>
        </w:rPr>
      </w:pPr>
    </w:p>
    <w:sectPr w:rsidR="00F27B82" w:rsidRPr="003038D4" w:rsidSect="00FC0C6E">
      <w:headerReference w:type="default" r:id="rId7"/>
      <w:footerReference w:type="default" r:id="rId8"/>
      <w:pgSz w:w="12240" w:h="18720" w:code="14"/>
      <w:pgMar w:top="1843" w:right="1701" w:bottom="1418" w:left="1701" w:header="709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CE386B" w14:textId="77777777" w:rsidR="00477690" w:rsidRDefault="00477690">
      <w:pPr>
        <w:spacing w:after="0" w:line="240" w:lineRule="auto"/>
      </w:pPr>
      <w:r>
        <w:separator/>
      </w:r>
    </w:p>
  </w:endnote>
  <w:endnote w:type="continuationSeparator" w:id="0">
    <w:p w14:paraId="725564C2" w14:textId="77777777" w:rsidR="00477690" w:rsidRDefault="00477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181997"/>
      <w:docPartObj>
        <w:docPartGallery w:val="Page Numbers (Bottom of Page)"/>
        <w:docPartUnique/>
      </w:docPartObj>
    </w:sdtPr>
    <w:sdtEndPr/>
    <w:sdtContent>
      <w:p w14:paraId="04D91244" w14:textId="77777777" w:rsidR="00C42E5C" w:rsidRPr="00871150" w:rsidRDefault="00C42E5C" w:rsidP="00C42E5C">
        <w:pPr>
          <w:pStyle w:val="Sinespaciado"/>
          <w:jc w:val="center"/>
        </w:pPr>
        <w:r>
          <w:rPr>
            <w:noProof/>
            <w:lang w:eastAsia="es-ES"/>
          </w:rPr>
          <w:drawing>
            <wp:anchor distT="0" distB="0" distL="114300" distR="114300" simplePos="0" relativeHeight="251659264" behindDoc="0" locked="0" layoutInCell="1" allowOverlap="1" wp14:anchorId="3A9524FA" wp14:editId="06B86CAE">
              <wp:simplePos x="0" y="0"/>
              <wp:positionH relativeFrom="column">
                <wp:posOffset>-470535</wp:posOffset>
              </wp:positionH>
              <wp:positionV relativeFrom="paragraph">
                <wp:posOffset>221615</wp:posOffset>
              </wp:positionV>
              <wp:extent cx="1133475" cy="438150"/>
              <wp:effectExtent l="0" t="0" r="9525" b="0"/>
              <wp:wrapNone/>
              <wp:docPr id="40" name="Imagen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33475" cy="438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81E24">
          <w:rPr>
            <w:noProof/>
            <w:lang w:eastAsia="es-CO"/>
          </w:rPr>
          <w:t xml:space="preserve"> </w:t>
        </w:r>
        <w:r w:rsidRPr="00871150">
          <w:t>Dirección: Calle 6 con Carrera 11 Esquina, Parque Principal | Teléfono: (+57) 2 267 2653</w:t>
        </w:r>
      </w:p>
      <w:p w14:paraId="169E5EE5" w14:textId="16993874" w:rsidR="00C42E5C" w:rsidRDefault="00C42E5C" w:rsidP="00C42E5C">
        <w:pPr>
          <w:pStyle w:val="Sinespaciado"/>
          <w:jc w:val="center"/>
          <w:rPr>
            <w:color w:val="0563C1"/>
          </w:rPr>
        </w:pPr>
        <w:r w:rsidRPr="00871150">
          <w:t xml:space="preserve">Correo electrónico: </w:t>
        </w:r>
        <w:hyperlink r:id="rId2" w:history="1">
          <w:r w:rsidRPr="00221FE2">
            <w:rPr>
              <w:rStyle w:val="Hipervnculo"/>
              <w:rFonts w:ascii="Arial" w:eastAsia="Calibri" w:hAnsi="Arial" w:cs="Arial"/>
              <w:sz w:val="18"/>
            </w:rPr>
            <w:t>contactenos@pradera-valle.gov.co</w:t>
          </w:r>
        </w:hyperlink>
        <w:r w:rsidRPr="00871150">
          <w:rPr>
            <w:color w:val="0000FF"/>
          </w:rPr>
          <w:t xml:space="preserve"> </w:t>
        </w:r>
        <w:r w:rsidRPr="00871150">
          <w:rPr>
            <w:color w:val="000000" w:themeColor="text1"/>
          </w:rPr>
          <w:t>–</w:t>
        </w:r>
      </w:p>
      <w:p w14:paraId="54AB46C4" w14:textId="0F177D48" w:rsidR="00C42E5C" w:rsidRPr="00871150" w:rsidRDefault="00C42E5C" w:rsidP="00C42E5C">
        <w:pPr>
          <w:pStyle w:val="Sinespaciado"/>
          <w:jc w:val="center"/>
          <w:rPr>
            <w:color w:val="0563C1"/>
          </w:rPr>
        </w:pPr>
        <w:hyperlink r:id="rId3" w:history="1">
          <w:r w:rsidRPr="0050297C">
            <w:rPr>
              <w:rStyle w:val="Hipervnculo"/>
            </w:rPr>
            <w:t xml:space="preserve"> </w:t>
          </w:r>
          <w:r w:rsidRPr="0050297C">
            <w:rPr>
              <w:rStyle w:val="Hipervnculo"/>
              <w:rFonts w:ascii="Arial" w:eastAsia="Calibri" w:hAnsi="Arial" w:cs="Arial"/>
              <w:sz w:val="18"/>
            </w:rPr>
            <w:t>oficinajuridica@pradera-valle.gov.co</w:t>
          </w:r>
        </w:hyperlink>
      </w:p>
      <w:p w14:paraId="49C6A34C" w14:textId="77777777" w:rsidR="00C42E5C" w:rsidRPr="00871150" w:rsidRDefault="00C42E5C" w:rsidP="00C42E5C">
        <w:pPr>
          <w:pStyle w:val="Sinespaciado"/>
          <w:jc w:val="center"/>
          <w:rPr>
            <w:color w:val="000000" w:themeColor="text1"/>
          </w:rPr>
        </w:pPr>
        <w:r w:rsidRPr="00871150">
          <w:rPr>
            <w:color w:val="000000" w:themeColor="text1"/>
          </w:rPr>
          <w:t>Código postal: 763550</w:t>
        </w:r>
      </w:p>
      <w:p w14:paraId="64736922" w14:textId="77777777" w:rsidR="00C42E5C" w:rsidRDefault="00C42E5C" w:rsidP="00C42E5C">
        <w:pPr>
          <w:pStyle w:val="Piedepgina"/>
          <w:tabs>
            <w:tab w:val="clear" w:pos="4419"/>
            <w:tab w:val="clear" w:pos="8838"/>
            <w:tab w:val="left" w:pos="7965"/>
          </w:tabs>
        </w:pPr>
        <w:r>
          <w:tab/>
        </w:r>
      </w:p>
      <w:p w14:paraId="51E104DD" w14:textId="7858E1BD" w:rsidR="00673C6C" w:rsidRPr="000E444E" w:rsidRDefault="00673C6C">
        <w:pPr>
          <w:pStyle w:val="Piedepgina"/>
          <w:jc w:val="center"/>
          <w:rPr>
            <w:sz w:val="18"/>
            <w:szCs w:val="18"/>
          </w:rPr>
        </w:pPr>
      </w:p>
      <w:p w14:paraId="40848633" w14:textId="6CD3A95C" w:rsidR="00673C6C" w:rsidRDefault="00673C6C">
        <w:pPr>
          <w:pStyle w:val="Piedepgina"/>
          <w:jc w:val="center"/>
        </w:pPr>
      </w:p>
      <w:p w14:paraId="339D9EBA" w14:textId="65787E68" w:rsidR="00673C6C" w:rsidRDefault="00477690">
        <w:pPr>
          <w:pStyle w:val="Piedepgina"/>
          <w:jc w:val="center"/>
        </w:pPr>
      </w:p>
    </w:sdtContent>
  </w:sdt>
  <w:p w14:paraId="40DF0F3A" w14:textId="77777777" w:rsidR="00673C6C" w:rsidRDefault="00673C6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2BF" w14:textId="77777777" w:rsidR="00477690" w:rsidRDefault="00477690">
      <w:pPr>
        <w:spacing w:after="0" w:line="240" w:lineRule="auto"/>
      </w:pPr>
      <w:r>
        <w:separator/>
      </w:r>
    </w:p>
  </w:footnote>
  <w:footnote w:type="continuationSeparator" w:id="0">
    <w:p w14:paraId="5636E4AD" w14:textId="77777777" w:rsidR="00477690" w:rsidRDefault="00477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54" w:type="dxa"/>
      <w:tblInd w:w="-89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3"/>
      <w:gridCol w:w="5313"/>
      <w:gridCol w:w="2498"/>
    </w:tblGrid>
    <w:tr w:rsidR="00C42E5C" w:rsidRPr="00AE5D4B" w14:paraId="5494F420" w14:textId="77777777" w:rsidTr="000F61DE">
      <w:trPr>
        <w:cantSplit/>
        <w:trHeight w:val="254"/>
      </w:trPr>
      <w:tc>
        <w:tcPr>
          <w:tcW w:w="234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</w:tcPr>
        <w:p w14:paraId="37058553" w14:textId="77777777" w:rsidR="00C42E5C" w:rsidRPr="00A272C1" w:rsidRDefault="00C42E5C" w:rsidP="00C42E5C">
          <w:pPr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</w:pPr>
          <w:r>
            <w:rPr>
              <w:noProof/>
              <w:lang w:eastAsia="es-ES"/>
            </w:rPr>
            <w:drawing>
              <wp:inline distT="0" distB="0" distL="0" distR="0" wp14:anchorId="3E54B9A1" wp14:editId="53623C84">
                <wp:extent cx="857250" cy="8572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ALCALDÍA MUNICIPAL DE PRADERA, VALLE</w:t>
          </w:r>
        </w:p>
        <w:p w14:paraId="69D889D5" w14:textId="77777777" w:rsidR="00C42E5C" w:rsidRPr="00266354" w:rsidRDefault="00C42E5C" w:rsidP="00C42E5C">
          <w:pPr>
            <w:widowControl w:val="0"/>
            <w:tabs>
              <w:tab w:val="center" w:pos="4252"/>
              <w:tab w:val="right" w:pos="8504"/>
            </w:tabs>
            <w:rPr>
              <w:rFonts w:eastAsia="Calibri" w:cs="Arial"/>
              <w:b/>
              <w:bCs/>
              <w:noProof/>
              <w:sz w:val="18"/>
              <w:szCs w:val="18"/>
            </w:rPr>
          </w:pP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NIT.  891380115-0</w:t>
          </w: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  <w:shd w:val="clear" w:color="auto" w:fill="auto"/>
          <w:vAlign w:val="center"/>
        </w:tcPr>
        <w:p w14:paraId="332C9190" w14:textId="77777777" w:rsidR="00C42E5C" w:rsidRPr="00F376F9" w:rsidRDefault="00C42E5C" w:rsidP="00C42E5C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 xml:space="preserve">Nombre: 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Oficio </w:t>
          </w:r>
        </w:p>
      </w:tc>
      <w:tc>
        <w:tcPr>
          <w:tcW w:w="24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FD90B57" w14:textId="77777777" w:rsidR="00C42E5C" w:rsidRPr="00AE5D4B" w:rsidRDefault="00C42E5C" w:rsidP="00C42E5C">
          <w:pPr>
            <w:rPr>
              <w:rFonts w:ascii="Arial" w:hAnsi="Arial" w:cs="Arial"/>
              <w:bCs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>Código: GD-FT-01</w:t>
          </w:r>
        </w:p>
      </w:tc>
    </w:tr>
    <w:tr w:rsidR="00C42E5C" w:rsidRPr="00AE5D4B" w14:paraId="0988483B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71666290" w14:textId="77777777" w:rsidR="00C42E5C" w:rsidRPr="0056053C" w:rsidRDefault="00C42E5C" w:rsidP="00C42E5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FE02093" w14:textId="77777777" w:rsidR="00C42E5C" w:rsidRPr="00F376F9" w:rsidRDefault="00C42E5C" w:rsidP="00C42E5C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</w:p>
      </w:tc>
      <w:tc>
        <w:tcPr>
          <w:tcW w:w="2498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544EA7C1" w14:textId="77777777" w:rsidR="00C42E5C" w:rsidRPr="00AE5D4B" w:rsidRDefault="00C42E5C" w:rsidP="00C42E5C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 xml:space="preserve">Fecha de emisión: </w:t>
          </w:r>
        </w:p>
        <w:p w14:paraId="688676CB" w14:textId="77777777" w:rsidR="00C42E5C" w:rsidRPr="00AE5D4B" w:rsidRDefault="00C42E5C" w:rsidP="00C42E5C">
          <w:pPr>
            <w:rPr>
              <w:rFonts w:ascii="Arial" w:hAnsi="Arial" w:cs="Arial"/>
              <w:bCs/>
              <w:lang w:eastAsia="es-CO"/>
            </w:rPr>
          </w:pPr>
          <w:r>
            <w:rPr>
              <w:rFonts w:ascii="Arial" w:hAnsi="Arial" w:cs="Arial"/>
              <w:bCs/>
              <w:lang w:eastAsia="es-CO"/>
            </w:rPr>
            <w:t>19/02/2024</w:t>
          </w:r>
        </w:p>
      </w:tc>
    </w:tr>
    <w:tr w:rsidR="00C42E5C" w:rsidRPr="00AE5D4B" w14:paraId="25C619AD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4C47A3EC" w14:textId="77777777" w:rsidR="00C42E5C" w:rsidRPr="0056053C" w:rsidRDefault="00C42E5C" w:rsidP="00C42E5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368802E" w14:textId="77777777" w:rsidR="00C42E5C" w:rsidRPr="00F376F9" w:rsidRDefault="00C42E5C" w:rsidP="00C42E5C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>Proceso: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 Gestión documental. </w:t>
          </w:r>
        </w:p>
      </w:tc>
      <w:tc>
        <w:tcPr>
          <w:tcW w:w="2498" w:type="dxa"/>
          <w:vMerge/>
          <w:tcBorders>
            <w:left w:val="nil"/>
            <w:bottom w:val="single" w:sz="4" w:space="0" w:color="auto"/>
            <w:right w:val="single" w:sz="4" w:space="0" w:color="auto"/>
          </w:tcBorders>
        </w:tcPr>
        <w:p w14:paraId="0B0A50B0" w14:textId="77777777" w:rsidR="00C42E5C" w:rsidRPr="00AE5D4B" w:rsidRDefault="00C42E5C" w:rsidP="00C42E5C">
          <w:pPr>
            <w:rPr>
              <w:rFonts w:ascii="Arial" w:hAnsi="Arial" w:cs="Arial"/>
              <w:b/>
              <w:bCs/>
              <w:lang w:eastAsia="es-CO"/>
            </w:rPr>
          </w:pPr>
        </w:p>
      </w:tc>
    </w:tr>
    <w:tr w:rsidR="00C42E5C" w:rsidRPr="00AE5D4B" w14:paraId="63E98044" w14:textId="77777777" w:rsidTr="000F61DE">
      <w:trPr>
        <w:cantSplit/>
        <w:trHeight w:val="87"/>
      </w:trPr>
      <w:tc>
        <w:tcPr>
          <w:tcW w:w="2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3BD3BBFE" w14:textId="77777777" w:rsidR="00C42E5C" w:rsidRPr="0056053C" w:rsidRDefault="00C42E5C" w:rsidP="00C42E5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DFD750" w14:textId="77777777" w:rsidR="00C42E5C" w:rsidRPr="00AE5D4B" w:rsidRDefault="00C42E5C" w:rsidP="00C42E5C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14:paraId="5A54024F" w14:textId="77777777" w:rsidR="00C42E5C" w:rsidRPr="00AE5D4B" w:rsidRDefault="00C42E5C" w:rsidP="00C42E5C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Versión: </w:t>
          </w:r>
          <w:r>
            <w:rPr>
              <w:rFonts w:ascii="Arial" w:hAnsi="Arial" w:cs="Arial"/>
              <w:lang w:eastAsia="es-CO"/>
            </w:rPr>
            <w:t>3</w:t>
          </w:r>
        </w:p>
      </w:tc>
    </w:tr>
    <w:tr w:rsidR="00C42E5C" w:rsidRPr="00AE5D4B" w14:paraId="2435C85F" w14:textId="77777777" w:rsidTr="000F61DE">
      <w:trPr>
        <w:cantSplit/>
        <w:trHeight w:val="650"/>
      </w:trPr>
      <w:tc>
        <w:tcPr>
          <w:tcW w:w="2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EA9C4E" w14:textId="77777777" w:rsidR="00C42E5C" w:rsidRPr="0056053C" w:rsidRDefault="00C42E5C" w:rsidP="00C42E5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7B0985" w14:textId="77777777" w:rsidR="00C42E5C" w:rsidRPr="00AE5D4B" w:rsidRDefault="00C42E5C" w:rsidP="00C42E5C">
          <w:pPr>
            <w:rPr>
              <w:rFonts w:ascii="Arial" w:hAnsi="Arial" w:cs="Arial"/>
              <w:bCs/>
              <w:lang w:eastAsia="es-CO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7AB8646C" wp14:editId="0EF18696">
                <wp:simplePos x="0" y="0"/>
                <wp:positionH relativeFrom="column">
                  <wp:posOffset>983615</wp:posOffset>
                </wp:positionH>
                <wp:positionV relativeFrom="paragraph">
                  <wp:posOffset>-14605</wp:posOffset>
                </wp:positionV>
                <wp:extent cx="1009650" cy="31369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76F9"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>Responsable:</w:t>
          </w:r>
          <w:r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 xml:space="preserve"> </w:t>
          </w: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2928FB19" w14:textId="77777777" w:rsidR="00C42E5C" w:rsidRPr="00AE5D4B" w:rsidRDefault="00C42E5C" w:rsidP="00C42E5C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Página: </w:t>
          </w:r>
          <w:r w:rsidRPr="00AE5D4B">
            <w:rPr>
              <w:rFonts w:ascii="Arial" w:hAnsi="Arial" w:cs="Arial"/>
            </w:rPr>
            <w:fldChar w:fldCharType="begin"/>
          </w:r>
          <w:r w:rsidRPr="00AE5D4B">
            <w:rPr>
              <w:rFonts w:ascii="Arial" w:hAnsi="Arial" w:cs="Arial"/>
            </w:rPr>
            <w:instrText xml:space="preserve"> PAGE </w:instrText>
          </w:r>
          <w:r w:rsidRPr="00AE5D4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AE5D4B">
            <w:rPr>
              <w:rFonts w:ascii="Arial" w:hAnsi="Arial" w:cs="Arial"/>
            </w:rPr>
            <w:fldChar w:fldCharType="end"/>
          </w:r>
          <w:r w:rsidRPr="00AE5D4B">
            <w:rPr>
              <w:rFonts w:ascii="Arial" w:hAnsi="Arial" w:cs="Arial"/>
            </w:rPr>
            <w:t xml:space="preserve"> de 1</w:t>
          </w:r>
        </w:p>
      </w:tc>
    </w:tr>
  </w:tbl>
  <w:p w14:paraId="30BC3730" w14:textId="77777777" w:rsidR="00D96C4C" w:rsidRDefault="00D96C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13EEE"/>
    <w:multiLevelType w:val="hybridMultilevel"/>
    <w:tmpl w:val="9B1ACA90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A2C70B2"/>
    <w:multiLevelType w:val="hybridMultilevel"/>
    <w:tmpl w:val="6414C9E0"/>
    <w:lvl w:ilvl="0" w:tplc="240A000F">
      <w:start w:val="1"/>
      <w:numFmt w:val="decimal"/>
      <w:lvlText w:val="%1."/>
      <w:lvlJc w:val="left"/>
      <w:pPr>
        <w:ind w:left="684" w:hanging="360"/>
      </w:pPr>
    </w:lvl>
    <w:lvl w:ilvl="1" w:tplc="240A0019">
      <w:start w:val="1"/>
      <w:numFmt w:val="lowerLetter"/>
      <w:lvlText w:val="%2."/>
      <w:lvlJc w:val="left"/>
      <w:pPr>
        <w:ind w:left="1404" w:hanging="360"/>
      </w:pPr>
    </w:lvl>
    <w:lvl w:ilvl="2" w:tplc="240A001B">
      <w:start w:val="1"/>
      <w:numFmt w:val="lowerRoman"/>
      <w:lvlText w:val="%3."/>
      <w:lvlJc w:val="right"/>
      <w:pPr>
        <w:ind w:left="2124" w:hanging="180"/>
      </w:pPr>
    </w:lvl>
    <w:lvl w:ilvl="3" w:tplc="240A000F">
      <w:start w:val="1"/>
      <w:numFmt w:val="decimal"/>
      <w:lvlText w:val="%4."/>
      <w:lvlJc w:val="left"/>
      <w:pPr>
        <w:ind w:left="2844" w:hanging="360"/>
      </w:pPr>
    </w:lvl>
    <w:lvl w:ilvl="4" w:tplc="240A0019">
      <w:start w:val="1"/>
      <w:numFmt w:val="lowerLetter"/>
      <w:lvlText w:val="%5."/>
      <w:lvlJc w:val="left"/>
      <w:pPr>
        <w:ind w:left="3564" w:hanging="360"/>
      </w:pPr>
    </w:lvl>
    <w:lvl w:ilvl="5" w:tplc="240A001B">
      <w:start w:val="1"/>
      <w:numFmt w:val="lowerRoman"/>
      <w:lvlText w:val="%6."/>
      <w:lvlJc w:val="right"/>
      <w:pPr>
        <w:ind w:left="4284" w:hanging="180"/>
      </w:pPr>
    </w:lvl>
    <w:lvl w:ilvl="6" w:tplc="240A000F">
      <w:start w:val="1"/>
      <w:numFmt w:val="decimal"/>
      <w:lvlText w:val="%7."/>
      <w:lvlJc w:val="left"/>
      <w:pPr>
        <w:ind w:left="5004" w:hanging="360"/>
      </w:pPr>
    </w:lvl>
    <w:lvl w:ilvl="7" w:tplc="240A0019">
      <w:start w:val="1"/>
      <w:numFmt w:val="lowerLetter"/>
      <w:lvlText w:val="%8."/>
      <w:lvlJc w:val="left"/>
      <w:pPr>
        <w:ind w:left="5724" w:hanging="360"/>
      </w:pPr>
    </w:lvl>
    <w:lvl w:ilvl="8" w:tplc="240A001B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0D5060D7"/>
    <w:multiLevelType w:val="hybridMultilevel"/>
    <w:tmpl w:val="DB9C8EA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B0CB8"/>
    <w:multiLevelType w:val="hybridMultilevel"/>
    <w:tmpl w:val="00A899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25C36"/>
    <w:multiLevelType w:val="hybridMultilevel"/>
    <w:tmpl w:val="A5401D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8A2B6D"/>
    <w:multiLevelType w:val="multilevel"/>
    <w:tmpl w:val="7BBE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CF7F63"/>
    <w:multiLevelType w:val="hybridMultilevel"/>
    <w:tmpl w:val="7B5875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13952"/>
    <w:multiLevelType w:val="hybridMultilevel"/>
    <w:tmpl w:val="700C0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31561"/>
    <w:multiLevelType w:val="hybridMultilevel"/>
    <w:tmpl w:val="DE46A6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97CFF"/>
    <w:multiLevelType w:val="hybridMultilevel"/>
    <w:tmpl w:val="297859D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E15C5"/>
    <w:multiLevelType w:val="multilevel"/>
    <w:tmpl w:val="DF9C16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971F05"/>
    <w:multiLevelType w:val="multilevel"/>
    <w:tmpl w:val="5DEA7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59503F"/>
    <w:multiLevelType w:val="multilevel"/>
    <w:tmpl w:val="B7720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7290449"/>
    <w:multiLevelType w:val="multilevel"/>
    <w:tmpl w:val="0A4E943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E5A5EC0"/>
    <w:multiLevelType w:val="hybridMultilevel"/>
    <w:tmpl w:val="8774EB24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61D8705E"/>
    <w:multiLevelType w:val="hybridMultilevel"/>
    <w:tmpl w:val="C4022B9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5527F"/>
    <w:multiLevelType w:val="hybridMultilevel"/>
    <w:tmpl w:val="2982E1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6E2343"/>
    <w:multiLevelType w:val="hybridMultilevel"/>
    <w:tmpl w:val="01B6158A"/>
    <w:lvl w:ilvl="0" w:tplc="C2B081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61F40"/>
    <w:multiLevelType w:val="hybridMultilevel"/>
    <w:tmpl w:val="4928E1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421681"/>
    <w:multiLevelType w:val="multilevel"/>
    <w:tmpl w:val="C5D8A314"/>
    <w:lvl w:ilvl="0">
      <w:start w:val="3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0" w15:restartNumberingAfterBreak="0">
    <w:nsid w:val="742E4DC0"/>
    <w:multiLevelType w:val="multilevel"/>
    <w:tmpl w:val="A808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7D1534B"/>
    <w:multiLevelType w:val="multilevel"/>
    <w:tmpl w:val="5052B0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7"/>
  </w:num>
  <w:num w:numId="5">
    <w:abstractNumId w:val="8"/>
  </w:num>
  <w:num w:numId="6">
    <w:abstractNumId w:val="12"/>
  </w:num>
  <w:num w:numId="7">
    <w:abstractNumId w:val="5"/>
  </w:num>
  <w:num w:numId="8">
    <w:abstractNumId w:val="11"/>
  </w:num>
  <w:num w:numId="9">
    <w:abstractNumId w:val="7"/>
  </w:num>
  <w:num w:numId="10">
    <w:abstractNumId w:val="10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8"/>
  </w:num>
  <w:num w:numId="16">
    <w:abstractNumId w:val="9"/>
  </w:num>
  <w:num w:numId="17">
    <w:abstractNumId w:val="15"/>
  </w:num>
  <w:num w:numId="18">
    <w:abstractNumId w:val="16"/>
  </w:num>
  <w:num w:numId="19">
    <w:abstractNumId w:val="13"/>
  </w:num>
  <w:num w:numId="20">
    <w:abstractNumId w:val="20"/>
  </w:num>
  <w:num w:numId="21">
    <w:abstractNumId w:val="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B82"/>
    <w:rsid w:val="00000082"/>
    <w:rsid w:val="00020F9D"/>
    <w:rsid w:val="00023340"/>
    <w:rsid w:val="0002419A"/>
    <w:rsid w:val="00026722"/>
    <w:rsid w:val="00041D25"/>
    <w:rsid w:val="00043A78"/>
    <w:rsid w:val="000B248C"/>
    <w:rsid w:val="0014007B"/>
    <w:rsid w:val="00162F43"/>
    <w:rsid w:val="00183EF8"/>
    <w:rsid w:val="00192975"/>
    <w:rsid w:val="001A0868"/>
    <w:rsid w:val="001A6D38"/>
    <w:rsid w:val="001B6CE4"/>
    <w:rsid w:val="001E46F2"/>
    <w:rsid w:val="001E49ED"/>
    <w:rsid w:val="002342AE"/>
    <w:rsid w:val="002915E4"/>
    <w:rsid w:val="002D69F4"/>
    <w:rsid w:val="002E3B8F"/>
    <w:rsid w:val="002E6CC7"/>
    <w:rsid w:val="003038D4"/>
    <w:rsid w:val="00316ED6"/>
    <w:rsid w:val="00336126"/>
    <w:rsid w:val="00362ED5"/>
    <w:rsid w:val="003972F0"/>
    <w:rsid w:val="003A3412"/>
    <w:rsid w:val="003B5EBF"/>
    <w:rsid w:val="00404207"/>
    <w:rsid w:val="00423401"/>
    <w:rsid w:val="00473A99"/>
    <w:rsid w:val="00477690"/>
    <w:rsid w:val="00496B78"/>
    <w:rsid w:val="004B2700"/>
    <w:rsid w:val="004C4A82"/>
    <w:rsid w:val="004F251D"/>
    <w:rsid w:val="004F5B38"/>
    <w:rsid w:val="005274CA"/>
    <w:rsid w:val="00564B8F"/>
    <w:rsid w:val="00567325"/>
    <w:rsid w:val="00596215"/>
    <w:rsid w:val="005C3BE7"/>
    <w:rsid w:val="005C7A98"/>
    <w:rsid w:val="005D0E51"/>
    <w:rsid w:val="005D38FD"/>
    <w:rsid w:val="005F4C39"/>
    <w:rsid w:val="005F7340"/>
    <w:rsid w:val="00611BA3"/>
    <w:rsid w:val="00613A77"/>
    <w:rsid w:val="0061575D"/>
    <w:rsid w:val="006210D6"/>
    <w:rsid w:val="00673C6C"/>
    <w:rsid w:val="00680BC2"/>
    <w:rsid w:val="00683782"/>
    <w:rsid w:val="00692221"/>
    <w:rsid w:val="006C1441"/>
    <w:rsid w:val="00726035"/>
    <w:rsid w:val="007878B2"/>
    <w:rsid w:val="007B76A5"/>
    <w:rsid w:val="007C47C0"/>
    <w:rsid w:val="007C6BAB"/>
    <w:rsid w:val="00812D64"/>
    <w:rsid w:val="00823ADF"/>
    <w:rsid w:val="00826075"/>
    <w:rsid w:val="00832AD5"/>
    <w:rsid w:val="008376EA"/>
    <w:rsid w:val="008433B0"/>
    <w:rsid w:val="00853B2B"/>
    <w:rsid w:val="008558B7"/>
    <w:rsid w:val="00860669"/>
    <w:rsid w:val="00893148"/>
    <w:rsid w:val="008B495A"/>
    <w:rsid w:val="008E1DCE"/>
    <w:rsid w:val="00926087"/>
    <w:rsid w:val="00934D09"/>
    <w:rsid w:val="009403D0"/>
    <w:rsid w:val="00943619"/>
    <w:rsid w:val="00967973"/>
    <w:rsid w:val="00980BF4"/>
    <w:rsid w:val="009B1BDE"/>
    <w:rsid w:val="009D598F"/>
    <w:rsid w:val="00A90B55"/>
    <w:rsid w:val="00A920A0"/>
    <w:rsid w:val="00AA5CE3"/>
    <w:rsid w:val="00AE69C2"/>
    <w:rsid w:val="00B43913"/>
    <w:rsid w:val="00B61336"/>
    <w:rsid w:val="00B81142"/>
    <w:rsid w:val="00B97F5C"/>
    <w:rsid w:val="00BA52D7"/>
    <w:rsid w:val="00BB0368"/>
    <w:rsid w:val="00BF60CC"/>
    <w:rsid w:val="00C061F9"/>
    <w:rsid w:val="00C16998"/>
    <w:rsid w:val="00C42E5C"/>
    <w:rsid w:val="00C6235D"/>
    <w:rsid w:val="00C64D7B"/>
    <w:rsid w:val="00C9267A"/>
    <w:rsid w:val="00C95CA4"/>
    <w:rsid w:val="00D0256E"/>
    <w:rsid w:val="00D94A6A"/>
    <w:rsid w:val="00D96C4C"/>
    <w:rsid w:val="00DB279E"/>
    <w:rsid w:val="00DD063D"/>
    <w:rsid w:val="00DE255A"/>
    <w:rsid w:val="00DE2E64"/>
    <w:rsid w:val="00DE32D1"/>
    <w:rsid w:val="00DE4A02"/>
    <w:rsid w:val="00DF345E"/>
    <w:rsid w:val="00DF4C3C"/>
    <w:rsid w:val="00E16B15"/>
    <w:rsid w:val="00E621F1"/>
    <w:rsid w:val="00EF324B"/>
    <w:rsid w:val="00F0097E"/>
    <w:rsid w:val="00F27B82"/>
    <w:rsid w:val="00F62710"/>
    <w:rsid w:val="00F64495"/>
    <w:rsid w:val="00F96A63"/>
    <w:rsid w:val="00FC0C6E"/>
    <w:rsid w:val="00FC1367"/>
    <w:rsid w:val="00FC7424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|"/>
  <w14:docId w14:val="233F0788"/>
  <w15:docId w15:val="{C8BFF58B-1468-4B0D-AED3-8BD74E59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27B82"/>
  </w:style>
  <w:style w:type="paragraph" w:styleId="Piedepgina">
    <w:name w:val="footer"/>
    <w:aliases w:val="Footer-Even"/>
    <w:basedOn w:val="Normal"/>
    <w:link w:val="PiedepginaCar"/>
    <w:uiPriority w:val="99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-Even Car"/>
    <w:basedOn w:val="Fuentedeprrafopredeter"/>
    <w:link w:val="Piedepgina"/>
    <w:uiPriority w:val="99"/>
    <w:qFormat/>
    <w:rsid w:val="00F27B82"/>
  </w:style>
  <w:style w:type="table" w:styleId="Tablaconcuadrcula">
    <w:name w:val="Table Grid"/>
    <w:basedOn w:val="Tablanormal"/>
    <w:uiPriority w:val="59"/>
    <w:rsid w:val="00F27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11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8B49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4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49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42E5C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C42E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3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oficinajuridica@pradera-valle.gov.co" TargetMode="External"/><Relationship Id="rId2" Type="http://schemas.openxmlformats.org/officeDocument/2006/relationships/hyperlink" Target="mailto:contactenos@pradera-valle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Nini</cp:lastModifiedBy>
  <cp:revision>7</cp:revision>
  <cp:lastPrinted>2022-02-01T21:20:00Z</cp:lastPrinted>
  <dcterms:created xsi:type="dcterms:W3CDTF">2023-05-07T05:14:00Z</dcterms:created>
  <dcterms:modified xsi:type="dcterms:W3CDTF">2024-06-19T15:14:00Z</dcterms:modified>
</cp:coreProperties>
</file>