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9239D" w14:textId="77777777" w:rsidR="003667A1" w:rsidRPr="00492E9F" w:rsidRDefault="003667A1" w:rsidP="003667A1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24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337821B1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2B14D1B" w14:textId="77777777" w:rsidR="003667A1" w:rsidRPr="004C7414" w:rsidRDefault="003667A1" w:rsidP="003667A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06E7DB6E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7D9BD8B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74921E9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BA6CC1F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8F1B15B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5B2DBFB5" w14:textId="77777777" w:rsidR="003667A1" w:rsidRPr="00492E9F" w:rsidRDefault="003667A1" w:rsidP="003667A1">
      <w:pPr>
        <w:spacing w:line="276" w:lineRule="auto"/>
        <w:rPr>
          <w:rFonts w:cs="Arial"/>
          <w:sz w:val="20"/>
          <w:szCs w:val="20"/>
        </w:rPr>
      </w:pPr>
    </w:p>
    <w:p w14:paraId="05205FD2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6089F54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3D54184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373F434A" w14:textId="77777777" w:rsidR="003667A1" w:rsidRPr="00492E9F" w:rsidRDefault="003667A1" w:rsidP="003667A1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1053BA9" w14:textId="77777777" w:rsidR="003667A1" w:rsidRPr="00492E9F" w:rsidRDefault="003667A1" w:rsidP="003667A1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10CE8AB4" w14:textId="77777777" w:rsidR="003667A1" w:rsidRPr="00492E9F" w:rsidRDefault="003667A1" w:rsidP="003667A1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5EABD9BB" w14:textId="77777777" w:rsidR="003667A1" w:rsidRPr="00492E9F" w:rsidRDefault="003667A1" w:rsidP="003667A1">
      <w:pPr>
        <w:spacing w:line="276" w:lineRule="auto"/>
        <w:jc w:val="both"/>
        <w:rPr>
          <w:rFonts w:cs="Arial"/>
          <w:sz w:val="20"/>
          <w:szCs w:val="20"/>
        </w:rPr>
      </w:pPr>
    </w:p>
    <w:p w14:paraId="01CCB992" w14:textId="77777777" w:rsidR="003667A1" w:rsidRDefault="003667A1" w:rsidP="003667A1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25F7D954" w14:textId="77777777" w:rsidR="003667A1" w:rsidRPr="00492E9F" w:rsidRDefault="003667A1" w:rsidP="003667A1">
      <w:pPr>
        <w:spacing w:line="276" w:lineRule="auto"/>
        <w:jc w:val="both"/>
        <w:rPr>
          <w:rFonts w:cs="Arial"/>
          <w:sz w:val="20"/>
          <w:szCs w:val="20"/>
        </w:rPr>
      </w:pPr>
    </w:p>
    <w:p w14:paraId="30592357" w14:textId="77777777" w:rsidR="003667A1" w:rsidRDefault="003667A1" w:rsidP="003667A1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>
        <w:rPr>
          <w:rFonts w:cs="Arial"/>
          <w:sz w:val="20"/>
          <w:szCs w:val="20"/>
          <w:highlight w:val="lightGray"/>
        </w:rPr>
        <w:t>]</w:t>
      </w:r>
      <w:r w:rsidRPr="00900EC1">
        <w:rPr>
          <w:rFonts w:cs="Arial"/>
          <w:sz w:val="20"/>
          <w:szCs w:val="20"/>
        </w:rPr>
        <w:t>, así como la copia del registro mercantil.</w:t>
      </w:r>
    </w:p>
    <w:p w14:paraId="66AD9772" w14:textId="77777777" w:rsidR="003667A1" w:rsidRDefault="003667A1" w:rsidP="003667A1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C97DE43" w14:textId="77777777" w:rsidR="003667A1" w:rsidRDefault="003667A1" w:rsidP="003667A1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9366EC1" w14:textId="77777777" w:rsidR="003667A1" w:rsidRPr="00492E9F" w:rsidRDefault="003667A1" w:rsidP="003667A1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1843C7B8" w14:textId="77777777" w:rsidR="003667A1" w:rsidRPr="00492E9F" w:rsidRDefault="003667A1" w:rsidP="003667A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B519D01" w14:textId="77777777" w:rsidR="003667A1" w:rsidRPr="00492E9F" w:rsidRDefault="003667A1" w:rsidP="003667A1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501344A" w14:textId="77777777" w:rsidR="003667A1" w:rsidRPr="00492E9F" w:rsidRDefault="003667A1" w:rsidP="003667A1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A3FB75A" w14:textId="77777777" w:rsidR="003667A1" w:rsidRPr="00492E9F" w:rsidRDefault="003667A1" w:rsidP="003667A1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3CD34CF3" wp14:editId="113BE1C5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9F8317" id="Conector recto 4" o:spid="_x0000_s1026" style="position:absolute;z-index:2516602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969C194" w14:textId="77777777" w:rsidR="003667A1" w:rsidRPr="00492E9F" w:rsidRDefault="003667A1" w:rsidP="003667A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093401FE" w14:textId="77777777" w:rsidR="003667A1" w:rsidRPr="00492E9F" w:rsidRDefault="003667A1" w:rsidP="003667A1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B3D1BBB" w14:textId="77777777" w:rsidR="003667A1" w:rsidRPr="00492E9F" w:rsidRDefault="003667A1" w:rsidP="003667A1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25DA016" w14:textId="77777777" w:rsidR="003667A1" w:rsidRDefault="003667A1" w:rsidP="003667A1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8BCC406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F4DB4F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22CE92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E38A6C9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7BB1186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0386FC8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B02977C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4A87B37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B7B127D" w14:textId="77777777" w:rsidR="003667A1" w:rsidRDefault="003667A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4E8B925E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667A1">
        <w:rPr>
          <w:rFonts w:eastAsiaTheme="minorHAnsi" w:cs="Arial"/>
          <w:b/>
          <w:bCs/>
          <w:sz w:val="20"/>
          <w:szCs w:val="20"/>
          <w:lang w:eastAsia="en-US"/>
        </w:rPr>
        <w:t>24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6AA780E" w14:textId="77777777" w:rsidR="00EB133C" w:rsidRDefault="00EB133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182AFE8E" w14:textId="77777777" w:rsidR="00EB133C" w:rsidRDefault="00EB133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bookmarkEnd w:id="0"/>
    <w:p w14:paraId="493680F9" w14:textId="37130DB7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667A1">
        <w:rPr>
          <w:rFonts w:eastAsiaTheme="minorHAnsi" w:cs="Arial"/>
          <w:b/>
          <w:bCs/>
          <w:sz w:val="20"/>
          <w:szCs w:val="20"/>
          <w:lang w:eastAsia="en-US"/>
        </w:rPr>
        <w:t>24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1497" w14:textId="77777777" w:rsidR="00E32378" w:rsidRDefault="00E32378" w:rsidP="00A10899">
      <w:r>
        <w:separator/>
      </w:r>
    </w:p>
  </w:endnote>
  <w:endnote w:type="continuationSeparator" w:id="0">
    <w:p w14:paraId="19A5106D" w14:textId="77777777" w:rsidR="00E32378" w:rsidRDefault="00E32378" w:rsidP="00A10899">
      <w:r>
        <w:continuationSeparator/>
      </w:r>
    </w:p>
  </w:endnote>
  <w:endnote w:type="continuationNotice" w:id="1">
    <w:p w14:paraId="3347607B" w14:textId="77777777" w:rsidR="00E32378" w:rsidRDefault="00E32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F01D" w14:textId="77777777" w:rsidR="00E32378" w:rsidRDefault="00E32378" w:rsidP="00A10899">
      <w:r>
        <w:separator/>
      </w:r>
    </w:p>
  </w:footnote>
  <w:footnote w:type="continuationSeparator" w:id="0">
    <w:p w14:paraId="3B12523A" w14:textId="77777777" w:rsidR="00E32378" w:rsidRDefault="00E32378" w:rsidP="00A10899">
      <w:r>
        <w:continuationSeparator/>
      </w:r>
    </w:p>
  </w:footnote>
  <w:footnote w:type="continuationNotice" w:id="1">
    <w:p w14:paraId="3757A3C1" w14:textId="77777777" w:rsidR="00E32378" w:rsidRDefault="00E32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02C8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57C1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7A1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05EF0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8C3561"/>
    <w:rsid w:val="00900EC1"/>
    <w:rsid w:val="00904674"/>
    <w:rsid w:val="009060B9"/>
    <w:rsid w:val="00915403"/>
    <w:rsid w:val="00922E40"/>
    <w:rsid w:val="00924D5A"/>
    <w:rsid w:val="009255E2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133C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1714</Words>
  <Characters>9427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Wilson Bedon Nuñez</cp:lastModifiedBy>
  <cp:revision>2</cp:revision>
  <cp:lastPrinted>2022-06-28T23:37:00Z</cp:lastPrinted>
  <dcterms:created xsi:type="dcterms:W3CDTF">2025-02-13T19:40:00Z</dcterms:created>
  <dcterms:modified xsi:type="dcterms:W3CDTF">2025-02-13T19:40:00Z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