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006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58"/>
        <w:gridCol w:w="1662"/>
        <w:gridCol w:w="5244"/>
      </w:tblGrid>
      <w:tr w:rsidR="00190CA8" w14:paraId="276C7F64" w14:textId="77777777">
        <w:trPr>
          <w:cantSplit/>
          <w:trHeight w:val="5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528A3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  <w:bookmarkStart w:id="0" w:name="_heading=h.gjdgxs" w:colFirst="0" w:colLast="0"/>
            <w:bookmarkEnd w:id="0"/>
          </w:p>
          <w:p w14:paraId="5E14E083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9" w:hanging="289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TIPO DE INFORME</w:t>
            </w:r>
          </w:p>
          <w:p w14:paraId="61F5EB16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14:paraId="3248A19B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</w:tc>
      </w:tr>
      <w:tr w:rsidR="00190CA8" w14:paraId="5E9E4C5B" w14:textId="77777777">
        <w:trPr>
          <w:cantSplit/>
          <w:trHeight w:val="5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FEF21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04DB425F" wp14:editId="6A8DF90C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127000</wp:posOffset>
                      </wp:positionV>
                      <wp:extent cx="227965" cy="219075"/>
                      <wp:effectExtent l="0" t="0" r="0" b="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6780" y="3675225"/>
                                <a:ext cx="21844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4BE14B7" w14:textId="77777777" w:rsidR="006E2C00" w:rsidRDefault="006E2C00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X</w:t>
                                  </w:r>
                                </w:p>
                                <w:p w14:paraId="0B2D5CC4" w14:textId="77777777" w:rsidR="006E2C00" w:rsidRDefault="006E2C00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DB425F" id="Rectángulo 5" o:spid="_x0000_s1026" style="position:absolute;left:0;text-align:left;margin-left:153pt;margin-top:10pt;width:17.95pt;height:17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">
                      <v:stroke startarrowwidth="narrow" startarrowlength="short" endarrowwidth="narrow" endarrowlength="short" miterlimit="5243f"/>
                      <v:textbox inset="0,0,0,0">
                        <w:txbxContent>
                          <w:p w14:paraId="04BE14B7" w14:textId="77777777" w:rsidR="006E2C00" w:rsidRDefault="006E2C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X</w:t>
                            </w:r>
                          </w:p>
                          <w:p w14:paraId="0B2D5CC4" w14:textId="77777777" w:rsidR="006E2C00" w:rsidRDefault="006E2C0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63982696" wp14:editId="5F0D318A">
                      <wp:simplePos x="0" y="0"/>
                      <wp:positionH relativeFrom="column">
                        <wp:posOffset>5257800</wp:posOffset>
                      </wp:positionH>
                      <wp:positionV relativeFrom="paragraph">
                        <wp:posOffset>127000</wp:posOffset>
                      </wp:positionV>
                      <wp:extent cx="227965" cy="219075"/>
                      <wp:effectExtent l="0" t="0" r="0" b="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6780" y="3675225"/>
                                <a:ext cx="21844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1A733BC" w14:textId="77777777" w:rsidR="006E2C00" w:rsidRDefault="006E2C00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982696" id="Rectángulo 4" o:spid="_x0000_s1027" style="position:absolute;left:0;text-align:left;margin-left:414pt;margin-top:10pt;width:17.9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">
                      <v:stroke startarrowwidth="narrow" startarrowlength="short" endarrowwidth="narrow" endarrowlength="short" miterlimit="5243f"/>
                      <v:textbox inset="0,0,0,0">
                        <w:txbxContent>
                          <w:p w14:paraId="21A733BC" w14:textId="77777777" w:rsidR="006E2C00" w:rsidRDefault="006E2C0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365899F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      INFORME PARCIAL                                                  INFORME FINAL  </w:t>
            </w:r>
          </w:p>
          <w:p w14:paraId="495D8149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1081AF8" w14:textId="0F0D0C0C" w:rsidR="007461C6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Cuota Número  </w:t>
            </w:r>
            <w:r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01</w:t>
            </w:r>
          </w:p>
          <w:p w14:paraId="2335B645" w14:textId="29197772" w:rsidR="007461C6" w:rsidRDefault="00746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421FB8BF" w14:textId="77777777">
        <w:trPr>
          <w:cantSplit/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43059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0" w:hanging="43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ASPECTOS GENERALES DE CONTRATO Y SU EJECUCIÓN</w:t>
            </w:r>
          </w:p>
        </w:tc>
      </w:tr>
      <w:tr w:rsidR="00190CA8" w14:paraId="123EE8DC" w14:textId="77777777">
        <w:trPr>
          <w:trHeight w:val="4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F5F50" w14:textId="7BD5793F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Contrato No. 4162.010.26.1.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2058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202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  <w:p w14:paraId="40F8576E" w14:textId="77777777" w:rsidR="00454A5B" w:rsidRDefault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4E5E21D" w14:textId="77777777">
        <w:trPr>
          <w:trHeight w:val="283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2AE30" w14:textId="30F7181D" w:rsidR="00454A5B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Nombre completo del contratista: </w:t>
            </w:r>
            <w:r w:rsidR="00675169" w:rsidRPr="00675169">
              <w:rPr>
                <w:rFonts w:ascii="Arial" w:eastAsia="Arial" w:hAnsi="Arial" w:cs="Arial"/>
                <w:color w:val="000000"/>
                <w:sz w:val="24"/>
                <w:szCs w:val="24"/>
              </w:rPr>
              <w:t>EKENER VIVAS CASIERRA</w:t>
            </w:r>
          </w:p>
          <w:p w14:paraId="21D21E6C" w14:textId="5EC43CF0" w:rsidR="0012301E" w:rsidRDefault="001230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7888BE5" w14:textId="77777777">
        <w:trPr>
          <w:cantSplit/>
          <w:trHeight w:val="34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033F2" w14:textId="16827016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Documento de identificación: </w:t>
            </w:r>
            <w:r w:rsidR="00675169">
              <w:rPr>
                <w:rFonts w:ascii="Arial" w:eastAsia="Arial" w:hAnsi="Arial" w:cs="Arial"/>
                <w:color w:val="000000"/>
                <w:sz w:val="24"/>
                <w:szCs w:val="24"/>
              </w:rPr>
              <w:t>5.302.916 DE MOSQUERA</w:t>
            </w:r>
          </w:p>
          <w:p w14:paraId="3875BAB5" w14:textId="77777777" w:rsidR="00454A5B" w:rsidRDefault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345FF675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B975F" w14:textId="1F9E3FEB" w:rsidR="00190CA8" w:rsidRPr="00A07AA7" w:rsidRDefault="00AF5BD7" w:rsidP="00A07A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32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Nombre del supervisor: </w:t>
            </w:r>
            <w:r w:rsidR="007461C6">
              <w:rPr>
                <w:rFonts w:ascii="Arial" w:eastAsia="Arial" w:hAnsi="Arial" w:cs="Arial"/>
                <w:sz w:val="24"/>
              </w:rPr>
              <w:t>TOMAS GUTIERREZ MAÑOSCA</w:t>
            </w:r>
          </w:p>
          <w:p w14:paraId="769B06C7" w14:textId="77777777" w:rsidR="00454A5B" w:rsidRDefault="00454A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90CA8" w14:paraId="6D71E4CC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EAB36" w14:textId="77777777" w:rsidR="00190CA8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Organismo: SECRETARIA DEL DEPORTE Y LA RECREACION</w:t>
            </w:r>
          </w:p>
          <w:p w14:paraId="767B261C" w14:textId="77777777" w:rsidR="00454A5B" w:rsidRDefault="00454A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90CA8" w14:paraId="1108606F" w14:textId="77777777">
        <w:trPr>
          <w:trHeight w:val="64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36437" w14:textId="12BDDDA4" w:rsidR="00190CA8" w:rsidRPr="007461C6" w:rsidRDefault="00AF5BD7" w:rsidP="00447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7461C6">
              <w:rPr>
                <w:rFonts w:ascii="Arial" w:eastAsia="Arial" w:hAnsi="Arial" w:cs="Arial"/>
                <w:color w:val="000000"/>
                <w:sz w:val="24"/>
                <w:szCs w:val="24"/>
              </w:rPr>
              <w:t>Objeto del contrato:</w:t>
            </w:r>
            <w:r w:rsidR="00454A5B" w:rsidRPr="007461C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A4B" w:rsidRPr="00014A4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PRESTACIÓN DE SERVICIOS DE APOYO A LA GESTIÓN EN LA SECRETARÍA DEL DEPORTE Y LA RECREACIÓN DEL PROYECTO DENOMINADO RECREACIÓN Y DEPORTE CON ENFOQUE DIFERENCIAL PARA LOS HABITANTES DE SANTIAGO DE CALI" BP -26005306.</w:t>
            </w:r>
          </w:p>
        </w:tc>
      </w:tr>
      <w:tr w:rsidR="00190CA8" w14:paraId="7EEA5F5F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83C9F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0" w:hanging="43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INFORME JURÍDICO</w:t>
            </w:r>
          </w:p>
        </w:tc>
      </w:tr>
      <w:tr w:rsidR="00190CA8" w14:paraId="79B5CFFB" w14:textId="77777777">
        <w:trPr>
          <w:trHeight w:val="783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9C7E3" w14:textId="77777777" w:rsidR="00190CA8" w:rsidRPr="00454A5B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Fecha de Inicio</w:t>
            </w:r>
          </w:p>
          <w:p w14:paraId="0F55F30F" w14:textId="77777777" w:rsidR="00190CA8" w:rsidRPr="00454A5B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F5A44A3" w14:textId="6FE7B19C" w:rsidR="00190CA8" w:rsidRPr="00454A5B" w:rsidRDefault="00CB2F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12</w:t>
            </w:r>
            <w:r w:rsidR="00AF5BD7"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  <w:bookmarkStart w:id="1" w:name="_GoBack"/>
            <w:bookmarkEnd w:id="1"/>
            <w:r w:rsidR="00AF5BD7"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/202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826A4" w14:textId="77777777" w:rsidR="00190CA8" w:rsidRPr="00454A5B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Fecha terminación</w:t>
            </w:r>
          </w:p>
          <w:p w14:paraId="54BF568A" w14:textId="77777777" w:rsidR="00190CA8" w:rsidRPr="00454A5B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B67DACD" w14:textId="5D3FBA68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0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8</w:t>
            </w: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/202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  <w:p w14:paraId="6A41CF2D" w14:textId="77777777" w:rsidR="00454A5B" w:rsidRPr="00454A5B" w:rsidRDefault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36FDFEB7" w14:textId="77777777">
        <w:trPr>
          <w:trHeight w:val="2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8B9D5" w14:textId="77777777" w:rsidR="00190CA8" w:rsidRPr="0047348C" w:rsidRDefault="00AF5BD7">
            <w:pPr>
              <w:rPr>
                <w:rFonts w:ascii="Arial" w:eastAsia="Arial" w:hAnsi="Arial" w:cs="Arial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sz w:val="24"/>
                <w:szCs w:val="22"/>
              </w:rPr>
              <w:t>Modificación(es) al contrato: N/A</w:t>
            </w:r>
          </w:p>
        </w:tc>
      </w:tr>
      <w:tr w:rsidR="00190CA8" w14:paraId="25422C49" w14:textId="77777777">
        <w:trPr>
          <w:trHeight w:val="15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18041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Suspensión:  N/A</w:t>
            </w:r>
          </w:p>
        </w:tc>
      </w:tr>
      <w:tr w:rsidR="00190CA8" w14:paraId="660C988E" w14:textId="77777777">
        <w:trPr>
          <w:trHeight w:val="242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9AADB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Reanudación: N/A</w:t>
            </w:r>
          </w:p>
        </w:tc>
      </w:tr>
      <w:tr w:rsidR="00190CA8" w14:paraId="5DE5E0DA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56950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Cesión: N/A</w:t>
            </w:r>
          </w:p>
        </w:tc>
      </w:tr>
      <w:tr w:rsidR="00190CA8" w14:paraId="4D6E8DB7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FED46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Terminación anticipada:  N/A</w:t>
            </w:r>
          </w:p>
        </w:tc>
      </w:tr>
      <w:tr w:rsidR="00190CA8" w14:paraId="16B45A0C" w14:textId="77777777">
        <w:trPr>
          <w:trHeight w:val="459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F85EA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  <w:p w14:paraId="11013315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9" w:hanging="289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INFORME CONTABLE Y FINANCIERO</w:t>
            </w:r>
          </w:p>
          <w:p w14:paraId="761174A2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</w:tc>
      </w:tr>
      <w:tr w:rsidR="00190CA8" w14:paraId="333524D9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F471E" w14:textId="1ADDC9D8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Valor inicial del contrato: Es hasta por la suma de 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SEIS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MILLONES 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QUINIENTOS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CINCUEN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TA Y </w:t>
            </w:r>
            <w:r w:rsidR="006E2C00">
              <w:rPr>
                <w:rFonts w:ascii="Arial" w:eastAsia="Arial" w:hAnsi="Arial" w:cs="Arial"/>
                <w:color w:val="000000"/>
                <w:sz w:val="24"/>
                <w:szCs w:val="24"/>
              </w:rPr>
              <w:t>DOS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MIL PESOS M/CTE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($</w:t>
            </w:r>
            <w:r w:rsid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  <w:r w:rsidR="003326A2">
              <w:rPr>
                <w:rFonts w:ascii="Arial" w:eastAsia="Arial" w:hAnsi="Arial" w:cs="Arial"/>
                <w:color w:val="000000"/>
                <w:sz w:val="24"/>
                <w:szCs w:val="24"/>
              </w:rPr>
              <w:t>552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.000)</w:t>
            </w:r>
          </w:p>
          <w:p w14:paraId="39880BB0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6"/>
                <w:szCs w:val="6"/>
              </w:rPr>
            </w:pPr>
          </w:p>
        </w:tc>
      </w:tr>
      <w:tr w:rsidR="00190CA8" w14:paraId="7FD80533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35E5E" w14:textId="77777777" w:rsidR="00454A5B" w:rsidRDefault="00AF5BD7" w:rsidP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Adición: N/A</w:t>
            </w:r>
          </w:p>
        </w:tc>
      </w:tr>
      <w:tr w:rsidR="00190CA8" w14:paraId="19DFF22A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C798E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Prórroga: N/A</w:t>
            </w:r>
          </w:p>
        </w:tc>
      </w:tr>
      <w:tr w:rsidR="00190CA8" w14:paraId="76876E5F" w14:textId="77777777">
        <w:trPr>
          <w:trHeight w:val="51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9E3DD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Información para Retención en la fuente:</w:t>
            </w:r>
          </w:p>
        </w:tc>
      </w:tr>
      <w:tr w:rsidR="00190CA8" w14:paraId="5E4659D3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a0"/>
              <w:tblW w:w="9953" w:type="dxa"/>
              <w:tblInd w:w="0" w:type="dxa"/>
              <w:tblLayout w:type="fixed"/>
              <w:tblLook w:val="0000" w:firstRow="0" w:lastRow="0" w:firstColumn="0" w:lastColumn="0" w:noHBand="0" w:noVBand="0"/>
            </w:tblPr>
            <w:tblGrid>
              <w:gridCol w:w="8683"/>
              <w:gridCol w:w="639"/>
              <w:gridCol w:w="631"/>
            </w:tblGrid>
            <w:tr w:rsidR="00190CA8" w14:paraId="621AB8A3" w14:textId="77777777">
              <w:trPr>
                <w:trHeight w:val="680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A23197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Para efectos de disminución de la base de retención en la fuente, anexo copia legible de los siguientes documentos:</w:t>
                  </w:r>
                </w:p>
                <w:p w14:paraId="1D554A18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084532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SI</w:t>
                  </w: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537E23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NO</w:t>
                  </w:r>
                </w:p>
              </w:tc>
            </w:tr>
            <w:tr w:rsidR="00190CA8" w14:paraId="241007CF" w14:textId="77777777">
              <w:trPr>
                <w:trHeight w:val="680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2A40B3" w14:textId="77777777" w:rsidR="00190CA8" w:rsidRDefault="00AF5BD7">
                  <w:pPr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Recibo de consignación en mi cuenta de Apoyo al Fomento de la Construcción AFC del periodo de la cuota.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00D3B2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C5FDC6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X</w:t>
                  </w:r>
                </w:p>
                <w:p w14:paraId="56A571EA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90CA8" w14:paraId="41892774" w14:textId="77777777">
              <w:trPr>
                <w:trHeight w:val="711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0855F6" w14:textId="77777777" w:rsidR="00190CA8" w:rsidRDefault="00AF5BD7">
                  <w:pPr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Recibo de consignación en mi cuenta del Fondo de Pensiones voluntarias del periodo de la cuota.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D675F6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785607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X</w:t>
                  </w:r>
                </w:p>
              </w:tc>
            </w:tr>
          </w:tbl>
          <w:p w14:paraId="45BB6FF9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  <w:p w14:paraId="42C36D56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</w:tc>
      </w:tr>
      <w:tr w:rsidR="00190CA8" w14:paraId="37EBFBAC" w14:textId="77777777">
        <w:trPr>
          <w:trHeight w:val="37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0EED6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Información:</w:t>
            </w:r>
          </w:p>
          <w:tbl>
            <w:tblPr>
              <w:tblStyle w:val="a1"/>
              <w:tblW w:w="9957" w:type="dxa"/>
              <w:tblInd w:w="0" w:type="dxa"/>
              <w:tblLayout w:type="fixed"/>
              <w:tblLook w:val="0000" w:firstRow="0" w:lastRow="0" w:firstColumn="0" w:lastColumn="0" w:noHBand="0" w:noVBand="0"/>
            </w:tblPr>
            <w:tblGrid>
              <w:gridCol w:w="2489"/>
              <w:gridCol w:w="2489"/>
              <w:gridCol w:w="2489"/>
              <w:gridCol w:w="2490"/>
            </w:tblGrid>
            <w:tr w:rsidR="00190CA8" w14:paraId="6225DBF3" w14:textId="77777777">
              <w:trPr>
                <w:trHeight w:val="595"/>
              </w:trPr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0752E4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34" w:hanging="34"/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Valor Total del Contrato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503FC26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Valor Cuota a cancelar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4ED1970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Valor Acumulado Cancelado</w:t>
                  </w:r>
                </w:p>
              </w:tc>
              <w:tc>
                <w:tcPr>
                  <w:tcW w:w="2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F5E382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Saldo por Cancelar</w:t>
                  </w:r>
                </w:p>
              </w:tc>
            </w:tr>
            <w:tr w:rsidR="00190CA8" w14:paraId="7D3799C1" w14:textId="77777777">
              <w:trPr>
                <w:trHeight w:val="1296"/>
              </w:trPr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73DE6E" w14:textId="191B4B6A" w:rsidR="00190CA8" w:rsidRDefault="00454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$ </w:t>
                  </w:r>
                  <w:r w:rsidR="006E2C00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6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</w:t>
                  </w:r>
                  <w:r w:rsidR="006E2C00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552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.000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529040B" w14:textId="014205B8" w:rsidR="00190CA8" w:rsidRDefault="00454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$ 2.</w:t>
                  </w:r>
                  <w:r w:rsidR="006E2C00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184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.000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8CEAEC" w14:textId="77777777" w:rsidR="00190CA8" w:rsidRDefault="00454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     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$ 0</w:t>
                  </w:r>
                </w:p>
              </w:tc>
              <w:tc>
                <w:tcPr>
                  <w:tcW w:w="2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1D19CF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7573C4E8" w14:textId="22128004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54A5B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$ </w:t>
                  </w:r>
                  <w:r w:rsidR="006E2C00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4</w:t>
                  </w:r>
                  <w:r w:rsidR="007461C6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</w:t>
                  </w:r>
                  <w:r w:rsidR="006E2C00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368</w:t>
                  </w:r>
                  <w:r w:rsidR="007461C6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.000</w:t>
                  </w:r>
                </w:p>
                <w:p w14:paraId="7555F226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9128E5A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678F75B" w14:textId="77777777">
        <w:trPr>
          <w:trHeight w:val="356"/>
        </w:trPr>
        <w:tc>
          <w:tcPr>
            <w:tcW w:w="100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2BB51" w14:textId="77777777" w:rsidR="00190CA8" w:rsidRDefault="00AF5BD7" w:rsidP="00454A5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Información del pago de seguridad social:</w:t>
            </w:r>
          </w:p>
        </w:tc>
      </w:tr>
      <w:tr w:rsidR="00190CA8" w14:paraId="018FC0D5" w14:textId="77777777">
        <w:trPr>
          <w:trHeight w:val="356"/>
        </w:trPr>
        <w:tc>
          <w:tcPr>
            <w:tcW w:w="3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62B4F" w14:textId="77777777" w:rsidR="00190CA8" w:rsidRDefault="00AF5BD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Obligación</w:t>
            </w:r>
          </w:p>
        </w:tc>
        <w:tc>
          <w:tcPr>
            <w:tcW w:w="690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859F5" w14:textId="77777777" w:rsidR="00190CA8" w:rsidRDefault="00AF5BD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Datos Certificación o Planilla de Pago</w:t>
            </w:r>
          </w:p>
        </w:tc>
      </w:tr>
      <w:tr w:rsidR="00190CA8" w14:paraId="64297730" w14:textId="77777777">
        <w:trPr>
          <w:trHeight w:val="1679"/>
        </w:trPr>
        <w:tc>
          <w:tcPr>
            <w:tcW w:w="31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56108" w14:textId="77777777" w:rsidR="00190CA8" w:rsidRDefault="00190CA8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  <w:p w14:paraId="34C8257B" w14:textId="77777777" w:rsidR="00190CA8" w:rsidRDefault="00AF5BD7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Sistema de Salud, Sistema de Pensiones y Riesgos Laborales</w:t>
            </w:r>
          </w:p>
        </w:tc>
        <w:tc>
          <w:tcPr>
            <w:tcW w:w="6906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2C026" w14:textId="77777777" w:rsidR="00190CA8" w:rsidRPr="00A07AA7" w:rsidRDefault="00190CA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AA268E7" w14:textId="0BA9AB76" w:rsidR="00190CA8" w:rsidRPr="007461C6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461C6">
              <w:rPr>
                <w:rFonts w:ascii="Arial" w:eastAsia="Arial" w:hAnsi="Arial" w:cs="Arial"/>
                <w:sz w:val="24"/>
                <w:szCs w:val="24"/>
              </w:rPr>
              <w:t xml:space="preserve">No. Planilla: </w:t>
            </w:r>
            <w:r w:rsidR="006E2C00">
              <w:rPr>
                <w:rFonts w:ascii="Arial" w:hAnsi="Arial" w:cs="Arial"/>
                <w:sz w:val="24"/>
                <w:szCs w:val="24"/>
              </w:rPr>
              <w:t>N/A</w:t>
            </w:r>
          </w:p>
          <w:p w14:paraId="739F4825" w14:textId="48FF1829" w:rsidR="00190CA8" w:rsidRPr="007461C6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461C6">
              <w:rPr>
                <w:rFonts w:ascii="Arial" w:eastAsia="Arial" w:hAnsi="Arial" w:cs="Arial"/>
                <w:sz w:val="24"/>
                <w:szCs w:val="24"/>
              </w:rPr>
              <w:t xml:space="preserve">No. PIN, Autorización, Referencia, Pago: </w:t>
            </w:r>
            <w:r w:rsidR="006E2C00">
              <w:rPr>
                <w:rFonts w:ascii="Arial" w:hAnsi="Arial" w:cs="Arial"/>
                <w:sz w:val="24"/>
                <w:szCs w:val="24"/>
              </w:rPr>
              <w:t>N/A</w:t>
            </w:r>
          </w:p>
          <w:p w14:paraId="409FB8AA" w14:textId="55E0AE6A" w:rsidR="00190CA8" w:rsidRPr="007461C6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461C6">
              <w:rPr>
                <w:rFonts w:ascii="Arial" w:eastAsia="Arial" w:hAnsi="Arial" w:cs="Arial"/>
                <w:sz w:val="24"/>
                <w:szCs w:val="24"/>
              </w:rPr>
              <w:t xml:space="preserve">Operador: </w:t>
            </w:r>
            <w:r w:rsidR="006E2C00">
              <w:rPr>
                <w:rFonts w:ascii="Arial" w:eastAsia="Arial" w:hAnsi="Arial" w:cs="Arial"/>
                <w:sz w:val="24"/>
                <w:szCs w:val="24"/>
              </w:rPr>
              <w:t>N/A</w:t>
            </w:r>
          </w:p>
          <w:p w14:paraId="4A7C2A19" w14:textId="6E10960C" w:rsidR="00190CA8" w:rsidRPr="007461C6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461C6">
              <w:rPr>
                <w:rFonts w:ascii="Arial" w:eastAsia="Arial" w:hAnsi="Arial" w:cs="Arial"/>
                <w:sz w:val="24"/>
                <w:szCs w:val="24"/>
              </w:rPr>
              <w:t xml:space="preserve">Fecha de Pago: </w:t>
            </w:r>
            <w:r w:rsidR="006E2C00">
              <w:rPr>
                <w:rFonts w:ascii="Arial" w:eastAsia="Arial" w:hAnsi="Arial" w:cs="Arial"/>
                <w:sz w:val="24"/>
                <w:szCs w:val="24"/>
              </w:rPr>
              <w:t>N/A</w:t>
            </w:r>
          </w:p>
          <w:p w14:paraId="1867E0D8" w14:textId="372A96FC" w:rsidR="00190CA8" w:rsidRPr="00A07AA7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461C6">
              <w:rPr>
                <w:rFonts w:ascii="Arial" w:eastAsia="Arial" w:hAnsi="Arial" w:cs="Arial"/>
                <w:sz w:val="24"/>
                <w:szCs w:val="24"/>
              </w:rPr>
              <w:t xml:space="preserve">Periodo de pago de la seguridad social: </w:t>
            </w:r>
            <w:r w:rsidR="006E2C00">
              <w:rPr>
                <w:rFonts w:ascii="Arial" w:eastAsia="Arial" w:hAnsi="Arial" w:cs="Arial"/>
                <w:sz w:val="24"/>
                <w:szCs w:val="24"/>
              </w:rPr>
              <w:t>N/A</w:t>
            </w:r>
          </w:p>
        </w:tc>
      </w:tr>
      <w:tr w:rsidR="00190CA8" w14:paraId="784DA23A" w14:textId="77777777" w:rsidTr="00252BED">
        <w:trPr>
          <w:trHeight w:val="34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E5989" w14:textId="0ABA5CF6" w:rsidR="00190CA8" w:rsidRDefault="00AF5BD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Observaciones al informe financiero y contable: </w:t>
            </w:r>
            <w:r w:rsidR="00675169">
              <w:rPr>
                <w:rFonts w:ascii="Arial" w:eastAsia="Arial" w:hAnsi="Arial" w:cs="Arial"/>
                <w:sz w:val="24"/>
                <w:szCs w:val="24"/>
              </w:rPr>
              <w:t>El contratista presenta certificados de afiliación a EPS, Pensión y ARL.</w:t>
            </w:r>
          </w:p>
        </w:tc>
      </w:tr>
      <w:tr w:rsidR="00190CA8" w14:paraId="4A3D973F" w14:textId="77777777">
        <w:trPr>
          <w:trHeight w:val="449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57385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9" w:hanging="289"/>
              <w:jc w:val="center"/>
              <w:rPr>
                <w:rFonts w:ascii="Arial" w:eastAsia="Arial" w:hAnsi="Arial" w:cs="Arial"/>
                <w:color w:val="000000"/>
                <w:sz w:val="6"/>
                <w:szCs w:val="6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INFORME TÉCNICO</w:t>
            </w:r>
          </w:p>
        </w:tc>
      </w:tr>
      <w:tr w:rsidR="00190CA8" w14:paraId="65151E4C" w14:textId="77777777">
        <w:trPr>
          <w:trHeight w:val="1518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0353D" w14:textId="20A42D7A" w:rsidR="00190CA8" w:rsidRPr="008F301C" w:rsidRDefault="00AF5BD7" w:rsidP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>Concepto Supervisor:</w:t>
            </w:r>
            <w:r w:rsidR="00454A5B"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>Mediante el presente documento a continuación relaciono las actividades realizadas según el contrato de Prestación de Servicios No. 4162.010.26.1.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2058</w:t>
            </w: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47348C"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de </w:t>
            </w: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>202</w:t>
            </w:r>
            <w:r w:rsidR="006E2C00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  <w:p w14:paraId="73FA78AD" w14:textId="77777777" w:rsidR="00252BED" w:rsidRDefault="00AF5BD7" w:rsidP="00252B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" w:right="64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7844F52" w14:textId="6A40FFC5" w:rsidR="007461C6" w:rsidRPr="00014A4B" w:rsidRDefault="007461C6" w:rsidP="00252B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" w:right="64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bookmarkStart w:id="2" w:name="_Hlk190418276"/>
            <w:r w:rsidRPr="00014A4B">
              <w:rPr>
                <w:rFonts w:ascii="Arial" w:eastAsia="Arial" w:hAnsi="Arial" w:cs="Arial"/>
                <w:sz w:val="24"/>
                <w:szCs w:val="24"/>
              </w:rPr>
              <w:t xml:space="preserve">1. </w:t>
            </w:r>
            <w:r w:rsidR="00014A4B" w:rsidRPr="00014A4B">
              <w:rPr>
                <w:rFonts w:ascii="Arial" w:hAnsi="Arial" w:cs="Arial"/>
                <w:sz w:val="24"/>
                <w:szCs w:val="24"/>
              </w:rPr>
              <w:t>Apoyar la realización y asistencia en el desarrollo de las actividades facilitando los procesos del proyecto, liderando, planeando, organizando y haciendo seguimiento al desarrollo de las acciones para la atención a población dedicada a la labor del reciclaje y demás actividades del proyecto apoyando la ejecución de tareas durante jornadas y eventos en campo, orientadas a la intervención con las distintas poblaciones vinculadas al proyecto o en los procesos de socialización y vinculación de la población beneficiaria</w:t>
            </w:r>
            <w:r w:rsidRPr="00014A4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E3BBE0" w14:textId="2C78E4D8" w:rsidR="007461C6" w:rsidRPr="00014A4B" w:rsidRDefault="00675169" w:rsidP="007461C6">
            <w:pPr>
              <w:pStyle w:val="Prrafodelista"/>
              <w:numPr>
                <w:ilvl w:val="0"/>
                <w:numId w:val="4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El contratista realizó </w:t>
            </w:r>
            <w:r w:rsidR="00014A4B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jornada de iniciación y activación física con los estudiantes de </w:t>
            </w:r>
            <w:r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la Institución Educativa La Anunciación en las sedes Puertas del Sol de Santiago de Cali</w:t>
            </w:r>
            <w:r w:rsidR="00DE36CE" w:rsidRPr="00014A4B">
              <w:rPr>
                <w:rFonts w:ascii="Arial" w:eastAsia="ArialMT" w:hAnsi="Arial" w:cs="Arial"/>
                <w:sz w:val="24"/>
                <w:szCs w:val="24"/>
              </w:rPr>
              <w:t>.</w:t>
            </w:r>
          </w:p>
          <w:p w14:paraId="30AB8CB5" w14:textId="77777777" w:rsidR="007461C6" w:rsidRPr="00014A4B" w:rsidRDefault="007461C6" w:rsidP="00746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9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4041CE8D" w14:textId="42C05683" w:rsidR="007461C6" w:rsidRPr="00014A4B" w:rsidRDefault="007461C6" w:rsidP="00746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9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014A4B">
              <w:rPr>
                <w:rFonts w:ascii="Arial" w:eastAsia="Arial" w:hAnsi="Arial" w:cs="Arial"/>
                <w:sz w:val="24"/>
                <w:szCs w:val="24"/>
              </w:rPr>
              <w:t xml:space="preserve">2. </w:t>
            </w:r>
            <w:r w:rsidR="00014A4B" w:rsidRPr="00014A4B">
              <w:rPr>
                <w:rFonts w:ascii="Arial" w:hAnsi="Arial" w:cs="Arial"/>
                <w:sz w:val="24"/>
                <w:szCs w:val="24"/>
              </w:rPr>
              <w:t>Apoyar en la elaboración y presentación de informes, en el registro de beneficiarios a través de la plataforma SIDER, en la recopilación de registros fotográficos, o en la actualización de bases de datos asociadas a las jornadas y eventos realizados</w:t>
            </w:r>
            <w:r w:rsidRPr="00014A4B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379DC60C" w14:textId="230939C9" w:rsidR="007461C6" w:rsidRPr="00014A4B" w:rsidRDefault="00675169" w:rsidP="007461C6">
            <w:pPr>
              <w:widowControl w:val="0"/>
              <w:numPr>
                <w:ilvl w:val="0"/>
                <w:numId w:val="5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472"/>
              </w:tabs>
              <w:spacing w:before="1"/>
              <w:ind w:right="194"/>
              <w:jc w:val="both"/>
              <w:rPr>
                <w:rFonts w:ascii="Arial" w:eastAsia="ArialMT" w:hAnsi="Arial" w:cs="Arial"/>
                <w:sz w:val="24"/>
                <w:szCs w:val="24"/>
              </w:rPr>
            </w:pPr>
            <w:bookmarkStart w:id="3" w:name="_Hlk180598155"/>
            <w:r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El</w:t>
            </w:r>
            <w:r w:rsidR="007461C6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contratista </w:t>
            </w:r>
            <w:bookmarkEnd w:id="3"/>
            <w:r w:rsidR="00014A4B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realizó jornadas de inscripción de los beneficiarios al proyecto en la plataforma 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SIDER</w:t>
            </w:r>
            <w:r w:rsidR="007461C6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3AC3977F" w14:textId="77777777" w:rsidR="007461C6" w:rsidRPr="006E2C00" w:rsidRDefault="007461C6" w:rsidP="007461C6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472"/>
              </w:tabs>
              <w:spacing w:before="1"/>
              <w:ind w:right="194"/>
              <w:jc w:val="both"/>
              <w:rPr>
                <w:rFonts w:ascii="Arial" w:eastAsia="ArialMT" w:hAnsi="Arial" w:cs="Arial"/>
                <w:sz w:val="24"/>
                <w:szCs w:val="24"/>
              </w:rPr>
            </w:pPr>
          </w:p>
          <w:p w14:paraId="7C97B481" w14:textId="469EE1E6" w:rsidR="007461C6" w:rsidRPr="00014A4B" w:rsidRDefault="007461C6" w:rsidP="00746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14A4B">
              <w:rPr>
                <w:rFonts w:ascii="Arial" w:eastAsia="Arial" w:hAnsi="Arial" w:cs="Arial"/>
                <w:sz w:val="24"/>
                <w:szCs w:val="24"/>
              </w:rPr>
              <w:t xml:space="preserve">3. </w:t>
            </w:r>
            <w:r w:rsidR="00014A4B" w:rsidRPr="00014A4B">
              <w:rPr>
                <w:rFonts w:ascii="Arial" w:hAnsi="Arial" w:cs="Arial"/>
                <w:sz w:val="24"/>
                <w:szCs w:val="24"/>
              </w:rPr>
              <w:t>Asistir o brindar apoyo en reuniones, capacitaciones o espacios convocados por el área de Fomento, o que estén directamente relacionados con las funciones del cargo y el desarrollo del programa</w:t>
            </w:r>
            <w:r w:rsidRPr="00014A4B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62F4C31B" w14:textId="65994FD2" w:rsidR="007461C6" w:rsidRPr="00014A4B" w:rsidRDefault="00675169" w:rsidP="007461C6">
            <w:pPr>
              <w:numPr>
                <w:ilvl w:val="0"/>
                <w:numId w:val="5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El</w:t>
            </w:r>
            <w:r w:rsidR="00DE36CE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7461C6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contratista asistió de manera </w:t>
            </w:r>
            <w:r w:rsidR="00CA3BBC">
              <w:rPr>
                <w:rFonts w:ascii="Arial" w:eastAsia="Arial" w:hAnsi="Arial" w:cs="Arial"/>
                <w:color w:val="000000"/>
                <w:sz w:val="24"/>
                <w:szCs w:val="24"/>
              </w:rPr>
              <w:t>presencial</w:t>
            </w:r>
            <w:r w:rsidR="00174354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y virtual</w:t>
            </w:r>
            <w:r w:rsidR="007461C6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 la socialización de los procesos administrativos </w:t>
            </w:r>
            <w:r w:rsidR="00FE39C6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y metodológicos </w:t>
            </w:r>
            <w:r w:rsidR="007461C6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establecidos por la coordinación general.</w:t>
            </w:r>
          </w:p>
          <w:p w14:paraId="62EDC197" w14:textId="77777777" w:rsidR="007461C6" w:rsidRPr="006E2C00" w:rsidRDefault="007461C6" w:rsidP="007461C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72C585FE" w14:textId="2148D840" w:rsidR="007461C6" w:rsidRPr="00014A4B" w:rsidRDefault="007461C6" w:rsidP="00746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4. </w:t>
            </w:r>
            <w:r w:rsidR="00014A4B" w:rsidRPr="00014A4B">
              <w:rPr>
                <w:rFonts w:ascii="Arial" w:hAnsi="Arial" w:cs="Arial"/>
                <w:sz w:val="24"/>
                <w:szCs w:val="24"/>
              </w:rPr>
              <w:t>Brindar apoyo en actividades operativas, logísticas o asistenciales de carácter misional, requeridas por la Secretaría del Deporte y la Recreación, en cumplimiento del objeto contractual</w:t>
            </w:r>
            <w:r w:rsidRPr="00014A4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89A2BA" w14:textId="05B57E9F" w:rsidR="007461C6" w:rsidRPr="00014A4B" w:rsidRDefault="00675169" w:rsidP="00746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El contratista realizó actividades </w:t>
            </w:r>
            <w:r w:rsidR="00014A4B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de socialización y presentación con los beneficiarios de 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las </w:t>
            </w:r>
            <w:r w:rsidR="00014A4B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Casas Palenque Saberes Ancestrales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en la </w:t>
            </w:r>
            <w:r w:rsidR="00014A4B" w:rsidRP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Comuna 21.</w:t>
            </w:r>
          </w:p>
          <w:p w14:paraId="13348241" w14:textId="1E3E82FC" w:rsidR="007461C6" w:rsidRPr="006E2C00" w:rsidRDefault="007461C6" w:rsidP="00746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E2C00"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5. </w:t>
            </w:r>
            <w:r w:rsidR="006E2C00" w:rsidRPr="006E2C00">
              <w:rPr>
                <w:rFonts w:ascii="Arial" w:hAnsi="Arial" w:cs="Arial"/>
                <w:sz w:val="24"/>
                <w:szCs w:val="24"/>
              </w:rPr>
              <w:t>Las demás relacionadas con el desarrollo del objeto contractual</w:t>
            </w:r>
            <w:r w:rsidRPr="006E2C00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059A4F6B" w14:textId="7A4206E3" w:rsidR="00507A69" w:rsidRPr="00DE36CE" w:rsidRDefault="00815809" w:rsidP="00DE36CE">
            <w:pPr>
              <w:pStyle w:val="Prrafodelist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El</w:t>
            </w:r>
            <w:r w:rsidRPr="006E2C0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contratista </w:t>
            </w:r>
            <w:bookmarkEnd w:id="2"/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brindó apoyo </w:t>
            </w:r>
            <w:r w:rsidR="00174354">
              <w:rPr>
                <w:rFonts w:ascii="Arial" w:eastAsia="Arial" w:hAnsi="Arial" w:cs="Arial"/>
                <w:color w:val="000000"/>
                <w:sz w:val="24"/>
                <w:szCs w:val="24"/>
              </w:rPr>
              <w:t>en jornada lúdico recreativa de integración para establecer metodología a implementar durante el periodo de ejecución en el Coliseo de Hockey</w:t>
            </w:r>
            <w:r w:rsidR="00014A4B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7C1B78EE" w14:textId="44FB4D01" w:rsidR="00507A69" w:rsidRDefault="00507A69" w:rsidP="00507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7C5F3A8" w14:textId="46F24DB5" w:rsidR="00507A69" w:rsidRDefault="00507A69" w:rsidP="00507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89BF0CB" w14:textId="77777777" w:rsidR="00F72BF6" w:rsidRDefault="00F72BF6" w:rsidP="00507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311B401" w14:textId="77777777" w:rsidR="0047348C" w:rsidRPr="008F301C" w:rsidRDefault="0047348C" w:rsidP="0047348C">
            <w:pPr>
              <w:spacing w:line="271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sz w:val="24"/>
                <w:szCs w:val="24"/>
              </w:rPr>
              <w:t>MEDIO DE VERIFICACION</w:t>
            </w:r>
          </w:p>
          <w:p w14:paraId="39336A7F" w14:textId="77777777" w:rsidR="00190CA8" w:rsidRPr="008F301C" w:rsidRDefault="0047348C" w:rsidP="0047348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sz w:val="24"/>
                <w:szCs w:val="24"/>
              </w:rPr>
              <w:t xml:space="preserve">LAS EVIDENCIAS DE LO RELACIONADO SE ENCUENTRA EN EL SIGUIENTE LINK </w:t>
            </w:r>
          </w:p>
          <w:p w14:paraId="206BDD4A" w14:textId="11ABC2AB" w:rsidR="007461C6" w:rsidRPr="006514A9" w:rsidRDefault="007461C6" w:rsidP="00014A4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90CA8" w14:paraId="64781025" w14:textId="77777777">
        <w:trPr>
          <w:cantSplit/>
          <w:trHeight w:val="39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382F36" w14:textId="77777777" w:rsidR="00190CA8" w:rsidRPr="0047348C" w:rsidRDefault="00AF5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72" w:right="18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Recibo a Satisfacción de Servicios: N/A</w:t>
            </w:r>
          </w:p>
        </w:tc>
      </w:tr>
      <w:tr w:rsidR="00190CA8" w14:paraId="2290D48E" w14:textId="77777777">
        <w:trPr>
          <w:cantSplit/>
          <w:trHeight w:val="55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03A13" w14:textId="77777777" w:rsidR="00190CA8" w:rsidRPr="0047348C" w:rsidRDefault="00AF5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 w:line="265" w:lineRule="auto"/>
              <w:ind w:left="72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Constancia de Paz y Salvo: N/A</w:t>
            </w:r>
          </w:p>
        </w:tc>
      </w:tr>
      <w:tr w:rsidR="00190CA8" w14:paraId="3E9052BA" w14:textId="77777777">
        <w:trPr>
          <w:cantSplit/>
          <w:trHeight w:val="28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E2F8B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Observaciones al informe técnico:  N/A</w:t>
            </w:r>
          </w:p>
          <w:p w14:paraId="2937038F" w14:textId="615B6CEA" w:rsidR="0012301E" w:rsidRPr="0047348C" w:rsidRDefault="001230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5E8C74E6" w14:textId="77777777">
        <w:trPr>
          <w:cantSplit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271E0" w14:textId="77777777" w:rsidR="00190CA8" w:rsidRPr="0047348C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B978314" w14:textId="77777777" w:rsidR="00190CA8" w:rsidRPr="0047348C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RECOMENDACIONES PARA EL CONTRATISTA</w:t>
            </w:r>
          </w:p>
        </w:tc>
      </w:tr>
      <w:tr w:rsidR="00190CA8" w14:paraId="7D9BFA12" w14:textId="77777777">
        <w:trPr>
          <w:cantSplit/>
          <w:trHeight w:val="293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E3D92" w14:textId="77777777" w:rsidR="0012301E" w:rsidRDefault="0012301E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764EBA9" w14:textId="77777777" w:rsidR="00190CA8" w:rsidRDefault="00AF5BD7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No se reporta recomendaciones para el presente período</w:t>
            </w:r>
          </w:p>
          <w:p w14:paraId="4D6D8534" w14:textId="4D1CDD5C" w:rsidR="0012301E" w:rsidRPr="0047348C" w:rsidRDefault="0012301E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32C895C" w14:textId="77777777">
        <w:trPr>
          <w:cantSplit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5911A" w14:textId="77777777" w:rsidR="00190CA8" w:rsidRPr="0047348C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FIRMAS RESPONSABLES</w:t>
            </w:r>
          </w:p>
        </w:tc>
      </w:tr>
      <w:tr w:rsidR="00190CA8" w14:paraId="10B23EF2" w14:textId="77777777">
        <w:trPr>
          <w:cantSplit/>
          <w:trHeight w:val="4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9E4C04" w14:textId="77777777" w:rsidR="00190CA8" w:rsidRPr="0047348C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9D6F4C5" w14:textId="77777777" w:rsidR="00190CA8" w:rsidRPr="0047348C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678EFB4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8908077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_________________________________________</w:t>
            </w:r>
          </w:p>
          <w:p w14:paraId="1A9D384A" w14:textId="1EBA39DB" w:rsidR="0047348C" w:rsidRPr="008F301C" w:rsidRDefault="007461C6" w:rsidP="004734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32"/>
                <w:szCs w:val="24"/>
              </w:rPr>
            </w:pPr>
            <w:r>
              <w:rPr>
                <w:rFonts w:ascii="Arial" w:eastAsia="Arial" w:hAnsi="Arial" w:cs="Arial"/>
                <w:sz w:val="24"/>
              </w:rPr>
              <w:t>TOMAS GUTIERREZ MAÑOSCA</w:t>
            </w:r>
          </w:p>
          <w:p w14:paraId="1C85274E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Nombre y firma del Supervisor </w:t>
            </w:r>
          </w:p>
          <w:p w14:paraId="3B41AC8F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31F74C7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bookmarkStart w:id="4" w:name="_heading=h.30j0zll" w:colFirst="0" w:colLast="0"/>
            <w:bookmarkEnd w:id="4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__________________________________________</w:t>
            </w:r>
          </w:p>
          <w:p w14:paraId="48CFE629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Nombre y firma del Apoyo a la Supervisión (Incluir cuando aplique)</w:t>
            </w:r>
          </w:p>
          <w:p w14:paraId="6ABD9400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A80F7E2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78"/>
                <w:tab w:val="left" w:pos="6375"/>
              </w:tabs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</w:p>
        </w:tc>
      </w:tr>
      <w:tr w:rsidR="00190CA8" w14:paraId="34B8A8FA" w14:textId="77777777">
        <w:trPr>
          <w:cantSplit/>
          <w:trHeight w:val="4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572FA" w14:textId="4DF81F5E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Fecha de suscripción del informe de supervisión: 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>Distrito de Santiago De Cali</w:t>
            </w:r>
            <w:r w:rsidR="0047348C">
              <w:rPr>
                <w:rFonts w:ascii="Arial" w:eastAsia="Arial" w:hAnsi="Arial" w:cs="Arial"/>
                <w:color w:val="000000"/>
                <w:sz w:val="24"/>
              </w:rPr>
              <w:t>,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  <w:r w:rsidR="006E2C00">
              <w:rPr>
                <w:rFonts w:ascii="Arial" w:eastAsia="Arial" w:hAnsi="Arial" w:cs="Arial"/>
                <w:color w:val="000000"/>
                <w:sz w:val="24"/>
              </w:rPr>
              <w:t>2</w:t>
            </w:r>
            <w:r w:rsidR="00014A4B">
              <w:rPr>
                <w:rFonts w:ascii="Arial" w:eastAsia="Arial" w:hAnsi="Arial" w:cs="Arial"/>
                <w:color w:val="000000"/>
                <w:sz w:val="24"/>
              </w:rPr>
              <w:t>7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>/</w:t>
            </w:r>
            <w:r w:rsidR="006E2C00">
              <w:rPr>
                <w:rFonts w:ascii="Arial" w:eastAsia="Arial" w:hAnsi="Arial" w:cs="Arial"/>
                <w:color w:val="000000"/>
                <w:sz w:val="24"/>
              </w:rPr>
              <w:t>0</w:t>
            </w:r>
            <w:r w:rsidR="00014A4B">
              <w:rPr>
                <w:rFonts w:ascii="Arial" w:eastAsia="Arial" w:hAnsi="Arial" w:cs="Arial"/>
                <w:color w:val="000000"/>
                <w:sz w:val="24"/>
              </w:rPr>
              <w:t>6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>/202</w:t>
            </w:r>
            <w:r w:rsidR="006E2C00">
              <w:rPr>
                <w:rFonts w:ascii="Arial" w:eastAsia="Arial" w:hAnsi="Arial" w:cs="Arial"/>
                <w:color w:val="000000"/>
                <w:sz w:val="24"/>
              </w:rPr>
              <w:t>5</w:t>
            </w:r>
          </w:p>
        </w:tc>
      </w:tr>
    </w:tbl>
    <w:p w14:paraId="2B375597" w14:textId="77777777" w:rsidR="00190CA8" w:rsidRDefault="00190CA8">
      <w:pPr>
        <w:rPr>
          <w:rFonts w:ascii="Arial" w:eastAsia="Arial" w:hAnsi="Arial" w:cs="Arial"/>
          <w:sz w:val="24"/>
          <w:szCs w:val="24"/>
        </w:rPr>
      </w:pPr>
    </w:p>
    <w:sectPr w:rsidR="00190CA8">
      <w:headerReference w:type="default" r:id="rId8"/>
      <w:footerReference w:type="default" r:id="rId9"/>
      <w:pgSz w:w="12242" w:h="15842"/>
      <w:pgMar w:top="1134" w:right="1134" w:bottom="1701" w:left="1134" w:header="720" w:footer="1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D8F6" w14:textId="77777777" w:rsidR="00F7736D" w:rsidRDefault="00F7736D">
      <w:r>
        <w:separator/>
      </w:r>
    </w:p>
  </w:endnote>
  <w:endnote w:type="continuationSeparator" w:id="0">
    <w:p w14:paraId="02D545D6" w14:textId="77777777" w:rsidR="00F7736D" w:rsidRDefault="00F77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23071" w14:textId="77777777" w:rsidR="006E2C00" w:rsidRDefault="006E2C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309288F" w14:textId="77777777" w:rsidR="006E2C00" w:rsidRDefault="006E2C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Distrito de Santiago de Cali.  Prohibida su alteración o modificación por cualquier medio, sin previa autorización del señor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3165B0B2" w14:textId="77777777" w:rsidR="006E2C00" w:rsidRDefault="006E2C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31FB8" w14:textId="77777777" w:rsidR="00F7736D" w:rsidRDefault="00F7736D">
      <w:r>
        <w:separator/>
      </w:r>
    </w:p>
  </w:footnote>
  <w:footnote w:type="continuationSeparator" w:id="0">
    <w:p w14:paraId="40D8ED2D" w14:textId="77777777" w:rsidR="00F7736D" w:rsidRDefault="00F77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C1D91" w14:textId="77777777" w:rsidR="006E2C00" w:rsidRDefault="006E2C0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4"/>
        <w:szCs w:val="24"/>
      </w:rPr>
    </w:pPr>
  </w:p>
  <w:tbl>
    <w:tblPr>
      <w:tblStyle w:val="a2"/>
      <w:tblW w:w="10064" w:type="dxa"/>
      <w:tblInd w:w="137" w:type="dxa"/>
      <w:tblLayout w:type="fixed"/>
      <w:tblLook w:val="0000" w:firstRow="0" w:lastRow="0" w:firstColumn="0" w:lastColumn="0" w:noHBand="0" w:noVBand="0"/>
    </w:tblPr>
    <w:tblGrid>
      <w:gridCol w:w="2835"/>
      <w:gridCol w:w="4649"/>
      <w:gridCol w:w="1418"/>
      <w:gridCol w:w="1162"/>
    </w:tblGrid>
    <w:tr w:rsidR="006E2C00" w14:paraId="63704870" w14:textId="77777777">
      <w:trPr>
        <w:cantSplit/>
        <w:trHeight w:val="1266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0735F1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sz w:val="14"/>
              <w:szCs w:val="14"/>
            </w:rPr>
            <w:drawing>
              <wp:inline distT="0" distB="0" distL="0" distR="0" wp14:anchorId="3A481666" wp14:editId="7A90168D">
                <wp:extent cx="1079997" cy="828675"/>
                <wp:effectExtent l="0" t="0" r="0" b="0"/>
                <wp:docPr id="6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997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4CAD388A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2C5EE5BE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GESTIÓN JURÍDICO ADMINISTRATIVA</w:t>
          </w:r>
        </w:p>
        <w:p w14:paraId="4FA07B2C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GESTIÓN CONTRACTUAL</w:t>
          </w:r>
        </w:p>
      </w:tc>
      <w:tc>
        <w:tcPr>
          <w:tcW w:w="464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AA215F5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17314314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MODELO INTEGRADO DE PLANEACIÓN Y GESTIÓN</w:t>
          </w:r>
        </w:p>
        <w:p w14:paraId="57E71F65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(MIPG)</w:t>
          </w:r>
        </w:p>
        <w:p w14:paraId="58AC4A52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64AC0374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360D66E9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INFORME PARCIAL Y/O FINAL DE SUPERVISIÓN</w:t>
          </w:r>
        </w:p>
        <w:p w14:paraId="3B31D675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CONTRATO DE PRESTACIÓN DE SERVICIOS PROFESIONALES Y APOYO A LA GESTION PERSONA NATURAL</w:t>
          </w:r>
        </w:p>
      </w:tc>
      <w:tc>
        <w:tcPr>
          <w:tcW w:w="258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FD09DE" w14:textId="77777777" w:rsidR="006E2C00" w:rsidRDefault="006E2C00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highlight w:val="white"/>
            </w:rPr>
            <w:t>MAJA01.04.</w:t>
          </w:r>
          <w:proofErr w:type="gramStart"/>
          <w:r>
            <w:rPr>
              <w:rFonts w:ascii="Arial" w:eastAsia="Arial" w:hAnsi="Arial" w:cs="Arial"/>
              <w:color w:val="000000"/>
              <w:highlight w:val="white"/>
            </w:rPr>
            <w:t>03.P002.F</w:t>
          </w:r>
          <w:proofErr w:type="gramEnd"/>
          <w:r>
            <w:rPr>
              <w:rFonts w:ascii="Arial" w:eastAsia="Arial" w:hAnsi="Arial" w:cs="Arial"/>
              <w:color w:val="000000"/>
              <w:highlight w:val="white"/>
            </w:rPr>
            <w:t>004</w:t>
          </w:r>
        </w:p>
      </w:tc>
    </w:tr>
    <w:tr w:rsidR="006E2C00" w14:paraId="2DBDB0C1" w14:textId="77777777">
      <w:trPr>
        <w:cantSplit/>
        <w:trHeight w:val="1546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97D2C5" w14:textId="77777777" w:rsidR="006E2C00" w:rsidRDefault="006E2C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64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C7DB77F" w14:textId="77777777" w:rsidR="006E2C00" w:rsidRDefault="006E2C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F53424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16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2DE1AF9" w14:textId="77777777" w:rsidR="006E2C00" w:rsidRDefault="006E2C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002</w:t>
          </w:r>
        </w:p>
      </w:tc>
    </w:tr>
  </w:tbl>
  <w:p w14:paraId="61329DF9" w14:textId="77777777" w:rsidR="006E2C00" w:rsidRDefault="006E2C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D5829"/>
    <w:multiLevelType w:val="multilevel"/>
    <w:tmpl w:val="C068E59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CC2B8B"/>
    <w:multiLevelType w:val="multilevel"/>
    <w:tmpl w:val="3C62F614"/>
    <w:lvl w:ilvl="0">
      <w:start w:val="1"/>
      <w:numFmt w:val="decimal"/>
      <w:lvlText w:val="%1."/>
      <w:lvlJc w:val="left"/>
      <w:pPr>
        <w:ind w:left="1440" w:hanging="360"/>
      </w:pPr>
      <w:rPr>
        <w:rFonts w:ascii="Arial" w:eastAsia="Arial" w:hAnsi="Arial" w:cs="Arial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56A5DB8"/>
    <w:multiLevelType w:val="hybridMultilevel"/>
    <w:tmpl w:val="0A70C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269CF"/>
    <w:multiLevelType w:val="multilevel"/>
    <w:tmpl w:val="F174A5BE"/>
    <w:lvl w:ilvl="0">
      <w:start w:val="1"/>
      <w:numFmt w:val="decimal"/>
      <w:lvlText w:val="%1."/>
      <w:lvlJc w:val="left"/>
      <w:pPr>
        <w:ind w:left="188" w:hanging="276"/>
      </w:pPr>
      <w:rPr>
        <w:rFonts w:ascii="Arial MT" w:eastAsia="Arial MT" w:hAnsi="Arial MT" w:cs="Arial MT"/>
        <w:sz w:val="24"/>
        <w:szCs w:val="24"/>
      </w:rPr>
    </w:lvl>
    <w:lvl w:ilvl="1">
      <w:numFmt w:val="bullet"/>
      <w:lvlText w:val="•"/>
      <w:lvlJc w:val="left"/>
      <w:pPr>
        <w:ind w:left="1192" w:hanging="276"/>
      </w:pPr>
    </w:lvl>
    <w:lvl w:ilvl="2">
      <w:numFmt w:val="bullet"/>
      <w:lvlText w:val="•"/>
      <w:lvlJc w:val="left"/>
      <w:pPr>
        <w:ind w:left="2204" w:hanging="276"/>
      </w:pPr>
    </w:lvl>
    <w:lvl w:ilvl="3">
      <w:numFmt w:val="bullet"/>
      <w:lvlText w:val="•"/>
      <w:lvlJc w:val="left"/>
      <w:pPr>
        <w:ind w:left="3217" w:hanging="276"/>
      </w:pPr>
    </w:lvl>
    <w:lvl w:ilvl="4">
      <w:numFmt w:val="bullet"/>
      <w:lvlText w:val="•"/>
      <w:lvlJc w:val="left"/>
      <w:pPr>
        <w:ind w:left="4229" w:hanging="276"/>
      </w:pPr>
    </w:lvl>
    <w:lvl w:ilvl="5">
      <w:numFmt w:val="bullet"/>
      <w:lvlText w:val="•"/>
      <w:lvlJc w:val="left"/>
      <w:pPr>
        <w:ind w:left="5242" w:hanging="276"/>
      </w:pPr>
    </w:lvl>
    <w:lvl w:ilvl="6">
      <w:numFmt w:val="bullet"/>
      <w:lvlText w:val="•"/>
      <w:lvlJc w:val="left"/>
      <w:pPr>
        <w:ind w:left="6254" w:hanging="276"/>
      </w:pPr>
    </w:lvl>
    <w:lvl w:ilvl="7">
      <w:numFmt w:val="bullet"/>
      <w:lvlText w:val="•"/>
      <w:lvlJc w:val="left"/>
      <w:pPr>
        <w:ind w:left="7266" w:hanging="276"/>
      </w:pPr>
    </w:lvl>
    <w:lvl w:ilvl="8">
      <w:numFmt w:val="bullet"/>
      <w:lvlText w:val="•"/>
      <w:lvlJc w:val="left"/>
      <w:pPr>
        <w:ind w:left="8279" w:hanging="276"/>
      </w:pPr>
    </w:lvl>
  </w:abstractNum>
  <w:abstractNum w:abstractNumId="4" w15:restartNumberingAfterBreak="0">
    <w:nsid w:val="6A2D1599"/>
    <w:multiLevelType w:val="multilevel"/>
    <w:tmpl w:val="76FE50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CA8"/>
    <w:rsid w:val="00014A4B"/>
    <w:rsid w:val="0003461F"/>
    <w:rsid w:val="0008758D"/>
    <w:rsid w:val="000C44D0"/>
    <w:rsid w:val="0012301E"/>
    <w:rsid w:val="00174354"/>
    <w:rsid w:val="00190CA8"/>
    <w:rsid w:val="00243F83"/>
    <w:rsid w:val="0024513C"/>
    <w:rsid w:val="00252BED"/>
    <w:rsid w:val="003326A2"/>
    <w:rsid w:val="00423EF7"/>
    <w:rsid w:val="0044611E"/>
    <w:rsid w:val="00447408"/>
    <w:rsid w:val="00454A5B"/>
    <w:rsid w:val="0047348C"/>
    <w:rsid w:val="00474BDC"/>
    <w:rsid w:val="00481FD5"/>
    <w:rsid w:val="004D04FA"/>
    <w:rsid w:val="00507A69"/>
    <w:rsid w:val="00516182"/>
    <w:rsid w:val="00575611"/>
    <w:rsid w:val="005778ED"/>
    <w:rsid w:val="00611D2A"/>
    <w:rsid w:val="006514A9"/>
    <w:rsid w:val="00675169"/>
    <w:rsid w:val="006E2C00"/>
    <w:rsid w:val="006E3660"/>
    <w:rsid w:val="00712B2D"/>
    <w:rsid w:val="00734726"/>
    <w:rsid w:val="007461C6"/>
    <w:rsid w:val="007B7B55"/>
    <w:rsid w:val="00815809"/>
    <w:rsid w:val="00840178"/>
    <w:rsid w:val="008B6F3F"/>
    <w:rsid w:val="008F301C"/>
    <w:rsid w:val="00904CDE"/>
    <w:rsid w:val="00940F4B"/>
    <w:rsid w:val="00943223"/>
    <w:rsid w:val="00966706"/>
    <w:rsid w:val="00A07AA7"/>
    <w:rsid w:val="00A9605D"/>
    <w:rsid w:val="00AF5BD7"/>
    <w:rsid w:val="00BC5410"/>
    <w:rsid w:val="00C26253"/>
    <w:rsid w:val="00CA3BBC"/>
    <w:rsid w:val="00CB2F2C"/>
    <w:rsid w:val="00D11F22"/>
    <w:rsid w:val="00D136F7"/>
    <w:rsid w:val="00D42BBD"/>
    <w:rsid w:val="00DE36CE"/>
    <w:rsid w:val="00E471D7"/>
    <w:rsid w:val="00EA65DD"/>
    <w:rsid w:val="00F16FE3"/>
    <w:rsid w:val="00F37BE6"/>
    <w:rsid w:val="00F602A8"/>
    <w:rsid w:val="00F72BF6"/>
    <w:rsid w:val="00F73A23"/>
    <w:rsid w:val="00F7736D"/>
    <w:rsid w:val="00FC3B61"/>
    <w:rsid w:val="00FC6978"/>
    <w:rsid w:val="00FE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CC7F"/>
  <w15:docId w15:val="{0D93BAEE-C6C5-433A-88BE-CEC218D0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1DA9"/>
    <w:pPr>
      <w:suppressAutoHyphens/>
    </w:pPr>
  </w:style>
  <w:style w:type="paragraph" w:styleId="Ttulo1">
    <w:name w:val="heading 1"/>
    <w:basedOn w:val="Normal"/>
    <w:next w:val="Normal"/>
    <w:uiPriority w:val="9"/>
    <w:qFormat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uiPriority w:val="99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uiPriority w:val="99"/>
    <w:rsid w:val="005B1DA9"/>
    <w:rPr>
      <w:lang w:eastAsia="es-ES"/>
    </w:rPr>
  </w:style>
  <w:style w:type="character" w:customStyle="1" w:styleId="Textoindependiente2Car">
    <w:name w:val="Texto independiente 2 Car"/>
    <w:basedOn w:val="Fuentedeprrafopredeter"/>
    <w:rsid w:val="005B1DA9"/>
    <w:rPr>
      <w:sz w:val="24"/>
      <w:lang w:val="es-CO"/>
    </w:rPr>
  </w:style>
  <w:style w:type="paragraph" w:styleId="Prrafodelista">
    <w:name w:val="List Paragraph"/>
    <w:basedOn w:val="Normal"/>
    <w:qFormat/>
    <w:rsid w:val="005B1DA9"/>
    <w:pPr>
      <w:ind w:left="720"/>
    </w:pPr>
  </w:style>
  <w:style w:type="paragraph" w:styleId="Sinespaciado">
    <w:name w:val="No Spacing"/>
    <w:rsid w:val="005B1DA9"/>
    <w:pPr>
      <w:suppressAutoHyphens/>
    </w:pPr>
  </w:style>
  <w:style w:type="paragraph" w:styleId="Revisin">
    <w:name w:val="Revision"/>
    <w:hidden/>
    <w:uiPriority w:val="99"/>
    <w:semiHidden/>
    <w:rsid w:val="00A047C5"/>
  </w:style>
  <w:style w:type="character" w:styleId="Refdecomentario">
    <w:name w:val="annotation reference"/>
    <w:basedOn w:val="Fuentedeprrafopredeter"/>
    <w:uiPriority w:val="99"/>
    <w:semiHidden/>
    <w:unhideWhenUsed/>
    <w:rsid w:val="00C54F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4F6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4F6D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4F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4F6D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BD3F43"/>
    <w:pPr>
      <w:widowControl w:val="0"/>
      <w:suppressAutoHyphens w:val="0"/>
      <w:autoSpaceDE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vortaltextarea">
    <w:name w:val="vortaltextarea"/>
    <w:basedOn w:val="Fuentedeprrafopredeter"/>
    <w:rsid w:val="00272130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473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W1cjv065CgsXw32T/V4wOqDxew==">CgMxLjAyCGguZ2pkZ3hzOAByITFZQnRBb09IZENpWlZ0MzlqXzkxTkxlQ0NGUFRXRVRjQg==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1</Pages>
  <Words>749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LEYDHER</dc:creator>
  <cp:lastModifiedBy>Alberto VV</cp:lastModifiedBy>
  <cp:revision>48</cp:revision>
  <cp:lastPrinted>2025-02-15T18:08:00Z</cp:lastPrinted>
  <dcterms:created xsi:type="dcterms:W3CDTF">2024-03-10T06:03:00Z</dcterms:created>
  <dcterms:modified xsi:type="dcterms:W3CDTF">2025-06-23T17:02:00Z</dcterms:modified>
</cp:coreProperties>
</file>