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ook w:val="01E0" w:firstRow="1" w:lastRow="1" w:firstColumn="1" w:lastColumn="1" w:noHBand="0" w:noVBand="0"/>
      </w:tblPr>
      <w:tblGrid>
        <w:gridCol w:w="3919"/>
        <w:gridCol w:w="2477"/>
        <w:gridCol w:w="3763"/>
      </w:tblGrid>
      <w:tr w:rsidRPr="008B5E19" w:rsidR="00462B05" w:rsidTr="63CC1F29" w14:paraId="5110896B" w14:textId="77777777">
        <w:trPr>
          <w:trHeight w:val="250"/>
        </w:trPr>
        <w:tc>
          <w:tcPr>
            <w:tcW w:w="1929" w:type="pct"/>
            <w:vMerge w:val="restart"/>
            <w:tcBorders>
              <w:top w:val="double" w:color="auto" w:sz="6" w:space="0"/>
              <w:left w:val="double" w:color="auto" w:sz="6" w:space="0"/>
              <w:bottom w:val="double" w:color="auto" w:sz="6" w:space="0"/>
              <w:right w:val="double" w:color="auto" w:sz="6" w:space="0"/>
            </w:tcBorders>
            <w:shd w:val="clear" w:color="auto" w:fill="FFFFFF" w:themeFill="background1"/>
            <w:tcMar/>
          </w:tcPr>
          <w:p w:rsidRPr="008B5E19" w:rsidR="00462B05" w:rsidP="00D36210" w:rsidRDefault="00462B05" w14:paraId="5C05BB8F" w14:textId="77777777">
            <w:pPr>
              <w:pStyle w:val="Textosinformato"/>
              <w:rPr>
                <w:rFonts w:ascii="Arial" w:hAnsi="Arial" w:cs="Arial"/>
                <w:b/>
                <w:lang w:val="es-CO"/>
              </w:rPr>
            </w:pPr>
            <w:r w:rsidRPr="008B5E19">
              <w:rPr>
                <w:rFonts w:ascii="Arial" w:hAnsi="Arial" w:cs="Arial"/>
                <w:b/>
                <w:lang w:val="es-CO"/>
              </w:rPr>
              <w:t xml:space="preserve">DESPACHO – </w:t>
            </w:r>
            <w:r w:rsidRPr="008B5E19" w:rsidR="00FE4E54">
              <w:rPr>
                <w:rFonts w:ascii="Arial" w:hAnsi="Arial" w:cs="Arial"/>
                <w:b/>
                <w:lang w:val="es-CO"/>
              </w:rPr>
              <w:t xml:space="preserve">SUBDIRECCIÓN – DIRECCIÓN U </w:t>
            </w:r>
            <w:r w:rsidRPr="008B5E19">
              <w:rPr>
                <w:rFonts w:ascii="Arial" w:hAnsi="Arial" w:cs="Arial"/>
                <w:b/>
                <w:lang w:val="es-CO"/>
              </w:rPr>
              <w:t>OFICINA:</w:t>
            </w:r>
          </w:p>
          <w:p w:rsidRPr="008B5E19" w:rsidR="005F59A1" w:rsidP="003774CE" w:rsidRDefault="003774CE" w14:paraId="11AF567F" w14:textId="2A9A2F37">
            <w:pPr>
              <w:pStyle w:val="Textosinformato"/>
              <w:jc w:val="both"/>
              <w:rPr>
                <w:rFonts w:ascii="Arial" w:hAnsi="Arial" w:cs="Arial"/>
                <w:b/>
                <w:bCs/>
                <w:lang w:val="es-CO"/>
              </w:rPr>
            </w:pPr>
            <w:r>
              <w:rPr>
                <w:rFonts w:ascii="Arial" w:hAnsi="Arial" w:cs="Arial"/>
                <w:lang w:val="es-CO"/>
              </w:rPr>
              <w:t>DIRECCIÓN DE EPIDEMIOLOGÍA ANÁLISIS Y GESTIÓN DE POLÍTICAS DE SALUD COLECTIVA</w:t>
            </w:r>
          </w:p>
        </w:tc>
        <w:tc>
          <w:tcPr>
            <w:tcW w:w="1219" w:type="pct"/>
            <w:vMerge w:val="restart"/>
            <w:tcBorders>
              <w:top w:val="double" w:color="auto" w:sz="6" w:space="0"/>
              <w:left w:val="double" w:color="auto" w:sz="6" w:space="0"/>
              <w:bottom w:val="double" w:color="auto" w:sz="6" w:space="0"/>
              <w:right w:val="double" w:color="auto" w:sz="6" w:space="0"/>
            </w:tcBorders>
            <w:shd w:val="clear" w:color="auto" w:fill="FFFFFF" w:themeFill="background1"/>
            <w:tcMar/>
          </w:tcPr>
          <w:p w:rsidRPr="008B5E19" w:rsidR="00462B05" w:rsidP="00EA0835" w:rsidRDefault="00462B05" w14:paraId="0E961364" w14:textId="77777777">
            <w:pPr>
              <w:pStyle w:val="Textosinformato"/>
              <w:rPr>
                <w:rFonts w:ascii="Arial" w:hAnsi="Arial" w:cs="Arial"/>
                <w:b/>
                <w:lang w:val="es-CO"/>
              </w:rPr>
            </w:pPr>
            <w:r w:rsidRPr="008B5E19">
              <w:rPr>
                <w:rFonts w:ascii="Arial" w:hAnsi="Arial" w:cs="Arial"/>
                <w:b/>
                <w:lang w:val="es-CO"/>
              </w:rPr>
              <w:t xml:space="preserve">CONTRATO No. </w:t>
            </w:r>
          </w:p>
          <w:p w:rsidR="00E16838" w:rsidP="00EA0835" w:rsidRDefault="00E16838" w14:paraId="2A99B7DE" w14:textId="77777777">
            <w:pPr>
              <w:pStyle w:val="Textosinformato"/>
              <w:rPr>
                <w:rFonts w:ascii="Arial" w:hAnsi="Arial" w:cs="Arial"/>
                <w:i/>
                <w:iCs/>
                <w:color w:val="0000FF"/>
              </w:rPr>
            </w:pPr>
          </w:p>
          <w:p w:rsidRPr="008B5E19" w:rsidR="003D05EA" w:rsidP="658F70E4" w:rsidRDefault="000520A8" w14:paraId="2E72A138" w14:textId="1B95EA72">
            <w:pPr>
              <w:pStyle w:val="Textosinformato"/>
              <w:rPr>
                <w:rFonts w:ascii="Arial" w:hAnsi="Arial" w:cs="Arial"/>
                <w:i/>
                <w:iCs/>
              </w:rPr>
            </w:pPr>
            <w:r>
              <w:rPr>
                <w:rFonts w:ascii="Arial" w:hAnsi="Arial" w:cs="Arial"/>
                <w:i/>
                <w:iCs/>
              </w:rPr>
              <w:t>7299527</w:t>
            </w: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8B5E19" w:rsidR="00462B05" w:rsidP="00F408DB" w:rsidRDefault="00462B05" w14:paraId="7E9FBC87" w14:textId="77777777">
            <w:pPr>
              <w:pStyle w:val="Textosinformato"/>
              <w:rPr>
                <w:rFonts w:ascii="Arial" w:hAnsi="Arial" w:cs="Arial"/>
                <w:lang w:val="es-CO"/>
              </w:rPr>
            </w:pPr>
            <w:r w:rsidRPr="008B5E19">
              <w:rPr>
                <w:rFonts w:ascii="Arial" w:hAnsi="Arial" w:cs="Arial"/>
                <w:b/>
                <w:lang w:val="es-CO"/>
              </w:rPr>
              <w:t>PERIODO DEL CONTRATO:</w:t>
            </w:r>
          </w:p>
        </w:tc>
      </w:tr>
      <w:tr w:rsidRPr="008B5E19" w:rsidR="00462B05" w:rsidTr="63CC1F29" w14:paraId="24D58ED6" w14:textId="77777777">
        <w:trPr>
          <w:trHeight w:val="250"/>
        </w:trPr>
        <w:tc>
          <w:tcPr>
            <w:tcW w:w="1929" w:type="pct"/>
            <w:vMerge/>
            <w:tcMar/>
            <w:vAlign w:val="center"/>
          </w:tcPr>
          <w:p w:rsidRPr="008B5E19" w:rsidR="00462B05" w:rsidP="008A2653" w:rsidRDefault="00462B05" w14:paraId="0274A9D0" w14:textId="77777777">
            <w:pPr>
              <w:pStyle w:val="Textosinformato"/>
              <w:rPr>
                <w:rFonts w:ascii="Arial" w:hAnsi="Arial" w:cs="Arial"/>
                <w:b/>
                <w:lang w:val="es-CO"/>
              </w:rPr>
            </w:pPr>
          </w:p>
        </w:tc>
        <w:tc>
          <w:tcPr>
            <w:tcW w:w="1219" w:type="pct"/>
            <w:vMerge/>
            <w:tcMar/>
            <w:vAlign w:val="center"/>
          </w:tcPr>
          <w:p w:rsidRPr="008B5E19" w:rsidR="00462B05" w:rsidP="00F408DB" w:rsidRDefault="00462B05" w14:paraId="50A33F2B"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8B5E19" w:rsidR="00F72811" w:rsidP="00C07849" w:rsidRDefault="00462B05" w14:paraId="21BB2DB7" w14:textId="4F41A7F2">
            <w:pPr>
              <w:pStyle w:val="Textosinformato"/>
              <w:rPr>
                <w:rFonts w:ascii="Arial" w:hAnsi="Arial" w:cs="Arial"/>
                <w:lang w:val="es-CO"/>
              </w:rPr>
            </w:pPr>
            <w:r w:rsidRPr="008B5E19">
              <w:rPr>
                <w:rFonts w:ascii="Arial" w:hAnsi="Arial" w:cs="Arial"/>
                <w:lang w:val="es-CO"/>
              </w:rPr>
              <w:t xml:space="preserve">Fecha de Inicio: </w:t>
            </w:r>
            <w:r w:rsidRPr="00553430" w:rsidR="00553430">
              <w:rPr>
                <w:rFonts w:ascii="Arial" w:hAnsi="Arial" w:cs="Arial"/>
                <w:lang w:val="es-CO"/>
              </w:rPr>
              <w:t>2</w:t>
            </w:r>
            <w:r w:rsidR="000520A8">
              <w:rPr>
                <w:rFonts w:ascii="Arial" w:hAnsi="Arial" w:cs="Arial"/>
                <w:lang w:val="es-CO"/>
              </w:rPr>
              <w:t>4</w:t>
            </w:r>
            <w:r w:rsidRPr="00553430" w:rsidR="00D114F7">
              <w:rPr>
                <w:rFonts w:ascii="Arial" w:hAnsi="Arial" w:cs="Arial"/>
                <w:lang w:val="es-CO"/>
              </w:rPr>
              <w:t>/0</w:t>
            </w:r>
            <w:r w:rsidR="000520A8">
              <w:rPr>
                <w:rFonts w:ascii="Arial" w:hAnsi="Arial" w:cs="Arial"/>
                <w:lang w:val="es-CO"/>
              </w:rPr>
              <w:t>1</w:t>
            </w:r>
            <w:r w:rsidRPr="00553430" w:rsidR="00D114F7">
              <w:rPr>
                <w:rFonts w:ascii="Arial" w:hAnsi="Arial" w:cs="Arial"/>
                <w:lang w:val="es-CO"/>
              </w:rPr>
              <w:t>/202</w:t>
            </w:r>
            <w:r w:rsidR="000520A8">
              <w:rPr>
                <w:rFonts w:ascii="Arial" w:hAnsi="Arial" w:cs="Arial"/>
                <w:lang w:val="es-CO"/>
              </w:rPr>
              <w:t>5</w:t>
            </w:r>
          </w:p>
        </w:tc>
      </w:tr>
      <w:tr w:rsidRPr="008B5E19" w:rsidR="00462B05" w:rsidTr="63CC1F29" w14:paraId="36DC4977" w14:textId="77777777">
        <w:trPr>
          <w:trHeight w:val="245"/>
        </w:trPr>
        <w:tc>
          <w:tcPr>
            <w:tcW w:w="1929" w:type="pct"/>
            <w:vMerge/>
            <w:tcMar/>
            <w:vAlign w:val="center"/>
          </w:tcPr>
          <w:p w:rsidRPr="008B5E19" w:rsidR="00462B05" w:rsidP="008A2653" w:rsidRDefault="00462B05" w14:paraId="2FD57AEA" w14:textId="77777777">
            <w:pPr>
              <w:pStyle w:val="Textosinformato"/>
              <w:rPr>
                <w:rFonts w:ascii="Arial" w:hAnsi="Arial" w:cs="Arial"/>
                <w:b/>
                <w:lang w:val="es-CO"/>
              </w:rPr>
            </w:pPr>
          </w:p>
        </w:tc>
        <w:tc>
          <w:tcPr>
            <w:tcW w:w="1219" w:type="pct"/>
            <w:vMerge/>
            <w:tcMar/>
            <w:vAlign w:val="center"/>
          </w:tcPr>
          <w:p w:rsidRPr="008B5E19" w:rsidR="00462B05" w:rsidP="00F408DB" w:rsidRDefault="00462B05" w14:paraId="2BD92E50"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8B5E19" w:rsidR="00F72811" w:rsidP="00C07849" w:rsidRDefault="00462B05" w14:paraId="45D27B98" w14:textId="0138462A">
            <w:pPr>
              <w:pStyle w:val="Textosinformato"/>
              <w:rPr>
                <w:rFonts w:ascii="Arial" w:hAnsi="Arial" w:cs="Arial"/>
                <w:lang w:val="es-CO"/>
              </w:rPr>
            </w:pPr>
            <w:r w:rsidRPr="008B5E19">
              <w:rPr>
                <w:rFonts w:ascii="Arial" w:hAnsi="Arial" w:cs="Arial"/>
                <w:lang w:val="es-CO"/>
              </w:rPr>
              <w:t xml:space="preserve">Fecha de Terminación: </w:t>
            </w:r>
            <w:r w:rsidR="000520A8">
              <w:rPr>
                <w:rFonts w:ascii="Arial" w:hAnsi="Arial" w:cs="Arial"/>
                <w:lang w:val="es-CO"/>
              </w:rPr>
              <w:t>23</w:t>
            </w:r>
            <w:r w:rsidRPr="008B5E19" w:rsidR="00D114F7">
              <w:rPr>
                <w:rFonts w:ascii="Arial" w:hAnsi="Arial" w:cs="Arial"/>
                <w:lang w:val="es-CO"/>
              </w:rPr>
              <w:t>/</w:t>
            </w:r>
            <w:r w:rsidR="00C07849">
              <w:rPr>
                <w:rFonts w:ascii="Arial" w:hAnsi="Arial" w:cs="Arial"/>
                <w:lang w:val="es-CO"/>
              </w:rPr>
              <w:t>1</w:t>
            </w:r>
            <w:r w:rsidRPr="008B5E19" w:rsidR="00D114F7">
              <w:rPr>
                <w:rFonts w:ascii="Arial" w:hAnsi="Arial" w:cs="Arial"/>
                <w:lang w:val="es-CO"/>
              </w:rPr>
              <w:t>2/202</w:t>
            </w:r>
            <w:r w:rsidR="000520A8">
              <w:rPr>
                <w:rFonts w:ascii="Arial" w:hAnsi="Arial" w:cs="Arial"/>
                <w:lang w:val="es-CO"/>
              </w:rPr>
              <w:t>5</w:t>
            </w:r>
          </w:p>
        </w:tc>
      </w:tr>
      <w:tr w:rsidRPr="008B5E19" w:rsidR="00172B1B" w:rsidTr="63CC1F29" w14:paraId="387DAB79" w14:textId="77777777">
        <w:trPr>
          <w:trHeight w:val="395"/>
        </w:trPr>
        <w:tc>
          <w:tcPr>
            <w:tcW w:w="3147" w:type="pct"/>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Mar/>
          </w:tcPr>
          <w:p w:rsidRPr="008B5E19" w:rsidR="00172B1B" w:rsidP="00DB59C4" w:rsidRDefault="00172B1B" w14:paraId="3BFB2C81" w14:textId="77777777">
            <w:pPr>
              <w:pStyle w:val="Textosinformato"/>
              <w:rPr>
                <w:rFonts w:ascii="Arial" w:hAnsi="Arial" w:cs="Arial"/>
                <w:b/>
                <w:lang w:val="es-CO"/>
              </w:rPr>
            </w:pPr>
            <w:r w:rsidRPr="008B5E19">
              <w:rPr>
                <w:rFonts w:ascii="Arial" w:hAnsi="Arial" w:cs="Arial"/>
                <w:b/>
                <w:lang w:val="es-CO"/>
              </w:rPr>
              <w:t xml:space="preserve">ENTIDAD CONTRATANTE: </w:t>
            </w:r>
          </w:p>
          <w:p w:rsidRPr="008B5E19" w:rsidR="00D114F7" w:rsidP="00D114F7" w:rsidRDefault="00D114F7" w14:paraId="1EA111BC" w14:textId="77777777">
            <w:pPr>
              <w:pStyle w:val="Textosinformato"/>
              <w:rPr>
                <w:rFonts w:ascii="Arial" w:hAnsi="Arial" w:cs="Arial"/>
                <w:b/>
                <w:lang w:val="es-CO"/>
              </w:rPr>
            </w:pPr>
            <w:r w:rsidRPr="008B5E19">
              <w:rPr>
                <w:rFonts w:ascii="Arial" w:hAnsi="Arial" w:cs="Arial"/>
              </w:rPr>
              <w:t>FONDO FINANCIERO DISTRITAL DE SALUD</w:t>
            </w:r>
          </w:p>
          <w:p w:rsidRPr="008B5E19" w:rsidR="003471A8" w:rsidP="003471A8" w:rsidRDefault="003471A8" w14:paraId="2DE71546" w14:textId="5E4BD7C2">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tcMar/>
          </w:tcPr>
          <w:p w:rsidRPr="008B5E19" w:rsidR="003471A8" w:rsidP="003774CE" w:rsidRDefault="00172B1B" w14:paraId="1527F20D" w14:textId="1E3A1981">
            <w:pPr>
              <w:pStyle w:val="Textosinformato"/>
              <w:rPr>
                <w:rFonts w:ascii="Arial" w:hAnsi="Arial" w:cs="Arial"/>
                <w:i/>
                <w:iCs/>
                <w:color w:val="0000FF"/>
              </w:rPr>
            </w:pPr>
            <w:r w:rsidRPr="008B5E19">
              <w:rPr>
                <w:rFonts w:ascii="Arial" w:hAnsi="Arial" w:cs="Arial"/>
                <w:b/>
                <w:lang w:val="es-CO"/>
              </w:rPr>
              <w:t>PLAZO DE EJECUCIÓN:</w:t>
            </w:r>
            <w:r w:rsidR="00695135">
              <w:t xml:space="preserve"> </w:t>
            </w:r>
            <w:r w:rsidRPr="00695135" w:rsidR="00695135">
              <w:rPr>
                <w:rFonts w:ascii="Arial" w:hAnsi="Arial" w:cs="Arial"/>
                <w:bCs/>
                <w:lang w:val="es-CO"/>
              </w:rPr>
              <w:t>Trescientos treinta</w:t>
            </w:r>
            <w:r w:rsidRPr="008B5E19" w:rsidR="00695135">
              <w:rPr>
                <w:rFonts w:ascii="Arial" w:hAnsi="Arial" w:cs="Arial"/>
                <w:b/>
                <w:lang w:val="es-CO"/>
              </w:rPr>
              <w:t xml:space="preserve"> </w:t>
            </w:r>
            <w:r w:rsidRPr="00695135" w:rsidR="00695135">
              <w:rPr>
                <w:rFonts w:ascii="Arial" w:hAnsi="Arial" w:cs="Arial"/>
                <w:b/>
                <w:lang w:val="es-CO"/>
              </w:rPr>
              <w:t>(</w:t>
            </w:r>
            <w:r w:rsidRPr="00695135" w:rsidR="00CC2375">
              <w:rPr>
                <w:rFonts w:ascii="Arial" w:hAnsi="Arial" w:cs="Arial"/>
                <w:lang w:val="es-CO"/>
              </w:rPr>
              <w:t>330</w:t>
            </w:r>
            <w:r w:rsidRPr="00695135" w:rsidR="00C07849">
              <w:rPr>
                <w:rFonts w:ascii="Arial" w:hAnsi="Arial" w:cs="Arial"/>
                <w:lang w:val="es-CO"/>
              </w:rPr>
              <w:t>) días</w:t>
            </w:r>
          </w:p>
        </w:tc>
      </w:tr>
      <w:tr w:rsidRPr="008B5E19" w:rsidR="00172B1B" w:rsidTr="63CC1F29" w14:paraId="77D3EE66" w14:textId="77777777">
        <w:trPr>
          <w:trHeight w:val="240"/>
        </w:trPr>
        <w:tc>
          <w:tcPr>
            <w:tcW w:w="3147" w:type="pct"/>
            <w:gridSpan w:val="2"/>
            <w:vMerge/>
            <w:tcMar/>
          </w:tcPr>
          <w:p w:rsidRPr="008B5E19" w:rsidR="00172B1B" w:rsidP="00DB59C4" w:rsidRDefault="00172B1B" w14:paraId="48281720"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8B5E19" w:rsidR="00172B1B" w:rsidP="00E43E66" w:rsidRDefault="00172B1B" w14:paraId="450BFC1E" w14:textId="6D059D2F">
            <w:pPr>
              <w:pStyle w:val="Textosinformato"/>
              <w:rPr>
                <w:rFonts w:ascii="Arial" w:hAnsi="Arial" w:cs="Arial"/>
                <w:b/>
                <w:lang w:val="es-CO"/>
              </w:rPr>
            </w:pPr>
            <w:r w:rsidRPr="008B5E19">
              <w:rPr>
                <w:rFonts w:ascii="Arial" w:hAnsi="Arial" w:cs="Arial"/>
                <w:b/>
                <w:lang w:val="es-CO"/>
              </w:rPr>
              <w:t>PRÓRROGA:</w:t>
            </w:r>
            <w:r w:rsidRPr="008B5E19" w:rsidR="009450C8">
              <w:rPr>
                <w:rFonts w:ascii="Arial" w:hAnsi="Arial" w:cs="Arial"/>
                <w:b/>
                <w:lang w:val="es-CO"/>
              </w:rPr>
              <w:t xml:space="preserve"> </w:t>
            </w:r>
          </w:p>
        </w:tc>
      </w:tr>
      <w:tr w:rsidRPr="008B5E19" w:rsidR="00172B1B" w:rsidTr="63CC1F29" w14:paraId="28CD087E" w14:textId="77777777">
        <w:trPr>
          <w:trHeight w:val="240"/>
        </w:trPr>
        <w:tc>
          <w:tcPr>
            <w:tcW w:w="3147" w:type="pct"/>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Mar/>
          </w:tcPr>
          <w:p w:rsidRPr="008B5E19" w:rsidR="00D8710D" w:rsidP="00D8710D" w:rsidRDefault="00D8710D" w14:paraId="186DC7A7" w14:textId="77777777">
            <w:pPr>
              <w:pStyle w:val="Textosinformato"/>
              <w:rPr>
                <w:rFonts w:ascii="Arial" w:hAnsi="Arial" w:cs="Arial"/>
                <w:b/>
                <w:lang w:val="es-CO"/>
              </w:rPr>
            </w:pPr>
            <w:r w:rsidRPr="008B5E19">
              <w:rPr>
                <w:rFonts w:ascii="Arial" w:hAnsi="Arial" w:cs="Arial"/>
                <w:b/>
                <w:lang w:val="es-CO"/>
              </w:rPr>
              <w:t xml:space="preserve">CONTRATISTA: </w:t>
            </w:r>
          </w:p>
          <w:p w:rsidRPr="008B5E19" w:rsidR="00D114F7" w:rsidP="00D114F7" w:rsidRDefault="003774CE" w14:paraId="48061F29" w14:textId="1E40F206">
            <w:pPr>
              <w:pStyle w:val="Textosinformato"/>
              <w:rPr>
                <w:rFonts w:ascii="Arial" w:hAnsi="Arial" w:cs="Arial"/>
                <w:b/>
                <w:lang w:val="es-CO"/>
              </w:rPr>
            </w:pPr>
            <w:r>
              <w:rPr>
                <w:rFonts w:ascii="Arial" w:hAnsi="Arial" w:cs="Arial"/>
              </w:rPr>
              <w:t>DIDIER ALEXIS SANTOS LOZANO</w:t>
            </w:r>
          </w:p>
          <w:p w:rsidRPr="008B5E19" w:rsidR="00172B1B" w:rsidP="00172B1B" w:rsidRDefault="00172B1B" w14:paraId="46910A3D" w14:textId="7910EE1B">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8B5E19" w:rsidR="008B3F2F" w:rsidP="00E43E66" w:rsidRDefault="00172B1B" w14:paraId="4542A552" w14:textId="01BAADAE">
            <w:pPr>
              <w:pStyle w:val="Textosinformato"/>
              <w:rPr>
                <w:rFonts w:ascii="Arial" w:hAnsi="Arial" w:cs="Arial"/>
                <w:lang w:val="es-CO"/>
              </w:rPr>
            </w:pPr>
            <w:r w:rsidRPr="008B5E19">
              <w:rPr>
                <w:rFonts w:ascii="Arial" w:hAnsi="Arial" w:cs="Arial"/>
                <w:lang w:val="es-CO"/>
              </w:rPr>
              <w:t>Fecha de Inicio</w:t>
            </w:r>
            <w:r w:rsidRPr="008B5E19" w:rsidR="00E03342">
              <w:rPr>
                <w:rFonts w:ascii="Arial" w:hAnsi="Arial" w:cs="Arial"/>
                <w:lang w:val="es-CO"/>
              </w:rPr>
              <w:t xml:space="preserve"> (Prórroga)</w:t>
            </w:r>
            <w:r w:rsidRPr="008B5E19">
              <w:rPr>
                <w:rFonts w:ascii="Arial" w:hAnsi="Arial" w:cs="Arial"/>
                <w:lang w:val="es-CO"/>
              </w:rPr>
              <w:t xml:space="preserve">: </w:t>
            </w:r>
            <w:r w:rsidRPr="008B5E19" w:rsidR="00E43E66">
              <w:rPr>
                <w:rFonts w:ascii="Arial" w:hAnsi="Arial" w:cs="Arial"/>
                <w:iCs/>
                <w:color w:val="000000" w:themeColor="text1"/>
              </w:rPr>
              <w:t>No aplica</w:t>
            </w:r>
          </w:p>
        </w:tc>
      </w:tr>
      <w:tr w:rsidRPr="008B5E19" w:rsidR="00172B1B" w:rsidTr="63CC1F29" w14:paraId="50B4A9E5" w14:textId="77777777">
        <w:trPr>
          <w:trHeight w:val="240"/>
        </w:trPr>
        <w:tc>
          <w:tcPr>
            <w:tcW w:w="3147" w:type="pct"/>
            <w:gridSpan w:val="2"/>
            <w:vMerge/>
            <w:tcMar/>
          </w:tcPr>
          <w:p w:rsidRPr="008B5E19" w:rsidR="00172B1B" w:rsidP="00172B1B" w:rsidRDefault="00172B1B" w14:paraId="5CCB8B1C"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8B5E19" w:rsidR="00172B1B" w:rsidP="00E43E66" w:rsidRDefault="00172B1B" w14:paraId="07A49A00" w14:textId="2B2B97F2">
            <w:pPr>
              <w:pStyle w:val="Textosinformato"/>
              <w:rPr>
                <w:rFonts w:ascii="Arial" w:hAnsi="Arial" w:cs="Arial"/>
                <w:lang w:val="es-CO"/>
              </w:rPr>
            </w:pPr>
            <w:r w:rsidRPr="008B5E19">
              <w:rPr>
                <w:rFonts w:ascii="Arial" w:hAnsi="Arial" w:cs="Arial"/>
                <w:lang w:val="es-CO"/>
              </w:rPr>
              <w:t>Fecha de Terminación</w:t>
            </w:r>
            <w:r w:rsidRPr="008B5E19" w:rsidR="00E03342">
              <w:rPr>
                <w:rFonts w:ascii="Arial" w:hAnsi="Arial" w:cs="Arial"/>
                <w:lang w:val="es-CO"/>
              </w:rPr>
              <w:t xml:space="preserve"> (Prórroga)</w:t>
            </w:r>
            <w:r w:rsidRPr="008B5E19">
              <w:rPr>
                <w:rFonts w:ascii="Arial" w:hAnsi="Arial" w:cs="Arial"/>
                <w:lang w:val="es-CO"/>
              </w:rPr>
              <w:t xml:space="preserve">: </w:t>
            </w:r>
            <w:r w:rsidRPr="008B5E19" w:rsidR="00E43E66">
              <w:rPr>
                <w:rFonts w:ascii="Arial" w:hAnsi="Arial" w:cs="Arial"/>
                <w:iCs/>
                <w:color w:val="000000" w:themeColor="text1"/>
              </w:rPr>
              <w:t>No aplica</w:t>
            </w:r>
          </w:p>
        </w:tc>
      </w:tr>
      <w:tr w:rsidRPr="008B5E19" w:rsidR="00172B1B" w:rsidTr="63CC1F29" w14:paraId="692042F2" w14:textId="77777777">
        <w:trPr>
          <w:trHeight w:val="240"/>
        </w:trPr>
        <w:tc>
          <w:tcPr>
            <w:tcW w:w="3147" w:type="pct"/>
            <w:gridSpan w:val="2"/>
            <w:vMerge/>
            <w:tcMar/>
          </w:tcPr>
          <w:p w:rsidRPr="008B5E19" w:rsidR="00172B1B" w:rsidP="00172B1B" w:rsidRDefault="00172B1B" w14:paraId="3DE6A35D"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8B5E19" w:rsidR="00172B1B" w:rsidP="00D114F7" w:rsidRDefault="00172B1B" w14:paraId="5415F336" w14:textId="02B8430D">
            <w:pPr>
              <w:pStyle w:val="Textosinformato"/>
              <w:rPr>
                <w:rFonts w:ascii="Arial" w:hAnsi="Arial" w:cs="Arial"/>
                <w:b/>
                <w:lang w:val="es-CO"/>
              </w:rPr>
            </w:pPr>
            <w:r w:rsidRPr="008B5E19">
              <w:rPr>
                <w:rFonts w:ascii="Arial" w:hAnsi="Arial" w:cs="Arial"/>
                <w:b/>
                <w:lang w:val="es-CO"/>
              </w:rPr>
              <w:t>SUSPENSIÓN:</w:t>
            </w:r>
            <w:r w:rsidRPr="008B5E19" w:rsidR="009450C8">
              <w:rPr>
                <w:rFonts w:ascii="Arial" w:hAnsi="Arial" w:cs="Arial"/>
                <w:i/>
                <w:iCs/>
                <w:color w:val="0000FF"/>
              </w:rPr>
              <w:t xml:space="preserve"> </w:t>
            </w:r>
          </w:p>
        </w:tc>
      </w:tr>
      <w:tr w:rsidRPr="008B5E19" w:rsidR="0062798A" w:rsidTr="63CC1F29" w14:paraId="62149A45" w14:textId="77777777">
        <w:trPr>
          <w:trHeight w:val="479"/>
        </w:trPr>
        <w:tc>
          <w:tcPr>
            <w:tcW w:w="3147" w:type="pct"/>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Mar/>
          </w:tcPr>
          <w:p w:rsidRPr="008B5E19" w:rsidR="0062798A" w:rsidP="00D8710D" w:rsidRDefault="0062798A" w14:paraId="31584996" w14:textId="77777777">
            <w:pPr>
              <w:pStyle w:val="Textosinformato"/>
              <w:rPr>
                <w:rFonts w:ascii="Arial" w:hAnsi="Arial" w:cs="Arial"/>
                <w:b/>
                <w:lang w:val="es-CO"/>
              </w:rPr>
            </w:pPr>
            <w:r w:rsidRPr="77715F40">
              <w:rPr>
                <w:rFonts w:ascii="Arial" w:hAnsi="Arial" w:cs="Arial"/>
                <w:b/>
                <w:bCs/>
                <w:lang w:val="es-CO"/>
              </w:rPr>
              <w:t>SUPERVISOR (Nombre y cargo):</w:t>
            </w:r>
          </w:p>
          <w:p w:rsidRPr="008B5E19" w:rsidR="00F2734A" w:rsidP="77715F40" w:rsidRDefault="1BA1B89E" w14:paraId="1E3DBE1A" w14:textId="70187C60" w14:noSpellErr="1">
            <w:pPr>
              <w:pStyle w:val="Textosinformato"/>
              <w:rPr>
                <w:rFonts w:ascii="Arial" w:hAnsi="Arial" w:eastAsia="Arial" w:cs="Arial"/>
                <w:lang w:val="es-CO"/>
              </w:rPr>
            </w:pPr>
            <w:r w:rsidRPr="63CC1F29" w:rsidR="1BA1B89E">
              <w:rPr>
                <w:rFonts w:ascii="Arial" w:hAnsi="Arial" w:eastAsia="Arial" w:cs="Arial"/>
                <w:b w:val="1"/>
                <w:bCs w:val="1"/>
                <w:lang w:val="es-CO"/>
              </w:rPr>
              <w:t>M</w:t>
            </w:r>
            <w:commentRangeStart w:id="772657045"/>
            <w:r w:rsidRPr="63CC1F29" w:rsidR="1BA1B89E">
              <w:rPr>
                <w:rFonts w:ascii="Arial" w:hAnsi="Arial" w:eastAsia="Arial" w:cs="Arial"/>
                <w:b w:val="1"/>
                <w:bCs w:val="1"/>
                <w:lang w:val="es-CO"/>
              </w:rPr>
              <w:t xml:space="preserve">ARIA BELEN JAIMES SANABRIA </w:t>
            </w:r>
          </w:p>
          <w:p w:rsidRPr="008B5E19" w:rsidR="00F2734A" w:rsidP="77715F40" w:rsidRDefault="1BA1B89E" w14:paraId="3E3DB514" w14:textId="401D3E96">
            <w:pPr>
              <w:pStyle w:val="Textosinformato"/>
              <w:rPr>
                <w:rFonts w:ascii="Arial" w:hAnsi="Arial" w:eastAsia="Arial" w:cs="Arial"/>
                <w:lang w:val="es-CO"/>
              </w:rPr>
            </w:pPr>
            <w:r w:rsidRPr="77715F40">
              <w:rPr>
                <w:rFonts w:ascii="Arial" w:hAnsi="Arial" w:eastAsia="Arial" w:cs="Arial"/>
                <w:lang w:val="es-CO"/>
              </w:rPr>
              <w:t xml:space="preserve">Directora de Epidemiología Análisis y Gestión de Políticas </w:t>
            </w:r>
          </w:p>
          <w:p w:rsidRPr="008B5E19" w:rsidR="00F2734A" w:rsidP="63CC1F29" w:rsidRDefault="1BA1B89E" w14:paraId="15B52013" w14:textId="0B40FC36">
            <w:pPr>
              <w:pStyle w:val="Textosinformato"/>
              <w:rPr>
                <w:rFonts w:ascii="Arial" w:hAnsi="Arial" w:eastAsia="Arial" w:cs="Arial"/>
                <w:lang w:val="es-CO"/>
              </w:rPr>
            </w:pPr>
            <w:r w:rsidRPr="63CC1F29" w:rsidR="1BA1B89E">
              <w:rPr>
                <w:rFonts w:ascii="Arial" w:hAnsi="Arial" w:eastAsia="Arial" w:cs="Arial"/>
                <w:lang w:val="es-CO"/>
              </w:rPr>
              <w:t>Director Técnico Código 9 Grado 07</w:t>
            </w:r>
            <w:commentRangeEnd w:id="772657045"/>
            <w:r>
              <w:rPr>
                <w:rStyle w:val="CommentReference"/>
              </w:rPr>
              <w:commentReference w:id="772657045"/>
            </w: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8B5E19" w:rsidR="0062798A" w:rsidP="00D114F7" w:rsidRDefault="0062798A" w14:paraId="609C2A6E" w14:textId="2EEEDA9F">
            <w:pPr>
              <w:pStyle w:val="Textosinformato"/>
              <w:rPr>
                <w:rFonts w:ascii="Arial" w:hAnsi="Arial" w:cs="Arial"/>
                <w:lang w:val="es-CO"/>
              </w:rPr>
            </w:pPr>
            <w:r w:rsidRPr="008B5E19">
              <w:rPr>
                <w:rFonts w:ascii="Arial" w:hAnsi="Arial" w:cs="Arial"/>
                <w:lang w:val="es-CO"/>
              </w:rPr>
              <w:t>Fecha de Inicio</w:t>
            </w:r>
            <w:r w:rsidRPr="008B5E19" w:rsidR="00923324">
              <w:rPr>
                <w:rFonts w:ascii="Arial" w:hAnsi="Arial" w:cs="Arial"/>
                <w:lang w:val="es-CO"/>
              </w:rPr>
              <w:t xml:space="preserve"> (Suspensión)</w:t>
            </w:r>
            <w:r w:rsidRPr="008B5E19">
              <w:rPr>
                <w:rFonts w:ascii="Arial" w:hAnsi="Arial" w:cs="Arial"/>
                <w:lang w:val="es-CO"/>
              </w:rPr>
              <w:t xml:space="preserve">: </w:t>
            </w:r>
            <w:r w:rsidRPr="008B5E19" w:rsidR="00D114F7">
              <w:rPr>
                <w:rFonts w:ascii="Arial" w:hAnsi="Arial" w:cs="Arial"/>
                <w:iCs/>
                <w:color w:val="000000" w:themeColor="text1"/>
              </w:rPr>
              <w:t>No aplica</w:t>
            </w:r>
          </w:p>
        </w:tc>
      </w:tr>
      <w:tr w:rsidRPr="008B5E19" w:rsidR="0062798A" w:rsidTr="63CC1F29" w14:paraId="7DF9B14B" w14:textId="77777777">
        <w:trPr>
          <w:trHeight w:val="240"/>
        </w:trPr>
        <w:tc>
          <w:tcPr>
            <w:tcW w:w="3147" w:type="pct"/>
            <w:gridSpan w:val="2"/>
            <w:vMerge/>
            <w:tcMar/>
          </w:tcPr>
          <w:p w:rsidRPr="008B5E19" w:rsidR="0062798A" w:rsidP="00D8710D" w:rsidRDefault="0062798A" w14:paraId="4B6F40E0"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tcMar/>
            <w:vAlign w:val="center"/>
          </w:tcPr>
          <w:p w:rsidRPr="008B5E19" w:rsidR="002C64DC" w:rsidP="00923324" w:rsidRDefault="00923324" w14:paraId="0618BC3A" w14:textId="4A6E5F9A">
            <w:pPr>
              <w:pStyle w:val="Textosinformato"/>
              <w:rPr>
                <w:rFonts w:ascii="Arial" w:hAnsi="Arial" w:cs="Arial"/>
                <w:lang w:val="es-CO"/>
              </w:rPr>
            </w:pPr>
            <w:r w:rsidRPr="008B5E19">
              <w:rPr>
                <w:rFonts w:ascii="Arial" w:hAnsi="Arial" w:cs="Arial"/>
                <w:lang w:val="es-CO"/>
              </w:rPr>
              <w:t xml:space="preserve">Nueva </w:t>
            </w:r>
            <w:r w:rsidRPr="008B5E19" w:rsidR="0062798A">
              <w:rPr>
                <w:rFonts w:ascii="Arial" w:hAnsi="Arial" w:cs="Arial"/>
                <w:lang w:val="es-CO"/>
              </w:rPr>
              <w:t>Fecha de Terminación</w:t>
            </w:r>
            <w:r w:rsidRPr="008B5E19">
              <w:rPr>
                <w:rFonts w:ascii="Arial" w:hAnsi="Arial" w:cs="Arial"/>
                <w:lang w:val="es-CO"/>
              </w:rPr>
              <w:t xml:space="preserve"> (Suspensión)</w:t>
            </w:r>
            <w:r w:rsidRPr="008B5E19" w:rsidR="0062798A">
              <w:rPr>
                <w:rFonts w:ascii="Arial" w:hAnsi="Arial" w:cs="Arial"/>
                <w:lang w:val="es-CO"/>
              </w:rPr>
              <w:t xml:space="preserve">: </w:t>
            </w:r>
            <w:r w:rsidRPr="008B5E19" w:rsidR="00D114F7">
              <w:rPr>
                <w:rFonts w:ascii="Arial" w:hAnsi="Arial" w:cs="Arial"/>
                <w:iCs/>
                <w:color w:val="000000" w:themeColor="text1"/>
              </w:rPr>
              <w:t>No aplica</w:t>
            </w:r>
            <w:r w:rsidRPr="008B5E19" w:rsidR="00D114F7">
              <w:rPr>
                <w:rFonts w:ascii="Arial" w:hAnsi="Arial" w:cs="Arial"/>
                <w:lang w:val="es-CO"/>
              </w:rPr>
              <w:t xml:space="preserve"> </w:t>
            </w:r>
          </w:p>
        </w:tc>
      </w:tr>
      <w:tr w:rsidRPr="008B5E19" w:rsidR="0062798A" w:rsidTr="63CC1F29" w14:paraId="29010E8F" w14:textId="77777777">
        <w:trPr>
          <w:trHeight w:val="427"/>
        </w:trPr>
        <w:tc>
          <w:tcPr>
            <w:tcW w:w="3147" w:type="pct"/>
            <w:gridSpan w:val="2"/>
            <w:vMerge/>
            <w:tcMar/>
          </w:tcPr>
          <w:p w:rsidRPr="008B5E19" w:rsidR="0062798A" w:rsidP="00D8710D" w:rsidRDefault="0062798A" w14:paraId="6F137B3C"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tcMar/>
          </w:tcPr>
          <w:p w:rsidRPr="008B5E19" w:rsidR="0062798A" w:rsidP="00172B1B" w:rsidRDefault="0062798A" w14:paraId="596BA9B3" w14:textId="77777777">
            <w:pPr>
              <w:pStyle w:val="Textosinformato"/>
              <w:rPr>
                <w:rFonts w:ascii="Arial" w:hAnsi="Arial" w:cs="Arial"/>
                <w:b/>
                <w:lang w:val="es-CO"/>
              </w:rPr>
            </w:pPr>
            <w:r w:rsidRPr="008B5E19">
              <w:rPr>
                <w:rFonts w:ascii="Arial" w:hAnsi="Arial" w:cs="Arial"/>
                <w:b/>
                <w:lang w:val="es-CO"/>
              </w:rPr>
              <w:t>PERIODO DEL INFORME:</w:t>
            </w:r>
          </w:p>
          <w:p w:rsidRPr="008B5E19" w:rsidR="00402DEB" w:rsidP="4230BB38" w:rsidRDefault="13D199AD" w14:paraId="125A3071" w14:textId="05852B1D">
            <w:pPr>
              <w:pStyle w:val="Textosinformato"/>
              <w:rPr>
                <w:rFonts w:ascii="Arial" w:hAnsi="Arial" w:cs="Arial"/>
                <w:b w:val="1"/>
                <w:bCs w:val="1"/>
                <w:lang w:val="es-CO"/>
              </w:rPr>
            </w:pPr>
            <w:r w:rsidRPr="63CC1F29" w:rsidR="13D199AD">
              <w:rPr>
                <w:rFonts w:ascii="Arial" w:hAnsi="Arial" w:cs="Arial"/>
                <w:color w:val="000000" w:themeColor="text1" w:themeTint="FF" w:themeShade="FF"/>
              </w:rPr>
              <w:t>0</w:t>
            </w:r>
            <w:r w:rsidRPr="63CC1F29" w:rsidR="31EB4492">
              <w:rPr>
                <w:rFonts w:ascii="Arial" w:hAnsi="Arial" w:cs="Arial"/>
                <w:color w:val="000000" w:themeColor="text1" w:themeTint="FF" w:themeShade="FF"/>
              </w:rPr>
              <w:t>1/</w:t>
            </w:r>
            <w:r w:rsidRPr="63CC1F29" w:rsidR="4F3B8A74">
              <w:rPr>
                <w:rFonts w:ascii="Arial" w:hAnsi="Arial" w:cs="Arial"/>
                <w:color w:val="000000" w:themeColor="text1" w:themeTint="FF" w:themeShade="FF"/>
              </w:rPr>
              <w:t>0</w:t>
            </w:r>
            <w:r w:rsidRPr="63CC1F29" w:rsidR="00923E6D">
              <w:rPr>
                <w:rFonts w:ascii="Arial" w:hAnsi="Arial" w:cs="Arial"/>
                <w:color w:val="000000" w:themeColor="text1" w:themeTint="FF" w:themeShade="FF"/>
              </w:rPr>
              <w:t>6</w:t>
            </w:r>
            <w:r w:rsidRPr="63CC1F29" w:rsidR="31EB4492">
              <w:rPr>
                <w:rFonts w:ascii="Arial" w:hAnsi="Arial" w:cs="Arial"/>
                <w:color w:val="000000" w:themeColor="text1" w:themeTint="FF" w:themeShade="FF"/>
              </w:rPr>
              <w:t>/202</w:t>
            </w:r>
            <w:r w:rsidRPr="63CC1F29" w:rsidR="4F3B8A74">
              <w:rPr>
                <w:rFonts w:ascii="Arial" w:hAnsi="Arial" w:cs="Arial"/>
                <w:color w:val="000000" w:themeColor="text1" w:themeTint="FF" w:themeShade="FF"/>
              </w:rPr>
              <w:t>5</w:t>
            </w:r>
            <w:r w:rsidRPr="63CC1F29" w:rsidR="31EB4492">
              <w:rPr>
                <w:rFonts w:ascii="Arial" w:hAnsi="Arial" w:cs="Arial"/>
                <w:color w:val="000000" w:themeColor="text1" w:themeTint="FF" w:themeShade="FF"/>
              </w:rPr>
              <w:t xml:space="preserve"> –</w:t>
            </w:r>
            <w:commentRangeStart w:id="1598593429"/>
            <w:r w:rsidRPr="63CC1F29" w:rsidR="31EB4492">
              <w:rPr>
                <w:rFonts w:ascii="Arial" w:hAnsi="Arial" w:cs="Arial"/>
                <w:color w:val="000000" w:themeColor="text1" w:themeTint="FF" w:themeShade="FF"/>
              </w:rPr>
              <w:t xml:space="preserve"> </w:t>
            </w:r>
            <w:r w:rsidRPr="63CC1F29" w:rsidR="1C8DE142">
              <w:rPr>
                <w:rFonts w:ascii="Arial" w:hAnsi="Arial" w:cs="Arial"/>
                <w:color w:val="000000" w:themeColor="text1" w:themeTint="FF" w:themeShade="FF"/>
              </w:rPr>
              <w:t>3</w:t>
            </w:r>
            <w:r w:rsidRPr="63CC1F29" w:rsidR="00923E6D">
              <w:rPr>
                <w:rFonts w:ascii="Arial" w:hAnsi="Arial" w:cs="Arial"/>
                <w:color w:val="000000" w:themeColor="text1" w:themeTint="FF" w:themeShade="FF"/>
              </w:rPr>
              <w:t>0</w:t>
            </w:r>
            <w:r w:rsidRPr="63CC1F29" w:rsidR="31EB4492">
              <w:rPr>
                <w:rFonts w:ascii="Arial" w:hAnsi="Arial" w:cs="Arial"/>
                <w:color w:val="000000" w:themeColor="text1" w:themeTint="FF" w:themeShade="FF"/>
              </w:rPr>
              <w:t>/</w:t>
            </w:r>
            <w:r w:rsidRPr="63CC1F29" w:rsidR="4F3B8A74">
              <w:rPr>
                <w:rFonts w:ascii="Arial" w:hAnsi="Arial" w:cs="Arial"/>
                <w:color w:val="000000" w:themeColor="text1" w:themeTint="FF" w:themeShade="FF"/>
              </w:rPr>
              <w:t>0</w:t>
            </w:r>
            <w:r w:rsidRPr="63CC1F29" w:rsidR="5E43DB94">
              <w:rPr>
                <w:rFonts w:ascii="Arial" w:hAnsi="Arial" w:cs="Arial"/>
                <w:color w:val="000000" w:themeColor="text1" w:themeTint="FF" w:themeShade="FF"/>
              </w:rPr>
              <w:t>6</w:t>
            </w:r>
            <w:r w:rsidRPr="63CC1F29" w:rsidR="31EB4492">
              <w:rPr>
                <w:rFonts w:ascii="Arial" w:hAnsi="Arial" w:cs="Arial"/>
                <w:color w:val="000000" w:themeColor="text1" w:themeTint="FF" w:themeShade="FF"/>
              </w:rPr>
              <w:t>/202</w:t>
            </w:r>
            <w:r w:rsidRPr="63CC1F29" w:rsidR="4F3B8A74">
              <w:rPr>
                <w:rFonts w:ascii="Arial" w:hAnsi="Arial" w:cs="Arial"/>
                <w:color w:val="000000" w:themeColor="text1" w:themeTint="FF" w:themeShade="FF"/>
              </w:rPr>
              <w:t>5</w:t>
            </w:r>
            <w:commentRangeEnd w:id="1598593429"/>
            <w:r>
              <w:rPr>
                <w:rStyle w:val="CommentReference"/>
              </w:rPr>
              <w:commentReference w:id="1598593429"/>
            </w:r>
          </w:p>
        </w:tc>
      </w:tr>
      <w:tr w:rsidRPr="008B5E19" w:rsidR="00172B1B" w:rsidTr="63CC1F29" w14:paraId="737ED7A9" w14:textId="77777777">
        <w:trPr>
          <w:trHeight w:val="475"/>
        </w:trPr>
        <w:tc>
          <w:tcPr>
            <w:tcW w:w="5000" w:type="pct"/>
            <w:gridSpan w:val="3"/>
            <w:tcBorders>
              <w:bottom w:val="double" w:color="auto" w:sz="4" w:space="0"/>
            </w:tcBorders>
            <w:shd w:val="clear" w:color="auto" w:fill="FFFFFF" w:themeFill="background1"/>
            <w:tcMar/>
          </w:tcPr>
          <w:p w:rsidRPr="008B5E19" w:rsidR="009450C8" w:rsidP="46EA56D3" w:rsidRDefault="42DCFC1D" w14:paraId="28983D92" w14:textId="7DD3F24A">
            <w:pPr>
              <w:autoSpaceDE w:val="0"/>
              <w:autoSpaceDN w:val="0"/>
              <w:adjustRightInd w:val="0"/>
              <w:jc w:val="both"/>
              <w:rPr>
                <w:rFonts w:cs="Arial"/>
                <w:b/>
                <w:bCs/>
                <w:lang w:val="es-CO"/>
              </w:rPr>
            </w:pPr>
            <w:r w:rsidRPr="46EA56D3">
              <w:rPr>
                <w:rFonts w:ascii="Arial" w:hAnsi="Arial" w:cs="Arial"/>
                <w:b/>
                <w:bCs/>
                <w:lang w:val="es-CO"/>
              </w:rPr>
              <w:t>OBJETO DEL CONTRATO:</w:t>
            </w:r>
            <w:r w:rsidRPr="46EA56D3" w:rsidR="637C95C3">
              <w:rPr>
                <w:rFonts w:ascii="Arial" w:hAnsi="Arial" w:cs="Arial"/>
                <w:b/>
                <w:bCs/>
                <w:lang w:val="es-CO"/>
              </w:rPr>
              <w:t xml:space="preserve"> </w:t>
            </w:r>
            <w:r w:rsidRPr="46EA56D3" w:rsidR="0559808A">
              <w:rPr>
                <w:rFonts w:ascii="Arial" w:hAnsi="Arial" w:cs="Arial"/>
                <w:lang w:val="es-CO" w:eastAsia="es-CO"/>
              </w:rPr>
              <w:t>Prestar servicios profesionales especializados para apoyar el seguimiento que realiza la Secretaría Distrital de Salud a los convenios interadministrativos relacionados con la implementación de intervenciones, procedimientos, actividades colectivas e individuales de alta externalidad y la gestión de</w:t>
            </w:r>
            <w:r w:rsidRPr="46EA56D3" w:rsidR="53DEAB7E">
              <w:rPr>
                <w:rFonts w:ascii="Arial" w:hAnsi="Arial" w:cs="Arial"/>
                <w:lang w:val="es-CO" w:eastAsia="es-CO"/>
              </w:rPr>
              <w:t xml:space="preserve"> </w:t>
            </w:r>
            <w:r w:rsidRPr="46EA56D3" w:rsidR="0559808A">
              <w:rPr>
                <w:rFonts w:ascii="Arial" w:hAnsi="Arial" w:cs="Arial"/>
                <w:lang w:val="es-CO" w:eastAsia="es-CO"/>
              </w:rPr>
              <w:t>insumos del Plan de Salud Pública de Intervenciones Colectivas (PSPIC) y la Gestión de la Salud Pública</w:t>
            </w:r>
            <w:r w:rsidRPr="46EA56D3" w:rsidR="583EF1B2">
              <w:rPr>
                <w:rFonts w:ascii="Arial" w:hAnsi="Arial" w:cs="Arial"/>
                <w:lang w:val="es-CO" w:eastAsia="es-CO"/>
              </w:rPr>
              <w:t xml:space="preserve"> </w:t>
            </w:r>
            <w:r w:rsidRPr="46EA56D3" w:rsidR="0559808A">
              <w:rPr>
                <w:rFonts w:ascii="Arial" w:hAnsi="Arial" w:cs="Arial"/>
                <w:lang w:val="es-CO" w:eastAsia="es-CO"/>
              </w:rPr>
              <w:t>(GSP).</w:t>
            </w:r>
          </w:p>
        </w:tc>
      </w:tr>
    </w:tbl>
    <w:p w:rsidRPr="008B5E19" w:rsidR="00462B05" w:rsidP="00AA52BD" w:rsidRDefault="00462B05" w14:paraId="6424757D" w14:textId="77777777">
      <w:pPr>
        <w:pStyle w:val="Textosinformato"/>
        <w:rPr>
          <w:rFonts w:ascii="Arial" w:hAnsi="Arial" w:cs="Arial"/>
          <w:lang w:val="es-CO"/>
        </w:rPr>
      </w:pPr>
    </w:p>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6781"/>
        <w:gridCol w:w="3394"/>
      </w:tblGrid>
      <w:tr w:rsidRPr="008B5E19" w:rsidR="00C3620D" w:rsidTr="00CC1D4D" w14:paraId="7E8E45D0" w14:textId="77777777">
        <w:trPr>
          <w:trHeight w:val="245"/>
        </w:trPr>
        <w:tc>
          <w:tcPr>
            <w:tcW w:w="5000" w:type="pct"/>
            <w:gridSpan w:val="2"/>
            <w:tcBorders>
              <w:top w:val="double" w:color="auto" w:sz="4" w:space="0"/>
              <w:bottom w:val="double" w:color="auto" w:sz="4" w:space="0"/>
            </w:tcBorders>
            <w:shd w:val="clear" w:color="auto" w:fill="D9D9D9"/>
            <w:vAlign w:val="center"/>
          </w:tcPr>
          <w:p w:rsidRPr="008B5E19" w:rsidR="00C3620D" w:rsidP="00B138FA" w:rsidRDefault="00C3620D" w14:paraId="65BC296E" w14:textId="77777777">
            <w:pPr>
              <w:pStyle w:val="Textosinformato"/>
              <w:jc w:val="center"/>
              <w:rPr>
                <w:rFonts w:ascii="Arial" w:hAnsi="Arial" w:cs="Arial"/>
                <w:b/>
                <w:lang w:val="es-CO"/>
              </w:rPr>
            </w:pPr>
            <w:r w:rsidRPr="008B5E19">
              <w:rPr>
                <w:rFonts w:ascii="Arial" w:hAnsi="Arial" w:cs="Arial"/>
                <w:b/>
                <w:lang w:val="es-CO"/>
              </w:rPr>
              <w:t xml:space="preserve">BALANCE FINANCIERO </w:t>
            </w:r>
            <w:r w:rsidRPr="008B5E19" w:rsidR="002B77F0">
              <w:rPr>
                <w:rFonts w:ascii="Arial" w:hAnsi="Arial" w:cs="Arial"/>
                <w:b/>
                <w:lang w:val="es-CO"/>
              </w:rPr>
              <w:t>DEL CONTRATO</w:t>
            </w:r>
          </w:p>
        </w:tc>
      </w:tr>
      <w:tr w:rsidRPr="008B5E19" w:rsidR="002B77F0" w:rsidTr="00CC1D4D" w14:paraId="64B07748" w14:textId="77777777">
        <w:trPr>
          <w:trHeight w:val="414"/>
        </w:trPr>
        <w:tc>
          <w:tcPr>
            <w:tcW w:w="3332" w:type="pct"/>
            <w:tcBorders>
              <w:top w:val="double" w:color="auto" w:sz="4" w:space="0"/>
            </w:tcBorders>
            <w:vAlign w:val="center"/>
          </w:tcPr>
          <w:p w:rsidRPr="008B5E19" w:rsidR="002B77F0" w:rsidP="002B77F0" w:rsidRDefault="00242BFD" w14:paraId="33192922" w14:textId="77777777">
            <w:pPr>
              <w:pStyle w:val="Textosinformato"/>
              <w:ind w:left="-70"/>
              <w:rPr>
                <w:rFonts w:ascii="Arial" w:hAnsi="Arial" w:cs="Arial"/>
                <w:b/>
                <w:bCs/>
                <w:lang w:val="es-CO"/>
              </w:rPr>
            </w:pPr>
            <w:r w:rsidRPr="008B5E19">
              <w:rPr>
                <w:rFonts w:ascii="Arial" w:hAnsi="Arial" w:cs="Arial"/>
                <w:b/>
                <w:bCs/>
                <w:lang w:val="es-CO"/>
              </w:rPr>
              <w:t xml:space="preserve"> </w:t>
            </w:r>
            <w:r w:rsidRPr="008B5E19" w:rsidR="002B77F0">
              <w:rPr>
                <w:rFonts w:ascii="Arial" w:hAnsi="Arial" w:cs="Arial"/>
                <w:b/>
                <w:bCs/>
                <w:lang w:val="es-CO"/>
              </w:rPr>
              <w:t>VALOR INICIAL DEL CONTRATO</w:t>
            </w:r>
            <w:r w:rsidRPr="008B5E19">
              <w:rPr>
                <w:rFonts w:ascii="Arial" w:hAnsi="Arial" w:cs="Arial"/>
                <w:b/>
                <w:bCs/>
                <w:lang w:val="es-CO"/>
              </w:rPr>
              <w:t>:</w:t>
            </w:r>
          </w:p>
        </w:tc>
        <w:tc>
          <w:tcPr>
            <w:tcW w:w="1668" w:type="pct"/>
            <w:tcBorders>
              <w:top w:val="double" w:color="auto" w:sz="4" w:space="0"/>
            </w:tcBorders>
            <w:vAlign w:val="center"/>
          </w:tcPr>
          <w:p w:rsidRPr="008B5E19" w:rsidR="00402DEB" w:rsidP="003774CE" w:rsidRDefault="00D114F7" w14:paraId="674BDED5" w14:textId="710CC624">
            <w:pPr>
              <w:pStyle w:val="Textosinformato"/>
              <w:jc w:val="right"/>
              <w:rPr>
                <w:rFonts w:ascii="Arial" w:hAnsi="Arial" w:cs="Arial"/>
                <w:lang w:val="es-CO"/>
              </w:rPr>
            </w:pPr>
            <w:r w:rsidRPr="008B5E19">
              <w:rPr>
                <w:rFonts w:ascii="Arial" w:hAnsi="Arial" w:cs="Arial"/>
                <w:lang w:val="es-CO"/>
              </w:rPr>
              <w:t xml:space="preserve">$ </w:t>
            </w:r>
            <w:r w:rsidR="000520A8">
              <w:rPr>
                <w:rFonts w:ascii="Arial" w:hAnsi="Arial" w:cs="Arial"/>
                <w:lang w:val="es-CO"/>
              </w:rPr>
              <w:t>78.040.050</w:t>
            </w:r>
            <w:r w:rsidRPr="008B5E19">
              <w:rPr>
                <w:rFonts w:ascii="Arial" w:hAnsi="Arial" w:cs="Arial"/>
                <w:lang w:val="es-CO"/>
              </w:rPr>
              <w:t>,00</w:t>
            </w:r>
          </w:p>
        </w:tc>
      </w:tr>
      <w:tr w:rsidRPr="008B5E19" w:rsidR="002B77F0" w:rsidTr="00CC1D4D" w14:paraId="33898457" w14:textId="77777777">
        <w:trPr>
          <w:trHeight w:val="407"/>
        </w:trPr>
        <w:tc>
          <w:tcPr>
            <w:tcW w:w="3332" w:type="pct"/>
            <w:vAlign w:val="center"/>
          </w:tcPr>
          <w:p w:rsidRPr="008B5E19" w:rsidR="002B77F0" w:rsidP="002B77F0" w:rsidRDefault="00242BFD" w14:paraId="60DCE031" w14:textId="5F893887">
            <w:pPr>
              <w:pStyle w:val="Textosinformato"/>
              <w:ind w:left="-70"/>
              <w:rPr>
                <w:rFonts w:ascii="Arial" w:hAnsi="Arial" w:cs="Arial"/>
                <w:b/>
                <w:bCs/>
                <w:lang w:val="es-CO"/>
              </w:rPr>
            </w:pPr>
            <w:r w:rsidRPr="008B5E19">
              <w:rPr>
                <w:rFonts w:ascii="Arial" w:hAnsi="Arial" w:cs="Arial"/>
                <w:b/>
                <w:bCs/>
                <w:lang w:val="es-CO"/>
              </w:rPr>
              <w:t xml:space="preserve"> </w:t>
            </w:r>
            <w:r w:rsidRPr="008B5E19" w:rsidR="002B77F0">
              <w:rPr>
                <w:rFonts w:ascii="Arial" w:hAnsi="Arial" w:cs="Arial"/>
                <w:b/>
                <w:bCs/>
                <w:lang w:val="es-CO"/>
              </w:rPr>
              <w:t xml:space="preserve">VALOR </w:t>
            </w:r>
            <w:r w:rsidRPr="008B5E19" w:rsidR="009B20E5">
              <w:rPr>
                <w:rFonts w:ascii="Arial" w:hAnsi="Arial" w:cs="Arial"/>
                <w:b/>
                <w:bCs/>
                <w:lang w:val="es-CO"/>
              </w:rPr>
              <w:t>ADICIÓN</w:t>
            </w:r>
            <w:r w:rsidRPr="008B5E19" w:rsidR="009450C8">
              <w:rPr>
                <w:rFonts w:ascii="Arial" w:hAnsi="Arial" w:cs="Arial"/>
                <w:b/>
                <w:bCs/>
                <w:lang w:val="es-CO"/>
              </w:rPr>
              <w:t xml:space="preserve"> (SI APLICA)</w:t>
            </w:r>
            <w:r w:rsidRPr="008B5E19">
              <w:rPr>
                <w:rFonts w:ascii="Arial" w:hAnsi="Arial" w:cs="Arial"/>
                <w:b/>
                <w:bCs/>
                <w:lang w:val="es-CO"/>
              </w:rPr>
              <w:t>:</w:t>
            </w:r>
          </w:p>
        </w:tc>
        <w:tc>
          <w:tcPr>
            <w:tcW w:w="1668" w:type="pct"/>
            <w:vAlign w:val="center"/>
          </w:tcPr>
          <w:p w:rsidRPr="008B5E19" w:rsidR="002B77F0" w:rsidP="00E43E66" w:rsidRDefault="00D114F7" w14:paraId="1491AC3E" w14:textId="38027A72">
            <w:pPr>
              <w:jc w:val="right"/>
              <w:rPr>
                <w:rFonts w:ascii="Arial" w:hAnsi="Arial" w:cs="Arial"/>
                <w:lang w:val="es-CO"/>
              </w:rPr>
            </w:pPr>
            <w:r w:rsidRPr="008B5E19">
              <w:rPr>
                <w:rStyle w:val="normaltextrun"/>
                <w:rFonts w:ascii="Arial" w:hAnsi="Arial" w:cs="Arial"/>
                <w:color w:val="000000"/>
                <w:shd w:val="clear" w:color="auto" w:fill="FFFFFF"/>
              </w:rPr>
              <w:t xml:space="preserve">$ </w:t>
            </w:r>
            <w:r w:rsidR="00E43E66">
              <w:rPr>
                <w:rStyle w:val="normaltextrun"/>
                <w:rFonts w:ascii="Arial" w:hAnsi="Arial" w:cs="Arial"/>
                <w:color w:val="000000"/>
                <w:shd w:val="clear" w:color="auto" w:fill="FFFFFF"/>
              </w:rPr>
              <w:t>0</w:t>
            </w:r>
            <w:r w:rsidRPr="008B5E19">
              <w:rPr>
                <w:rStyle w:val="normaltextrun"/>
                <w:rFonts w:ascii="Arial" w:hAnsi="Arial" w:cs="Arial"/>
                <w:color w:val="000000"/>
                <w:shd w:val="clear" w:color="auto" w:fill="FFFFFF"/>
              </w:rPr>
              <w:t>,00</w:t>
            </w:r>
          </w:p>
        </w:tc>
      </w:tr>
      <w:tr w:rsidRPr="008B5E19" w:rsidR="009450C8" w:rsidTr="00CC1D4D" w14:paraId="0A4515A6" w14:textId="77777777">
        <w:trPr>
          <w:trHeight w:val="407"/>
        </w:trPr>
        <w:tc>
          <w:tcPr>
            <w:tcW w:w="3332" w:type="pct"/>
            <w:vAlign w:val="center"/>
          </w:tcPr>
          <w:p w:rsidRPr="008B5E19" w:rsidR="009450C8" w:rsidP="009450C8" w:rsidRDefault="009450C8" w14:paraId="474773D1" w14:textId="4AFB2355">
            <w:pPr>
              <w:pStyle w:val="Textosinformato"/>
              <w:rPr>
                <w:rFonts w:ascii="Arial" w:hAnsi="Arial" w:cs="Arial"/>
                <w:b/>
                <w:bCs/>
                <w:lang w:val="es-CO"/>
              </w:rPr>
            </w:pPr>
            <w:r w:rsidRPr="008B5E19">
              <w:rPr>
                <w:rFonts w:ascii="Arial" w:hAnsi="Arial" w:cs="Arial"/>
                <w:b/>
                <w:bCs/>
                <w:lang w:val="es-CO"/>
              </w:rPr>
              <w:t>VALOR INDEXACIÓN (SI APLICA):</w:t>
            </w:r>
          </w:p>
        </w:tc>
        <w:tc>
          <w:tcPr>
            <w:tcW w:w="1668" w:type="pct"/>
            <w:vAlign w:val="center"/>
          </w:tcPr>
          <w:p w:rsidRPr="008B5E19" w:rsidR="009450C8" w:rsidP="00DC684D" w:rsidRDefault="00D114F7" w14:paraId="1B32E342" w14:textId="4BC2F990">
            <w:pPr>
              <w:jc w:val="right"/>
              <w:rPr>
                <w:rFonts w:ascii="Arial" w:hAnsi="Arial" w:cs="Arial"/>
                <w:lang w:val="es-CO"/>
              </w:rPr>
            </w:pPr>
            <w:r w:rsidRPr="008B5E19">
              <w:rPr>
                <w:rFonts w:ascii="Arial" w:hAnsi="Arial" w:cs="Arial"/>
                <w:lang w:val="es-CO"/>
              </w:rPr>
              <w:t>$ 0,00</w:t>
            </w:r>
          </w:p>
        </w:tc>
      </w:tr>
      <w:tr w:rsidRPr="008B5E19" w:rsidR="00E2704B" w:rsidTr="00CC1D4D" w14:paraId="25715BCF" w14:textId="77777777">
        <w:trPr>
          <w:trHeight w:val="399"/>
        </w:trPr>
        <w:tc>
          <w:tcPr>
            <w:tcW w:w="3332" w:type="pct"/>
            <w:vAlign w:val="center"/>
          </w:tcPr>
          <w:p w:rsidRPr="008B5E19" w:rsidR="00E2704B" w:rsidP="002B77F0" w:rsidRDefault="00E2704B" w14:paraId="3FC4BE90" w14:textId="5372BA0A">
            <w:pPr>
              <w:rPr>
                <w:rFonts w:ascii="Arial" w:hAnsi="Arial" w:cs="Arial"/>
                <w:b/>
                <w:bCs/>
                <w:lang w:val="es-CO"/>
              </w:rPr>
            </w:pPr>
            <w:r w:rsidRPr="008B5E19">
              <w:rPr>
                <w:rFonts w:ascii="Arial" w:hAnsi="Arial" w:cs="Arial"/>
                <w:b/>
                <w:bCs/>
                <w:lang w:val="es-CO"/>
              </w:rPr>
              <w:t>VA</w:t>
            </w:r>
            <w:r w:rsidRPr="008B5E19" w:rsidR="00BD7133">
              <w:rPr>
                <w:rFonts w:ascii="Arial" w:hAnsi="Arial" w:cs="Arial"/>
                <w:b/>
                <w:bCs/>
                <w:lang w:val="es-CO"/>
              </w:rPr>
              <w:t>LOR CEDIDO (SI APLICA)</w:t>
            </w:r>
          </w:p>
        </w:tc>
        <w:tc>
          <w:tcPr>
            <w:tcW w:w="1668" w:type="pct"/>
            <w:vAlign w:val="center"/>
          </w:tcPr>
          <w:p w:rsidRPr="008B5E19" w:rsidR="00E2704B" w:rsidP="00DC684D" w:rsidRDefault="00D114F7" w14:paraId="79CF6C0E" w14:textId="7A661013">
            <w:pPr>
              <w:pStyle w:val="Textosinformato"/>
              <w:jc w:val="right"/>
              <w:rPr>
                <w:rFonts w:ascii="Arial" w:hAnsi="Arial" w:cs="Arial"/>
                <w:i/>
                <w:iCs/>
                <w:color w:val="0000FF"/>
              </w:rPr>
            </w:pPr>
            <w:r w:rsidRPr="008B5E19">
              <w:rPr>
                <w:rFonts w:ascii="Arial" w:hAnsi="Arial" w:cs="Arial"/>
                <w:lang w:val="es-CO"/>
              </w:rPr>
              <w:t>$ 0,00</w:t>
            </w:r>
          </w:p>
        </w:tc>
      </w:tr>
      <w:tr w:rsidRPr="008B5E19" w:rsidR="00E2704B" w:rsidTr="00CC1D4D" w14:paraId="11787DBF" w14:textId="77777777">
        <w:trPr>
          <w:trHeight w:val="399"/>
        </w:trPr>
        <w:tc>
          <w:tcPr>
            <w:tcW w:w="3332" w:type="pct"/>
            <w:vAlign w:val="center"/>
          </w:tcPr>
          <w:p w:rsidRPr="008B5E19" w:rsidR="00E2704B" w:rsidP="002B77F0" w:rsidRDefault="00E2704B" w14:paraId="4331C390" w14:textId="508C95D8">
            <w:pPr>
              <w:rPr>
                <w:rFonts w:ascii="Arial" w:hAnsi="Arial" w:cs="Arial"/>
                <w:b/>
                <w:bCs/>
                <w:lang w:val="es-CO"/>
              </w:rPr>
            </w:pPr>
            <w:r w:rsidRPr="008B5E19">
              <w:rPr>
                <w:rFonts w:ascii="Arial" w:hAnsi="Arial" w:cs="Arial"/>
                <w:b/>
                <w:bCs/>
                <w:lang w:val="es-CO"/>
              </w:rPr>
              <w:t>VALOR A LIBERAR (SI APLICA)</w:t>
            </w:r>
          </w:p>
        </w:tc>
        <w:tc>
          <w:tcPr>
            <w:tcW w:w="1668" w:type="pct"/>
            <w:vAlign w:val="center"/>
          </w:tcPr>
          <w:p w:rsidRPr="008B5E19" w:rsidR="00E2704B" w:rsidP="00DC684D" w:rsidRDefault="00D114F7" w14:paraId="67285602" w14:textId="2599A7CD">
            <w:pPr>
              <w:pStyle w:val="Textosinformato"/>
              <w:jc w:val="right"/>
              <w:rPr>
                <w:rFonts w:ascii="Arial" w:hAnsi="Arial" w:cs="Arial"/>
                <w:i/>
                <w:iCs/>
                <w:color w:val="0000FF"/>
              </w:rPr>
            </w:pPr>
            <w:r w:rsidRPr="008B5E19">
              <w:rPr>
                <w:rFonts w:ascii="Arial" w:hAnsi="Arial" w:cs="Arial"/>
                <w:lang w:val="es-CO"/>
              </w:rPr>
              <w:t>$ 0,00</w:t>
            </w:r>
          </w:p>
        </w:tc>
      </w:tr>
      <w:tr w:rsidRPr="008B5E19" w:rsidR="002B77F0" w:rsidTr="00CC1D4D" w14:paraId="144FD996" w14:textId="77777777">
        <w:trPr>
          <w:trHeight w:val="399"/>
        </w:trPr>
        <w:tc>
          <w:tcPr>
            <w:tcW w:w="3332" w:type="pct"/>
            <w:vAlign w:val="center"/>
          </w:tcPr>
          <w:p w:rsidRPr="008B5E19" w:rsidR="002B77F0" w:rsidP="002B77F0" w:rsidRDefault="002B77F0" w14:paraId="3DA6D1D3" w14:textId="5196A4CF">
            <w:pPr>
              <w:rPr>
                <w:rFonts w:ascii="Arial" w:hAnsi="Arial" w:cs="Arial"/>
                <w:b/>
                <w:bCs/>
                <w:lang w:val="es-CO"/>
              </w:rPr>
            </w:pPr>
            <w:r w:rsidRPr="008B5E19">
              <w:rPr>
                <w:rFonts w:ascii="Arial" w:hAnsi="Arial" w:cs="Arial"/>
                <w:b/>
                <w:bCs/>
                <w:lang w:val="es-CO"/>
              </w:rPr>
              <w:t>VALOR PAGADO AL CONTRATISTA</w:t>
            </w:r>
            <w:r w:rsidRPr="008B5E19" w:rsidR="009143EA">
              <w:rPr>
                <w:rFonts w:ascii="Arial" w:hAnsi="Arial" w:cs="Arial"/>
                <w:b/>
                <w:bCs/>
                <w:lang w:val="es-CO"/>
              </w:rPr>
              <w:t xml:space="preserve"> O CESIONARIO (SI APLICA)</w:t>
            </w:r>
            <w:r w:rsidRPr="008B5E19" w:rsidR="00242BFD">
              <w:rPr>
                <w:rFonts w:ascii="Arial" w:hAnsi="Arial" w:cs="Arial"/>
                <w:b/>
                <w:bCs/>
                <w:lang w:val="es-CO"/>
              </w:rPr>
              <w:t>:</w:t>
            </w:r>
          </w:p>
        </w:tc>
        <w:tc>
          <w:tcPr>
            <w:tcW w:w="1668" w:type="pct"/>
            <w:vAlign w:val="center"/>
          </w:tcPr>
          <w:p w:rsidRPr="008B5E19" w:rsidR="002B77F0" w:rsidP="00E43E66" w:rsidRDefault="00D114F7" w14:paraId="43CC6BC9" w14:textId="08AFC946">
            <w:pPr>
              <w:pStyle w:val="Textosinformato"/>
              <w:jc w:val="right"/>
              <w:rPr>
                <w:rFonts w:ascii="Arial" w:hAnsi="Arial" w:cs="Arial"/>
                <w:lang w:val="es-CO"/>
              </w:rPr>
            </w:pPr>
            <w:r w:rsidRPr="008B5E19">
              <w:rPr>
                <w:rFonts w:ascii="Arial" w:hAnsi="Arial" w:cs="Arial"/>
                <w:lang w:val="es-CO"/>
              </w:rPr>
              <w:t xml:space="preserve">$ </w:t>
            </w:r>
            <w:r w:rsidR="00923E6D">
              <w:rPr>
                <w:rFonts w:ascii="Arial" w:hAnsi="Arial" w:cs="Arial"/>
                <w:lang w:val="es-CO"/>
              </w:rPr>
              <w:t>30.033.595</w:t>
            </w:r>
            <w:r w:rsidRPr="008B5E19">
              <w:rPr>
                <w:rFonts w:ascii="Arial" w:hAnsi="Arial" w:cs="Arial"/>
                <w:lang w:val="es-CO"/>
              </w:rPr>
              <w:t>,00</w:t>
            </w:r>
          </w:p>
        </w:tc>
      </w:tr>
      <w:tr w:rsidRPr="008B5E19" w:rsidR="002B77F0" w:rsidTr="00CC1D4D" w14:paraId="228F8790" w14:textId="77777777">
        <w:trPr>
          <w:trHeight w:val="399"/>
        </w:trPr>
        <w:tc>
          <w:tcPr>
            <w:tcW w:w="3332" w:type="pct"/>
            <w:vAlign w:val="center"/>
          </w:tcPr>
          <w:p w:rsidRPr="008B5E19" w:rsidR="002B77F0" w:rsidP="002B77F0" w:rsidRDefault="002B77F0" w14:paraId="565B019E" w14:textId="77777777">
            <w:pPr>
              <w:rPr>
                <w:rFonts w:ascii="Arial" w:hAnsi="Arial" w:cs="Arial"/>
                <w:b/>
                <w:bCs/>
                <w:lang w:val="es-CO"/>
              </w:rPr>
            </w:pPr>
            <w:r w:rsidRPr="008B5E19">
              <w:rPr>
                <w:rFonts w:ascii="Arial" w:hAnsi="Arial" w:cs="Arial"/>
                <w:b/>
                <w:bCs/>
                <w:lang w:val="es-CO"/>
              </w:rPr>
              <w:t>VALOR A PAGAR EN EL PRESENTE PERIODO DEL INFORME</w:t>
            </w:r>
            <w:r w:rsidRPr="008B5E19" w:rsidR="00242BFD">
              <w:rPr>
                <w:rFonts w:ascii="Arial" w:hAnsi="Arial" w:cs="Arial"/>
                <w:b/>
                <w:bCs/>
                <w:lang w:val="es-CO"/>
              </w:rPr>
              <w:t>:</w:t>
            </w:r>
          </w:p>
        </w:tc>
        <w:tc>
          <w:tcPr>
            <w:tcW w:w="1668" w:type="pct"/>
            <w:vAlign w:val="center"/>
          </w:tcPr>
          <w:p w:rsidRPr="008B5E19" w:rsidR="002B77F0" w:rsidP="006D352A" w:rsidRDefault="00D114F7" w14:paraId="7C59F817" w14:textId="0183C049">
            <w:pPr>
              <w:pStyle w:val="Textosinformato"/>
              <w:jc w:val="right"/>
              <w:rPr>
                <w:rFonts w:ascii="Arial" w:hAnsi="Arial" w:cs="Arial"/>
                <w:lang w:val="es-CO"/>
              </w:rPr>
            </w:pPr>
            <w:r w:rsidRPr="003D05EA">
              <w:rPr>
                <w:rFonts w:ascii="Arial" w:hAnsi="Arial" w:cs="Arial"/>
                <w:lang w:val="es-CO"/>
              </w:rPr>
              <w:t xml:space="preserve">$ </w:t>
            </w:r>
            <w:r w:rsidR="00CC2375">
              <w:rPr>
                <w:rFonts w:ascii="Arial" w:hAnsi="Arial" w:cs="Arial"/>
                <w:lang w:val="es-CO"/>
              </w:rPr>
              <w:t>7.094.550</w:t>
            </w:r>
            <w:r w:rsidRPr="003D05EA">
              <w:rPr>
                <w:rFonts w:ascii="Arial" w:hAnsi="Arial" w:cs="Arial"/>
                <w:lang w:val="es-CO"/>
              </w:rPr>
              <w:t>,00</w:t>
            </w:r>
          </w:p>
        </w:tc>
      </w:tr>
      <w:tr w:rsidRPr="008B5E19" w:rsidR="00242BFD" w:rsidTr="00CC1D4D" w14:paraId="79718A52" w14:textId="77777777">
        <w:trPr>
          <w:trHeight w:val="399"/>
        </w:trPr>
        <w:tc>
          <w:tcPr>
            <w:tcW w:w="3332" w:type="pct"/>
            <w:vAlign w:val="center"/>
          </w:tcPr>
          <w:p w:rsidRPr="008B5E19" w:rsidR="00242BFD" w:rsidP="002B77F0" w:rsidRDefault="00242BFD" w14:paraId="775066DE" w14:textId="77777777">
            <w:pPr>
              <w:rPr>
                <w:rFonts w:ascii="Arial" w:hAnsi="Arial" w:cs="Arial"/>
                <w:b/>
                <w:bCs/>
                <w:lang w:val="es-CO"/>
              </w:rPr>
            </w:pPr>
            <w:r w:rsidRPr="008B5E19">
              <w:rPr>
                <w:rFonts w:ascii="Arial" w:hAnsi="Arial" w:cs="Arial"/>
                <w:b/>
                <w:bCs/>
                <w:lang w:val="es-CO"/>
              </w:rPr>
              <w:t>SALDO POR EJECUTAR:</w:t>
            </w:r>
          </w:p>
        </w:tc>
        <w:tc>
          <w:tcPr>
            <w:tcW w:w="1668" w:type="pct"/>
            <w:vAlign w:val="center"/>
          </w:tcPr>
          <w:p w:rsidRPr="008B5E19" w:rsidR="00242BFD" w:rsidP="008746D2" w:rsidRDefault="00D114F7" w14:paraId="62873E65" w14:textId="5CC90699">
            <w:pPr>
              <w:pStyle w:val="Textosinformato"/>
              <w:jc w:val="right"/>
              <w:rPr>
                <w:rFonts w:ascii="Arial" w:hAnsi="Arial" w:cs="Arial"/>
                <w:lang w:val="es-CO"/>
              </w:rPr>
            </w:pPr>
            <w:r w:rsidRPr="008B5E19">
              <w:rPr>
                <w:rStyle w:val="normaltextrun"/>
                <w:rFonts w:ascii="Arial" w:hAnsi="Arial" w:cs="Arial"/>
                <w:color w:val="000000"/>
                <w:shd w:val="clear" w:color="auto" w:fill="FFFFFF"/>
              </w:rPr>
              <w:t xml:space="preserve">$ </w:t>
            </w:r>
            <w:r w:rsidR="00CC1D4D">
              <w:rPr>
                <w:rStyle w:val="normaltextrun"/>
                <w:rFonts w:ascii="Arial" w:hAnsi="Arial" w:cs="Arial"/>
                <w:color w:val="000000"/>
                <w:shd w:val="clear" w:color="auto" w:fill="FFFFFF"/>
              </w:rPr>
              <w:t>4</w:t>
            </w:r>
            <w:r w:rsidR="00923E6D">
              <w:rPr>
                <w:rStyle w:val="normaltextrun"/>
                <w:rFonts w:ascii="Arial" w:hAnsi="Arial" w:cs="Arial"/>
                <w:color w:val="000000"/>
                <w:shd w:val="clear" w:color="auto" w:fill="FFFFFF"/>
              </w:rPr>
              <w:t>0.911.905</w:t>
            </w:r>
            <w:r w:rsidRPr="008B5E19">
              <w:rPr>
                <w:rStyle w:val="normaltextrun"/>
                <w:rFonts w:ascii="Arial" w:hAnsi="Arial" w:cs="Arial"/>
                <w:color w:val="000000"/>
                <w:shd w:val="clear" w:color="auto" w:fill="FFFFFF"/>
              </w:rPr>
              <w:t>,00</w:t>
            </w:r>
          </w:p>
        </w:tc>
      </w:tr>
    </w:tbl>
    <w:p w:rsidRPr="008B5E19" w:rsidR="00C3620D" w:rsidP="00AA52BD" w:rsidRDefault="00C3620D" w14:paraId="13D45FA2" w14:textId="77777777">
      <w:pPr>
        <w:pStyle w:val="Textosinformato"/>
        <w:rPr>
          <w:rFonts w:ascii="Arial" w:hAnsi="Arial" w:cs="Arial"/>
          <w:lang w:val="es-CO"/>
        </w:rPr>
      </w:pPr>
    </w:p>
    <w:tbl>
      <w:tblPr>
        <w:tblW w:w="5004" w:type="pct"/>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037"/>
        <w:gridCol w:w="796"/>
        <w:gridCol w:w="617"/>
        <w:gridCol w:w="1931"/>
        <w:gridCol w:w="1438"/>
        <w:gridCol w:w="1912"/>
        <w:gridCol w:w="1452"/>
      </w:tblGrid>
      <w:tr w:rsidRPr="008B5E19" w:rsidR="00462B05" w:rsidTr="63CC1F29" w14:paraId="307D5D16" w14:textId="77777777">
        <w:trPr>
          <w:trHeight w:val="436"/>
        </w:trPr>
        <w:tc>
          <w:tcPr>
            <w:tcW w:w="5000" w:type="pct"/>
            <w:gridSpan w:val="7"/>
            <w:tcBorders>
              <w:top w:val="double" w:color="auto" w:sz="4" w:space="0"/>
              <w:bottom w:val="double" w:color="auto" w:sz="4" w:space="0"/>
            </w:tcBorders>
            <w:shd w:val="clear" w:color="auto" w:fill="D9D9D9" w:themeFill="background1" w:themeFillShade="D9"/>
            <w:tcMar/>
            <w:vAlign w:val="center"/>
          </w:tcPr>
          <w:p w:rsidRPr="008B5E19" w:rsidR="00462B05" w:rsidP="006367F7" w:rsidRDefault="00462B05" w14:paraId="5565766F" w14:textId="77777777">
            <w:pPr>
              <w:pStyle w:val="Textosinformato"/>
              <w:jc w:val="center"/>
              <w:rPr>
                <w:rFonts w:ascii="Arial" w:hAnsi="Arial" w:cs="Arial"/>
                <w:b/>
                <w:lang w:val="es-CO"/>
              </w:rPr>
            </w:pPr>
            <w:r w:rsidRPr="008B5E19">
              <w:rPr>
                <w:rFonts w:ascii="Arial" w:hAnsi="Arial" w:cs="Arial"/>
                <w:b/>
                <w:lang w:val="es-CO"/>
              </w:rPr>
              <w:t>ACTIVIDADES ESPECIFICAS, OBLIGACIONES DEL CONTRATISTA DESARROLLADAS DE ACUERDO CON EL OBJETO CONTRACTUAL</w:t>
            </w:r>
          </w:p>
        </w:tc>
      </w:tr>
      <w:tr w:rsidRPr="008B5E19" w:rsidR="00462B05" w:rsidTr="63CC1F29" w14:paraId="4399A7E4" w14:textId="77777777">
        <w:tc>
          <w:tcPr>
            <w:tcW w:w="1391" w:type="pct"/>
            <w:gridSpan w:val="2"/>
            <w:tcBorders>
              <w:top w:val="double" w:color="auto" w:sz="4" w:space="0"/>
              <w:bottom w:val="double" w:color="auto" w:sz="4" w:space="0"/>
            </w:tcBorders>
            <w:shd w:val="clear" w:color="auto" w:fill="D9D9D9" w:themeFill="background1" w:themeFillShade="D9"/>
            <w:tcMar/>
            <w:vAlign w:val="center"/>
          </w:tcPr>
          <w:p w:rsidRPr="008B5E19" w:rsidR="00462B05" w:rsidP="006367F7" w:rsidRDefault="00462B05" w14:paraId="5468E9E3" w14:textId="77777777">
            <w:pPr>
              <w:pStyle w:val="Textosinformato"/>
              <w:jc w:val="center"/>
              <w:rPr>
                <w:rFonts w:ascii="Arial" w:hAnsi="Arial" w:cs="Arial"/>
                <w:b/>
                <w:lang w:val="es-CO"/>
              </w:rPr>
            </w:pPr>
            <w:r w:rsidRPr="008B5E19">
              <w:rPr>
                <w:rFonts w:ascii="Arial" w:hAnsi="Arial" w:cs="Arial"/>
                <w:b/>
                <w:lang w:val="es-CO"/>
              </w:rPr>
              <w:t>OBLIGACIONES</w:t>
            </w:r>
          </w:p>
          <w:p w:rsidRPr="008B5E19" w:rsidR="00462B05" w:rsidP="006367F7" w:rsidRDefault="00462B05" w14:paraId="57E17B96" w14:textId="77777777">
            <w:pPr>
              <w:pStyle w:val="Textosinformato"/>
              <w:jc w:val="center"/>
              <w:rPr>
                <w:rFonts w:ascii="Arial" w:hAnsi="Arial" w:cs="Arial"/>
                <w:lang w:val="es-CO"/>
              </w:rPr>
            </w:pPr>
            <w:r w:rsidRPr="008B5E19">
              <w:rPr>
                <w:rFonts w:ascii="Arial" w:hAnsi="Arial" w:cs="Arial"/>
                <w:lang w:val="es-CO"/>
              </w:rPr>
              <w:t>(Las estipuladas en la minuta del contrato)</w:t>
            </w:r>
          </w:p>
        </w:tc>
        <w:tc>
          <w:tcPr>
            <w:tcW w:w="1957" w:type="pct"/>
            <w:gridSpan w:val="3"/>
            <w:tcBorders>
              <w:top w:val="double" w:color="auto" w:sz="4" w:space="0"/>
              <w:bottom w:val="double" w:color="auto" w:sz="4" w:space="0"/>
            </w:tcBorders>
            <w:shd w:val="clear" w:color="auto" w:fill="D9D9D9" w:themeFill="background1" w:themeFillShade="D9"/>
            <w:tcMar/>
            <w:vAlign w:val="center"/>
          </w:tcPr>
          <w:p w:rsidRPr="008B5E19" w:rsidR="00462B05" w:rsidP="006367F7" w:rsidRDefault="00F21BD0" w14:paraId="004F0655" w14:textId="77777777">
            <w:pPr>
              <w:pStyle w:val="Textosinformato"/>
              <w:jc w:val="center"/>
              <w:rPr>
                <w:rFonts w:ascii="Arial" w:hAnsi="Arial" w:cs="Arial"/>
                <w:b/>
                <w:lang w:val="es-CO"/>
              </w:rPr>
            </w:pPr>
            <w:r w:rsidRPr="008B5E19">
              <w:rPr>
                <w:rFonts w:ascii="Arial" w:hAnsi="Arial" w:cs="Arial"/>
                <w:b/>
                <w:lang w:val="es-CO"/>
              </w:rPr>
              <w:t xml:space="preserve">AVANCE </w:t>
            </w:r>
            <w:r w:rsidRPr="008B5E19" w:rsidR="00462B05">
              <w:rPr>
                <w:rFonts w:ascii="Arial" w:hAnsi="Arial" w:cs="Arial"/>
                <w:b/>
                <w:lang w:val="es-CO"/>
              </w:rPr>
              <w:t>ACTIVIDADES</w:t>
            </w:r>
          </w:p>
          <w:p w:rsidRPr="008B5E19" w:rsidR="00462B05" w:rsidP="00407241" w:rsidRDefault="00462B05" w14:paraId="72B2A060" w14:textId="77777777">
            <w:pPr>
              <w:pStyle w:val="Textosinformato"/>
              <w:ind w:left="289"/>
              <w:jc w:val="center"/>
              <w:rPr>
                <w:rFonts w:ascii="Arial" w:hAnsi="Arial" w:cs="Arial"/>
                <w:lang w:val="es-CO"/>
              </w:rPr>
            </w:pPr>
            <w:r w:rsidRPr="008B5E19">
              <w:rPr>
                <w:rFonts w:ascii="Arial" w:hAnsi="Arial" w:cs="Arial"/>
                <w:lang w:val="es-CO"/>
              </w:rPr>
              <w:t xml:space="preserve"> (Desarrolladas en el </w:t>
            </w:r>
            <w:r w:rsidRPr="008B5E19" w:rsidR="00C3620D">
              <w:rPr>
                <w:rFonts w:ascii="Arial" w:hAnsi="Arial" w:cs="Arial"/>
                <w:lang w:val="es-CO"/>
              </w:rPr>
              <w:t xml:space="preserve">periodo objeto del informe </w:t>
            </w:r>
            <w:r w:rsidRPr="008B5E19">
              <w:rPr>
                <w:rFonts w:ascii="Arial" w:hAnsi="Arial" w:cs="Arial"/>
                <w:lang w:val="es-CO"/>
              </w:rPr>
              <w:t>- referente a la obligación)</w:t>
            </w:r>
          </w:p>
        </w:tc>
        <w:tc>
          <w:tcPr>
            <w:tcW w:w="1652" w:type="pct"/>
            <w:gridSpan w:val="2"/>
            <w:tcBorders>
              <w:top w:val="double" w:color="auto" w:sz="4" w:space="0"/>
              <w:bottom w:val="double" w:color="auto" w:sz="4" w:space="0"/>
            </w:tcBorders>
            <w:shd w:val="clear" w:color="auto" w:fill="D9D9D9" w:themeFill="background1" w:themeFillShade="D9"/>
            <w:tcMar/>
            <w:vAlign w:val="center"/>
          </w:tcPr>
          <w:p w:rsidRPr="008B5E19" w:rsidR="00462B05" w:rsidP="006367F7" w:rsidRDefault="00F21BD0" w14:paraId="49BF773D" w14:textId="77777777">
            <w:pPr>
              <w:pStyle w:val="Textosinformato"/>
              <w:jc w:val="center"/>
              <w:rPr>
                <w:rFonts w:ascii="Arial" w:hAnsi="Arial" w:cs="Arial"/>
                <w:b/>
                <w:lang w:val="es-CO"/>
              </w:rPr>
            </w:pPr>
            <w:r w:rsidRPr="008B5E19">
              <w:rPr>
                <w:rFonts w:ascii="Arial" w:hAnsi="Arial" w:cs="Arial"/>
                <w:b/>
                <w:lang w:val="es-CO"/>
              </w:rPr>
              <w:t xml:space="preserve">EVIDENCIAS O </w:t>
            </w:r>
            <w:r w:rsidRPr="008B5E19" w:rsidR="00C3620D">
              <w:rPr>
                <w:rFonts w:ascii="Arial" w:hAnsi="Arial" w:cs="Arial"/>
                <w:b/>
                <w:lang w:val="es-CO"/>
              </w:rPr>
              <w:t>SOPORTE</w:t>
            </w:r>
          </w:p>
          <w:p w:rsidRPr="008B5E19" w:rsidR="00462B05" w:rsidP="00D137B3" w:rsidRDefault="00462B05" w14:paraId="514E4AD5" w14:textId="77777777">
            <w:pPr>
              <w:pStyle w:val="Textosinformato"/>
              <w:jc w:val="center"/>
              <w:rPr>
                <w:rFonts w:ascii="Arial" w:hAnsi="Arial" w:cs="Arial"/>
                <w:b/>
                <w:lang w:val="es-CO"/>
              </w:rPr>
            </w:pPr>
            <w:r w:rsidRPr="008B5E19">
              <w:rPr>
                <w:rFonts w:ascii="Arial" w:hAnsi="Arial" w:cs="Arial"/>
                <w:bCs/>
                <w:lang w:val="es-CO"/>
              </w:rPr>
              <w:t>(</w:t>
            </w:r>
            <w:r w:rsidRPr="008B5E19" w:rsidR="009B20E5">
              <w:rPr>
                <w:rFonts w:ascii="Arial" w:hAnsi="Arial" w:cs="Arial"/>
                <w:bCs/>
                <w:lang w:val="es-CO"/>
              </w:rPr>
              <w:t>C</w:t>
            </w:r>
            <w:r w:rsidRPr="008B5E19">
              <w:rPr>
                <w:rFonts w:ascii="Arial" w:hAnsi="Arial" w:cs="Arial"/>
                <w:lang w:val="es-CO"/>
              </w:rPr>
              <w:t>on respecto a la actividad desarrollada</w:t>
            </w:r>
            <w:r w:rsidRPr="008B5E19" w:rsidR="00C31757">
              <w:rPr>
                <w:rFonts w:ascii="Arial" w:hAnsi="Arial" w:cs="Arial"/>
                <w:lang w:val="es-CO"/>
              </w:rPr>
              <w:t xml:space="preserve"> y donde reposan</w:t>
            </w:r>
            <w:r w:rsidRPr="008B5E19">
              <w:rPr>
                <w:rFonts w:ascii="Arial" w:hAnsi="Arial" w:cs="Arial"/>
                <w:lang w:val="es-CO"/>
              </w:rPr>
              <w:t>)</w:t>
            </w:r>
          </w:p>
        </w:tc>
      </w:tr>
      <w:tr w:rsidRPr="008A4ABC" w:rsidR="0055768B" w:rsidTr="63CC1F29" w14:paraId="618C2F64" w14:textId="77777777">
        <w:tc>
          <w:tcPr>
            <w:tcW w:w="1391" w:type="pct"/>
            <w:gridSpan w:val="2"/>
            <w:tcBorders>
              <w:top w:val="double" w:color="auto" w:sz="4" w:space="0"/>
              <w:bottom w:val="double" w:color="auto" w:sz="4" w:space="0"/>
            </w:tcBorders>
            <w:shd w:val="clear" w:color="auto" w:fill="auto"/>
            <w:tcMar/>
            <w:vAlign w:val="center"/>
          </w:tcPr>
          <w:p w:rsidRPr="00842406" w:rsidR="0055768B" w:rsidP="00842406" w:rsidRDefault="00842406" w14:paraId="78FA8319" w14:textId="785F9434">
            <w:pPr>
              <w:pStyle w:val="Prrafodelista"/>
              <w:numPr>
                <w:ilvl w:val="0"/>
                <w:numId w:val="26"/>
              </w:numPr>
              <w:autoSpaceDE w:val="0"/>
              <w:autoSpaceDN w:val="0"/>
              <w:adjustRightInd w:val="0"/>
              <w:jc w:val="both"/>
              <w:rPr>
                <w:rFonts w:ascii="Arial" w:hAnsi="Arial" w:cs="Arial"/>
                <w:b/>
                <w:lang w:val="es-CO"/>
              </w:rPr>
            </w:pPr>
            <w:r w:rsidRPr="00842406">
              <w:rPr>
                <w:rFonts w:ascii="Arial" w:hAnsi="Arial" w:cs="Arial"/>
              </w:rPr>
              <w:t xml:space="preserve">Realizar el seguimiento integral, retrospectivo y </w:t>
            </w:r>
            <w:r w:rsidRPr="00842406">
              <w:rPr>
                <w:rFonts w:ascii="Arial" w:hAnsi="Arial" w:cs="Arial"/>
              </w:rPr>
              <w:t>concurrente, de los convenios suscritos por la Secretaría Distrital de Salud para la ejecución del Plan de Salud Pública de Intervenciones Colectivas – PSPIC y la Gestión de la Salud Pública – GSP, según lo concertado con la supervisión en el plan de actividades, lo cual incluye la elaboración de instrumentos, la formulación, conciliación y reporte de glosas, liquidación, solicitud y el monitoreo de los planes de mejora a que haya lugar y la elaboración y entrega de los informes que den cuenta de los resultados del seguimiento integral a los productos ejecutados por las Subredes Integradas de Servicios de Salud E.S.E.; así mismo, comunicar a la supervisión cualquier circunstancia que tenga incidencia en la imparcialidad para el desarrollo del contrato.</w:t>
            </w:r>
          </w:p>
        </w:tc>
        <w:tc>
          <w:tcPr>
            <w:tcW w:w="1957" w:type="pct"/>
            <w:gridSpan w:val="3"/>
            <w:tcBorders>
              <w:top w:val="double" w:color="auto" w:sz="4" w:space="0"/>
              <w:bottom w:val="double" w:color="auto" w:sz="4" w:space="0"/>
            </w:tcBorders>
            <w:shd w:val="clear" w:color="auto" w:fill="auto"/>
            <w:tcMar/>
            <w:vAlign w:val="center"/>
          </w:tcPr>
          <w:p w:rsidR="0063602B" w:rsidP="2B6232A0" w:rsidRDefault="6484BF44" w14:paraId="7E443B2E" w14:textId="798393BC">
            <w:pPr>
              <w:pStyle w:val="Textosinformato"/>
              <w:jc w:val="both"/>
              <w:rPr>
                <w:rFonts w:ascii="Arial" w:hAnsi="Arial" w:cs="Arial"/>
              </w:rPr>
            </w:pPr>
            <w:r w:rsidRPr="46EA56D3">
              <w:rPr>
                <w:rFonts w:ascii="Arial" w:hAnsi="Arial" w:cs="Arial"/>
              </w:rPr>
              <w:t xml:space="preserve"> 1_</w:t>
            </w:r>
            <w:r w:rsidRPr="46EA56D3" w:rsidR="502F74BE">
              <w:rPr>
                <w:rFonts w:ascii="Arial" w:hAnsi="Arial" w:cs="Arial"/>
              </w:rPr>
              <w:t>1</w:t>
            </w:r>
            <w:r w:rsidRPr="46EA56D3">
              <w:rPr>
                <w:rFonts w:ascii="Arial" w:hAnsi="Arial" w:cs="Arial"/>
              </w:rPr>
              <w:t xml:space="preserve">. Se realizo seguimiento retrospectivo al proceso Vigilancia de la Salud Ambiental-VSA para la línea de Medicamentos </w:t>
            </w:r>
            <w:r w:rsidRPr="46EA56D3">
              <w:rPr>
                <w:rFonts w:ascii="Arial" w:hAnsi="Arial" w:cs="Arial"/>
              </w:rPr>
              <w:t>Seguros en</w:t>
            </w:r>
            <w:r w:rsidRPr="46EA56D3" w:rsidR="45B8F536">
              <w:rPr>
                <w:rFonts w:ascii="Arial" w:hAnsi="Arial" w:cs="Arial"/>
              </w:rPr>
              <w:t xml:space="preserve"> </w:t>
            </w:r>
            <w:r w:rsidR="00DD160E">
              <w:rPr>
                <w:rFonts w:ascii="Arial" w:hAnsi="Arial" w:cs="Arial"/>
              </w:rPr>
              <w:t>3</w:t>
            </w:r>
            <w:r w:rsidRPr="46EA56D3" w:rsidR="45B8F536">
              <w:rPr>
                <w:rFonts w:ascii="Arial" w:hAnsi="Arial" w:cs="Arial"/>
              </w:rPr>
              <w:t xml:space="preserve"> </w:t>
            </w:r>
            <w:r w:rsidRPr="46EA56D3">
              <w:rPr>
                <w:rFonts w:ascii="Arial" w:hAnsi="Arial" w:cs="Arial"/>
              </w:rPr>
              <w:t>Subredes</w:t>
            </w:r>
            <w:r w:rsidRPr="46EA56D3" w:rsidR="0E56E5D8">
              <w:rPr>
                <w:rFonts w:ascii="Arial" w:hAnsi="Arial" w:cs="Arial"/>
              </w:rPr>
              <w:t xml:space="preserve"> en el marco del convenio GSP-PSPIC, del periodo </w:t>
            </w:r>
            <w:r w:rsidR="003C1AB4">
              <w:rPr>
                <w:rFonts w:ascii="Arial" w:hAnsi="Arial" w:cs="Arial"/>
              </w:rPr>
              <w:t>01</w:t>
            </w:r>
            <w:r w:rsidRPr="46EA56D3" w:rsidR="0E56E5D8">
              <w:rPr>
                <w:rFonts w:ascii="Arial" w:hAnsi="Arial" w:cs="Arial"/>
              </w:rPr>
              <w:t xml:space="preserve"> de </w:t>
            </w:r>
            <w:r w:rsidR="003C1AB4">
              <w:rPr>
                <w:rFonts w:ascii="Arial" w:hAnsi="Arial" w:cs="Arial"/>
              </w:rPr>
              <w:t>febrero</w:t>
            </w:r>
            <w:r w:rsidRPr="46EA56D3" w:rsidR="0E56E5D8">
              <w:rPr>
                <w:rFonts w:ascii="Arial" w:hAnsi="Arial" w:cs="Arial"/>
              </w:rPr>
              <w:t xml:space="preserve"> al 31 de </w:t>
            </w:r>
            <w:r w:rsidR="003C1AB4">
              <w:rPr>
                <w:rFonts w:ascii="Arial" w:hAnsi="Arial" w:cs="Arial"/>
              </w:rPr>
              <w:t>marzo</w:t>
            </w:r>
            <w:r w:rsidRPr="46EA56D3" w:rsidR="0E56E5D8">
              <w:rPr>
                <w:rFonts w:ascii="Arial" w:hAnsi="Arial" w:cs="Arial"/>
              </w:rPr>
              <w:t xml:space="preserve"> de 2025</w:t>
            </w:r>
            <w:r w:rsidRPr="46EA56D3">
              <w:rPr>
                <w:rFonts w:ascii="Arial" w:hAnsi="Arial" w:cs="Arial"/>
              </w:rPr>
              <w:t xml:space="preserve"> </w:t>
            </w:r>
          </w:p>
          <w:p w:rsidR="0063602B" w:rsidP="2B6232A0" w:rsidRDefault="0063602B" w14:paraId="6B2143D2" w14:textId="77777777">
            <w:pPr>
              <w:pStyle w:val="Textosinformato"/>
              <w:jc w:val="both"/>
              <w:rPr>
                <w:rFonts w:ascii="Arial" w:hAnsi="Arial" w:cs="Arial"/>
              </w:rPr>
            </w:pPr>
          </w:p>
          <w:p w:rsidR="0063602B" w:rsidP="2B6232A0" w:rsidRDefault="0063602B" w14:paraId="3C588A59" w14:textId="77777777">
            <w:pPr>
              <w:pStyle w:val="Textosinformato"/>
              <w:jc w:val="both"/>
              <w:rPr>
                <w:rFonts w:ascii="Arial" w:hAnsi="Arial" w:cs="Arial"/>
              </w:rPr>
            </w:pPr>
          </w:p>
          <w:p w:rsidR="0063602B" w:rsidP="2B6232A0" w:rsidRDefault="0063602B" w14:paraId="65133E5E" w14:textId="77777777">
            <w:pPr>
              <w:pStyle w:val="Textosinformato"/>
              <w:jc w:val="both"/>
              <w:rPr>
                <w:rFonts w:ascii="Arial" w:hAnsi="Arial" w:cs="Arial"/>
              </w:rPr>
            </w:pPr>
          </w:p>
          <w:p w:rsidR="00CB66ED" w:rsidP="2B6232A0" w:rsidRDefault="00CB66ED" w14:paraId="12B9776A" w14:textId="77777777">
            <w:pPr>
              <w:pStyle w:val="Textosinformato"/>
              <w:jc w:val="both"/>
              <w:rPr>
                <w:rFonts w:ascii="Arial" w:hAnsi="Arial" w:cs="Arial"/>
              </w:rPr>
            </w:pPr>
          </w:p>
          <w:p w:rsidR="00EE5162" w:rsidP="2B6232A0" w:rsidRDefault="00EE5162" w14:paraId="27CC1467" w14:textId="77777777">
            <w:pPr>
              <w:pStyle w:val="Textosinformato"/>
              <w:jc w:val="both"/>
              <w:rPr>
                <w:rFonts w:ascii="Arial" w:hAnsi="Arial" w:cs="Arial"/>
              </w:rPr>
            </w:pPr>
          </w:p>
          <w:p w:rsidR="00DD160E" w:rsidP="2B6232A0" w:rsidRDefault="00DD160E" w14:paraId="516AD552" w14:textId="77777777">
            <w:pPr>
              <w:pStyle w:val="Textosinformato"/>
              <w:jc w:val="both"/>
              <w:rPr>
                <w:rFonts w:ascii="Arial" w:hAnsi="Arial" w:cs="Arial"/>
              </w:rPr>
            </w:pPr>
          </w:p>
          <w:p w:rsidR="00DD160E" w:rsidP="2B6232A0" w:rsidRDefault="00DD160E" w14:paraId="68ABA2DA" w14:textId="77777777">
            <w:pPr>
              <w:pStyle w:val="Textosinformato"/>
              <w:jc w:val="both"/>
              <w:rPr>
                <w:rFonts w:ascii="Arial" w:hAnsi="Arial" w:cs="Arial"/>
              </w:rPr>
            </w:pPr>
          </w:p>
          <w:p w:rsidR="00DD160E" w:rsidP="2B6232A0" w:rsidRDefault="00DD160E" w14:paraId="0380221B" w14:textId="77777777">
            <w:pPr>
              <w:pStyle w:val="Textosinformato"/>
              <w:jc w:val="both"/>
              <w:rPr>
                <w:rFonts w:ascii="Arial" w:hAnsi="Arial" w:cs="Arial"/>
              </w:rPr>
            </w:pPr>
          </w:p>
          <w:p w:rsidR="00DD160E" w:rsidP="2B6232A0" w:rsidRDefault="00DD160E" w14:paraId="20C65384" w14:textId="77777777">
            <w:pPr>
              <w:pStyle w:val="Textosinformato"/>
              <w:jc w:val="both"/>
              <w:rPr>
                <w:rFonts w:ascii="Arial" w:hAnsi="Arial" w:cs="Arial"/>
              </w:rPr>
            </w:pPr>
          </w:p>
          <w:p w:rsidR="00DD160E" w:rsidP="2B6232A0" w:rsidRDefault="00DD160E" w14:paraId="5F1E259E" w14:textId="77777777">
            <w:pPr>
              <w:pStyle w:val="Textosinformato"/>
              <w:jc w:val="both"/>
              <w:rPr>
                <w:rFonts w:ascii="Arial" w:hAnsi="Arial" w:cs="Arial"/>
              </w:rPr>
            </w:pPr>
          </w:p>
          <w:p w:rsidR="00CB66ED" w:rsidP="2B6232A0" w:rsidRDefault="6B373A82" w14:paraId="30B3CD41" w14:textId="3DBC5185">
            <w:pPr>
              <w:pStyle w:val="Textosinformato"/>
              <w:jc w:val="both"/>
              <w:rPr>
                <w:rFonts w:ascii="Arial" w:hAnsi="Arial" w:cs="Arial"/>
              </w:rPr>
            </w:pPr>
            <w:r w:rsidRPr="46EA56D3">
              <w:rPr>
                <w:rFonts w:ascii="Arial" w:hAnsi="Arial" w:cs="Arial"/>
              </w:rPr>
              <w:t>1.2. Se realizó el seguimiento en campo retrospectivo y concurrente al proce</w:t>
            </w:r>
            <w:r w:rsidRPr="46EA56D3" w:rsidR="06865084">
              <w:rPr>
                <w:rFonts w:ascii="Arial" w:hAnsi="Arial" w:cs="Arial"/>
              </w:rPr>
              <w:t xml:space="preserve">so de Vigilancia de la Salud Ambiental-VSA, para la línea de Medicamentos Seguros en </w:t>
            </w:r>
            <w:r w:rsidR="00DD160E">
              <w:rPr>
                <w:rFonts w:ascii="Arial" w:hAnsi="Arial" w:cs="Arial"/>
              </w:rPr>
              <w:t>2</w:t>
            </w:r>
            <w:r w:rsidRPr="46EA56D3" w:rsidR="06865084">
              <w:rPr>
                <w:rFonts w:ascii="Arial" w:hAnsi="Arial" w:cs="Arial"/>
              </w:rPr>
              <w:t xml:space="preserve"> de las Subredes Integradas de Servicios de Salud en el mar</w:t>
            </w:r>
            <w:r w:rsidRPr="46EA56D3" w:rsidR="71A133C4">
              <w:rPr>
                <w:rFonts w:ascii="Arial" w:hAnsi="Arial" w:cs="Arial"/>
              </w:rPr>
              <w:t xml:space="preserve">co de los convenios GSP – PSPIC 2024 para el mes de </w:t>
            </w:r>
            <w:r w:rsidR="00115E02">
              <w:rPr>
                <w:rFonts w:ascii="Arial" w:hAnsi="Arial" w:cs="Arial"/>
              </w:rPr>
              <w:t>mayo</w:t>
            </w:r>
            <w:r w:rsidR="00B06874">
              <w:rPr>
                <w:rFonts w:ascii="Arial" w:hAnsi="Arial" w:cs="Arial"/>
              </w:rPr>
              <w:t xml:space="preserve"> y junio</w:t>
            </w:r>
            <w:r w:rsidRPr="46EA56D3" w:rsidR="71A133C4">
              <w:rPr>
                <w:rFonts w:ascii="Arial" w:hAnsi="Arial" w:cs="Arial"/>
              </w:rPr>
              <w:t xml:space="preserve"> de 2025</w:t>
            </w:r>
            <w:r w:rsidRPr="46EA56D3" w:rsidR="3B6435A5">
              <w:rPr>
                <w:rFonts w:ascii="Arial" w:hAnsi="Arial" w:cs="Arial"/>
              </w:rPr>
              <w:t>.</w:t>
            </w:r>
          </w:p>
          <w:p w:rsidR="008B7030" w:rsidP="2B6232A0" w:rsidRDefault="008B7030" w14:paraId="071A4024" w14:textId="77777777">
            <w:pPr>
              <w:pStyle w:val="Textosinformato"/>
              <w:jc w:val="both"/>
              <w:rPr>
                <w:rFonts w:ascii="Arial" w:hAnsi="Arial" w:cs="Arial"/>
              </w:rPr>
            </w:pPr>
          </w:p>
          <w:p w:rsidR="008B7030" w:rsidP="2B6232A0" w:rsidRDefault="008B7030" w14:paraId="29E6A5D0" w14:textId="77777777">
            <w:pPr>
              <w:pStyle w:val="Textosinformato"/>
              <w:jc w:val="both"/>
              <w:rPr>
                <w:rFonts w:ascii="Arial" w:hAnsi="Arial" w:cs="Arial"/>
              </w:rPr>
            </w:pPr>
          </w:p>
          <w:p w:rsidR="00DD160E" w:rsidP="2B6232A0" w:rsidRDefault="00DD160E" w14:paraId="2E550C34" w14:textId="77777777">
            <w:pPr>
              <w:pStyle w:val="Textosinformato"/>
              <w:jc w:val="both"/>
              <w:rPr>
                <w:rFonts w:ascii="Arial" w:hAnsi="Arial" w:cs="Arial"/>
              </w:rPr>
            </w:pPr>
          </w:p>
          <w:p w:rsidR="00DD160E" w:rsidP="2B6232A0" w:rsidRDefault="00DD160E" w14:paraId="1CAF0521" w14:textId="77777777">
            <w:pPr>
              <w:pStyle w:val="Textosinformato"/>
              <w:jc w:val="both"/>
              <w:rPr>
                <w:rFonts w:ascii="Arial" w:hAnsi="Arial" w:cs="Arial"/>
              </w:rPr>
            </w:pPr>
          </w:p>
          <w:p w:rsidR="0063602B" w:rsidP="7A063E11" w:rsidRDefault="0063602B" w14:paraId="25938D69" w14:textId="77777777">
            <w:pPr>
              <w:pStyle w:val="Textosinformato"/>
              <w:jc w:val="both"/>
              <w:rPr>
                <w:rFonts w:ascii="Arial" w:hAnsi="Arial" w:cs="Arial"/>
                <w:lang w:val="es-CO"/>
              </w:rPr>
            </w:pPr>
          </w:p>
          <w:p w:rsidR="00E34EFA" w:rsidP="7A063E11" w:rsidRDefault="00E34EFA" w14:paraId="7E878C2C" w14:textId="77777777">
            <w:pPr>
              <w:pStyle w:val="Textosinformato"/>
              <w:jc w:val="both"/>
              <w:rPr>
                <w:rFonts w:ascii="Arial" w:hAnsi="Arial" w:cs="Arial"/>
                <w:lang w:val="es-CO"/>
              </w:rPr>
            </w:pPr>
          </w:p>
          <w:p w:rsidR="00F1262A" w:rsidP="7A063E11" w:rsidRDefault="00F1262A" w14:paraId="05DBCD7A" w14:textId="77777777">
            <w:pPr>
              <w:pStyle w:val="Textosinformato"/>
              <w:jc w:val="both"/>
              <w:rPr>
                <w:rFonts w:ascii="Arial" w:hAnsi="Arial" w:cs="Arial"/>
                <w:lang w:val="es-CO"/>
              </w:rPr>
            </w:pPr>
          </w:p>
          <w:p w:rsidRPr="008A4ABC" w:rsidR="008F0F63" w:rsidP="008A4ABC" w:rsidRDefault="00957364" w14:paraId="3D843EC2" w14:textId="1A6B203E">
            <w:pPr>
              <w:pStyle w:val="Textosinformato"/>
              <w:jc w:val="both"/>
              <w:rPr>
                <w:rFonts w:ascii="Arial" w:hAnsi="Arial" w:cs="Arial"/>
              </w:rPr>
            </w:pPr>
            <w:r w:rsidRPr="00B92D6C">
              <w:rPr>
                <w:rFonts w:ascii="Arial" w:hAnsi="Arial" w:cs="Arial"/>
                <w:lang w:val="es-CO"/>
              </w:rPr>
              <w:t>1_</w:t>
            </w:r>
            <w:r w:rsidRPr="00B92D6C" w:rsidR="008065EB">
              <w:rPr>
                <w:rFonts w:ascii="Arial" w:hAnsi="Arial" w:cs="Arial"/>
                <w:lang w:val="es-CO"/>
              </w:rPr>
              <w:t>3</w:t>
            </w:r>
            <w:r w:rsidRPr="00B92D6C">
              <w:rPr>
                <w:rFonts w:ascii="Arial" w:hAnsi="Arial" w:cs="Arial"/>
                <w:lang w:val="es-CO"/>
              </w:rPr>
              <w:t>. Se comunico a la supervisión de mi contrato que durante el presente periodo no se han presentado circunstancias que tengan incidencia en la imparcialidad con la que desarrolle mis obligaciones contractuales.</w:t>
            </w:r>
          </w:p>
        </w:tc>
        <w:tc>
          <w:tcPr>
            <w:tcW w:w="1652" w:type="pct"/>
            <w:gridSpan w:val="2"/>
            <w:tcBorders>
              <w:top w:val="double" w:color="auto" w:sz="4" w:space="0"/>
              <w:bottom w:val="double" w:color="auto" w:sz="4" w:space="0"/>
            </w:tcBorders>
            <w:shd w:val="clear" w:color="auto" w:fill="auto"/>
            <w:tcMar/>
            <w:vAlign w:val="center"/>
          </w:tcPr>
          <w:p w:rsidR="0063602B" w:rsidP="00E256F8" w:rsidRDefault="2D9C67C5" w14:paraId="12D7E3F9" w14:textId="08B9D0CB">
            <w:pPr>
              <w:pStyle w:val="Textosinformato"/>
              <w:jc w:val="both"/>
              <w:rPr>
                <w:rFonts w:ascii="Arial" w:hAnsi="Arial" w:cs="Arial"/>
                <w:lang w:val="es-CO"/>
              </w:rPr>
            </w:pPr>
            <w:r w:rsidRPr="33B79B91">
              <w:rPr>
                <w:rFonts w:ascii="Arial" w:hAnsi="Arial" w:cs="Arial"/>
                <w:lang w:val="es-CO"/>
              </w:rPr>
              <w:t>1_</w:t>
            </w:r>
            <w:r w:rsidRPr="33B79B91" w:rsidR="75657877">
              <w:rPr>
                <w:rFonts w:ascii="Arial" w:hAnsi="Arial" w:cs="Arial"/>
                <w:lang w:val="es-CO"/>
              </w:rPr>
              <w:t>1</w:t>
            </w:r>
            <w:r w:rsidRPr="33B79B91">
              <w:rPr>
                <w:rFonts w:ascii="Arial" w:hAnsi="Arial" w:cs="Arial"/>
                <w:lang w:val="es-CO"/>
              </w:rPr>
              <w:t>_1_Acta_sgto_MS_</w:t>
            </w:r>
            <w:r w:rsidR="00AF3539">
              <w:rPr>
                <w:rFonts w:ascii="Arial" w:hAnsi="Arial" w:cs="Arial"/>
                <w:lang w:val="es-CO"/>
              </w:rPr>
              <w:t>Norte</w:t>
            </w:r>
            <w:r w:rsidRPr="33B79B91" w:rsidR="037E8F01">
              <w:rPr>
                <w:rFonts w:ascii="Arial" w:hAnsi="Arial" w:cs="Arial"/>
                <w:lang w:val="es-CO"/>
              </w:rPr>
              <w:t>_</w:t>
            </w:r>
            <w:r w:rsidRPr="33B79B91" w:rsidR="00F31F6E">
              <w:rPr>
                <w:rFonts w:ascii="Arial" w:hAnsi="Arial" w:cs="Arial"/>
                <w:lang w:val="es-CO"/>
              </w:rPr>
              <w:t>2</w:t>
            </w:r>
            <w:r w:rsidR="00AF3539">
              <w:rPr>
                <w:rFonts w:ascii="Arial" w:hAnsi="Arial" w:cs="Arial"/>
                <w:lang w:val="es-CO"/>
              </w:rPr>
              <w:t>3</w:t>
            </w:r>
            <w:r w:rsidRPr="33B79B91" w:rsidR="00F31F6E">
              <w:rPr>
                <w:rFonts w:ascii="Arial" w:hAnsi="Arial" w:cs="Arial"/>
                <w:lang w:val="es-CO"/>
              </w:rPr>
              <w:t>,2</w:t>
            </w:r>
            <w:r w:rsidR="00AF3539">
              <w:rPr>
                <w:rFonts w:ascii="Arial" w:hAnsi="Arial" w:cs="Arial"/>
                <w:lang w:val="es-CO"/>
              </w:rPr>
              <w:t>6,27</w:t>
            </w:r>
            <w:r w:rsidRPr="33B79B91" w:rsidR="00F31F6E">
              <w:rPr>
                <w:rFonts w:ascii="Arial" w:hAnsi="Arial" w:cs="Arial"/>
                <w:lang w:val="es-CO"/>
              </w:rPr>
              <w:t>_y_280</w:t>
            </w:r>
            <w:r w:rsidR="00AF3539">
              <w:rPr>
                <w:rFonts w:ascii="Arial" w:hAnsi="Arial" w:cs="Arial"/>
                <w:lang w:val="es-CO"/>
              </w:rPr>
              <w:t>5</w:t>
            </w:r>
            <w:r w:rsidRPr="33B79B91" w:rsidR="00F31F6E">
              <w:rPr>
                <w:rFonts w:ascii="Arial" w:hAnsi="Arial" w:cs="Arial"/>
                <w:lang w:val="es-CO"/>
              </w:rPr>
              <w:t>2025</w:t>
            </w:r>
          </w:p>
          <w:p w:rsidR="00AF3539" w:rsidP="00AF3539" w:rsidRDefault="2D9C67C5" w14:paraId="22669CFE" w14:textId="7ED6506F">
            <w:pPr>
              <w:pStyle w:val="Textosinformato"/>
              <w:jc w:val="both"/>
              <w:rPr>
                <w:rFonts w:ascii="Arial" w:hAnsi="Arial" w:cs="Arial"/>
                <w:lang w:val="es-CO"/>
              </w:rPr>
            </w:pPr>
            <w:r w:rsidRPr="00D01431">
              <w:rPr>
                <w:rFonts w:ascii="Arial" w:hAnsi="Arial" w:cs="Arial"/>
                <w:lang w:val="es-CO"/>
              </w:rPr>
              <w:t>1_</w:t>
            </w:r>
            <w:r w:rsidRPr="00D01431" w:rsidR="75657877">
              <w:rPr>
                <w:rFonts w:ascii="Arial" w:hAnsi="Arial" w:cs="Arial"/>
                <w:lang w:val="es-CO"/>
              </w:rPr>
              <w:t>1</w:t>
            </w:r>
            <w:r w:rsidRPr="00D01431">
              <w:rPr>
                <w:rFonts w:ascii="Arial" w:hAnsi="Arial" w:cs="Arial"/>
                <w:lang w:val="es-CO"/>
              </w:rPr>
              <w:t>_2_LC_sgto_MS_</w:t>
            </w:r>
            <w:r w:rsidR="00AF3539">
              <w:rPr>
                <w:rFonts w:ascii="Arial" w:hAnsi="Arial" w:cs="Arial"/>
                <w:lang w:val="es-CO"/>
              </w:rPr>
              <w:t>Norte</w:t>
            </w:r>
            <w:r w:rsidRPr="33B79B91" w:rsidR="00AF3539">
              <w:rPr>
                <w:rFonts w:ascii="Arial" w:hAnsi="Arial" w:cs="Arial"/>
                <w:lang w:val="es-CO"/>
              </w:rPr>
              <w:t>_2</w:t>
            </w:r>
            <w:r w:rsidR="00AF3539">
              <w:rPr>
                <w:rFonts w:ascii="Arial" w:hAnsi="Arial" w:cs="Arial"/>
                <w:lang w:val="es-CO"/>
              </w:rPr>
              <w:t>3</w:t>
            </w:r>
            <w:r w:rsidRPr="33B79B91" w:rsidR="00AF3539">
              <w:rPr>
                <w:rFonts w:ascii="Arial" w:hAnsi="Arial" w:cs="Arial"/>
                <w:lang w:val="es-CO"/>
              </w:rPr>
              <w:t>,2</w:t>
            </w:r>
            <w:r w:rsidR="00AF3539">
              <w:rPr>
                <w:rFonts w:ascii="Arial" w:hAnsi="Arial" w:cs="Arial"/>
                <w:lang w:val="es-CO"/>
              </w:rPr>
              <w:t>6,27</w:t>
            </w:r>
            <w:r w:rsidRPr="33B79B91" w:rsidR="00AF3539">
              <w:rPr>
                <w:rFonts w:ascii="Arial" w:hAnsi="Arial" w:cs="Arial"/>
                <w:lang w:val="es-CO"/>
              </w:rPr>
              <w:t>_y_280</w:t>
            </w:r>
            <w:r w:rsidR="00AF3539">
              <w:rPr>
                <w:rFonts w:ascii="Arial" w:hAnsi="Arial" w:cs="Arial"/>
                <w:lang w:val="es-CO"/>
              </w:rPr>
              <w:t>5</w:t>
            </w:r>
            <w:r w:rsidRPr="33B79B91" w:rsidR="00AF3539">
              <w:rPr>
                <w:rFonts w:ascii="Arial" w:hAnsi="Arial" w:cs="Arial"/>
                <w:lang w:val="es-CO"/>
              </w:rPr>
              <w:t>2025</w:t>
            </w:r>
          </w:p>
          <w:p w:rsidRPr="00025CF4" w:rsidR="00A44BBD" w:rsidP="00F24D1D" w:rsidRDefault="00A44BBD" w14:paraId="66C4CDB7" w14:textId="717E1E1E">
            <w:pPr>
              <w:pStyle w:val="Textosinformato"/>
              <w:jc w:val="both"/>
              <w:rPr>
                <w:rFonts w:ascii="Arial" w:hAnsi="Arial" w:cs="Arial"/>
                <w:lang w:val="es-CO"/>
              </w:rPr>
            </w:pPr>
            <w:r w:rsidRPr="00025CF4">
              <w:rPr>
                <w:rFonts w:ascii="Arial" w:hAnsi="Arial" w:cs="Arial"/>
                <w:lang w:val="es-CO"/>
              </w:rPr>
              <w:t>1_1_3_Acta_sgto_MS_</w:t>
            </w:r>
            <w:r w:rsidRPr="00025CF4" w:rsidR="00AF3539">
              <w:rPr>
                <w:rFonts w:ascii="Arial" w:hAnsi="Arial" w:cs="Arial"/>
                <w:lang w:val="es-CO"/>
              </w:rPr>
              <w:t>S</w:t>
            </w:r>
            <w:r w:rsidRPr="00025CF4">
              <w:rPr>
                <w:rFonts w:ascii="Arial" w:hAnsi="Arial" w:cs="Arial"/>
                <w:lang w:val="es-CO"/>
              </w:rPr>
              <w:t>O_</w:t>
            </w:r>
            <w:r w:rsidRPr="00025CF4" w:rsidR="00025CF4">
              <w:rPr>
                <w:rFonts w:ascii="Arial" w:hAnsi="Arial" w:cs="Arial"/>
                <w:lang w:val="es-CO"/>
              </w:rPr>
              <w:t>4,5,6_y</w:t>
            </w:r>
            <w:r w:rsidR="00025CF4">
              <w:rPr>
                <w:rFonts w:ascii="Arial" w:hAnsi="Arial" w:cs="Arial"/>
                <w:lang w:val="es-CO"/>
              </w:rPr>
              <w:t>_09062025</w:t>
            </w:r>
          </w:p>
          <w:p w:rsidR="00025CF4" w:rsidP="00025CF4" w:rsidRDefault="00A44BBD" w14:paraId="48DD35B0" w14:textId="77777777">
            <w:pPr>
              <w:pStyle w:val="Textosinformato"/>
              <w:jc w:val="both"/>
              <w:rPr>
                <w:rFonts w:ascii="Arial" w:hAnsi="Arial" w:cs="Arial"/>
                <w:lang w:val="es-CO"/>
              </w:rPr>
            </w:pPr>
            <w:r w:rsidRPr="00DD160E">
              <w:rPr>
                <w:rFonts w:ascii="Arial" w:hAnsi="Arial" w:cs="Arial"/>
                <w:lang w:val="es-CO"/>
              </w:rPr>
              <w:t>1_1_4_LC_sgto_MS_</w:t>
            </w:r>
            <w:r w:rsidRPr="00DD160E" w:rsidR="00AF3539">
              <w:rPr>
                <w:rFonts w:ascii="Arial" w:hAnsi="Arial" w:cs="Arial"/>
                <w:lang w:val="es-CO"/>
              </w:rPr>
              <w:t>S</w:t>
            </w:r>
            <w:r w:rsidRPr="00DD160E" w:rsidR="00F31F6E">
              <w:rPr>
                <w:rFonts w:ascii="Arial" w:hAnsi="Arial" w:cs="Arial"/>
                <w:lang w:val="es-CO"/>
              </w:rPr>
              <w:t>O</w:t>
            </w:r>
            <w:r w:rsidRPr="00DD160E">
              <w:rPr>
                <w:rFonts w:ascii="Arial" w:hAnsi="Arial" w:cs="Arial"/>
                <w:lang w:val="es-CO"/>
              </w:rPr>
              <w:t>_</w:t>
            </w:r>
            <w:r w:rsidRPr="00025CF4" w:rsidR="00025CF4">
              <w:rPr>
                <w:rFonts w:ascii="Arial" w:hAnsi="Arial" w:cs="Arial"/>
                <w:lang w:val="es-CO"/>
              </w:rPr>
              <w:t>4,5,6_y</w:t>
            </w:r>
            <w:r w:rsidR="00025CF4">
              <w:rPr>
                <w:rFonts w:ascii="Arial" w:hAnsi="Arial" w:cs="Arial"/>
                <w:lang w:val="es-CO"/>
              </w:rPr>
              <w:t>_09062025</w:t>
            </w:r>
          </w:p>
          <w:p w:rsidRPr="00566ADB" w:rsidR="00DD160E" w:rsidP="00025CF4" w:rsidRDefault="00DD160E" w14:paraId="4A873475" w14:textId="016716BF">
            <w:pPr>
              <w:pStyle w:val="Textosinformato"/>
              <w:jc w:val="both"/>
              <w:rPr>
                <w:rFonts w:ascii="Arial" w:hAnsi="Arial" w:cs="Arial"/>
                <w:lang w:val="es-CO"/>
              </w:rPr>
            </w:pPr>
            <w:r w:rsidRPr="00566ADB">
              <w:rPr>
                <w:rFonts w:ascii="Arial" w:hAnsi="Arial" w:cs="Arial"/>
                <w:lang w:val="es-CO"/>
              </w:rPr>
              <w:t>1_1_5_Acta_sgto_MS_Sur_13,16,17_y_18062025.</w:t>
            </w:r>
          </w:p>
          <w:p w:rsidR="00DD160E" w:rsidP="00DD160E" w:rsidRDefault="00DD160E" w14:paraId="4BF9CA36" w14:textId="478E300A">
            <w:pPr>
              <w:pStyle w:val="Textosinformato"/>
              <w:jc w:val="both"/>
              <w:rPr>
                <w:rFonts w:ascii="Arial" w:hAnsi="Arial" w:cs="Arial"/>
                <w:lang w:val="es-CO"/>
              </w:rPr>
            </w:pPr>
            <w:r w:rsidRPr="00566ADB">
              <w:rPr>
                <w:rFonts w:ascii="Arial" w:hAnsi="Arial" w:cs="Arial"/>
                <w:lang w:val="es-CO"/>
              </w:rPr>
              <w:t>1_1_6_LC_sgto_MS_Sur_13,16,17_y_18062025.</w:t>
            </w:r>
          </w:p>
          <w:p w:rsidRPr="00025CF4" w:rsidR="00DD160E" w:rsidP="00025CF4" w:rsidRDefault="00DD160E" w14:paraId="4A8A45CC" w14:textId="48CF6045">
            <w:pPr>
              <w:pStyle w:val="Textosinformato"/>
              <w:jc w:val="both"/>
              <w:rPr>
                <w:rFonts w:ascii="Arial" w:hAnsi="Arial" w:cs="Arial"/>
                <w:lang w:val="es-CO"/>
              </w:rPr>
            </w:pPr>
          </w:p>
          <w:p w:rsidRPr="00DD160E" w:rsidR="46EA56D3" w:rsidP="46EA56D3" w:rsidRDefault="46EA56D3" w14:paraId="37074FA1" w14:textId="69618C28">
            <w:pPr>
              <w:pStyle w:val="Textosinformato"/>
              <w:jc w:val="both"/>
              <w:rPr>
                <w:rFonts w:ascii="Arial" w:hAnsi="Arial" w:cs="Arial"/>
                <w:lang w:val="es-CO"/>
              </w:rPr>
            </w:pPr>
          </w:p>
          <w:p w:rsidRPr="00DD160E" w:rsidR="46EA56D3" w:rsidP="46EA56D3" w:rsidRDefault="46EA56D3" w14:paraId="628488C0" w14:textId="64D0D34D">
            <w:pPr>
              <w:pStyle w:val="Textosinformato"/>
              <w:jc w:val="both"/>
              <w:rPr>
                <w:rFonts w:ascii="Arial" w:hAnsi="Arial" w:cs="Arial"/>
                <w:lang w:val="es-CO"/>
              </w:rPr>
            </w:pPr>
          </w:p>
          <w:p w:rsidR="00E256F8" w:rsidP="02FCB057" w:rsidRDefault="46DE7A68" w14:paraId="023AC461" w14:textId="6420D6F3">
            <w:pPr>
              <w:pStyle w:val="Textosinformato"/>
              <w:jc w:val="both"/>
              <w:rPr>
                <w:rFonts w:ascii="Arial" w:hAnsi="Arial" w:cs="Arial"/>
                <w:lang w:val="es-CO"/>
              </w:rPr>
            </w:pPr>
            <w:r w:rsidRPr="33B79B91">
              <w:rPr>
                <w:rFonts w:ascii="Arial" w:hAnsi="Arial" w:cs="Arial"/>
                <w:lang w:val="es-CO"/>
              </w:rPr>
              <w:t>1_2_1_Acta_sgto_Campo_</w:t>
            </w:r>
            <w:r w:rsidR="00AF3539">
              <w:rPr>
                <w:rFonts w:ascii="Arial" w:hAnsi="Arial" w:cs="Arial"/>
                <w:lang w:val="es-CO"/>
              </w:rPr>
              <w:t>Norte</w:t>
            </w:r>
            <w:r w:rsidRPr="33B79B91" w:rsidR="00EE5162">
              <w:rPr>
                <w:rFonts w:ascii="Arial" w:hAnsi="Arial" w:cs="Arial"/>
                <w:lang w:val="es-CO"/>
              </w:rPr>
              <w:t>_</w:t>
            </w:r>
            <w:r w:rsidR="00AF3539">
              <w:rPr>
                <w:rFonts w:ascii="Arial" w:hAnsi="Arial" w:cs="Arial"/>
                <w:lang w:val="es-CO"/>
              </w:rPr>
              <w:t>1_26052025</w:t>
            </w:r>
          </w:p>
          <w:p w:rsidR="46DE7A68" w:rsidP="46EA56D3" w:rsidRDefault="46DE7A68" w14:paraId="7F57A650" w14:textId="0E6D15B3">
            <w:pPr>
              <w:pStyle w:val="Textosinformato"/>
              <w:jc w:val="both"/>
              <w:rPr>
                <w:rFonts w:ascii="Arial" w:hAnsi="Arial" w:cs="Arial"/>
                <w:lang w:val="es-CO"/>
              </w:rPr>
            </w:pPr>
            <w:r w:rsidRPr="46EA56D3">
              <w:rPr>
                <w:rFonts w:ascii="Arial" w:hAnsi="Arial" w:cs="Arial"/>
                <w:lang w:val="es-CO"/>
              </w:rPr>
              <w:t>1_2_2_Acta_sgto_Campo_</w:t>
            </w:r>
            <w:r w:rsidR="00AF3539">
              <w:rPr>
                <w:rFonts w:ascii="Arial" w:hAnsi="Arial" w:cs="Arial"/>
                <w:lang w:val="es-CO"/>
              </w:rPr>
              <w:t>Norte</w:t>
            </w:r>
            <w:r w:rsidR="00EE5162">
              <w:rPr>
                <w:rFonts w:ascii="Arial" w:hAnsi="Arial" w:cs="Arial"/>
                <w:lang w:val="es-CO"/>
              </w:rPr>
              <w:t>_2</w:t>
            </w:r>
            <w:r w:rsidRPr="46EA56D3">
              <w:rPr>
                <w:rFonts w:ascii="Arial" w:hAnsi="Arial" w:cs="Arial"/>
                <w:lang w:val="es-CO"/>
              </w:rPr>
              <w:t>_</w:t>
            </w:r>
            <w:r w:rsidR="00AF3539">
              <w:rPr>
                <w:rFonts w:ascii="Arial" w:hAnsi="Arial" w:cs="Arial"/>
                <w:lang w:val="es-CO"/>
              </w:rPr>
              <w:t>26052025</w:t>
            </w:r>
          </w:p>
          <w:p w:rsidR="46DE7A68" w:rsidP="46EA56D3" w:rsidRDefault="46DE7A68" w14:paraId="0DC80A9B" w14:textId="3292E83D">
            <w:pPr>
              <w:pStyle w:val="Textosinformato"/>
              <w:jc w:val="both"/>
              <w:rPr>
                <w:rFonts w:ascii="Arial" w:hAnsi="Arial" w:cs="Arial"/>
                <w:lang w:val="es-CO"/>
              </w:rPr>
            </w:pPr>
            <w:r w:rsidRPr="33B79B91">
              <w:rPr>
                <w:rFonts w:ascii="Arial" w:hAnsi="Arial" w:cs="Arial"/>
                <w:lang w:val="es-CO"/>
              </w:rPr>
              <w:t>1_2_3_Acta_sgto_Campo_</w:t>
            </w:r>
            <w:r w:rsidR="00AF3539">
              <w:rPr>
                <w:rFonts w:ascii="Arial" w:hAnsi="Arial" w:cs="Arial"/>
                <w:lang w:val="es-CO"/>
              </w:rPr>
              <w:t>Norte</w:t>
            </w:r>
            <w:r w:rsidRPr="33B79B91" w:rsidR="00EE5162">
              <w:rPr>
                <w:rFonts w:ascii="Arial" w:hAnsi="Arial" w:cs="Arial"/>
                <w:lang w:val="es-CO"/>
              </w:rPr>
              <w:t>_3_</w:t>
            </w:r>
            <w:r w:rsidR="00AF3539">
              <w:rPr>
                <w:rFonts w:ascii="Arial" w:hAnsi="Arial" w:cs="Arial"/>
                <w:lang w:val="es-CO"/>
              </w:rPr>
              <w:t>26052025</w:t>
            </w:r>
          </w:p>
          <w:p w:rsidRPr="00566ADB" w:rsidR="00DD160E" w:rsidP="00DD160E" w:rsidRDefault="00DD160E" w14:paraId="3DDD5236" w14:textId="6D0D7DF3">
            <w:pPr>
              <w:pStyle w:val="Textosinformato"/>
              <w:jc w:val="both"/>
              <w:rPr>
                <w:rFonts w:ascii="Arial" w:hAnsi="Arial" w:cs="Arial"/>
                <w:lang w:val="es-CO"/>
              </w:rPr>
            </w:pPr>
            <w:r w:rsidRPr="00566ADB">
              <w:rPr>
                <w:rFonts w:ascii="Arial" w:hAnsi="Arial" w:cs="Arial"/>
                <w:lang w:val="es-CO"/>
              </w:rPr>
              <w:t>1_2_4_Acta_sgto_Campo_Sur_1_17062025</w:t>
            </w:r>
          </w:p>
          <w:p w:rsidRPr="00566ADB" w:rsidR="00DD160E" w:rsidP="00DD160E" w:rsidRDefault="00DD160E" w14:paraId="51C52C05" w14:textId="4009C2B7">
            <w:pPr>
              <w:pStyle w:val="Textosinformato"/>
              <w:jc w:val="both"/>
              <w:rPr>
                <w:rFonts w:ascii="Arial" w:hAnsi="Arial" w:cs="Arial"/>
                <w:lang w:val="es-CO"/>
              </w:rPr>
            </w:pPr>
            <w:r w:rsidRPr="00566ADB">
              <w:rPr>
                <w:rFonts w:ascii="Arial" w:hAnsi="Arial" w:cs="Arial"/>
                <w:lang w:val="es-CO"/>
              </w:rPr>
              <w:t>1_2_5_Acta_sgto_Campo_Sur_2_17062025</w:t>
            </w:r>
          </w:p>
          <w:p w:rsidR="00DD160E" w:rsidP="00DD160E" w:rsidRDefault="00DD160E" w14:paraId="5E0AB4D7" w14:textId="77777777">
            <w:pPr>
              <w:pStyle w:val="Textosinformato"/>
              <w:jc w:val="both"/>
              <w:rPr>
                <w:rFonts w:ascii="Arial" w:hAnsi="Arial" w:cs="Arial"/>
                <w:lang w:val="es-CO"/>
              </w:rPr>
            </w:pPr>
            <w:r w:rsidRPr="00566ADB">
              <w:rPr>
                <w:rFonts w:ascii="Arial" w:hAnsi="Arial" w:cs="Arial"/>
                <w:lang w:val="es-CO"/>
              </w:rPr>
              <w:t>1_2_6_Acta_sgto_Campo_Sur_3_17062025</w:t>
            </w:r>
          </w:p>
          <w:p w:rsidR="00DD160E" w:rsidP="46EA56D3" w:rsidRDefault="00DD160E" w14:paraId="281161B0" w14:textId="5BC881B5">
            <w:pPr>
              <w:pStyle w:val="Textosinformato"/>
              <w:jc w:val="both"/>
              <w:rPr>
                <w:rFonts w:ascii="Arial" w:hAnsi="Arial" w:cs="Arial"/>
                <w:lang w:val="es-CO"/>
              </w:rPr>
            </w:pPr>
          </w:p>
          <w:p w:rsidRPr="008065EB" w:rsidR="008A4ABC" w:rsidP="008F0F63" w:rsidRDefault="008A4ABC" w14:paraId="10EA045D" w14:textId="77777777">
            <w:pPr>
              <w:pStyle w:val="Textosinformato"/>
              <w:jc w:val="both"/>
              <w:rPr>
                <w:rFonts w:ascii="Arial" w:hAnsi="Arial" w:cs="Arial"/>
                <w:highlight w:val="yellow"/>
                <w:lang w:val="es-CO"/>
              </w:rPr>
            </w:pPr>
          </w:p>
          <w:p w:rsidRPr="008A4ABC" w:rsidR="00C312EE" w:rsidP="008A4ABC" w:rsidRDefault="00957364" w14:paraId="426D4415" w14:textId="08556A64" w14:noSpellErr="1">
            <w:pPr>
              <w:jc w:val="both"/>
              <w:rPr>
                <w:rFonts w:ascii="Arial" w:hAnsi="Arial" w:cs="Arial"/>
                <w:lang w:val="es-CO"/>
              </w:rPr>
            </w:pPr>
            <w:commentRangeStart w:id="1918025226"/>
            <w:commentRangeStart w:id="348849889"/>
            <w:r w:rsidRPr="63CC1F29" w:rsidR="73F6E475">
              <w:rPr>
                <w:rFonts w:ascii="Arial" w:hAnsi="Arial" w:cs="Arial"/>
                <w:lang w:val="es-CO"/>
              </w:rPr>
              <w:t>1_</w:t>
            </w:r>
            <w:r w:rsidRPr="63CC1F29" w:rsidR="40A07533">
              <w:rPr>
                <w:rFonts w:ascii="Arial" w:hAnsi="Arial" w:cs="Arial"/>
                <w:lang w:val="es-CO"/>
              </w:rPr>
              <w:t>3</w:t>
            </w:r>
            <w:r w:rsidRPr="63CC1F29" w:rsidR="73F6E475">
              <w:rPr>
                <w:rFonts w:ascii="Arial" w:hAnsi="Arial" w:cs="Arial"/>
                <w:lang w:val="es-CO"/>
              </w:rPr>
              <w:t>_1_Reporte_Supervisor_</w:t>
            </w:r>
            <w:r w:rsidRPr="63CC1F29" w:rsidR="40A07533">
              <w:rPr>
                <w:rFonts w:ascii="Arial" w:hAnsi="Arial" w:cs="Arial"/>
                <w:lang w:val="es-CO"/>
              </w:rPr>
              <w:t>Junio</w:t>
            </w:r>
            <w:r w:rsidRPr="63CC1F29" w:rsidR="73F6E475">
              <w:rPr>
                <w:rFonts w:ascii="Arial" w:hAnsi="Arial" w:cs="Arial"/>
                <w:lang w:val="es-CO"/>
              </w:rPr>
              <w:t>_202</w:t>
            </w:r>
            <w:r w:rsidRPr="63CC1F29" w:rsidR="499B4B29">
              <w:rPr>
                <w:rFonts w:ascii="Arial" w:hAnsi="Arial" w:cs="Arial"/>
                <w:lang w:val="es-CO"/>
              </w:rPr>
              <w:t>5</w:t>
            </w:r>
            <w:commentRangeEnd w:id="1918025226"/>
            <w:r>
              <w:rPr>
                <w:rStyle w:val="CommentReference"/>
              </w:rPr>
              <w:commentReference w:id="1918025226"/>
            </w:r>
            <w:commentRangeEnd w:id="348849889"/>
            <w:r>
              <w:rPr>
                <w:rStyle w:val="CommentReference"/>
              </w:rPr>
              <w:commentReference w:id="348849889"/>
            </w:r>
          </w:p>
          <w:p w:rsidRPr="008A4ABC" w:rsidR="00C312EE" w:rsidP="008F0F63" w:rsidRDefault="00C312EE" w14:paraId="156868E1" w14:textId="597274A0">
            <w:pPr>
              <w:jc w:val="both"/>
              <w:rPr>
                <w:rFonts w:ascii="Arial" w:hAnsi="Arial" w:cs="Arial"/>
                <w:lang w:val="es-CO"/>
              </w:rPr>
            </w:pPr>
          </w:p>
        </w:tc>
      </w:tr>
      <w:tr w:rsidRPr="008B5E19" w:rsidR="00D114F7" w:rsidTr="63CC1F29" w14:paraId="6D4CC8B5" w14:textId="77777777">
        <w:trPr>
          <w:trHeight w:val="1556"/>
        </w:trPr>
        <w:tc>
          <w:tcPr>
            <w:tcW w:w="1391" w:type="pct"/>
            <w:gridSpan w:val="2"/>
            <w:tcMar/>
          </w:tcPr>
          <w:p w:rsidRPr="00842406" w:rsidR="00D114F7" w:rsidP="00842406" w:rsidRDefault="00842406" w14:paraId="119E11CA" w14:textId="25917872">
            <w:pPr>
              <w:pStyle w:val="Prrafodelista"/>
              <w:numPr>
                <w:ilvl w:val="0"/>
                <w:numId w:val="26"/>
              </w:numPr>
              <w:autoSpaceDE w:val="0"/>
              <w:autoSpaceDN w:val="0"/>
              <w:adjustRightInd w:val="0"/>
              <w:jc w:val="both"/>
              <w:rPr>
                <w:rFonts w:ascii="Arial" w:hAnsi="Arial" w:cs="Arial"/>
                <w:lang w:val="es-CO"/>
              </w:rPr>
            </w:pPr>
            <w:r w:rsidRPr="00391B29">
              <w:rPr>
                <w:rFonts w:ascii="Arial" w:hAnsi="Arial" w:cs="Arial"/>
              </w:rPr>
              <w:t xml:space="preserve">Realizar los aportes y gestiones necesarias para la respuesta oportuna y de calidad a solicitudes internas o externas, peticiones ciudadanas, de entes de control o informes periódicos, dando cumplimiento al marco normativo, técnico y al Modelo de Salud de Bogotá “MAS Bienestar”. Así como </w:t>
            </w:r>
            <w:r w:rsidRPr="00391B29">
              <w:rPr>
                <w:rFonts w:ascii="Arial" w:hAnsi="Arial" w:cs="Arial"/>
              </w:rPr>
              <w:t>aportar al Modelo Integrado de Planeación y Gestión (MIPG) que incluye el reporte a proyectos de inversión del Plan de Desarrollo de Bogotá D.C. (SEGPLAN), del Plan Operativo de Gestión y Desempeño (POGD) y la gestión documental.</w:t>
            </w:r>
          </w:p>
        </w:tc>
        <w:tc>
          <w:tcPr>
            <w:tcW w:w="1957" w:type="pct"/>
            <w:gridSpan w:val="3"/>
            <w:tcMar/>
          </w:tcPr>
          <w:p w:rsidRPr="00B06874" w:rsidR="00B06874" w:rsidP="00B06874" w:rsidRDefault="06CF6D7B" w14:paraId="1CEB2394" w14:textId="370647C9">
            <w:pPr>
              <w:pStyle w:val="Textosinformato"/>
              <w:jc w:val="both"/>
              <w:rPr>
                <w:rFonts w:ascii="Arial" w:hAnsi="Arial" w:cs="Arial"/>
                <w:lang w:val="es-CO"/>
              </w:rPr>
            </w:pPr>
            <w:r w:rsidRPr="46EA56D3">
              <w:rPr>
                <w:rFonts w:ascii="Arial" w:hAnsi="Arial" w:cs="Arial"/>
                <w:lang w:val="es-CO"/>
              </w:rPr>
              <w:t xml:space="preserve">2_1. </w:t>
            </w:r>
            <w:r w:rsidRPr="6FF2A3DF" w:rsidR="2B3169CB">
              <w:rPr>
                <w:rFonts w:ascii="Arial" w:hAnsi="Arial" w:cs="Arial"/>
                <w:lang w:val="es-CO"/>
              </w:rPr>
              <w:t>Se diligenció matriz de glosas del periodo del</w:t>
            </w:r>
            <w:r w:rsidRPr="6FF2A3DF" w:rsidR="1096446B">
              <w:rPr>
                <w:rFonts w:ascii="Arial" w:hAnsi="Arial" w:cs="Arial"/>
                <w:lang w:val="es-CO"/>
              </w:rPr>
              <w:t xml:space="preserve"> 0</w:t>
            </w:r>
            <w:r w:rsidR="00D717B5">
              <w:rPr>
                <w:rFonts w:ascii="Arial" w:hAnsi="Arial" w:cs="Arial"/>
                <w:lang w:val="es-CO"/>
              </w:rPr>
              <w:t xml:space="preserve">1 de febrero al 31 de marzo </w:t>
            </w:r>
            <w:r w:rsidRPr="6FF2A3DF" w:rsidR="1096446B">
              <w:rPr>
                <w:rFonts w:ascii="Arial" w:hAnsi="Arial" w:cs="Arial"/>
                <w:lang w:val="es-CO"/>
              </w:rPr>
              <w:t>de 2025</w:t>
            </w:r>
            <w:r w:rsidRPr="6FF2A3DF" w:rsidR="1542D7F5">
              <w:rPr>
                <w:rFonts w:ascii="Arial" w:hAnsi="Arial" w:cs="Arial"/>
                <w:lang w:val="es-CO"/>
              </w:rPr>
              <w:t xml:space="preserve"> </w:t>
            </w:r>
            <w:r w:rsidRPr="6FF2A3DF" w:rsidR="2B3169CB">
              <w:rPr>
                <w:rFonts w:ascii="Arial" w:hAnsi="Arial" w:cs="Arial"/>
                <w:lang w:val="es-CO"/>
              </w:rPr>
              <w:t xml:space="preserve">del componente Vigilancia de la Salud Ambiental - VSA; para la línea de Medicamentos Seguros en </w:t>
            </w:r>
            <w:r w:rsidR="00B06874">
              <w:rPr>
                <w:rFonts w:ascii="Arial" w:hAnsi="Arial" w:cs="Arial"/>
              </w:rPr>
              <w:t>3</w:t>
            </w:r>
            <w:r w:rsidRPr="46EA56D3" w:rsidR="00B06874">
              <w:rPr>
                <w:rFonts w:ascii="Arial" w:hAnsi="Arial" w:cs="Arial"/>
              </w:rPr>
              <w:t xml:space="preserve"> Subredes en el marco del convenio GSP-PSPIC, del periodo </w:t>
            </w:r>
            <w:r w:rsidR="00B06874">
              <w:rPr>
                <w:rFonts w:ascii="Arial" w:hAnsi="Arial" w:cs="Arial"/>
              </w:rPr>
              <w:t>01</w:t>
            </w:r>
            <w:r w:rsidRPr="46EA56D3" w:rsidR="00B06874">
              <w:rPr>
                <w:rFonts w:ascii="Arial" w:hAnsi="Arial" w:cs="Arial"/>
              </w:rPr>
              <w:t xml:space="preserve"> de </w:t>
            </w:r>
            <w:r w:rsidR="00B06874">
              <w:rPr>
                <w:rFonts w:ascii="Arial" w:hAnsi="Arial" w:cs="Arial"/>
              </w:rPr>
              <w:t>febrero</w:t>
            </w:r>
            <w:r w:rsidRPr="46EA56D3" w:rsidR="00B06874">
              <w:rPr>
                <w:rFonts w:ascii="Arial" w:hAnsi="Arial" w:cs="Arial"/>
              </w:rPr>
              <w:t xml:space="preserve"> al 31 de </w:t>
            </w:r>
            <w:r w:rsidR="00B06874">
              <w:rPr>
                <w:rFonts w:ascii="Arial" w:hAnsi="Arial" w:cs="Arial"/>
              </w:rPr>
              <w:t>marzo</w:t>
            </w:r>
            <w:r w:rsidRPr="46EA56D3" w:rsidR="00B06874">
              <w:rPr>
                <w:rFonts w:ascii="Arial" w:hAnsi="Arial" w:cs="Arial"/>
              </w:rPr>
              <w:t xml:space="preserve"> de 2025 </w:t>
            </w:r>
          </w:p>
          <w:p w:rsidR="00B06874" w:rsidP="00B06874" w:rsidRDefault="00B06874" w14:paraId="03C093F9" w14:textId="77777777">
            <w:pPr>
              <w:pStyle w:val="Textosinformato"/>
              <w:jc w:val="both"/>
              <w:rPr>
                <w:rFonts w:ascii="Arial" w:hAnsi="Arial" w:cs="Arial"/>
              </w:rPr>
            </w:pPr>
          </w:p>
          <w:p w:rsidRPr="00B06874" w:rsidR="00B06874" w:rsidP="3B32BF6A" w:rsidRDefault="00B06874" w14:paraId="781D3E82" w14:textId="00BF94C4">
            <w:pPr>
              <w:pStyle w:val="Textosinformato"/>
              <w:jc w:val="both"/>
              <w:rPr>
                <w:rFonts w:ascii="Arial" w:hAnsi="Arial" w:cs="Arial"/>
              </w:rPr>
            </w:pPr>
          </w:p>
        </w:tc>
        <w:tc>
          <w:tcPr>
            <w:tcW w:w="1652" w:type="pct"/>
            <w:gridSpan w:val="2"/>
            <w:tcMar/>
          </w:tcPr>
          <w:p w:rsidR="00D717B5" w:rsidP="00D717B5" w:rsidRDefault="008E04FA" w14:paraId="215F6540" w14:textId="7A66AB72">
            <w:pPr>
              <w:pStyle w:val="Textosinformato"/>
              <w:jc w:val="both"/>
              <w:rPr>
                <w:rFonts w:ascii="Arial" w:hAnsi="Arial" w:cs="Arial"/>
                <w:lang w:val="es-CO"/>
              </w:rPr>
            </w:pPr>
            <w:r>
              <w:rPr>
                <w:rFonts w:ascii="Arial" w:hAnsi="Arial" w:cs="Arial"/>
                <w:lang w:val="es-CO"/>
              </w:rPr>
              <w:t>2_2_1_Matriz_Glosas_</w:t>
            </w:r>
            <w:r w:rsidRPr="00D01431" w:rsidR="00D717B5">
              <w:rPr>
                <w:rFonts w:ascii="Arial" w:hAnsi="Arial" w:cs="Arial"/>
                <w:lang w:val="es-CO"/>
              </w:rPr>
              <w:t>MS_</w:t>
            </w:r>
            <w:r w:rsidR="00D717B5">
              <w:rPr>
                <w:rFonts w:ascii="Arial" w:hAnsi="Arial" w:cs="Arial"/>
                <w:lang w:val="es-CO"/>
              </w:rPr>
              <w:t>Norte</w:t>
            </w:r>
            <w:r w:rsidRPr="33B79B91" w:rsidR="00D717B5">
              <w:rPr>
                <w:rFonts w:ascii="Arial" w:hAnsi="Arial" w:cs="Arial"/>
                <w:lang w:val="es-CO"/>
              </w:rPr>
              <w:t>_2</w:t>
            </w:r>
            <w:r w:rsidR="00D717B5">
              <w:rPr>
                <w:rFonts w:ascii="Arial" w:hAnsi="Arial" w:cs="Arial"/>
                <w:lang w:val="es-CO"/>
              </w:rPr>
              <w:t>3</w:t>
            </w:r>
            <w:r w:rsidRPr="33B79B91" w:rsidR="00D717B5">
              <w:rPr>
                <w:rFonts w:ascii="Arial" w:hAnsi="Arial" w:cs="Arial"/>
                <w:lang w:val="es-CO"/>
              </w:rPr>
              <w:t>,2</w:t>
            </w:r>
            <w:r w:rsidR="00D717B5">
              <w:rPr>
                <w:rFonts w:ascii="Arial" w:hAnsi="Arial" w:cs="Arial"/>
                <w:lang w:val="es-CO"/>
              </w:rPr>
              <w:t>6,27</w:t>
            </w:r>
            <w:r w:rsidRPr="33B79B91" w:rsidR="00D717B5">
              <w:rPr>
                <w:rFonts w:ascii="Arial" w:hAnsi="Arial" w:cs="Arial"/>
                <w:lang w:val="es-CO"/>
              </w:rPr>
              <w:t>_y_280</w:t>
            </w:r>
            <w:r w:rsidR="00D717B5">
              <w:rPr>
                <w:rFonts w:ascii="Arial" w:hAnsi="Arial" w:cs="Arial"/>
                <w:lang w:val="es-CO"/>
              </w:rPr>
              <w:t>5</w:t>
            </w:r>
            <w:r w:rsidRPr="33B79B91" w:rsidR="00D717B5">
              <w:rPr>
                <w:rFonts w:ascii="Arial" w:hAnsi="Arial" w:cs="Arial"/>
                <w:lang w:val="es-CO"/>
              </w:rPr>
              <w:t>2025</w:t>
            </w:r>
          </w:p>
          <w:p w:rsidRPr="006A7E22" w:rsidR="00025CF4" w:rsidP="00025CF4" w:rsidRDefault="008E04FA" w14:paraId="784BD4C0" w14:textId="19B36588">
            <w:pPr>
              <w:pStyle w:val="Textosinformato"/>
              <w:jc w:val="both"/>
              <w:rPr>
                <w:rFonts w:ascii="Arial" w:hAnsi="Arial" w:cs="Arial"/>
                <w:lang w:val="es-CO"/>
              </w:rPr>
            </w:pPr>
            <w:r w:rsidRPr="006A7E22">
              <w:rPr>
                <w:rFonts w:ascii="Arial" w:hAnsi="Arial" w:cs="Arial"/>
                <w:lang w:val="es-CO"/>
              </w:rPr>
              <w:t>2_2_2_Matriz_Glosas_</w:t>
            </w:r>
            <w:r w:rsidRPr="006A7E22" w:rsidR="00025CF4">
              <w:rPr>
                <w:rFonts w:ascii="Arial" w:hAnsi="Arial" w:cs="Arial"/>
                <w:lang w:val="es-CO"/>
              </w:rPr>
              <w:t>S</w:t>
            </w:r>
            <w:r w:rsidRPr="006A7E22">
              <w:rPr>
                <w:rFonts w:ascii="Arial" w:hAnsi="Arial" w:cs="Arial"/>
                <w:lang w:val="es-CO"/>
              </w:rPr>
              <w:t>O_</w:t>
            </w:r>
            <w:r w:rsidRPr="006A7E22" w:rsidR="00025CF4">
              <w:rPr>
                <w:rFonts w:ascii="Arial" w:hAnsi="Arial" w:cs="Arial"/>
                <w:lang w:val="es-CO"/>
              </w:rPr>
              <w:t>4,5,6_y_09062025</w:t>
            </w:r>
          </w:p>
          <w:p w:rsidR="007517BE" w:rsidP="007517BE" w:rsidRDefault="007517BE" w14:paraId="37128542" w14:textId="77777777">
            <w:pPr>
              <w:pStyle w:val="Textosinformato"/>
              <w:jc w:val="both"/>
              <w:rPr>
                <w:rFonts w:ascii="Arial" w:hAnsi="Arial" w:cs="Arial"/>
                <w:lang w:val="es-CO"/>
              </w:rPr>
            </w:pPr>
            <w:r w:rsidRPr="00B92D6C">
              <w:rPr>
                <w:rFonts w:ascii="Arial" w:hAnsi="Arial" w:cs="Arial"/>
                <w:lang w:val="es-CO"/>
              </w:rPr>
              <w:t>2_2_3_Matriz_Glosas_Sur_13,16,17_y_18062025.</w:t>
            </w:r>
          </w:p>
          <w:p w:rsidRPr="00025CF4" w:rsidR="007517BE" w:rsidP="00025CF4" w:rsidRDefault="007517BE" w14:paraId="01C5F986" w14:textId="5C8F0B5E">
            <w:pPr>
              <w:pStyle w:val="Textosinformato"/>
              <w:jc w:val="both"/>
              <w:rPr>
                <w:rFonts w:ascii="Arial" w:hAnsi="Arial" w:cs="Arial"/>
                <w:lang w:val="es-CO"/>
              </w:rPr>
            </w:pPr>
          </w:p>
          <w:p w:rsidRPr="008E04FA" w:rsidR="008E04FA" w:rsidP="008E04FA" w:rsidRDefault="008E04FA" w14:paraId="14F3F00C" w14:textId="102DC888">
            <w:pPr>
              <w:pStyle w:val="Textosinformato"/>
              <w:jc w:val="both"/>
              <w:rPr>
                <w:rFonts w:ascii="Arial" w:hAnsi="Arial" w:cs="Arial"/>
                <w:lang w:val="es-CO"/>
              </w:rPr>
            </w:pPr>
          </w:p>
        </w:tc>
      </w:tr>
      <w:tr w:rsidRPr="003E6610" w:rsidR="007F0549" w:rsidTr="63CC1F29" w14:paraId="219318B3" w14:textId="77777777">
        <w:trPr>
          <w:trHeight w:val="2173"/>
        </w:trPr>
        <w:tc>
          <w:tcPr>
            <w:tcW w:w="1391" w:type="pct"/>
            <w:gridSpan w:val="2"/>
            <w:tcMar/>
          </w:tcPr>
          <w:p w:rsidRPr="00842406" w:rsidR="007F0549" w:rsidP="00842406" w:rsidRDefault="00842406" w14:paraId="35BCCB7B" w14:textId="02F4F3C8">
            <w:pPr>
              <w:pStyle w:val="Prrafodelista"/>
              <w:numPr>
                <w:ilvl w:val="0"/>
                <w:numId w:val="26"/>
              </w:numPr>
              <w:autoSpaceDE w:val="0"/>
              <w:autoSpaceDN w:val="0"/>
              <w:adjustRightInd w:val="0"/>
              <w:jc w:val="both"/>
              <w:rPr>
                <w:rFonts w:ascii="Arial" w:hAnsi="Arial" w:cs="Arial"/>
                <w:lang w:val="es-CO"/>
              </w:rPr>
            </w:pPr>
            <w:r w:rsidRPr="00391B29">
              <w:rPr>
                <w:rFonts w:ascii="Arial" w:hAnsi="Arial" w:cs="Arial"/>
              </w:rPr>
              <w:t>Participar en la respuesta a urgencias y emergencias en salud pública, así como asistir a las reuniones, espacios de participación (institucionales, sectoriales, intersectoriales o comunitarios) o actividades misionales de carácter especial de la Subsecretaría relacionados con el cumplimiento del objeto y obligaciones contractuales, en el marco del Modelo de Salud de Bogotá “MAS Bienestar”.</w:t>
            </w:r>
          </w:p>
        </w:tc>
        <w:tc>
          <w:tcPr>
            <w:tcW w:w="1957" w:type="pct"/>
            <w:gridSpan w:val="3"/>
            <w:tcMar/>
          </w:tcPr>
          <w:p w:rsidR="00B06874" w:rsidP="00B06874" w:rsidRDefault="002F3DAE" w14:paraId="2AC19749" w14:textId="77777777">
            <w:pPr>
              <w:pStyle w:val="Textosinformato"/>
              <w:jc w:val="both"/>
              <w:rPr>
                <w:rFonts w:ascii="Arial" w:hAnsi="Arial" w:cs="Arial"/>
              </w:rPr>
            </w:pPr>
            <w:r w:rsidRPr="3BDD070C">
              <w:rPr>
                <w:rFonts w:ascii="Arial" w:hAnsi="Arial" w:cs="Arial"/>
              </w:rPr>
              <w:t>3_</w:t>
            </w:r>
            <w:r w:rsidR="007164C2">
              <w:rPr>
                <w:rFonts w:ascii="Arial" w:hAnsi="Arial" w:cs="Arial"/>
              </w:rPr>
              <w:t>1</w:t>
            </w:r>
            <w:r w:rsidRPr="3BDD070C">
              <w:rPr>
                <w:rFonts w:ascii="Arial" w:hAnsi="Arial" w:cs="Arial"/>
              </w:rPr>
              <w:t xml:space="preserve">. Se asistió a la reunión de revisión de productos resultantes del ejercicio de seguimiento retrospectivo del periodo </w:t>
            </w:r>
            <w:r w:rsidR="0014793B">
              <w:rPr>
                <w:rFonts w:ascii="Arial" w:hAnsi="Arial" w:cs="Arial"/>
              </w:rPr>
              <w:t xml:space="preserve">01 de febrero al 31 de marzo </w:t>
            </w:r>
            <w:r w:rsidR="00D7071E">
              <w:rPr>
                <w:rFonts w:ascii="Arial" w:hAnsi="Arial" w:cs="Arial"/>
              </w:rPr>
              <w:t xml:space="preserve">de 2025 al proceso VSA </w:t>
            </w:r>
            <w:r w:rsidRPr="3BDD070C">
              <w:rPr>
                <w:rFonts w:ascii="Arial" w:hAnsi="Arial" w:cs="Arial"/>
              </w:rPr>
              <w:t xml:space="preserve">para la línea de Medicamentos Seguros en </w:t>
            </w:r>
            <w:r w:rsidR="00B06874">
              <w:rPr>
                <w:rFonts w:ascii="Arial" w:hAnsi="Arial" w:cs="Arial"/>
              </w:rPr>
              <w:t>3</w:t>
            </w:r>
            <w:r w:rsidRPr="46EA56D3" w:rsidR="00B06874">
              <w:rPr>
                <w:rFonts w:ascii="Arial" w:hAnsi="Arial" w:cs="Arial"/>
              </w:rPr>
              <w:t xml:space="preserve"> Subredes en el marco del convenio GSP-PSPIC, del periodo </w:t>
            </w:r>
            <w:r w:rsidR="00B06874">
              <w:rPr>
                <w:rFonts w:ascii="Arial" w:hAnsi="Arial" w:cs="Arial"/>
              </w:rPr>
              <w:t>01</w:t>
            </w:r>
            <w:r w:rsidRPr="46EA56D3" w:rsidR="00B06874">
              <w:rPr>
                <w:rFonts w:ascii="Arial" w:hAnsi="Arial" w:cs="Arial"/>
              </w:rPr>
              <w:t xml:space="preserve"> de </w:t>
            </w:r>
            <w:r w:rsidR="00B06874">
              <w:rPr>
                <w:rFonts w:ascii="Arial" w:hAnsi="Arial" w:cs="Arial"/>
              </w:rPr>
              <w:t>febrero</w:t>
            </w:r>
            <w:r w:rsidRPr="46EA56D3" w:rsidR="00B06874">
              <w:rPr>
                <w:rFonts w:ascii="Arial" w:hAnsi="Arial" w:cs="Arial"/>
              </w:rPr>
              <w:t xml:space="preserve"> al 31 de </w:t>
            </w:r>
            <w:r w:rsidR="00B06874">
              <w:rPr>
                <w:rFonts w:ascii="Arial" w:hAnsi="Arial" w:cs="Arial"/>
              </w:rPr>
              <w:t>marzo</w:t>
            </w:r>
            <w:r w:rsidRPr="46EA56D3" w:rsidR="00B06874">
              <w:rPr>
                <w:rFonts w:ascii="Arial" w:hAnsi="Arial" w:cs="Arial"/>
              </w:rPr>
              <w:t xml:space="preserve"> de 2025 </w:t>
            </w:r>
          </w:p>
          <w:p w:rsidR="00B06874" w:rsidP="00B06874" w:rsidRDefault="00B06874" w14:paraId="5FD588BC" w14:textId="77777777">
            <w:pPr>
              <w:pStyle w:val="Textosinformato"/>
              <w:jc w:val="both"/>
              <w:rPr>
                <w:rFonts w:ascii="Arial" w:hAnsi="Arial" w:cs="Arial"/>
              </w:rPr>
            </w:pPr>
          </w:p>
          <w:p w:rsidR="00D7071E" w:rsidP="00694D17" w:rsidRDefault="00D7071E" w14:paraId="1D178950" w14:textId="1DEB7D80">
            <w:pPr>
              <w:pStyle w:val="Textosinformato"/>
              <w:jc w:val="both"/>
              <w:rPr>
                <w:rFonts w:ascii="Arial" w:hAnsi="Arial" w:cs="Arial"/>
              </w:rPr>
            </w:pPr>
          </w:p>
          <w:p w:rsidRPr="003C186A" w:rsidR="002F3DAE" w:rsidP="46EA56D3" w:rsidRDefault="002F3DAE" w14:paraId="25F88C16" w14:textId="0D37493E">
            <w:pPr>
              <w:spacing w:line="259" w:lineRule="auto"/>
              <w:jc w:val="both"/>
              <w:rPr>
                <w:rFonts w:ascii="Arial" w:hAnsi="Arial" w:cs="Arial"/>
                <w:lang w:val="es-CO"/>
              </w:rPr>
            </w:pPr>
          </w:p>
          <w:p w:rsidR="00B06874" w:rsidP="00B06874" w:rsidRDefault="5472CBC9" w14:paraId="4D7DA8F1" w14:textId="77777777">
            <w:pPr>
              <w:pStyle w:val="Textosinformato"/>
              <w:jc w:val="both"/>
              <w:rPr>
                <w:rFonts w:ascii="Arial" w:hAnsi="Arial" w:cs="Arial"/>
              </w:rPr>
            </w:pPr>
            <w:r w:rsidRPr="46EA56D3">
              <w:rPr>
                <w:rFonts w:ascii="Arial" w:hAnsi="Arial" w:cs="Arial"/>
              </w:rPr>
              <w:t>3_</w:t>
            </w:r>
            <w:r w:rsidR="003C186A">
              <w:rPr>
                <w:rFonts w:ascii="Arial" w:hAnsi="Arial" w:cs="Arial"/>
              </w:rPr>
              <w:t>2</w:t>
            </w:r>
            <w:r w:rsidRPr="46EA56D3">
              <w:rPr>
                <w:rFonts w:ascii="Arial" w:hAnsi="Arial" w:cs="Arial"/>
              </w:rPr>
              <w:t xml:space="preserve">. </w:t>
            </w:r>
            <w:r w:rsidRPr="46EA56D3" w:rsidR="74A13E35">
              <w:rPr>
                <w:rFonts w:ascii="Arial" w:hAnsi="Arial" w:cs="Arial"/>
              </w:rPr>
              <w:t xml:space="preserve">Se asistió a la reunión de </w:t>
            </w:r>
            <w:r w:rsidRPr="46EA56D3" w:rsidR="4D1BF2FA">
              <w:rPr>
                <w:rFonts w:ascii="Arial" w:hAnsi="Arial" w:cs="Arial"/>
              </w:rPr>
              <w:t>cierre de seguimiento retrospectivo</w:t>
            </w:r>
            <w:r w:rsidRPr="46EA56D3" w:rsidR="74A13E35">
              <w:rPr>
                <w:rFonts w:ascii="Arial" w:hAnsi="Arial" w:cs="Arial"/>
              </w:rPr>
              <w:t xml:space="preserve"> del</w:t>
            </w:r>
            <w:r w:rsidRPr="46EA56D3" w:rsidR="654D0583">
              <w:rPr>
                <w:rFonts w:ascii="Arial" w:hAnsi="Arial" w:cs="Arial"/>
              </w:rPr>
              <w:t xml:space="preserve"> periodo 0</w:t>
            </w:r>
            <w:r w:rsidR="00262751">
              <w:rPr>
                <w:rFonts w:ascii="Arial" w:hAnsi="Arial" w:cs="Arial"/>
              </w:rPr>
              <w:t>1 de febrero al 31 de marzo</w:t>
            </w:r>
            <w:r w:rsidRPr="46EA56D3" w:rsidR="654D0583">
              <w:rPr>
                <w:rFonts w:ascii="Arial" w:hAnsi="Arial" w:cs="Arial"/>
              </w:rPr>
              <w:t xml:space="preserve"> de 2025 </w:t>
            </w:r>
            <w:r w:rsidRPr="46EA56D3" w:rsidR="74A13E35">
              <w:rPr>
                <w:rFonts w:ascii="Arial" w:hAnsi="Arial" w:cs="Arial"/>
              </w:rPr>
              <w:t xml:space="preserve">al proceso VSA para la línea de Medicamentos Seguros en </w:t>
            </w:r>
            <w:r w:rsidR="00B06874">
              <w:rPr>
                <w:rFonts w:ascii="Arial" w:hAnsi="Arial" w:cs="Arial"/>
              </w:rPr>
              <w:t>3</w:t>
            </w:r>
            <w:r w:rsidRPr="46EA56D3" w:rsidR="00B06874">
              <w:rPr>
                <w:rFonts w:ascii="Arial" w:hAnsi="Arial" w:cs="Arial"/>
              </w:rPr>
              <w:t xml:space="preserve"> Subredes en el marco del convenio GSP-PSPIC, del periodo </w:t>
            </w:r>
            <w:r w:rsidR="00B06874">
              <w:rPr>
                <w:rFonts w:ascii="Arial" w:hAnsi="Arial" w:cs="Arial"/>
              </w:rPr>
              <w:t>01</w:t>
            </w:r>
            <w:r w:rsidRPr="46EA56D3" w:rsidR="00B06874">
              <w:rPr>
                <w:rFonts w:ascii="Arial" w:hAnsi="Arial" w:cs="Arial"/>
              </w:rPr>
              <w:t xml:space="preserve"> de </w:t>
            </w:r>
            <w:r w:rsidR="00B06874">
              <w:rPr>
                <w:rFonts w:ascii="Arial" w:hAnsi="Arial" w:cs="Arial"/>
              </w:rPr>
              <w:t>febrero</w:t>
            </w:r>
            <w:r w:rsidRPr="46EA56D3" w:rsidR="00B06874">
              <w:rPr>
                <w:rFonts w:ascii="Arial" w:hAnsi="Arial" w:cs="Arial"/>
              </w:rPr>
              <w:t xml:space="preserve"> al 31 de </w:t>
            </w:r>
            <w:r w:rsidR="00B06874">
              <w:rPr>
                <w:rFonts w:ascii="Arial" w:hAnsi="Arial" w:cs="Arial"/>
              </w:rPr>
              <w:t>marzo</w:t>
            </w:r>
            <w:r w:rsidRPr="46EA56D3" w:rsidR="00B06874">
              <w:rPr>
                <w:rFonts w:ascii="Arial" w:hAnsi="Arial" w:cs="Arial"/>
              </w:rPr>
              <w:t xml:space="preserve"> de 2025 </w:t>
            </w:r>
          </w:p>
          <w:p w:rsidRPr="00B750AF" w:rsidR="00D04F8D" w:rsidP="006A7E22" w:rsidRDefault="00D04F8D" w14:paraId="26D6EDC0" w14:textId="0267F0A5">
            <w:pPr>
              <w:spacing w:line="259" w:lineRule="auto"/>
              <w:jc w:val="both"/>
              <w:rPr>
                <w:rFonts w:ascii="Arial" w:hAnsi="Arial" w:cs="Arial"/>
              </w:rPr>
            </w:pPr>
          </w:p>
        </w:tc>
        <w:tc>
          <w:tcPr>
            <w:tcW w:w="1652" w:type="pct"/>
            <w:gridSpan w:val="2"/>
            <w:tcMar/>
          </w:tcPr>
          <w:p w:rsidR="00B06874" w:rsidP="46EA56D3" w:rsidRDefault="00B06874" w14:paraId="19AD2DAF" w14:textId="250ED98D">
            <w:pPr>
              <w:pStyle w:val="Textosinformato"/>
              <w:jc w:val="both"/>
              <w:rPr>
                <w:rFonts w:ascii="Arial" w:hAnsi="Arial" w:cs="Arial"/>
                <w:lang w:val="es-CO"/>
              </w:rPr>
            </w:pPr>
            <w:r w:rsidRPr="63CC1F29" w:rsidR="32ECEE95">
              <w:rPr>
                <w:rFonts w:ascii="Arial" w:hAnsi="Arial" w:cs="Arial"/>
                <w:lang w:val="es-CO"/>
              </w:rPr>
              <w:t>3</w:t>
            </w:r>
            <w:commentRangeStart w:id="739852887"/>
            <w:r w:rsidRPr="63CC1F29" w:rsidR="32ECEE95">
              <w:rPr>
                <w:rFonts w:ascii="Arial" w:hAnsi="Arial" w:cs="Arial"/>
                <w:lang w:val="es-CO"/>
              </w:rPr>
              <w:t>_1_1_Acta_Rev_Norte_30</w:t>
            </w:r>
            <w:r w:rsidRPr="63CC1F29" w:rsidR="32ECEE95">
              <w:rPr>
                <w:rFonts w:ascii="Arial" w:hAnsi="Arial" w:cs="Arial"/>
                <w:lang w:val="es-CO"/>
              </w:rPr>
              <w:t>_05_2025</w:t>
            </w:r>
            <w:commentRangeEnd w:id="739852887"/>
            <w:r>
              <w:rPr>
                <w:rStyle w:val="CommentReference"/>
              </w:rPr>
              <w:commentReference w:id="739852887"/>
            </w:r>
          </w:p>
          <w:p w:rsidR="46EA56D3" w:rsidP="46EA56D3" w:rsidRDefault="1036D06B" w14:paraId="5958C560" w14:textId="0ACA9B1C">
            <w:pPr>
              <w:pStyle w:val="Textosinformato"/>
              <w:jc w:val="both"/>
              <w:rPr>
                <w:rFonts w:ascii="Arial" w:hAnsi="Arial" w:cs="Arial"/>
                <w:lang w:val="es-CO"/>
              </w:rPr>
            </w:pPr>
            <w:r w:rsidRPr="006A7E22">
              <w:rPr>
                <w:rFonts w:ascii="Arial" w:hAnsi="Arial" w:cs="Arial"/>
                <w:lang w:val="es-CO"/>
              </w:rPr>
              <w:t>3_</w:t>
            </w:r>
            <w:r w:rsidRPr="006A7E22" w:rsidR="46E26101">
              <w:rPr>
                <w:rFonts w:ascii="Arial" w:hAnsi="Arial" w:cs="Arial"/>
                <w:lang w:val="es-CO"/>
              </w:rPr>
              <w:t>1</w:t>
            </w:r>
            <w:r w:rsidRPr="006A7E22">
              <w:rPr>
                <w:rFonts w:ascii="Arial" w:hAnsi="Arial" w:cs="Arial"/>
                <w:lang w:val="es-CO"/>
              </w:rPr>
              <w:t>_2_Acta_Rev_</w:t>
            </w:r>
            <w:r w:rsidRPr="006A7E22" w:rsidR="0014793B">
              <w:rPr>
                <w:rFonts w:ascii="Arial" w:hAnsi="Arial" w:cs="Arial"/>
                <w:lang w:val="es-CO"/>
              </w:rPr>
              <w:t>S</w:t>
            </w:r>
            <w:r w:rsidRPr="006A7E22" w:rsidR="00EE76F7">
              <w:rPr>
                <w:rFonts w:ascii="Arial" w:hAnsi="Arial" w:cs="Arial"/>
                <w:lang w:val="es-CO"/>
              </w:rPr>
              <w:t>O</w:t>
            </w:r>
            <w:r w:rsidRPr="006A7E22" w:rsidR="001A1379">
              <w:rPr>
                <w:rFonts w:ascii="Arial" w:hAnsi="Arial" w:cs="Arial"/>
                <w:lang w:val="es-CO"/>
              </w:rPr>
              <w:t>_</w:t>
            </w:r>
            <w:r w:rsidRPr="006A7E22" w:rsidR="0014793B">
              <w:rPr>
                <w:rFonts w:ascii="Arial" w:hAnsi="Arial" w:cs="Arial"/>
                <w:lang w:val="es-CO"/>
              </w:rPr>
              <w:t>11_06_2025</w:t>
            </w:r>
          </w:p>
          <w:p w:rsidR="006A7E22" w:rsidP="006A7E22" w:rsidRDefault="006A7E22" w14:paraId="4ED64980" w14:textId="0BBBE68B">
            <w:pPr>
              <w:pStyle w:val="Textosinformato"/>
              <w:jc w:val="both"/>
              <w:rPr>
                <w:rFonts w:ascii="Arial" w:hAnsi="Arial" w:cs="Arial"/>
                <w:lang w:val="es-CO"/>
              </w:rPr>
            </w:pPr>
            <w:r w:rsidRPr="00E64E69">
              <w:rPr>
                <w:rFonts w:ascii="Arial" w:hAnsi="Arial" w:cs="Arial"/>
                <w:lang w:val="es-CO"/>
              </w:rPr>
              <w:t>3_1_3_Acta_Rev_Sur_</w:t>
            </w:r>
            <w:r w:rsidR="00000DD1">
              <w:rPr>
                <w:rFonts w:ascii="Arial" w:hAnsi="Arial" w:cs="Arial"/>
                <w:lang w:val="es-CO"/>
              </w:rPr>
              <w:t>19_y_20</w:t>
            </w:r>
            <w:r w:rsidRPr="00E64E69">
              <w:rPr>
                <w:rFonts w:ascii="Arial" w:hAnsi="Arial" w:cs="Arial"/>
                <w:lang w:val="es-CO"/>
              </w:rPr>
              <w:t>_06_2025</w:t>
            </w:r>
          </w:p>
          <w:p w:rsidR="46EA56D3" w:rsidP="46EA56D3" w:rsidRDefault="46EA56D3" w14:paraId="2398C866" w14:textId="75EF016A">
            <w:pPr>
              <w:pStyle w:val="Textosinformato"/>
              <w:jc w:val="both"/>
              <w:rPr>
                <w:rFonts w:ascii="Arial" w:hAnsi="Arial" w:cs="Arial"/>
                <w:lang w:val="es-CO"/>
              </w:rPr>
            </w:pPr>
          </w:p>
          <w:p w:rsidR="46EA56D3" w:rsidP="46EA56D3" w:rsidRDefault="46EA56D3" w14:paraId="37D90DDC" w14:textId="5C88F7CA">
            <w:pPr>
              <w:pStyle w:val="Textosinformato"/>
              <w:jc w:val="both"/>
              <w:rPr>
                <w:rFonts w:ascii="Arial" w:hAnsi="Arial" w:cs="Arial"/>
                <w:lang w:val="es-CO"/>
              </w:rPr>
            </w:pPr>
          </w:p>
          <w:p w:rsidR="001A1379" w:rsidP="46EA56D3" w:rsidRDefault="001A1379" w14:paraId="6ACD7283" w14:textId="77777777">
            <w:pPr>
              <w:pStyle w:val="Textosinformato"/>
              <w:jc w:val="both"/>
              <w:rPr>
                <w:rFonts w:ascii="Arial" w:hAnsi="Arial" w:cs="Arial"/>
                <w:lang w:val="es-CO"/>
              </w:rPr>
            </w:pPr>
          </w:p>
          <w:p w:rsidR="001A1379" w:rsidP="46EA56D3" w:rsidRDefault="001A1379" w14:paraId="601D193A" w14:textId="77777777">
            <w:pPr>
              <w:pStyle w:val="Textosinformato"/>
              <w:jc w:val="both"/>
              <w:rPr>
                <w:rFonts w:ascii="Arial" w:hAnsi="Arial" w:cs="Arial"/>
                <w:lang w:val="es-CO"/>
              </w:rPr>
            </w:pPr>
          </w:p>
          <w:p w:rsidR="001A1379" w:rsidP="46EA56D3" w:rsidRDefault="001A1379" w14:paraId="42E86479" w14:textId="77777777">
            <w:pPr>
              <w:pStyle w:val="Textosinformato"/>
              <w:jc w:val="both"/>
              <w:rPr>
                <w:rFonts w:ascii="Arial" w:hAnsi="Arial" w:cs="Arial"/>
                <w:lang w:val="es-CO"/>
              </w:rPr>
            </w:pPr>
          </w:p>
          <w:p w:rsidR="001A1379" w:rsidP="46EA56D3" w:rsidRDefault="001A1379" w14:paraId="459CEF69" w14:textId="77777777">
            <w:pPr>
              <w:pStyle w:val="Textosinformato"/>
              <w:jc w:val="both"/>
              <w:rPr>
                <w:rFonts w:ascii="Arial" w:hAnsi="Arial" w:cs="Arial"/>
                <w:lang w:val="es-CO"/>
              </w:rPr>
            </w:pPr>
          </w:p>
          <w:p w:rsidRPr="008065EB" w:rsidR="003C186A" w:rsidP="006A5ADD" w:rsidRDefault="1B276408" w14:paraId="46F81247" w14:textId="32D09E9F" w14:noSpellErr="1">
            <w:pPr>
              <w:pStyle w:val="Textosinformato"/>
              <w:jc w:val="both"/>
              <w:rPr>
                <w:rFonts w:ascii="Arial" w:hAnsi="Arial" w:cs="Arial"/>
                <w:lang w:val="es-CO"/>
              </w:rPr>
            </w:pPr>
            <w:r w:rsidRPr="63CC1F29" w:rsidR="1A74BCE9">
              <w:rPr>
                <w:rFonts w:ascii="Arial" w:hAnsi="Arial" w:cs="Arial"/>
                <w:lang w:val="es-CO"/>
              </w:rPr>
              <w:t>3</w:t>
            </w:r>
            <w:commentRangeStart w:id="2131532549"/>
            <w:r w:rsidRPr="63CC1F29" w:rsidR="1A74BCE9">
              <w:rPr>
                <w:rFonts w:ascii="Arial" w:hAnsi="Arial" w:cs="Arial"/>
                <w:lang w:val="es-CO"/>
              </w:rPr>
              <w:t>_</w:t>
            </w:r>
            <w:r w:rsidRPr="63CC1F29" w:rsidR="7272E1E8">
              <w:rPr>
                <w:rFonts w:ascii="Arial" w:hAnsi="Arial" w:cs="Arial"/>
                <w:lang w:val="es-CO"/>
              </w:rPr>
              <w:t>2</w:t>
            </w:r>
            <w:r w:rsidRPr="63CC1F29" w:rsidR="1A74BCE9">
              <w:rPr>
                <w:rFonts w:ascii="Arial" w:hAnsi="Arial" w:cs="Arial"/>
                <w:lang w:val="es-CO"/>
              </w:rPr>
              <w:t>_1</w:t>
            </w:r>
            <w:r w:rsidRPr="63CC1F29" w:rsidR="3AFF61DE">
              <w:rPr>
                <w:rFonts w:ascii="Arial" w:hAnsi="Arial" w:cs="Arial"/>
                <w:lang w:val="es-CO"/>
              </w:rPr>
              <w:t>_</w:t>
            </w:r>
            <w:r w:rsidRPr="63CC1F29" w:rsidR="78F25413">
              <w:rPr>
                <w:rFonts w:ascii="Arial" w:hAnsi="Arial" w:cs="Arial"/>
                <w:lang w:val="es-CO"/>
              </w:rPr>
              <w:t>Acta_Cierre_</w:t>
            </w:r>
            <w:r w:rsidRPr="63CC1F29" w:rsidR="15BEB470">
              <w:rPr>
                <w:rFonts w:ascii="Arial" w:hAnsi="Arial" w:cs="Arial"/>
                <w:lang w:val="es-CO"/>
              </w:rPr>
              <w:t>Norte</w:t>
            </w:r>
            <w:r w:rsidRPr="63CC1F29" w:rsidR="7272E1E8">
              <w:rPr>
                <w:rFonts w:ascii="Arial" w:hAnsi="Arial" w:cs="Arial"/>
                <w:lang w:val="es-CO"/>
              </w:rPr>
              <w:t>_</w:t>
            </w:r>
            <w:r w:rsidRPr="63CC1F29" w:rsidR="15BEB470">
              <w:rPr>
                <w:rFonts w:ascii="Arial" w:hAnsi="Arial" w:cs="Arial"/>
                <w:lang w:val="es-CO"/>
              </w:rPr>
              <w:t>03_06_2025</w:t>
            </w:r>
            <w:commentRangeEnd w:id="2131532549"/>
            <w:r>
              <w:rPr>
                <w:rStyle w:val="CommentReference"/>
              </w:rPr>
              <w:commentReference w:id="2131532549"/>
            </w:r>
          </w:p>
          <w:p w:rsidRPr="003D5C68" w:rsidR="003D5C68" w:rsidP="006A5ADD" w:rsidRDefault="003D5C68" w14:paraId="2A28B5EB" w14:textId="650B736B">
            <w:pPr>
              <w:pStyle w:val="Textosinformato"/>
              <w:jc w:val="both"/>
              <w:rPr>
                <w:rFonts w:ascii="Arial" w:hAnsi="Arial" w:cs="Arial"/>
                <w:lang w:val="es-CO"/>
              </w:rPr>
            </w:pPr>
            <w:r w:rsidRPr="006A7E22">
              <w:rPr>
                <w:rFonts w:ascii="Arial" w:hAnsi="Arial" w:cs="Arial"/>
              </w:rPr>
              <w:t>3_</w:t>
            </w:r>
            <w:r w:rsidRPr="006A7E22" w:rsidR="003C186A">
              <w:rPr>
                <w:rFonts w:ascii="Arial" w:hAnsi="Arial" w:cs="Arial"/>
              </w:rPr>
              <w:t>2</w:t>
            </w:r>
            <w:r w:rsidRPr="006A7E22">
              <w:rPr>
                <w:rFonts w:ascii="Arial" w:hAnsi="Arial" w:cs="Arial"/>
              </w:rPr>
              <w:t>_2_Acta_Cierre_</w:t>
            </w:r>
            <w:r w:rsidRPr="006A7E22" w:rsidR="00262751">
              <w:rPr>
                <w:rFonts w:ascii="Arial" w:hAnsi="Arial" w:cs="Arial"/>
              </w:rPr>
              <w:t>S</w:t>
            </w:r>
            <w:r w:rsidRPr="006A7E22">
              <w:rPr>
                <w:rFonts w:ascii="Arial" w:hAnsi="Arial" w:cs="Arial"/>
              </w:rPr>
              <w:t>O_</w:t>
            </w:r>
            <w:r w:rsidRPr="006A7E22" w:rsidR="00262751">
              <w:rPr>
                <w:rFonts w:ascii="Arial" w:hAnsi="Arial" w:cs="Arial"/>
              </w:rPr>
              <w:t>1</w:t>
            </w:r>
            <w:r w:rsidRPr="006A7E22" w:rsidR="006A7E22">
              <w:rPr>
                <w:rFonts w:ascii="Arial" w:hAnsi="Arial" w:cs="Arial"/>
              </w:rPr>
              <w:t>2</w:t>
            </w:r>
            <w:r w:rsidRPr="006A7E22" w:rsidR="00262751">
              <w:rPr>
                <w:rFonts w:ascii="Arial" w:hAnsi="Arial" w:cs="Arial"/>
              </w:rPr>
              <w:t>_06_2025</w:t>
            </w:r>
          </w:p>
          <w:p w:rsidRPr="003D5C68" w:rsidR="008065EB" w:rsidP="008065EB" w:rsidRDefault="008065EB" w14:paraId="2C1DD3A0" w14:textId="62B1750A">
            <w:pPr>
              <w:pStyle w:val="Textosinformato"/>
              <w:jc w:val="both"/>
              <w:rPr>
                <w:rFonts w:ascii="Arial" w:hAnsi="Arial" w:cs="Arial"/>
                <w:lang w:val="es-CO"/>
              </w:rPr>
            </w:pPr>
            <w:r w:rsidRPr="00000DD1">
              <w:rPr>
                <w:rFonts w:ascii="Arial" w:hAnsi="Arial" w:cs="Arial"/>
              </w:rPr>
              <w:t>3_2_</w:t>
            </w:r>
            <w:r w:rsidRPr="00000DD1" w:rsidR="00000DD1">
              <w:rPr>
                <w:rFonts w:ascii="Arial" w:hAnsi="Arial" w:cs="Arial"/>
              </w:rPr>
              <w:t>3</w:t>
            </w:r>
            <w:r w:rsidRPr="00000DD1">
              <w:rPr>
                <w:rFonts w:ascii="Arial" w:hAnsi="Arial" w:cs="Arial"/>
              </w:rPr>
              <w:t>_Acta_Cierre_Sur_24_06_2025</w:t>
            </w:r>
          </w:p>
          <w:p w:rsidR="00962381" w:rsidP="006A5ADD" w:rsidRDefault="00962381" w14:paraId="78C29CA7" w14:textId="77777777">
            <w:pPr>
              <w:pStyle w:val="Textosinformato"/>
              <w:jc w:val="both"/>
              <w:rPr>
                <w:lang w:val="es-CO"/>
              </w:rPr>
            </w:pPr>
          </w:p>
          <w:p w:rsidRPr="003E6610" w:rsidR="00E23B92" w:rsidP="006A7E22" w:rsidRDefault="00E23B92" w14:paraId="1E6B9DD8" w14:textId="70990C24">
            <w:pPr>
              <w:pStyle w:val="Textosinformato"/>
              <w:jc w:val="both"/>
              <w:rPr>
                <w:lang w:val="es-CO"/>
              </w:rPr>
            </w:pPr>
          </w:p>
        </w:tc>
      </w:tr>
      <w:tr w:rsidRPr="008B5E19" w:rsidR="00F21BD0" w:rsidTr="63CC1F29" w14:paraId="3586F62A" w14:textId="77777777">
        <w:trPr>
          <w:trHeight w:val="371"/>
        </w:trPr>
        <w:tc>
          <w:tcPr>
            <w:tcW w:w="5000" w:type="pct"/>
            <w:gridSpan w:val="7"/>
            <w:shd w:val="clear" w:color="auto" w:fill="D9D9D9" w:themeFill="background1" w:themeFillShade="D9"/>
            <w:tcMar/>
            <w:vAlign w:val="center"/>
          </w:tcPr>
          <w:p w:rsidRPr="008B5E19" w:rsidR="00402EE9" w:rsidP="009B20E5" w:rsidRDefault="00F21BD0" w14:paraId="23274B78" w14:textId="77777777">
            <w:pPr>
              <w:pStyle w:val="Textosinformato"/>
              <w:jc w:val="center"/>
              <w:rPr>
                <w:rFonts w:ascii="Arial" w:hAnsi="Arial" w:cs="Arial"/>
                <w:b/>
                <w:bCs/>
                <w:lang w:val="es-CO"/>
              </w:rPr>
            </w:pPr>
            <w:r w:rsidRPr="008B5E19">
              <w:rPr>
                <w:rFonts w:ascii="Arial" w:hAnsi="Arial" w:cs="Arial"/>
                <w:b/>
                <w:bCs/>
                <w:lang w:val="es-CO"/>
              </w:rPr>
              <w:t>ESTADO TEMAS PENDIENTES DE TRÁMITE</w:t>
            </w:r>
          </w:p>
        </w:tc>
      </w:tr>
      <w:tr w:rsidRPr="008B5E19" w:rsidR="00F21BD0" w:rsidTr="63CC1F29" w14:paraId="40D5C7DA" w14:textId="77777777">
        <w:trPr>
          <w:trHeight w:val="794"/>
        </w:trPr>
        <w:tc>
          <w:tcPr>
            <w:tcW w:w="5000" w:type="pct"/>
            <w:gridSpan w:val="7"/>
            <w:tcMar/>
          </w:tcPr>
          <w:p w:rsidRPr="00353576" w:rsidR="00F21BD0" w:rsidP="00F21BD0" w:rsidRDefault="00F21BD0" w14:paraId="159E6C3F" w14:textId="3C1FED5C">
            <w:pPr>
              <w:pStyle w:val="Textosinformato"/>
              <w:jc w:val="both"/>
              <w:rPr>
                <w:rFonts w:ascii="Arial" w:hAnsi="Arial" w:cs="Arial"/>
                <w:lang w:val="es-CO"/>
              </w:rPr>
            </w:pPr>
            <w:r w:rsidRPr="00353576">
              <w:rPr>
                <w:rFonts w:ascii="Arial" w:hAnsi="Arial" w:cs="Arial"/>
                <w:lang w:val="es-CO"/>
              </w:rPr>
              <w:t xml:space="preserve">Si es el último informe de ejecución, relacione el estado de los temas que le fueron asignados y </w:t>
            </w:r>
            <w:r w:rsidRPr="00353576" w:rsidR="00242BFD">
              <w:rPr>
                <w:rFonts w:ascii="Arial" w:hAnsi="Arial" w:cs="Arial"/>
                <w:lang w:val="es-CO"/>
              </w:rPr>
              <w:t xml:space="preserve">que </w:t>
            </w:r>
            <w:r w:rsidRPr="00353576">
              <w:rPr>
                <w:rFonts w:ascii="Arial" w:hAnsi="Arial" w:cs="Arial"/>
                <w:lang w:val="es-CO"/>
              </w:rPr>
              <w:t>a la fecha se encuentren pendientes de trámite</w:t>
            </w:r>
            <w:r w:rsidRPr="00353576" w:rsidR="00D26111">
              <w:rPr>
                <w:rFonts w:ascii="Arial" w:hAnsi="Arial" w:cs="Arial"/>
                <w:lang w:val="es-CO"/>
              </w:rPr>
              <w:t>,</w:t>
            </w:r>
            <w:r w:rsidRPr="00353576" w:rsidR="00494A70">
              <w:rPr>
                <w:rFonts w:ascii="Arial" w:hAnsi="Arial" w:cs="Arial"/>
                <w:lang w:val="es-CO"/>
              </w:rPr>
              <w:t xml:space="preserve"> indicando por</w:t>
            </w:r>
            <w:r w:rsidRPr="00353576" w:rsidR="009B20E5">
              <w:rPr>
                <w:rFonts w:ascii="Arial" w:hAnsi="Arial" w:cs="Arial"/>
                <w:lang w:val="es-CO"/>
              </w:rPr>
              <w:t xml:space="preserve"> </w:t>
            </w:r>
            <w:r w:rsidRPr="00353576" w:rsidR="00494A70">
              <w:rPr>
                <w:rFonts w:ascii="Arial" w:hAnsi="Arial" w:cs="Arial"/>
                <w:lang w:val="es-CO"/>
              </w:rPr>
              <w:t>qu</w:t>
            </w:r>
            <w:r w:rsidRPr="00353576" w:rsidR="009B20E5">
              <w:rPr>
                <w:rFonts w:ascii="Arial" w:hAnsi="Arial" w:cs="Arial"/>
                <w:lang w:val="es-CO"/>
              </w:rPr>
              <w:t>é</w:t>
            </w:r>
            <w:r w:rsidRPr="00353576" w:rsidR="00494A70">
              <w:rPr>
                <w:rFonts w:ascii="Arial" w:hAnsi="Arial" w:cs="Arial"/>
                <w:lang w:val="es-CO"/>
              </w:rPr>
              <w:t xml:space="preserve"> no se han desarrollado</w:t>
            </w:r>
            <w:r w:rsidRPr="00353576">
              <w:rPr>
                <w:rFonts w:ascii="Arial" w:hAnsi="Arial" w:cs="Arial"/>
                <w:lang w:val="es-CO"/>
              </w:rPr>
              <w:t>:</w:t>
            </w:r>
          </w:p>
          <w:p w:rsidRPr="00323276" w:rsidR="00636951" w:rsidP="00636951" w:rsidRDefault="1A08B10A" w14:paraId="79AB6F32" w14:textId="2064454B">
            <w:pPr>
              <w:pStyle w:val="Textosinformato"/>
              <w:jc w:val="both"/>
              <w:rPr>
                <w:rFonts w:ascii="Arial" w:hAnsi="Arial" w:cs="Arial"/>
                <w:color w:val="000000" w:themeColor="text1"/>
              </w:rPr>
            </w:pPr>
            <w:r w:rsidRPr="3B32BF6A">
              <w:rPr>
                <w:rFonts w:ascii="Arial" w:hAnsi="Arial" w:cs="Arial"/>
                <w:color w:val="000000" w:themeColor="text1"/>
              </w:rPr>
              <w:t xml:space="preserve"> No se encuentran asuntos pendientes de trámite</w:t>
            </w:r>
          </w:p>
        </w:tc>
      </w:tr>
      <w:tr w:rsidRPr="008B5E19" w:rsidR="007B63B2" w:rsidTr="63CC1F29" w14:paraId="6F7BCD90" w14:textId="77777777">
        <w:trPr>
          <w:trHeight w:val="1086"/>
        </w:trPr>
        <w:tc>
          <w:tcPr>
            <w:tcW w:w="5000" w:type="pct"/>
            <w:gridSpan w:val="7"/>
            <w:tcMar/>
          </w:tcPr>
          <w:p w:rsidRPr="008B5E19" w:rsidR="007B63B2" w:rsidP="007B63B2" w:rsidRDefault="007B63B2" w14:paraId="6460C53E" w14:textId="77777777">
            <w:pPr>
              <w:jc w:val="both"/>
              <w:rPr>
                <w:rFonts w:ascii="Arial" w:hAnsi="Arial" w:cs="Arial"/>
                <w:lang w:val="es-CO"/>
              </w:rPr>
            </w:pPr>
            <w:r w:rsidRPr="008B5E19">
              <w:rPr>
                <w:rFonts w:ascii="Arial" w:hAnsi="Arial" w:cs="Arial"/>
                <w:b/>
                <w:bCs/>
                <w:lang w:val="es-CO"/>
              </w:rPr>
              <w:t>DECLARACIÓN</w:t>
            </w:r>
            <w:r w:rsidRPr="008B5E19">
              <w:rPr>
                <w:rFonts w:ascii="Arial" w:hAnsi="Arial" w:cs="Arial"/>
                <w:lang w:val="es-CO"/>
              </w:rPr>
              <w:t xml:space="preserve">: Manifiesto que he cumplido con las obligaciones derivadas del contrato y que las actividades mencionadas en el presente informe corresponden a las </w:t>
            </w:r>
            <w:r w:rsidRPr="008B5E19" w:rsidR="00242BFD">
              <w:rPr>
                <w:rFonts w:ascii="Arial" w:hAnsi="Arial" w:cs="Arial"/>
                <w:lang w:val="es-CO"/>
              </w:rPr>
              <w:t>asignaciones realizadas,</w:t>
            </w:r>
            <w:r w:rsidRPr="008B5E19">
              <w:rPr>
                <w:rFonts w:ascii="Arial" w:hAnsi="Arial" w:cs="Arial"/>
                <w:lang w:val="es-CO"/>
              </w:rPr>
              <w:t xml:space="preserve"> efectivamente desarrolladas en el periodo indicado en el mismo, declarando que seré responsable por las afirmaciones contenidas en el presente documento, que sirve como soporte para certificar el cumplimiento del objeto del contrato.</w:t>
            </w:r>
          </w:p>
        </w:tc>
      </w:tr>
      <w:tr w:rsidRPr="008B5E19" w:rsidR="007B63B2" w:rsidTr="63CC1F29" w14:paraId="771636A6" w14:textId="77777777">
        <w:trPr>
          <w:trHeight w:val="319"/>
        </w:trPr>
        <w:tc>
          <w:tcPr>
            <w:tcW w:w="5000" w:type="pct"/>
            <w:gridSpan w:val="7"/>
            <w:shd w:val="clear" w:color="auto" w:fill="D9D9D9" w:themeFill="background1" w:themeFillShade="D9"/>
            <w:tcMar/>
            <w:vAlign w:val="center"/>
          </w:tcPr>
          <w:p w:rsidRPr="008B5E19" w:rsidR="00402EE9" w:rsidP="009B20E5" w:rsidRDefault="00483B5B" w14:paraId="7B89F8AE" w14:textId="2B5AE152">
            <w:pPr>
              <w:pStyle w:val="Textosinformato"/>
              <w:jc w:val="center"/>
              <w:rPr>
                <w:rFonts w:ascii="Arial" w:hAnsi="Arial" w:cs="Arial"/>
                <w:b/>
                <w:bCs/>
                <w:lang w:val="es-CO"/>
              </w:rPr>
            </w:pPr>
            <w:r w:rsidRPr="008B5E19">
              <w:rPr>
                <w:rFonts w:ascii="Arial" w:hAnsi="Arial" w:cs="Arial"/>
                <w:b/>
                <w:bCs/>
                <w:lang w:val="es-CO"/>
              </w:rPr>
              <w:t>INFORMACIÒ</w:t>
            </w:r>
            <w:r w:rsidRPr="008B5E19" w:rsidR="007B63B2">
              <w:rPr>
                <w:rFonts w:ascii="Arial" w:hAnsi="Arial" w:cs="Arial"/>
                <w:b/>
                <w:bCs/>
                <w:lang w:val="es-CO"/>
              </w:rPr>
              <w:t>N PAGOS SEGURIDAD SOCIAL</w:t>
            </w:r>
          </w:p>
        </w:tc>
      </w:tr>
      <w:tr w:rsidRPr="008B5E19" w:rsidR="007B63B2" w:rsidTr="63CC1F29" w14:paraId="2AF651AE" w14:textId="77777777">
        <w:trPr>
          <w:trHeight w:val="513"/>
        </w:trPr>
        <w:tc>
          <w:tcPr>
            <w:tcW w:w="1694" w:type="pct"/>
            <w:gridSpan w:val="3"/>
            <w:shd w:val="clear" w:color="auto" w:fill="D9D9D9" w:themeFill="background1" w:themeFillShade="D9"/>
            <w:tcMar/>
          </w:tcPr>
          <w:p w:rsidRPr="008B5E19" w:rsidR="007B63B2" w:rsidP="007B63B2" w:rsidRDefault="007B63B2" w14:paraId="2A3B7FDB" w14:textId="77777777">
            <w:pPr>
              <w:pStyle w:val="Textosinformato"/>
              <w:jc w:val="center"/>
              <w:rPr>
                <w:rFonts w:ascii="Arial" w:hAnsi="Arial" w:cs="Arial"/>
                <w:b/>
                <w:bCs/>
                <w:lang w:val="es-CO"/>
              </w:rPr>
            </w:pPr>
            <w:r w:rsidRPr="008B5E19">
              <w:rPr>
                <w:rFonts w:ascii="Arial" w:hAnsi="Arial" w:cs="Arial"/>
                <w:b/>
                <w:bCs/>
                <w:lang w:val="es-CO"/>
              </w:rPr>
              <w:t>APORTES EN SALUD</w:t>
            </w:r>
          </w:p>
        </w:tc>
        <w:tc>
          <w:tcPr>
            <w:tcW w:w="1654" w:type="pct"/>
            <w:gridSpan w:val="2"/>
            <w:shd w:val="clear" w:color="auto" w:fill="D9D9D9" w:themeFill="background1" w:themeFillShade="D9"/>
            <w:tcMar/>
            <w:vAlign w:val="center"/>
          </w:tcPr>
          <w:p w:rsidRPr="008B5E19" w:rsidR="007B63B2" w:rsidP="007B63B2" w:rsidRDefault="007B63B2" w14:paraId="47A4D0A5" w14:textId="77777777">
            <w:pPr>
              <w:pStyle w:val="Textosinformato"/>
              <w:jc w:val="center"/>
              <w:rPr>
                <w:rFonts w:ascii="Arial" w:hAnsi="Arial" w:cs="Arial"/>
                <w:b/>
                <w:bCs/>
                <w:lang w:val="es-CO"/>
              </w:rPr>
            </w:pPr>
            <w:r w:rsidRPr="008B5E19">
              <w:rPr>
                <w:rFonts w:ascii="Arial" w:hAnsi="Arial" w:cs="Arial"/>
                <w:b/>
                <w:bCs/>
                <w:lang w:val="es-CO"/>
              </w:rPr>
              <w:t>APORTES EN PENSIÓN</w:t>
            </w:r>
          </w:p>
        </w:tc>
        <w:tc>
          <w:tcPr>
            <w:tcW w:w="1652" w:type="pct"/>
            <w:gridSpan w:val="2"/>
            <w:shd w:val="clear" w:color="auto" w:fill="D9D9D9" w:themeFill="background1" w:themeFillShade="D9"/>
            <w:tcMar/>
            <w:vAlign w:val="center"/>
          </w:tcPr>
          <w:p w:rsidRPr="008B5E19" w:rsidR="007B63B2" w:rsidP="007B63B2" w:rsidRDefault="007B63B2" w14:paraId="18E52CD9" w14:textId="77777777">
            <w:pPr>
              <w:pStyle w:val="Textosinformato"/>
              <w:jc w:val="center"/>
              <w:rPr>
                <w:rFonts w:ascii="Arial" w:hAnsi="Arial" w:cs="Arial"/>
                <w:b/>
                <w:bCs/>
                <w:lang w:val="es-CO"/>
              </w:rPr>
            </w:pPr>
            <w:r w:rsidRPr="008B5E19">
              <w:rPr>
                <w:rFonts w:ascii="Arial" w:hAnsi="Arial" w:cs="Arial"/>
                <w:b/>
                <w:bCs/>
                <w:lang w:val="es-CO"/>
              </w:rPr>
              <w:t>APORTES RIESGOS LABORALES</w:t>
            </w:r>
          </w:p>
        </w:tc>
      </w:tr>
      <w:tr w:rsidRPr="008B5E19" w:rsidR="00C93EB3" w:rsidTr="63CC1F29" w14:paraId="18C7B9C0" w14:textId="77777777">
        <w:trPr>
          <w:trHeight w:val="407"/>
        </w:trPr>
        <w:tc>
          <w:tcPr>
            <w:tcW w:w="1000" w:type="pct"/>
            <w:vMerge w:val="restart"/>
            <w:tcMar/>
          </w:tcPr>
          <w:p w:rsidRPr="009B3F19" w:rsidR="00C93EB3" w:rsidP="007B63B2" w:rsidRDefault="00C93EB3" w14:paraId="46A859AD" w14:textId="77777777">
            <w:pPr>
              <w:pStyle w:val="Textosinformato"/>
              <w:jc w:val="both"/>
              <w:rPr>
                <w:rFonts w:ascii="Arial" w:hAnsi="Arial" w:cs="Arial"/>
                <w:lang w:val="es-CO"/>
              </w:rPr>
            </w:pPr>
            <w:r w:rsidRPr="009B3F19">
              <w:rPr>
                <w:rFonts w:ascii="Arial" w:hAnsi="Arial" w:cs="Arial"/>
                <w:lang w:val="es-CO"/>
              </w:rPr>
              <w:t>Empresa:</w:t>
            </w:r>
          </w:p>
        </w:tc>
        <w:tc>
          <w:tcPr>
            <w:tcW w:w="694" w:type="pct"/>
            <w:gridSpan w:val="2"/>
            <w:vMerge w:val="restart"/>
            <w:tcMar/>
          </w:tcPr>
          <w:p w:rsidRPr="003C3860" w:rsidR="00C93EB3" w:rsidP="00A731DA" w:rsidRDefault="00351FB8" w14:paraId="4385170B" w14:textId="19560A92">
            <w:pPr>
              <w:pStyle w:val="Textosinformato"/>
              <w:jc w:val="center"/>
              <w:rPr>
                <w:rFonts w:ascii="Arial" w:hAnsi="Arial" w:cs="Arial"/>
                <w:highlight w:val="cyan"/>
                <w:lang w:val="es-CO"/>
              </w:rPr>
            </w:pPr>
            <w:r w:rsidRPr="00351FB8">
              <w:rPr>
                <w:rFonts w:ascii="Arial" w:hAnsi="Arial" w:cs="Arial"/>
                <w:lang w:val="es-CO"/>
              </w:rPr>
              <w:t>Famisanar</w:t>
            </w:r>
          </w:p>
        </w:tc>
        <w:tc>
          <w:tcPr>
            <w:tcW w:w="948" w:type="pct"/>
            <w:vMerge w:val="restart"/>
            <w:tcMar/>
          </w:tcPr>
          <w:p w:rsidRPr="009B3F19" w:rsidR="00C93EB3" w:rsidP="007B63B2" w:rsidRDefault="00C93EB3" w14:paraId="63D1C8A0" w14:textId="77777777">
            <w:pPr>
              <w:pStyle w:val="Textosinformato"/>
              <w:jc w:val="both"/>
              <w:rPr>
                <w:rFonts w:ascii="Arial" w:hAnsi="Arial" w:cs="Arial"/>
                <w:lang w:val="es-CO"/>
              </w:rPr>
            </w:pPr>
            <w:r w:rsidRPr="009B3F19">
              <w:rPr>
                <w:rFonts w:ascii="Arial" w:hAnsi="Arial" w:cs="Arial"/>
                <w:lang w:val="es-CO"/>
              </w:rPr>
              <w:t>Empresa:</w:t>
            </w:r>
          </w:p>
        </w:tc>
        <w:tc>
          <w:tcPr>
            <w:tcW w:w="706" w:type="pct"/>
            <w:vMerge w:val="restart"/>
            <w:tcMar/>
          </w:tcPr>
          <w:p w:rsidRPr="00A731DA" w:rsidR="00C93EB3" w:rsidP="00A731DA" w:rsidRDefault="00E62B13" w14:paraId="020A94D8" w14:textId="4E9A186C">
            <w:pPr>
              <w:pStyle w:val="Textosinformato"/>
              <w:jc w:val="center"/>
              <w:rPr>
                <w:rFonts w:ascii="Arial" w:hAnsi="Arial" w:cs="Arial"/>
                <w:lang w:val="es-CO"/>
              </w:rPr>
            </w:pPr>
            <w:r w:rsidRPr="00A731DA">
              <w:rPr>
                <w:rFonts w:ascii="Arial" w:hAnsi="Arial" w:cs="Arial"/>
                <w:lang w:val="es-CO"/>
              </w:rPr>
              <w:t>Porvenir</w:t>
            </w:r>
          </w:p>
        </w:tc>
        <w:tc>
          <w:tcPr>
            <w:tcW w:w="939" w:type="pct"/>
            <w:tcBorders>
              <w:bottom w:val="single" w:color="auto" w:sz="4" w:space="0"/>
            </w:tcBorders>
            <w:tcMar/>
          </w:tcPr>
          <w:p w:rsidRPr="009B3F19" w:rsidR="00C93EB3" w:rsidP="007B63B2" w:rsidRDefault="00C93EB3" w14:paraId="6AFCD977" w14:textId="481283F4">
            <w:pPr>
              <w:pStyle w:val="Textosinformato"/>
              <w:jc w:val="both"/>
              <w:rPr>
                <w:rFonts w:ascii="Arial" w:hAnsi="Arial" w:cs="Arial"/>
                <w:lang w:val="es-CO"/>
              </w:rPr>
            </w:pPr>
            <w:r w:rsidRPr="009B3F19">
              <w:rPr>
                <w:rFonts w:ascii="Arial" w:hAnsi="Arial" w:cs="Arial"/>
                <w:lang w:val="es-CO"/>
              </w:rPr>
              <w:t>Empresa:</w:t>
            </w:r>
          </w:p>
        </w:tc>
        <w:tc>
          <w:tcPr>
            <w:tcW w:w="713" w:type="pct"/>
            <w:tcBorders>
              <w:bottom w:val="single" w:color="auto" w:sz="4" w:space="0"/>
            </w:tcBorders>
            <w:tcMar/>
          </w:tcPr>
          <w:p w:rsidRPr="003C3860" w:rsidR="00C93EB3" w:rsidP="00A731DA" w:rsidRDefault="00351FB8" w14:paraId="012F9084" w14:textId="3747160D">
            <w:pPr>
              <w:pStyle w:val="Textosinformato"/>
              <w:jc w:val="center"/>
              <w:rPr>
                <w:rFonts w:ascii="Arial" w:hAnsi="Arial" w:cs="Arial"/>
                <w:highlight w:val="cyan"/>
                <w:lang w:val="es-CO"/>
              </w:rPr>
            </w:pPr>
            <w:r w:rsidRPr="00351FB8">
              <w:rPr>
                <w:rFonts w:ascii="Arial" w:hAnsi="Arial" w:cs="Arial"/>
                <w:lang w:val="es-CO"/>
              </w:rPr>
              <w:t>Positiva de seguros.</w:t>
            </w:r>
          </w:p>
        </w:tc>
      </w:tr>
      <w:tr w:rsidRPr="008B5E19" w:rsidR="009030FC" w:rsidTr="63CC1F29" w14:paraId="316313A6" w14:textId="77777777">
        <w:trPr>
          <w:trHeight w:val="268"/>
        </w:trPr>
        <w:tc>
          <w:tcPr>
            <w:tcW w:w="1000" w:type="pct"/>
            <w:vMerge/>
            <w:tcMar/>
          </w:tcPr>
          <w:p w:rsidRPr="009B3F19" w:rsidR="009030FC" w:rsidP="009030FC" w:rsidRDefault="009030FC" w14:paraId="30D861E6" w14:textId="77777777">
            <w:pPr>
              <w:pStyle w:val="Textosinformato"/>
              <w:jc w:val="both"/>
              <w:rPr>
                <w:rFonts w:ascii="Arial" w:hAnsi="Arial" w:cs="Arial"/>
                <w:lang w:val="es-CO"/>
              </w:rPr>
            </w:pPr>
          </w:p>
        </w:tc>
        <w:tc>
          <w:tcPr>
            <w:tcW w:w="694" w:type="pct"/>
            <w:gridSpan w:val="2"/>
            <w:vMerge/>
            <w:tcMar/>
          </w:tcPr>
          <w:p w:rsidRPr="009B3F19" w:rsidR="009030FC" w:rsidP="00A731DA" w:rsidRDefault="009030FC" w14:paraId="7830755D" w14:textId="77777777">
            <w:pPr>
              <w:pStyle w:val="Textosinformato"/>
              <w:jc w:val="center"/>
              <w:rPr>
                <w:rFonts w:ascii="Arial" w:hAnsi="Arial" w:cs="Arial"/>
                <w:lang w:val="es-CO"/>
              </w:rPr>
            </w:pPr>
          </w:p>
        </w:tc>
        <w:tc>
          <w:tcPr>
            <w:tcW w:w="948" w:type="pct"/>
            <w:vMerge/>
            <w:tcMar/>
          </w:tcPr>
          <w:p w:rsidRPr="009B3F19" w:rsidR="009030FC" w:rsidP="009030FC" w:rsidRDefault="009030FC" w14:paraId="7613758E" w14:textId="77777777">
            <w:pPr>
              <w:pStyle w:val="Textosinformato"/>
              <w:jc w:val="both"/>
              <w:rPr>
                <w:rFonts w:ascii="Arial" w:hAnsi="Arial" w:cs="Arial"/>
                <w:lang w:val="es-CO"/>
              </w:rPr>
            </w:pPr>
          </w:p>
        </w:tc>
        <w:tc>
          <w:tcPr>
            <w:tcW w:w="706" w:type="pct"/>
            <w:vMerge/>
            <w:tcMar/>
          </w:tcPr>
          <w:p w:rsidRPr="00A731DA" w:rsidR="009030FC" w:rsidP="00A731DA" w:rsidRDefault="009030FC" w14:paraId="6391C3B1" w14:textId="77777777">
            <w:pPr>
              <w:pStyle w:val="Textosinformato"/>
              <w:jc w:val="center"/>
              <w:rPr>
                <w:rFonts w:ascii="Arial" w:hAnsi="Arial" w:cs="Arial"/>
                <w:lang w:val="es-CO"/>
              </w:rPr>
            </w:pPr>
          </w:p>
        </w:tc>
        <w:tc>
          <w:tcPr>
            <w:tcW w:w="939" w:type="pct"/>
            <w:tcBorders>
              <w:top w:val="single" w:color="auto" w:sz="4" w:space="0"/>
            </w:tcBorders>
            <w:tcMar/>
          </w:tcPr>
          <w:p w:rsidRPr="009B3F19" w:rsidR="009030FC" w:rsidP="009030FC" w:rsidRDefault="009030FC" w14:paraId="6A0D47EC" w14:textId="44674017">
            <w:pPr>
              <w:pStyle w:val="Textosinformato"/>
              <w:jc w:val="both"/>
              <w:rPr>
                <w:rFonts w:ascii="Arial" w:hAnsi="Arial" w:cs="Arial"/>
                <w:lang w:val="es-CO"/>
              </w:rPr>
            </w:pPr>
            <w:r w:rsidRPr="009B3F19">
              <w:rPr>
                <w:rFonts w:ascii="Arial" w:hAnsi="Arial" w:cs="Arial"/>
                <w:lang w:val="es-CO"/>
              </w:rPr>
              <w:t>Nivel Riesgo:</w:t>
            </w:r>
          </w:p>
        </w:tc>
        <w:tc>
          <w:tcPr>
            <w:tcW w:w="713" w:type="pct"/>
            <w:tcBorders>
              <w:top w:val="single" w:color="auto" w:sz="4" w:space="0"/>
            </w:tcBorders>
            <w:tcMar/>
          </w:tcPr>
          <w:p w:rsidRPr="00351FB8" w:rsidR="009030FC" w:rsidP="00A731DA" w:rsidRDefault="00580CCA" w14:paraId="1A8D14C9" w14:textId="0BA2E2EE">
            <w:pPr>
              <w:pStyle w:val="Textosinformato"/>
              <w:jc w:val="center"/>
              <w:rPr>
                <w:rFonts w:ascii="Arial" w:hAnsi="Arial" w:cs="Arial"/>
                <w:lang w:val="es-CO"/>
              </w:rPr>
            </w:pPr>
            <w:r>
              <w:rPr>
                <w:rFonts w:ascii="Arial" w:hAnsi="Arial" w:cs="Arial"/>
                <w:lang w:val="es-CO"/>
              </w:rPr>
              <w:t>1</w:t>
            </w:r>
          </w:p>
        </w:tc>
      </w:tr>
      <w:tr w:rsidRPr="008B5E19" w:rsidR="009030FC" w:rsidTr="63CC1F29" w14:paraId="1948EF7A" w14:textId="77777777">
        <w:trPr>
          <w:trHeight w:val="401"/>
        </w:trPr>
        <w:tc>
          <w:tcPr>
            <w:tcW w:w="1000" w:type="pct"/>
            <w:tcMar/>
          </w:tcPr>
          <w:p w:rsidRPr="009B3F19" w:rsidR="009030FC" w:rsidP="009030FC" w:rsidRDefault="009030FC" w14:paraId="412DAB28" w14:textId="77777777">
            <w:pPr>
              <w:pStyle w:val="Textosinformato"/>
              <w:jc w:val="both"/>
              <w:rPr>
                <w:rFonts w:ascii="Arial" w:hAnsi="Arial" w:cs="Arial"/>
                <w:lang w:val="es-CO"/>
              </w:rPr>
            </w:pPr>
            <w:r w:rsidRPr="009B3F19">
              <w:rPr>
                <w:rFonts w:ascii="Arial" w:hAnsi="Arial" w:cs="Arial"/>
                <w:lang w:val="es-CO"/>
              </w:rPr>
              <w:t>Suma cancelada:</w:t>
            </w:r>
          </w:p>
        </w:tc>
        <w:tc>
          <w:tcPr>
            <w:tcW w:w="694" w:type="pct"/>
            <w:gridSpan w:val="2"/>
            <w:tcMar/>
          </w:tcPr>
          <w:p w:rsidRPr="00351FB8" w:rsidR="00974D2B" w:rsidP="00A731DA" w:rsidRDefault="009D40A5" w14:paraId="100BE98D" w14:textId="30230019">
            <w:pPr>
              <w:pStyle w:val="Textosinformato"/>
              <w:jc w:val="center"/>
              <w:rPr>
                <w:rFonts w:ascii="Arial" w:hAnsi="Arial" w:cs="Arial"/>
                <w:lang w:val="es-CO"/>
              </w:rPr>
            </w:pPr>
            <w:r>
              <w:rPr>
                <w:rFonts w:ascii="Arial" w:hAnsi="Arial" w:cs="Arial"/>
                <w:lang w:val="es-CO"/>
              </w:rPr>
              <w:t xml:space="preserve">$ </w:t>
            </w:r>
            <w:r w:rsidR="00DD03DB">
              <w:rPr>
                <w:rFonts w:ascii="Arial" w:hAnsi="Arial" w:cs="Arial"/>
                <w:lang w:val="es-CO"/>
              </w:rPr>
              <w:t>354.800</w:t>
            </w:r>
          </w:p>
        </w:tc>
        <w:tc>
          <w:tcPr>
            <w:tcW w:w="948" w:type="pct"/>
            <w:tcMar/>
          </w:tcPr>
          <w:p w:rsidRPr="009B3F19" w:rsidR="009030FC" w:rsidP="009030FC" w:rsidRDefault="009030FC" w14:paraId="340B7115" w14:textId="77777777">
            <w:pPr>
              <w:pStyle w:val="Textosinformato"/>
              <w:jc w:val="both"/>
              <w:rPr>
                <w:rFonts w:ascii="Arial" w:hAnsi="Arial" w:cs="Arial"/>
                <w:lang w:val="es-CO"/>
              </w:rPr>
            </w:pPr>
            <w:r w:rsidRPr="009B3F19">
              <w:rPr>
                <w:rFonts w:ascii="Arial" w:hAnsi="Arial" w:cs="Arial"/>
                <w:lang w:val="es-CO"/>
              </w:rPr>
              <w:t>Suma cancelada:</w:t>
            </w:r>
          </w:p>
        </w:tc>
        <w:tc>
          <w:tcPr>
            <w:tcW w:w="706" w:type="pct"/>
            <w:tcMar/>
          </w:tcPr>
          <w:p w:rsidRPr="00A731DA" w:rsidR="00974D2B" w:rsidP="00A731DA" w:rsidRDefault="009D40A5" w14:paraId="35FE0893" w14:textId="23ADB7BA">
            <w:pPr>
              <w:pStyle w:val="Textosinformato"/>
              <w:jc w:val="center"/>
              <w:rPr>
                <w:rFonts w:ascii="Arial" w:hAnsi="Arial" w:cs="Arial"/>
                <w:lang w:val="es-CO"/>
              </w:rPr>
            </w:pPr>
            <w:r>
              <w:rPr>
                <w:rFonts w:ascii="Arial" w:hAnsi="Arial" w:cs="Arial"/>
                <w:lang w:val="es-CO"/>
              </w:rPr>
              <w:t xml:space="preserve">$ </w:t>
            </w:r>
            <w:r w:rsidR="00DD03DB">
              <w:rPr>
                <w:rFonts w:ascii="Arial" w:hAnsi="Arial" w:cs="Arial"/>
                <w:lang w:val="es-CO"/>
              </w:rPr>
              <w:t>454.100</w:t>
            </w:r>
          </w:p>
        </w:tc>
        <w:tc>
          <w:tcPr>
            <w:tcW w:w="939" w:type="pct"/>
            <w:tcMar/>
          </w:tcPr>
          <w:p w:rsidRPr="009B3F19" w:rsidR="009030FC" w:rsidP="009030FC" w:rsidRDefault="009030FC" w14:paraId="6D9BAFFD" w14:textId="77777777">
            <w:pPr>
              <w:pStyle w:val="Textosinformato"/>
              <w:jc w:val="both"/>
              <w:rPr>
                <w:rFonts w:ascii="Arial" w:hAnsi="Arial" w:cs="Arial"/>
                <w:lang w:val="es-CO"/>
              </w:rPr>
            </w:pPr>
            <w:r w:rsidRPr="009B3F19">
              <w:rPr>
                <w:rFonts w:ascii="Arial" w:hAnsi="Arial" w:cs="Arial"/>
                <w:lang w:val="es-CO"/>
              </w:rPr>
              <w:t>Suma cancelada:</w:t>
            </w:r>
          </w:p>
        </w:tc>
        <w:tc>
          <w:tcPr>
            <w:tcW w:w="713" w:type="pct"/>
            <w:tcMar/>
          </w:tcPr>
          <w:p w:rsidRPr="00FC5216" w:rsidR="006F419F" w:rsidP="00A731DA" w:rsidRDefault="009D40A5" w14:paraId="08BB6CC8" w14:textId="7B9B3BEC">
            <w:pPr>
              <w:pStyle w:val="Textosinformato"/>
              <w:jc w:val="center"/>
              <w:rPr>
                <w:rFonts w:ascii="Arial" w:hAnsi="Arial" w:cs="Arial"/>
                <w:lang w:val="es-CO"/>
              </w:rPr>
            </w:pPr>
            <w:r>
              <w:rPr>
                <w:rFonts w:ascii="Arial" w:hAnsi="Arial" w:cs="Arial"/>
                <w:lang w:val="es-CO"/>
              </w:rPr>
              <w:t xml:space="preserve">$ </w:t>
            </w:r>
            <w:r w:rsidR="00DD03DB">
              <w:rPr>
                <w:rFonts w:ascii="Arial" w:hAnsi="Arial" w:cs="Arial"/>
                <w:lang w:val="es-CO"/>
              </w:rPr>
              <w:t>14.9</w:t>
            </w:r>
            <w:r>
              <w:rPr>
                <w:rFonts w:ascii="Arial" w:hAnsi="Arial" w:cs="Arial"/>
                <w:lang w:val="es-CO"/>
              </w:rPr>
              <w:t>00</w:t>
            </w:r>
          </w:p>
        </w:tc>
      </w:tr>
      <w:tr w:rsidRPr="008B5E19" w:rsidR="009030FC" w:rsidTr="63CC1F29" w14:paraId="19D4528D" w14:textId="77777777">
        <w:trPr>
          <w:trHeight w:val="391"/>
        </w:trPr>
        <w:tc>
          <w:tcPr>
            <w:tcW w:w="1000" w:type="pct"/>
            <w:tcMar/>
          </w:tcPr>
          <w:p w:rsidRPr="009B3F19" w:rsidR="009030FC" w:rsidP="009030FC" w:rsidRDefault="009030FC" w14:paraId="1E17E55A" w14:textId="77777777">
            <w:pPr>
              <w:pStyle w:val="Textosinformato"/>
              <w:jc w:val="both"/>
              <w:rPr>
                <w:rFonts w:ascii="Arial" w:hAnsi="Arial" w:cs="Arial"/>
                <w:lang w:val="es-CO"/>
              </w:rPr>
            </w:pPr>
            <w:r w:rsidRPr="009B3F19">
              <w:rPr>
                <w:rFonts w:ascii="Arial" w:hAnsi="Arial" w:cs="Arial"/>
                <w:lang w:val="es-CO"/>
              </w:rPr>
              <w:t>No Planilla:</w:t>
            </w:r>
          </w:p>
        </w:tc>
        <w:tc>
          <w:tcPr>
            <w:tcW w:w="694" w:type="pct"/>
            <w:gridSpan w:val="2"/>
            <w:tcMar/>
          </w:tcPr>
          <w:p w:rsidRPr="003C3860" w:rsidR="00090984" w:rsidP="00A731DA" w:rsidRDefault="00FD3786" w14:paraId="15C672DB" w14:textId="741525F7">
            <w:pPr>
              <w:pStyle w:val="Textosinformato"/>
              <w:jc w:val="center"/>
              <w:rPr>
                <w:rFonts w:ascii="Arial" w:hAnsi="Arial" w:cs="Arial"/>
                <w:highlight w:val="cyan"/>
                <w:lang w:val="es-CO"/>
              </w:rPr>
            </w:pPr>
            <w:r w:rsidRPr="00FD3786">
              <w:rPr>
                <w:rFonts w:ascii="Arial" w:hAnsi="Arial" w:cs="Arial"/>
                <w:lang w:val="es-CO"/>
              </w:rPr>
              <w:t>1071815182</w:t>
            </w:r>
          </w:p>
        </w:tc>
        <w:tc>
          <w:tcPr>
            <w:tcW w:w="948" w:type="pct"/>
            <w:tcMar/>
          </w:tcPr>
          <w:p w:rsidRPr="009B3F19" w:rsidR="009030FC" w:rsidP="009030FC" w:rsidRDefault="009030FC" w14:paraId="79310822" w14:textId="77777777">
            <w:pPr>
              <w:pStyle w:val="Textosinformato"/>
              <w:jc w:val="both"/>
              <w:rPr>
                <w:rFonts w:ascii="Arial" w:hAnsi="Arial" w:cs="Arial"/>
                <w:lang w:val="es-CO"/>
              </w:rPr>
            </w:pPr>
            <w:r w:rsidRPr="009B3F19">
              <w:rPr>
                <w:rFonts w:ascii="Arial" w:hAnsi="Arial" w:cs="Arial"/>
                <w:lang w:val="es-CO"/>
              </w:rPr>
              <w:t>No Planilla:</w:t>
            </w:r>
          </w:p>
        </w:tc>
        <w:tc>
          <w:tcPr>
            <w:tcW w:w="706" w:type="pct"/>
            <w:tcMar/>
          </w:tcPr>
          <w:p w:rsidRPr="00A731DA" w:rsidR="009030FC" w:rsidP="00090984" w:rsidRDefault="00FD3786" w14:paraId="6911F29D" w14:textId="0CA8A36B">
            <w:pPr>
              <w:pStyle w:val="Textosinformato"/>
              <w:jc w:val="center"/>
              <w:rPr>
                <w:rFonts w:ascii="Arial" w:hAnsi="Arial" w:cs="Arial"/>
                <w:lang w:val="es-CO"/>
              </w:rPr>
            </w:pPr>
            <w:r w:rsidRPr="00FD3786">
              <w:rPr>
                <w:rFonts w:ascii="Arial" w:hAnsi="Arial" w:cs="Arial"/>
                <w:lang w:val="es-CO"/>
              </w:rPr>
              <w:t>1071815182</w:t>
            </w:r>
          </w:p>
        </w:tc>
        <w:tc>
          <w:tcPr>
            <w:tcW w:w="939" w:type="pct"/>
            <w:tcMar/>
          </w:tcPr>
          <w:p w:rsidRPr="009B3F19" w:rsidR="009030FC" w:rsidP="009030FC" w:rsidRDefault="009030FC" w14:paraId="70957162" w14:textId="77777777">
            <w:pPr>
              <w:pStyle w:val="Textosinformato"/>
              <w:jc w:val="both"/>
              <w:rPr>
                <w:rFonts w:ascii="Arial" w:hAnsi="Arial" w:cs="Arial"/>
                <w:lang w:val="es-CO"/>
              </w:rPr>
            </w:pPr>
            <w:r w:rsidRPr="009B3F19">
              <w:rPr>
                <w:rFonts w:ascii="Arial" w:hAnsi="Arial" w:cs="Arial"/>
                <w:lang w:val="es-CO"/>
              </w:rPr>
              <w:t>No Planilla:</w:t>
            </w:r>
          </w:p>
        </w:tc>
        <w:tc>
          <w:tcPr>
            <w:tcW w:w="713" w:type="pct"/>
            <w:tcMar/>
          </w:tcPr>
          <w:p w:rsidRPr="003C3860" w:rsidR="009030FC" w:rsidP="00090984" w:rsidRDefault="00FD3786" w14:paraId="302BC293" w14:textId="5FAA045B">
            <w:pPr>
              <w:pStyle w:val="Textosinformato"/>
              <w:jc w:val="center"/>
              <w:rPr>
                <w:rFonts w:ascii="Arial" w:hAnsi="Arial" w:cs="Arial"/>
                <w:highlight w:val="cyan"/>
                <w:lang w:val="es-CO"/>
              </w:rPr>
            </w:pPr>
            <w:r w:rsidRPr="00FD3786">
              <w:rPr>
                <w:rFonts w:ascii="Arial" w:hAnsi="Arial" w:cs="Arial"/>
                <w:lang w:val="es-CO"/>
              </w:rPr>
              <w:t>1071815182</w:t>
            </w:r>
          </w:p>
        </w:tc>
      </w:tr>
      <w:tr w:rsidRPr="008B5E19" w:rsidR="009030FC" w:rsidTr="63CC1F29" w14:paraId="03083F4F" w14:textId="77777777">
        <w:trPr>
          <w:trHeight w:val="283"/>
        </w:trPr>
        <w:tc>
          <w:tcPr>
            <w:tcW w:w="1000" w:type="pct"/>
            <w:tcMar/>
          </w:tcPr>
          <w:p w:rsidRPr="009B3F19" w:rsidR="009030FC" w:rsidP="009030FC" w:rsidRDefault="009030FC" w14:paraId="016FBA34" w14:textId="77777777">
            <w:pPr>
              <w:pStyle w:val="Textosinformato"/>
              <w:jc w:val="both"/>
              <w:rPr>
                <w:rFonts w:ascii="Arial" w:hAnsi="Arial" w:cs="Arial"/>
                <w:lang w:val="es-CO"/>
              </w:rPr>
            </w:pPr>
            <w:r w:rsidRPr="009B3F19">
              <w:rPr>
                <w:rFonts w:ascii="Arial" w:hAnsi="Arial" w:cs="Arial"/>
                <w:lang w:val="es-CO"/>
              </w:rPr>
              <w:t>Mes(es) cancelado(s):</w:t>
            </w:r>
          </w:p>
        </w:tc>
        <w:tc>
          <w:tcPr>
            <w:tcW w:w="694" w:type="pct"/>
            <w:gridSpan w:val="2"/>
            <w:tcMar/>
          </w:tcPr>
          <w:p w:rsidRPr="003C3860" w:rsidR="00974D2B" w:rsidP="009030FC" w:rsidRDefault="00FD3786" w14:paraId="3646FB3D" w14:textId="017D3044">
            <w:pPr>
              <w:pStyle w:val="Textosinformato"/>
              <w:jc w:val="both"/>
              <w:rPr>
                <w:rFonts w:ascii="Arial" w:hAnsi="Arial" w:cs="Arial"/>
                <w:highlight w:val="cyan"/>
                <w:lang w:val="es-CO"/>
              </w:rPr>
            </w:pPr>
            <w:r>
              <w:rPr>
                <w:rFonts w:ascii="Arial" w:hAnsi="Arial" w:cs="Arial"/>
                <w:lang w:val="es-CO"/>
              </w:rPr>
              <w:t>Mayo</w:t>
            </w:r>
            <w:r w:rsidR="00DD03DB">
              <w:rPr>
                <w:rFonts w:ascii="Arial" w:hAnsi="Arial" w:cs="Arial"/>
                <w:lang w:val="es-CO"/>
              </w:rPr>
              <w:t xml:space="preserve"> </w:t>
            </w:r>
            <w:r w:rsidRPr="7391039A" w:rsidR="003F7CBD">
              <w:rPr>
                <w:rFonts w:ascii="Arial" w:hAnsi="Arial" w:cs="Arial"/>
                <w:lang w:val="es-CO"/>
              </w:rPr>
              <w:t>de 202</w:t>
            </w:r>
            <w:r w:rsidRPr="7391039A" w:rsidR="47628A76">
              <w:rPr>
                <w:rFonts w:ascii="Arial" w:hAnsi="Arial" w:cs="Arial"/>
                <w:lang w:val="es-CO"/>
              </w:rPr>
              <w:t>5</w:t>
            </w:r>
          </w:p>
        </w:tc>
        <w:tc>
          <w:tcPr>
            <w:tcW w:w="948" w:type="pct"/>
            <w:tcMar/>
          </w:tcPr>
          <w:p w:rsidRPr="009B3F19" w:rsidR="009030FC" w:rsidP="009030FC" w:rsidRDefault="009030FC" w14:paraId="5C211C4A" w14:textId="77777777">
            <w:pPr>
              <w:pStyle w:val="Textosinformato"/>
              <w:jc w:val="both"/>
              <w:rPr>
                <w:rFonts w:ascii="Arial" w:hAnsi="Arial" w:cs="Arial"/>
                <w:lang w:val="es-CO"/>
              </w:rPr>
            </w:pPr>
            <w:r w:rsidRPr="009B3F19">
              <w:rPr>
                <w:rFonts w:ascii="Arial" w:hAnsi="Arial" w:cs="Arial"/>
                <w:lang w:val="es-CO"/>
              </w:rPr>
              <w:t>Mes(es) cancelado(s):</w:t>
            </w:r>
          </w:p>
        </w:tc>
        <w:tc>
          <w:tcPr>
            <w:tcW w:w="706" w:type="pct"/>
            <w:tcMar/>
          </w:tcPr>
          <w:p w:rsidRPr="003C3860" w:rsidR="009030FC" w:rsidP="00974D2B" w:rsidRDefault="00FD3786" w14:paraId="7D4732F9" w14:textId="08CD8B0C">
            <w:pPr>
              <w:pStyle w:val="Textosinformato"/>
              <w:jc w:val="both"/>
              <w:rPr>
                <w:rFonts w:ascii="Arial" w:hAnsi="Arial" w:cs="Arial"/>
                <w:highlight w:val="cyan"/>
                <w:lang w:val="es-CO"/>
              </w:rPr>
            </w:pPr>
            <w:r>
              <w:rPr>
                <w:rFonts w:ascii="Arial" w:hAnsi="Arial" w:cs="Arial"/>
                <w:lang w:val="es-CO"/>
              </w:rPr>
              <w:t>Mayo</w:t>
            </w:r>
            <w:r w:rsidRPr="7391039A" w:rsidR="003F7CBD">
              <w:rPr>
                <w:rFonts w:ascii="Arial" w:hAnsi="Arial" w:cs="Arial"/>
                <w:lang w:val="es-CO"/>
              </w:rPr>
              <w:t xml:space="preserve"> de 202</w:t>
            </w:r>
            <w:r w:rsidRPr="7391039A" w:rsidR="0B17982A">
              <w:rPr>
                <w:rFonts w:ascii="Arial" w:hAnsi="Arial" w:cs="Arial"/>
                <w:lang w:val="es-CO"/>
              </w:rPr>
              <w:t>5</w:t>
            </w:r>
          </w:p>
        </w:tc>
        <w:tc>
          <w:tcPr>
            <w:tcW w:w="939" w:type="pct"/>
            <w:tcMar/>
          </w:tcPr>
          <w:p w:rsidRPr="009B3F19" w:rsidR="009030FC" w:rsidP="009030FC" w:rsidRDefault="009030FC" w14:paraId="2F7B7078" w14:textId="77777777">
            <w:pPr>
              <w:pStyle w:val="Textosinformato"/>
              <w:jc w:val="both"/>
              <w:rPr>
                <w:rFonts w:ascii="Arial" w:hAnsi="Arial" w:cs="Arial"/>
                <w:lang w:val="es-CO"/>
              </w:rPr>
            </w:pPr>
            <w:r w:rsidRPr="009B3F19">
              <w:rPr>
                <w:rFonts w:ascii="Arial" w:hAnsi="Arial" w:cs="Arial"/>
                <w:lang w:val="es-CO"/>
              </w:rPr>
              <w:t>Mes(es) cancelado(s):</w:t>
            </w:r>
          </w:p>
        </w:tc>
        <w:tc>
          <w:tcPr>
            <w:tcW w:w="713" w:type="pct"/>
            <w:tcMar/>
          </w:tcPr>
          <w:p w:rsidRPr="003C3860" w:rsidR="009030FC" w:rsidP="00974D2B" w:rsidRDefault="00FD3786" w14:paraId="2D9688BB" w14:textId="20E469DA">
            <w:pPr>
              <w:pStyle w:val="Textosinformato"/>
              <w:jc w:val="both"/>
              <w:rPr>
                <w:rFonts w:ascii="Arial" w:hAnsi="Arial" w:cs="Arial"/>
                <w:highlight w:val="cyan"/>
                <w:lang w:val="es-CO"/>
              </w:rPr>
            </w:pPr>
            <w:r>
              <w:rPr>
                <w:rFonts w:ascii="Arial" w:hAnsi="Arial" w:cs="Arial"/>
                <w:lang w:val="es-CO"/>
              </w:rPr>
              <w:t>Mayo</w:t>
            </w:r>
            <w:r w:rsidR="00910DA5">
              <w:rPr>
                <w:rFonts w:ascii="Arial" w:hAnsi="Arial" w:cs="Arial"/>
                <w:lang w:val="es-CO"/>
              </w:rPr>
              <w:t xml:space="preserve"> </w:t>
            </w:r>
            <w:r w:rsidRPr="7391039A" w:rsidR="00910DA5">
              <w:rPr>
                <w:rFonts w:ascii="Arial" w:hAnsi="Arial" w:cs="Arial"/>
                <w:lang w:val="es-CO"/>
              </w:rPr>
              <w:t>de</w:t>
            </w:r>
            <w:r w:rsidRPr="7391039A" w:rsidR="003F7CBD">
              <w:rPr>
                <w:rFonts w:ascii="Arial" w:hAnsi="Arial" w:cs="Arial"/>
                <w:lang w:val="es-CO"/>
              </w:rPr>
              <w:t xml:space="preserve"> 202</w:t>
            </w:r>
            <w:r w:rsidRPr="7391039A" w:rsidR="1BC4F7AC">
              <w:rPr>
                <w:rFonts w:ascii="Arial" w:hAnsi="Arial" w:cs="Arial"/>
                <w:lang w:val="es-CO"/>
              </w:rPr>
              <w:t>5</w:t>
            </w:r>
          </w:p>
        </w:tc>
      </w:tr>
    </w:tbl>
    <w:p w:rsidRPr="008B5E19" w:rsidR="009B20E5" w:rsidRDefault="009B20E5" w14:paraId="6E717736" w14:textId="77777777">
      <w:pPr>
        <w:rPr>
          <w:rFonts w:ascii="Arial" w:hAnsi="Arial" w:cs="Arial"/>
          <w:lang w:val="es-CO"/>
        </w:rPr>
      </w:pPr>
    </w:p>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1613"/>
        <w:gridCol w:w="458"/>
        <w:gridCol w:w="1032"/>
        <w:gridCol w:w="2127"/>
        <w:gridCol w:w="1278"/>
        <w:gridCol w:w="1557"/>
        <w:gridCol w:w="2110"/>
      </w:tblGrid>
      <w:tr w:rsidRPr="008B5E19" w:rsidR="007D1559" w:rsidTr="04395805" w14:paraId="55431A59" w14:textId="77777777">
        <w:trPr>
          <w:trHeight w:val="364"/>
        </w:trPr>
        <w:tc>
          <w:tcPr>
            <w:tcW w:w="5000" w:type="pct"/>
            <w:gridSpan w:val="7"/>
            <w:tcBorders>
              <w:bottom w:val="single" w:color="auto" w:sz="6" w:space="0"/>
            </w:tcBorders>
            <w:shd w:val="clear" w:color="auto" w:fill="D9D9D9" w:themeFill="background1" w:themeFillShade="D9"/>
            <w:vAlign w:val="center"/>
          </w:tcPr>
          <w:p w:rsidRPr="008B5E19" w:rsidR="007D1559" w:rsidP="007D1559" w:rsidRDefault="007D1559" w14:paraId="4E595C9F" w14:textId="63E76C3C">
            <w:pPr>
              <w:pStyle w:val="Textosinformato"/>
              <w:jc w:val="center"/>
              <w:rPr>
                <w:rFonts w:ascii="Arial" w:hAnsi="Arial" w:cs="Arial"/>
                <w:i/>
                <w:iCs/>
                <w:color w:val="0000FF"/>
              </w:rPr>
            </w:pPr>
            <w:r w:rsidRPr="008B5E19">
              <w:rPr>
                <w:rFonts w:ascii="Arial" w:hAnsi="Arial" w:cs="Arial"/>
                <w:b/>
                <w:bCs/>
                <w:lang w:val="es-CO"/>
              </w:rPr>
              <w:t>EN CASO DE INFORME FINAL DE EJECUCIÓN</w:t>
            </w:r>
          </w:p>
        </w:tc>
      </w:tr>
      <w:tr w:rsidRPr="008B5E19" w:rsidR="00717074" w:rsidTr="04395805" w14:paraId="268C470A" w14:textId="77777777">
        <w:trPr>
          <w:trHeight w:val="2756"/>
        </w:trPr>
        <w:tc>
          <w:tcPr>
            <w:tcW w:w="793" w:type="pct"/>
            <w:tcBorders>
              <w:bottom w:val="single" w:color="auto" w:sz="6" w:space="0"/>
            </w:tcBorders>
          </w:tcPr>
          <w:p w:rsidRPr="008B5E19" w:rsidR="00651387" w:rsidP="007B63B2" w:rsidRDefault="00651387" w14:paraId="712DD8D1" w14:textId="77777777">
            <w:pPr>
              <w:pStyle w:val="Textosinformato"/>
              <w:jc w:val="both"/>
              <w:rPr>
                <w:rFonts w:ascii="Arial" w:hAnsi="Arial" w:cs="Arial"/>
                <w:lang w:val="es-CO"/>
              </w:rPr>
            </w:pPr>
            <w:r w:rsidRPr="008B5E19">
              <w:rPr>
                <w:rFonts w:ascii="Arial" w:hAnsi="Arial" w:cs="Arial"/>
                <w:lang w:val="es-CO"/>
              </w:rPr>
              <w:t>Relación de usuario y clave de acceso al equipo de cómputo:</w:t>
            </w:r>
          </w:p>
        </w:tc>
        <w:tc>
          <w:tcPr>
            <w:tcW w:w="732" w:type="pct"/>
            <w:gridSpan w:val="2"/>
            <w:tcBorders>
              <w:bottom w:val="single" w:color="auto" w:sz="6" w:space="0"/>
            </w:tcBorders>
          </w:tcPr>
          <w:p w:rsidRPr="008B5E19" w:rsidR="0007507D" w:rsidP="00FE2DCF" w:rsidRDefault="00FE2DCF" w14:paraId="06E3AD36" w14:textId="403A22A6">
            <w:pPr>
              <w:pStyle w:val="Textosinformato"/>
              <w:jc w:val="both"/>
              <w:rPr>
                <w:rFonts w:ascii="Arial" w:hAnsi="Arial" w:cs="Arial"/>
                <w:lang w:val="es-CO"/>
              </w:rPr>
            </w:pPr>
            <w:r w:rsidRPr="00FE2DCF">
              <w:rPr>
                <w:rFonts w:ascii="Arial" w:hAnsi="Arial" w:cs="Arial"/>
                <w:lang w:val="es-CO"/>
              </w:rPr>
              <w:t>No aplica</w:t>
            </w:r>
          </w:p>
        </w:tc>
        <w:tc>
          <w:tcPr>
            <w:tcW w:w="1045" w:type="pct"/>
            <w:tcBorders>
              <w:bottom w:val="single" w:color="auto" w:sz="6" w:space="0"/>
            </w:tcBorders>
          </w:tcPr>
          <w:p w:rsidRPr="008B5E19" w:rsidR="00651387" w:rsidP="007B63B2" w:rsidRDefault="00651387" w14:paraId="677897A7" w14:textId="1B26A343">
            <w:pPr>
              <w:pStyle w:val="Textosinformato"/>
              <w:jc w:val="both"/>
              <w:rPr>
                <w:rFonts w:ascii="Arial" w:hAnsi="Arial" w:cs="Arial"/>
                <w:lang w:val="es-CO"/>
              </w:rPr>
            </w:pPr>
            <w:r w:rsidRPr="008B5E19">
              <w:rPr>
                <w:rFonts w:ascii="Arial" w:hAnsi="Arial" w:cs="Arial"/>
                <w:lang w:val="es-CO"/>
              </w:rPr>
              <w:t xml:space="preserve">Relación de usuarios y clave de acceso a los sistemas de información (SICAF, </w:t>
            </w:r>
            <w:r w:rsidRPr="008B5E19" w:rsidR="00C93EB3">
              <w:rPr>
                <w:rFonts w:ascii="Arial" w:hAnsi="Arial" w:cs="Arial"/>
                <w:lang w:val="es-CO"/>
              </w:rPr>
              <w:t>AGILSALUD</w:t>
            </w:r>
            <w:r w:rsidRPr="008B5E19">
              <w:rPr>
                <w:rFonts w:ascii="Arial" w:hAnsi="Arial" w:cs="Arial"/>
                <w:lang w:val="es-CO"/>
              </w:rPr>
              <w:t xml:space="preserve">, SICAPITAL, SIIAS, SIRC, SIDBA, SIPROJ, </w:t>
            </w:r>
            <w:r w:rsidRPr="008B5E19" w:rsidR="009B20E5">
              <w:rPr>
                <w:rFonts w:ascii="Arial" w:hAnsi="Arial" w:cs="Arial"/>
                <w:lang w:val="es-CO"/>
              </w:rPr>
              <w:t>ETC.</w:t>
            </w:r>
            <w:r w:rsidRPr="008B5E19">
              <w:rPr>
                <w:rFonts w:ascii="Arial" w:hAnsi="Arial" w:cs="Arial"/>
                <w:lang w:val="es-CO"/>
              </w:rPr>
              <w:t>), si aplica a sus actividades:</w:t>
            </w:r>
          </w:p>
        </w:tc>
        <w:tc>
          <w:tcPr>
            <w:tcW w:w="628" w:type="pct"/>
            <w:tcBorders>
              <w:bottom w:val="single" w:color="auto" w:sz="6" w:space="0"/>
            </w:tcBorders>
          </w:tcPr>
          <w:p w:rsidRPr="008B5E19" w:rsidR="0076404C" w:rsidP="00BA4046" w:rsidRDefault="00E43E66" w14:paraId="3F00A6D2" w14:textId="2662E59C">
            <w:pPr>
              <w:pStyle w:val="Textosinformato"/>
              <w:jc w:val="both"/>
              <w:rPr>
                <w:rFonts w:ascii="Arial" w:hAnsi="Arial" w:cs="Arial"/>
                <w:color w:val="0000FF"/>
              </w:rPr>
            </w:pPr>
            <w:r>
              <w:rPr>
                <w:rFonts w:ascii="Arial" w:hAnsi="Arial" w:cs="Arial"/>
                <w:color w:val="000000" w:themeColor="text1"/>
              </w:rPr>
              <w:t>No aplica</w:t>
            </w:r>
            <w:r w:rsidRPr="008B5E19">
              <w:rPr>
                <w:rFonts w:ascii="Arial" w:hAnsi="Arial" w:cs="Arial"/>
                <w:color w:val="0000FF"/>
              </w:rPr>
              <w:t xml:space="preserve"> </w:t>
            </w:r>
          </w:p>
          <w:p w:rsidRPr="008B5E19" w:rsidR="0076404C" w:rsidP="00BA4046" w:rsidRDefault="0076404C" w14:paraId="577C8549" w14:textId="77777777">
            <w:pPr>
              <w:pStyle w:val="Textosinformato"/>
              <w:jc w:val="both"/>
              <w:rPr>
                <w:rFonts w:ascii="Arial" w:hAnsi="Arial" w:cs="Arial"/>
                <w:color w:val="0000FF"/>
              </w:rPr>
            </w:pPr>
          </w:p>
          <w:p w:rsidRPr="008B5E19" w:rsidR="0076404C" w:rsidP="00BA4046" w:rsidRDefault="0076404C" w14:paraId="5437AF86" w14:textId="77777777">
            <w:pPr>
              <w:pStyle w:val="Textosinformato"/>
              <w:jc w:val="both"/>
              <w:rPr>
                <w:rFonts w:ascii="Arial" w:hAnsi="Arial" w:cs="Arial"/>
                <w:color w:val="0000FF"/>
              </w:rPr>
            </w:pPr>
          </w:p>
          <w:p w:rsidRPr="008B5E19" w:rsidR="0076404C" w:rsidP="00BA4046" w:rsidRDefault="0076404C" w14:paraId="29367BE2" w14:textId="77777777">
            <w:pPr>
              <w:pStyle w:val="Textosinformato"/>
              <w:jc w:val="both"/>
              <w:rPr>
                <w:rFonts w:ascii="Arial" w:hAnsi="Arial" w:cs="Arial"/>
                <w:color w:val="0000FF"/>
              </w:rPr>
            </w:pPr>
          </w:p>
          <w:p w:rsidRPr="008B5E19" w:rsidR="0076404C" w:rsidP="00BA4046" w:rsidRDefault="0076404C" w14:paraId="185ED3DD" w14:textId="7BBD7416">
            <w:pPr>
              <w:pStyle w:val="Textosinformato"/>
              <w:jc w:val="both"/>
              <w:rPr>
                <w:rFonts w:ascii="Arial" w:hAnsi="Arial" w:cs="Arial"/>
                <w:lang w:val="es-CO"/>
              </w:rPr>
            </w:pPr>
          </w:p>
        </w:tc>
        <w:tc>
          <w:tcPr>
            <w:tcW w:w="765" w:type="pct"/>
            <w:tcBorders>
              <w:bottom w:val="single" w:color="auto" w:sz="6" w:space="0"/>
            </w:tcBorders>
          </w:tcPr>
          <w:p w:rsidRPr="008B5E19" w:rsidR="00651387" w:rsidP="007B63B2" w:rsidRDefault="00651387" w14:paraId="08F271DF" w14:textId="77777777">
            <w:pPr>
              <w:pStyle w:val="Textosinformato"/>
              <w:jc w:val="both"/>
              <w:rPr>
                <w:rFonts w:ascii="Arial" w:hAnsi="Arial" w:cs="Arial"/>
                <w:lang w:val="es-CO"/>
              </w:rPr>
            </w:pPr>
            <w:r w:rsidRPr="008B5E19">
              <w:rPr>
                <w:rFonts w:ascii="Arial" w:hAnsi="Arial" w:cs="Arial"/>
                <w:lang w:val="es-CO"/>
              </w:rPr>
              <w:t>Relación y entrega de archivos físicos y back up de información de archivos digitales, resultado de su gestión. (por favor indicar nombres, cantidades y ubicación):</w:t>
            </w:r>
          </w:p>
        </w:tc>
        <w:tc>
          <w:tcPr>
            <w:tcW w:w="1037" w:type="pct"/>
            <w:tcBorders>
              <w:bottom w:val="single" w:color="auto" w:sz="6" w:space="0"/>
            </w:tcBorders>
          </w:tcPr>
          <w:p w:rsidRPr="008B5E19" w:rsidR="00651387" w:rsidP="3B32BF6A" w:rsidRDefault="00FE2DCF" w14:paraId="58072E69" w14:textId="66002F90">
            <w:pPr>
              <w:pStyle w:val="Textosinformato"/>
              <w:jc w:val="both"/>
            </w:pPr>
            <w:r>
              <w:rPr>
                <w:rFonts w:ascii="Arial" w:hAnsi="Arial" w:cs="Arial"/>
                <w:color w:val="000000" w:themeColor="text1"/>
              </w:rPr>
              <w:t>No aplica</w:t>
            </w:r>
          </w:p>
        </w:tc>
      </w:tr>
      <w:tr w:rsidRPr="008B5E19" w:rsidR="00545D51" w:rsidTr="04395805" w14:paraId="7D58C586" w14:textId="77777777">
        <w:trPr>
          <w:trHeight w:val="295"/>
        </w:trPr>
        <w:tc>
          <w:tcPr>
            <w:tcW w:w="5000" w:type="pct"/>
            <w:gridSpan w:val="7"/>
            <w:tcBorders>
              <w:top w:val="single" w:color="auto" w:sz="6" w:space="0"/>
              <w:bottom w:val="single" w:color="auto" w:sz="6" w:space="0"/>
            </w:tcBorders>
            <w:shd w:val="clear" w:color="auto" w:fill="BFBFBF" w:themeFill="background1" w:themeFillShade="BF"/>
            <w:vAlign w:val="center"/>
          </w:tcPr>
          <w:p w:rsidRPr="008B5E19" w:rsidR="00545D51" w:rsidP="007D1559" w:rsidRDefault="00545D51" w14:paraId="75F9705E" w14:textId="7C550EF4">
            <w:pPr>
              <w:pStyle w:val="Textosinformato"/>
              <w:jc w:val="center"/>
              <w:rPr>
                <w:rFonts w:ascii="Arial" w:hAnsi="Arial" w:cs="Arial"/>
                <w:i/>
                <w:iCs/>
                <w:color w:val="0000FF"/>
              </w:rPr>
            </w:pPr>
            <w:r w:rsidRPr="008B5E19">
              <w:rPr>
                <w:rFonts w:ascii="Arial" w:hAnsi="Arial" w:cs="Arial"/>
                <w:b/>
                <w:lang w:val="es-CO"/>
              </w:rPr>
              <w:t xml:space="preserve"> FIRMA DEL CONTRATISTA</w:t>
            </w:r>
          </w:p>
        </w:tc>
      </w:tr>
      <w:tr w:rsidRPr="008B5E19" w:rsidR="00462B05" w:rsidTr="04395805" w14:paraId="737C14F2" w14:textId="77777777">
        <w:trPr>
          <w:trHeight w:val="319"/>
        </w:trPr>
        <w:tc>
          <w:tcPr>
            <w:tcW w:w="1018" w:type="pct"/>
            <w:gridSpan w:val="2"/>
            <w:vMerge w:val="restart"/>
            <w:tcBorders>
              <w:top w:val="single" w:color="auto" w:sz="6" w:space="0"/>
            </w:tcBorders>
            <w:vAlign w:val="center"/>
          </w:tcPr>
          <w:p w:rsidRPr="008B5E19" w:rsidR="00462B05" w:rsidP="009B2E0F" w:rsidRDefault="00462B05" w14:paraId="6E8E1CC0" w14:textId="77777777">
            <w:pPr>
              <w:pStyle w:val="Textosinformato"/>
              <w:jc w:val="center"/>
              <w:rPr>
                <w:rFonts w:ascii="Arial" w:hAnsi="Arial" w:cs="Arial"/>
                <w:b/>
                <w:lang w:val="es-CO"/>
              </w:rPr>
            </w:pPr>
            <w:r w:rsidRPr="008B5E19">
              <w:rPr>
                <w:rFonts w:ascii="Arial" w:hAnsi="Arial" w:cs="Arial"/>
                <w:b/>
                <w:lang w:val="es-CO"/>
              </w:rPr>
              <w:t>CONTRATISTA</w:t>
            </w:r>
          </w:p>
        </w:tc>
        <w:tc>
          <w:tcPr>
            <w:tcW w:w="3982" w:type="pct"/>
            <w:gridSpan w:val="5"/>
            <w:tcBorders>
              <w:top w:val="single" w:color="auto" w:sz="6" w:space="0"/>
              <w:bottom w:val="double" w:color="auto" w:sz="4" w:space="0"/>
            </w:tcBorders>
          </w:tcPr>
          <w:p w:rsidRPr="008B5E19" w:rsidR="00462B05" w:rsidP="0077495C" w:rsidRDefault="00462B05" w14:paraId="494EEA37" w14:textId="63837E03">
            <w:pPr>
              <w:pStyle w:val="Textosinformato"/>
              <w:rPr>
                <w:rFonts w:ascii="Arial" w:hAnsi="Arial" w:cs="Arial"/>
                <w:b/>
                <w:lang w:val="es-CO"/>
              </w:rPr>
            </w:pPr>
            <w:r w:rsidRPr="008B5E19">
              <w:rPr>
                <w:rFonts w:ascii="Arial" w:hAnsi="Arial" w:cs="Arial"/>
                <w:b/>
                <w:lang w:val="es-CO"/>
              </w:rPr>
              <w:t>NOMBRE</w:t>
            </w:r>
            <w:r w:rsidRPr="008B5E19" w:rsidR="009B20E5">
              <w:rPr>
                <w:rFonts w:ascii="Arial" w:hAnsi="Arial" w:cs="Arial"/>
                <w:b/>
                <w:lang w:val="es-CO"/>
              </w:rPr>
              <w:t>S</w:t>
            </w:r>
            <w:r w:rsidRPr="008B5E19">
              <w:rPr>
                <w:rFonts w:ascii="Arial" w:hAnsi="Arial" w:cs="Arial"/>
                <w:b/>
                <w:lang w:val="es-CO"/>
              </w:rPr>
              <w:t xml:space="preserve"> Y APELLIDO</w:t>
            </w:r>
            <w:r w:rsidRPr="008B5E19" w:rsidR="009B20E5">
              <w:rPr>
                <w:rFonts w:ascii="Arial" w:hAnsi="Arial" w:cs="Arial"/>
                <w:b/>
                <w:lang w:val="es-CO"/>
              </w:rPr>
              <w:t>S</w:t>
            </w:r>
            <w:r w:rsidRPr="008B5E19">
              <w:rPr>
                <w:rFonts w:ascii="Arial" w:hAnsi="Arial" w:cs="Arial"/>
                <w:b/>
                <w:lang w:val="es-CO"/>
              </w:rPr>
              <w:t>:</w:t>
            </w:r>
            <w:r w:rsidRPr="008B5E19" w:rsidR="00C93EB3">
              <w:rPr>
                <w:rFonts w:ascii="Arial" w:hAnsi="Arial" w:cs="Arial"/>
                <w:b/>
                <w:lang w:val="es-CO"/>
              </w:rPr>
              <w:t xml:space="preserve"> </w:t>
            </w:r>
            <w:r w:rsidR="00FC5216">
              <w:rPr>
                <w:rFonts w:ascii="Arial" w:hAnsi="Arial" w:cs="Arial"/>
              </w:rPr>
              <w:t>DIDIER ALEXIS SANTOS LOZANO</w:t>
            </w:r>
          </w:p>
        </w:tc>
      </w:tr>
      <w:tr w:rsidRPr="008B5E19" w:rsidR="00462B05" w:rsidTr="04395805" w14:paraId="69BB7BFE" w14:textId="77777777">
        <w:trPr>
          <w:trHeight w:val="1328"/>
        </w:trPr>
        <w:tc>
          <w:tcPr>
            <w:tcW w:w="1018" w:type="pct"/>
            <w:gridSpan w:val="2"/>
            <w:vMerge/>
            <w:vAlign w:val="center"/>
          </w:tcPr>
          <w:p w:rsidRPr="008B5E19" w:rsidR="00462B05" w:rsidP="00FF2B03" w:rsidRDefault="00462B05" w14:paraId="7A3C875D" w14:textId="77777777">
            <w:pPr>
              <w:pStyle w:val="Textosinformato"/>
              <w:jc w:val="both"/>
              <w:rPr>
                <w:rFonts w:ascii="Arial" w:hAnsi="Arial" w:cs="Arial"/>
                <w:lang w:val="es-CO"/>
              </w:rPr>
            </w:pPr>
          </w:p>
        </w:tc>
        <w:tc>
          <w:tcPr>
            <w:tcW w:w="3982" w:type="pct"/>
            <w:gridSpan w:val="5"/>
            <w:tcBorders>
              <w:top w:val="double" w:color="auto" w:sz="4" w:space="0"/>
              <w:bottom w:val="double" w:color="auto" w:sz="4" w:space="0"/>
            </w:tcBorders>
          </w:tcPr>
          <w:p w:rsidRPr="008B5E19" w:rsidR="00462B05" w:rsidP="00E62FC3" w:rsidRDefault="00462B05" w14:paraId="38092409" w14:textId="77777777">
            <w:pPr>
              <w:pStyle w:val="Textosinformato"/>
              <w:rPr>
                <w:rFonts w:ascii="Arial" w:hAnsi="Arial" w:cs="Arial"/>
                <w:b/>
                <w:lang w:val="es-CO"/>
              </w:rPr>
            </w:pPr>
            <w:r w:rsidRPr="008B5E19">
              <w:rPr>
                <w:rFonts w:ascii="Arial" w:hAnsi="Arial" w:cs="Arial"/>
                <w:b/>
                <w:lang w:val="es-CO"/>
              </w:rPr>
              <w:t>FIRMA:</w:t>
            </w:r>
          </w:p>
          <w:p w:rsidRPr="008B5E19" w:rsidR="00E62FC3" w:rsidP="00E62FC3" w:rsidRDefault="00E62FC3" w14:paraId="1F2640E2" w14:textId="77777777">
            <w:pPr>
              <w:pStyle w:val="Textosinformato"/>
              <w:rPr>
                <w:rFonts w:ascii="Arial" w:hAnsi="Arial" w:cs="Arial"/>
                <w:b/>
                <w:lang w:val="es-CO"/>
              </w:rPr>
            </w:pPr>
          </w:p>
          <w:p w:rsidRPr="008B5E19" w:rsidR="00E62FC3" w:rsidP="00E62FC3" w:rsidRDefault="00E62FC3" w14:paraId="74BE7A6D" w14:textId="77777777">
            <w:pPr>
              <w:pStyle w:val="Textosinformato"/>
              <w:rPr>
                <w:rFonts w:ascii="Arial" w:hAnsi="Arial" w:cs="Arial"/>
                <w:b/>
                <w:lang w:val="es-CO"/>
              </w:rPr>
            </w:pPr>
          </w:p>
          <w:p w:rsidRPr="008B5E19" w:rsidR="00E62FC3" w:rsidP="00E62FC3" w:rsidRDefault="00E62FC3" w14:paraId="6A05C01D" w14:textId="77777777">
            <w:pPr>
              <w:pStyle w:val="Textosinformato"/>
              <w:rPr>
                <w:rFonts w:ascii="Arial" w:hAnsi="Arial" w:cs="Arial"/>
                <w:b/>
                <w:lang w:val="es-CO"/>
              </w:rPr>
            </w:pPr>
          </w:p>
          <w:p w:rsidRPr="008B5E19" w:rsidR="00E62FC3" w:rsidP="00E62FC3" w:rsidRDefault="00E62FC3" w14:paraId="557E4F77" w14:textId="0C6717B9">
            <w:pPr>
              <w:pStyle w:val="Textosinformato"/>
              <w:rPr>
                <w:rFonts w:ascii="Arial" w:hAnsi="Arial" w:cs="Arial"/>
                <w:b/>
                <w:lang w:val="es-CO"/>
              </w:rPr>
            </w:pPr>
          </w:p>
        </w:tc>
      </w:tr>
      <w:tr w:rsidRPr="008B5E19" w:rsidR="00462B05" w:rsidTr="04395805" w14:paraId="4767B311" w14:textId="77777777">
        <w:trPr>
          <w:trHeight w:val="297"/>
        </w:trPr>
        <w:tc>
          <w:tcPr>
            <w:tcW w:w="1018" w:type="pct"/>
            <w:gridSpan w:val="2"/>
            <w:vMerge/>
            <w:vAlign w:val="center"/>
          </w:tcPr>
          <w:p w:rsidRPr="008B5E19" w:rsidR="00462B05" w:rsidP="00FF2B03" w:rsidRDefault="00462B05" w14:paraId="5890B177" w14:textId="77777777">
            <w:pPr>
              <w:pStyle w:val="Textosinformato"/>
              <w:jc w:val="both"/>
              <w:rPr>
                <w:rFonts w:ascii="Arial" w:hAnsi="Arial" w:cs="Arial"/>
                <w:lang w:val="es-CO"/>
              </w:rPr>
            </w:pPr>
          </w:p>
        </w:tc>
        <w:tc>
          <w:tcPr>
            <w:tcW w:w="3982" w:type="pct"/>
            <w:gridSpan w:val="5"/>
            <w:tcBorders>
              <w:top w:val="double" w:color="auto" w:sz="4" w:space="0"/>
              <w:bottom w:val="double" w:color="auto" w:sz="4" w:space="0"/>
            </w:tcBorders>
          </w:tcPr>
          <w:p w:rsidRPr="008B5E19" w:rsidR="00462B05" w:rsidP="0077495C" w:rsidRDefault="00462B05" w14:paraId="6D6E9C1B" w14:textId="7C8B0375">
            <w:pPr>
              <w:pStyle w:val="Textosinformato"/>
              <w:rPr>
                <w:rFonts w:ascii="Arial" w:hAnsi="Arial" w:cs="Arial"/>
                <w:b/>
                <w:lang w:val="es-CO"/>
              </w:rPr>
            </w:pPr>
            <w:r w:rsidRPr="008B5E19">
              <w:rPr>
                <w:rFonts w:ascii="Arial" w:hAnsi="Arial" w:cs="Arial"/>
                <w:b/>
                <w:lang w:val="es-CO"/>
              </w:rPr>
              <w:t xml:space="preserve">No. </w:t>
            </w:r>
            <w:r w:rsidRPr="008B5E19" w:rsidR="00172B1B">
              <w:rPr>
                <w:rFonts w:ascii="Arial" w:hAnsi="Arial" w:cs="Arial"/>
                <w:b/>
                <w:lang w:val="es-CO"/>
              </w:rPr>
              <w:t>DOCUMENTO DE IDENTIDAD</w:t>
            </w:r>
            <w:r w:rsidRPr="008B5E19">
              <w:rPr>
                <w:rFonts w:ascii="Arial" w:hAnsi="Arial" w:cs="Arial"/>
                <w:b/>
                <w:lang w:val="es-CO"/>
              </w:rPr>
              <w:t>:</w:t>
            </w:r>
            <w:r w:rsidRPr="008B5E19" w:rsidR="00C93EB3">
              <w:rPr>
                <w:rFonts w:ascii="Arial" w:hAnsi="Arial" w:cs="Arial"/>
                <w:b/>
                <w:lang w:val="es-CO"/>
              </w:rPr>
              <w:t xml:space="preserve"> </w:t>
            </w:r>
            <w:r w:rsidR="00FC5216">
              <w:rPr>
                <w:rFonts w:ascii="Arial" w:hAnsi="Arial" w:cs="Arial"/>
                <w:b/>
              </w:rPr>
              <w:t>1.022.399.451</w:t>
            </w:r>
          </w:p>
        </w:tc>
      </w:tr>
    </w:tbl>
    <w:p w:rsidRPr="008B5E19" w:rsidR="00462B05" w:rsidP="00F408DB" w:rsidRDefault="00462B05" w14:paraId="704D655F" w14:textId="77777777">
      <w:pPr>
        <w:pStyle w:val="Textosinformato"/>
        <w:rPr>
          <w:rFonts w:ascii="Arial" w:hAnsi="Arial" w:cs="Arial"/>
          <w:b/>
          <w:lang w:val="es-CO"/>
        </w:rPr>
      </w:pPr>
    </w:p>
    <w:tbl>
      <w:tblPr>
        <w:tblW w:w="4961" w:type="pct"/>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041"/>
        <w:gridCol w:w="3685"/>
        <w:gridCol w:w="4370"/>
      </w:tblGrid>
      <w:tr w:rsidRPr="008B5E19" w:rsidR="00462B05" w:rsidTr="63CC1F29" w14:paraId="2608E82B" w14:textId="77777777">
        <w:trPr>
          <w:trHeight w:val="370"/>
        </w:trPr>
        <w:tc>
          <w:tcPr>
            <w:tcW w:w="5000" w:type="pct"/>
            <w:gridSpan w:val="3"/>
            <w:tcBorders>
              <w:top w:val="double" w:color="auto" w:sz="4" w:space="0"/>
              <w:bottom w:val="double" w:color="auto" w:sz="4" w:space="0"/>
            </w:tcBorders>
            <w:shd w:val="clear" w:color="auto" w:fill="D9D9D9" w:themeFill="background1" w:themeFillShade="D9"/>
            <w:tcMar/>
            <w:vAlign w:val="center"/>
          </w:tcPr>
          <w:p w:rsidRPr="008B5E19" w:rsidR="00462B05" w:rsidP="00EB7AFE" w:rsidRDefault="00462B05" w14:paraId="6436D150" w14:textId="77777777">
            <w:pPr>
              <w:pStyle w:val="Textosinformato"/>
              <w:jc w:val="center"/>
              <w:rPr>
                <w:rFonts w:ascii="Arial" w:hAnsi="Arial" w:cs="Arial"/>
                <w:b/>
                <w:lang w:val="es-CO"/>
              </w:rPr>
            </w:pPr>
            <w:r w:rsidRPr="008B5E19">
              <w:rPr>
                <w:rFonts w:ascii="Arial" w:hAnsi="Arial" w:cs="Arial"/>
                <w:b/>
                <w:lang w:val="es-CO"/>
              </w:rPr>
              <w:t>INFORME SUPERVISOR DE CONTRATO</w:t>
            </w:r>
            <w:r w:rsidRPr="008B5E19" w:rsidR="00B05F38">
              <w:rPr>
                <w:rFonts w:ascii="Arial" w:hAnsi="Arial" w:cs="Arial"/>
                <w:b/>
                <w:lang w:val="es-CO"/>
              </w:rPr>
              <w:t xml:space="preserve"> – CERTIFICADO DE CUMPLIMIENTO</w:t>
            </w:r>
          </w:p>
        </w:tc>
      </w:tr>
      <w:tr w:rsidRPr="008B5E19" w:rsidR="00462B05" w:rsidTr="63CC1F29" w14:paraId="0E1391F1" w14:textId="77777777">
        <w:trPr>
          <w:trHeight w:val="1089"/>
        </w:trPr>
        <w:tc>
          <w:tcPr>
            <w:tcW w:w="2836" w:type="pct"/>
            <w:gridSpan w:val="2"/>
            <w:tcBorders>
              <w:top w:val="double" w:color="auto" w:sz="4" w:space="0"/>
              <w:bottom w:val="double" w:color="auto" w:sz="4" w:space="0"/>
            </w:tcBorders>
            <w:tcMar/>
            <w:vAlign w:val="center"/>
          </w:tcPr>
          <w:p w:rsidRPr="00C77734" w:rsidR="00E43E66" w:rsidP="4230BB38" w:rsidRDefault="00B05F38" w14:paraId="7785E106" w14:textId="5585EF2E">
            <w:pPr>
              <w:pStyle w:val="Textosinformato"/>
              <w:jc w:val="both"/>
              <w:rPr>
                <w:rFonts w:ascii="Arial" w:hAnsi="Arial" w:cs="Arial"/>
                <w:sz w:val="16"/>
                <w:szCs w:val="16"/>
                <w:lang w:val="es-CO"/>
              </w:rPr>
            </w:pPr>
            <w:r w:rsidRPr="00041A68">
              <w:rPr>
                <w:rFonts w:ascii="Arial" w:hAnsi="Arial" w:cs="Arial"/>
                <w:sz w:val="16"/>
                <w:szCs w:val="16"/>
                <w:lang w:val="es-CO"/>
              </w:rPr>
              <w:t>Que, de conformidad con el informe de actividades presentado para el periodo indicado en el mismo, e</w:t>
            </w:r>
            <w:r w:rsidRPr="00041A68" w:rsidR="00462B05">
              <w:rPr>
                <w:rFonts w:ascii="Arial" w:hAnsi="Arial" w:cs="Arial"/>
                <w:sz w:val="16"/>
                <w:szCs w:val="16"/>
                <w:lang w:val="es-CO"/>
              </w:rPr>
              <w:t>l supervisor</w:t>
            </w:r>
            <w:r w:rsidRPr="00041A68">
              <w:rPr>
                <w:rFonts w:ascii="Arial" w:hAnsi="Arial" w:cs="Arial"/>
                <w:sz w:val="16"/>
                <w:szCs w:val="16"/>
                <w:lang w:val="es-CO"/>
              </w:rPr>
              <w:t xml:space="preserve"> </w:t>
            </w:r>
            <w:r w:rsidRPr="00041A68" w:rsidR="00462B05">
              <w:rPr>
                <w:rFonts w:ascii="Arial" w:hAnsi="Arial" w:cs="Arial"/>
                <w:sz w:val="16"/>
                <w:szCs w:val="16"/>
                <w:lang w:val="es-CO"/>
              </w:rPr>
              <w:t xml:space="preserve">da cuenta del cumplimiento de las actividades </w:t>
            </w:r>
            <w:r w:rsidRPr="00041A68" w:rsidR="00E46857">
              <w:rPr>
                <w:rFonts w:ascii="Arial" w:hAnsi="Arial" w:cs="Arial"/>
                <w:sz w:val="16"/>
                <w:szCs w:val="16"/>
                <w:lang w:val="es-CO"/>
              </w:rPr>
              <w:t>específicas</w:t>
            </w:r>
            <w:r w:rsidRPr="00041A68" w:rsidR="00462B05">
              <w:rPr>
                <w:rFonts w:ascii="Arial" w:hAnsi="Arial" w:cs="Arial"/>
                <w:sz w:val="16"/>
                <w:szCs w:val="16"/>
                <w:lang w:val="es-CO"/>
              </w:rPr>
              <w:t>, obligaciones del contratista desarrolladas de acuerdo con el objeto contractual</w:t>
            </w:r>
            <w:r w:rsidRPr="00041A68">
              <w:rPr>
                <w:rFonts w:ascii="Arial" w:hAnsi="Arial" w:cs="Arial"/>
                <w:sz w:val="16"/>
                <w:szCs w:val="16"/>
                <w:lang w:val="es-CO"/>
              </w:rPr>
              <w:t>,</w:t>
            </w:r>
            <w:r w:rsidRPr="00041A68" w:rsidR="00462B05">
              <w:rPr>
                <w:rFonts w:ascii="Arial" w:hAnsi="Arial" w:cs="Arial"/>
                <w:sz w:val="16"/>
                <w:szCs w:val="16"/>
                <w:lang w:val="es-CO"/>
              </w:rPr>
              <w:t xml:space="preserve"> las cuales fueron descritas en e</w:t>
            </w:r>
            <w:r w:rsidRPr="00041A68">
              <w:rPr>
                <w:rFonts w:ascii="Arial" w:hAnsi="Arial" w:cs="Arial"/>
                <w:sz w:val="16"/>
                <w:szCs w:val="16"/>
                <w:lang w:val="es-CO"/>
              </w:rPr>
              <w:t>l</w:t>
            </w:r>
            <w:r w:rsidRPr="00041A68" w:rsidR="00462B05">
              <w:rPr>
                <w:rFonts w:ascii="Arial" w:hAnsi="Arial" w:cs="Arial"/>
                <w:sz w:val="16"/>
                <w:szCs w:val="16"/>
                <w:lang w:val="es-CO"/>
              </w:rPr>
              <w:t xml:space="preserve"> informe, </w:t>
            </w:r>
            <w:r w:rsidRPr="00041A68">
              <w:rPr>
                <w:rFonts w:ascii="Arial" w:hAnsi="Arial" w:cs="Arial"/>
                <w:sz w:val="16"/>
                <w:szCs w:val="16"/>
                <w:lang w:val="es-CO"/>
              </w:rPr>
              <w:t>y según</w:t>
            </w:r>
            <w:r w:rsidRPr="00041A68" w:rsidR="00462B05">
              <w:rPr>
                <w:rFonts w:ascii="Arial" w:hAnsi="Arial" w:cs="Arial"/>
                <w:sz w:val="16"/>
                <w:szCs w:val="16"/>
                <w:lang w:val="es-CO"/>
              </w:rPr>
              <w:t xml:space="preserve"> el periodo de ejecución reportado. Acreditando un cumplimiento hasta la fecha de reporte del </w:t>
            </w:r>
            <w:r w:rsidR="00DA4793">
              <w:rPr>
                <w:rFonts w:ascii="Arial" w:hAnsi="Arial" w:cs="Arial"/>
                <w:sz w:val="16"/>
                <w:szCs w:val="16"/>
                <w:lang w:val="es-CO"/>
              </w:rPr>
              <w:t>47,58</w:t>
            </w:r>
            <w:r w:rsidR="003F1F23">
              <w:rPr>
                <w:rFonts w:ascii="Arial" w:hAnsi="Arial" w:cs="Arial"/>
                <w:sz w:val="16"/>
                <w:szCs w:val="16"/>
                <w:lang w:val="es-CO"/>
              </w:rPr>
              <w:t xml:space="preserve"> </w:t>
            </w:r>
            <w:r w:rsidRPr="00A256D7" w:rsidR="00462B05">
              <w:rPr>
                <w:rFonts w:ascii="Arial" w:hAnsi="Arial" w:cs="Arial"/>
                <w:sz w:val="16"/>
                <w:szCs w:val="16"/>
                <w:u w:val="single"/>
                <w:lang w:val="es-CO"/>
              </w:rPr>
              <w:t>%</w:t>
            </w:r>
            <w:r w:rsidRPr="00041A68" w:rsidR="00462B05">
              <w:rPr>
                <w:rFonts w:ascii="Arial" w:hAnsi="Arial" w:cs="Arial"/>
                <w:sz w:val="16"/>
                <w:szCs w:val="16"/>
                <w:lang w:val="es-CO"/>
              </w:rPr>
              <w:t xml:space="preserve"> de ejecución del contrato.</w:t>
            </w:r>
          </w:p>
        </w:tc>
        <w:tc>
          <w:tcPr>
            <w:tcW w:w="2164" w:type="pct"/>
            <w:tcBorders>
              <w:top w:val="double" w:color="auto" w:sz="4" w:space="0"/>
              <w:bottom w:val="double" w:color="auto" w:sz="4" w:space="0"/>
            </w:tcBorders>
            <w:tcMar/>
          </w:tcPr>
          <w:p w:rsidRPr="001B05AA" w:rsidR="00462B05" w:rsidP="00097958" w:rsidRDefault="00462B05" w14:paraId="608576D7" w14:textId="77777777">
            <w:pPr>
              <w:pStyle w:val="Textosinformato"/>
              <w:jc w:val="both"/>
              <w:rPr>
                <w:rFonts w:ascii="Arial" w:hAnsi="Arial" w:cs="Arial"/>
                <w:b/>
                <w:lang w:val="es-CO"/>
              </w:rPr>
            </w:pPr>
            <w:r w:rsidRPr="3B32BF6A">
              <w:rPr>
                <w:rFonts w:ascii="Arial" w:hAnsi="Arial" w:cs="Arial"/>
                <w:b/>
                <w:bCs/>
                <w:lang w:val="es-CO"/>
              </w:rPr>
              <w:t xml:space="preserve">OTRAS </w:t>
            </w:r>
            <w:r w:rsidRPr="3B32BF6A" w:rsidR="009B20E5">
              <w:rPr>
                <w:rFonts w:ascii="Arial" w:hAnsi="Arial" w:cs="Arial"/>
                <w:b/>
                <w:bCs/>
                <w:lang w:val="es-CO"/>
              </w:rPr>
              <w:t>OBSERVACIONES</w:t>
            </w:r>
            <w:r w:rsidRPr="3B32BF6A">
              <w:rPr>
                <w:rFonts w:ascii="Arial" w:hAnsi="Arial" w:cs="Arial"/>
                <w:b/>
                <w:bCs/>
                <w:lang w:val="es-CO"/>
              </w:rPr>
              <w:t>:</w:t>
            </w:r>
          </w:p>
          <w:p w:rsidRPr="00EC7AF5" w:rsidR="004250F5" w:rsidP="00E43E66" w:rsidRDefault="004250F5" w14:paraId="339C4CDF" w14:textId="0C66E5D2">
            <w:pPr>
              <w:pStyle w:val="Textosinformato"/>
              <w:jc w:val="both"/>
              <w:rPr>
                <w:rFonts w:ascii="Arial" w:hAnsi="Arial" w:cs="Arial"/>
                <w:highlight w:val="yellow"/>
                <w:lang w:val="es-CO"/>
              </w:rPr>
            </w:pPr>
          </w:p>
          <w:p w:rsidRPr="001B05AA" w:rsidR="004250F5" w:rsidP="00E43E66" w:rsidRDefault="004250F5" w14:paraId="6616A70D" w14:textId="17DD44B8">
            <w:pPr>
              <w:pStyle w:val="Textosinformato"/>
              <w:jc w:val="both"/>
              <w:rPr>
                <w:rFonts w:ascii="Arial" w:hAnsi="Arial" w:cs="Arial"/>
                <w:lang w:val="es-CO"/>
              </w:rPr>
            </w:pPr>
          </w:p>
        </w:tc>
      </w:tr>
      <w:tr w:rsidRPr="008B5E19" w:rsidR="00AC4F2D" w:rsidTr="63CC1F29" w14:paraId="2DB91DA7" w14:textId="77777777">
        <w:trPr>
          <w:trHeight w:val="400"/>
        </w:trPr>
        <w:tc>
          <w:tcPr>
            <w:tcW w:w="5000" w:type="pct"/>
            <w:gridSpan w:val="3"/>
            <w:tcBorders>
              <w:top w:val="double" w:color="auto" w:sz="4" w:space="0"/>
            </w:tcBorders>
            <w:shd w:val="clear" w:color="auto" w:fill="DBDBDB" w:themeFill="accent3" w:themeFillTint="66"/>
            <w:tcMar/>
            <w:vAlign w:val="center"/>
          </w:tcPr>
          <w:p w:rsidRPr="008B5E19" w:rsidR="00AC4F2D" w:rsidP="00AC4F2D" w:rsidRDefault="00AC4F2D" w14:paraId="3E21B211" w14:textId="2DF54B6B">
            <w:pPr>
              <w:pStyle w:val="Textosinformato"/>
              <w:jc w:val="center"/>
              <w:rPr>
                <w:rFonts w:ascii="Arial" w:hAnsi="Arial" w:cs="Arial"/>
                <w:b/>
                <w:lang w:val="es-CO"/>
              </w:rPr>
            </w:pPr>
            <w:r w:rsidRPr="008B5E19">
              <w:rPr>
                <w:rFonts w:ascii="Arial" w:hAnsi="Arial" w:cs="Arial"/>
                <w:b/>
                <w:lang w:val="es-CO"/>
              </w:rPr>
              <w:t>INFORME SUPERVISOR DE CONTRATO – SEGUIMIENTO A LOS RIESGOS DEL CONTRATO</w:t>
            </w:r>
          </w:p>
        </w:tc>
      </w:tr>
      <w:tr w:rsidRPr="008B5E19" w:rsidR="00041A68" w:rsidTr="63CC1F29" w14:paraId="5339E4E3" w14:textId="77777777">
        <w:trPr>
          <w:trHeight w:val="400"/>
        </w:trPr>
        <w:tc>
          <w:tcPr>
            <w:tcW w:w="5000" w:type="pct"/>
            <w:gridSpan w:val="3"/>
            <w:tcBorders>
              <w:top w:val="double" w:color="auto" w:sz="4" w:space="0"/>
            </w:tcBorders>
            <w:shd w:val="clear" w:color="auto" w:fill="auto"/>
            <w:tcMar/>
            <w:vAlign w:val="center"/>
          </w:tcPr>
          <w:p w:rsidRPr="00041A68" w:rsidR="00041A68" w:rsidP="00041A68" w:rsidRDefault="00041A68" w14:paraId="36222D8D" w14:textId="77777777">
            <w:pPr>
              <w:pStyle w:val="Textosinformato"/>
              <w:jc w:val="both"/>
              <w:rPr>
                <w:rFonts w:ascii="Arial" w:hAnsi="Arial" w:cs="Arial"/>
              </w:rPr>
            </w:pPr>
            <w:r w:rsidRPr="00041A68">
              <w:rPr>
                <w:rFonts w:ascii="Arial" w:hAnsi="Arial" w:cs="Arial"/>
              </w:rPr>
              <w:t>En la siguiente tabla se registra e informa el estado de los riesgos de la etapa contractual (ejecución), reportados en la matriz de riesgos de los estudios previos al corte de este informe:</w:t>
            </w:r>
          </w:p>
          <w:p w:rsidR="00041A68" w:rsidP="00041A68" w:rsidRDefault="00041A68" w14:paraId="79B9AFA3" w14:textId="77777777">
            <w:pPr>
              <w:pStyle w:val="Textosinformato"/>
              <w:jc w:val="both"/>
              <w:rPr>
                <w:rFonts w:cs="Arial"/>
              </w:rPr>
            </w:pPr>
          </w:p>
          <w:tbl>
            <w:tblPr>
              <w:tblStyle w:val="Tablaconcuadrcula"/>
              <w:tblW w:w="0" w:type="auto"/>
              <w:jc w:val="center"/>
              <w:tblLayout w:type="fixed"/>
              <w:tblLook w:val="04A0" w:firstRow="1" w:lastRow="0" w:firstColumn="1" w:lastColumn="0" w:noHBand="0" w:noVBand="1"/>
            </w:tblPr>
            <w:tblGrid>
              <w:gridCol w:w="415"/>
              <w:gridCol w:w="4288"/>
              <w:gridCol w:w="992"/>
              <w:gridCol w:w="855"/>
              <w:gridCol w:w="2352"/>
            </w:tblGrid>
            <w:tr w:rsidRPr="008B5E19" w:rsidR="00041A68" w:rsidTr="22B6D6A9" w14:paraId="4C673368" w14:textId="77777777">
              <w:trPr>
                <w:trHeight w:val="272"/>
                <w:jc w:val="center"/>
              </w:trPr>
              <w:tc>
                <w:tcPr>
                  <w:tcW w:w="415" w:type="dxa"/>
                  <w:vMerge w:val="restart"/>
                  <w:vAlign w:val="center"/>
                </w:tcPr>
                <w:p w:rsidRPr="008B5E19" w:rsidR="00041A68" w:rsidP="5FFCF9E5" w:rsidRDefault="71BE7EFA" w14:paraId="566D1906" w14:textId="77777777">
                  <w:pPr>
                    <w:pStyle w:val="Textoindependiente31"/>
                    <w:spacing w:line="240" w:lineRule="auto"/>
                    <w:jc w:val="center"/>
                    <w:rPr>
                      <w:rFonts w:ascii="Arial Narrow" w:hAnsi="Arial Narrow" w:cs="Arial"/>
                      <w:b/>
                      <w:bCs/>
                      <w:i/>
                      <w:iCs/>
                      <w:sz w:val="16"/>
                      <w:szCs w:val="16"/>
                    </w:rPr>
                  </w:pPr>
                  <w:proofErr w:type="spellStart"/>
                  <w:r w:rsidRPr="5FFCF9E5">
                    <w:rPr>
                      <w:rFonts w:ascii="Arial Narrow" w:hAnsi="Arial Narrow" w:cs="Arial"/>
                      <w:b/>
                      <w:bCs/>
                      <w:i/>
                      <w:iCs/>
                      <w:sz w:val="16"/>
                      <w:szCs w:val="16"/>
                    </w:rPr>
                    <w:t>Nº</w:t>
                  </w:r>
                  <w:proofErr w:type="spellEnd"/>
                </w:p>
              </w:tc>
              <w:tc>
                <w:tcPr>
                  <w:tcW w:w="4288" w:type="dxa"/>
                  <w:vMerge w:val="restart"/>
                  <w:vAlign w:val="center"/>
                </w:tcPr>
                <w:p w:rsidRPr="008B5E19" w:rsidR="00041A68" w:rsidP="00041A68" w:rsidRDefault="00041A68" w14:paraId="3265DE03"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Descripción del Riesgo</w:t>
                  </w:r>
                </w:p>
              </w:tc>
              <w:tc>
                <w:tcPr>
                  <w:tcW w:w="1847" w:type="dxa"/>
                  <w:gridSpan w:val="2"/>
                  <w:vAlign w:val="center"/>
                </w:tcPr>
                <w:p w:rsidRPr="008B5E19" w:rsidR="00041A68" w:rsidP="00041A68" w:rsidRDefault="00041A68" w14:paraId="0902E2F9"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¿Se materializo el riesgo?</w:t>
                  </w:r>
                </w:p>
                <w:p w:rsidRPr="008B5E19" w:rsidR="00041A68" w:rsidP="00041A68" w:rsidRDefault="00041A68" w14:paraId="4ECA21AE"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(Marque con una X)</w:t>
                  </w:r>
                </w:p>
              </w:tc>
              <w:tc>
                <w:tcPr>
                  <w:tcW w:w="2352" w:type="dxa"/>
                  <w:vMerge w:val="restart"/>
                  <w:vAlign w:val="center"/>
                </w:tcPr>
                <w:p w:rsidRPr="008B5E19" w:rsidR="00041A68" w:rsidP="00041A68" w:rsidRDefault="00041A68" w14:paraId="3B7AE508"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Observaciones</w:t>
                  </w:r>
                </w:p>
                <w:p w:rsidRPr="008B5E19" w:rsidR="00041A68" w:rsidP="00041A68" w:rsidRDefault="00041A68" w14:paraId="74B12F0E"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(Describa la(s) causa(s) por las cuales se materializo el riesgo)</w:t>
                  </w:r>
                </w:p>
              </w:tc>
            </w:tr>
            <w:tr w:rsidRPr="008B5E19" w:rsidR="00041A68" w:rsidTr="22B6D6A9" w14:paraId="2DD44FF6" w14:textId="77777777">
              <w:trPr>
                <w:trHeight w:val="147"/>
                <w:jc w:val="center"/>
              </w:trPr>
              <w:tc>
                <w:tcPr>
                  <w:tcW w:w="415" w:type="dxa"/>
                  <w:vMerge/>
                </w:tcPr>
                <w:p w:rsidRPr="008B5E19" w:rsidR="00041A68" w:rsidP="00041A68" w:rsidRDefault="00041A68" w14:paraId="2E2BF86C" w14:textId="77777777">
                  <w:pPr>
                    <w:pStyle w:val="Textoindependiente31"/>
                    <w:spacing w:line="240" w:lineRule="auto"/>
                    <w:rPr>
                      <w:rFonts w:ascii="Arial Narrow" w:hAnsi="Arial Narrow" w:cs="Arial"/>
                      <w:i/>
                      <w:sz w:val="16"/>
                      <w:szCs w:val="16"/>
                      <w:lang w:val="es-ES_tradnl"/>
                    </w:rPr>
                  </w:pPr>
                </w:p>
              </w:tc>
              <w:tc>
                <w:tcPr>
                  <w:tcW w:w="4288" w:type="dxa"/>
                  <w:vMerge/>
                </w:tcPr>
                <w:p w:rsidRPr="008B5E19" w:rsidR="00041A68" w:rsidP="00041A68" w:rsidRDefault="00041A68" w14:paraId="67E60054" w14:textId="77777777">
                  <w:pPr>
                    <w:pStyle w:val="Textoindependiente31"/>
                    <w:spacing w:line="240" w:lineRule="auto"/>
                    <w:rPr>
                      <w:rFonts w:ascii="Arial Narrow" w:hAnsi="Arial Narrow" w:cs="Arial"/>
                      <w:i/>
                      <w:sz w:val="16"/>
                      <w:szCs w:val="16"/>
                      <w:lang w:val="es-ES_tradnl"/>
                    </w:rPr>
                  </w:pPr>
                </w:p>
              </w:tc>
              <w:tc>
                <w:tcPr>
                  <w:tcW w:w="992" w:type="dxa"/>
                  <w:vAlign w:val="center"/>
                </w:tcPr>
                <w:p w:rsidRPr="008B5E19" w:rsidR="00041A68" w:rsidP="00041A68" w:rsidRDefault="00041A68" w14:paraId="7DA78016"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SI</w:t>
                  </w:r>
                </w:p>
              </w:tc>
              <w:tc>
                <w:tcPr>
                  <w:tcW w:w="855" w:type="dxa"/>
                  <w:vAlign w:val="center"/>
                </w:tcPr>
                <w:p w:rsidRPr="008B5E19" w:rsidR="00041A68" w:rsidP="00041A68" w:rsidRDefault="00041A68" w14:paraId="1DE9C993"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NO</w:t>
                  </w:r>
                </w:p>
              </w:tc>
              <w:tc>
                <w:tcPr>
                  <w:tcW w:w="2352" w:type="dxa"/>
                  <w:vMerge/>
                </w:tcPr>
                <w:p w:rsidRPr="008B5E19" w:rsidR="00041A68" w:rsidP="00041A68" w:rsidRDefault="00041A68" w14:paraId="2CE6D05D" w14:textId="77777777">
                  <w:pPr>
                    <w:pStyle w:val="Textoindependiente31"/>
                    <w:spacing w:line="240" w:lineRule="auto"/>
                    <w:rPr>
                      <w:rFonts w:ascii="Arial Narrow" w:hAnsi="Arial Narrow" w:cs="Arial"/>
                      <w:i/>
                      <w:sz w:val="16"/>
                      <w:szCs w:val="16"/>
                      <w:lang w:val="es-ES_tradnl"/>
                    </w:rPr>
                  </w:pPr>
                </w:p>
              </w:tc>
            </w:tr>
            <w:tr w:rsidRPr="008B5E19" w:rsidR="00041A68" w:rsidTr="22B6D6A9" w14:paraId="390CF4F2" w14:textId="77777777">
              <w:trPr>
                <w:trHeight w:val="136"/>
                <w:jc w:val="center"/>
              </w:trPr>
              <w:tc>
                <w:tcPr>
                  <w:tcW w:w="415" w:type="dxa"/>
                  <w:vAlign w:val="center"/>
                </w:tcPr>
                <w:p w:rsidRPr="008B5E19" w:rsidR="00041A68" w:rsidP="00041A68" w:rsidRDefault="00041A68" w14:paraId="450C517B" w14:textId="77777777">
                  <w:pPr>
                    <w:pStyle w:val="Textoindependiente31"/>
                    <w:spacing w:line="240" w:lineRule="auto"/>
                    <w:rPr>
                      <w:rFonts w:ascii="Arial Narrow" w:hAnsi="Arial Narrow" w:cs="Arial"/>
                      <w:i/>
                      <w:sz w:val="16"/>
                      <w:szCs w:val="16"/>
                      <w:lang w:val="es-ES_tradnl"/>
                    </w:rPr>
                  </w:pPr>
                  <w:r w:rsidRPr="008B5E19">
                    <w:rPr>
                      <w:rFonts w:ascii="Arial Narrow" w:hAnsi="Arial Narrow" w:cs="Arial"/>
                      <w:i/>
                      <w:sz w:val="16"/>
                      <w:szCs w:val="16"/>
                      <w:lang w:val="es-ES_tradnl"/>
                    </w:rPr>
                    <w:t>2</w:t>
                  </w:r>
                </w:p>
              </w:tc>
              <w:tc>
                <w:tcPr>
                  <w:tcW w:w="4288" w:type="dxa"/>
                </w:tcPr>
                <w:p w:rsidRPr="00A256D7" w:rsidR="00041A68" w:rsidP="00041A68" w:rsidRDefault="00041A68" w14:paraId="049EAF9B" w14:textId="77777777">
                  <w:pPr>
                    <w:pStyle w:val="Textoindependiente31"/>
                    <w:spacing w:line="240" w:lineRule="auto"/>
                    <w:rPr>
                      <w:rFonts w:ascii="Arial Narrow" w:hAnsi="Arial Narrow" w:cs="Arial"/>
                      <w:i/>
                      <w:sz w:val="16"/>
                      <w:szCs w:val="16"/>
                      <w:lang w:val="es-ES_tradnl"/>
                    </w:rPr>
                  </w:pPr>
                  <w:r w:rsidRPr="00A256D7">
                    <w:rPr>
                      <w:rFonts w:ascii="Arial Narrow" w:hAnsi="Arial Narrow" w:cs="Arial"/>
                      <w:i/>
                      <w:sz w:val="16"/>
                      <w:szCs w:val="16"/>
                    </w:rPr>
                    <w:t>Que se presenten nuevos lineamientos gubernamentales</w:t>
                  </w:r>
                </w:p>
              </w:tc>
              <w:tc>
                <w:tcPr>
                  <w:tcW w:w="992" w:type="dxa"/>
                </w:tcPr>
                <w:p w:rsidRPr="008B5E19" w:rsidR="00041A68" w:rsidP="00041A68" w:rsidRDefault="00041A68" w14:paraId="56C39191"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27B453B9"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00041A68" w:rsidRDefault="00041A68" w14:paraId="4BFCB733"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22B6D6A9" w:rsidTr="22B6D6A9" w14:paraId="62B03ED0" w14:textId="77777777">
              <w:trPr>
                <w:trHeight w:val="136"/>
                <w:jc w:val="center"/>
              </w:trPr>
              <w:tc>
                <w:tcPr>
                  <w:tcW w:w="415" w:type="dxa"/>
                  <w:vAlign w:val="center"/>
                </w:tcPr>
                <w:p w:rsidR="1EC5A14F" w:rsidP="22B6D6A9" w:rsidRDefault="1EC5A14F" w14:paraId="54CE2611" w14:textId="2854125D">
                  <w:pPr>
                    <w:pStyle w:val="Textoindependiente31"/>
                    <w:spacing w:line="240" w:lineRule="auto"/>
                    <w:rPr>
                      <w:rFonts w:ascii="Arial Narrow" w:hAnsi="Arial Narrow" w:cs="Arial"/>
                      <w:i/>
                      <w:iCs/>
                      <w:sz w:val="16"/>
                      <w:szCs w:val="16"/>
                    </w:rPr>
                  </w:pPr>
                  <w:r w:rsidRPr="22B6D6A9">
                    <w:rPr>
                      <w:rFonts w:ascii="Arial Narrow" w:hAnsi="Arial Narrow" w:cs="Arial"/>
                      <w:i/>
                      <w:iCs/>
                      <w:sz w:val="16"/>
                      <w:szCs w:val="16"/>
                    </w:rPr>
                    <w:t>6</w:t>
                  </w:r>
                </w:p>
              </w:tc>
              <w:tc>
                <w:tcPr>
                  <w:tcW w:w="4288" w:type="dxa"/>
                </w:tcPr>
                <w:p w:rsidR="1EC5A14F" w:rsidP="22B6D6A9" w:rsidRDefault="1EC5A14F" w14:paraId="12E7F1A7" w14:textId="427FFC04">
                  <w:pPr>
                    <w:pStyle w:val="Textoindependiente31"/>
                    <w:spacing w:line="240" w:lineRule="auto"/>
                  </w:pPr>
                  <w:r w:rsidRPr="22B6D6A9">
                    <w:rPr>
                      <w:rFonts w:ascii="Arial Narrow" w:hAnsi="Arial Narrow" w:eastAsia="Arial Narrow" w:cs="Arial Narrow"/>
                      <w:i/>
                      <w:iCs/>
                      <w:color w:val="000000" w:themeColor="text1"/>
                      <w:sz w:val="16"/>
                      <w:szCs w:val="16"/>
                    </w:rPr>
                    <w:t>Que se presente una causal de inhabilidad, incompatibilidad y/o alguna referida a salud ocupacional</w:t>
                  </w:r>
                </w:p>
              </w:tc>
              <w:tc>
                <w:tcPr>
                  <w:tcW w:w="992" w:type="dxa"/>
                </w:tcPr>
                <w:p w:rsidR="22B6D6A9" w:rsidP="22B6D6A9" w:rsidRDefault="22B6D6A9" w14:paraId="168C9797" w14:textId="5D7A4268">
                  <w:pPr>
                    <w:pStyle w:val="Textoindependiente31"/>
                    <w:spacing w:line="240" w:lineRule="auto"/>
                    <w:jc w:val="center"/>
                    <w:rPr>
                      <w:rFonts w:ascii="Arial Narrow" w:hAnsi="Arial Narrow" w:cs="Arial"/>
                      <w:i/>
                      <w:iCs/>
                      <w:sz w:val="16"/>
                      <w:szCs w:val="16"/>
                    </w:rPr>
                  </w:pPr>
                </w:p>
              </w:tc>
              <w:tc>
                <w:tcPr>
                  <w:tcW w:w="855" w:type="dxa"/>
                </w:tcPr>
                <w:p w:rsidR="1EC5A14F" w:rsidP="22B6D6A9" w:rsidRDefault="1EC5A14F" w14:paraId="1FC1EB29" w14:textId="6B32317B">
                  <w:pPr>
                    <w:pStyle w:val="Textoindependiente31"/>
                    <w:spacing w:line="240" w:lineRule="auto"/>
                    <w:jc w:val="center"/>
                    <w:rPr>
                      <w:rFonts w:ascii="Arial Narrow" w:hAnsi="Arial Narrow" w:cs="Arial"/>
                      <w:i/>
                      <w:iCs/>
                      <w:sz w:val="16"/>
                      <w:szCs w:val="16"/>
                    </w:rPr>
                  </w:pPr>
                  <w:r w:rsidRPr="22B6D6A9">
                    <w:rPr>
                      <w:rFonts w:ascii="Arial Narrow" w:hAnsi="Arial Narrow" w:cs="Arial"/>
                      <w:i/>
                      <w:iCs/>
                      <w:sz w:val="16"/>
                      <w:szCs w:val="16"/>
                    </w:rPr>
                    <w:t>X</w:t>
                  </w:r>
                </w:p>
              </w:tc>
              <w:tc>
                <w:tcPr>
                  <w:tcW w:w="2352" w:type="dxa"/>
                </w:tcPr>
                <w:p w:rsidR="1EC5A14F" w:rsidP="22B6D6A9" w:rsidRDefault="1EC5A14F" w14:paraId="2CF116EA" w14:textId="0097827F">
                  <w:pPr>
                    <w:pStyle w:val="Textoindependiente31"/>
                    <w:spacing w:line="240" w:lineRule="auto"/>
                    <w:jc w:val="center"/>
                    <w:rPr>
                      <w:rFonts w:ascii="Arial Narrow" w:hAnsi="Arial Narrow" w:cs="Arial"/>
                      <w:i/>
                      <w:iCs/>
                      <w:sz w:val="16"/>
                      <w:szCs w:val="16"/>
                    </w:rPr>
                  </w:pPr>
                  <w:r w:rsidRPr="22B6D6A9">
                    <w:rPr>
                      <w:rFonts w:ascii="Arial Narrow" w:hAnsi="Arial Narrow" w:cs="Arial"/>
                      <w:i/>
                      <w:iCs/>
                      <w:sz w:val="16"/>
                      <w:szCs w:val="16"/>
                    </w:rPr>
                    <w:t>No aplica</w:t>
                  </w:r>
                </w:p>
              </w:tc>
            </w:tr>
            <w:tr w:rsidRPr="008B5E19" w:rsidR="00041A68" w:rsidTr="22B6D6A9" w14:paraId="60C17950" w14:textId="77777777">
              <w:trPr>
                <w:trHeight w:val="272"/>
                <w:jc w:val="center"/>
              </w:trPr>
              <w:tc>
                <w:tcPr>
                  <w:tcW w:w="415" w:type="dxa"/>
                  <w:vAlign w:val="center"/>
                </w:tcPr>
                <w:p w:rsidRPr="008B5E19" w:rsidR="00041A68" w:rsidP="00041A68" w:rsidRDefault="00041A68" w14:paraId="411DC473" w14:textId="77777777">
                  <w:pPr>
                    <w:pStyle w:val="Textoindependiente31"/>
                    <w:spacing w:line="240" w:lineRule="auto"/>
                    <w:rPr>
                      <w:rFonts w:ascii="Arial Narrow" w:hAnsi="Arial Narrow" w:cs="Arial"/>
                      <w:i/>
                      <w:sz w:val="16"/>
                      <w:szCs w:val="16"/>
                      <w:lang w:val="es-ES_tradnl"/>
                    </w:rPr>
                  </w:pPr>
                  <w:r w:rsidRPr="008B5E19">
                    <w:rPr>
                      <w:rFonts w:ascii="Arial Narrow" w:hAnsi="Arial Narrow" w:cs="Arial"/>
                      <w:i/>
                      <w:sz w:val="16"/>
                      <w:szCs w:val="16"/>
                      <w:lang w:val="es-ES_tradnl"/>
                    </w:rPr>
                    <w:t>8</w:t>
                  </w:r>
                </w:p>
              </w:tc>
              <w:tc>
                <w:tcPr>
                  <w:tcW w:w="4288" w:type="dxa"/>
                </w:tcPr>
                <w:p w:rsidRPr="00A256D7" w:rsidR="00041A68" w:rsidP="00041A68" w:rsidRDefault="00041A68" w14:paraId="2E065621" w14:textId="77777777">
                  <w:pPr>
                    <w:pStyle w:val="Textoindependiente31"/>
                    <w:spacing w:line="240" w:lineRule="auto"/>
                    <w:rPr>
                      <w:rFonts w:ascii="Arial Narrow" w:hAnsi="Arial Narrow" w:cs="Arial"/>
                      <w:i/>
                      <w:sz w:val="16"/>
                      <w:szCs w:val="16"/>
                      <w:lang w:val="es-ES_tradnl"/>
                    </w:rPr>
                  </w:pPr>
                  <w:r w:rsidRPr="00A256D7">
                    <w:rPr>
                      <w:rFonts w:ascii="Arial Narrow" w:hAnsi="Arial Narrow" w:cs="Arial"/>
                      <w:i/>
                      <w:sz w:val="16"/>
                      <w:szCs w:val="16"/>
                    </w:rPr>
                    <w:t>Inadecuado manejo de la información a la cual tiene acceso el contratista</w:t>
                  </w:r>
                </w:p>
              </w:tc>
              <w:tc>
                <w:tcPr>
                  <w:tcW w:w="992" w:type="dxa"/>
                </w:tcPr>
                <w:p w:rsidRPr="008B5E19" w:rsidR="00041A68" w:rsidP="00041A68" w:rsidRDefault="00041A68" w14:paraId="44230E79"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0FEF13AC"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00041A68" w:rsidRDefault="00041A68" w14:paraId="61D26D8C"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Pr="008B5E19" w:rsidR="00041A68" w:rsidTr="22B6D6A9" w14:paraId="6F6786AA" w14:textId="77777777">
              <w:trPr>
                <w:trHeight w:val="418"/>
                <w:jc w:val="center"/>
              </w:trPr>
              <w:tc>
                <w:tcPr>
                  <w:tcW w:w="415" w:type="dxa"/>
                  <w:vAlign w:val="center"/>
                </w:tcPr>
                <w:p w:rsidRPr="008B5E19" w:rsidR="00041A68" w:rsidP="00041A68" w:rsidRDefault="00041A68" w14:paraId="7957C9A7" w14:textId="77777777">
                  <w:pPr>
                    <w:pStyle w:val="Textoindependiente31"/>
                    <w:spacing w:line="240" w:lineRule="auto"/>
                    <w:rPr>
                      <w:rFonts w:ascii="Arial Narrow" w:hAnsi="Arial Narrow" w:cs="Arial"/>
                      <w:i/>
                      <w:sz w:val="16"/>
                      <w:szCs w:val="16"/>
                      <w:lang w:val="es-ES_tradnl"/>
                    </w:rPr>
                  </w:pPr>
                  <w:r w:rsidRPr="008B5E19">
                    <w:rPr>
                      <w:rStyle w:val="normaltextrun"/>
                      <w:rFonts w:ascii="Arial Narrow" w:hAnsi="Arial Narrow" w:cs="Arial"/>
                      <w:i/>
                      <w:iCs/>
                      <w:sz w:val="16"/>
                      <w:szCs w:val="16"/>
                    </w:rPr>
                    <w:t>9</w:t>
                  </w:r>
                </w:p>
              </w:tc>
              <w:tc>
                <w:tcPr>
                  <w:tcW w:w="4288" w:type="dxa"/>
                </w:tcPr>
                <w:p w:rsidRPr="00A256D7" w:rsidR="00041A68" w:rsidP="00041A68" w:rsidRDefault="00DB7067" w14:paraId="37DFF278" w14:textId="02C31982">
                  <w:pPr>
                    <w:pStyle w:val="Textoindependiente31"/>
                    <w:spacing w:line="240" w:lineRule="auto"/>
                    <w:rPr>
                      <w:rFonts w:ascii="Arial Narrow" w:hAnsi="Arial Narrow" w:cs="Arial"/>
                      <w:i/>
                      <w:sz w:val="16"/>
                      <w:szCs w:val="16"/>
                      <w:lang w:val="es-ES_tradnl"/>
                    </w:rPr>
                  </w:pPr>
                  <w:r w:rsidRPr="00DB7067">
                    <w:rPr>
                      <w:rStyle w:val="normaltextrun"/>
                      <w:rFonts w:ascii="Arial Narrow" w:hAnsi="Arial Narrow" w:cs="Arial"/>
                      <w:i/>
                      <w:iCs/>
                      <w:color w:val="000000"/>
                      <w:sz w:val="16"/>
                      <w:szCs w:val="16"/>
                      <w:shd w:val="clear" w:color="auto" w:fill="FFFFFF"/>
                    </w:rPr>
                    <w:t>Demoras por parte de la supervisión en la aprobación de los productos y/o informes presentados por el contratista, o demoras por parte de la entidad contratante en el giro de los pagos aprobados</w:t>
                  </w:r>
                </w:p>
              </w:tc>
              <w:tc>
                <w:tcPr>
                  <w:tcW w:w="992" w:type="dxa"/>
                </w:tcPr>
                <w:p w:rsidRPr="008B5E19" w:rsidR="00041A68" w:rsidP="00041A68" w:rsidRDefault="00041A68" w14:paraId="2565C787"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4CA44907"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00041A68" w:rsidRDefault="00041A68" w14:paraId="55927A38"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Pr="008B5E19" w:rsidR="00041A68" w:rsidTr="22B6D6A9" w14:paraId="092320CB" w14:textId="77777777">
              <w:trPr>
                <w:trHeight w:val="346"/>
                <w:jc w:val="center"/>
              </w:trPr>
              <w:tc>
                <w:tcPr>
                  <w:tcW w:w="415" w:type="dxa"/>
                  <w:vAlign w:val="center"/>
                </w:tcPr>
                <w:p w:rsidRPr="008B5E19" w:rsidR="00041A68" w:rsidP="00041A68" w:rsidRDefault="00041A68" w14:paraId="71A61D2B" w14:textId="77777777">
                  <w:pPr>
                    <w:pStyle w:val="Textoindependiente31"/>
                    <w:spacing w:line="240" w:lineRule="auto"/>
                    <w:rPr>
                      <w:rFonts w:ascii="Arial Narrow" w:hAnsi="Arial Narrow" w:cs="Arial"/>
                      <w:i/>
                      <w:sz w:val="16"/>
                      <w:szCs w:val="16"/>
                      <w:lang w:val="es-ES_tradnl"/>
                    </w:rPr>
                  </w:pPr>
                  <w:r w:rsidRPr="008B5E19">
                    <w:rPr>
                      <w:rStyle w:val="normaltextrun"/>
                      <w:rFonts w:ascii="Arial Narrow" w:hAnsi="Arial Narrow" w:cs="Arial"/>
                      <w:i/>
                      <w:iCs/>
                      <w:sz w:val="16"/>
                      <w:szCs w:val="16"/>
                    </w:rPr>
                    <w:t>10</w:t>
                  </w:r>
                </w:p>
              </w:tc>
              <w:tc>
                <w:tcPr>
                  <w:tcW w:w="4288" w:type="dxa"/>
                </w:tcPr>
                <w:p w:rsidRPr="003953CD" w:rsidR="00041A68" w:rsidP="003953CD" w:rsidRDefault="003953CD" w14:paraId="0CB9ECBE" w14:textId="6182754A">
                  <w:pPr>
                    <w:pStyle w:val="Textoindependiente31"/>
                    <w:spacing w:line="240" w:lineRule="auto"/>
                    <w:rPr>
                      <w:rFonts w:ascii="Arial Narrow" w:hAnsi="Arial Narrow" w:cs="Arial"/>
                      <w:i/>
                      <w:sz w:val="16"/>
                      <w:szCs w:val="16"/>
                    </w:rPr>
                  </w:pPr>
                  <w:r w:rsidRPr="003953CD">
                    <w:rPr>
                      <w:rFonts w:ascii="Arial Narrow" w:hAnsi="Arial Narrow" w:cs="Arial"/>
                      <w:i/>
                      <w:sz w:val="16"/>
                      <w:szCs w:val="16"/>
                    </w:rPr>
                    <w:t>Suspensión o cancelación de la tarjeta o matrícula profesional, para</w:t>
                  </w:r>
                  <w:r>
                    <w:rPr>
                      <w:rFonts w:ascii="Arial Narrow" w:hAnsi="Arial Narrow" w:cs="Arial"/>
                      <w:i/>
                      <w:sz w:val="16"/>
                      <w:szCs w:val="16"/>
                    </w:rPr>
                    <w:t xml:space="preserve"> </w:t>
                  </w:r>
                  <w:r w:rsidRPr="003953CD">
                    <w:rPr>
                      <w:rFonts w:ascii="Arial Narrow" w:hAnsi="Arial Narrow" w:cs="Arial"/>
                      <w:i/>
                      <w:sz w:val="16"/>
                      <w:szCs w:val="16"/>
                    </w:rPr>
                    <w:t>aquellas profesiones y/o carreras técnicas y/o tecnológicas que así lo establecen</w:t>
                  </w:r>
                  <w:r>
                    <w:rPr>
                      <w:rFonts w:ascii="Arial Narrow" w:hAnsi="Arial Narrow" w:cs="Arial"/>
                      <w:i/>
                      <w:sz w:val="16"/>
                      <w:szCs w:val="16"/>
                    </w:rPr>
                    <w:t xml:space="preserve"> </w:t>
                  </w:r>
                  <w:r w:rsidRPr="003953CD">
                    <w:rPr>
                      <w:rFonts w:ascii="Arial Narrow" w:hAnsi="Arial Narrow" w:cs="Arial"/>
                      <w:i/>
                      <w:sz w:val="16"/>
                      <w:szCs w:val="16"/>
                    </w:rPr>
                    <w:t>(Cuando aplique)</w:t>
                  </w:r>
                </w:p>
              </w:tc>
              <w:tc>
                <w:tcPr>
                  <w:tcW w:w="992" w:type="dxa"/>
                </w:tcPr>
                <w:p w:rsidRPr="008B5E19" w:rsidR="00041A68" w:rsidP="00041A68" w:rsidRDefault="00041A68" w14:paraId="53BBDAB6"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68C25FF7"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00041A68" w:rsidRDefault="00041A68" w14:paraId="03E87D7F"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Pr="008B5E19" w:rsidR="00041A68" w:rsidTr="22B6D6A9" w14:paraId="3A6FE3B4" w14:textId="77777777">
              <w:trPr>
                <w:trHeight w:val="252"/>
                <w:jc w:val="center"/>
              </w:trPr>
              <w:tc>
                <w:tcPr>
                  <w:tcW w:w="415" w:type="dxa"/>
                  <w:vAlign w:val="center"/>
                </w:tcPr>
                <w:p w:rsidRPr="008B5E19" w:rsidR="00041A68" w:rsidP="00041A68" w:rsidRDefault="00041A68" w14:paraId="23ADD34E" w14:textId="77777777">
                  <w:pPr>
                    <w:pStyle w:val="Textoindependiente31"/>
                    <w:spacing w:line="240" w:lineRule="auto"/>
                    <w:rPr>
                      <w:rFonts w:ascii="Arial Narrow" w:hAnsi="Arial Narrow" w:cs="Arial"/>
                      <w:i/>
                      <w:sz w:val="16"/>
                      <w:szCs w:val="16"/>
                      <w:lang w:val="es-ES_tradnl"/>
                    </w:rPr>
                  </w:pPr>
                  <w:r w:rsidRPr="008B5E19">
                    <w:rPr>
                      <w:rStyle w:val="normaltextrun"/>
                      <w:rFonts w:ascii="Arial Narrow" w:hAnsi="Arial Narrow" w:cs="Arial"/>
                      <w:i/>
                      <w:iCs/>
                      <w:sz w:val="16"/>
                      <w:szCs w:val="16"/>
                    </w:rPr>
                    <w:t>11</w:t>
                  </w:r>
                </w:p>
              </w:tc>
              <w:tc>
                <w:tcPr>
                  <w:tcW w:w="4288" w:type="dxa"/>
                </w:tcPr>
                <w:p w:rsidRPr="00A256D7" w:rsidR="00041A68" w:rsidP="00041A68" w:rsidRDefault="00041A68" w14:paraId="5E901CB8" w14:textId="77777777">
                  <w:pPr>
                    <w:pStyle w:val="Textoindependiente31"/>
                    <w:spacing w:line="240" w:lineRule="auto"/>
                    <w:rPr>
                      <w:rFonts w:ascii="Arial Narrow" w:hAnsi="Arial Narrow" w:cs="Arial"/>
                      <w:i/>
                      <w:sz w:val="16"/>
                      <w:szCs w:val="16"/>
                      <w:lang w:val="es-ES_tradnl"/>
                    </w:rPr>
                  </w:pPr>
                  <w:r w:rsidRPr="00A256D7">
                    <w:rPr>
                      <w:rFonts w:ascii="Arial Narrow" w:hAnsi="Arial Narrow" w:cs="Arial"/>
                      <w:i/>
                      <w:sz w:val="16"/>
                      <w:szCs w:val="16"/>
                    </w:rPr>
                    <w:t>Incumplimiento de las obligaciones contractuales por el contratista</w:t>
                  </w:r>
                </w:p>
              </w:tc>
              <w:tc>
                <w:tcPr>
                  <w:tcW w:w="992" w:type="dxa"/>
                </w:tcPr>
                <w:p w:rsidRPr="008B5E19" w:rsidR="00041A68" w:rsidP="00041A68" w:rsidRDefault="00041A68" w14:paraId="59AAA053"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01D5760F"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00041A68" w:rsidRDefault="00041A68" w14:paraId="751ED21F"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Pr="008B5E19" w:rsidR="00041A68" w:rsidTr="22B6D6A9" w14:paraId="2F73C1CD" w14:textId="77777777">
              <w:trPr>
                <w:trHeight w:val="473"/>
                <w:jc w:val="center"/>
              </w:trPr>
              <w:tc>
                <w:tcPr>
                  <w:tcW w:w="415" w:type="dxa"/>
                  <w:vAlign w:val="center"/>
                </w:tcPr>
                <w:p w:rsidRPr="008B5E19" w:rsidR="00041A68" w:rsidP="00041A68" w:rsidRDefault="00041A68" w14:paraId="717F4548" w14:textId="77777777">
                  <w:pPr>
                    <w:pStyle w:val="Textoindependiente31"/>
                    <w:spacing w:line="240" w:lineRule="auto"/>
                    <w:rPr>
                      <w:rFonts w:ascii="Arial Narrow" w:hAnsi="Arial Narrow" w:cs="Arial"/>
                      <w:i/>
                      <w:sz w:val="16"/>
                      <w:szCs w:val="16"/>
                      <w:lang w:val="es-ES_tradnl"/>
                    </w:rPr>
                  </w:pPr>
                  <w:r w:rsidRPr="008B5E19">
                    <w:rPr>
                      <w:rStyle w:val="normaltextrun"/>
                      <w:rFonts w:ascii="Arial Narrow" w:hAnsi="Arial Narrow" w:cs="Arial"/>
                      <w:i/>
                      <w:iCs/>
                      <w:sz w:val="16"/>
                      <w:szCs w:val="16"/>
                    </w:rPr>
                    <w:t>12</w:t>
                  </w:r>
                </w:p>
              </w:tc>
              <w:tc>
                <w:tcPr>
                  <w:tcW w:w="4288" w:type="dxa"/>
                </w:tcPr>
                <w:p w:rsidRPr="003C3860" w:rsidR="00041A68" w:rsidP="00041A68" w:rsidRDefault="00041A68" w14:paraId="3A91D3A4" w14:textId="77777777">
                  <w:pPr>
                    <w:pStyle w:val="Textoindependiente31"/>
                    <w:spacing w:line="240" w:lineRule="auto"/>
                    <w:rPr>
                      <w:rFonts w:ascii="Arial Narrow" w:hAnsi="Arial Narrow" w:cs="Arial"/>
                      <w:i/>
                      <w:sz w:val="16"/>
                      <w:szCs w:val="16"/>
                      <w:highlight w:val="cyan"/>
                      <w:lang w:val="es-ES_tradnl"/>
                    </w:rPr>
                  </w:pPr>
                  <w:r w:rsidRPr="00A256D7">
                    <w:rPr>
                      <w:rFonts w:ascii="Arial Narrow" w:hAnsi="Arial Narrow" w:cs="Arial"/>
                      <w:i/>
                      <w:sz w:val="16"/>
                      <w:szCs w:val="16"/>
                    </w:rPr>
                    <w:t>No iniciar los procesos administrativos de imposición de multas, sanciones o incumplimientos de manera oportuna.</w:t>
                  </w:r>
                </w:p>
              </w:tc>
              <w:tc>
                <w:tcPr>
                  <w:tcW w:w="992" w:type="dxa"/>
                </w:tcPr>
                <w:p w:rsidRPr="008B5E19" w:rsidR="00041A68" w:rsidP="00041A68" w:rsidRDefault="00041A68" w14:paraId="0771176B"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189C195F"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5FFCF9E5" w:rsidRDefault="71BE7EFA" w14:paraId="37861F83" w14:textId="77777777">
                  <w:pPr>
                    <w:pStyle w:val="Textoindependiente31"/>
                    <w:spacing w:line="240" w:lineRule="auto"/>
                    <w:jc w:val="center"/>
                    <w:rPr>
                      <w:rFonts w:ascii="Arial Narrow" w:hAnsi="Arial Narrow" w:cs="Arial"/>
                      <w:i/>
                      <w:iCs/>
                      <w:sz w:val="16"/>
                      <w:szCs w:val="16"/>
                    </w:rPr>
                  </w:pPr>
                  <w:r w:rsidRPr="5FFCF9E5">
                    <w:rPr>
                      <w:rFonts w:ascii="Arial Narrow" w:hAnsi="Arial Narrow" w:cs="Arial"/>
                      <w:i/>
                      <w:iCs/>
                      <w:sz w:val="16"/>
                      <w:szCs w:val="16"/>
                    </w:rPr>
                    <w:t>No aplica</w:t>
                  </w:r>
                </w:p>
              </w:tc>
            </w:tr>
          </w:tbl>
          <w:p w:rsidRPr="008B5E19" w:rsidR="00041A68" w:rsidP="00041A68" w:rsidRDefault="00041A68" w14:paraId="4E31453C" w14:textId="546951B1">
            <w:pPr>
              <w:pStyle w:val="Textosinformato"/>
              <w:jc w:val="both"/>
              <w:rPr>
                <w:rFonts w:ascii="Arial" w:hAnsi="Arial" w:cs="Arial"/>
                <w:b/>
                <w:lang w:val="es-CO"/>
              </w:rPr>
            </w:pPr>
          </w:p>
        </w:tc>
      </w:tr>
      <w:tr w:rsidRPr="008B5E19" w:rsidR="009B20E5" w:rsidTr="63CC1F29" w14:paraId="4A7BFD25" w14:textId="77777777">
        <w:trPr>
          <w:trHeight w:val="533"/>
        </w:trPr>
        <w:tc>
          <w:tcPr>
            <w:tcW w:w="1011" w:type="pct"/>
            <w:vMerge w:val="restart"/>
            <w:tcBorders>
              <w:top w:val="double" w:color="auto" w:sz="4" w:space="0"/>
              <w:right w:val="single" w:color="auto" w:sz="4" w:space="0"/>
            </w:tcBorders>
            <w:tcMar/>
            <w:vAlign w:val="center"/>
          </w:tcPr>
          <w:p w:rsidRPr="008B5E19" w:rsidR="009B20E5" w:rsidP="009B20E5" w:rsidRDefault="009B20E5" w14:paraId="1FD27377" w14:textId="77777777">
            <w:pPr>
              <w:pStyle w:val="Textosinformato"/>
              <w:jc w:val="center"/>
              <w:rPr>
                <w:rFonts w:ascii="Arial" w:hAnsi="Arial" w:cs="Arial"/>
                <w:b/>
                <w:lang w:val="es-CO"/>
              </w:rPr>
            </w:pPr>
            <w:r w:rsidRPr="008B5E19">
              <w:rPr>
                <w:rFonts w:ascii="Arial" w:hAnsi="Arial" w:cs="Arial"/>
                <w:b/>
                <w:lang w:val="es-CO"/>
              </w:rPr>
              <w:t>SUPERVISOR</w:t>
            </w:r>
          </w:p>
        </w:tc>
        <w:tc>
          <w:tcPr>
            <w:tcW w:w="3989" w:type="pct"/>
            <w:gridSpan w:val="2"/>
            <w:tcBorders>
              <w:top w:val="double" w:color="auto" w:sz="4" w:space="0"/>
              <w:left w:val="single" w:color="auto" w:sz="4" w:space="0"/>
              <w:bottom w:val="single" w:color="auto" w:sz="4" w:space="0"/>
            </w:tcBorders>
            <w:tcMar/>
          </w:tcPr>
          <w:p w:rsidRPr="008B5E19" w:rsidR="009B20E5" w:rsidP="6ABDE707" w:rsidRDefault="17D06DE1" w14:paraId="67A45673" w14:textId="77777777" w14:noSpellErr="1">
            <w:pPr>
              <w:pStyle w:val="Textosinformato"/>
              <w:rPr>
                <w:rFonts w:ascii="Arial" w:hAnsi="Arial" w:cs="Arial"/>
                <w:b w:val="1"/>
                <w:bCs w:val="1"/>
                <w:lang w:val="es-CO"/>
              </w:rPr>
            </w:pPr>
            <w:commentRangeStart w:id="513331491"/>
            <w:r w:rsidRPr="63CC1F29" w:rsidR="7C00B4A2">
              <w:rPr>
                <w:rFonts w:ascii="Arial" w:hAnsi="Arial" w:cs="Arial"/>
                <w:b w:val="1"/>
                <w:bCs w:val="1"/>
                <w:lang w:val="es-CO"/>
              </w:rPr>
              <w:t>NOMBRE Y APELLIDO:</w:t>
            </w:r>
          </w:p>
          <w:p w:rsidRPr="000113CB" w:rsidR="00097958" w:rsidP="77715F40" w:rsidRDefault="686A3BE1" w14:paraId="6B5E86F0" w14:textId="70187C60">
            <w:pPr>
              <w:pStyle w:val="Textosinformato"/>
              <w:rPr>
                <w:rFonts w:ascii="Arial" w:hAnsi="Arial" w:eastAsia="Arial" w:cs="Arial"/>
                <w:lang w:val="es-CO"/>
              </w:rPr>
            </w:pPr>
            <w:r w:rsidRPr="77715F40">
              <w:rPr>
                <w:rFonts w:ascii="Arial" w:hAnsi="Arial" w:eastAsia="Arial" w:cs="Arial"/>
                <w:b/>
                <w:bCs/>
                <w:lang w:val="es-CO"/>
              </w:rPr>
              <w:t xml:space="preserve">MARIA BELEN JAIMES SANABRIA </w:t>
            </w:r>
          </w:p>
          <w:p w:rsidRPr="000113CB" w:rsidR="00097958" w:rsidP="77715F40" w:rsidRDefault="686A3BE1" w14:paraId="46E8C8C5" w14:textId="401D3E96">
            <w:pPr>
              <w:pStyle w:val="Textosinformato"/>
              <w:rPr>
                <w:rFonts w:ascii="Arial" w:hAnsi="Arial" w:eastAsia="Arial" w:cs="Arial"/>
                <w:lang w:val="es-CO"/>
              </w:rPr>
            </w:pPr>
            <w:r w:rsidRPr="77715F40">
              <w:rPr>
                <w:rFonts w:ascii="Arial" w:hAnsi="Arial" w:eastAsia="Arial" w:cs="Arial"/>
                <w:lang w:val="es-CO"/>
              </w:rPr>
              <w:t xml:space="preserve">Directora de Epidemiología Análisis y Gestión de Políticas </w:t>
            </w:r>
          </w:p>
          <w:p w:rsidRPr="000113CB" w:rsidR="00097958" w:rsidP="63CC1F29" w:rsidRDefault="686A3BE1" w14:paraId="269558CA" w14:textId="76BDB183">
            <w:pPr>
              <w:pStyle w:val="Textosinformato"/>
              <w:rPr>
                <w:rFonts w:ascii="Arial" w:hAnsi="Arial" w:eastAsia="Arial" w:cs="Arial"/>
                <w:lang w:val="es-CO"/>
              </w:rPr>
            </w:pPr>
            <w:r w:rsidRPr="63CC1F29" w:rsidR="5A4E9CE6">
              <w:rPr>
                <w:rFonts w:ascii="Arial" w:hAnsi="Arial" w:eastAsia="Arial" w:cs="Arial"/>
                <w:lang w:val="es-CO"/>
              </w:rPr>
              <w:t>Director Técnico Código 9 Grado 07</w:t>
            </w:r>
            <w:commentRangeEnd w:id="513331491"/>
            <w:r>
              <w:rPr>
                <w:rStyle w:val="CommentReference"/>
              </w:rPr>
              <w:commentReference w:id="513331491"/>
            </w:r>
          </w:p>
        </w:tc>
      </w:tr>
      <w:tr w:rsidRPr="008B5E19" w:rsidR="009B20E5" w:rsidTr="63CC1F29" w14:paraId="10FC3127" w14:textId="77777777">
        <w:trPr>
          <w:trHeight w:val="542"/>
        </w:trPr>
        <w:tc>
          <w:tcPr>
            <w:tcW w:w="1011" w:type="pct"/>
            <w:vMerge/>
            <w:tcMar/>
            <w:vAlign w:val="center"/>
          </w:tcPr>
          <w:p w:rsidRPr="008B5E19" w:rsidR="009B20E5" w:rsidP="0077495C" w:rsidRDefault="009B20E5" w14:paraId="11AB6463" w14:textId="77777777">
            <w:pPr>
              <w:pStyle w:val="Textosinformato"/>
              <w:jc w:val="center"/>
              <w:rPr>
                <w:rFonts w:ascii="Arial" w:hAnsi="Arial" w:cs="Arial"/>
                <w:b/>
                <w:lang w:val="es-CO"/>
              </w:rPr>
            </w:pPr>
          </w:p>
        </w:tc>
        <w:tc>
          <w:tcPr>
            <w:tcW w:w="3989" w:type="pct"/>
            <w:gridSpan w:val="2"/>
            <w:tcBorders>
              <w:top w:val="single" w:color="auto" w:sz="4" w:space="0"/>
              <w:left w:val="single" w:color="auto" w:sz="4" w:space="0"/>
              <w:bottom w:val="double" w:color="auto" w:sz="4" w:space="0"/>
            </w:tcBorders>
            <w:shd w:val="clear" w:color="auto" w:fill="auto"/>
            <w:tcMar/>
          </w:tcPr>
          <w:p w:rsidRPr="008B5E19" w:rsidR="009B20E5" w:rsidP="00097958" w:rsidRDefault="009B20E5" w14:paraId="7736EBAD" w14:textId="69A0B548">
            <w:pPr>
              <w:pStyle w:val="Textosinformato"/>
              <w:jc w:val="both"/>
              <w:rPr>
                <w:rFonts w:ascii="Arial" w:hAnsi="Arial" w:cs="Arial"/>
                <w:b/>
                <w:lang w:val="es-CO"/>
              </w:rPr>
            </w:pPr>
            <w:r w:rsidRPr="008B5E19">
              <w:rPr>
                <w:rFonts w:ascii="Arial" w:hAnsi="Arial" w:cs="Arial"/>
                <w:b/>
                <w:lang w:val="es-CO"/>
              </w:rPr>
              <w:t>FIRMA:</w:t>
            </w:r>
            <w:r w:rsidRPr="008B5E19" w:rsidR="000F0EF2">
              <w:rPr>
                <w:rFonts w:ascii="Arial" w:hAnsi="Arial" w:cs="Arial"/>
                <w:b/>
                <w:lang w:val="es-CO"/>
              </w:rPr>
              <w:t xml:space="preserve"> </w:t>
            </w:r>
            <w:r w:rsidRPr="008B5E19" w:rsidR="000F0EF2">
              <w:rPr>
                <w:rFonts w:ascii="Arial" w:hAnsi="Arial" w:cs="Arial"/>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rsidRPr="008B5E19" w:rsidR="00BD6C64" w:rsidP="00F408DB" w:rsidRDefault="00BD6C64" w14:paraId="35F66ED3" w14:textId="1C9A772B">
      <w:pPr>
        <w:pStyle w:val="Textosinformato"/>
        <w:rPr>
          <w:rFonts w:ascii="Arial" w:hAnsi="Arial" w:cs="Arial"/>
          <w:b/>
          <w:lang w:val="es-CO"/>
        </w:rPr>
      </w:pPr>
    </w:p>
    <w:tbl>
      <w:tblPr>
        <w:tblW w:w="4961" w:type="pct"/>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041"/>
        <w:gridCol w:w="8055"/>
      </w:tblGrid>
      <w:tr w:rsidRPr="008B5E19" w:rsidR="00462B05" w:rsidTr="00CD7C8B" w14:paraId="553615A0" w14:textId="77777777">
        <w:trPr>
          <w:trHeight w:val="624"/>
        </w:trPr>
        <w:tc>
          <w:tcPr>
            <w:tcW w:w="1011" w:type="pct"/>
            <w:vMerge w:val="restart"/>
            <w:tcBorders>
              <w:top w:val="double" w:color="auto" w:sz="4" w:space="0"/>
            </w:tcBorders>
            <w:vAlign w:val="center"/>
          </w:tcPr>
          <w:p w:rsidRPr="008B5E19" w:rsidR="00462B05" w:rsidP="00EB7AFE" w:rsidRDefault="00462B05" w14:paraId="3A110919" w14:textId="77777777">
            <w:pPr>
              <w:pStyle w:val="Textosinformato"/>
              <w:jc w:val="center"/>
              <w:rPr>
                <w:rFonts w:ascii="Arial" w:hAnsi="Arial" w:cs="Arial"/>
                <w:b/>
                <w:lang w:val="es-CO"/>
              </w:rPr>
            </w:pPr>
            <w:r w:rsidRPr="008B5E19">
              <w:rPr>
                <w:rFonts w:ascii="Arial" w:hAnsi="Arial" w:cs="Arial"/>
                <w:b/>
                <w:lang w:val="es-CO"/>
              </w:rPr>
              <w:t>REVISÓ</w:t>
            </w:r>
          </w:p>
          <w:p w:rsidRPr="008B5E19" w:rsidR="000F0EF2" w:rsidP="00EB7AFE" w:rsidRDefault="000F0EF2" w14:paraId="462EB68A" w14:textId="77777777">
            <w:pPr>
              <w:pStyle w:val="Textosinformato"/>
              <w:jc w:val="center"/>
              <w:rPr>
                <w:rFonts w:ascii="Arial" w:hAnsi="Arial" w:cs="Arial"/>
                <w:b/>
                <w:lang w:val="es-CO"/>
              </w:rPr>
            </w:pPr>
          </w:p>
          <w:p w:rsidRPr="008B5E19" w:rsidR="000F0EF2" w:rsidP="00EB7AFE" w:rsidRDefault="000F0EF2" w14:paraId="4A065D55" w14:textId="43922E10">
            <w:pPr>
              <w:pStyle w:val="Textosinformato"/>
              <w:jc w:val="center"/>
              <w:rPr>
                <w:rFonts w:ascii="Arial" w:hAnsi="Arial" w:cs="Arial"/>
                <w:b/>
                <w:lang w:val="es-CO"/>
              </w:rPr>
            </w:pPr>
          </w:p>
        </w:tc>
        <w:tc>
          <w:tcPr>
            <w:tcW w:w="3989" w:type="pct"/>
            <w:tcBorders>
              <w:top w:val="double" w:color="auto" w:sz="4" w:space="0"/>
              <w:bottom w:val="double" w:color="auto" w:sz="4" w:space="0"/>
            </w:tcBorders>
          </w:tcPr>
          <w:p w:rsidRPr="008B5E19" w:rsidR="00462B05" w:rsidP="00532F80" w:rsidRDefault="00462B05" w14:paraId="7137670F" w14:textId="77777777">
            <w:pPr>
              <w:pStyle w:val="Textosinformato"/>
              <w:jc w:val="both"/>
              <w:rPr>
                <w:rFonts w:ascii="Arial" w:hAnsi="Arial" w:cs="Arial"/>
                <w:b/>
                <w:lang w:val="es-CO"/>
              </w:rPr>
            </w:pPr>
            <w:r w:rsidRPr="008B5E19">
              <w:rPr>
                <w:rFonts w:ascii="Arial" w:hAnsi="Arial" w:cs="Arial"/>
                <w:b/>
                <w:lang w:val="es-CO"/>
              </w:rPr>
              <w:t>NOMBRE Y APELLIDO:</w:t>
            </w:r>
          </w:p>
          <w:p w:rsidRPr="008B5E19" w:rsidR="00097958" w:rsidP="000113CB" w:rsidRDefault="00467F2C" w14:paraId="75799AD7" w14:textId="77D2FD72">
            <w:pPr>
              <w:pStyle w:val="Textosinformato"/>
              <w:rPr>
                <w:rFonts w:ascii="Arial" w:hAnsi="Arial" w:cs="Arial"/>
                <w:b/>
                <w:lang w:val="es-CO"/>
              </w:rPr>
            </w:pPr>
            <w:r>
              <w:rPr>
                <w:rFonts w:ascii="Arial" w:hAnsi="Arial" w:cs="Arial"/>
                <w:b/>
                <w:lang w:val="es-CO"/>
              </w:rPr>
              <w:t xml:space="preserve">ANTONIO RODRIGUEZ HERNANDEZ - </w:t>
            </w:r>
            <w:r w:rsidR="000113CB">
              <w:rPr>
                <w:rFonts w:ascii="Arial" w:hAnsi="Arial" w:cs="Arial"/>
                <w:b/>
                <w:lang w:val="es-CO"/>
              </w:rPr>
              <w:t xml:space="preserve">CAMILO DALEMAN GONZÁLEZ </w:t>
            </w:r>
          </w:p>
        </w:tc>
      </w:tr>
      <w:tr w:rsidRPr="008B5E19" w:rsidR="00462B05" w:rsidTr="009B20E5" w14:paraId="4466B912" w14:textId="77777777">
        <w:trPr>
          <w:trHeight w:val="624"/>
        </w:trPr>
        <w:tc>
          <w:tcPr>
            <w:tcW w:w="1011" w:type="pct"/>
            <w:vMerge/>
            <w:tcBorders>
              <w:bottom w:val="double" w:color="auto" w:sz="4" w:space="0"/>
            </w:tcBorders>
            <w:vAlign w:val="center"/>
          </w:tcPr>
          <w:p w:rsidRPr="008B5E19" w:rsidR="00462B05" w:rsidP="00EB7AFE" w:rsidRDefault="00462B05" w14:paraId="16E88E25" w14:textId="77777777">
            <w:pPr>
              <w:pStyle w:val="Textosinformato"/>
              <w:jc w:val="center"/>
              <w:rPr>
                <w:rFonts w:ascii="Arial" w:hAnsi="Arial" w:cs="Arial"/>
                <w:b/>
                <w:lang w:val="es-CO"/>
              </w:rPr>
            </w:pPr>
          </w:p>
        </w:tc>
        <w:tc>
          <w:tcPr>
            <w:tcW w:w="3989" w:type="pct"/>
            <w:tcBorders>
              <w:top w:val="double" w:color="auto" w:sz="4" w:space="0"/>
              <w:bottom w:val="double" w:color="auto" w:sz="4" w:space="0"/>
            </w:tcBorders>
          </w:tcPr>
          <w:p w:rsidRPr="008B5E19" w:rsidR="00A55571" w:rsidP="00EC6A8C" w:rsidRDefault="00462B05" w14:paraId="48689C80" w14:textId="77777777">
            <w:pPr>
              <w:pStyle w:val="Textosinformato"/>
              <w:jc w:val="both"/>
              <w:rPr>
                <w:rFonts w:ascii="Arial" w:hAnsi="Arial" w:cs="Arial"/>
                <w:b/>
                <w:lang w:val="es-CO"/>
              </w:rPr>
            </w:pPr>
            <w:r w:rsidRPr="008B5E19">
              <w:rPr>
                <w:rFonts w:ascii="Arial" w:hAnsi="Arial" w:cs="Arial"/>
                <w:b/>
                <w:lang w:val="es-CO"/>
              </w:rPr>
              <w:t>FIRMA:</w:t>
            </w:r>
            <w:r w:rsidRPr="008B5E19" w:rsidR="000F0EF2">
              <w:rPr>
                <w:rFonts w:ascii="Arial" w:hAnsi="Arial" w:cs="Arial"/>
                <w:b/>
                <w:lang w:val="es-CO"/>
              </w:rPr>
              <w:t xml:space="preserve"> </w:t>
            </w:r>
          </w:p>
          <w:p w:rsidRPr="008B5E19" w:rsidR="00EC6A8C" w:rsidP="00EC6A8C" w:rsidRDefault="00EC6A8C" w14:paraId="70ED57F3" w14:textId="77777777">
            <w:pPr>
              <w:pStyle w:val="Textosinformato"/>
              <w:jc w:val="both"/>
              <w:rPr>
                <w:rFonts w:ascii="Arial" w:hAnsi="Arial" w:cs="Arial"/>
                <w:b/>
                <w:lang w:val="es-CO"/>
              </w:rPr>
            </w:pPr>
          </w:p>
          <w:p w:rsidRPr="008B5E19" w:rsidR="00EC6A8C" w:rsidP="00EC6A8C" w:rsidRDefault="00EC6A8C" w14:paraId="0BA750BB" w14:textId="77777777">
            <w:pPr>
              <w:pStyle w:val="Textosinformato"/>
              <w:jc w:val="both"/>
              <w:rPr>
                <w:rFonts w:ascii="Arial" w:hAnsi="Arial" w:cs="Arial"/>
                <w:b/>
                <w:lang w:val="es-CO"/>
              </w:rPr>
            </w:pPr>
          </w:p>
          <w:p w:rsidRPr="008B5E19" w:rsidR="00EC6A8C" w:rsidP="00EC6A8C" w:rsidRDefault="00EC6A8C" w14:paraId="031D6A64" w14:textId="77777777">
            <w:pPr>
              <w:pStyle w:val="Textosinformato"/>
              <w:jc w:val="both"/>
              <w:rPr>
                <w:rFonts w:ascii="Arial" w:hAnsi="Arial" w:cs="Arial"/>
                <w:b/>
                <w:lang w:val="es-CO"/>
              </w:rPr>
            </w:pPr>
          </w:p>
          <w:p w:rsidRPr="008B5E19" w:rsidR="00EC6A8C" w:rsidP="00EC6A8C" w:rsidRDefault="00EC6A8C" w14:paraId="5998F2CA" w14:textId="77777777">
            <w:pPr>
              <w:pStyle w:val="Textosinformato"/>
              <w:jc w:val="both"/>
              <w:rPr>
                <w:rFonts w:ascii="Arial" w:hAnsi="Arial" w:cs="Arial"/>
                <w:b/>
                <w:lang w:val="es-CO"/>
              </w:rPr>
            </w:pPr>
          </w:p>
          <w:p w:rsidRPr="008B5E19" w:rsidR="00EC6A8C" w:rsidP="00EC6A8C" w:rsidRDefault="00EC6A8C" w14:paraId="69EFA9D2" w14:textId="77777777">
            <w:pPr>
              <w:pStyle w:val="Textosinformato"/>
              <w:jc w:val="both"/>
              <w:rPr>
                <w:rFonts w:ascii="Arial" w:hAnsi="Arial" w:cs="Arial"/>
                <w:b/>
                <w:lang w:val="es-CO"/>
              </w:rPr>
            </w:pPr>
          </w:p>
          <w:p w:rsidRPr="008B5E19" w:rsidR="00EC6A8C" w:rsidP="00EC6A8C" w:rsidRDefault="00EC6A8C" w14:paraId="72A1CDF2" w14:textId="040FB717">
            <w:pPr>
              <w:pStyle w:val="Textosinformato"/>
              <w:jc w:val="both"/>
              <w:rPr>
                <w:rFonts w:ascii="Arial" w:hAnsi="Arial" w:cs="Arial"/>
                <w:b/>
                <w:lang w:val="es-CO"/>
              </w:rPr>
            </w:pPr>
          </w:p>
        </w:tc>
      </w:tr>
    </w:tbl>
    <w:p w:rsidRPr="00906914" w:rsidR="000F0EF2" w:rsidP="000F0EF2" w:rsidRDefault="000F0EF2" w14:paraId="6FDA39AE" w14:textId="77777777">
      <w:pPr>
        <w:jc w:val="both"/>
        <w:rPr>
          <w:rFonts w:ascii="Arial" w:hAnsi="Arial" w:cs="Arial"/>
          <w:i/>
          <w:sz w:val="18"/>
          <w:szCs w:val="18"/>
          <w:lang w:val="es-MX"/>
        </w:rPr>
      </w:pPr>
    </w:p>
    <w:p w:rsidRPr="0062640F" w:rsidR="00906914" w:rsidP="000F0EF2" w:rsidRDefault="00906914" w14:paraId="0F508DE1" w14:textId="50565F39">
      <w:pPr>
        <w:jc w:val="both"/>
        <w:rPr>
          <w:rFonts w:ascii="Arial" w:hAnsi="Arial" w:cs="Arial"/>
          <w:i/>
          <w:sz w:val="18"/>
          <w:szCs w:val="18"/>
          <w:lang w:val="es-MX"/>
        </w:rPr>
      </w:pPr>
      <w:r w:rsidRPr="0062640F">
        <w:rPr>
          <w:rFonts w:ascii="Arial" w:hAnsi="Arial" w:cs="Arial"/>
          <w:i/>
          <w:sz w:val="18"/>
          <w:szCs w:val="18"/>
          <w:lang w:val="es-MX"/>
        </w:rPr>
        <w:t>NOTAS:</w:t>
      </w:r>
    </w:p>
    <w:p w:rsidRPr="0062640F" w:rsidR="000F0EF2" w:rsidP="000F0EF2" w:rsidRDefault="000F0EF2" w14:paraId="513C9DC4" w14:textId="77777777">
      <w:pPr>
        <w:jc w:val="both"/>
        <w:rPr>
          <w:rFonts w:ascii="Arial" w:hAnsi="Arial" w:cs="Arial"/>
          <w:i/>
          <w:sz w:val="18"/>
          <w:szCs w:val="18"/>
          <w:lang w:val="es-MX"/>
        </w:rPr>
      </w:pPr>
    </w:p>
    <w:p w:rsidRPr="004F065D" w:rsidR="000F0EF2" w:rsidP="000F0EF2" w:rsidRDefault="000F0EF2" w14:paraId="1D7D53CD" w14:textId="647AA030">
      <w:pPr>
        <w:jc w:val="both"/>
        <w:rPr>
          <w:rFonts w:ascii="Arial" w:hAnsi="Arial" w:cs="Arial"/>
          <w:i/>
          <w:sz w:val="16"/>
          <w:szCs w:val="16"/>
          <w:lang w:val="es-MX"/>
        </w:rPr>
      </w:pPr>
      <w:r w:rsidRPr="004F065D">
        <w:rPr>
          <w:rFonts w:ascii="Arial" w:hAnsi="Arial" w:cs="Arial"/>
          <w:i/>
          <w:sz w:val="16"/>
          <w:szCs w:val="16"/>
          <w:lang w:val="es-MX"/>
        </w:rPr>
        <w:t>* El presente informe da cumplimiento a lo citado en la ISO 9001:2015, en relación con el numeral 8.4.</w:t>
      </w:r>
      <w:r w:rsidRPr="004F065D" w:rsidR="00636951">
        <w:rPr>
          <w:rFonts w:ascii="Arial" w:hAnsi="Arial" w:cs="Arial"/>
          <w:i/>
          <w:sz w:val="16"/>
          <w:szCs w:val="16"/>
          <w:lang w:val="es-MX"/>
        </w:rPr>
        <w:t>1.</w:t>
      </w:r>
    </w:p>
    <w:p w:rsidRPr="004F065D" w:rsidR="000F0EF2" w:rsidP="33B79B91" w:rsidRDefault="510A6300" w14:paraId="6C04B304" w14:textId="132D5867">
      <w:pPr>
        <w:jc w:val="both"/>
        <w:rPr>
          <w:rFonts w:ascii="Arial" w:hAnsi="Arial" w:cs="Arial"/>
          <w:i/>
          <w:iCs/>
          <w:sz w:val="16"/>
          <w:szCs w:val="16"/>
          <w:lang w:val="es-MX"/>
        </w:rPr>
      </w:pPr>
      <w:r w:rsidRPr="33B79B91">
        <w:rPr>
          <w:rFonts w:ascii="Arial" w:hAnsi="Arial" w:cs="Arial"/>
          <w:i/>
          <w:iCs/>
          <w:sz w:val="16"/>
          <w:szCs w:val="16"/>
          <w:lang w:val="es-MX"/>
        </w:rPr>
        <w:t>* Anexo:</w:t>
      </w:r>
      <w:r w:rsidRPr="33B79B91" w:rsidR="0E604614">
        <w:rPr>
          <w:rFonts w:ascii="Arial" w:hAnsi="Arial" w:cs="Arial"/>
          <w:i/>
          <w:iCs/>
          <w:sz w:val="16"/>
          <w:szCs w:val="16"/>
          <w:lang w:val="es-MX"/>
        </w:rPr>
        <w:t xml:space="preserve"> </w:t>
      </w:r>
      <w:r w:rsidRPr="33B79B91" w:rsidR="4A548276">
        <w:rPr>
          <w:rFonts w:ascii="Arial" w:hAnsi="Arial" w:cs="Arial"/>
          <w:i/>
          <w:iCs/>
          <w:sz w:val="16"/>
          <w:szCs w:val="16"/>
          <w:lang w:val="es-MX"/>
        </w:rPr>
        <w:t xml:space="preserve">Orden de pago </w:t>
      </w:r>
      <w:r w:rsidRPr="00D00AD3" w:rsidR="00D00AD3">
        <w:rPr>
          <w:rFonts w:ascii="Arial" w:hAnsi="Arial" w:cs="Arial"/>
          <w:i/>
          <w:iCs/>
          <w:sz w:val="16"/>
          <w:szCs w:val="16"/>
          <w:lang w:val="es-MX"/>
        </w:rPr>
        <w:t>508088</w:t>
      </w:r>
      <w:r w:rsidRPr="33B79B91" w:rsidR="4A548276">
        <w:rPr>
          <w:rFonts w:ascii="Arial" w:hAnsi="Arial" w:cs="Arial"/>
          <w:i/>
          <w:iCs/>
          <w:sz w:val="16"/>
          <w:szCs w:val="16"/>
          <w:lang w:val="es-MX"/>
        </w:rPr>
        <w:t>, c</w:t>
      </w:r>
      <w:r w:rsidRPr="33B79B91">
        <w:rPr>
          <w:rFonts w:ascii="Arial" w:hAnsi="Arial" w:cs="Arial"/>
          <w:i/>
          <w:iCs/>
          <w:sz w:val="16"/>
          <w:szCs w:val="16"/>
          <w:lang w:val="es-MX"/>
        </w:rPr>
        <w:t>omprobantes de pago de ap</w:t>
      </w:r>
      <w:r w:rsidRPr="33B79B91" w:rsidR="65B1C12F">
        <w:rPr>
          <w:rFonts w:ascii="Arial" w:hAnsi="Arial" w:cs="Arial"/>
          <w:i/>
          <w:iCs/>
          <w:sz w:val="16"/>
          <w:szCs w:val="16"/>
          <w:lang w:val="es-MX"/>
        </w:rPr>
        <w:t>o</w:t>
      </w:r>
      <w:r w:rsidRPr="33B79B91">
        <w:rPr>
          <w:rFonts w:ascii="Arial" w:hAnsi="Arial" w:cs="Arial"/>
          <w:i/>
          <w:iCs/>
          <w:sz w:val="16"/>
          <w:szCs w:val="16"/>
          <w:lang w:val="es-MX"/>
        </w:rPr>
        <w:t xml:space="preserve">rtes al sistema de seguridad social en salud y pensión, Certificado </w:t>
      </w:r>
      <w:r w:rsidRPr="33B79B91" w:rsidR="775C55ED">
        <w:rPr>
          <w:rFonts w:ascii="Arial" w:hAnsi="Arial" w:cs="Arial"/>
          <w:i/>
          <w:iCs/>
          <w:sz w:val="16"/>
          <w:szCs w:val="16"/>
          <w:lang w:val="es-MX"/>
        </w:rPr>
        <w:t>ARL</w:t>
      </w:r>
      <w:r w:rsidRPr="33B79B91" w:rsidR="00704A42">
        <w:rPr>
          <w:rFonts w:ascii="Arial" w:hAnsi="Arial" w:cs="Arial"/>
          <w:i/>
          <w:iCs/>
          <w:sz w:val="16"/>
          <w:szCs w:val="16"/>
          <w:lang w:val="es-MX"/>
        </w:rPr>
        <w:t xml:space="preserve"> </w:t>
      </w:r>
      <w:r w:rsidRPr="33B79B91" w:rsidR="775C55ED">
        <w:rPr>
          <w:rFonts w:ascii="Arial" w:hAnsi="Arial" w:cs="Arial"/>
          <w:i/>
          <w:iCs/>
          <w:sz w:val="16"/>
          <w:szCs w:val="16"/>
          <w:lang w:val="es-MX"/>
        </w:rPr>
        <w:t>y</w:t>
      </w:r>
      <w:r w:rsidRPr="33B79B91" w:rsidR="733ED336">
        <w:rPr>
          <w:rFonts w:ascii="Arial" w:hAnsi="Arial" w:cs="Arial"/>
          <w:i/>
          <w:iCs/>
          <w:sz w:val="16"/>
          <w:szCs w:val="16"/>
          <w:lang w:val="es-MX"/>
        </w:rPr>
        <w:t xml:space="preserve"> </w:t>
      </w:r>
      <w:r w:rsidRPr="33B79B91" w:rsidR="0E604614">
        <w:rPr>
          <w:rFonts w:ascii="Arial" w:hAnsi="Arial" w:cs="Arial"/>
          <w:i/>
          <w:iCs/>
          <w:sz w:val="16"/>
          <w:szCs w:val="16"/>
          <w:lang w:val="es-MX"/>
        </w:rPr>
        <w:t>C</w:t>
      </w:r>
      <w:r w:rsidRPr="33B79B91" w:rsidR="733ED336">
        <w:rPr>
          <w:rFonts w:ascii="Arial" w:hAnsi="Arial" w:cs="Arial"/>
          <w:i/>
          <w:iCs/>
          <w:sz w:val="16"/>
          <w:szCs w:val="16"/>
          <w:lang w:val="es-MX"/>
        </w:rPr>
        <w:t xml:space="preserve">ertificación de </w:t>
      </w:r>
      <w:r w:rsidRPr="33B79B91" w:rsidR="0E604614">
        <w:rPr>
          <w:rFonts w:ascii="Arial" w:hAnsi="Arial" w:cs="Arial"/>
          <w:i/>
          <w:iCs/>
          <w:sz w:val="16"/>
          <w:szCs w:val="16"/>
          <w:lang w:val="es-MX"/>
        </w:rPr>
        <w:t xml:space="preserve">vigencia </w:t>
      </w:r>
      <w:proofErr w:type="spellStart"/>
      <w:r w:rsidRPr="33B79B91" w:rsidR="3D318409">
        <w:rPr>
          <w:rFonts w:ascii="Arial" w:hAnsi="Arial" w:cs="Arial"/>
          <w:i/>
          <w:iCs/>
          <w:sz w:val="16"/>
          <w:szCs w:val="16"/>
          <w:lang w:val="es-MX"/>
        </w:rPr>
        <w:t>rethus</w:t>
      </w:r>
      <w:proofErr w:type="spellEnd"/>
      <w:r w:rsidRPr="33B79B91" w:rsidR="44D3E60F">
        <w:rPr>
          <w:rFonts w:ascii="Arial" w:hAnsi="Arial" w:cs="Arial"/>
          <w:i/>
          <w:iCs/>
          <w:sz w:val="16"/>
          <w:szCs w:val="16"/>
          <w:lang w:val="es-MX"/>
        </w:rPr>
        <w:t>.</w:t>
      </w:r>
    </w:p>
    <w:p w:rsidRPr="004F065D" w:rsidR="00D14F26" w:rsidP="000F0EF2" w:rsidRDefault="000F0EF2" w14:paraId="0CCDCC5A" w14:textId="33C87317">
      <w:pPr>
        <w:jc w:val="both"/>
        <w:rPr>
          <w:rFonts w:ascii="Arial" w:hAnsi="Arial" w:cs="Arial"/>
          <w:i/>
          <w:iCs/>
          <w:sz w:val="16"/>
          <w:szCs w:val="16"/>
          <w:lang w:val="es-CO"/>
        </w:rPr>
      </w:pPr>
      <w:r w:rsidRPr="004F065D">
        <w:rPr>
          <w:rFonts w:ascii="Arial" w:hAnsi="Arial" w:cs="Arial"/>
          <w:i/>
          <w:sz w:val="16"/>
          <w:szCs w:val="16"/>
          <w:lang w:val="es-MX"/>
        </w:rPr>
        <w:t>* Para el cálculo del % de ejecución del contrato se deben tener en cuenta las adiciones si aplica.</w:t>
      </w:r>
    </w:p>
    <w:p w:rsidRPr="00104395" w:rsidR="00D701DB" w:rsidP="33B79B91" w:rsidRDefault="2561B4BD" w14:paraId="635B2800" w14:textId="4865EC98">
      <w:pPr>
        <w:jc w:val="both"/>
        <w:rPr>
          <w:rFonts w:ascii="Arial" w:hAnsi="Arial" w:cs="Arial"/>
          <w:i/>
          <w:iCs/>
          <w:sz w:val="16"/>
          <w:szCs w:val="16"/>
          <w:lang w:val="es-CO"/>
        </w:rPr>
      </w:pPr>
      <w:r w:rsidRPr="33B79B91">
        <w:rPr>
          <w:rFonts w:ascii="Arial" w:hAnsi="Arial" w:cs="Arial"/>
          <w:i/>
          <w:iCs/>
          <w:sz w:val="16"/>
          <w:szCs w:val="16"/>
          <w:lang w:val="es-CO"/>
        </w:rPr>
        <w:t>** Esta hoja hace parte del informe de actividades del mes d</w:t>
      </w:r>
      <w:r w:rsidRPr="33B79B91" w:rsidR="74D41AAB">
        <w:rPr>
          <w:rFonts w:ascii="Arial" w:hAnsi="Arial" w:cs="Arial"/>
          <w:i/>
          <w:iCs/>
          <w:sz w:val="16"/>
          <w:szCs w:val="16"/>
          <w:lang w:val="es-CO"/>
        </w:rPr>
        <w:t xml:space="preserve">e </w:t>
      </w:r>
      <w:r w:rsidR="00DA4793">
        <w:rPr>
          <w:rFonts w:ascii="Arial" w:hAnsi="Arial" w:cs="Arial"/>
          <w:i/>
          <w:iCs/>
          <w:sz w:val="16"/>
          <w:szCs w:val="16"/>
          <w:lang w:val="es-CO"/>
        </w:rPr>
        <w:t>junio</w:t>
      </w:r>
      <w:r w:rsidRPr="33B79B91" w:rsidR="74D41AAB">
        <w:rPr>
          <w:rFonts w:ascii="Arial" w:hAnsi="Arial" w:cs="Arial"/>
          <w:i/>
          <w:iCs/>
          <w:sz w:val="16"/>
          <w:szCs w:val="16"/>
          <w:lang w:val="es-CO"/>
        </w:rPr>
        <w:t xml:space="preserve"> </w:t>
      </w:r>
      <w:r w:rsidRPr="33B79B91" w:rsidR="1F119F18">
        <w:rPr>
          <w:rFonts w:ascii="Arial" w:hAnsi="Arial" w:cs="Arial"/>
          <w:i/>
          <w:iCs/>
          <w:sz w:val="16"/>
          <w:szCs w:val="16"/>
          <w:lang w:val="es-CO"/>
        </w:rPr>
        <w:t>del</w:t>
      </w:r>
      <w:r w:rsidRPr="33B79B91" w:rsidR="1808A180">
        <w:rPr>
          <w:rFonts w:ascii="Arial" w:hAnsi="Arial" w:cs="Arial"/>
          <w:i/>
          <w:iCs/>
          <w:sz w:val="16"/>
          <w:szCs w:val="16"/>
          <w:lang w:val="es-CO"/>
        </w:rPr>
        <w:t xml:space="preserve"> </w:t>
      </w:r>
      <w:r w:rsidRPr="33B79B91">
        <w:rPr>
          <w:rFonts w:ascii="Arial" w:hAnsi="Arial" w:cs="Arial"/>
          <w:i/>
          <w:iCs/>
          <w:sz w:val="16"/>
          <w:szCs w:val="16"/>
          <w:lang w:val="es-CO"/>
        </w:rPr>
        <w:t>202</w:t>
      </w:r>
      <w:r w:rsidRPr="33B79B91" w:rsidR="775C55ED">
        <w:rPr>
          <w:rFonts w:ascii="Arial" w:hAnsi="Arial" w:cs="Arial"/>
          <w:i/>
          <w:iCs/>
          <w:sz w:val="16"/>
          <w:szCs w:val="16"/>
          <w:lang w:val="es-CO"/>
        </w:rPr>
        <w:t>5</w:t>
      </w:r>
      <w:r w:rsidRPr="33B79B91">
        <w:rPr>
          <w:rFonts w:ascii="Arial" w:hAnsi="Arial" w:cs="Arial"/>
          <w:i/>
          <w:iCs/>
          <w:sz w:val="16"/>
          <w:szCs w:val="16"/>
          <w:lang w:val="es-CO"/>
        </w:rPr>
        <w:t xml:space="preserve"> del contrato No. </w:t>
      </w:r>
      <w:r w:rsidRPr="33B79B91" w:rsidR="775C55ED">
        <w:rPr>
          <w:rFonts w:ascii="Arial" w:hAnsi="Arial" w:cs="Arial"/>
          <w:i/>
          <w:iCs/>
          <w:sz w:val="16"/>
          <w:szCs w:val="16"/>
          <w:lang w:val="es-CO"/>
        </w:rPr>
        <w:t>7299527</w:t>
      </w:r>
      <w:r w:rsidRPr="33B79B91">
        <w:rPr>
          <w:rFonts w:ascii="Arial" w:hAnsi="Arial" w:cs="Arial"/>
          <w:i/>
          <w:iCs/>
          <w:sz w:val="16"/>
          <w:szCs w:val="16"/>
          <w:lang w:val="es-CO"/>
        </w:rPr>
        <w:t>-202</w:t>
      </w:r>
      <w:r w:rsidRPr="33B79B91" w:rsidR="775C55ED">
        <w:rPr>
          <w:rFonts w:ascii="Arial" w:hAnsi="Arial" w:cs="Arial"/>
          <w:i/>
          <w:iCs/>
          <w:sz w:val="16"/>
          <w:szCs w:val="16"/>
          <w:lang w:val="es-CO"/>
        </w:rPr>
        <w:t>5</w:t>
      </w:r>
      <w:r w:rsidRPr="33B79B91">
        <w:rPr>
          <w:rFonts w:ascii="Arial" w:hAnsi="Arial" w:cs="Arial"/>
          <w:i/>
          <w:iCs/>
          <w:sz w:val="16"/>
          <w:szCs w:val="16"/>
          <w:lang w:val="es-CO"/>
        </w:rPr>
        <w:t>, a nombre de</w:t>
      </w:r>
      <w:r w:rsidRPr="33B79B91" w:rsidR="72DFE797">
        <w:rPr>
          <w:rFonts w:ascii="Arial" w:hAnsi="Arial" w:cs="Arial"/>
          <w:i/>
          <w:iCs/>
          <w:sz w:val="16"/>
          <w:szCs w:val="16"/>
          <w:lang w:val="es-CO"/>
        </w:rPr>
        <w:t xml:space="preserve"> Didier Alexis Santos Lozano.</w:t>
      </w:r>
    </w:p>
    <w:sectPr w:rsidRPr="00104395" w:rsidR="00D701DB" w:rsidSect="009B20E5">
      <w:headerReference w:type="even" r:id="rId7"/>
      <w:headerReference w:type="default" r:id="rId8"/>
      <w:footerReference w:type="even" r:id="rId9"/>
      <w:footerReference w:type="default" r:id="rId10"/>
      <w:pgSz w:w="11906" w:h="16838" w:orient="portrait"/>
      <w:pgMar w:top="77" w:right="567" w:bottom="567" w:left="1134" w:header="720" w:footer="720" w:gutter="0"/>
      <w:pgNumType w:start="1"/>
      <w:cols w:space="72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DH" w:author="Demetrio Antonio, Rodriguez Hernandez" w:date="2025-06-28T07:44:58" w:id="1598593429">
    <w:p xmlns:w14="http://schemas.microsoft.com/office/word/2010/wordml" xmlns:w="http://schemas.openxmlformats.org/wordprocessingml/2006/main" w:rsidR="348CDC09" w:rsidRDefault="0252517F" w14:paraId="4F616471" w14:textId="73A0BEE7">
      <w:pPr>
        <w:pStyle w:val="CommentText"/>
      </w:pPr>
      <w:r>
        <w:rPr>
          <w:rStyle w:val="CommentReference"/>
        </w:rPr>
        <w:annotationRef/>
      </w:r>
      <w:r w:rsidRPr="129104CF" w:rsidR="2B50723E">
        <w:t xml:space="preserve">Ajustar periodo </w:t>
      </w:r>
    </w:p>
  </w:comment>
  <w:comment xmlns:w="http://schemas.openxmlformats.org/wordprocessingml/2006/main" w:initials="DH" w:author="Demetrio Antonio, Rodriguez Hernandez" w:date="2025-06-28T07:45:51" w:id="772657045">
    <w:p xmlns:w14="http://schemas.microsoft.com/office/word/2010/wordml" xmlns:w="http://schemas.openxmlformats.org/wordprocessingml/2006/main" w:rsidR="160A5AAC" w:rsidRDefault="73623DDD" w14:paraId="0DBE69E1" w14:textId="120F14DB">
      <w:pPr>
        <w:pStyle w:val="CommentText"/>
      </w:pPr>
      <w:r>
        <w:rPr>
          <w:rStyle w:val="CommentReference"/>
        </w:rPr>
        <w:annotationRef/>
      </w:r>
      <w:r w:rsidRPr="1E6888A0" w:rsidR="61DEEDFA">
        <w:t xml:space="preserve">Información no corresponde al periodo del informe </w:t>
      </w:r>
    </w:p>
  </w:comment>
  <w:comment xmlns:w="http://schemas.openxmlformats.org/wordprocessingml/2006/main" w:initials="DH" w:author="Demetrio Antonio, Rodriguez Hernandez" w:date="2025-06-28T07:58:56" w:id="1918025226">
    <w:p xmlns:w14="http://schemas.microsoft.com/office/word/2010/wordml" xmlns:w="http://schemas.openxmlformats.org/wordprocessingml/2006/main" w:rsidR="0F36C08B" w:rsidRDefault="0188BA45" w14:paraId="4CAD785C" w14:textId="2CAB2E56">
      <w:pPr>
        <w:pStyle w:val="CommentText"/>
      </w:pPr>
      <w:r>
        <w:rPr>
          <w:rStyle w:val="CommentReference"/>
        </w:rPr>
        <w:annotationRef/>
      </w:r>
      <w:r w:rsidRPr="17025117" w:rsidR="1BE9F6A5">
        <w:t xml:space="preserve">Como sugerencia, es mejor realizar el envió de ese tipo de correo mediante el institucional, </w:t>
      </w:r>
    </w:p>
  </w:comment>
  <w:comment xmlns:w="http://schemas.openxmlformats.org/wordprocessingml/2006/main" w:initials="DH" w:author="Demetrio Antonio, Rodriguez Hernandez" w:date="2025-06-28T08:02:26" w:id="739852887">
    <w:p xmlns:w14="http://schemas.microsoft.com/office/word/2010/wordml" xmlns:w="http://schemas.openxmlformats.org/wordprocessingml/2006/main" w:rsidR="3C8F54C9" w:rsidRDefault="4A6D5F1B" w14:paraId="5973F1F3" w14:textId="64E34AF6">
      <w:pPr>
        <w:pStyle w:val="CommentText"/>
      </w:pPr>
      <w:r>
        <w:rPr>
          <w:rStyle w:val="CommentReference"/>
        </w:rPr>
        <w:annotationRef/>
      </w:r>
      <w:r w:rsidRPr="1F1B0BD4" w:rsidR="0BE52CFC">
        <w:t>El soporte cargado no corresponde ya que es de VSP</w:t>
      </w:r>
    </w:p>
  </w:comment>
  <w:comment xmlns:w="http://schemas.openxmlformats.org/wordprocessingml/2006/main" w:initials="DH" w:author="Demetrio Antonio, Rodriguez Hernandez" w:date="2025-06-28T08:05:08" w:id="2131532549">
    <w:p xmlns:w14="http://schemas.microsoft.com/office/word/2010/wordml" xmlns:w="http://schemas.openxmlformats.org/wordprocessingml/2006/main" w:rsidR="36A81067" w:rsidRDefault="783103E3" w14:paraId="05AC5D46" w14:textId="3F39F570">
      <w:pPr>
        <w:pStyle w:val="CommentText"/>
      </w:pPr>
      <w:r>
        <w:rPr>
          <w:rStyle w:val="CommentReference"/>
        </w:rPr>
        <w:annotationRef/>
      </w:r>
      <w:r w:rsidRPr="04C5A5EB" w:rsidR="631EE13A">
        <w:t xml:space="preserve">Cargar ultima versión del soporte </w:t>
      </w:r>
    </w:p>
  </w:comment>
  <w:comment xmlns:w="http://schemas.openxmlformats.org/wordprocessingml/2006/main" w:initials="DH" w:author="Demetrio Antonio, Rodriguez Hernandez" w:date="2025-06-28T08:07:07" w:id="513331491">
    <w:p xmlns:w14="http://schemas.microsoft.com/office/word/2010/wordml" xmlns:w="http://schemas.openxmlformats.org/wordprocessingml/2006/main" w:rsidR="72E8648D" w:rsidRDefault="2693E63B" w14:paraId="0FD5E874" w14:textId="64F677B5">
      <w:pPr>
        <w:pStyle w:val="CommentText"/>
      </w:pPr>
      <w:r>
        <w:rPr>
          <w:rStyle w:val="CommentReference"/>
        </w:rPr>
        <w:annotationRef/>
      </w:r>
      <w:r w:rsidRPr="37893904" w:rsidR="5FFB8949">
        <w:t>Ajustar información</w:t>
      </w:r>
    </w:p>
  </w:comment>
  <w:comment xmlns:w="http://schemas.openxmlformats.org/wordprocessingml/2006/main" w:initials="DH" w:author="Demetrio Antonio, Rodriguez Hernandez" w:date="2025-07-01T09:59:37" w:id="348849889">
    <w:p xmlns:w14="http://schemas.microsoft.com/office/word/2010/wordml" xmlns:w="http://schemas.openxmlformats.org/wordprocessingml/2006/main" w:rsidR="37B562AA" w:rsidRDefault="4096BF19" w14:paraId="7046C2B2" w14:textId="09A32DCF">
      <w:pPr>
        <w:pStyle w:val="CommentText"/>
      </w:pPr>
      <w:r>
        <w:rPr>
          <w:rStyle w:val="CommentReference"/>
        </w:rPr>
        <w:annotationRef/>
      </w:r>
      <w:r w:rsidRPr="6851D459" w:rsidR="5CCDE55B">
        <w:t xml:space="preserve">Ajustar soporte enviando mediante correo institucional ya que el correo remitido no cuenta ni con la información del contrato por lo cual considero es mejor enviar nuevamente </w:t>
      </w:r>
    </w:p>
  </w:comment>
</w:comments>
</file>

<file path=word/commentsExtended.xml><?xml version="1.0" encoding="utf-8"?>
<w15:commentsEx xmlns:mc="http://schemas.openxmlformats.org/markup-compatibility/2006" xmlns:w15="http://schemas.microsoft.com/office/word/2012/wordml" mc:Ignorable="w15">
  <w15:commentEx w15:done="0" w15:paraId="4F616471"/>
  <w15:commentEx w15:done="0" w15:paraId="0DBE69E1"/>
  <w15:commentEx w15:done="0" w15:paraId="4CAD785C"/>
  <w15:commentEx w15:done="0" w15:paraId="5973F1F3"/>
  <w15:commentEx w15:done="0" w15:paraId="05AC5D46"/>
  <w15:commentEx w15:done="0" w15:paraId="0FD5E874"/>
  <w15:commentEx w15:done="0" w15:paraId="7046C2B2" w15:paraIdParent="4CAD785C"/>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28A7AF2" w16cex:dateUtc="2025-06-28T12:44:58.381Z">
    <w16cex:extLst>
      <w16:ext w16:uri="{CE6994B0-6A32-4C9F-8C6B-6E91EDA988CE}">
        <cr:reactions xmlns:cr="http://schemas.microsoft.com/office/comments/2020/reactions">
          <cr:reaction reactionType="1">
            <cr:reactionInfo dateUtc="2025-07-01T13:17:19.795Z">
              <cr:user userId="S::dasantos@saludcapital.gov.co::5f6e9ed2-277a-4ca0-be34-3b4b7f91cb5a" userProvider="AD" userName="Didier Alexis, Santos Lozano"/>
            </cr:reactionInfo>
          </cr:reaction>
        </cr:reactions>
      </w16:ext>
    </w16cex:extLst>
  </w16cex:commentExtensible>
  <w16cex:commentExtensible w16cex:durableId="38E94D71" w16cex:dateUtc="2025-06-28T12:45:51.481Z">
    <w16cex:extLst>
      <w16:ext w16:uri="{CE6994B0-6A32-4C9F-8C6B-6E91EDA988CE}">
        <cr:reactions xmlns:cr="http://schemas.microsoft.com/office/comments/2020/reactions">
          <cr:reaction reactionType="1">
            <cr:reactionInfo dateUtc="2025-07-01T14:41:38.726Z">
              <cr:user userId="S::dasantos@saludcapital.gov.co::5f6e9ed2-277a-4ca0-be34-3b4b7f91cb5a" userProvider="AD" userName="Didier Alexis, Santos Lozano"/>
            </cr:reactionInfo>
          </cr:reaction>
        </cr:reactions>
      </w16:ext>
    </w16cex:extLst>
  </w16cex:commentExtensible>
  <w16cex:commentExtensible w16cex:durableId="41DB9B96" w16cex:dateUtc="2025-06-28T12:58:56.088Z">
    <w16cex:extLst>
      <w16:ext w16:uri="{CE6994B0-6A32-4C9F-8C6B-6E91EDA988CE}">
        <cr:reactions xmlns:cr="http://schemas.microsoft.com/office/comments/2020/reactions">
          <cr:reaction reactionType="1">
            <cr:reactionInfo dateUtc="2025-07-01T13:17:31.145Z">
              <cr:user userId="S::dasantos@saludcapital.gov.co::5f6e9ed2-277a-4ca0-be34-3b4b7f91cb5a" userProvider="AD" userName="Didier Alexis, Santos Lozano"/>
            </cr:reactionInfo>
          </cr:reaction>
        </cr:reactions>
      </w16:ext>
    </w16cex:extLst>
  </w16cex:commentExtensible>
  <w16cex:commentExtensible w16cex:durableId="52E7A06C" w16cex:dateUtc="2025-06-28T13:02:26.305Z">
    <w16cex:extLst>
      <w16:ext w16:uri="{CE6994B0-6A32-4C9F-8C6B-6E91EDA988CE}">
        <cr:reactions xmlns:cr="http://schemas.microsoft.com/office/comments/2020/reactions">
          <cr:reaction reactionType="1">
            <cr:reactionInfo dateUtc="2025-07-01T14:38:44.325Z">
              <cr:user userId="S::dasantos@saludcapital.gov.co::5f6e9ed2-277a-4ca0-be34-3b4b7f91cb5a" userProvider="AD" userName="Didier Alexis, Santos Lozano"/>
            </cr:reactionInfo>
          </cr:reaction>
        </cr:reactions>
      </w16:ext>
    </w16cex:extLst>
  </w16cex:commentExtensible>
  <w16cex:commentExtensible w16cex:durableId="037F8105" w16cex:dateUtc="2025-06-28T13:05:08.855Z">
    <w16cex:extLst>
      <w16:ext w16:uri="{CE6994B0-6A32-4C9F-8C6B-6E91EDA988CE}">
        <cr:reactions xmlns:cr="http://schemas.microsoft.com/office/comments/2020/reactions">
          <cr:reaction reactionType="1">
            <cr:reactionInfo dateUtc="2025-07-01T14:38:45.863Z">
              <cr:user userId="S::dasantos@saludcapital.gov.co::5f6e9ed2-277a-4ca0-be34-3b4b7f91cb5a" userProvider="AD" userName="Didier Alexis, Santos Lozano"/>
            </cr:reactionInfo>
          </cr:reaction>
        </cr:reactions>
      </w16:ext>
    </w16cex:extLst>
  </w16cex:commentExtensible>
  <w16cex:commentExtensible w16cex:durableId="3FDA9CB4" w16cex:dateUtc="2025-06-28T13:07:07.598Z">
    <w16cex:extLst>
      <w16:ext w16:uri="{CE6994B0-6A32-4C9F-8C6B-6E91EDA988CE}">
        <cr:reactions xmlns:cr="http://schemas.microsoft.com/office/comments/2020/reactions">
          <cr:reaction reactionType="1">
            <cr:reactionInfo dateUtc="2025-07-01T14:42:03.524Z">
              <cr:user userId="S::dasantos@saludcapital.gov.co::5f6e9ed2-277a-4ca0-be34-3b4b7f91cb5a" userProvider="AD" userName="Didier Alexis, Santos Lozano"/>
            </cr:reactionInfo>
          </cr:reaction>
        </cr:reactions>
      </w16:ext>
    </w16cex:extLst>
  </w16cex:commentExtensible>
  <w16cex:commentExtensible w16cex:durableId="59AF4E98" w16cex:dateUtc="2025-07-01T14:59:37.473Z"/>
</w16cex:commentsExtensible>
</file>

<file path=word/commentsIds.xml><?xml version="1.0" encoding="utf-8"?>
<w16cid:commentsIds xmlns:mc="http://schemas.openxmlformats.org/markup-compatibility/2006" xmlns:w16cid="http://schemas.microsoft.com/office/word/2016/wordml/cid" mc:Ignorable="w16cid">
  <w16cid:commentId w16cid:paraId="4F616471" w16cid:durableId="628A7AF2"/>
  <w16cid:commentId w16cid:paraId="0DBE69E1" w16cid:durableId="38E94D71"/>
  <w16cid:commentId w16cid:paraId="4CAD785C" w16cid:durableId="41DB9B96"/>
  <w16cid:commentId w16cid:paraId="5973F1F3" w16cid:durableId="52E7A06C"/>
  <w16cid:commentId w16cid:paraId="05AC5D46" w16cid:durableId="037F8105"/>
  <w16cid:commentId w16cid:paraId="0FD5E874" w16cid:durableId="3FDA9CB4"/>
  <w16cid:commentId w16cid:paraId="7046C2B2" w16cid:durableId="59AF4E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32303" w:rsidRDefault="00B32303" w14:paraId="31816073" w14:textId="77777777">
      <w:r>
        <w:separator/>
      </w:r>
    </w:p>
  </w:endnote>
  <w:endnote w:type="continuationSeparator" w:id="0">
    <w:p w:rsidR="00B32303" w:rsidRDefault="00B32303" w14:paraId="6C379C0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2B05" w:rsidP="00023766" w:rsidRDefault="003447F4" w14:paraId="18644F66" w14:textId="77777777">
    <w:pPr>
      <w:pStyle w:val="Piedepgina"/>
      <w:framePr w:wrap="around" w:hAnchor="margin" w:vAnchor="text" w:xAlign="center"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RDefault="00462B05" w14:paraId="5B46B7C5"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64471"/>
      <w:docPartObj>
        <w:docPartGallery w:val="Page Numbers (Bottom of Page)"/>
        <w:docPartUnique/>
      </w:docPartObj>
    </w:sdtPr>
    <w:sdtContent>
      <w:p w:rsidR="009B20E5" w:rsidRDefault="009B20E5" w14:paraId="30A546A1" w14:textId="593D60B0">
        <w:pPr>
          <w:pStyle w:val="Piedepgina"/>
          <w:jc w:val="right"/>
        </w:pPr>
        <w:r>
          <w:fldChar w:fldCharType="begin"/>
        </w:r>
        <w:r>
          <w:instrText>PAGE   \* MERGEFORMAT</w:instrText>
        </w:r>
        <w:r>
          <w:fldChar w:fldCharType="separate"/>
        </w:r>
        <w:r w:rsidR="000113CB">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32303" w:rsidRDefault="00B32303" w14:paraId="5DEE7255" w14:textId="77777777">
      <w:r>
        <w:separator/>
      </w:r>
    </w:p>
  </w:footnote>
  <w:footnote w:type="continuationSeparator" w:id="0">
    <w:p w:rsidR="00B32303" w:rsidRDefault="00B32303" w14:paraId="19F0CF4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2B05" w:rsidP="00D51413" w:rsidRDefault="003447F4" w14:paraId="5F8856A0" w14:textId="77777777">
    <w:pPr>
      <w:pStyle w:val="Encabezado"/>
      <w:framePr w:wrap="around" w:hAnchor="margin" w:vAnchor="text" w:xAlign="inside"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P="00D51413" w:rsidRDefault="00462B05" w14:paraId="0C7017A9" w14:textId="77777777">
    <w:pPr>
      <w:pStyle w:val="Encabezado"/>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W w:w="9872" w:type="dxa"/>
      <w:tblInd w:w="91" w:type="dxa"/>
      <w:tblLayout w:type="fixed"/>
      <w:tblCellMar>
        <w:left w:w="70" w:type="dxa"/>
        <w:right w:w="70" w:type="dxa"/>
      </w:tblCellMar>
      <w:tblLook w:val="04A0" w:firstRow="1" w:lastRow="0" w:firstColumn="1" w:lastColumn="0" w:noHBand="0" w:noVBand="1"/>
    </w:tblPr>
    <w:tblGrid>
      <w:gridCol w:w="1463"/>
      <w:gridCol w:w="1485"/>
      <w:gridCol w:w="2484"/>
      <w:gridCol w:w="1968"/>
      <w:gridCol w:w="869"/>
      <w:gridCol w:w="1603"/>
    </w:tblGrid>
    <w:tr w:rsidRPr="00C648B8" w:rsidR="00F72811" w:rsidTr="008D3F7E" w14:paraId="16DF6CE9" w14:textId="77777777">
      <w:trPr>
        <w:trHeight w:val="1065"/>
      </w:trPr>
      <w:tc>
        <w:tcPr>
          <w:tcW w:w="1463" w:type="dxa"/>
          <w:vMerge w:val="restart"/>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648B8" w:rsidR="00F72811" w:rsidP="00F72811" w:rsidRDefault="00F72811" w14:paraId="0CE193A0" w14:textId="7777777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4384" behindDoc="0" locked="0" layoutInCell="1" allowOverlap="1" wp14:anchorId="78EB312E" wp14:editId="59294641">
                <wp:simplePos x="0" y="0"/>
                <wp:positionH relativeFrom="column">
                  <wp:posOffset>36195</wp:posOffset>
                </wp:positionH>
                <wp:positionV relativeFrom="paragraph">
                  <wp:posOffset>-915035</wp:posOffset>
                </wp:positionV>
                <wp:extent cx="763270" cy="848360"/>
                <wp:effectExtent l="0" t="0" r="0" b="8890"/>
                <wp:wrapNone/>
                <wp:docPr id="2" name="Imagen 2"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F72811" w:rsidP="00F72811" w:rsidRDefault="00F72811" w14:paraId="44E92AA1"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F72811" w14:paraId="40154398" w14:textId="77777777">
          <w:pPr>
            <w:jc w:val="center"/>
            <w:rPr>
              <w:rFonts w:ascii="Arial" w:hAnsi="Arial" w:cs="Arial"/>
              <w:sz w:val="18"/>
              <w:szCs w:val="18"/>
              <w:lang w:val="es-CO" w:eastAsia="es-CO"/>
            </w:rPr>
          </w:pPr>
          <w:r w:rsidRPr="00C648B8">
            <w:rPr>
              <w:rFonts w:ascii="Arial" w:hAnsi="Arial" w:cs="Arial"/>
              <w:sz w:val="18"/>
              <w:szCs w:val="18"/>
              <w:lang w:val="es-CO" w:eastAsia="es-CO"/>
            </w:rPr>
            <w:t>GESTIÓN CONTRACTUAL</w:t>
          </w:r>
          <w:r w:rsidRPr="00C648B8">
            <w:rPr>
              <w:rFonts w:ascii="Arial" w:hAnsi="Arial" w:cs="Arial"/>
              <w:sz w:val="18"/>
              <w:szCs w:val="18"/>
              <w:lang w:val="es-CO" w:eastAsia="es-CO"/>
            </w:rPr>
            <w:br/>
          </w:r>
          <w:r w:rsidRPr="00C648B8">
            <w:rPr>
              <w:rFonts w:ascii="Arial" w:hAnsi="Arial" w:cs="Arial"/>
              <w:sz w:val="18"/>
              <w:szCs w:val="18"/>
              <w:lang w:val="es-CO" w:eastAsia="es-CO"/>
            </w:rPr>
            <w:t>SUBDIRECCIÓN DE CONTRATACIÓN</w:t>
          </w:r>
          <w:r w:rsidRPr="00C648B8">
            <w:rPr>
              <w:rFonts w:ascii="Arial" w:hAnsi="Arial" w:cs="Arial"/>
              <w:sz w:val="18"/>
              <w:szCs w:val="18"/>
              <w:lang w:val="es-CO" w:eastAsia="es-CO"/>
            </w:rPr>
            <w:br/>
          </w:r>
          <w:r w:rsidRPr="00C648B8">
            <w:rPr>
              <w:rFonts w:ascii="Arial" w:hAnsi="Arial" w:cs="Arial"/>
              <w:sz w:val="18"/>
              <w:szCs w:val="18"/>
              <w:lang w:val="es-CO" w:eastAsia="es-CO"/>
            </w:rPr>
            <w:t>SISTEMA DE GESTIÓN</w:t>
          </w:r>
          <w:r w:rsidRPr="00C648B8">
            <w:rPr>
              <w:rFonts w:ascii="Arial" w:hAnsi="Arial" w:cs="Arial"/>
              <w:sz w:val="18"/>
              <w:szCs w:val="18"/>
              <w:lang w:val="es-CO" w:eastAsia="es-CO"/>
            </w:rPr>
            <w:br/>
          </w:r>
          <w:r w:rsidRPr="00C648B8">
            <w:rPr>
              <w:rFonts w:ascii="Arial" w:hAnsi="Arial" w:cs="Arial"/>
              <w:sz w:val="18"/>
              <w:szCs w:val="18"/>
              <w:lang w:val="es-CO" w:eastAsia="es-CO"/>
            </w:rPr>
            <w:t>CONTROL DOCUMENTAL</w:t>
          </w:r>
        </w:p>
      </w:tc>
      <w:tc>
        <w:tcPr>
          <w:tcW w:w="1603" w:type="dxa"/>
          <w:vMerge w:val="restart"/>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648B8" w:rsidR="00F72811" w:rsidP="00F72811" w:rsidRDefault="00F72811" w14:paraId="0ACF07A5" w14:textId="7777777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5408" behindDoc="0" locked="0" layoutInCell="1" allowOverlap="1" wp14:anchorId="091AE41E" wp14:editId="14E91CD5">
                <wp:simplePos x="0" y="0"/>
                <wp:positionH relativeFrom="column">
                  <wp:posOffset>74295</wp:posOffset>
                </wp:positionH>
                <wp:positionV relativeFrom="paragraph">
                  <wp:posOffset>-881380</wp:posOffset>
                </wp:positionV>
                <wp:extent cx="779145" cy="747395"/>
                <wp:effectExtent l="0" t="0" r="1905" b="0"/>
                <wp:wrapNone/>
                <wp:docPr id="4" name="Imagen 4">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F72811" w:rsidP="00F72811" w:rsidRDefault="00F72811" w14:paraId="43650E39" w14:textId="77777777">
          <w:pPr>
            <w:rPr>
              <w:rFonts w:ascii="Arial" w:hAnsi="Arial" w:cs="Arial"/>
              <w:lang w:val="es-CO" w:eastAsia="es-CO"/>
            </w:rPr>
          </w:pPr>
        </w:p>
      </w:tc>
    </w:tr>
    <w:tr w:rsidRPr="00C648B8" w:rsidR="00F72811" w:rsidTr="008D3F7E" w14:paraId="383C91D7" w14:textId="77777777">
      <w:trPr>
        <w:trHeight w:val="78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461F612"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shd w:val="clear" w:color="auto" w:fill="auto"/>
          <w:vAlign w:val="center"/>
          <w:hideMark/>
        </w:tcPr>
        <w:p w:rsidRPr="00F72811" w:rsidR="00F72811" w:rsidP="00F72811" w:rsidRDefault="00F72811" w14:paraId="0D29D8B3" w14:textId="616C8BCF">
          <w:pPr>
            <w:pStyle w:val="Encabezado"/>
            <w:jc w:val="center"/>
            <w:rPr>
              <w:rFonts w:ascii="Arial" w:hAnsi="Arial" w:cs="Arial"/>
              <w:sz w:val="18"/>
              <w:szCs w:val="18"/>
              <w:lang w:val="es-MX"/>
            </w:rPr>
          </w:pPr>
          <w:r w:rsidRPr="00262212">
            <w:rPr>
              <w:rFonts w:ascii="Arial" w:hAnsi="Arial" w:cs="Arial"/>
              <w:sz w:val="18"/>
              <w:szCs w:val="18"/>
              <w:lang w:val="es-MX"/>
            </w:rPr>
            <w:t xml:space="preserve">INFORME PARCIAL Y/O FINAL DE ACTIVIDADES ESPECÍFICAS, OBLIGACIONES DEL CONTRATISTA SERVICIOS PROFESIONALES Y APOYO A LA GESTIÓN SDS – </w:t>
          </w:r>
          <w:r w:rsidRPr="00BD6C64">
            <w:rPr>
              <w:rFonts w:ascii="Arial" w:hAnsi="Arial" w:cs="Arial"/>
              <w:sz w:val="18"/>
              <w:szCs w:val="18"/>
              <w:lang w:val="es-MX"/>
            </w:rPr>
            <w:t>FFDS</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96AFB6F" w14:textId="77777777">
          <w:pPr>
            <w:rPr>
              <w:rFonts w:ascii="Arial" w:hAnsi="Arial" w:cs="Arial"/>
              <w:lang w:val="es-CO" w:eastAsia="es-CO"/>
            </w:rPr>
          </w:pPr>
        </w:p>
      </w:tc>
    </w:tr>
    <w:tr w:rsidRPr="00C648B8" w:rsidR="00F72811" w:rsidTr="008D3F7E" w14:paraId="6409DDD7" w14:textId="77777777">
      <w:trPr>
        <w:trHeight w:val="30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06B3A7A5" w14:textId="77777777">
          <w:pPr>
            <w:rPr>
              <w:rFonts w:ascii="Arial" w:hAnsi="Arial" w:cs="Arial"/>
              <w:lang w:val="es-CO" w:eastAsia="es-CO"/>
            </w:rPr>
          </w:pP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F72811" w14:paraId="353323CF" w14:textId="77777777">
          <w:pPr>
            <w:jc w:val="center"/>
            <w:rPr>
              <w:rFonts w:ascii="Arial" w:hAnsi="Arial" w:cs="Arial"/>
              <w:sz w:val="18"/>
              <w:szCs w:val="18"/>
              <w:lang w:val="es-CO" w:eastAsia="es-CO"/>
            </w:rPr>
          </w:pPr>
          <w:r w:rsidRPr="00C648B8">
            <w:rPr>
              <w:rFonts w:ascii="Arial" w:hAnsi="Arial" w:cs="Arial"/>
              <w:sz w:val="18"/>
              <w:szCs w:val="18"/>
              <w:lang w:val="es-CO" w:eastAsia="es-CO"/>
            </w:rPr>
            <w:t>Código:</w:t>
          </w:r>
        </w:p>
      </w:tc>
      <w:tc>
        <w:tcPr>
          <w:tcW w:w="2484"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F72811" w14:paraId="05F17EE4" w14:textId="5FC9BC58">
          <w:pPr>
            <w:jc w:val="center"/>
            <w:rPr>
              <w:rFonts w:ascii="Arial" w:hAnsi="Arial" w:cs="Arial"/>
              <w:sz w:val="18"/>
              <w:szCs w:val="18"/>
              <w:lang w:val="es-CO" w:eastAsia="es-CO"/>
            </w:rPr>
          </w:pPr>
          <w:r>
            <w:rPr>
              <w:rFonts w:ascii="Arial" w:hAnsi="Arial" w:cs="Arial"/>
              <w:sz w:val="18"/>
              <w:szCs w:val="18"/>
              <w:lang w:val="es-CO" w:eastAsia="es-CO"/>
            </w:rPr>
            <w:t>SDS-CON-FT-014</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F72811" w14:paraId="1C9D9745" w14:textId="77777777">
          <w:pPr>
            <w:jc w:val="center"/>
            <w:rPr>
              <w:rFonts w:ascii="Arial" w:hAnsi="Arial" w:cs="Arial"/>
              <w:sz w:val="18"/>
              <w:szCs w:val="18"/>
              <w:lang w:val="es-CO" w:eastAsia="es-CO"/>
            </w:rPr>
          </w:pPr>
          <w:r w:rsidRPr="00C648B8">
            <w:rPr>
              <w:rFonts w:ascii="Arial" w:hAnsi="Arial" w:cs="Arial"/>
              <w:sz w:val="18"/>
              <w:szCs w:val="18"/>
              <w:lang w:val="es-CO" w:eastAsia="es-CO"/>
            </w:rPr>
            <w:t>Versión:</w:t>
          </w:r>
        </w:p>
      </w:tc>
      <w:tc>
        <w:tcPr>
          <w:tcW w:w="86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E2704B" w14:paraId="64C0EC82" w14:textId="218A650C">
          <w:pPr>
            <w:jc w:val="center"/>
            <w:rPr>
              <w:rFonts w:ascii="Arial" w:hAnsi="Arial" w:cs="Arial"/>
              <w:color w:val="00B050"/>
              <w:sz w:val="18"/>
              <w:szCs w:val="18"/>
              <w:lang w:val="es-CO" w:eastAsia="es-CO"/>
            </w:rPr>
          </w:pPr>
          <w:r>
            <w:rPr>
              <w:rFonts w:ascii="Arial" w:hAnsi="Arial" w:cs="Arial"/>
              <w:sz w:val="18"/>
              <w:szCs w:val="18"/>
              <w:lang w:val="es-CO" w:eastAsia="es-CO"/>
            </w:rPr>
            <w:t>7</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583E2B24" w14:textId="77777777">
          <w:pPr>
            <w:rPr>
              <w:rFonts w:ascii="Arial" w:hAnsi="Arial" w:cs="Arial"/>
              <w:lang w:val="es-CO" w:eastAsia="es-CO"/>
            </w:rPr>
          </w:pPr>
        </w:p>
      </w:tc>
    </w:tr>
    <w:tr w:rsidRPr="00C648B8" w:rsidR="00F72811" w:rsidTr="008D3F7E" w14:paraId="6922D8FC" w14:textId="77777777">
      <w:trPr>
        <w:trHeight w:val="300"/>
      </w:trPr>
      <w:tc>
        <w:tcPr>
          <w:tcW w:w="9872" w:type="dxa"/>
          <w:gridSpan w:val="6"/>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F72811" w14:paraId="6578DF7E" w14:textId="435FD5F8">
          <w:pPr>
            <w:rPr>
              <w:rFonts w:ascii="Arial" w:hAnsi="Arial" w:cs="Arial"/>
              <w:sz w:val="16"/>
              <w:szCs w:val="16"/>
              <w:lang w:val="es-CO" w:eastAsia="es-CO"/>
            </w:rPr>
          </w:pPr>
          <w:r w:rsidRPr="00C648B8">
            <w:rPr>
              <w:rFonts w:ascii="Arial" w:hAnsi="Arial" w:cs="Arial"/>
              <w:sz w:val="16"/>
              <w:szCs w:val="16"/>
              <w:lang w:val="es-CO" w:eastAsia="es-CO"/>
            </w:rPr>
            <w:t xml:space="preserve">Elaborado por: </w:t>
          </w:r>
          <w:r>
            <w:rPr>
              <w:rFonts w:ascii="Arial" w:hAnsi="Arial" w:cs="Arial"/>
              <w:sz w:val="16"/>
              <w:szCs w:val="16"/>
              <w:lang w:val="es-CO" w:eastAsia="es-CO"/>
            </w:rPr>
            <w:t>Carlos Andrés Montaña Buitrago /</w:t>
          </w:r>
          <w:r w:rsidRPr="00C648B8">
            <w:rPr>
              <w:rFonts w:ascii="Arial" w:hAnsi="Arial" w:cs="Arial"/>
              <w:sz w:val="16"/>
              <w:szCs w:val="16"/>
              <w:lang w:val="es-CO" w:eastAsia="es-CO"/>
            </w:rPr>
            <w:t>Revisado</w:t>
          </w:r>
          <w:r>
            <w:rPr>
              <w:rFonts w:ascii="Arial" w:hAnsi="Arial" w:cs="Arial"/>
              <w:sz w:val="16"/>
              <w:szCs w:val="16"/>
              <w:lang w:val="es-CO" w:eastAsia="es-CO"/>
            </w:rPr>
            <w:t xml:space="preserve"> por:  </w:t>
          </w:r>
          <w:proofErr w:type="spellStart"/>
          <w:r w:rsidRPr="00B60CFA">
            <w:rPr>
              <w:rFonts w:ascii="Arial" w:hAnsi="Arial" w:cs="Arial"/>
              <w:sz w:val="16"/>
              <w:szCs w:val="16"/>
              <w:lang w:val="es-CO" w:eastAsia="es-CO"/>
            </w:rPr>
            <w:t>Nureidis</w:t>
          </w:r>
          <w:proofErr w:type="spellEnd"/>
          <w:r w:rsidRPr="00B60CFA">
            <w:rPr>
              <w:rFonts w:ascii="Arial" w:hAnsi="Arial" w:cs="Arial"/>
              <w:sz w:val="16"/>
              <w:szCs w:val="16"/>
              <w:lang w:val="es-CO" w:eastAsia="es-CO"/>
            </w:rPr>
            <w:t xml:space="preserve"> Torres Vivas</w:t>
          </w:r>
          <w:r>
            <w:rPr>
              <w:rFonts w:ascii="Arial" w:hAnsi="Arial" w:cs="Arial"/>
              <w:sz w:val="16"/>
              <w:szCs w:val="16"/>
              <w:lang w:val="es-CO" w:eastAsia="es-CO"/>
            </w:rPr>
            <w:t xml:space="preserve"> /</w:t>
          </w:r>
          <w:r w:rsidRPr="00C648B8">
            <w:rPr>
              <w:rFonts w:ascii="Arial" w:hAnsi="Arial" w:cs="Arial"/>
              <w:sz w:val="16"/>
              <w:szCs w:val="16"/>
              <w:lang w:val="es-CO" w:eastAsia="es-CO"/>
            </w:rPr>
            <w:t xml:space="preserve">Aprobado por: </w:t>
          </w:r>
          <w:r w:rsidR="00E2704B">
            <w:rPr>
              <w:rFonts w:ascii="Arial" w:hAnsi="Arial" w:cs="Arial"/>
              <w:sz w:val="16"/>
              <w:szCs w:val="16"/>
              <w:lang w:val="es-CO" w:eastAsia="es-CO"/>
            </w:rPr>
            <w:t>Katty Johana Rodríguez Lozano</w:t>
          </w:r>
        </w:p>
      </w:tc>
    </w:tr>
  </w:tbl>
  <w:p w:rsidR="00462B05" w:rsidRDefault="00462B05" w14:paraId="60D4FC41" w14:textId="77777777">
    <w:pPr>
      <w:pStyle w:val="Encabezado"/>
    </w:pPr>
  </w:p>
</w:hdr>
</file>

<file path=word/intelligence2.xml><?xml version="1.0" encoding="utf-8"?>
<int2:intelligence xmlns:int2="http://schemas.microsoft.com/office/intelligence/2020/intelligence" xmlns:oel="http://schemas.microsoft.com/office/2019/extlst">
  <int2:observations>
    <int2:textHash int2:hashCode="CtQiSrMG1xcw77" int2:id="orGU39Kg">
      <int2:state int2:value="Rejected" int2:type="AugLoop_Text_Critique"/>
    </int2:textHash>
    <int2:textHash int2:hashCode="eKXcX3OM0sLiWE" int2:id="6ZsuEDLm">
      <int2:state int2:value="Rejected" int2:type="AugLoop_Text_Critique"/>
    </int2:textHash>
    <int2:textHash int2:hashCode="Tpdy++eVphDA6O" int2:id="gT0NMlf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68A5"/>
    <w:multiLevelType w:val="hybridMultilevel"/>
    <w:tmpl w:val="F4A634D0"/>
    <w:lvl w:ilvl="0" w:tplc="0C0A0001">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8850D66"/>
    <w:multiLevelType w:val="hybridMultilevel"/>
    <w:tmpl w:val="9410BCBA"/>
    <w:lvl w:ilvl="0" w:tplc="CEA88C4A">
      <w:numFmt w:val="bullet"/>
      <w:lvlText w:val="-"/>
      <w:lvlJc w:val="left"/>
      <w:pPr>
        <w:tabs>
          <w:tab w:val="num" w:pos="720"/>
        </w:tabs>
        <w:ind w:left="720" w:hanging="360"/>
      </w:pPr>
      <w:rPr>
        <w:rFonts w:hint="default" w:ascii="Arial" w:hAnsi="Aria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F4F71CA"/>
    <w:multiLevelType w:val="hybridMultilevel"/>
    <w:tmpl w:val="59DA53BE"/>
    <w:lvl w:ilvl="0" w:tplc="23969AFC">
      <w:start w:val="4"/>
      <w:numFmt w:val="bullet"/>
      <w:lvlText w:val="-"/>
      <w:lvlJc w:val="left"/>
      <w:pPr>
        <w:ind w:left="720" w:hanging="360"/>
      </w:pPr>
      <w:rPr>
        <w:rFonts w:hint="default" w:ascii="Arial" w:hAnsi="Arial" w:eastAsia="Calibr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156272CA"/>
    <w:multiLevelType w:val="hybridMultilevel"/>
    <w:tmpl w:val="208C1A1C"/>
    <w:lvl w:ilvl="0" w:tplc="0C0A0001">
      <w:start w:val="1"/>
      <w:numFmt w:val="bullet"/>
      <w:lvlText w:val=""/>
      <w:lvlJc w:val="left"/>
      <w:pPr>
        <w:tabs>
          <w:tab w:val="num" w:pos="643"/>
        </w:tabs>
        <w:ind w:left="643" w:hanging="360"/>
      </w:pPr>
      <w:rPr>
        <w:rFonts w:hint="default" w:ascii="Symbol" w:hAnsi="Symbol"/>
      </w:rPr>
    </w:lvl>
    <w:lvl w:ilvl="1" w:tplc="0C0A0003">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7E851D0"/>
    <w:multiLevelType w:val="hybridMultilevel"/>
    <w:tmpl w:val="041E50EC"/>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5" w15:restartNumberingAfterBreak="0">
    <w:nsid w:val="19A8734A"/>
    <w:multiLevelType w:val="hybridMultilevel"/>
    <w:tmpl w:val="4A680654"/>
    <w:lvl w:ilvl="0" w:tplc="C7FCBD44">
      <w:numFmt w:val="bullet"/>
      <w:lvlText w:val="-"/>
      <w:lvlJc w:val="left"/>
      <w:pPr>
        <w:ind w:left="720" w:hanging="360"/>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C72695D"/>
    <w:multiLevelType w:val="hybridMultilevel"/>
    <w:tmpl w:val="99AE154E"/>
    <w:lvl w:ilvl="0" w:tplc="D76C09BA">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267F0A0B"/>
    <w:multiLevelType w:val="hybridMultilevel"/>
    <w:tmpl w:val="77602EB2"/>
    <w:lvl w:ilvl="0" w:tplc="0C0A0001">
      <w:start w:val="7"/>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29205C4E"/>
    <w:multiLevelType w:val="hybridMultilevel"/>
    <w:tmpl w:val="B53C2B5C"/>
    <w:lvl w:ilvl="0" w:tplc="D436A13A">
      <w:numFmt w:val="bullet"/>
      <w:lvlText w:val=""/>
      <w:lvlJc w:val="left"/>
      <w:pPr>
        <w:tabs>
          <w:tab w:val="num" w:pos="335"/>
        </w:tabs>
        <w:ind w:left="335" w:hanging="360"/>
      </w:pPr>
      <w:rPr>
        <w:rFonts w:hint="default" w:ascii="Symbol" w:hAnsi="Symbol" w:eastAsia="Times New Roman"/>
      </w:rPr>
    </w:lvl>
    <w:lvl w:ilvl="1" w:tplc="0C0A0003" w:tentative="1">
      <w:start w:val="1"/>
      <w:numFmt w:val="bullet"/>
      <w:lvlText w:val="o"/>
      <w:lvlJc w:val="left"/>
      <w:pPr>
        <w:tabs>
          <w:tab w:val="num" w:pos="1055"/>
        </w:tabs>
        <w:ind w:left="1055" w:hanging="360"/>
      </w:pPr>
      <w:rPr>
        <w:rFonts w:hint="default" w:ascii="Courier New" w:hAnsi="Courier New"/>
      </w:rPr>
    </w:lvl>
    <w:lvl w:ilvl="2" w:tplc="0C0A0005" w:tentative="1">
      <w:start w:val="1"/>
      <w:numFmt w:val="bullet"/>
      <w:lvlText w:val=""/>
      <w:lvlJc w:val="left"/>
      <w:pPr>
        <w:tabs>
          <w:tab w:val="num" w:pos="1775"/>
        </w:tabs>
        <w:ind w:left="1775" w:hanging="360"/>
      </w:pPr>
      <w:rPr>
        <w:rFonts w:hint="default" w:ascii="Wingdings" w:hAnsi="Wingdings"/>
      </w:rPr>
    </w:lvl>
    <w:lvl w:ilvl="3" w:tplc="0C0A0001" w:tentative="1">
      <w:start w:val="1"/>
      <w:numFmt w:val="bullet"/>
      <w:lvlText w:val=""/>
      <w:lvlJc w:val="left"/>
      <w:pPr>
        <w:tabs>
          <w:tab w:val="num" w:pos="2495"/>
        </w:tabs>
        <w:ind w:left="2495" w:hanging="360"/>
      </w:pPr>
      <w:rPr>
        <w:rFonts w:hint="default" w:ascii="Symbol" w:hAnsi="Symbol"/>
      </w:rPr>
    </w:lvl>
    <w:lvl w:ilvl="4" w:tplc="0C0A0003" w:tentative="1">
      <w:start w:val="1"/>
      <w:numFmt w:val="bullet"/>
      <w:lvlText w:val="o"/>
      <w:lvlJc w:val="left"/>
      <w:pPr>
        <w:tabs>
          <w:tab w:val="num" w:pos="3215"/>
        </w:tabs>
        <w:ind w:left="3215" w:hanging="360"/>
      </w:pPr>
      <w:rPr>
        <w:rFonts w:hint="default" w:ascii="Courier New" w:hAnsi="Courier New"/>
      </w:rPr>
    </w:lvl>
    <w:lvl w:ilvl="5" w:tplc="0C0A0005" w:tentative="1">
      <w:start w:val="1"/>
      <w:numFmt w:val="bullet"/>
      <w:lvlText w:val=""/>
      <w:lvlJc w:val="left"/>
      <w:pPr>
        <w:tabs>
          <w:tab w:val="num" w:pos="3935"/>
        </w:tabs>
        <w:ind w:left="3935" w:hanging="360"/>
      </w:pPr>
      <w:rPr>
        <w:rFonts w:hint="default" w:ascii="Wingdings" w:hAnsi="Wingdings"/>
      </w:rPr>
    </w:lvl>
    <w:lvl w:ilvl="6" w:tplc="0C0A0001" w:tentative="1">
      <w:start w:val="1"/>
      <w:numFmt w:val="bullet"/>
      <w:lvlText w:val=""/>
      <w:lvlJc w:val="left"/>
      <w:pPr>
        <w:tabs>
          <w:tab w:val="num" w:pos="4655"/>
        </w:tabs>
        <w:ind w:left="4655" w:hanging="360"/>
      </w:pPr>
      <w:rPr>
        <w:rFonts w:hint="default" w:ascii="Symbol" w:hAnsi="Symbol"/>
      </w:rPr>
    </w:lvl>
    <w:lvl w:ilvl="7" w:tplc="0C0A0003" w:tentative="1">
      <w:start w:val="1"/>
      <w:numFmt w:val="bullet"/>
      <w:lvlText w:val="o"/>
      <w:lvlJc w:val="left"/>
      <w:pPr>
        <w:tabs>
          <w:tab w:val="num" w:pos="5375"/>
        </w:tabs>
        <w:ind w:left="5375" w:hanging="360"/>
      </w:pPr>
      <w:rPr>
        <w:rFonts w:hint="default" w:ascii="Courier New" w:hAnsi="Courier New"/>
      </w:rPr>
    </w:lvl>
    <w:lvl w:ilvl="8" w:tplc="0C0A0005" w:tentative="1">
      <w:start w:val="1"/>
      <w:numFmt w:val="bullet"/>
      <w:lvlText w:val=""/>
      <w:lvlJc w:val="left"/>
      <w:pPr>
        <w:tabs>
          <w:tab w:val="num" w:pos="6095"/>
        </w:tabs>
        <w:ind w:left="6095" w:hanging="360"/>
      </w:pPr>
      <w:rPr>
        <w:rFonts w:hint="default" w:ascii="Wingdings" w:hAnsi="Wingdings"/>
      </w:rPr>
    </w:lvl>
  </w:abstractNum>
  <w:abstractNum w:abstractNumId="9" w15:restartNumberingAfterBreak="0">
    <w:nsid w:val="30992617"/>
    <w:multiLevelType w:val="hybridMultilevel"/>
    <w:tmpl w:val="D77C6088"/>
    <w:lvl w:ilvl="0" w:tplc="0C0A0001">
      <w:start w:val="1"/>
      <w:numFmt w:val="bullet"/>
      <w:lvlText w:val=""/>
      <w:lvlJc w:val="left"/>
      <w:pPr>
        <w:tabs>
          <w:tab w:val="num" w:pos="720"/>
        </w:tabs>
        <w:ind w:left="720" w:hanging="360"/>
      </w:pPr>
      <w:rPr>
        <w:rFonts w:hint="default" w:ascii="Symbol" w:hAnsi="Symbol"/>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10" w15:restartNumberingAfterBreak="0">
    <w:nsid w:val="35954BF7"/>
    <w:multiLevelType w:val="hybridMultilevel"/>
    <w:tmpl w:val="853CEE4A"/>
    <w:lvl w:ilvl="0" w:tplc="0C0A0001">
      <w:start w:val="1"/>
      <w:numFmt w:val="bullet"/>
      <w:lvlText w:val=""/>
      <w:lvlJc w:val="left"/>
      <w:pPr>
        <w:tabs>
          <w:tab w:val="num" w:pos="360"/>
        </w:tabs>
        <w:ind w:left="360" w:hanging="360"/>
      </w:pPr>
      <w:rPr>
        <w:rFonts w:hint="default" w:ascii="Symbol" w:hAnsi="Symbol"/>
      </w:rPr>
    </w:lvl>
    <w:lvl w:ilvl="1" w:tplc="B10CB0B2">
      <w:start w:val="1"/>
      <w:numFmt w:val="bullet"/>
      <w:lvlText w:val=""/>
      <w:lvlJc w:val="left"/>
      <w:pPr>
        <w:tabs>
          <w:tab w:val="num" w:pos="720"/>
        </w:tabs>
        <w:ind w:left="720"/>
      </w:pPr>
      <w:rPr>
        <w:rFonts w:hint="default" w:ascii="Wingdings" w:hAnsi="Wingdings"/>
        <w:color w:val="auto"/>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1" w15:restartNumberingAfterBreak="0">
    <w:nsid w:val="3B771112"/>
    <w:multiLevelType w:val="multilevel"/>
    <w:tmpl w:val="1E703600"/>
    <w:lvl w:ilvl="0">
      <w:start w:val="1"/>
      <w:numFmt w:val="decimal"/>
      <w:lvlText w:val="%1."/>
      <w:lvlJc w:val="left"/>
      <w:pPr>
        <w:ind w:left="720" w:hanging="360"/>
      </w:pPr>
      <w:rPr>
        <w:rFonts w:hint="default"/>
        <w:b w:val="0"/>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1B17384"/>
    <w:multiLevelType w:val="hybridMultilevel"/>
    <w:tmpl w:val="48A4319A"/>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3" w15:restartNumberingAfterBreak="0">
    <w:nsid w:val="431954B2"/>
    <w:multiLevelType w:val="hybridMultilevel"/>
    <w:tmpl w:val="08A86FE8"/>
    <w:lvl w:ilvl="0" w:tplc="0C0A0003">
      <w:start w:val="1"/>
      <w:numFmt w:val="bullet"/>
      <w:lvlText w:val="o"/>
      <w:lvlJc w:val="left"/>
      <w:pPr>
        <w:tabs>
          <w:tab w:val="num" w:pos="360"/>
        </w:tabs>
        <w:ind w:left="360" w:hanging="360"/>
      </w:pPr>
      <w:rPr>
        <w:rFonts w:hint="default" w:ascii="Courier New" w:hAnsi="Courier New"/>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4" w15:restartNumberingAfterBreak="0">
    <w:nsid w:val="4B80318E"/>
    <w:multiLevelType w:val="hybridMultilevel"/>
    <w:tmpl w:val="745C7C46"/>
    <w:lvl w:ilvl="0" w:tplc="C32263A0">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4CB87E28"/>
    <w:multiLevelType w:val="hybridMultilevel"/>
    <w:tmpl w:val="44D65A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D7D04A0"/>
    <w:multiLevelType w:val="hybridMultilevel"/>
    <w:tmpl w:val="517EC99E"/>
    <w:lvl w:ilvl="0" w:tplc="B10CB0B2">
      <w:start w:val="1"/>
      <w:numFmt w:val="bullet"/>
      <w:lvlText w:val=""/>
      <w:lvlJc w:val="left"/>
      <w:pPr>
        <w:tabs>
          <w:tab w:val="num" w:pos="0"/>
        </w:tabs>
      </w:pPr>
      <w:rPr>
        <w:rFonts w:hint="default" w:ascii="Wingdings" w:hAnsi="Wingdings"/>
        <w:color w:val="auto"/>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4EA96FF8"/>
    <w:multiLevelType w:val="hybridMultilevel"/>
    <w:tmpl w:val="BD7834C2"/>
    <w:lvl w:ilvl="0" w:tplc="0C0A0005">
      <w:start w:val="1"/>
      <w:numFmt w:val="bullet"/>
      <w:lvlText w:val=""/>
      <w:lvlJc w:val="left"/>
      <w:pPr>
        <w:tabs>
          <w:tab w:val="num" w:pos="360"/>
        </w:tabs>
        <w:ind w:left="360" w:hanging="360"/>
      </w:pPr>
      <w:rPr>
        <w:rFonts w:hint="default" w:ascii="Wingdings" w:hAnsi="Wingdings"/>
      </w:rPr>
    </w:lvl>
    <w:lvl w:ilvl="1" w:tplc="0C0A0005">
      <w:start w:val="1"/>
      <w:numFmt w:val="bullet"/>
      <w:lvlText w:val=""/>
      <w:lvlJc w:val="left"/>
      <w:pPr>
        <w:tabs>
          <w:tab w:val="num" w:pos="1080"/>
        </w:tabs>
        <w:ind w:left="1080" w:hanging="360"/>
      </w:pPr>
      <w:rPr>
        <w:rFonts w:hint="default" w:ascii="Wingdings" w:hAnsi="Wingdings"/>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56A837AD"/>
    <w:multiLevelType w:val="hybridMultilevel"/>
    <w:tmpl w:val="2E525E6C"/>
    <w:lvl w:ilvl="0" w:tplc="69BA90B0">
      <w:start w:val="2"/>
      <w:numFmt w:val="bullet"/>
      <w:lvlText w:val="-"/>
      <w:lvlJc w:val="left"/>
      <w:pPr>
        <w:tabs>
          <w:tab w:val="num" w:pos="360"/>
        </w:tabs>
        <w:ind w:left="360" w:hanging="360"/>
      </w:pPr>
      <w:rPr>
        <w:rFonts w:hint="default" w:ascii="Courier New" w:hAnsi="Courier New" w:eastAsia="Times New Roman"/>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9" w15:restartNumberingAfterBreak="0">
    <w:nsid w:val="57937207"/>
    <w:multiLevelType w:val="hybridMultilevel"/>
    <w:tmpl w:val="C6C4C0FC"/>
    <w:lvl w:ilvl="0" w:tplc="0C0A000F">
      <w:start w:val="4"/>
      <w:numFmt w:val="decimal"/>
      <w:lvlText w:val="%1."/>
      <w:lvlJc w:val="left"/>
      <w:pPr>
        <w:tabs>
          <w:tab w:val="num" w:pos="720"/>
        </w:tabs>
        <w:ind w:left="720" w:hanging="360"/>
      </w:pPr>
      <w:rPr>
        <w:rFonts w:hint="default"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D15395A"/>
    <w:multiLevelType w:val="hybridMultilevel"/>
    <w:tmpl w:val="D8DE5FAE"/>
    <w:lvl w:ilvl="0" w:tplc="02D4DC74">
      <w:numFmt w:val="bullet"/>
      <w:lvlText w:val="-"/>
      <w:lvlJc w:val="left"/>
      <w:pPr>
        <w:tabs>
          <w:tab w:val="num" w:pos="720"/>
        </w:tabs>
        <w:ind w:left="720" w:hanging="360"/>
      </w:pPr>
      <w:rPr>
        <w:rFonts w:hint="default" w:ascii="Arial" w:hAnsi="Arial" w:eastAsia="Times New Roman"/>
      </w:rPr>
    </w:lvl>
    <w:lvl w:ilvl="1" w:tplc="0C0A0005">
      <w:start w:val="1"/>
      <w:numFmt w:val="bullet"/>
      <w:lvlText w:val=""/>
      <w:lvlJc w:val="left"/>
      <w:pPr>
        <w:tabs>
          <w:tab w:val="num" w:pos="1440"/>
        </w:tabs>
        <w:ind w:left="1440" w:hanging="360"/>
      </w:pPr>
      <w:rPr>
        <w:rFonts w:hint="default" w:ascii="Wingdings" w:hAnsi="Wingdings"/>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60323946"/>
    <w:multiLevelType w:val="hybridMultilevel"/>
    <w:tmpl w:val="5CF0B98C"/>
    <w:lvl w:ilvl="0" w:tplc="0C0A0001">
      <w:start w:val="1"/>
      <w:numFmt w:val="bullet"/>
      <w:lvlText w:val=""/>
      <w:lvlJc w:val="left"/>
      <w:pPr>
        <w:tabs>
          <w:tab w:val="num" w:pos="360"/>
        </w:tabs>
        <w:ind w:left="360" w:hanging="360"/>
      </w:pPr>
      <w:rPr>
        <w:rFonts w:hint="default" w:ascii="Symbol" w:hAnsi="Symbol"/>
      </w:rPr>
    </w:lvl>
    <w:lvl w:ilvl="1" w:tplc="0C0A0003">
      <w:start w:val="1"/>
      <w:numFmt w:val="bullet"/>
      <w:lvlText w:val="o"/>
      <w:lvlJc w:val="left"/>
      <w:pPr>
        <w:tabs>
          <w:tab w:val="num" w:pos="925"/>
        </w:tabs>
        <w:ind w:left="925" w:hanging="360"/>
      </w:pPr>
      <w:rPr>
        <w:rFonts w:hint="default" w:ascii="Courier New" w:hAnsi="Courier New"/>
      </w:rPr>
    </w:lvl>
    <w:lvl w:ilvl="2" w:tplc="0C0A0005">
      <w:start w:val="1"/>
      <w:numFmt w:val="bullet"/>
      <w:lvlText w:val=""/>
      <w:lvlJc w:val="left"/>
      <w:pPr>
        <w:tabs>
          <w:tab w:val="num" w:pos="1645"/>
        </w:tabs>
        <w:ind w:left="1645" w:hanging="360"/>
      </w:pPr>
      <w:rPr>
        <w:rFonts w:hint="default" w:ascii="Wingdings" w:hAnsi="Wingdings"/>
      </w:rPr>
    </w:lvl>
    <w:lvl w:ilvl="3" w:tplc="0C0A0001" w:tentative="1">
      <w:start w:val="1"/>
      <w:numFmt w:val="bullet"/>
      <w:lvlText w:val=""/>
      <w:lvlJc w:val="left"/>
      <w:pPr>
        <w:tabs>
          <w:tab w:val="num" w:pos="2365"/>
        </w:tabs>
        <w:ind w:left="2365" w:hanging="360"/>
      </w:pPr>
      <w:rPr>
        <w:rFonts w:hint="default" w:ascii="Symbol" w:hAnsi="Symbol"/>
      </w:rPr>
    </w:lvl>
    <w:lvl w:ilvl="4" w:tplc="0C0A0003" w:tentative="1">
      <w:start w:val="1"/>
      <w:numFmt w:val="bullet"/>
      <w:lvlText w:val="o"/>
      <w:lvlJc w:val="left"/>
      <w:pPr>
        <w:tabs>
          <w:tab w:val="num" w:pos="3085"/>
        </w:tabs>
        <w:ind w:left="3085" w:hanging="360"/>
      </w:pPr>
      <w:rPr>
        <w:rFonts w:hint="default" w:ascii="Courier New" w:hAnsi="Courier New"/>
      </w:rPr>
    </w:lvl>
    <w:lvl w:ilvl="5" w:tplc="0C0A0005" w:tentative="1">
      <w:start w:val="1"/>
      <w:numFmt w:val="bullet"/>
      <w:lvlText w:val=""/>
      <w:lvlJc w:val="left"/>
      <w:pPr>
        <w:tabs>
          <w:tab w:val="num" w:pos="3805"/>
        </w:tabs>
        <w:ind w:left="3805" w:hanging="360"/>
      </w:pPr>
      <w:rPr>
        <w:rFonts w:hint="default" w:ascii="Wingdings" w:hAnsi="Wingdings"/>
      </w:rPr>
    </w:lvl>
    <w:lvl w:ilvl="6" w:tplc="0C0A0001" w:tentative="1">
      <w:start w:val="1"/>
      <w:numFmt w:val="bullet"/>
      <w:lvlText w:val=""/>
      <w:lvlJc w:val="left"/>
      <w:pPr>
        <w:tabs>
          <w:tab w:val="num" w:pos="4525"/>
        </w:tabs>
        <w:ind w:left="4525" w:hanging="360"/>
      </w:pPr>
      <w:rPr>
        <w:rFonts w:hint="default" w:ascii="Symbol" w:hAnsi="Symbol"/>
      </w:rPr>
    </w:lvl>
    <w:lvl w:ilvl="7" w:tplc="0C0A0003" w:tentative="1">
      <w:start w:val="1"/>
      <w:numFmt w:val="bullet"/>
      <w:lvlText w:val="o"/>
      <w:lvlJc w:val="left"/>
      <w:pPr>
        <w:tabs>
          <w:tab w:val="num" w:pos="5245"/>
        </w:tabs>
        <w:ind w:left="5245" w:hanging="360"/>
      </w:pPr>
      <w:rPr>
        <w:rFonts w:hint="default" w:ascii="Courier New" w:hAnsi="Courier New"/>
      </w:rPr>
    </w:lvl>
    <w:lvl w:ilvl="8" w:tplc="0C0A0005" w:tentative="1">
      <w:start w:val="1"/>
      <w:numFmt w:val="bullet"/>
      <w:lvlText w:val=""/>
      <w:lvlJc w:val="left"/>
      <w:pPr>
        <w:tabs>
          <w:tab w:val="num" w:pos="5965"/>
        </w:tabs>
        <w:ind w:left="5965" w:hanging="360"/>
      </w:pPr>
      <w:rPr>
        <w:rFonts w:hint="default" w:ascii="Wingdings" w:hAnsi="Wingdings"/>
      </w:rPr>
    </w:lvl>
  </w:abstractNum>
  <w:abstractNum w:abstractNumId="22" w15:restartNumberingAfterBreak="0">
    <w:nsid w:val="67503735"/>
    <w:multiLevelType w:val="hybridMultilevel"/>
    <w:tmpl w:val="646034B4"/>
    <w:lvl w:ilvl="0" w:tplc="0C0A0005">
      <w:start w:val="1"/>
      <w:numFmt w:val="bullet"/>
      <w:lvlText w:val=""/>
      <w:lvlJc w:val="left"/>
      <w:pPr>
        <w:tabs>
          <w:tab w:val="num" w:pos="801"/>
        </w:tabs>
        <w:ind w:left="801" w:hanging="360"/>
      </w:pPr>
      <w:rPr>
        <w:rFonts w:hint="default" w:ascii="Wingdings" w:hAnsi="Wingdings"/>
      </w:rPr>
    </w:lvl>
    <w:lvl w:ilvl="1" w:tplc="0C0A0003" w:tentative="1">
      <w:start w:val="1"/>
      <w:numFmt w:val="bullet"/>
      <w:lvlText w:val="o"/>
      <w:lvlJc w:val="left"/>
      <w:pPr>
        <w:tabs>
          <w:tab w:val="num" w:pos="1521"/>
        </w:tabs>
        <w:ind w:left="1521" w:hanging="360"/>
      </w:pPr>
      <w:rPr>
        <w:rFonts w:hint="default" w:ascii="Courier New" w:hAnsi="Courier New"/>
      </w:rPr>
    </w:lvl>
    <w:lvl w:ilvl="2" w:tplc="0C0A0005" w:tentative="1">
      <w:start w:val="1"/>
      <w:numFmt w:val="bullet"/>
      <w:lvlText w:val=""/>
      <w:lvlJc w:val="left"/>
      <w:pPr>
        <w:tabs>
          <w:tab w:val="num" w:pos="2241"/>
        </w:tabs>
        <w:ind w:left="2241" w:hanging="360"/>
      </w:pPr>
      <w:rPr>
        <w:rFonts w:hint="default" w:ascii="Wingdings" w:hAnsi="Wingdings"/>
      </w:rPr>
    </w:lvl>
    <w:lvl w:ilvl="3" w:tplc="0C0A0001" w:tentative="1">
      <w:start w:val="1"/>
      <w:numFmt w:val="bullet"/>
      <w:lvlText w:val=""/>
      <w:lvlJc w:val="left"/>
      <w:pPr>
        <w:tabs>
          <w:tab w:val="num" w:pos="2961"/>
        </w:tabs>
        <w:ind w:left="2961" w:hanging="360"/>
      </w:pPr>
      <w:rPr>
        <w:rFonts w:hint="default" w:ascii="Symbol" w:hAnsi="Symbol"/>
      </w:rPr>
    </w:lvl>
    <w:lvl w:ilvl="4" w:tplc="0C0A0003" w:tentative="1">
      <w:start w:val="1"/>
      <w:numFmt w:val="bullet"/>
      <w:lvlText w:val="o"/>
      <w:lvlJc w:val="left"/>
      <w:pPr>
        <w:tabs>
          <w:tab w:val="num" w:pos="3681"/>
        </w:tabs>
        <w:ind w:left="3681" w:hanging="360"/>
      </w:pPr>
      <w:rPr>
        <w:rFonts w:hint="default" w:ascii="Courier New" w:hAnsi="Courier New"/>
      </w:rPr>
    </w:lvl>
    <w:lvl w:ilvl="5" w:tplc="0C0A0005" w:tentative="1">
      <w:start w:val="1"/>
      <w:numFmt w:val="bullet"/>
      <w:lvlText w:val=""/>
      <w:lvlJc w:val="left"/>
      <w:pPr>
        <w:tabs>
          <w:tab w:val="num" w:pos="4401"/>
        </w:tabs>
        <w:ind w:left="4401" w:hanging="360"/>
      </w:pPr>
      <w:rPr>
        <w:rFonts w:hint="default" w:ascii="Wingdings" w:hAnsi="Wingdings"/>
      </w:rPr>
    </w:lvl>
    <w:lvl w:ilvl="6" w:tplc="0C0A0001" w:tentative="1">
      <w:start w:val="1"/>
      <w:numFmt w:val="bullet"/>
      <w:lvlText w:val=""/>
      <w:lvlJc w:val="left"/>
      <w:pPr>
        <w:tabs>
          <w:tab w:val="num" w:pos="5121"/>
        </w:tabs>
        <w:ind w:left="5121" w:hanging="360"/>
      </w:pPr>
      <w:rPr>
        <w:rFonts w:hint="default" w:ascii="Symbol" w:hAnsi="Symbol"/>
      </w:rPr>
    </w:lvl>
    <w:lvl w:ilvl="7" w:tplc="0C0A0003" w:tentative="1">
      <w:start w:val="1"/>
      <w:numFmt w:val="bullet"/>
      <w:lvlText w:val="o"/>
      <w:lvlJc w:val="left"/>
      <w:pPr>
        <w:tabs>
          <w:tab w:val="num" w:pos="5841"/>
        </w:tabs>
        <w:ind w:left="5841" w:hanging="360"/>
      </w:pPr>
      <w:rPr>
        <w:rFonts w:hint="default" w:ascii="Courier New" w:hAnsi="Courier New"/>
      </w:rPr>
    </w:lvl>
    <w:lvl w:ilvl="8" w:tplc="0C0A0005" w:tentative="1">
      <w:start w:val="1"/>
      <w:numFmt w:val="bullet"/>
      <w:lvlText w:val=""/>
      <w:lvlJc w:val="left"/>
      <w:pPr>
        <w:tabs>
          <w:tab w:val="num" w:pos="6561"/>
        </w:tabs>
        <w:ind w:left="6561" w:hanging="360"/>
      </w:pPr>
      <w:rPr>
        <w:rFonts w:hint="default" w:ascii="Wingdings" w:hAnsi="Wingdings"/>
      </w:rPr>
    </w:lvl>
  </w:abstractNum>
  <w:abstractNum w:abstractNumId="23" w15:restartNumberingAfterBreak="0">
    <w:nsid w:val="69355F50"/>
    <w:multiLevelType w:val="hybridMultilevel"/>
    <w:tmpl w:val="BFBC29C0"/>
    <w:lvl w:ilvl="0" w:tplc="0C0A000D">
      <w:start w:val="1"/>
      <w:numFmt w:val="bullet"/>
      <w:lvlText w:val=""/>
      <w:lvlJc w:val="left"/>
      <w:pPr>
        <w:tabs>
          <w:tab w:val="num" w:pos="1080"/>
        </w:tabs>
        <w:ind w:left="1080" w:hanging="360"/>
      </w:pPr>
      <w:rPr>
        <w:rFonts w:hint="default" w:ascii="Wingdings" w:hAnsi="Wingdings"/>
      </w:rPr>
    </w:lvl>
    <w:lvl w:ilvl="1" w:tplc="0C0A0009">
      <w:start w:val="1"/>
      <w:numFmt w:val="bullet"/>
      <w:lvlText w:val=""/>
      <w:lvlJc w:val="left"/>
      <w:pPr>
        <w:tabs>
          <w:tab w:val="num" w:pos="1800"/>
        </w:tabs>
        <w:ind w:left="1800" w:hanging="360"/>
      </w:pPr>
      <w:rPr>
        <w:rFonts w:hint="default" w:ascii="Wingdings" w:hAnsi="Wingdings"/>
      </w:rPr>
    </w:lvl>
    <w:lvl w:ilvl="2" w:tplc="0C0A0005" w:tentative="1">
      <w:start w:val="1"/>
      <w:numFmt w:val="bullet"/>
      <w:lvlText w:val=""/>
      <w:lvlJc w:val="left"/>
      <w:pPr>
        <w:tabs>
          <w:tab w:val="num" w:pos="2520"/>
        </w:tabs>
        <w:ind w:left="2520" w:hanging="360"/>
      </w:pPr>
      <w:rPr>
        <w:rFonts w:hint="default" w:ascii="Wingdings" w:hAnsi="Wingdings"/>
      </w:rPr>
    </w:lvl>
    <w:lvl w:ilvl="3" w:tplc="0C0A0001" w:tentative="1">
      <w:start w:val="1"/>
      <w:numFmt w:val="bullet"/>
      <w:lvlText w:val=""/>
      <w:lvlJc w:val="left"/>
      <w:pPr>
        <w:tabs>
          <w:tab w:val="num" w:pos="3240"/>
        </w:tabs>
        <w:ind w:left="3240" w:hanging="360"/>
      </w:pPr>
      <w:rPr>
        <w:rFonts w:hint="default" w:ascii="Symbol" w:hAnsi="Symbol"/>
      </w:rPr>
    </w:lvl>
    <w:lvl w:ilvl="4" w:tplc="0C0A0003" w:tentative="1">
      <w:start w:val="1"/>
      <w:numFmt w:val="bullet"/>
      <w:lvlText w:val="o"/>
      <w:lvlJc w:val="left"/>
      <w:pPr>
        <w:tabs>
          <w:tab w:val="num" w:pos="3960"/>
        </w:tabs>
        <w:ind w:left="3960" w:hanging="360"/>
      </w:pPr>
      <w:rPr>
        <w:rFonts w:hint="default" w:ascii="Courier New" w:hAnsi="Courier New"/>
      </w:rPr>
    </w:lvl>
    <w:lvl w:ilvl="5" w:tplc="0C0A0005" w:tentative="1">
      <w:start w:val="1"/>
      <w:numFmt w:val="bullet"/>
      <w:lvlText w:val=""/>
      <w:lvlJc w:val="left"/>
      <w:pPr>
        <w:tabs>
          <w:tab w:val="num" w:pos="4680"/>
        </w:tabs>
        <w:ind w:left="4680" w:hanging="360"/>
      </w:pPr>
      <w:rPr>
        <w:rFonts w:hint="default" w:ascii="Wingdings" w:hAnsi="Wingdings"/>
      </w:rPr>
    </w:lvl>
    <w:lvl w:ilvl="6" w:tplc="0C0A0001" w:tentative="1">
      <w:start w:val="1"/>
      <w:numFmt w:val="bullet"/>
      <w:lvlText w:val=""/>
      <w:lvlJc w:val="left"/>
      <w:pPr>
        <w:tabs>
          <w:tab w:val="num" w:pos="5400"/>
        </w:tabs>
        <w:ind w:left="5400" w:hanging="360"/>
      </w:pPr>
      <w:rPr>
        <w:rFonts w:hint="default" w:ascii="Symbol" w:hAnsi="Symbol"/>
      </w:rPr>
    </w:lvl>
    <w:lvl w:ilvl="7" w:tplc="0C0A0003" w:tentative="1">
      <w:start w:val="1"/>
      <w:numFmt w:val="bullet"/>
      <w:lvlText w:val="o"/>
      <w:lvlJc w:val="left"/>
      <w:pPr>
        <w:tabs>
          <w:tab w:val="num" w:pos="6120"/>
        </w:tabs>
        <w:ind w:left="6120" w:hanging="360"/>
      </w:pPr>
      <w:rPr>
        <w:rFonts w:hint="default" w:ascii="Courier New" w:hAnsi="Courier New"/>
      </w:rPr>
    </w:lvl>
    <w:lvl w:ilvl="8" w:tplc="0C0A0005" w:tentative="1">
      <w:start w:val="1"/>
      <w:numFmt w:val="bullet"/>
      <w:lvlText w:val=""/>
      <w:lvlJc w:val="left"/>
      <w:pPr>
        <w:tabs>
          <w:tab w:val="num" w:pos="6840"/>
        </w:tabs>
        <w:ind w:left="6840" w:hanging="360"/>
      </w:pPr>
      <w:rPr>
        <w:rFonts w:hint="default" w:ascii="Wingdings" w:hAnsi="Wingdings"/>
      </w:rPr>
    </w:lvl>
  </w:abstractNum>
  <w:abstractNum w:abstractNumId="24" w15:restartNumberingAfterBreak="0">
    <w:nsid w:val="6CC20EED"/>
    <w:multiLevelType w:val="hybridMultilevel"/>
    <w:tmpl w:val="7E120DB4"/>
    <w:lvl w:ilvl="0" w:tplc="0C0A0001">
      <w:start w:val="1"/>
      <w:numFmt w:val="bullet"/>
      <w:lvlText w:val=""/>
      <w:lvlJc w:val="left"/>
      <w:pPr>
        <w:tabs>
          <w:tab w:val="num" w:pos="720"/>
        </w:tabs>
        <w:ind w:left="720" w:hanging="360"/>
      </w:pPr>
      <w:rPr>
        <w:rFonts w:hint="default" w:ascii="Symbol" w:hAnsi="Symbol"/>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75CB4D2D"/>
    <w:multiLevelType w:val="hybridMultilevel"/>
    <w:tmpl w:val="0EC4CDF6"/>
    <w:lvl w:ilvl="0" w:tplc="240A0009">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26" w15:restartNumberingAfterBreak="0">
    <w:nsid w:val="782D255C"/>
    <w:multiLevelType w:val="hybridMultilevel"/>
    <w:tmpl w:val="E72AB4BC"/>
    <w:lvl w:ilvl="0" w:tplc="0C0A0001">
      <w:start w:val="1"/>
      <w:numFmt w:val="bullet"/>
      <w:lvlText w:val=""/>
      <w:lvlJc w:val="left"/>
      <w:pPr>
        <w:tabs>
          <w:tab w:val="num" w:pos="360"/>
        </w:tabs>
        <w:ind w:left="360" w:hanging="360"/>
      </w:pPr>
      <w:rPr>
        <w:rFonts w:hint="default" w:ascii="Symbol" w:hAnsi="Symbol"/>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num w:numId="1" w16cid:durableId="813908735">
    <w:abstractNumId w:val="3"/>
  </w:num>
  <w:num w:numId="2" w16cid:durableId="506100437">
    <w:abstractNumId w:val="10"/>
  </w:num>
  <w:num w:numId="3" w16cid:durableId="1634141243">
    <w:abstractNumId w:val="17"/>
  </w:num>
  <w:num w:numId="4" w16cid:durableId="45105564">
    <w:abstractNumId w:val="12"/>
  </w:num>
  <w:num w:numId="5" w16cid:durableId="133647824">
    <w:abstractNumId w:val="4"/>
  </w:num>
  <w:num w:numId="6" w16cid:durableId="790392759">
    <w:abstractNumId w:val="21"/>
  </w:num>
  <w:num w:numId="7" w16cid:durableId="836384983">
    <w:abstractNumId w:val="16"/>
  </w:num>
  <w:num w:numId="8" w16cid:durableId="831408161">
    <w:abstractNumId w:val="26"/>
  </w:num>
  <w:num w:numId="9" w16cid:durableId="1263226325">
    <w:abstractNumId w:val="1"/>
  </w:num>
  <w:num w:numId="10" w16cid:durableId="108471757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3086687">
    <w:abstractNumId w:val="13"/>
  </w:num>
  <w:num w:numId="12" w16cid:durableId="1657225032">
    <w:abstractNumId w:val="20"/>
  </w:num>
  <w:num w:numId="13" w16cid:durableId="123889865">
    <w:abstractNumId w:val="22"/>
  </w:num>
  <w:num w:numId="14" w16cid:durableId="1579946502">
    <w:abstractNumId w:val="24"/>
  </w:num>
  <w:num w:numId="15" w16cid:durableId="1241526274">
    <w:abstractNumId w:val="23"/>
  </w:num>
  <w:num w:numId="16" w16cid:durableId="757216541">
    <w:abstractNumId w:val="19"/>
  </w:num>
  <w:num w:numId="17" w16cid:durableId="608704018">
    <w:abstractNumId w:val="18"/>
  </w:num>
  <w:num w:numId="18" w16cid:durableId="1592852701">
    <w:abstractNumId w:val="8"/>
  </w:num>
  <w:num w:numId="19" w16cid:durableId="1399598096">
    <w:abstractNumId w:val="0"/>
  </w:num>
  <w:num w:numId="20" w16cid:durableId="1845895765">
    <w:abstractNumId w:val="7"/>
  </w:num>
  <w:num w:numId="21" w16cid:durableId="1133330732">
    <w:abstractNumId w:val="14"/>
  </w:num>
  <w:num w:numId="22" w16cid:durableId="299069540">
    <w:abstractNumId w:val="6"/>
  </w:num>
  <w:num w:numId="23" w16cid:durableId="1412657914">
    <w:abstractNumId w:val="25"/>
  </w:num>
  <w:num w:numId="24" w16cid:durableId="1654487223">
    <w:abstractNumId w:val="5"/>
  </w:num>
  <w:num w:numId="25" w16cid:durableId="806319653">
    <w:abstractNumId w:val="2"/>
  </w:num>
  <w:num w:numId="26" w16cid:durableId="634986962">
    <w:abstractNumId w:val="11"/>
  </w:num>
  <w:num w:numId="27" w16cid:durableId="624628921">
    <w:abstractNumId w:val="15"/>
  </w:num>
</w:numbering>
</file>

<file path=word/people.xml><?xml version="1.0" encoding="utf-8"?>
<w15:people xmlns:mc="http://schemas.openxmlformats.org/markup-compatibility/2006" xmlns:w15="http://schemas.microsoft.com/office/word/2012/wordml" mc:Ignorable="w15">
  <w15:person w15:author="Demetrio Antonio, Rodriguez Hernandez">
    <w15:presenceInfo w15:providerId="AD" w15:userId="S::da2rodriguez@saludcapital.gov.co::f5babdea-4856-4a72-9f4c-33f2f7f7b938"/>
  </w15:person>
  <w15:person w15:author="Demetrio Antonio, Rodriguez Hernandez">
    <w15:presenceInfo w15:providerId="AD" w15:userId="S::da2rodriguez@saludcapital.gov.co::f5babdea-4856-4a72-9f4c-33f2f7f7b938"/>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es-ES_tradnl" w:vendorID="64" w:dllVersion="4096"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8DB"/>
    <w:rsid w:val="00000D03"/>
    <w:rsid w:val="00000DD1"/>
    <w:rsid w:val="00003969"/>
    <w:rsid w:val="000079A2"/>
    <w:rsid w:val="00007E30"/>
    <w:rsid w:val="00011063"/>
    <w:rsid w:val="000113CB"/>
    <w:rsid w:val="00016CAA"/>
    <w:rsid w:val="00017BD1"/>
    <w:rsid w:val="00022160"/>
    <w:rsid w:val="00022C39"/>
    <w:rsid w:val="00023766"/>
    <w:rsid w:val="0002479C"/>
    <w:rsid w:val="00025CF4"/>
    <w:rsid w:val="00032DE8"/>
    <w:rsid w:val="000338E1"/>
    <w:rsid w:val="00041A68"/>
    <w:rsid w:val="000433A7"/>
    <w:rsid w:val="000455C8"/>
    <w:rsid w:val="00046383"/>
    <w:rsid w:val="000463FA"/>
    <w:rsid w:val="00050DE2"/>
    <w:rsid w:val="000515CD"/>
    <w:rsid w:val="000520A8"/>
    <w:rsid w:val="000565BE"/>
    <w:rsid w:val="0005713E"/>
    <w:rsid w:val="00060235"/>
    <w:rsid w:val="0006786E"/>
    <w:rsid w:val="00070372"/>
    <w:rsid w:val="00070668"/>
    <w:rsid w:val="0007507D"/>
    <w:rsid w:val="00075CEC"/>
    <w:rsid w:val="00080185"/>
    <w:rsid w:val="00083034"/>
    <w:rsid w:val="00083C9F"/>
    <w:rsid w:val="00085E3E"/>
    <w:rsid w:val="00087A01"/>
    <w:rsid w:val="0009041F"/>
    <w:rsid w:val="00090984"/>
    <w:rsid w:val="0009188F"/>
    <w:rsid w:val="000938FF"/>
    <w:rsid w:val="00094A7C"/>
    <w:rsid w:val="00095178"/>
    <w:rsid w:val="00097958"/>
    <w:rsid w:val="00097F2A"/>
    <w:rsid w:val="000A6857"/>
    <w:rsid w:val="000B0B80"/>
    <w:rsid w:val="000B0DE1"/>
    <w:rsid w:val="000B3958"/>
    <w:rsid w:val="000B5927"/>
    <w:rsid w:val="000B5963"/>
    <w:rsid w:val="000B6D17"/>
    <w:rsid w:val="000C2AC8"/>
    <w:rsid w:val="000C2AE4"/>
    <w:rsid w:val="000C31DC"/>
    <w:rsid w:val="000C60F5"/>
    <w:rsid w:val="000C6164"/>
    <w:rsid w:val="000C6DC4"/>
    <w:rsid w:val="000D19DE"/>
    <w:rsid w:val="000D3DBE"/>
    <w:rsid w:val="000D4460"/>
    <w:rsid w:val="000D63FD"/>
    <w:rsid w:val="000E01A7"/>
    <w:rsid w:val="000E0638"/>
    <w:rsid w:val="000E1BC2"/>
    <w:rsid w:val="000E2340"/>
    <w:rsid w:val="000E2E65"/>
    <w:rsid w:val="000E35A2"/>
    <w:rsid w:val="000E429B"/>
    <w:rsid w:val="000E4C40"/>
    <w:rsid w:val="000F03FB"/>
    <w:rsid w:val="000F0EF2"/>
    <w:rsid w:val="000F1C7B"/>
    <w:rsid w:val="000F2FD8"/>
    <w:rsid w:val="000F30BE"/>
    <w:rsid w:val="000F415A"/>
    <w:rsid w:val="000F430F"/>
    <w:rsid w:val="000F6621"/>
    <w:rsid w:val="000F6C26"/>
    <w:rsid w:val="00100F2F"/>
    <w:rsid w:val="00104395"/>
    <w:rsid w:val="0010456E"/>
    <w:rsid w:val="00105D07"/>
    <w:rsid w:val="001109EB"/>
    <w:rsid w:val="001133AC"/>
    <w:rsid w:val="00114476"/>
    <w:rsid w:val="00115C5E"/>
    <w:rsid w:val="00115E02"/>
    <w:rsid w:val="001161B0"/>
    <w:rsid w:val="001164B4"/>
    <w:rsid w:val="00117BBD"/>
    <w:rsid w:val="00122EA3"/>
    <w:rsid w:val="0013013F"/>
    <w:rsid w:val="00132505"/>
    <w:rsid w:val="0013716F"/>
    <w:rsid w:val="0014134F"/>
    <w:rsid w:val="0014207C"/>
    <w:rsid w:val="00145EE4"/>
    <w:rsid w:val="0014793B"/>
    <w:rsid w:val="00150EF6"/>
    <w:rsid w:val="001533A7"/>
    <w:rsid w:val="00153BC5"/>
    <w:rsid w:val="00153F41"/>
    <w:rsid w:val="00155C4B"/>
    <w:rsid w:val="001563B9"/>
    <w:rsid w:val="001563C7"/>
    <w:rsid w:val="00156E85"/>
    <w:rsid w:val="00160C0C"/>
    <w:rsid w:val="0016141D"/>
    <w:rsid w:val="00163A57"/>
    <w:rsid w:val="00164667"/>
    <w:rsid w:val="00166675"/>
    <w:rsid w:val="00167675"/>
    <w:rsid w:val="001714B0"/>
    <w:rsid w:val="00171DBF"/>
    <w:rsid w:val="00172B1B"/>
    <w:rsid w:val="00175319"/>
    <w:rsid w:val="00177953"/>
    <w:rsid w:val="001804F4"/>
    <w:rsid w:val="00181796"/>
    <w:rsid w:val="00184238"/>
    <w:rsid w:val="00185C0E"/>
    <w:rsid w:val="001864F0"/>
    <w:rsid w:val="00186B5C"/>
    <w:rsid w:val="00192B71"/>
    <w:rsid w:val="00193C18"/>
    <w:rsid w:val="00195076"/>
    <w:rsid w:val="001A1379"/>
    <w:rsid w:val="001A1861"/>
    <w:rsid w:val="001A43D5"/>
    <w:rsid w:val="001A5960"/>
    <w:rsid w:val="001A6E23"/>
    <w:rsid w:val="001B05AA"/>
    <w:rsid w:val="001B1321"/>
    <w:rsid w:val="001B2688"/>
    <w:rsid w:val="001B4D9F"/>
    <w:rsid w:val="001B4E26"/>
    <w:rsid w:val="001C334C"/>
    <w:rsid w:val="001C3974"/>
    <w:rsid w:val="001C6487"/>
    <w:rsid w:val="001D13F2"/>
    <w:rsid w:val="001D27DE"/>
    <w:rsid w:val="001D335A"/>
    <w:rsid w:val="001D5F3C"/>
    <w:rsid w:val="001D6707"/>
    <w:rsid w:val="001E0762"/>
    <w:rsid w:val="001E0B89"/>
    <w:rsid w:val="001E288A"/>
    <w:rsid w:val="001E61EA"/>
    <w:rsid w:val="001E6E27"/>
    <w:rsid w:val="001F376B"/>
    <w:rsid w:val="001F3A18"/>
    <w:rsid w:val="001F3BC7"/>
    <w:rsid w:val="001F42FC"/>
    <w:rsid w:val="001F5408"/>
    <w:rsid w:val="001F60A6"/>
    <w:rsid w:val="001F6AB6"/>
    <w:rsid w:val="0020634C"/>
    <w:rsid w:val="002072BB"/>
    <w:rsid w:val="00210B12"/>
    <w:rsid w:val="002119C6"/>
    <w:rsid w:val="00213FF6"/>
    <w:rsid w:val="00214A0E"/>
    <w:rsid w:val="00217610"/>
    <w:rsid w:val="00217BCD"/>
    <w:rsid w:val="0022170B"/>
    <w:rsid w:val="00221F94"/>
    <w:rsid w:val="00223C2F"/>
    <w:rsid w:val="00230284"/>
    <w:rsid w:val="002317AB"/>
    <w:rsid w:val="00233B12"/>
    <w:rsid w:val="00234C87"/>
    <w:rsid w:val="002406A4"/>
    <w:rsid w:val="00241110"/>
    <w:rsid w:val="00242BFD"/>
    <w:rsid w:val="0024466A"/>
    <w:rsid w:val="00247759"/>
    <w:rsid w:val="00247BFB"/>
    <w:rsid w:val="00250B82"/>
    <w:rsid w:val="0025445B"/>
    <w:rsid w:val="002560A3"/>
    <w:rsid w:val="002606C6"/>
    <w:rsid w:val="00262197"/>
    <w:rsid w:val="00262212"/>
    <w:rsid w:val="00262751"/>
    <w:rsid w:val="00263A39"/>
    <w:rsid w:val="00264437"/>
    <w:rsid w:val="00265183"/>
    <w:rsid w:val="002667DE"/>
    <w:rsid w:val="00272416"/>
    <w:rsid w:val="0027563F"/>
    <w:rsid w:val="0027685F"/>
    <w:rsid w:val="00276C05"/>
    <w:rsid w:val="00277781"/>
    <w:rsid w:val="00277821"/>
    <w:rsid w:val="00280C2C"/>
    <w:rsid w:val="00282BB6"/>
    <w:rsid w:val="00286CED"/>
    <w:rsid w:val="00287ECE"/>
    <w:rsid w:val="0029320C"/>
    <w:rsid w:val="002943D0"/>
    <w:rsid w:val="00294FD6"/>
    <w:rsid w:val="002954B6"/>
    <w:rsid w:val="00296B19"/>
    <w:rsid w:val="0029707D"/>
    <w:rsid w:val="002A0152"/>
    <w:rsid w:val="002A071E"/>
    <w:rsid w:val="002A1F6D"/>
    <w:rsid w:val="002A4EF4"/>
    <w:rsid w:val="002A4EFC"/>
    <w:rsid w:val="002A6B07"/>
    <w:rsid w:val="002A7B17"/>
    <w:rsid w:val="002B20F3"/>
    <w:rsid w:val="002B375C"/>
    <w:rsid w:val="002B3DE3"/>
    <w:rsid w:val="002B4874"/>
    <w:rsid w:val="002B5033"/>
    <w:rsid w:val="002B56E8"/>
    <w:rsid w:val="002B77F0"/>
    <w:rsid w:val="002C0D73"/>
    <w:rsid w:val="002C3F72"/>
    <w:rsid w:val="002C54F9"/>
    <w:rsid w:val="002C565C"/>
    <w:rsid w:val="002C6089"/>
    <w:rsid w:val="002C64DC"/>
    <w:rsid w:val="002C7C82"/>
    <w:rsid w:val="002D0737"/>
    <w:rsid w:val="002D0F91"/>
    <w:rsid w:val="002D1BCB"/>
    <w:rsid w:val="002D4479"/>
    <w:rsid w:val="002D69D3"/>
    <w:rsid w:val="002D7DDC"/>
    <w:rsid w:val="002E031E"/>
    <w:rsid w:val="002E1AC8"/>
    <w:rsid w:val="002E4200"/>
    <w:rsid w:val="002E5B46"/>
    <w:rsid w:val="002E5C9A"/>
    <w:rsid w:val="002E7D34"/>
    <w:rsid w:val="002F05CE"/>
    <w:rsid w:val="002F2DC3"/>
    <w:rsid w:val="002F3DAE"/>
    <w:rsid w:val="002F5956"/>
    <w:rsid w:val="002F72BB"/>
    <w:rsid w:val="002F7551"/>
    <w:rsid w:val="00302BC7"/>
    <w:rsid w:val="00305DF4"/>
    <w:rsid w:val="00307C24"/>
    <w:rsid w:val="00314B3C"/>
    <w:rsid w:val="003153C5"/>
    <w:rsid w:val="003204F9"/>
    <w:rsid w:val="00321D5B"/>
    <w:rsid w:val="0032290C"/>
    <w:rsid w:val="00322CA4"/>
    <w:rsid w:val="00323276"/>
    <w:rsid w:val="00325850"/>
    <w:rsid w:val="00325A1E"/>
    <w:rsid w:val="00325A36"/>
    <w:rsid w:val="00326F1B"/>
    <w:rsid w:val="00327FC7"/>
    <w:rsid w:val="00332CAE"/>
    <w:rsid w:val="00333874"/>
    <w:rsid w:val="00334040"/>
    <w:rsid w:val="00335A85"/>
    <w:rsid w:val="00335D7F"/>
    <w:rsid w:val="00342089"/>
    <w:rsid w:val="003447F4"/>
    <w:rsid w:val="003471A8"/>
    <w:rsid w:val="003478EC"/>
    <w:rsid w:val="00347EAA"/>
    <w:rsid w:val="0035117F"/>
    <w:rsid w:val="00351B4B"/>
    <w:rsid w:val="00351FB8"/>
    <w:rsid w:val="0035211E"/>
    <w:rsid w:val="00353576"/>
    <w:rsid w:val="00353AE2"/>
    <w:rsid w:val="00353C7D"/>
    <w:rsid w:val="00360865"/>
    <w:rsid w:val="00360FB5"/>
    <w:rsid w:val="00363414"/>
    <w:rsid w:val="0036454D"/>
    <w:rsid w:val="00364ECF"/>
    <w:rsid w:val="00367047"/>
    <w:rsid w:val="00367549"/>
    <w:rsid w:val="00372E9C"/>
    <w:rsid w:val="00372ED1"/>
    <w:rsid w:val="00373D90"/>
    <w:rsid w:val="003774CE"/>
    <w:rsid w:val="00377502"/>
    <w:rsid w:val="0037764A"/>
    <w:rsid w:val="00377915"/>
    <w:rsid w:val="00380FED"/>
    <w:rsid w:val="00381E1E"/>
    <w:rsid w:val="003851AA"/>
    <w:rsid w:val="00390AAD"/>
    <w:rsid w:val="003917D7"/>
    <w:rsid w:val="0039383F"/>
    <w:rsid w:val="0039507B"/>
    <w:rsid w:val="003953CD"/>
    <w:rsid w:val="00395AA4"/>
    <w:rsid w:val="003A25BE"/>
    <w:rsid w:val="003A5A8D"/>
    <w:rsid w:val="003A6CFA"/>
    <w:rsid w:val="003A7041"/>
    <w:rsid w:val="003B093B"/>
    <w:rsid w:val="003B0CE9"/>
    <w:rsid w:val="003B251E"/>
    <w:rsid w:val="003B259B"/>
    <w:rsid w:val="003B5909"/>
    <w:rsid w:val="003C186A"/>
    <w:rsid w:val="003C1AB4"/>
    <w:rsid w:val="003C3860"/>
    <w:rsid w:val="003C3B02"/>
    <w:rsid w:val="003C3B8D"/>
    <w:rsid w:val="003C445F"/>
    <w:rsid w:val="003D05EA"/>
    <w:rsid w:val="003D1A40"/>
    <w:rsid w:val="003D4633"/>
    <w:rsid w:val="003D5C68"/>
    <w:rsid w:val="003D7F71"/>
    <w:rsid w:val="003E0E42"/>
    <w:rsid w:val="003E1EAE"/>
    <w:rsid w:val="003E6152"/>
    <w:rsid w:val="003E6610"/>
    <w:rsid w:val="003F1D66"/>
    <w:rsid w:val="003F1F23"/>
    <w:rsid w:val="003F2874"/>
    <w:rsid w:val="003F4642"/>
    <w:rsid w:val="003F5742"/>
    <w:rsid w:val="003F7CBD"/>
    <w:rsid w:val="00400459"/>
    <w:rsid w:val="00402DEB"/>
    <w:rsid w:val="00402EE9"/>
    <w:rsid w:val="00404EEE"/>
    <w:rsid w:val="00406237"/>
    <w:rsid w:val="00407138"/>
    <w:rsid w:val="00407241"/>
    <w:rsid w:val="0041213C"/>
    <w:rsid w:val="00413559"/>
    <w:rsid w:val="004147CD"/>
    <w:rsid w:val="00417D0A"/>
    <w:rsid w:val="00421076"/>
    <w:rsid w:val="00421939"/>
    <w:rsid w:val="004249BC"/>
    <w:rsid w:val="004250F5"/>
    <w:rsid w:val="0042696C"/>
    <w:rsid w:val="00427587"/>
    <w:rsid w:val="004279BB"/>
    <w:rsid w:val="00433D44"/>
    <w:rsid w:val="004349CA"/>
    <w:rsid w:val="00436649"/>
    <w:rsid w:val="00436A38"/>
    <w:rsid w:val="00444941"/>
    <w:rsid w:val="00446654"/>
    <w:rsid w:val="0044671F"/>
    <w:rsid w:val="00450BC3"/>
    <w:rsid w:val="00452A0B"/>
    <w:rsid w:val="00453E47"/>
    <w:rsid w:val="0045556F"/>
    <w:rsid w:val="00460A90"/>
    <w:rsid w:val="00461006"/>
    <w:rsid w:val="0046157E"/>
    <w:rsid w:val="00462B05"/>
    <w:rsid w:val="00462F8F"/>
    <w:rsid w:val="00463279"/>
    <w:rsid w:val="00467F2C"/>
    <w:rsid w:val="004772BA"/>
    <w:rsid w:val="00482E4D"/>
    <w:rsid w:val="00483AF3"/>
    <w:rsid w:val="00483B5B"/>
    <w:rsid w:val="00484C7C"/>
    <w:rsid w:val="00490FA7"/>
    <w:rsid w:val="00492E04"/>
    <w:rsid w:val="00493785"/>
    <w:rsid w:val="00493787"/>
    <w:rsid w:val="00494A70"/>
    <w:rsid w:val="004951A3"/>
    <w:rsid w:val="00496C50"/>
    <w:rsid w:val="004972FA"/>
    <w:rsid w:val="004A0E10"/>
    <w:rsid w:val="004A265E"/>
    <w:rsid w:val="004A505A"/>
    <w:rsid w:val="004B07F2"/>
    <w:rsid w:val="004B091B"/>
    <w:rsid w:val="004B19AC"/>
    <w:rsid w:val="004B1FDB"/>
    <w:rsid w:val="004B23F8"/>
    <w:rsid w:val="004C32CB"/>
    <w:rsid w:val="004D2EDA"/>
    <w:rsid w:val="004E09C2"/>
    <w:rsid w:val="004E191F"/>
    <w:rsid w:val="004E2625"/>
    <w:rsid w:val="004E2F49"/>
    <w:rsid w:val="004E3FFF"/>
    <w:rsid w:val="004E4196"/>
    <w:rsid w:val="004E4A24"/>
    <w:rsid w:val="004E4A88"/>
    <w:rsid w:val="004E55AB"/>
    <w:rsid w:val="004F065D"/>
    <w:rsid w:val="004F1183"/>
    <w:rsid w:val="004F1D6E"/>
    <w:rsid w:val="004F2B7B"/>
    <w:rsid w:val="004F56A8"/>
    <w:rsid w:val="004F6172"/>
    <w:rsid w:val="004F6301"/>
    <w:rsid w:val="004F6A69"/>
    <w:rsid w:val="004F6B8D"/>
    <w:rsid w:val="004F7BC2"/>
    <w:rsid w:val="005024A0"/>
    <w:rsid w:val="00511F23"/>
    <w:rsid w:val="005158F8"/>
    <w:rsid w:val="00520E8A"/>
    <w:rsid w:val="00522E4B"/>
    <w:rsid w:val="00523229"/>
    <w:rsid w:val="00526D6E"/>
    <w:rsid w:val="00527B65"/>
    <w:rsid w:val="00530B27"/>
    <w:rsid w:val="00532F80"/>
    <w:rsid w:val="00536AC0"/>
    <w:rsid w:val="00541AE8"/>
    <w:rsid w:val="005429A4"/>
    <w:rsid w:val="0054495D"/>
    <w:rsid w:val="00544C9D"/>
    <w:rsid w:val="00545D51"/>
    <w:rsid w:val="00545FE0"/>
    <w:rsid w:val="00550CB8"/>
    <w:rsid w:val="00553430"/>
    <w:rsid w:val="00553EAA"/>
    <w:rsid w:val="0055768B"/>
    <w:rsid w:val="00561868"/>
    <w:rsid w:val="00563F89"/>
    <w:rsid w:val="0056414B"/>
    <w:rsid w:val="00565FED"/>
    <w:rsid w:val="00566ADB"/>
    <w:rsid w:val="00566EEB"/>
    <w:rsid w:val="00567356"/>
    <w:rsid w:val="00572171"/>
    <w:rsid w:val="00573F80"/>
    <w:rsid w:val="00574BFA"/>
    <w:rsid w:val="0057588A"/>
    <w:rsid w:val="00575F02"/>
    <w:rsid w:val="005768B7"/>
    <w:rsid w:val="00580153"/>
    <w:rsid w:val="00580CCA"/>
    <w:rsid w:val="00582865"/>
    <w:rsid w:val="00584D1E"/>
    <w:rsid w:val="0059071B"/>
    <w:rsid w:val="00592339"/>
    <w:rsid w:val="005931F1"/>
    <w:rsid w:val="005965E7"/>
    <w:rsid w:val="005A365F"/>
    <w:rsid w:val="005A4E2A"/>
    <w:rsid w:val="005A5BBA"/>
    <w:rsid w:val="005A64DC"/>
    <w:rsid w:val="005A74CF"/>
    <w:rsid w:val="005A7849"/>
    <w:rsid w:val="005B0013"/>
    <w:rsid w:val="005B1A9E"/>
    <w:rsid w:val="005B2486"/>
    <w:rsid w:val="005B438F"/>
    <w:rsid w:val="005B5402"/>
    <w:rsid w:val="005B5FE1"/>
    <w:rsid w:val="005B6253"/>
    <w:rsid w:val="005B7062"/>
    <w:rsid w:val="005B7D11"/>
    <w:rsid w:val="005C1F5A"/>
    <w:rsid w:val="005C2A8A"/>
    <w:rsid w:val="005C39DA"/>
    <w:rsid w:val="005D1AA3"/>
    <w:rsid w:val="005D3A48"/>
    <w:rsid w:val="005E022D"/>
    <w:rsid w:val="005E025A"/>
    <w:rsid w:val="005E2510"/>
    <w:rsid w:val="005E25DF"/>
    <w:rsid w:val="005E46F2"/>
    <w:rsid w:val="005F208E"/>
    <w:rsid w:val="005F282E"/>
    <w:rsid w:val="005F2A0F"/>
    <w:rsid w:val="005F2D40"/>
    <w:rsid w:val="005F59A1"/>
    <w:rsid w:val="00600FD3"/>
    <w:rsid w:val="00604465"/>
    <w:rsid w:val="006068A7"/>
    <w:rsid w:val="0060794A"/>
    <w:rsid w:val="00613D25"/>
    <w:rsid w:val="0061507A"/>
    <w:rsid w:val="00616DB9"/>
    <w:rsid w:val="00617158"/>
    <w:rsid w:val="006210A1"/>
    <w:rsid w:val="00623716"/>
    <w:rsid w:val="006245DB"/>
    <w:rsid w:val="00625214"/>
    <w:rsid w:val="0062640F"/>
    <w:rsid w:val="0062798A"/>
    <w:rsid w:val="00633148"/>
    <w:rsid w:val="00633E83"/>
    <w:rsid w:val="006349FA"/>
    <w:rsid w:val="00634BAC"/>
    <w:rsid w:val="0063602B"/>
    <w:rsid w:val="006367F7"/>
    <w:rsid w:val="00636951"/>
    <w:rsid w:val="00642649"/>
    <w:rsid w:val="00644506"/>
    <w:rsid w:val="0064473F"/>
    <w:rsid w:val="00647A8A"/>
    <w:rsid w:val="00650410"/>
    <w:rsid w:val="006512C6"/>
    <w:rsid w:val="00651387"/>
    <w:rsid w:val="00653EA3"/>
    <w:rsid w:val="00654EBF"/>
    <w:rsid w:val="0065714B"/>
    <w:rsid w:val="00662B1A"/>
    <w:rsid w:val="00664543"/>
    <w:rsid w:val="00665C7A"/>
    <w:rsid w:val="006670B9"/>
    <w:rsid w:val="006706D2"/>
    <w:rsid w:val="0067328D"/>
    <w:rsid w:val="0067672D"/>
    <w:rsid w:val="00680290"/>
    <w:rsid w:val="006806C5"/>
    <w:rsid w:val="006813BE"/>
    <w:rsid w:val="00682E03"/>
    <w:rsid w:val="0068353C"/>
    <w:rsid w:val="0068439F"/>
    <w:rsid w:val="006850C8"/>
    <w:rsid w:val="006902EF"/>
    <w:rsid w:val="00691D5C"/>
    <w:rsid w:val="00694D17"/>
    <w:rsid w:val="00695135"/>
    <w:rsid w:val="00696C79"/>
    <w:rsid w:val="006A005E"/>
    <w:rsid w:val="006A0364"/>
    <w:rsid w:val="006A1748"/>
    <w:rsid w:val="006A3742"/>
    <w:rsid w:val="006A44BA"/>
    <w:rsid w:val="006A5ADD"/>
    <w:rsid w:val="006A7E22"/>
    <w:rsid w:val="006B05BE"/>
    <w:rsid w:val="006B1EB9"/>
    <w:rsid w:val="006B51B9"/>
    <w:rsid w:val="006B7B99"/>
    <w:rsid w:val="006C0A43"/>
    <w:rsid w:val="006D352A"/>
    <w:rsid w:val="006D48B9"/>
    <w:rsid w:val="006D4B26"/>
    <w:rsid w:val="006D58BA"/>
    <w:rsid w:val="006D6BD4"/>
    <w:rsid w:val="006E1E5E"/>
    <w:rsid w:val="006E6A0B"/>
    <w:rsid w:val="006F29AB"/>
    <w:rsid w:val="006F419F"/>
    <w:rsid w:val="006F4302"/>
    <w:rsid w:val="006F5610"/>
    <w:rsid w:val="006F61FE"/>
    <w:rsid w:val="006F62FF"/>
    <w:rsid w:val="0070012E"/>
    <w:rsid w:val="00702CAB"/>
    <w:rsid w:val="0070348F"/>
    <w:rsid w:val="00704A42"/>
    <w:rsid w:val="0070671B"/>
    <w:rsid w:val="007074F7"/>
    <w:rsid w:val="00707776"/>
    <w:rsid w:val="007079FB"/>
    <w:rsid w:val="00710FD7"/>
    <w:rsid w:val="007117D2"/>
    <w:rsid w:val="00715559"/>
    <w:rsid w:val="007164C2"/>
    <w:rsid w:val="00717074"/>
    <w:rsid w:val="00717FC6"/>
    <w:rsid w:val="007254D2"/>
    <w:rsid w:val="007272FC"/>
    <w:rsid w:val="00728F1B"/>
    <w:rsid w:val="0073024A"/>
    <w:rsid w:val="007332D1"/>
    <w:rsid w:val="00733D9E"/>
    <w:rsid w:val="00734B70"/>
    <w:rsid w:val="007350F1"/>
    <w:rsid w:val="00743AB9"/>
    <w:rsid w:val="00744E95"/>
    <w:rsid w:val="0074734A"/>
    <w:rsid w:val="007517BE"/>
    <w:rsid w:val="007522EF"/>
    <w:rsid w:val="00753A03"/>
    <w:rsid w:val="00753C38"/>
    <w:rsid w:val="00753C58"/>
    <w:rsid w:val="00754A55"/>
    <w:rsid w:val="0075638D"/>
    <w:rsid w:val="0076404C"/>
    <w:rsid w:val="00770759"/>
    <w:rsid w:val="00770BA6"/>
    <w:rsid w:val="00773318"/>
    <w:rsid w:val="0077495C"/>
    <w:rsid w:val="00775F1F"/>
    <w:rsid w:val="007765F1"/>
    <w:rsid w:val="00776E8F"/>
    <w:rsid w:val="007771A2"/>
    <w:rsid w:val="0077780B"/>
    <w:rsid w:val="0078426B"/>
    <w:rsid w:val="00784EBC"/>
    <w:rsid w:val="00792F40"/>
    <w:rsid w:val="00794A55"/>
    <w:rsid w:val="00794E7C"/>
    <w:rsid w:val="00796148"/>
    <w:rsid w:val="007A50FE"/>
    <w:rsid w:val="007A576A"/>
    <w:rsid w:val="007B08D8"/>
    <w:rsid w:val="007B4987"/>
    <w:rsid w:val="007B63B2"/>
    <w:rsid w:val="007C1183"/>
    <w:rsid w:val="007C1DAB"/>
    <w:rsid w:val="007C2E3E"/>
    <w:rsid w:val="007C5617"/>
    <w:rsid w:val="007D1559"/>
    <w:rsid w:val="007D1B64"/>
    <w:rsid w:val="007D76D4"/>
    <w:rsid w:val="007E162C"/>
    <w:rsid w:val="007E6548"/>
    <w:rsid w:val="007E7208"/>
    <w:rsid w:val="007F0549"/>
    <w:rsid w:val="007F0B69"/>
    <w:rsid w:val="007F224C"/>
    <w:rsid w:val="007F694B"/>
    <w:rsid w:val="00801C22"/>
    <w:rsid w:val="0080239B"/>
    <w:rsid w:val="00802AF6"/>
    <w:rsid w:val="008043EB"/>
    <w:rsid w:val="008048BD"/>
    <w:rsid w:val="008052F2"/>
    <w:rsid w:val="008065EB"/>
    <w:rsid w:val="008071D5"/>
    <w:rsid w:val="008073E2"/>
    <w:rsid w:val="00807840"/>
    <w:rsid w:val="00810C6D"/>
    <w:rsid w:val="0081752E"/>
    <w:rsid w:val="00824807"/>
    <w:rsid w:val="00825AC7"/>
    <w:rsid w:val="00825B74"/>
    <w:rsid w:val="00830AF6"/>
    <w:rsid w:val="00834D6E"/>
    <w:rsid w:val="008360C0"/>
    <w:rsid w:val="0083658C"/>
    <w:rsid w:val="00842406"/>
    <w:rsid w:val="00844AD2"/>
    <w:rsid w:val="008536D9"/>
    <w:rsid w:val="00854871"/>
    <w:rsid w:val="00856139"/>
    <w:rsid w:val="0085697C"/>
    <w:rsid w:val="00857220"/>
    <w:rsid w:val="00861AE0"/>
    <w:rsid w:val="00862DE9"/>
    <w:rsid w:val="00863510"/>
    <w:rsid w:val="00863A49"/>
    <w:rsid w:val="0086400A"/>
    <w:rsid w:val="0086599B"/>
    <w:rsid w:val="00865ADD"/>
    <w:rsid w:val="008746D2"/>
    <w:rsid w:val="00875878"/>
    <w:rsid w:val="00880270"/>
    <w:rsid w:val="00880D52"/>
    <w:rsid w:val="00880F96"/>
    <w:rsid w:val="008849EF"/>
    <w:rsid w:val="00890BBF"/>
    <w:rsid w:val="00891A08"/>
    <w:rsid w:val="00895690"/>
    <w:rsid w:val="008A1C6A"/>
    <w:rsid w:val="008A2653"/>
    <w:rsid w:val="008A3BC4"/>
    <w:rsid w:val="008A4ABC"/>
    <w:rsid w:val="008A5EF7"/>
    <w:rsid w:val="008A64ED"/>
    <w:rsid w:val="008A651C"/>
    <w:rsid w:val="008A7FAD"/>
    <w:rsid w:val="008B07B3"/>
    <w:rsid w:val="008B14E2"/>
    <w:rsid w:val="008B1717"/>
    <w:rsid w:val="008B3F2F"/>
    <w:rsid w:val="008B4BDE"/>
    <w:rsid w:val="008B4E5B"/>
    <w:rsid w:val="008B4FEB"/>
    <w:rsid w:val="008B59F8"/>
    <w:rsid w:val="008B5E19"/>
    <w:rsid w:val="008B7030"/>
    <w:rsid w:val="008B7B69"/>
    <w:rsid w:val="008C0F93"/>
    <w:rsid w:val="008C100E"/>
    <w:rsid w:val="008C3FB7"/>
    <w:rsid w:val="008C4EF7"/>
    <w:rsid w:val="008C6A16"/>
    <w:rsid w:val="008D062A"/>
    <w:rsid w:val="008D1775"/>
    <w:rsid w:val="008D23A8"/>
    <w:rsid w:val="008D3046"/>
    <w:rsid w:val="008D3F7E"/>
    <w:rsid w:val="008D56C5"/>
    <w:rsid w:val="008D5A0E"/>
    <w:rsid w:val="008D6038"/>
    <w:rsid w:val="008D7243"/>
    <w:rsid w:val="008D9314"/>
    <w:rsid w:val="008E04FA"/>
    <w:rsid w:val="008E0603"/>
    <w:rsid w:val="008E0D56"/>
    <w:rsid w:val="008E1B80"/>
    <w:rsid w:val="008E1FD2"/>
    <w:rsid w:val="008E4CF3"/>
    <w:rsid w:val="008E683C"/>
    <w:rsid w:val="008F016D"/>
    <w:rsid w:val="008F0F63"/>
    <w:rsid w:val="008F73C2"/>
    <w:rsid w:val="008F743E"/>
    <w:rsid w:val="009009AA"/>
    <w:rsid w:val="009012B6"/>
    <w:rsid w:val="00901D6A"/>
    <w:rsid w:val="009030FC"/>
    <w:rsid w:val="00904189"/>
    <w:rsid w:val="0090685C"/>
    <w:rsid w:val="00906914"/>
    <w:rsid w:val="00910521"/>
    <w:rsid w:val="00910DA5"/>
    <w:rsid w:val="009143EA"/>
    <w:rsid w:val="00914837"/>
    <w:rsid w:val="0091575C"/>
    <w:rsid w:val="00917498"/>
    <w:rsid w:val="00917595"/>
    <w:rsid w:val="0092036E"/>
    <w:rsid w:val="009219AD"/>
    <w:rsid w:val="00922A65"/>
    <w:rsid w:val="00922ECA"/>
    <w:rsid w:val="00923324"/>
    <w:rsid w:val="00923E6D"/>
    <w:rsid w:val="009249B6"/>
    <w:rsid w:val="00926F65"/>
    <w:rsid w:val="009326D6"/>
    <w:rsid w:val="00932DF9"/>
    <w:rsid w:val="00933C0D"/>
    <w:rsid w:val="0093409B"/>
    <w:rsid w:val="00934153"/>
    <w:rsid w:val="00934749"/>
    <w:rsid w:val="00936DD9"/>
    <w:rsid w:val="0093783B"/>
    <w:rsid w:val="009400CF"/>
    <w:rsid w:val="00941A41"/>
    <w:rsid w:val="00944C96"/>
    <w:rsid w:val="009450C8"/>
    <w:rsid w:val="00947470"/>
    <w:rsid w:val="00951D5C"/>
    <w:rsid w:val="009566AA"/>
    <w:rsid w:val="00957364"/>
    <w:rsid w:val="009613F8"/>
    <w:rsid w:val="00962263"/>
    <w:rsid w:val="00962381"/>
    <w:rsid w:val="00963C9D"/>
    <w:rsid w:val="009640DD"/>
    <w:rsid w:val="00965816"/>
    <w:rsid w:val="009717AB"/>
    <w:rsid w:val="00974D2B"/>
    <w:rsid w:val="00975EEE"/>
    <w:rsid w:val="009761C1"/>
    <w:rsid w:val="00977AED"/>
    <w:rsid w:val="009805DB"/>
    <w:rsid w:val="00980AB4"/>
    <w:rsid w:val="009842D2"/>
    <w:rsid w:val="009850F5"/>
    <w:rsid w:val="00991404"/>
    <w:rsid w:val="009931A0"/>
    <w:rsid w:val="00994BF1"/>
    <w:rsid w:val="009A120B"/>
    <w:rsid w:val="009A2586"/>
    <w:rsid w:val="009A25FF"/>
    <w:rsid w:val="009A397D"/>
    <w:rsid w:val="009A3A64"/>
    <w:rsid w:val="009A4BE8"/>
    <w:rsid w:val="009A553C"/>
    <w:rsid w:val="009B0165"/>
    <w:rsid w:val="009B0322"/>
    <w:rsid w:val="009B20E5"/>
    <w:rsid w:val="009B2E0F"/>
    <w:rsid w:val="009B3F19"/>
    <w:rsid w:val="009B765F"/>
    <w:rsid w:val="009B7CD0"/>
    <w:rsid w:val="009C09C4"/>
    <w:rsid w:val="009C276C"/>
    <w:rsid w:val="009C696E"/>
    <w:rsid w:val="009D24D1"/>
    <w:rsid w:val="009D3ED9"/>
    <w:rsid w:val="009D40A5"/>
    <w:rsid w:val="009D499F"/>
    <w:rsid w:val="009D582F"/>
    <w:rsid w:val="009D5FE6"/>
    <w:rsid w:val="009E005F"/>
    <w:rsid w:val="009E1EA3"/>
    <w:rsid w:val="009F0277"/>
    <w:rsid w:val="009F0C7E"/>
    <w:rsid w:val="009F3470"/>
    <w:rsid w:val="009F3BA4"/>
    <w:rsid w:val="009F4464"/>
    <w:rsid w:val="009F675B"/>
    <w:rsid w:val="009F706C"/>
    <w:rsid w:val="009F738D"/>
    <w:rsid w:val="009F821D"/>
    <w:rsid w:val="00A032EE"/>
    <w:rsid w:val="00A037D9"/>
    <w:rsid w:val="00A07F1E"/>
    <w:rsid w:val="00A07FAF"/>
    <w:rsid w:val="00A11E58"/>
    <w:rsid w:val="00A14C48"/>
    <w:rsid w:val="00A1544B"/>
    <w:rsid w:val="00A17903"/>
    <w:rsid w:val="00A217E7"/>
    <w:rsid w:val="00A21BBA"/>
    <w:rsid w:val="00A220F2"/>
    <w:rsid w:val="00A22BAF"/>
    <w:rsid w:val="00A253DE"/>
    <w:rsid w:val="00A256D7"/>
    <w:rsid w:val="00A31175"/>
    <w:rsid w:val="00A35EF2"/>
    <w:rsid w:val="00A40456"/>
    <w:rsid w:val="00A41F5F"/>
    <w:rsid w:val="00A429FB"/>
    <w:rsid w:val="00A42C3A"/>
    <w:rsid w:val="00A43453"/>
    <w:rsid w:val="00A43AAF"/>
    <w:rsid w:val="00A4479A"/>
    <w:rsid w:val="00A44BBD"/>
    <w:rsid w:val="00A4519F"/>
    <w:rsid w:val="00A52B95"/>
    <w:rsid w:val="00A53221"/>
    <w:rsid w:val="00A542F9"/>
    <w:rsid w:val="00A55571"/>
    <w:rsid w:val="00A57FBC"/>
    <w:rsid w:val="00A640D4"/>
    <w:rsid w:val="00A650BE"/>
    <w:rsid w:val="00A65DA2"/>
    <w:rsid w:val="00A70275"/>
    <w:rsid w:val="00A707BB"/>
    <w:rsid w:val="00A71716"/>
    <w:rsid w:val="00A731DA"/>
    <w:rsid w:val="00A779FF"/>
    <w:rsid w:val="00A82B86"/>
    <w:rsid w:val="00A85D18"/>
    <w:rsid w:val="00A85E45"/>
    <w:rsid w:val="00A8793C"/>
    <w:rsid w:val="00A909C8"/>
    <w:rsid w:val="00A91CA0"/>
    <w:rsid w:val="00A91DE2"/>
    <w:rsid w:val="00A9273A"/>
    <w:rsid w:val="00A94118"/>
    <w:rsid w:val="00A943D8"/>
    <w:rsid w:val="00A973F1"/>
    <w:rsid w:val="00A97543"/>
    <w:rsid w:val="00AA126F"/>
    <w:rsid w:val="00AA2C4F"/>
    <w:rsid w:val="00AA4471"/>
    <w:rsid w:val="00AA52BD"/>
    <w:rsid w:val="00AA599D"/>
    <w:rsid w:val="00AA7136"/>
    <w:rsid w:val="00AC0969"/>
    <w:rsid w:val="00AC1FF8"/>
    <w:rsid w:val="00AC3824"/>
    <w:rsid w:val="00AC3953"/>
    <w:rsid w:val="00AC4F2D"/>
    <w:rsid w:val="00AC7CBF"/>
    <w:rsid w:val="00AD0180"/>
    <w:rsid w:val="00AD394B"/>
    <w:rsid w:val="00AD3AEA"/>
    <w:rsid w:val="00AE17CB"/>
    <w:rsid w:val="00AE7972"/>
    <w:rsid w:val="00AF0C67"/>
    <w:rsid w:val="00AF1C30"/>
    <w:rsid w:val="00AF3539"/>
    <w:rsid w:val="00B00DC2"/>
    <w:rsid w:val="00B01CA8"/>
    <w:rsid w:val="00B02580"/>
    <w:rsid w:val="00B0302C"/>
    <w:rsid w:val="00B037C4"/>
    <w:rsid w:val="00B05F38"/>
    <w:rsid w:val="00B06874"/>
    <w:rsid w:val="00B07AB4"/>
    <w:rsid w:val="00B107DC"/>
    <w:rsid w:val="00B112EC"/>
    <w:rsid w:val="00B11926"/>
    <w:rsid w:val="00B12C59"/>
    <w:rsid w:val="00B138FA"/>
    <w:rsid w:val="00B166F1"/>
    <w:rsid w:val="00B2050E"/>
    <w:rsid w:val="00B22720"/>
    <w:rsid w:val="00B239A5"/>
    <w:rsid w:val="00B3017C"/>
    <w:rsid w:val="00B313A9"/>
    <w:rsid w:val="00B32303"/>
    <w:rsid w:val="00B32501"/>
    <w:rsid w:val="00B34761"/>
    <w:rsid w:val="00B371C8"/>
    <w:rsid w:val="00B4408A"/>
    <w:rsid w:val="00B477B1"/>
    <w:rsid w:val="00B5550D"/>
    <w:rsid w:val="00B56156"/>
    <w:rsid w:val="00B56353"/>
    <w:rsid w:val="00B6066D"/>
    <w:rsid w:val="00B61F20"/>
    <w:rsid w:val="00B63185"/>
    <w:rsid w:val="00B6753B"/>
    <w:rsid w:val="00B71348"/>
    <w:rsid w:val="00B71A45"/>
    <w:rsid w:val="00B722F6"/>
    <w:rsid w:val="00B73603"/>
    <w:rsid w:val="00B736A6"/>
    <w:rsid w:val="00B7495B"/>
    <w:rsid w:val="00B74D59"/>
    <w:rsid w:val="00B750AF"/>
    <w:rsid w:val="00B75483"/>
    <w:rsid w:val="00B77AA3"/>
    <w:rsid w:val="00B850F2"/>
    <w:rsid w:val="00B85798"/>
    <w:rsid w:val="00B85E05"/>
    <w:rsid w:val="00B9239E"/>
    <w:rsid w:val="00B92D6C"/>
    <w:rsid w:val="00B95F13"/>
    <w:rsid w:val="00B96E64"/>
    <w:rsid w:val="00BA34AC"/>
    <w:rsid w:val="00BA4046"/>
    <w:rsid w:val="00BA59FF"/>
    <w:rsid w:val="00BA6497"/>
    <w:rsid w:val="00BA6826"/>
    <w:rsid w:val="00BA789F"/>
    <w:rsid w:val="00BB420B"/>
    <w:rsid w:val="00BB66AB"/>
    <w:rsid w:val="00BB7CBC"/>
    <w:rsid w:val="00BC31C8"/>
    <w:rsid w:val="00BD00B6"/>
    <w:rsid w:val="00BD284E"/>
    <w:rsid w:val="00BD3A8B"/>
    <w:rsid w:val="00BD6C64"/>
    <w:rsid w:val="00BD6DCB"/>
    <w:rsid w:val="00BD7133"/>
    <w:rsid w:val="00BED57B"/>
    <w:rsid w:val="00BF19E3"/>
    <w:rsid w:val="00BF2D65"/>
    <w:rsid w:val="00BF6DE6"/>
    <w:rsid w:val="00C01522"/>
    <w:rsid w:val="00C02622"/>
    <w:rsid w:val="00C07849"/>
    <w:rsid w:val="00C1272D"/>
    <w:rsid w:val="00C12A1B"/>
    <w:rsid w:val="00C137CE"/>
    <w:rsid w:val="00C15DC4"/>
    <w:rsid w:val="00C16072"/>
    <w:rsid w:val="00C2159F"/>
    <w:rsid w:val="00C224CD"/>
    <w:rsid w:val="00C24379"/>
    <w:rsid w:val="00C25C14"/>
    <w:rsid w:val="00C25CCB"/>
    <w:rsid w:val="00C300F1"/>
    <w:rsid w:val="00C312EE"/>
    <w:rsid w:val="00C31757"/>
    <w:rsid w:val="00C32D3C"/>
    <w:rsid w:val="00C3564F"/>
    <w:rsid w:val="00C35E6F"/>
    <w:rsid w:val="00C36049"/>
    <w:rsid w:val="00C3620D"/>
    <w:rsid w:val="00C4419F"/>
    <w:rsid w:val="00C45E7A"/>
    <w:rsid w:val="00C46855"/>
    <w:rsid w:val="00C46DD6"/>
    <w:rsid w:val="00C50E65"/>
    <w:rsid w:val="00C53A47"/>
    <w:rsid w:val="00C545FF"/>
    <w:rsid w:val="00C56222"/>
    <w:rsid w:val="00C568B4"/>
    <w:rsid w:val="00C60492"/>
    <w:rsid w:val="00C6122F"/>
    <w:rsid w:val="00C6198B"/>
    <w:rsid w:val="00C61E24"/>
    <w:rsid w:val="00C64E0F"/>
    <w:rsid w:val="00C65202"/>
    <w:rsid w:val="00C708D8"/>
    <w:rsid w:val="00C719FC"/>
    <w:rsid w:val="00C7398E"/>
    <w:rsid w:val="00C7562B"/>
    <w:rsid w:val="00C77734"/>
    <w:rsid w:val="00C81BA1"/>
    <w:rsid w:val="00C82FEA"/>
    <w:rsid w:val="00C831F4"/>
    <w:rsid w:val="00C83B70"/>
    <w:rsid w:val="00C863BB"/>
    <w:rsid w:val="00C8760F"/>
    <w:rsid w:val="00C87F06"/>
    <w:rsid w:val="00C92064"/>
    <w:rsid w:val="00C93EB3"/>
    <w:rsid w:val="00C942FF"/>
    <w:rsid w:val="00C96CE5"/>
    <w:rsid w:val="00CA1D50"/>
    <w:rsid w:val="00CA3514"/>
    <w:rsid w:val="00CA38C0"/>
    <w:rsid w:val="00CA48F3"/>
    <w:rsid w:val="00CA641F"/>
    <w:rsid w:val="00CA6F47"/>
    <w:rsid w:val="00CB0E74"/>
    <w:rsid w:val="00CB14DA"/>
    <w:rsid w:val="00CB2249"/>
    <w:rsid w:val="00CB26B5"/>
    <w:rsid w:val="00CB29AF"/>
    <w:rsid w:val="00CB45DB"/>
    <w:rsid w:val="00CB66ED"/>
    <w:rsid w:val="00CC0541"/>
    <w:rsid w:val="00CC1D4D"/>
    <w:rsid w:val="00CC2375"/>
    <w:rsid w:val="00CC5827"/>
    <w:rsid w:val="00CC74AF"/>
    <w:rsid w:val="00CD4B82"/>
    <w:rsid w:val="00CD535B"/>
    <w:rsid w:val="00CD7522"/>
    <w:rsid w:val="00CD7C8B"/>
    <w:rsid w:val="00CE0A80"/>
    <w:rsid w:val="00CE0F3C"/>
    <w:rsid w:val="00CE230C"/>
    <w:rsid w:val="00CE33E4"/>
    <w:rsid w:val="00CE7BD8"/>
    <w:rsid w:val="00CF0BD2"/>
    <w:rsid w:val="00CF2ED8"/>
    <w:rsid w:val="00CF3426"/>
    <w:rsid w:val="00CF3569"/>
    <w:rsid w:val="00CF3A42"/>
    <w:rsid w:val="00CF4BBF"/>
    <w:rsid w:val="00CF5473"/>
    <w:rsid w:val="00CF5E3E"/>
    <w:rsid w:val="00D00AD3"/>
    <w:rsid w:val="00D01431"/>
    <w:rsid w:val="00D01A4D"/>
    <w:rsid w:val="00D028E0"/>
    <w:rsid w:val="00D03087"/>
    <w:rsid w:val="00D0499D"/>
    <w:rsid w:val="00D04F8D"/>
    <w:rsid w:val="00D05B3A"/>
    <w:rsid w:val="00D078BD"/>
    <w:rsid w:val="00D114F7"/>
    <w:rsid w:val="00D137B3"/>
    <w:rsid w:val="00D14F26"/>
    <w:rsid w:val="00D1517B"/>
    <w:rsid w:val="00D208C3"/>
    <w:rsid w:val="00D22748"/>
    <w:rsid w:val="00D2531D"/>
    <w:rsid w:val="00D26111"/>
    <w:rsid w:val="00D26D05"/>
    <w:rsid w:val="00D32844"/>
    <w:rsid w:val="00D32AE8"/>
    <w:rsid w:val="00D33423"/>
    <w:rsid w:val="00D336B6"/>
    <w:rsid w:val="00D33755"/>
    <w:rsid w:val="00D36210"/>
    <w:rsid w:val="00D368F4"/>
    <w:rsid w:val="00D406E2"/>
    <w:rsid w:val="00D42BEE"/>
    <w:rsid w:val="00D43156"/>
    <w:rsid w:val="00D4425E"/>
    <w:rsid w:val="00D444B6"/>
    <w:rsid w:val="00D444B7"/>
    <w:rsid w:val="00D45C94"/>
    <w:rsid w:val="00D465D9"/>
    <w:rsid w:val="00D47926"/>
    <w:rsid w:val="00D50B28"/>
    <w:rsid w:val="00D51413"/>
    <w:rsid w:val="00D517AD"/>
    <w:rsid w:val="00D51B67"/>
    <w:rsid w:val="00D54209"/>
    <w:rsid w:val="00D55C89"/>
    <w:rsid w:val="00D56720"/>
    <w:rsid w:val="00D61269"/>
    <w:rsid w:val="00D61D40"/>
    <w:rsid w:val="00D62FA4"/>
    <w:rsid w:val="00D63C5D"/>
    <w:rsid w:val="00D63D35"/>
    <w:rsid w:val="00D64F88"/>
    <w:rsid w:val="00D67501"/>
    <w:rsid w:val="00D67E99"/>
    <w:rsid w:val="00D701DB"/>
    <w:rsid w:val="00D7071E"/>
    <w:rsid w:val="00D717B5"/>
    <w:rsid w:val="00D71F2C"/>
    <w:rsid w:val="00D72B53"/>
    <w:rsid w:val="00D74482"/>
    <w:rsid w:val="00D75731"/>
    <w:rsid w:val="00D77ECC"/>
    <w:rsid w:val="00D81146"/>
    <w:rsid w:val="00D8187A"/>
    <w:rsid w:val="00D81D7D"/>
    <w:rsid w:val="00D8212D"/>
    <w:rsid w:val="00D8338D"/>
    <w:rsid w:val="00D86712"/>
    <w:rsid w:val="00D8710D"/>
    <w:rsid w:val="00D905FE"/>
    <w:rsid w:val="00D91CF9"/>
    <w:rsid w:val="00D9212A"/>
    <w:rsid w:val="00D93923"/>
    <w:rsid w:val="00D941A0"/>
    <w:rsid w:val="00D96992"/>
    <w:rsid w:val="00DA0A0B"/>
    <w:rsid w:val="00DA1E97"/>
    <w:rsid w:val="00DA26A6"/>
    <w:rsid w:val="00DA2D21"/>
    <w:rsid w:val="00DA2F94"/>
    <w:rsid w:val="00DA3311"/>
    <w:rsid w:val="00DA4793"/>
    <w:rsid w:val="00DB540B"/>
    <w:rsid w:val="00DB59C4"/>
    <w:rsid w:val="00DB7067"/>
    <w:rsid w:val="00DC2C7C"/>
    <w:rsid w:val="00DC4F41"/>
    <w:rsid w:val="00DC631F"/>
    <w:rsid w:val="00DC684D"/>
    <w:rsid w:val="00DD03DB"/>
    <w:rsid w:val="00DD160E"/>
    <w:rsid w:val="00DD3025"/>
    <w:rsid w:val="00DD54FF"/>
    <w:rsid w:val="00DD5C8C"/>
    <w:rsid w:val="00DE2715"/>
    <w:rsid w:val="00DE39A0"/>
    <w:rsid w:val="00DE6932"/>
    <w:rsid w:val="00DE753A"/>
    <w:rsid w:val="00DF68D2"/>
    <w:rsid w:val="00E03342"/>
    <w:rsid w:val="00E045B9"/>
    <w:rsid w:val="00E04AD6"/>
    <w:rsid w:val="00E057C4"/>
    <w:rsid w:val="00E06D45"/>
    <w:rsid w:val="00E10964"/>
    <w:rsid w:val="00E11743"/>
    <w:rsid w:val="00E12571"/>
    <w:rsid w:val="00E13DEB"/>
    <w:rsid w:val="00E1486E"/>
    <w:rsid w:val="00E15BED"/>
    <w:rsid w:val="00E16788"/>
    <w:rsid w:val="00E16838"/>
    <w:rsid w:val="00E16CCC"/>
    <w:rsid w:val="00E20C9F"/>
    <w:rsid w:val="00E21533"/>
    <w:rsid w:val="00E21CF6"/>
    <w:rsid w:val="00E23B92"/>
    <w:rsid w:val="00E24E45"/>
    <w:rsid w:val="00E256F8"/>
    <w:rsid w:val="00E2704B"/>
    <w:rsid w:val="00E300E7"/>
    <w:rsid w:val="00E303F9"/>
    <w:rsid w:val="00E30967"/>
    <w:rsid w:val="00E31657"/>
    <w:rsid w:val="00E3272A"/>
    <w:rsid w:val="00E3361C"/>
    <w:rsid w:val="00E34EFA"/>
    <w:rsid w:val="00E37D9A"/>
    <w:rsid w:val="00E41B18"/>
    <w:rsid w:val="00E42EC8"/>
    <w:rsid w:val="00E439A3"/>
    <w:rsid w:val="00E43AA4"/>
    <w:rsid w:val="00E43B34"/>
    <w:rsid w:val="00E43E66"/>
    <w:rsid w:val="00E46857"/>
    <w:rsid w:val="00E4701F"/>
    <w:rsid w:val="00E51258"/>
    <w:rsid w:val="00E52857"/>
    <w:rsid w:val="00E54D65"/>
    <w:rsid w:val="00E54EC8"/>
    <w:rsid w:val="00E5718A"/>
    <w:rsid w:val="00E57B13"/>
    <w:rsid w:val="00E6082E"/>
    <w:rsid w:val="00E60E62"/>
    <w:rsid w:val="00E628D6"/>
    <w:rsid w:val="00E62B13"/>
    <w:rsid w:val="00E62FC3"/>
    <w:rsid w:val="00E63E15"/>
    <w:rsid w:val="00E64E69"/>
    <w:rsid w:val="00E64EF9"/>
    <w:rsid w:val="00E6758C"/>
    <w:rsid w:val="00E80454"/>
    <w:rsid w:val="00E810ED"/>
    <w:rsid w:val="00E82C6A"/>
    <w:rsid w:val="00E86160"/>
    <w:rsid w:val="00E86DB5"/>
    <w:rsid w:val="00E915F2"/>
    <w:rsid w:val="00E93277"/>
    <w:rsid w:val="00E93CA2"/>
    <w:rsid w:val="00E95F48"/>
    <w:rsid w:val="00E96707"/>
    <w:rsid w:val="00E970EF"/>
    <w:rsid w:val="00EA0835"/>
    <w:rsid w:val="00EA12B2"/>
    <w:rsid w:val="00EA1779"/>
    <w:rsid w:val="00EA3BFF"/>
    <w:rsid w:val="00EA7349"/>
    <w:rsid w:val="00EA7472"/>
    <w:rsid w:val="00EB24CA"/>
    <w:rsid w:val="00EB2C52"/>
    <w:rsid w:val="00EB3B87"/>
    <w:rsid w:val="00EB450D"/>
    <w:rsid w:val="00EB4F1B"/>
    <w:rsid w:val="00EB7AFE"/>
    <w:rsid w:val="00EC06AE"/>
    <w:rsid w:val="00EC1A6A"/>
    <w:rsid w:val="00EC4D73"/>
    <w:rsid w:val="00EC5E98"/>
    <w:rsid w:val="00EC6A8C"/>
    <w:rsid w:val="00EC7AF5"/>
    <w:rsid w:val="00ED0781"/>
    <w:rsid w:val="00ED4A90"/>
    <w:rsid w:val="00EE05E9"/>
    <w:rsid w:val="00EE225B"/>
    <w:rsid w:val="00EE4F26"/>
    <w:rsid w:val="00EE5162"/>
    <w:rsid w:val="00EE7359"/>
    <w:rsid w:val="00EE76F7"/>
    <w:rsid w:val="00EF2FC9"/>
    <w:rsid w:val="00F01809"/>
    <w:rsid w:val="00F01F83"/>
    <w:rsid w:val="00F03329"/>
    <w:rsid w:val="00F10438"/>
    <w:rsid w:val="00F1262A"/>
    <w:rsid w:val="00F12B19"/>
    <w:rsid w:val="00F12BEF"/>
    <w:rsid w:val="00F13177"/>
    <w:rsid w:val="00F15717"/>
    <w:rsid w:val="00F20F3D"/>
    <w:rsid w:val="00F21BD0"/>
    <w:rsid w:val="00F22588"/>
    <w:rsid w:val="00F24D1D"/>
    <w:rsid w:val="00F2734A"/>
    <w:rsid w:val="00F27BA4"/>
    <w:rsid w:val="00F301AB"/>
    <w:rsid w:val="00F31F6E"/>
    <w:rsid w:val="00F35B67"/>
    <w:rsid w:val="00F408DB"/>
    <w:rsid w:val="00F447BE"/>
    <w:rsid w:val="00F5108B"/>
    <w:rsid w:val="00F52180"/>
    <w:rsid w:val="00F542E2"/>
    <w:rsid w:val="00F56A87"/>
    <w:rsid w:val="00F57E8F"/>
    <w:rsid w:val="00F57EE2"/>
    <w:rsid w:val="00F63D57"/>
    <w:rsid w:val="00F64194"/>
    <w:rsid w:val="00F64C3C"/>
    <w:rsid w:val="00F6564C"/>
    <w:rsid w:val="00F671BC"/>
    <w:rsid w:val="00F70057"/>
    <w:rsid w:val="00F72811"/>
    <w:rsid w:val="00F749F9"/>
    <w:rsid w:val="00F76B97"/>
    <w:rsid w:val="00F77892"/>
    <w:rsid w:val="00F81520"/>
    <w:rsid w:val="00F81BED"/>
    <w:rsid w:val="00F8568C"/>
    <w:rsid w:val="00F919A3"/>
    <w:rsid w:val="00F93B94"/>
    <w:rsid w:val="00FA184A"/>
    <w:rsid w:val="00FA2099"/>
    <w:rsid w:val="00FA6437"/>
    <w:rsid w:val="00FA766C"/>
    <w:rsid w:val="00FB015D"/>
    <w:rsid w:val="00FB1688"/>
    <w:rsid w:val="00FB7CA5"/>
    <w:rsid w:val="00FB7F20"/>
    <w:rsid w:val="00FC1E0E"/>
    <w:rsid w:val="00FC256D"/>
    <w:rsid w:val="00FC5197"/>
    <w:rsid w:val="00FC5216"/>
    <w:rsid w:val="00FC7A06"/>
    <w:rsid w:val="00FD0EA9"/>
    <w:rsid w:val="00FD3786"/>
    <w:rsid w:val="00FD4060"/>
    <w:rsid w:val="00FD759B"/>
    <w:rsid w:val="00FE1E26"/>
    <w:rsid w:val="00FE1F4D"/>
    <w:rsid w:val="00FE2DCF"/>
    <w:rsid w:val="00FE4E54"/>
    <w:rsid w:val="00FE5F9F"/>
    <w:rsid w:val="00FF0F96"/>
    <w:rsid w:val="00FF1E30"/>
    <w:rsid w:val="00FF2B03"/>
    <w:rsid w:val="00FF3D48"/>
    <w:rsid w:val="0119F149"/>
    <w:rsid w:val="0120F577"/>
    <w:rsid w:val="016506B9"/>
    <w:rsid w:val="016EA0B6"/>
    <w:rsid w:val="017606EC"/>
    <w:rsid w:val="0199FDC6"/>
    <w:rsid w:val="01DCAA61"/>
    <w:rsid w:val="01E1EAF1"/>
    <w:rsid w:val="024A3539"/>
    <w:rsid w:val="02A888DD"/>
    <w:rsid w:val="02CDEA14"/>
    <w:rsid w:val="02E67FFC"/>
    <w:rsid w:val="02F921BC"/>
    <w:rsid w:val="02FCB057"/>
    <w:rsid w:val="032AA611"/>
    <w:rsid w:val="032B0A50"/>
    <w:rsid w:val="035EA340"/>
    <w:rsid w:val="037E8F01"/>
    <w:rsid w:val="0383F450"/>
    <w:rsid w:val="0410B7B2"/>
    <w:rsid w:val="041F0B71"/>
    <w:rsid w:val="04395805"/>
    <w:rsid w:val="04632AF7"/>
    <w:rsid w:val="04670712"/>
    <w:rsid w:val="04A57A99"/>
    <w:rsid w:val="04D97C35"/>
    <w:rsid w:val="04EB5877"/>
    <w:rsid w:val="0546C37C"/>
    <w:rsid w:val="05481BF3"/>
    <w:rsid w:val="0559808A"/>
    <w:rsid w:val="055B8351"/>
    <w:rsid w:val="0560ACC5"/>
    <w:rsid w:val="0581AF82"/>
    <w:rsid w:val="0581E944"/>
    <w:rsid w:val="05925898"/>
    <w:rsid w:val="05B5309C"/>
    <w:rsid w:val="05BF4F9F"/>
    <w:rsid w:val="05E137AB"/>
    <w:rsid w:val="0652A38D"/>
    <w:rsid w:val="06865084"/>
    <w:rsid w:val="06CF6D7B"/>
    <w:rsid w:val="06F13314"/>
    <w:rsid w:val="074B96AA"/>
    <w:rsid w:val="075E6626"/>
    <w:rsid w:val="0786A103"/>
    <w:rsid w:val="07F301F3"/>
    <w:rsid w:val="081EB706"/>
    <w:rsid w:val="0847BB97"/>
    <w:rsid w:val="0883966D"/>
    <w:rsid w:val="089BA53C"/>
    <w:rsid w:val="09876D54"/>
    <w:rsid w:val="098FC17C"/>
    <w:rsid w:val="09959B07"/>
    <w:rsid w:val="099C98AF"/>
    <w:rsid w:val="09A77B31"/>
    <w:rsid w:val="09EA514D"/>
    <w:rsid w:val="0A4E84CC"/>
    <w:rsid w:val="0A680D5F"/>
    <w:rsid w:val="0A6DC2C6"/>
    <w:rsid w:val="0AB63E08"/>
    <w:rsid w:val="0B17982A"/>
    <w:rsid w:val="0B17B8BB"/>
    <w:rsid w:val="0BAB1C87"/>
    <w:rsid w:val="0BF3576C"/>
    <w:rsid w:val="0C122901"/>
    <w:rsid w:val="0C4A4559"/>
    <w:rsid w:val="0C604A34"/>
    <w:rsid w:val="0CA807DE"/>
    <w:rsid w:val="0CED1CEE"/>
    <w:rsid w:val="0D289733"/>
    <w:rsid w:val="0DABF101"/>
    <w:rsid w:val="0DEC34E3"/>
    <w:rsid w:val="0E08C54B"/>
    <w:rsid w:val="0E185DE9"/>
    <w:rsid w:val="0E56E5D8"/>
    <w:rsid w:val="0E604614"/>
    <w:rsid w:val="0ED9FD54"/>
    <w:rsid w:val="0EFBFFBF"/>
    <w:rsid w:val="0F3EDF6A"/>
    <w:rsid w:val="0FA85BA6"/>
    <w:rsid w:val="0FBD321F"/>
    <w:rsid w:val="0FFED014"/>
    <w:rsid w:val="1036D06B"/>
    <w:rsid w:val="1096446B"/>
    <w:rsid w:val="10A693AD"/>
    <w:rsid w:val="114484DA"/>
    <w:rsid w:val="1172DBBD"/>
    <w:rsid w:val="1189703E"/>
    <w:rsid w:val="11BE3F62"/>
    <w:rsid w:val="11F84DAF"/>
    <w:rsid w:val="11FEA488"/>
    <w:rsid w:val="1264EA6E"/>
    <w:rsid w:val="129EDA36"/>
    <w:rsid w:val="12C96C05"/>
    <w:rsid w:val="12E6B833"/>
    <w:rsid w:val="133C342F"/>
    <w:rsid w:val="135C14EC"/>
    <w:rsid w:val="1379466C"/>
    <w:rsid w:val="137B6408"/>
    <w:rsid w:val="139A460D"/>
    <w:rsid w:val="13D16150"/>
    <w:rsid w:val="13D199AD"/>
    <w:rsid w:val="13F3ABCD"/>
    <w:rsid w:val="14295E8B"/>
    <w:rsid w:val="14ADEFA0"/>
    <w:rsid w:val="14B47935"/>
    <w:rsid w:val="1542D7F5"/>
    <w:rsid w:val="156F043D"/>
    <w:rsid w:val="15B513B6"/>
    <w:rsid w:val="15BEB470"/>
    <w:rsid w:val="15D6ED73"/>
    <w:rsid w:val="15FCC88E"/>
    <w:rsid w:val="16000F8D"/>
    <w:rsid w:val="16064E64"/>
    <w:rsid w:val="160977A6"/>
    <w:rsid w:val="169CDA04"/>
    <w:rsid w:val="169E3D77"/>
    <w:rsid w:val="16A25402"/>
    <w:rsid w:val="16DDBDC4"/>
    <w:rsid w:val="171BDEE7"/>
    <w:rsid w:val="175107A6"/>
    <w:rsid w:val="178A0C41"/>
    <w:rsid w:val="17D06DE1"/>
    <w:rsid w:val="17F6A590"/>
    <w:rsid w:val="1808A180"/>
    <w:rsid w:val="1813E421"/>
    <w:rsid w:val="187986CF"/>
    <w:rsid w:val="18B5B409"/>
    <w:rsid w:val="18CE6AB2"/>
    <w:rsid w:val="18DDD9CA"/>
    <w:rsid w:val="18E6EB8D"/>
    <w:rsid w:val="194113A3"/>
    <w:rsid w:val="1945332D"/>
    <w:rsid w:val="19558FCB"/>
    <w:rsid w:val="1984B00C"/>
    <w:rsid w:val="19D6DFC3"/>
    <w:rsid w:val="1A08B10A"/>
    <w:rsid w:val="1A53C6B4"/>
    <w:rsid w:val="1A5E9611"/>
    <w:rsid w:val="1A74BCE9"/>
    <w:rsid w:val="1AC4A9C3"/>
    <w:rsid w:val="1AC507FF"/>
    <w:rsid w:val="1B2021B7"/>
    <w:rsid w:val="1B276408"/>
    <w:rsid w:val="1B29D13B"/>
    <w:rsid w:val="1BA1B89E"/>
    <w:rsid w:val="1BC4F7AC"/>
    <w:rsid w:val="1BDA7F29"/>
    <w:rsid w:val="1BEFE4EB"/>
    <w:rsid w:val="1C5E8AFD"/>
    <w:rsid w:val="1C771DEC"/>
    <w:rsid w:val="1C7D674A"/>
    <w:rsid w:val="1C8DE142"/>
    <w:rsid w:val="1CAF873B"/>
    <w:rsid w:val="1D2CFEE3"/>
    <w:rsid w:val="1D70F859"/>
    <w:rsid w:val="1D8DE51D"/>
    <w:rsid w:val="1D913DB1"/>
    <w:rsid w:val="1DA14930"/>
    <w:rsid w:val="1DB0B66F"/>
    <w:rsid w:val="1E1EB9B8"/>
    <w:rsid w:val="1E54ECDA"/>
    <w:rsid w:val="1E8B1020"/>
    <w:rsid w:val="1E8D03AB"/>
    <w:rsid w:val="1EB3000F"/>
    <w:rsid w:val="1EC5A14F"/>
    <w:rsid w:val="1F119F18"/>
    <w:rsid w:val="1F3C1F4E"/>
    <w:rsid w:val="1FB9B26A"/>
    <w:rsid w:val="204C9B7A"/>
    <w:rsid w:val="208448F5"/>
    <w:rsid w:val="20FD9924"/>
    <w:rsid w:val="210AC214"/>
    <w:rsid w:val="215E3B88"/>
    <w:rsid w:val="215F5FD4"/>
    <w:rsid w:val="2177374F"/>
    <w:rsid w:val="217A8C12"/>
    <w:rsid w:val="21A003B6"/>
    <w:rsid w:val="21B5D358"/>
    <w:rsid w:val="21DCD116"/>
    <w:rsid w:val="21F10484"/>
    <w:rsid w:val="22510D79"/>
    <w:rsid w:val="225286F4"/>
    <w:rsid w:val="2262289B"/>
    <w:rsid w:val="22B6D6A9"/>
    <w:rsid w:val="23123687"/>
    <w:rsid w:val="236FDA31"/>
    <w:rsid w:val="23735963"/>
    <w:rsid w:val="23A529DE"/>
    <w:rsid w:val="23D3B0FF"/>
    <w:rsid w:val="240427D4"/>
    <w:rsid w:val="24086C1A"/>
    <w:rsid w:val="246FB245"/>
    <w:rsid w:val="250DCA5A"/>
    <w:rsid w:val="2561B4BD"/>
    <w:rsid w:val="2624DA9E"/>
    <w:rsid w:val="2696F6B5"/>
    <w:rsid w:val="26B415F6"/>
    <w:rsid w:val="26B8255D"/>
    <w:rsid w:val="26EC8715"/>
    <w:rsid w:val="26EE7CF6"/>
    <w:rsid w:val="26F2FAFE"/>
    <w:rsid w:val="26F6C637"/>
    <w:rsid w:val="27154FE6"/>
    <w:rsid w:val="279CF0AD"/>
    <w:rsid w:val="27B3A56C"/>
    <w:rsid w:val="28CE1B52"/>
    <w:rsid w:val="28E77AC2"/>
    <w:rsid w:val="28E94A91"/>
    <w:rsid w:val="2923A475"/>
    <w:rsid w:val="29508D05"/>
    <w:rsid w:val="295DD548"/>
    <w:rsid w:val="2990FB29"/>
    <w:rsid w:val="29C2ABAD"/>
    <w:rsid w:val="2A37906D"/>
    <w:rsid w:val="2ABBFB83"/>
    <w:rsid w:val="2ACC754D"/>
    <w:rsid w:val="2AD98240"/>
    <w:rsid w:val="2AF4B19E"/>
    <w:rsid w:val="2B3169CB"/>
    <w:rsid w:val="2B6232A0"/>
    <w:rsid w:val="2B746E79"/>
    <w:rsid w:val="2BB5BAC9"/>
    <w:rsid w:val="2BC71DCA"/>
    <w:rsid w:val="2C034AB1"/>
    <w:rsid w:val="2C2E13EA"/>
    <w:rsid w:val="2C4D1CA3"/>
    <w:rsid w:val="2C960D83"/>
    <w:rsid w:val="2D8B7512"/>
    <w:rsid w:val="2D9C67C5"/>
    <w:rsid w:val="2DE2CDE4"/>
    <w:rsid w:val="2E1C0D7E"/>
    <w:rsid w:val="2E1DC398"/>
    <w:rsid w:val="2E3165B9"/>
    <w:rsid w:val="2E56C2B9"/>
    <w:rsid w:val="2E6CCEAA"/>
    <w:rsid w:val="2E75F7F5"/>
    <w:rsid w:val="2EA9463B"/>
    <w:rsid w:val="2EC0B00C"/>
    <w:rsid w:val="2F3CD242"/>
    <w:rsid w:val="2FC91896"/>
    <w:rsid w:val="2FD7B311"/>
    <w:rsid w:val="2FFDC0F5"/>
    <w:rsid w:val="3004C03D"/>
    <w:rsid w:val="3034B33E"/>
    <w:rsid w:val="3045009F"/>
    <w:rsid w:val="30BCAF24"/>
    <w:rsid w:val="30FB4373"/>
    <w:rsid w:val="310D3B13"/>
    <w:rsid w:val="31499692"/>
    <w:rsid w:val="31A25F53"/>
    <w:rsid w:val="31B969B8"/>
    <w:rsid w:val="31EB4492"/>
    <w:rsid w:val="3241704A"/>
    <w:rsid w:val="32DF91EA"/>
    <w:rsid w:val="32ECEE95"/>
    <w:rsid w:val="335654A6"/>
    <w:rsid w:val="337E2472"/>
    <w:rsid w:val="33A8522B"/>
    <w:rsid w:val="33AC6355"/>
    <w:rsid w:val="33B79B91"/>
    <w:rsid w:val="33BDED38"/>
    <w:rsid w:val="3411F543"/>
    <w:rsid w:val="34237E47"/>
    <w:rsid w:val="34382D22"/>
    <w:rsid w:val="343F13AD"/>
    <w:rsid w:val="3467BE0B"/>
    <w:rsid w:val="347512BF"/>
    <w:rsid w:val="34B167F8"/>
    <w:rsid w:val="34F27C10"/>
    <w:rsid w:val="350D6726"/>
    <w:rsid w:val="355A1AA4"/>
    <w:rsid w:val="35AC4062"/>
    <w:rsid w:val="361CC231"/>
    <w:rsid w:val="375D7924"/>
    <w:rsid w:val="37A30C12"/>
    <w:rsid w:val="37D37D1D"/>
    <w:rsid w:val="37D88805"/>
    <w:rsid w:val="37DAF02D"/>
    <w:rsid w:val="3821B92D"/>
    <w:rsid w:val="38C4C7AA"/>
    <w:rsid w:val="38D35E77"/>
    <w:rsid w:val="38EAF72B"/>
    <w:rsid w:val="391F71DF"/>
    <w:rsid w:val="3928A84B"/>
    <w:rsid w:val="393ADB4E"/>
    <w:rsid w:val="39BB57F2"/>
    <w:rsid w:val="39EC0C20"/>
    <w:rsid w:val="39EE0F0F"/>
    <w:rsid w:val="39EEAC7D"/>
    <w:rsid w:val="3A01852A"/>
    <w:rsid w:val="3A437304"/>
    <w:rsid w:val="3A97D44D"/>
    <w:rsid w:val="3AFF61DE"/>
    <w:rsid w:val="3B32BF6A"/>
    <w:rsid w:val="3B6435A5"/>
    <w:rsid w:val="3BBE6FE8"/>
    <w:rsid w:val="3BD6D779"/>
    <w:rsid w:val="3BDD070C"/>
    <w:rsid w:val="3BFFDD77"/>
    <w:rsid w:val="3C0A10A5"/>
    <w:rsid w:val="3C5436CA"/>
    <w:rsid w:val="3C58341D"/>
    <w:rsid w:val="3C9632A3"/>
    <w:rsid w:val="3CD4DB57"/>
    <w:rsid w:val="3CEEEF15"/>
    <w:rsid w:val="3D318409"/>
    <w:rsid w:val="3D51EF9D"/>
    <w:rsid w:val="3D6640DC"/>
    <w:rsid w:val="3D6E0FC5"/>
    <w:rsid w:val="3D802EE4"/>
    <w:rsid w:val="3E16FA52"/>
    <w:rsid w:val="3E4F01E0"/>
    <w:rsid w:val="3E88128C"/>
    <w:rsid w:val="3EC91B59"/>
    <w:rsid w:val="3EDF02A6"/>
    <w:rsid w:val="3EE630F8"/>
    <w:rsid w:val="3EFB43ED"/>
    <w:rsid w:val="3FA1FA19"/>
    <w:rsid w:val="3FCC37B7"/>
    <w:rsid w:val="401C4C62"/>
    <w:rsid w:val="40421037"/>
    <w:rsid w:val="4071CAB7"/>
    <w:rsid w:val="4091DF76"/>
    <w:rsid w:val="4093E5B0"/>
    <w:rsid w:val="40A07533"/>
    <w:rsid w:val="40BD4DBF"/>
    <w:rsid w:val="41302125"/>
    <w:rsid w:val="41315809"/>
    <w:rsid w:val="414B73B1"/>
    <w:rsid w:val="418B3E4C"/>
    <w:rsid w:val="41B0AE77"/>
    <w:rsid w:val="41B3F7EA"/>
    <w:rsid w:val="4213A3A8"/>
    <w:rsid w:val="421D9FA9"/>
    <w:rsid w:val="4230BB38"/>
    <w:rsid w:val="4253A13B"/>
    <w:rsid w:val="4299B604"/>
    <w:rsid w:val="42A05C97"/>
    <w:rsid w:val="42BC5753"/>
    <w:rsid w:val="42DCFC1D"/>
    <w:rsid w:val="42E4CDE5"/>
    <w:rsid w:val="43059EE9"/>
    <w:rsid w:val="4310A17D"/>
    <w:rsid w:val="43260469"/>
    <w:rsid w:val="435ED365"/>
    <w:rsid w:val="43FD442A"/>
    <w:rsid w:val="43FF3625"/>
    <w:rsid w:val="4422AAF6"/>
    <w:rsid w:val="4450ABAF"/>
    <w:rsid w:val="446B85FB"/>
    <w:rsid w:val="448381D7"/>
    <w:rsid w:val="4485F60A"/>
    <w:rsid w:val="44D3E60F"/>
    <w:rsid w:val="44E58BCF"/>
    <w:rsid w:val="4544FDC1"/>
    <w:rsid w:val="454AC9AA"/>
    <w:rsid w:val="45A03538"/>
    <w:rsid w:val="45A5E779"/>
    <w:rsid w:val="45B8F536"/>
    <w:rsid w:val="4607EF78"/>
    <w:rsid w:val="463E7E44"/>
    <w:rsid w:val="46406BB6"/>
    <w:rsid w:val="466B395F"/>
    <w:rsid w:val="467BDEDA"/>
    <w:rsid w:val="46DE7A68"/>
    <w:rsid w:val="46E26101"/>
    <w:rsid w:val="46EA56D3"/>
    <w:rsid w:val="4757E989"/>
    <w:rsid w:val="47628A76"/>
    <w:rsid w:val="47A1CBA2"/>
    <w:rsid w:val="47FFE0F1"/>
    <w:rsid w:val="480BFD26"/>
    <w:rsid w:val="487BD01E"/>
    <w:rsid w:val="48C26221"/>
    <w:rsid w:val="4985EF67"/>
    <w:rsid w:val="499B4B29"/>
    <w:rsid w:val="49BB2341"/>
    <w:rsid w:val="49DE51EC"/>
    <w:rsid w:val="4A0A91CA"/>
    <w:rsid w:val="4A109B33"/>
    <w:rsid w:val="4A548276"/>
    <w:rsid w:val="4A9805F8"/>
    <w:rsid w:val="4ADB12F4"/>
    <w:rsid w:val="4AEA54E5"/>
    <w:rsid w:val="4B003A8F"/>
    <w:rsid w:val="4B0D85B2"/>
    <w:rsid w:val="4B47D278"/>
    <w:rsid w:val="4B6C9DCF"/>
    <w:rsid w:val="4C379DA3"/>
    <w:rsid w:val="4C708769"/>
    <w:rsid w:val="4CC72BDE"/>
    <w:rsid w:val="4CC7B22A"/>
    <w:rsid w:val="4CC9CE2A"/>
    <w:rsid w:val="4D1BF2FA"/>
    <w:rsid w:val="4D2A49A4"/>
    <w:rsid w:val="4D396844"/>
    <w:rsid w:val="4D41CE3B"/>
    <w:rsid w:val="4D6058A0"/>
    <w:rsid w:val="4DE272CD"/>
    <w:rsid w:val="4DEDAA95"/>
    <w:rsid w:val="4E52B3C0"/>
    <w:rsid w:val="4E5C6B32"/>
    <w:rsid w:val="4EBEEEEF"/>
    <w:rsid w:val="4EC168AB"/>
    <w:rsid w:val="4F1B8009"/>
    <w:rsid w:val="4F36F835"/>
    <w:rsid w:val="4F3B8A74"/>
    <w:rsid w:val="4F75D87C"/>
    <w:rsid w:val="4F8DBCD1"/>
    <w:rsid w:val="4F9C0A6D"/>
    <w:rsid w:val="4F9E4A35"/>
    <w:rsid w:val="4FE15D8A"/>
    <w:rsid w:val="4FF4FCE2"/>
    <w:rsid w:val="502F74BE"/>
    <w:rsid w:val="506D53A5"/>
    <w:rsid w:val="50B866FA"/>
    <w:rsid w:val="50B9C1AC"/>
    <w:rsid w:val="50DD05FF"/>
    <w:rsid w:val="510A6300"/>
    <w:rsid w:val="5152E0D4"/>
    <w:rsid w:val="5161148F"/>
    <w:rsid w:val="5170DC3D"/>
    <w:rsid w:val="51742626"/>
    <w:rsid w:val="51EC7ED0"/>
    <w:rsid w:val="522EA100"/>
    <w:rsid w:val="5291288F"/>
    <w:rsid w:val="52A8C2B7"/>
    <w:rsid w:val="52B4A302"/>
    <w:rsid w:val="52C33A85"/>
    <w:rsid w:val="533AE55C"/>
    <w:rsid w:val="5354ACBE"/>
    <w:rsid w:val="53970B61"/>
    <w:rsid w:val="53AE6B13"/>
    <w:rsid w:val="53B8399A"/>
    <w:rsid w:val="53C1DAD9"/>
    <w:rsid w:val="53CA8AF6"/>
    <w:rsid w:val="53DCD695"/>
    <w:rsid w:val="53DEAB7E"/>
    <w:rsid w:val="543F93CA"/>
    <w:rsid w:val="5472CBC9"/>
    <w:rsid w:val="547AF46A"/>
    <w:rsid w:val="54B6FBA1"/>
    <w:rsid w:val="5504800B"/>
    <w:rsid w:val="553BFB7E"/>
    <w:rsid w:val="55B7A6BD"/>
    <w:rsid w:val="55F2C9EC"/>
    <w:rsid w:val="5622B400"/>
    <w:rsid w:val="564D049C"/>
    <w:rsid w:val="564EBA96"/>
    <w:rsid w:val="56760C5A"/>
    <w:rsid w:val="56B79D31"/>
    <w:rsid w:val="56E2371D"/>
    <w:rsid w:val="57391256"/>
    <w:rsid w:val="57902E41"/>
    <w:rsid w:val="57C78C23"/>
    <w:rsid w:val="57F4241C"/>
    <w:rsid w:val="57FB256E"/>
    <w:rsid w:val="583EF1B2"/>
    <w:rsid w:val="5887BF70"/>
    <w:rsid w:val="588AF735"/>
    <w:rsid w:val="589F67BF"/>
    <w:rsid w:val="58A43671"/>
    <w:rsid w:val="590BCF50"/>
    <w:rsid w:val="5957D2D9"/>
    <w:rsid w:val="595DDF54"/>
    <w:rsid w:val="59BB04B6"/>
    <w:rsid w:val="5A02D141"/>
    <w:rsid w:val="5A2836CE"/>
    <w:rsid w:val="5A48C997"/>
    <w:rsid w:val="5A4E9CE6"/>
    <w:rsid w:val="5B08D06C"/>
    <w:rsid w:val="5B23CFC2"/>
    <w:rsid w:val="5B2701A6"/>
    <w:rsid w:val="5B60E8D8"/>
    <w:rsid w:val="5BAE0FED"/>
    <w:rsid w:val="5C6DEFD8"/>
    <w:rsid w:val="5CA94086"/>
    <w:rsid w:val="5D034DD5"/>
    <w:rsid w:val="5D44238F"/>
    <w:rsid w:val="5D587071"/>
    <w:rsid w:val="5D64F161"/>
    <w:rsid w:val="5DCCA1C9"/>
    <w:rsid w:val="5DECEB6E"/>
    <w:rsid w:val="5E00EF81"/>
    <w:rsid w:val="5E43DB94"/>
    <w:rsid w:val="5E469FFF"/>
    <w:rsid w:val="5E6029E4"/>
    <w:rsid w:val="5E85EFAC"/>
    <w:rsid w:val="5E9A8C99"/>
    <w:rsid w:val="5F014902"/>
    <w:rsid w:val="5F8CE10B"/>
    <w:rsid w:val="5FB8C87F"/>
    <w:rsid w:val="5FC68E6F"/>
    <w:rsid w:val="5FD9AA05"/>
    <w:rsid w:val="5FFB3489"/>
    <w:rsid w:val="5FFCF9E5"/>
    <w:rsid w:val="60022582"/>
    <w:rsid w:val="60068F1B"/>
    <w:rsid w:val="60740D8E"/>
    <w:rsid w:val="60AC78A3"/>
    <w:rsid w:val="60BD15B1"/>
    <w:rsid w:val="60C4A25D"/>
    <w:rsid w:val="60FC438E"/>
    <w:rsid w:val="6108656F"/>
    <w:rsid w:val="6127178D"/>
    <w:rsid w:val="61497D7B"/>
    <w:rsid w:val="61820590"/>
    <w:rsid w:val="6187E7E4"/>
    <w:rsid w:val="61E04A1F"/>
    <w:rsid w:val="622E0BF8"/>
    <w:rsid w:val="62ED6E9B"/>
    <w:rsid w:val="630C25E7"/>
    <w:rsid w:val="6311D7E9"/>
    <w:rsid w:val="63538E5F"/>
    <w:rsid w:val="637C95C3"/>
    <w:rsid w:val="6396C1EC"/>
    <w:rsid w:val="639B574C"/>
    <w:rsid w:val="63CC1F29"/>
    <w:rsid w:val="6406ADA4"/>
    <w:rsid w:val="6423F529"/>
    <w:rsid w:val="6437EA16"/>
    <w:rsid w:val="6484BF44"/>
    <w:rsid w:val="64D00A58"/>
    <w:rsid w:val="64EB59D9"/>
    <w:rsid w:val="653387F6"/>
    <w:rsid w:val="653626A5"/>
    <w:rsid w:val="654D0583"/>
    <w:rsid w:val="6566D29D"/>
    <w:rsid w:val="658F70E4"/>
    <w:rsid w:val="65B1C12F"/>
    <w:rsid w:val="65BE74F3"/>
    <w:rsid w:val="66226DF3"/>
    <w:rsid w:val="66AC6C14"/>
    <w:rsid w:val="66EBBFF5"/>
    <w:rsid w:val="670EF4DD"/>
    <w:rsid w:val="678C6913"/>
    <w:rsid w:val="67956039"/>
    <w:rsid w:val="6804C352"/>
    <w:rsid w:val="68101287"/>
    <w:rsid w:val="681D6AB3"/>
    <w:rsid w:val="686A3BE1"/>
    <w:rsid w:val="68B62B39"/>
    <w:rsid w:val="68C2BEFD"/>
    <w:rsid w:val="68F5DA2B"/>
    <w:rsid w:val="69A3D4C8"/>
    <w:rsid w:val="69D25C94"/>
    <w:rsid w:val="69E2EA9B"/>
    <w:rsid w:val="69F48847"/>
    <w:rsid w:val="6A5266B7"/>
    <w:rsid w:val="6A77D4DF"/>
    <w:rsid w:val="6A780779"/>
    <w:rsid w:val="6A85B01A"/>
    <w:rsid w:val="6AB032AD"/>
    <w:rsid w:val="6ABDE707"/>
    <w:rsid w:val="6AE2CEBF"/>
    <w:rsid w:val="6AF1574E"/>
    <w:rsid w:val="6B16DE6E"/>
    <w:rsid w:val="6B373A82"/>
    <w:rsid w:val="6BCA1263"/>
    <w:rsid w:val="6C1A3D56"/>
    <w:rsid w:val="6C9EFF89"/>
    <w:rsid w:val="6CD15744"/>
    <w:rsid w:val="6CF81C04"/>
    <w:rsid w:val="6DB849E2"/>
    <w:rsid w:val="6DBD7D42"/>
    <w:rsid w:val="6DD0C99B"/>
    <w:rsid w:val="6DF1745A"/>
    <w:rsid w:val="6DF5E2E7"/>
    <w:rsid w:val="6E4E5FF5"/>
    <w:rsid w:val="6EFF0E1C"/>
    <w:rsid w:val="6F677049"/>
    <w:rsid w:val="6FC10446"/>
    <w:rsid w:val="6FDA2A0A"/>
    <w:rsid w:val="6FF2A3DF"/>
    <w:rsid w:val="70042006"/>
    <w:rsid w:val="70A8C6B8"/>
    <w:rsid w:val="70C67C72"/>
    <w:rsid w:val="7109B1A2"/>
    <w:rsid w:val="710C3473"/>
    <w:rsid w:val="7158934E"/>
    <w:rsid w:val="716AA166"/>
    <w:rsid w:val="719B3B0D"/>
    <w:rsid w:val="71A133C4"/>
    <w:rsid w:val="71BE7EFA"/>
    <w:rsid w:val="71F013B7"/>
    <w:rsid w:val="727016ED"/>
    <w:rsid w:val="7272E1E8"/>
    <w:rsid w:val="727557DC"/>
    <w:rsid w:val="7299CF32"/>
    <w:rsid w:val="72DFE797"/>
    <w:rsid w:val="732B4891"/>
    <w:rsid w:val="733438E1"/>
    <w:rsid w:val="733ED336"/>
    <w:rsid w:val="7391039A"/>
    <w:rsid w:val="73D9F8FC"/>
    <w:rsid w:val="73F6E475"/>
    <w:rsid w:val="740A0C6D"/>
    <w:rsid w:val="74142734"/>
    <w:rsid w:val="743E7C5C"/>
    <w:rsid w:val="747B4FE2"/>
    <w:rsid w:val="74997166"/>
    <w:rsid w:val="74A13E35"/>
    <w:rsid w:val="74A7D1F4"/>
    <w:rsid w:val="74B0003C"/>
    <w:rsid w:val="74D41AAB"/>
    <w:rsid w:val="74FBCD5E"/>
    <w:rsid w:val="75657877"/>
    <w:rsid w:val="75BB3AAC"/>
    <w:rsid w:val="75C35B9B"/>
    <w:rsid w:val="75E37CD2"/>
    <w:rsid w:val="75F2CDD5"/>
    <w:rsid w:val="75FD8425"/>
    <w:rsid w:val="75FE65FC"/>
    <w:rsid w:val="76689A2C"/>
    <w:rsid w:val="7671FD03"/>
    <w:rsid w:val="76D2F0B2"/>
    <w:rsid w:val="76EFAA2F"/>
    <w:rsid w:val="77121267"/>
    <w:rsid w:val="775C55ED"/>
    <w:rsid w:val="776A39F7"/>
    <w:rsid w:val="77715F40"/>
    <w:rsid w:val="77998EE1"/>
    <w:rsid w:val="77A6E785"/>
    <w:rsid w:val="77FB4F12"/>
    <w:rsid w:val="783B5507"/>
    <w:rsid w:val="78497393"/>
    <w:rsid w:val="78746F6E"/>
    <w:rsid w:val="78BAC1C5"/>
    <w:rsid w:val="78E6D8C9"/>
    <w:rsid w:val="78F25413"/>
    <w:rsid w:val="7901C6DE"/>
    <w:rsid w:val="7914F3EE"/>
    <w:rsid w:val="7926D834"/>
    <w:rsid w:val="793599B4"/>
    <w:rsid w:val="79524896"/>
    <w:rsid w:val="7953E436"/>
    <w:rsid w:val="79D9E673"/>
    <w:rsid w:val="7A049584"/>
    <w:rsid w:val="7A063E11"/>
    <w:rsid w:val="7A2BC12A"/>
    <w:rsid w:val="7A3C94B8"/>
    <w:rsid w:val="7A7E9898"/>
    <w:rsid w:val="7AB8C6BA"/>
    <w:rsid w:val="7ABCB401"/>
    <w:rsid w:val="7AC52699"/>
    <w:rsid w:val="7AD47E71"/>
    <w:rsid w:val="7AD97A2C"/>
    <w:rsid w:val="7AE10CED"/>
    <w:rsid w:val="7B0684D8"/>
    <w:rsid w:val="7B102AB7"/>
    <w:rsid w:val="7B1DBD2F"/>
    <w:rsid w:val="7B3F2CF4"/>
    <w:rsid w:val="7B70EE52"/>
    <w:rsid w:val="7B7C4E34"/>
    <w:rsid w:val="7B9AD690"/>
    <w:rsid w:val="7BC8293D"/>
    <w:rsid w:val="7BCAC0EA"/>
    <w:rsid w:val="7BE71331"/>
    <w:rsid w:val="7BF6C513"/>
    <w:rsid w:val="7C00B4A2"/>
    <w:rsid w:val="7C144918"/>
    <w:rsid w:val="7C2207E7"/>
    <w:rsid w:val="7D60148B"/>
    <w:rsid w:val="7D81ACA7"/>
    <w:rsid w:val="7D9224E0"/>
    <w:rsid w:val="7D95590D"/>
    <w:rsid w:val="7DBF985E"/>
    <w:rsid w:val="7DEFCA00"/>
    <w:rsid w:val="7E40F760"/>
    <w:rsid w:val="7EC5D8AD"/>
    <w:rsid w:val="7EC6B41C"/>
    <w:rsid w:val="7F239AB3"/>
    <w:rsid w:val="7F4A62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9F5406"/>
  <w15:chartTrackingRefBased/>
  <w15:docId w15:val="{C150A8C4-188B-4173-AD61-1B9D6D5427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D1559"/>
    <w:rPr>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sinformato">
    <w:name w:val="Plain Text"/>
    <w:basedOn w:val="Normal"/>
    <w:link w:val="TextosinformatoCar"/>
    <w:uiPriority w:val="99"/>
    <w:rsid w:val="00F408DB"/>
    <w:rPr>
      <w:rFonts w:ascii="Courier New" w:hAnsi="Courier New"/>
    </w:rPr>
  </w:style>
  <w:style w:type="paragraph" w:styleId="Encabezado">
    <w:name w:val="header"/>
    <w:basedOn w:val="Normal"/>
    <w:link w:val="EncabezadoCar"/>
    <w:uiPriority w:val="99"/>
    <w:rsid w:val="00F408DB"/>
    <w:pPr>
      <w:tabs>
        <w:tab w:val="center" w:pos="4252"/>
        <w:tab w:val="right" w:pos="8504"/>
      </w:tabs>
    </w:pPr>
  </w:style>
  <w:style w:type="character" w:styleId="TextosinformatoCar" w:customStyle="1">
    <w:name w:val="Texto sin formato Car"/>
    <w:link w:val="Textosinformato"/>
    <w:uiPriority w:val="99"/>
    <w:locked/>
    <w:rsid w:val="003447F4"/>
    <w:rPr>
      <w:rFonts w:ascii="Courier New" w:hAnsi="Courier New" w:cs="Courier New"/>
      <w:sz w:val="20"/>
      <w:szCs w:val="20"/>
      <w:lang w:val="es-ES" w:eastAsia="es-ES"/>
    </w:rPr>
  </w:style>
  <w:style w:type="character" w:styleId="Nmerodepgina">
    <w:name w:val="page number"/>
    <w:uiPriority w:val="99"/>
    <w:rsid w:val="00F408DB"/>
    <w:rPr>
      <w:rFonts w:cs="Times New Roman"/>
    </w:rPr>
  </w:style>
  <w:style w:type="character" w:styleId="EncabezadoCar" w:customStyle="1">
    <w:name w:val="Encabezado Car"/>
    <w:link w:val="Encabezado"/>
    <w:uiPriority w:val="99"/>
    <w:semiHidden/>
    <w:locked/>
    <w:rsid w:val="003447F4"/>
    <w:rPr>
      <w:rFonts w:cs="Times New Roman"/>
      <w:sz w:val="20"/>
      <w:szCs w:val="20"/>
      <w:lang w:val="es-ES" w:eastAsia="es-ES"/>
    </w:rPr>
  </w:style>
  <w:style w:type="paragraph" w:styleId="Piedepgina">
    <w:name w:val="footer"/>
    <w:basedOn w:val="Normal"/>
    <w:link w:val="PiedepginaCar"/>
    <w:uiPriority w:val="99"/>
    <w:rsid w:val="00484C7C"/>
    <w:pPr>
      <w:tabs>
        <w:tab w:val="center" w:pos="4252"/>
        <w:tab w:val="right" w:pos="8504"/>
      </w:tabs>
    </w:pPr>
  </w:style>
  <w:style w:type="table" w:styleId="Tablaconcuadrcula">
    <w:name w:val="Table Grid"/>
    <w:basedOn w:val="Tablanormal"/>
    <w:rsid w:val="00484C7C"/>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iedepginaCar" w:customStyle="1">
    <w:name w:val="Pie de página Car"/>
    <w:link w:val="Piedepgina"/>
    <w:uiPriority w:val="99"/>
    <w:locked/>
    <w:rsid w:val="003447F4"/>
    <w:rPr>
      <w:rFonts w:cs="Times New Roman"/>
      <w:sz w:val="20"/>
      <w:szCs w:val="20"/>
      <w:lang w:val="es-ES" w:eastAsia="es-ES"/>
    </w:rPr>
  </w:style>
  <w:style w:type="paragraph" w:styleId="Textoindependiente">
    <w:name w:val="Body Text"/>
    <w:basedOn w:val="Normal"/>
    <w:link w:val="TextoindependienteCar"/>
    <w:uiPriority w:val="99"/>
    <w:rsid w:val="00A640D4"/>
    <w:pPr>
      <w:jc w:val="both"/>
    </w:pPr>
    <w:rPr>
      <w:rFonts w:ascii="Arial" w:hAnsi="Arial"/>
      <w:sz w:val="24"/>
      <w:lang w:val="es-ES_tradnl"/>
    </w:rPr>
  </w:style>
  <w:style w:type="character" w:styleId="TextoindependienteCar" w:customStyle="1">
    <w:name w:val="Texto independiente Car"/>
    <w:link w:val="Textoindependiente"/>
    <w:uiPriority w:val="99"/>
    <w:semiHidden/>
    <w:locked/>
    <w:rsid w:val="003447F4"/>
    <w:rPr>
      <w:rFonts w:cs="Times New Roman"/>
      <w:sz w:val="20"/>
      <w:szCs w:val="20"/>
      <w:lang w:val="es-ES" w:eastAsia="es-ES"/>
    </w:rPr>
  </w:style>
  <w:style w:type="paragraph" w:styleId="Prrafodelista">
    <w:name w:val="List Paragraph"/>
    <w:basedOn w:val="Normal"/>
    <w:uiPriority w:val="34"/>
    <w:qFormat/>
    <w:rsid w:val="00D8710D"/>
    <w:pPr>
      <w:ind w:left="720"/>
      <w:contextualSpacing/>
    </w:pPr>
  </w:style>
  <w:style w:type="paragraph" w:styleId="Textodeglobo">
    <w:name w:val="Balloon Text"/>
    <w:basedOn w:val="Normal"/>
    <w:link w:val="TextodegloboCar"/>
    <w:uiPriority w:val="99"/>
    <w:semiHidden/>
    <w:unhideWhenUsed/>
    <w:rsid w:val="00BD6C64"/>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BD6C64"/>
    <w:rPr>
      <w:rFonts w:ascii="Segoe UI" w:hAnsi="Segoe UI" w:cs="Segoe UI"/>
      <w:sz w:val="18"/>
      <w:szCs w:val="18"/>
      <w:lang w:val="es-ES" w:eastAsia="es-ES"/>
    </w:rPr>
  </w:style>
  <w:style w:type="paragraph" w:styleId="Textoindependiente31" w:customStyle="1">
    <w:name w:val="Texto independiente 31"/>
    <w:basedOn w:val="Normal"/>
    <w:rsid w:val="00AC4F2D"/>
    <w:pPr>
      <w:spacing w:line="360" w:lineRule="auto"/>
      <w:jc w:val="both"/>
    </w:pPr>
    <w:rPr>
      <w:rFonts w:ascii="Arial" w:hAnsi="Arial"/>
    </w:rPr>
  </w:style>
  <w:style w:type="character" w:styleId="Refdecomentario">
    <w:name w:val="annotation reference"/>
    <w:basedOn w:val="Fuentedeprrafopredeter"/>
    <w:uiPriority w:val="99"/>
    <w:semiHidden/>
    <w:unhideWhenUsed/>
    <w:rsid w:val="008849EF"/>
    <w:rPr>
      <w:sz w:val="16"/>
      <w:szCs w:val="16"/>
    </w:rPr>
  </w:style>
  <w:style w:type="paragraph" w:styleId="Textocomentario">
    <w:name w:val="annotation text"/>
    <w:basedOn w:val="Normal"/>
    <w:link w:val="TextocomentarioCar"/>
    <w:uiPriority w:val="99"/>
    <w:unhideWhenUsed/>
    <w:rsid w:val="008849EF"/>
  </w:style>
  <w:style w:type="character" w:styleId="TextocomentarioCar" w:customStyle="1">
    <w:name w:val="Texto comentario Car"/>
    <w:basedOn w:val="Fuentedeprrafopredeter"/>
    <w:link w:val="Textocomentario"/>
    <w:uiPriority w:val="99"/>
    <w:rsid w:val="008849EF"/>
    <w:rPr>
      <w:lang w:val="es-ES" w:eastAsia="es-ES"/>
    </w:rPr>
  </w:style>
  <w:style w:type="paragraph" w:styleId="Asuntodelcomentario">
    <w:name w:val="annotation subject"/>
    <w:basedOn w:val="Textocomentario"/>
    <w:next w:val="Textocomentario"/>
    <w:link w:val="AsuntodelcomentarioCar"/>
    <w:uiPriority w:val="99"/>
    <w:semiHidden/>
    <w:unhideWhenUsed/>
    <w:rsid w:val="008849EF"/>
    <w:rPr>
      <w:b/>
      <w:bCs/>
    </w:rPr>
  </w:style>
  <w:style w:type="character" w:styleId="AsuntodelcomentarioCar" w:customStyle="1">
    <w:name w:val="Asunto del comentario Car"/>
    <w:basedOn w:val="TextocomentarioCar"/>
    <w:link w:val="Asuntodelcomentario"/>
    <w:uiPriority w:val="99"/>
    <w:semiHidden/>
    <w:rsid w:val="008849EF"/>
    <w:rPr>
      <w:b/>
      <w:bCs/>
      <w:lang w:val="es-ES" w:eastAsia="es-ES"/>
    </w:rPr>
  </w:style>
  <w:style w:type="character" w:styleId="normaltextrun" w:customStyle="1">
    <w:name w:val="normaltextrun"/>
    <w:basedOn w:val="Fuentedeprrafopredeter"/>
    <w:rsid w:val="00D114F7"/>
  </w:style>
  <w:style w:type="character" w:styleId="eop" w:customStyle="1">
    <w:name w:val="eop"/>
    <w:basedOn w:val="Fuentedeprrafopredeter"/>
    <w:rsid w:val="00D114F7"/>
  </w:style>
  <w:style w:type="paragraph" w:styleId="paragraph" w:customStyle="1">
    <w:name w:val="paragraph"/>
    <w:basedOn w:val="Normal"/>
    <w:rsid w:val="00D114F7"/>
    <w:pPr>
      <w:spacing w:before="100" w:beforeAutospacing="1" w:after="100" w:afterAutospacing="1"/>
    </w:pPr>
    <w:rPr>
      <w:sz w:val="24"/>
      <w:szCs w:val="24"/>
      <w:lang w:val="es-CO" w:eastAsia="es-CO"/>
    </w:rPr>
  </w:style>
  <w:style w:type="character" w:styleId="Hipervnculo">
    <w:name w:val="Hyperlink"/>
    <w:basedOn w:val="Fuentedeprrafopredeter"/>
    <w:uiPriority w:val="99"/>
    <w:unhideWhenUsed/>
    <w:rsid w:val="006264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309571">
      <w:bodyDiv w:val="1"/>
      <w:marLeft w:val="0"/>
      <w:marRight w:val="0"/>
      <w:marTop w:val="0"/>
      <w:marBottom w:val="0"/>
      <w:divBdr>
        <w:top w:val="none" w:sz="0" w:space="0" w:color="auto"/>
        <w:left w:val="none" w:sz="0" w:space="0" w:color="auto"/>
        <w:bottom w:val="none" w:sz="0" w:space="0" w:color="auto"/>
        <w:right w:val="none" w:sz="0" w:space="0" w:color="auto"/>
      </w:divBdr>
    </w:div>
    <w:div w:id="372120912">
      <w:bodyDiv w:val="1"/>
      <w:marLeft w:val="0"/>
      <w:marRight w:val="0"/>
      <w:marTop w:val="0"/>
      <w:marBottom w:val="0"/>
      <w:divBdr>
        <w:top w:val="none" w:sz="0" w:space="0" w:color="auto"/>
        <w:left w:val="none" w:sz="0" w:space="0" w:color="auto"/>
        <w:bottom w:val="none" w:sz="0" w:space="0" w:color="auto"/>
        <w:right w:val="none" w:sz="0" w:space="0" w:color="auto"/>
      </w:divBdr>
    </w:div>
    <w:div w:id="488714580">
      <w:bodyDiv w:val="1"/>
      <w:marLeft w:val="0"/>
      <w:marRight w:val="0"/>
      <w:marTop w:val="0"/>
      <w:marBottom w:val="0"/>
      <w:divBdr>
        <w:top w:val="none" w:sz="0" w:space="0" w:color="auto"/>
        <w:left w:val="none" w:sz="0" w:space="0" w:color="auto"/>
        <w:bottom w:val="none" w:sz="0" w:space="0" w:color="auto"/>
        <w:right w:val="none" w:sz="0" w:space="0" w:color="auto"/>
      </w:divBdr>
    </w:div>
    <w:div w:id="671567417">
      <w:bodyDiv w:val="1"/>
      <w:marLeft w:val="0"/>
      <w:marRight w:val="0"/>
      <w:marTop w:val="0"/>
      <w:marBottom w:val="0"/>
      <w:divBdr>
        <w:top w:val="none" w:sz="0" w:space="0" w:color="auto"/>
        <w:left w:val="none" w:sz="0" w:space="0" w:color="auto"/>
        <w:bottom w:val="none" w:sz="0" w:space="0" w:color="auto"/>
        <w:right w:val="none" w:sz="0" w:space="0" w:color="auto"/>
      </w:divBdr>
    </w:div>
    <w:div w:id="1058094869">
      <w:marLeft w:val="0"/>
      <w:marRight w:val="0"/>
      <w:marTop w:val="0"/>
      <w:marBottom w:val="0"/>
      <w:divBdr>
        <w:top w:val="none" w:sz="0" w:space="0" w:color="auto"/>
        <w:left w:val="none" w:sz="0" w:space="0" w:color="auto"/>
        <w:bottom w:val="none" w:sz="0" w:space="0" w:color="auto"/>
        <w:right w:val="none" w:sz="0" w:space="0" w:color="auto"/>
      </w:divBdr>
    </w:div>
    <w:div w:id="1058094870">
      <w:marLeft w:val="0"/>
      <w:marRight w:val="0"/>
      <w:marTop w:val="0"/>
      <w:marBottom w:val="0"/>
      <w:divBdr>
        <w:top w:val="none" w:sz="0" w:space="0" w:color="auto"/>
        <w:left w:val="none" w:sz="0" w:space="0" w:color="auto"/>
        <w:bottom w:val="none" w:sz="0" w:space="0" w:color="auto"/>
        <w:right w:val="none" w:sz="0" w:space="0" w:color="auto"/>
      </w:divBdr>
    </w:div>
    <w:div w:id="1058094871">
      <w:marLeft w:val="0"/>
      <w:marRight w:val="0"/>
      <w:marTop w:val="0"/>
      <w:marBottom w:val="0"/>
      <w:divBdr>
        <w:top w:val="none" w:sz="0" w:space="0" w:color="auto"/>
        <w:left w:val="none" w:sz="0" w:space="0" w:color="auto"/>
        <w:bottom w:val="none" w:sz="0" w:space="0" w:color="auto"/>
        <w:right w:val="none" w:sz="0" w:space="0" w:color="auto"/>
      </w:divBdr>
    </w:div>
    <w:div w:id="1058094872">
      <w:marLeft w:val="0"/>
      <w:marRight w:val="0"/>
      <w:marTop w:val="0"/>
      <w:marBottom w:val="0"/>
      <w:divBdr>
        <w:top w:val="none" w:sz="0" w:space="0" w:color="auto"/>
        <w:left w:val="none" w:sz="0" w:space="0" w:color="auto"/>
        <w:bottom w:val="none" w:sz="0" w:space="0" w:color="auto"/>
        <w:right w:val="none" w:sz="0" w:space="0" w:color="auto"/>
      </w:divBdr>
    </w:div>
    <w:div w:id="1058094873">
      <w:marLeft w:val="0"/>
      <w:marRight w:val="0"/>
      <w:marTop w:val="0"/>
      <w:marBottom w:val="0"/>
      <w:divBdr>
        <w:top w:val="none" w:sz="0" w:space="0" w:color="auto"/>
        <w:left w:val="none" w:sz="0" w:space="0" w:color="auto"/>
        <w:bottom w:val="none" w:sz="0" w:space="0" w:color="auto"/>
        <w:right w:val="none" w:sz="0" w:space="0" w:color="auto"/>
      </w:divBdr>
    </w:div>
    <w:div w:id="1058094874">
      <w:marLeft w:val="0"/>
      <w:marRight w:val="0"/>
      <w:marTop w:val="0"/>
      <w:marBottom w:val="0"/>
      <w:divBdr>
        <w:top w:val="none" w:sz="0" w:space="0" w:color="auto"/>
        <w:left w:val="none" w:sz="0" w:space="0" w:color="auto"/>
        <w:bottom w:val="none" w:sz="0" w:space="0" w:color="auto"/>
        <w:right w:val="none" w:sz="0" w:space="0" w:color="auto"/>
      </w:divBdr>
    </w:div>
    <w:div w:id="1058094875">
      <w:marLeft w:val="0"/>
      <w:marRight w:val="0"/>
      <w:marTop w:val="0"/>
      <w:marBottom w:val="0"/>
      <w:divBdr>
        <w:top w:val="none" w:sz="0" w:space="0" w:color="auto"/>
        <w:left w:val="none" w:sz="0" w:space="0" w:color="auto"/>
        <w:bottom w:val="none" w:sz="0" w:space="0" w:color="auto"/>
        <w:right w:val="none" w:sz="0" w:space="0" w:color="auto"/>
      </w:divBdr>
    </w:div>
    <w:div w:id="1058094876">
      <w:marLeft w:val="0"/>
      <w:marRight w:val="0"/>
      <w:marTop w:val="0"/>
      <w:marBottom w:val="0"/>
      <w:divBdr>
        <w:top w:val="none" w:sz="0" w:space="0" w:color="auto"/>
        <w:left w:val="none" w:sz="0" w:space="0" w:color="auto"/>
        <w:bottom w:val="none" w:sz="0" w:space="0" w:color="auto"/>
        <w:right w:val="none" w:sz="0" w:space="0" w:color="auto"/>
      </w:divBdr>
    </w:div>
    <w:div w:id="1058094877">
      <w:marLeft w:val="0"/>
      <w:marRight w:val="0"/>
      <w:marTop w:val="0"/>
      <w:marBottom w:val="0"/>
      <w:divBdr>
        <w:top w:val="none" w:sz="0" w:space="0" w:color="auto"/>
        <w:left w:val="none" w:sz="0" w:space="0" w:color="auto"/>
        <w:bottom w:val="none" w:sz="0" w:space="0" w:color="auto"/>
        <w:right w:val="none" w:sz="0" w:space="0" w:color="auto"/>
      </w:divBdr>
    </w:div>
    <w:div w:id="1138382222">
      <w:bodyDiv w:val="1"/>
      <w:marLeft w:val="0"/>
      <w:marRight w:val="0"/>
      <w:marTop w:val="0"/>
      <w:marBottom w:val="0"/>
      <w:divBdr>
        <w:top w:val="none" w:sz="0" w:space="0" w:color="auto"/>
        <w:left w:val="none" w:sz="0" w:space="0" w:color="auto"/>
        <w:bottom w:val="none" w:sz="0" w:space="0" w:color="auto"/>
        <w:right w:val="none" w:sz="0" w:space="0" w:color="auto"/>
      </w:divBdr>
    </w:div>
    <w:div w:id="1431392621">
      <w:bodyDiv w:val="1"/>
      <w:marLeft w:val="0"/>
      <w:marRight w:val="0"/>
      <w:marTop w:val="0"/>
      <w:marBottom w:val="0"/>
      <w:divBdr>
        <w:top w:val="none" w:sz="0" w:space="0" w:color="auto"/>
        <w:left w:val="none" w:sz="0" w:space="0" w:color="auto"/>
        <w:bottom w:val="none" w:sz="0" w:space="0" w:color="auto"/>
        <w:right w:val="none" w:sz="0" w:space="0" w:color="auto"/>
      </w:divBdr>
    </w:div>
    <w:div w:id="1617713144">
      <w:bodyDiv w:val="1"/>
      <w:marLeft w:val="0"/>
      <w:marRight w:val="0"/>
      <w:marTop w:val="0"/>
      <w:marBottom w:val="0"/>
      <w:divBdr>
        <w:top w:val="none" w:sz="0" w:space="0" w:color="auto"/>
        <w:left w:val="none" w:sz="0" w:space="0" w:color="auto"/>
        <w:bottom w:val="none" w:sz="0" w:space="0" w:color="auto"/>
        <w:right w:val="none" w:sz="0" w:space="0" w:color="auto"/>
      </w:divBdr>
    </w:div>
    <w:div w:id="198477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microsoft.com/office/2020/10/relationships/intelligence" Target="intelligence2.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comments" Target="comments.xml" Id="R0d1e28af77b24eb8" /><Relationship Type="http://schemas.microsoft.com/office/2011/relationships/people" Target="people.xml" Id="R7632c5e440ff4aaf" /><Relationship Type="http://schemas.microsoft.com/office/2011/relationships/commentsExtended" Target="commentsExtended.xml" Id="R213070a4b4424d6b" /><Relationship Type="http://schemas.microsoft.com/office/2016/09/relationships/commentsIds" Target="commentsIds.xml" Id="R0ceb173e14a34d3d" /><Relationship Type="http://schemas.microsoft.com/office/2018/08/relationships/commentsExtensible" Target="commentsExtensible.xml" Id="R20af4da53e294be2"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RODRIGUEZ ABRIL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Formato Informe  Mensual de Actividades Contratistas</dc:title>
  <dc:subject/>
  <dc:creator>CLARA INES</dc:creator>
  <keywords/>
  <dc:description/>
  <lastModifiedBy>Demetrio Antonio, Rodriguez Hernandez</lastModifiedBy>
  <revision>353</revision>
  <lastPrinted>2024-07-31T17:58:00.0000000Z</lastPrinted>
  <dcterms:created xsi:type="dcterms:W3CDTF">2024-10-02T21:54:00.0000000Z</dcterms:created>
  <dcterms:modified xsi:type="dcterms:W3CDTF">2025-07-01T15:00:45.2027709Z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ies>
</file>