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02B37F45" w:rsidR="00D11C80" w:rsidRPr="006322FC" w:rsidRDefault="00B1105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CD-DP-3557-2025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D49F1D8" w:rsidR="00D11C80" w:rsidRPr="006322FC" w:rsidRDefault="00B1105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E28067A" w:rsidR="00D11C80" w:rsidRPr="006322FC" w:rsidRDefault="00B1105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93A7BB3" w:rsidR="00D11C80" w:rsidRPr="006322FC" w:rsidRDefault="00B1105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265256E" w:rsidR="00D11C80" w:rsidRPr="006322FC" w:rsidRDefault="00B1105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D793B2D" w:rsidR="00D11C80" w:rsidRPr="006322FC" w:rsidRDefault="00B1105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62F8F59" w:rsidR="00D11C80" w:rsidRPr="006322FC" w:rsidRDefault="00B1105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F66E1B0" w:rsidR="00D11C80" w:rsidRPr="006322FC" w:rsidRDefault="00B1105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2DDA530" w:rsidR="00D11C80" w:rsidRPr="006322FC" w:rsidRDefault="00B1105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ACUÑA ALTAMAR</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EVELIS JUDITH</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0B54556"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B11050">
              <w:rPr>
                <w:rFonts w:ascii="Trebuchet MS" w:hAnsi="Trebuchet MS" w:cs="Arial"/>
                <w:sz w:val="22"/>
                <w:szCs w:val="22"/>
              </w:rPr>
              <w:t>32792279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3CCE924"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B11050">
              <w:rPr>
                <w:rFonts w:ascii="Trebuchet MS" w:hAnsi="Trebuchet MS" w:cs="Arial"/>
                <w:noProof/>
                <w:sz w:val="22"/>
                <w:szCs w:val="22"/>
              </w:rPr>
              <w:t>102922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38C87DCE"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B11050">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1D3EA88" w:rsidR="00E52B22" w:rsidRDefault="00B11050"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B5E8C92"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B11050">
              <w:rPr>
                <w:rFonts w:ascii="Trebuchet MS" w:hAnsi="Trebuchet MS" w:cs="Arial"/>
                <w:sz w:val="22"/>
                <w:szCs w:val="22"/>
              </w:rPr>
              <w:t>2-2025-051431</w:t>
            </w:r>
            <w:r>
              <w:rPr>
                <w:rFonts w:ascii="Trebuchet MS" w:hAnsi="Trebuchet MS" w:cs="Arial"/>
                <w:sz w:val="22"/>
                <w:szCs w:val="22"/>
              </w:rPr>
              <w:t xml:space="preserve"> del </w:t>
            </w:r>
            <w:r w:rsidR="00B11050">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CB152E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B11050">
        <w:rPr>
          <w:rFonts w:ascii="Trebuchet MS" w:hAnsi="Trebuchet MS"/>
          <w:b/>
          <w:szCs w:val="22"/>
        </w:rPr>
        <w:t>ACUÑA ALTAMAR</w:t>
      </w:r>
      <w:r w:rsidRPr="006322FC">
        <w:rPr>
          <w:rFonts w:ascii="Trebuchet MS" w:hAnsi="Trebuchet MS"/>
          <w:b/>
          <w:szCs w:val="22"/>
        </w:rPr>
        <w:t xml:space="preserve"> </w:t>
      </w:r>
      <w:r w:rsidR="00B11050">
        <w:rPr>
          <w:rFonts w:ascii="Trebuchet MS" w:hAnsi="Trebuchet MS"/>
          <w:b/>
          <w:szCs w:val="22"/>
        </w:rPr>
        <w:t>EVELIS JUDITH</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B11050">
        <w:rPr>
          <w:rFonts w:ascii="Trebuchet MS" w:hAnsi="Trebuchet MS"/>
          <w:noProof/>
          <w:szCs w:val="22"/>
        </w:rPr>
        <w:t>32792279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13EE4F1A"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B11050">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B11050">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B11050">
        <w:rPr>
          <w:rFonts w:ascii="Trebuchet MS" w:hAnsi="Trebuchet MS" w:cs="Arial"/>
          <w:b/>
          <w:bCs/>
          <w:sz w:val="22"/>
          <w:szCs w:val="22"/>
        </w:rPr>
        <w:t xml:space="preserve"> CIRCUITO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B11050">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B11050">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B11050">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B11050">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B11050">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B11050">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34B242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B11050">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79F35AE3" w:rsidR="002960E4" w:rsidRDefault="00B11050"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70C8BF4"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B11050">
              <w:rPr>
                <w:rFonts w:ascii="Trebuchet MS" w:hAnsi="Trebuchet MS" w:cs="Arial"/>
                <w:sz w:val="22"/>
              </w:rPr>
              <w:t>2-2025-051431</w:t>
            </w:r>
            <w:r>
              <w:rPr>
                <w:rFonts w:ascii="Trebuchet MS" w:hAnsi="Trebuchet MS" w:cs="Arial"/>
                <w:sz w:val="22"/>
              </w:rPr>
              <w:t xml:space="preserve"> del </w:t>
            </w:r>
            <w:r w:rsidR="00B11050">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64D755" w14:textId="77777777" w:rsidR="00B11050" w:rsidRDefault="00B1105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E500A" w14:textId="77777777" w:rsidR="00B11050" w:rsidRDefault="00B1105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74F53E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11050">
      <w:rPr>
        <w:rFonts w:ascii="Trebuchet MS" w:hAnsi="Trebuchet MS" w:cs="Arial"/>
        <w:b/>
        <w:spacing w:val="-3"/>
        <w:sz w:val="22"/>
        <w:szCs w:val="22"/>
      </w:rPr>
      <w:t>CD-DP-3557-2025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11050">
      <w:rPr>
        <w:rFonts w:ascii="Trebuchet MS" w:hAnsi="Trebuchet MS" w:cs="Arial"/>
        <w:b/>
        <w:noProof/>
        <w:spacing w:val="-3"/>
        <w:sz w:val="22"/>
        <w:szCs w:val="22"/>
      </w:rPr>
      <w:t>ACUÑA ALTAMAR</w:t>
    </w:r>
    <w:r w:rsidR="00D62E15">
      <w:rPr>
        <w:rFonts w:ascii="Trebuchet MS" w:hAnsi="Trebuchet MS" w:cs="Arial"/>
        <w:b/>
        <w:noProof/>
        <w:spacing w:val="-3"/>
        <w:sz w:val="22"/>
        <w:szCs w:val="22"/>
      </w:rPr>
      <w:t xml:space="preserve"> </w:t>
    </w:r>
    <w:r w:rsidR="00B11050">
      <w:rPr>
        <w:rFonts w:ascii="Trebuchet MS" w:hAnsi="Trebuchet MS" w:cs="Arial"/>
        <w:b/>
        <w:noProof/>
        <w:spacing w:val="-3"/>
        <w:sz w:val="22"/>
        <w:szCs w:val="22"/>
      </w:rPr>
      <w:t>EVELIS JUDITH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050"/>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AF4D1-7F04-4DE3-873F-8B48CADBB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6103</Words>
  <Characters>34792</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2025-08-28T02:55:00Z</dcterms:modified>
</cp:coreProperties>
</file>