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C3A2380" w14:textId="77777777" w:rsidR="00531DC4" w:rsidRPr="00F71E49" w:rsidRDefault="00531DC4" w:rsidP="00531DC4">
      <w:pPr>
        <w:pStyle w:val="InviasNormal"/>
        <w:spacing w:before="0" w:after="0"/>
        <w:outlineLvl w:val="0"/>
        <w:rPr>
          <w:szCs w:val="22"/>
        </w:rPr>
      </w:pPr>
      <w:r w:rsidRPr="00F71E49">
        <w:rPr>
          <w:szCs w:val="22"/>
        </w:rPr>
        <w:t>Señores</w:t>
      </w:r>
    </w:p>
    <w:p w14:paraId="1D70C76F" w14:textId="77777777" w:rsidR="00531DC4" w:rsidRPr="00F71E49" w:rsidRDefault="00531DC4" w:rsidP="00531DC4">
      <w:pPr>
        <w:pStyle w:val="InviasNormal"/>
        <w:spacing w:before="0" w:after="0"/>
        <w:rPr>
          <w:szCs w:val="22"/>
        </w:rPr>
      </w:pPr>
      <w:r w:rsidRPr="00F71E49">
        <w:rPr>
          <w:b/>
          <w:bCs/>
          <w:szCs w:val="22"/>
        </w:rPr>
        <w:t>MINISTERIO DE VIVIENDA, CIUDAD Y TERRITORIO</w:t>
      </w:r>
    </w:p>
    <w:p w14:paraId="0A9FB050" w14:textId="0404DB2C" w:rsidR="00531DC4" w:rsidRPr="00F71E49" w:rsidRDefault="00531DC4" w:rsidP="00531DC4">
      <w:pPr>
        <w:pStyle w:val="InviasNormal"/>
        <w:spacing w:before="0" w:after="0"/>
        <w:rPr>
          <w:szCs w:val="22"/>
        </w:rPr>
      </w:pPr>
      <w:r w:rsidRPr="00F71E49">
        <w:rPr>
          <w:szCs w:val="22"/>
        </w:rPr>
        <w:t xml:space="preserve">Calle 17 No. 9 - 36 piso </w:t>
      </w:r>
      <w:r w:rsidR="00C15212">
        <w:rPr>
          <w:szCs w:val="22"/>
        </w:rPr>
        <w:t>6</w:t>
      </w:r>
    </w:p>
    <w:p w14:paraId="2B3BAF60" w14:textId="77777777" w:rsidR="00531DC4" w:rsidRPr="00F71E49" w:rsidRDefault="00531DC4" w:rsidP="00531DC4">
      <w:pPr>
        <w:pStyle w:val="InviasNormal"/>
        <w:spacing w:before="0" w:after="0"/>
        <w:rPr>
          <w:szCs w:val="22"/>
        </w:rPr>
      </w:pPr>
      <w:r w:rsidRPr="00F71E49">
        <w:rPr>
          <w:szCs w:val="22"/>
          <w:shd w:val="clear" w:color="auto" w:fill="FFFFFF"/>
        </w:rPr>
        <w:t>Bogotá, D. C., Colombia</w:t>
      </w:r>
      <w:r w:rsidRPr="00F71E49">
        <w:rPr>
          <w:szCs w:val="22"/>
        </w:rPr>
        <w:tab/>
      </w:r>
    </w:p>
    <w:p w14:paraId="2BC3C633" w14:textId="77777777" w:rsidR="00531DC4" w:rsidRPr="005C5649" w:rsidRDefault="00531DC4" w:rsidP="00531DC4">
      <w:pPr>
        <w:pStyle w:val="InviasNormal"/>
        <w:spacing w:before="0" w:after="0"/>
        <w:rPr>
          <w:sz w:val="20"/>
          <w:szCs w:val="20"/>
        </w:rPr>
      </w:pPr>
    </w:p>
    <w:p w14:paraId="10976194" w14:textId="77777777" w:rsidR="00531DC4" w:rsidRDefault="00531DC4" w:rsidP="00531DC4">
      <w:pPr>
        <w:pStyle w:val="InviasNormal"/>
        <w:spacing w:before="0" w:after="0"/>
        <w:rPr>
          <w:b/>
          <w:sz w:val="20"/>
          <w:szCs w:val="20"/>
        </w:rPr>
      </w:pPr>
    </w:p>
    <w:p w14:paraId="1A873672" w14:textId="41E32B47" w:rsidR="00531DC4" w:rsidRPr="005C5649" w:rsidRDefault="00531DC4" w:rsidP="00531DC4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>Selección Abreviada de Menor Cuantía</w:t>
      </w:r>
      <w:r w:rsidRPr="00B527F7">
        <w:rPr>
          <w:sz w:val="20"/>
          <w:szCs w:val="20"/>
        </w:rPr>
        <w:t xml:space="preserve"> No. MVCT-</w:t>
      </w:r>
      <w:r>
        <w:rPr>
          <w:sz w:val="20"/>
          <w:szCs w:val="20"/>
        </w:rPr>
        <w:t>SAMC</w:t>
      </w:r>
      <w:r w:rsidRPr="00B527F7">
        <w:rPr>
          <w:sz w:val="20"/>
          <w:szCs w:val="20"/>
        </w:rPr>
        <w:t>-00</w:t>
      </w:r>
      <w:r w:rsidR="00157EAB">
        <w:rPr>
          <w:sz w:val="20"/>
          <w:szCs w:val="20"/>
        </w:rPr>
        <w:t>X</w:t>
      </w:r>
      <w:r w:rsidRPr="00B527F7">
        <w:rPr>
          <w:sz w:val="20"/>
          <w:szCs w:val="20"/>
        </w:rPr>
        <w:t>-202</w:t>
      </w:r>
      <w:r w:rsidR="007C2982">
        <w:rPr>
          <w:sz w:val="20"/>
          <w:szCs w:val="20"/>
        </w:rPr>
        <w:t>5</w:t>
      </w:r>
      <w:r w:rsidRPr="005C5649">
        <w:rPr>
          <w:sz w:val="20"/>
          <w:szCs w:val="20"/>
        </w:rPr>
        <w:t>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5040786C" w14:textId="77777777" w:rsidR="00531DC4" w:rsidRDefault="00531DC4" w:rsidP="00531DC4">
      <w:pPr>
        <w:pStyle w:val="InviasNormal"/>
        <w:spacing w:before="0" w:after="0"/>
        <w:rPr>
          <w:b/>
          <w:sz w:val="20"/>
          <w:szCs w:val="20"/>
        </w:rPr>
      </w:pPr>
    </w:p>
    <w:p w14:paraId="5458AC3D" w14:textId="77777777" w:rsidR="00531DC4" w:rsidRPr="00157EAB" w:rsidRDefault="00531DC4" w:rsidP="00531DC4">
      <w:pPr>
        <w:pStyle w:val="InviasNormal"/>
        <w:spacing w:before="0" w:after="0"/>
        <w:rPr>
          <w:b/>
          <w:szCs w:val="22"/>
        </w:rPr>
      </w:pPr>
    </w:p>
    <w:p w14:paraId="2B7C4657" w14:textId="6CB99197" w:rsidR="00157EAB" w:rsidRPr="00157EAB" w:rsidRDefault="00531DC4" w:rsidP="00157EAB">
      <w:pPr>
        <w:spacing w:line="276" w:lineRule="auto"/>
        <w:jc w:val="both"/>
        <w:rPr>
          <w:rFonts w:eastAsia="Arial"/>
          <w:i/>
          <w:iCs/>
          <w:color w:val="000000"/>
          <w:sz w:val="22"/>
          <w:szCs w:val="22"/>
        </w:rPr>
      </w:pPr>
      <w:r w:rsidRPr="00157EAB">
        <w:rPr>
          <w:b/>
          <w:sz w:val="22"/>
          <w:szCs w:val="22"/>
        </w:rPr>
        <w:t xml:space="preserve">Objeto: </w:t>
      </w:r>
      <w:r w:rsidR="007C2982" w:rsidRPr="00CE023A">
        <w:rPr>
          <w:rFonts w:ascii="Verdana" w:hAnsi="Verdana" w:cs="Arial"/>
          <w:szCs w:val="22"/>
        </w:rPr>
        <w:t>EJECUTAR INTERVENCIONES DE MANTENIMIENTO Y ADECUACIÓN DE LA INFRAESTRUCTURA FISICA DE LAS SEDES DEL MINISTERIO DE VIVIENDA, CIUDAD Y TERRITORIO UBICADAS EN LA CIUDAD DE BOGOTÁ D.C.</w:t>
      </w:r>
    </w:p>
    <w:p w14:paraId="64E388D9" w14:textId="77777777" w:rsidR="00157EAB" w:rsidRDefault="00157EAB" w:rsidP="00157EAB">
      <w:pPr>
        <w:spacing w:line="276" w:lineRule="auto"/>
        <w:jc w:val="both"/>
        <w:rPr>
          <w:rFonts w:eastAsia="Arial"/>
          <w:i/>
          <w:iCs/>
          <w:color w:val="000000"/>
        </w:rPr>
      </w:pPr>
    </w:p>
    <w:p w14:paraId="4721BD53" w14:textId="59A332DF" w:rsidR="000479F3" w:rsidRDefault="000479F3" w:rsidP="00157EAB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o el alcance o condición de su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lastRenderedPageBreak/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926D8">
          <w:headerReference w:type="default" r:id="rId10"/>
          <w:footerReference w:type="default" r:id="rId11"/>
          <w:pgSz w:w="12240" w:h="15840"/>
          <w:pgMar w:top="1417" w:right="1701" w:bottom="1417" w:left="1701" w:header="426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91265AC" w14:textId="77777777" w:rsidR="00157EAB" w:rsidRDefault="00157EA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  <w:sectPr w:rsidR="00157EAB" w:rsidSect="00710813">
          <w:headerReference w:type="default" r:id="rId12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bookmarkStart w:id="5" w:name="_Hlk65589619"/>
    </w:p>
    <w:p w14:paraId="5AA8E3D4" w14:textId="5F9A3FD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14DED426" w14:textId="77777777" w:rsidR="00531DC4" w:rsidRPr="00F71E49" w:rsidRDefault="00531DC4" w:rsidP="00157EAB">
      <w:r w:rsidRPr="00F71E49">
        <w:t>Señores</w:t>
      </w:r>
    </w:p>
    <w:p w14:paraId="437D6BFA" w14:textId="77777777" w:rsidR="00531DC4" w:rsidRPr="00F71E49" w:rsidRDefault="00531DC4" w:rsidP="00531DC4">
      <w:pPr>
        <w:pStyle w:val="InviasNormal"/>
        <w:spacing w:before="0" w:after="0"/>
        <w:rPr>
          <w:szCs w:val="22"/>
        </w:rPr>
      </w:pPr>
      <w:r w:rsidRPr="00F71E49">
        <w:rPr>
          <w:b/>
          <w:bCs/>
          <w:szCs w:val="22"/>
        </w:rPr>
        <w:t>MINISTERIO DE VIVIENDA, CIUDAD Y TERRITORIO</w:t>
      </w:r>
    </w:p>
    <w:p w14:paraId="3DA43C2C" w14:textId="3A37F306" w:rsidR="00531DC4" w:rsidRPr="00F71E49" w:rsidRDefault="00531DC4" w:rsidP="00531DC4">
      <w:pPr>
        <w:pStyle w:val="InviasNormal"/>
        <w:spacing w:before="0" w:after="0"/>
        <w:rPr>
          <w:szCs w:val="22"/>
        </w:rPr>
      </w:pPr>
      <w:r w:rsidRPr="00F71E49">
        <w:rPr>
          <w:szCs w:val="22"/>
        </w:rPr>
        <w:t xml:space="preserve">Calle 17 No. 9 - 36 piso </w:t>
      </w:r>
      <w:r w:rsidR="00AF0852">
        <w:rPr>
          <w:szCs w:val="22"/>
        </w:rPr>
        <w:t>6</w:t>
      </w:r>
    </w:p>
    <w:p w14:paraId="60A54278" w14:textId="77777777" w:rsidR="00531DC4" w:rsidRPr="00F71E49" w:rsidRDefault="00531DC4" w:rsidP="00531DC4">
      <w:pPr>
        <w:pStyle w:val="InviasNormal"/>
        <w:spacing w:before="0" w:after="0"/>
        <w:rPr>
          <w:szCs w:val="22"/>
        </w:rPr>
      </w:pPr>
      <w:r w:rsidRPr="00F71E49">
        <w:rPr>
          <w:szCs w:val="22"/>
          <w:shd w:val="clear" w:color="auto" w:fill="FFFFFF"/>
        </w:rPr>
        <w:t>Bogotá, D. C., Colombia</w:t>
      </w:r>
      <w:r w:rsidRPr="00F71E49">
        <w:rPr>
          <w:szCs w:val="22"/>
        </w:rPr>
        <w:tab/>
      </w:r>
    </w:p>
    <w:p w14:paraId="3EF3D14E" w14:textId="77777777" w:rsidR="00531DC4" w:rsidRPr="005C5649" w:rsidRDefault="00531DC4" w:rsidP="00531DC4">
      <w:pPr>
        <w:pStyle w:val="InviasNormal"/>
        <w:spacing w:before="0" w:after="0"/>
        <w:rPr>
          <w:sz w:val="20"/>
          <w:szCs w:val="20"/>
        </w:rPr>
      </w:pPr>
    </w:p>
    <w:p w14:paraId="2AB183C4" w14:textId="77777777" w:rsidR="00531DC4" w:rsidRDefault="00531DC4" w:rsidP="00531DC4">
      <w:pPr>
        <w:pStyle w:val="InviasNormal"/>
        <w:spacing w:before="0" w:after="0"/>
        <w:rPr>
          <w:b/>
          <w:sz w:val="20"/>
          <w:szCs w:val="20"/>
        </w:rPr>
      </w:pPr>
    </w:p>
    <w:p w14:paraId="7718B54A" w14:textId="4A6861EB" w:rsidR="00531DC4" w:rsidRPr="005C5649" w:rsidRDefault="00531DC4" w:rsidP="00531DC4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>Selección Abreviada de Menor Cuantía</w:t>
      </w:r>
      <w:r w:rsidRPr="00B527F7">
        <w:rPr>
          <w:sz w:val="20"/>
          <w:szCs w:val="20"/>
        </w:rPr>
        <w:t xml:space="preserve"> No. MVCT-</w:t>
      </w:r>
      <w:r>
        <w:rPr>
          <w:sz w:val="20"/>
          <w:szCs w:val="20"/>
        </w:rPr>
        <w:t>SAMC</w:t>
      </w:r>
      <w:r w:rsidRPr="00B527F7">
        <w:rPr>
          <w:sz w:val="20"/>
          <w:szCs w:val="20"/>
        </w:rPr>
        <w:t>-00</w:t>
      </w:r>
      <w:r w:rsidR="00157EAB">
        <w:rPr>
          <w:sz w:val="20"/>
          <w:szCs w:val="20"/>
        </w:rPr>
        <w:t>X</w:t>
      </w:r>
      <w:r w:rsidRPr="00B527F7">
        <w:rPr>
          <w:sz w:val="20"/>
          <w:szCs w:val="20"/>
        </w:rPr>
        <w:t>-202</w:t>
      </w:r>
      <w:r w:rsidR="00AF0852">
        <w:rPr>
          <w:sz w:val="20"/>
          <w:szCs w:val="20"/>
        </w:rPr>
        <w:t>4</w:t>
      </w:r>
      <w:r w:rsidRPr="005C5649">
        <w:rPr>
          <w:sz w:val="20"/>
          <w:szCs w:val="20"/>
        </w:rPr>
        <w:t>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09EFD5D7" w14:textId="77777777" w:rsidR="00531DC4" w:rsidRDefault="00531DC4" w:rsidP="00531DC4">
      <w:pPr>
        <w:pStyle w:val="InviasNormal"/>
        <w:spacing w:before="0" w:after="0"/>
        <w:rPr>
          <w:b/>
          <w:sz w:val="20"/>
          <w:szCs w:val="20"/>
        </w:rPr>
      </w:pPr>
    </w:p>
    <w:p w14:paraId="50EB599E" w14:textId="77777777" w:rsidR="00531DC4" w:rsidRDefault="00531DC4" w:rsidP="00531DC4">
      <w:pPr>
        <w:pStyle w:val="InviasNormal"/>
        <w:spacing w:before="0" w:after="0"/>
        <w:rPr>
          <w:b/>
          <w:sz w:val="20"/>
          <w:szCs w:val="20"/>
        </w:rPr>
      </w:pPr>
    </w:p>
    <w:p w14:paraId="2EEAAF5D" w14:textId="77777777" w:rsidR="00AF0852" w:rsidRPr="00DF7EF1" w:rsidRDefault="00531DC4" w:rsidP="00AF0852">
      <w:pPr>
        <w:pStyle w:val="Textoindependiente"/>
        <w:rPr>
          <w:sz w:val="22"/>
          <w:szCs w:val="22"/>
        </w:rPr>
      </w:pPr>
      <w:r w:rsidRPr="005C5649">
        <w:rPr>
          <w:b/>
        </w:rPr>
        <w:t xml:space="preserve">Objeto: </w:t>
      </w:r>
      <w:r w:rsidR="00AF0852" w:rsidRPr="00DF7EF1">
        <w:rPr>
          <w:color w:val="000000"/>
          <w:sz w:val="22"/>
          <w:szCs w:val="22"/>
          <w:shd w:val="clear" w:color="auto" w:fill="FFFFFF"/>
        </w:rPr>
        <w:t>EJECUTAR INTERVENCIONES DE MANTENIMIENTO Y ADECUACIÓN DE LA INFRAESTRUCTURA FISICA DE LA SEDE FRAGUA Y DE LAS OFICINAS DE LA SEDE PALMA REAL DEL MINISTERIO DE VIVIENDA, CIUDAD Y TERRITORIO UBICADAS EN LA CIUDAD DE BOGOTÁ D.C.</w:t>
      </w:r>
    </w:p>
    <w:p w14:paraId="16997B94" w14:textId="7C565AE6" w:rsidR="00157EAB" w:rsidRDefault="00157EAB" w:rsidP="00AF0852">
      <w:pPr>
        <w:jc w:val="both"/>
        <w:rPr>
          <w:rFonts w:cs="Arial"/>
          <w:sz w:val="20"/>
          <w:szCs w:val="20"/>
        </w:rPr>
      </w:pPr>
    </w:p>
    <w:p w14:paraId="6BFE5BEF" w14:textId="016EE6D0" w:rsidR="001669D1" w:rsidRPr="00492E9F" w:rsidRDefault="001669D1" w:rsidP="00157EA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D8BA272" w14:textId="77777777" w:rsidR="001669D1" w:rsidRPr="00492E9F" w:rsidRDefault="001669D1" w:rsidP="00157EAB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</w:p>
    <w:bookmarkEnd w:id="5"/>
    <w:p w14:paraId="2D1F4D51" w14:textId="77777777" w:rsidR="001669D1" w:rsidRPr="00492E9F" w:rsidRDefault="001669D1" w:rsidP="001E0A05">
      <w:pPr>
        <w:spacing w:line="276" w:lineRule="auto"/>
      </w:pPr>
    </w:p>
    <w:p w14:paraId="487CCA06" w14:textId="02841433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752010C6" w14:textId="77777777" w:rsidR="00157EAB" w:rsidRPr="00F71E49" w:rsidRDefault="00157EAB" w:rsidP="00157EAB">
      <w:pPr>
        <w:pStyle w:val="InviasNormal"/>
        <w:spacing w:before="0" w:after="0"/>
        <w:rPr>
          <w:szCs w:val="22"/>
        </w:rPr>
      </w:pPr>
      <w:r w:rsidRPr="00F71E49">
        <w:rPr>
          <w:b/>
          <w:bCs/>
          <w:szCs w:val="22"/>
        </w:rPr>
        <w:t>MINISTERIO DE VIVIENDA, CIUDAD Y TERRITORIO</w:t>
      </w:r>
    </w:p>
    <w:p w14:paraId="6A3074C9" w14:textId="697E0D2A" w:rsidR="00157EAB" w:rsidRPr="00F71E49" w:rsidRDefault="00157EAB" w:rsidP="00157EAB">
      <w:pPr>
        <w:pStyle w:val="InviasNormal"/>
        <w:spacing w:before="0" w:after="0"/>
        <w:rPr>
          <w:szCs w:val="22"/>
        </w:rPr>
      </w:pPr>
      <w:r w:rsidRPr="00F71E49">
        <w:rPr>
          <w:szCs w:val="22"/>
        </w:rPr>
        <w:t xml:space="preserve">Calle 17 No. 9 - 36 piso </w:t>
      </w:r>
      <w:r w:rsidR="00AF0852">
        <w:rPr>
          <w:szCs w:val="22"/>
        </w:rPr>
        <w:t>6</w:t>
      </w:r>
    </w:p>
    <w:p w14:paraId="5FFD42C5" w14:textId="77777777" w:rsidR="00157EAB" w:rsidRPr="00F71E49" w:rsidRDefault="00157EAB" w:rsidP="00157EAB">
      <w:pPr>
        <w:pStyle w:val="InviasNormal"/>
        <w:spacing w:before="0" w:after="0"/>
        <w:rPr>
          <w:szCs w:val="22"/>
        </w:rPr>
      </w:pPr>
      <w:r w:rsidRPr="00F71E49">
        <w:rPr>
          <w:szCs w:val="22"/>
          <w:shd w:val="clear" w:color="auto" w:fill="FFFFFF"/>
        </w:rPr>
        <w:t>Bogotá, D. C., Colombia</w:t>
      </w:r>
      <w:r w:rsidRPr="00F71E49">
        <w:rPr>
          <w:szCs w:val="22"/>
        </w:rPr>
        <w:tab/>
      </w:r>
    </w:p>
    <w:p w14:paraId="5C973A8B" w14:textId="77777777" w:rsidR="00157EAB" w:rsidRDefault="00157EAB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/>
      </w:r>
    </w:p>
    <w:p w14:paraId="30F84C7A" w14:textId="484D67E3" w:rsidR="007C0B8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215F1AC" w14:textId="77777777" w:rsidR="00157EAB" w:rsidRPr="00492E9F" w:rsidRDefault="00157EAB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</w:p>
    <w:p w14:paraId="49BC8860" w14:textId="77777777" w:rsidR="00AF0852" w:rsidRDefault="007C0B86" w:rsidP="00AF0852">
      <w:pPr>
        <w:tabs>
          <w:tab w:val="left" w:pos="-142"/>
        </w:tabs>
        <w:autoSpaceDE w:val="0"/>
        <w:autoSpaceDN w:val="0"/>
        <w:adjustRightInd w:val="0"/>
        <w:jc w:val="both"/>
        <w:rPr>
          <w:rFonts w:eastAsia="Arial"/>
          <w:i/>
          <w:iCs/>
          <w:color w:val="00000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AF0852" w:rsidRPr="00AF0852">
        <w:rPr>
          <w:rFonts w:eastAsia="Arial"/>
          <w:i/>
          <w:iCs/>
          <w:color w:val="000000"/>
        </w:rPr>
        <w:t>EJECUTAR INTERVENCIONES DE MANTENIMIENTO Y ADECUACIÓN DE LA INFRAESTRUCTURA FISICA DE LA SEDE FRAGUA Y DE LAS OFICINAS DE LA SEDE PALMA REAL DEL MINISTERIO DE VIVIENDA, CIUDAD Y TERRITORIO UBICADAS EN LA CIUDAD DE BOGOTÁ D.C.</w:t>
      </w:r>
    </w:p>
    <w:p w14:paraId="0ABA654C" w14:textId="77777777" w:rsidR="00AF0852" w:rsidRDefault="00AF0852" w:rsidP="00AF0852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eastAsia="Arial"/>
          <w:i/>
          <w:iCs/>
          <w:color w:val="000000"/>
        </w:rPr>
      </w:pPr>
    </w:p>
    <w:p w14:paraId="09B7627A" w14:textId="60C8999F" w:rsidR="007C0B86" w:rsidRPr="00492E9F" w:rsidRDefault="007C0B86" w:rsidP="00AF0852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157E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4756A" w14:textId="77777777" w:rsidR="00157602" w:rsidRDefault="00157602" w:rsidP="00A10899">
      <w:r>
        <w:separator/>
      </w:r>
    </w:p>
  </w:endnote>
  <w:endnote w:type="continuationSeparator" w:id="0">
    <w:p w14:paraId="63E0E75C" w14:textId="77777777" w:rsidR="00157602" w:rsidRDefault="00157602" w:rsidP="00A10899">
      <w:r>
        <w:continuationSeparator/>
      </w:r>
    </w:p>
  </w:endnote>
  <w:endnote w:type="continuationNotice" w:id="1">
    <w:p w14:paraId="3960D7A1" w14:textId="77777777" w:rsidR="00157602" w:rsidRDefault="001576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73206253" w:rsidR="006A2B07" w:rsidRPr="008A4BA5" w:rsidRDefault="005929B9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74D08" w14:textId="77777777" w:rsidR="00157602" w:rsidRDefault="00157602" w:rsidP="00A10899">
      <w:r>
        <w:separator/>
      </w:r>
    </w:p>
  </w:footnote>
  <w:footnote w:type="continuationSeparator" w:id="0">
    <w:p w14:paraId="13C12A57" w14:textId="77777777" w:rsidR="00157602" w:rsidRDefault="00157602" w:rsidP="00A10899">
      <w:r>
        <w:continuationSeparator/>
      </w:r>
    </w:p>
  </w:footnote>
  <w:footnote w:type="continuationNotice" w:id="1">
    <w:p w14:paraId="3C76B689" w14:textId="77777777" w:rsidR="00157602" w:rsidRDefault="0015760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67"/>
      <w:gridCol w:w="3104"/>
      <w:gridCol w:w="2867"/>
    </w:tblGrid>
    <w:tr w:rsidR="00C15212" w14:paraId="20AE2610" w14:textId="77777777" w:rsidTr="00A3386C">
      <w:tc>
        <w:tcPr>
          <w:tcW w:w="3162" w:type="dxa"/>
        </w:tcPr>
        <w:p w14:paraId="446C9C07" w14:textId="6E4FBC38" w:rsidR="00D62790" w:rsidRDefault="00D62790" w:rsidP="00D62790">
          <w:pPr>
            <w:pStyle w:val="Encabezado"/>
          </w:pPr>
          <w:bookmarkStart w:id="0" w:name="_Hlk98495361"/>
          <w:bookmarkStart w:id="1" w:name="_Hlk98495362"/>
          <w:bookmarkStart w:id="2" w:name="_Hlk98838048"/>
          <w:bookmarkStart w:id="3" w:name="_Hlk98838049"/>
        </w:p>
      </w:tc>
      <w:tc>
        <w:tcPr>
          <w:tcW w:w="3162" w:type="dxa"/>
        </w:tcPr>
        <w:p w14:paraId="15AAA14C" w14:textId="6720001C" w:rsidR="00D62790" w:rsidRDefault="00892401" w:rsidP="00C15212">
          <w:pPr>
            <w:pStyle w:val="Encabezado"/>
            <w:jc w:val="center"/>
          </w:pPr>
          <w:r w:rsidRPr="00892401">
            <w:rPr>
              <w:noProof/>
              <w:lang w:val="es-CO"/>
            </w:rPr>
            <w:drawing>
              <wp:inline distT="0" distB="0" distL="0" distR="0" wp14:anchorId="51B11BBF" wp14:editId="1282459B">
                <wp:extent cx="1504950" cy="647700"/>
                <wp:effectExtent l="0" t="0" r="0" b="0"/>
                <wp:docPr id="206790517" name="Imagen 2067905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49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63" w:type="dxa"/>
        </w:tcPr>
        <w:p w14:paraId="4DFA9189" w14:textId="6624104A" w:rsidR="00D62790" w:rsidRDefault="00D62790" w:rsidP="00D62790">
          <w:pPr>
            <w:pStyle w:val="Encabezado"/>
            <w:jc w:val="right"/>
          </w:pPr>
        </w:p>
      </w:tc>
    </w:tr>
    <w:bookmarkEnd w:id="0"/>
    <w:bookmarkEnd w:id="1"/>
    <w:bookmarkEnd w:id="2"/>
    <w:bookmarkEnd w:id="3"/>
  </w:tbl>
  <w:p w14:paraId="04BF91A3" w14:textId="4C23DC02" w:rsidR="00A10899" w:rsidRPr="00D62790" w:rsidRDefault="00A10899" w:rsidP="00D627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343D2" w:rsidRPr="00D27475" w14:paraId="5791CF0D" w14:textId="77777777" w:rsidTr="00E8332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8A37F7" w14:textId="7D1C6B5A" w:rsidR="00B343D2" w:rsidRPr="00950DED" w:rsidRDefault="003A7922" w:rsidP="00AF085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  <w:lang w:val="es-CO"/>
              <w:rPrChange w:id="4" w:author="Microsoft Word" w:date="2025-04-03T10:29:00Z" w16du:dateUtc="2025-04-03T15:29:00Z">
                <w:rPr>
                  <w:noProof/>
                </w:rPr>
              </w:rPrChange>
            </w:rPr>
            <w:drawing>
              <wp:inline distT="0" distB="0" distL="0" distR="0" wp14:anchorId="464F6484" wp14:editId="6ECFE980">
                <wp:extent cx="1504950" cy="647700"/>
                <wp:effectExtent l="0" t="0" r="0" b="0"/>
                <wp:docPr id="2037798443" name="Imagen 20377984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49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B343D2" w:rsidRPr="00950DED">
            <w:rPr>
              <w:rFonts w:cs="Arial"/>
              <w:b/>
              <w:sz w:val="16"/>
              <w:szCs w:val="16"/>
            </w:rPr>
            <w:t>FORMATO 1</w:t>
          </w:r>
          <w:r w:rsidR="00C83037" w:rsidRPr="00950DED">
            <w:rPr>
              <w:rFonts w:cs="Arial"/>
              <w:b/>
              <w:sz w:val="16"/>
              <w:szCs w:val="16"/>
            </w:rPr>
            <w:t>3</w:t>
          </w:r>
          <w:r w:rsidR="00B343D2" w:rsidRPr="00950DED">
            <w:rPr>
              <w:rFonts w:cs="Arial"/>
              <w:b/>
              <w:sz w:val="16"/>
              <w:szCs w:val="16"/>
            </w:rPr>
            <w:t xml:space="preserve"> ACREDITACIÓN DE EMPRENDIMIENTO Y EMPRESA DE MUJERES</w:t>
          </w:r>
        </w:p>
      </w:tc>
    </w:tr>
    <w:tr w:rsidR="00B343D2" w:rsidRPr="00D27475" w14:paraId="64F05AEB" w14:textId="77777777" w:rsidTr="00E8332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C11B23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3AD964" w14:textId="25CA6AB4" w:rsidR="00B343D2" w:rsidRPr="00950DED" w:rsidRDefault="005929B9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B2BCB4" w14:textId="77777777" w:rsidR="00B343D2" w:rsidRPr="00950DED" w:rsidRDefault="00B343D2" w:rsidP="00B343D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E041C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343D2" w:rsidRPr="00D27475" w14:paraId="78CBFF70" w14:textId="77777777" w:rsidTr="00E8332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DCE4C6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418659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C7C12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7602"/>
    <w:rsid w:val="00157EA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08D0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6A71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A7922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452C"/>
    <w:rsid w:val="00455B6D"/>
    <w:rsid w:val="00470D0A"/>
    <w:rsid w:val="00475973"/>
    <w:rsid w:val="00482EE1"/>
    <w:rsid w:val="00484B60"/>
    <w:rsid w:val="00484D7A"/>
    <w:rsid w:val="004A7313"/>
    <w:rsid w:val="004A7A36"/>
    <w:rsid w:val="004B2A30"/>
    <w:rsid w:val="004B5278"/>
    <w:rsid w:val="004C41E3"/>
    <w:rsid w:val="004D1843"/>
    <w:rsid w:val="004D71EE"/>
    <w:rsid w:val="004E3BF2"/>
    <w:rsid w:val="00526CEF"/>
    <w:rsid w:val="00531DC4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5F5FB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2982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92401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26D8"/>
    <w:rsid w:val="00A94EC0"/>
    <w:rsid w:val="00AA251F"/>
    <w:rsid w:val="00AA7723"/>
    <w:rsid w:val="00AA7FD3"/>
    <w:rsid w:val="00AB4769"/>
    <w:rsid w:val="00AB6830"/>
    <w:rsid w:val="00AC5890"/>
    <w:rsid w:val="00AD14F0"/>
    <w:rsid w:val="00AD2FA9"/>
    <w:rsid w:val="00AE2FD6"/>
    <w:rsid w:val="00AE6C3B"/>
    <w:rsid w:val="00AF0852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15212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E67CA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2790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37F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16D3D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EAB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531DC4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531DC4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AF0852"/>
    <w:pPr>
      <w:widowControl w:val="0"/>
      <w:autoSpaceDE w:val="0"/>
      <w:autoSpaceDN w:val="0"/>
      <w:jc w:val="both"/>
    </w:pPr>
    <w:rPr>
      <w:rFonts w:eastAsia="Century Gothic" w:cs="Arial"/>
      <w:sz w:val="20"/>
      <w:szCs w:val="20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0852"/>
    <w:rPr>
      <w:rFonts w:ascii="Arial" w:eastAsia="Century Gothic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F50DC3440670A4E9387085BCD08826B" ma:contentTypeVersion="19" ma:contentTypeDescription="Crear nuevo documento." ma:contentTypeScope="" ma:versionID="99db870931077f8443db304b9bbe367f">
  <xsd:schema xmlns:xsd="http://www.w3.org/2001/XMLSchema" xmlns:xs="http://www.w3.org/2001/XMLSchema" xmlns:p="http://schemas.microsoft.com/office/2006/metadata/properties" xmlns:ns2="56979c82-d0f0-4d8b-9ecf-1e5977d47bdb" xmlns:ns3="9b2af96d-43e2-4016-86ca-20b8cf4a8357" targetNamespace="http://schemas.microsoft.com/office/2006/metadata/properties" ma:root="true" ma:fieldsID="cf45d117bbb1fafa0fbc1db495c68e2a" ns2:_="" ns3:_="">
    <xsd:import namespace="56979c82-d0f0-4d8b-9ecf-1e5977d47bdb"/>
    <xsd:import namespace="9b2af96d-43e2-4016-86ca-20b8cf4a83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979c82-d0f0-4d8b-9ecf-1e5977d47b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fbc45cb4-c21a-49bb-988e-5b402dd8a9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af96d-43e2-4016-86ca-20b8cf4a835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57e120-3dcf-47ac-b874-1dd6e10546c7}" ma:internalName="TaxCatchAll" ma:showField="CatchAllData" ma:web="9b2af96d-43e2-4016-86ca-20b8cf4a83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2af96d-43e2-4016-86ca-20b8cf4a8357" xsi:nil="true"/>
    <lcf76f155ced4ddcb4097134ff3c332f xmlns="56979c82-d0f0-4d8b-9ecf-1e5977d47bd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705019-B0D1-4F4E-9547-B43821B71B28}"/>
</file>

<file path=customXml/itemProps3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b2af96d-43e2-4016-86ca-20b8cf4a8357"/>
    <ds:schemaRef ds:uri="56979c82-d0f0-4d8b-9ecf-1e5977d47b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1788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Camilo Andres Jimenez Carrascal</cp:lastModifiedBy>
  <cp:revision>15</cp:revision>
  <cp:lastPrinted>2022-06-28T22:55:00Z</cp:lastPrinted>
  <dcterms:created xsi:type="dcterms:W3CDTF">2022-08-03T20:55:00Z</dcterms:created>
  <dcterms:modified xsi:type="dcterms:W3CDTF">2025-04-03T17:54:00Z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0x010100FF50DC3440670A4E9387085BCD08826B</vt:lpwstr>
  </property>
  <property fmtid="{D5CDD505-2E9C-101B-9397-08002B2CF9AE}" pid="3" name="MediaServiceImageTags">
    <vt:lpwstr/>
  </property>
</Properties>
</file>