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B7493" w14:textId="3EC99220" w:rsidR="00A30847" w:rsidRPr="00981F27" w:rsidRDefault="006C6573" w:rsidP="00A30847">
      <w:pPr>
        <w:jc w:val="center"/>
        <w:rPr>
          <w:rFonts w:ascii="Arial" w:eastAsia="Century Gothic" w:hAnsi="Arial" w:cs="Arial"/>
          <w:b/>
          <w:bCs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b/>
          <w:bCs/>
          <w:sz w:val="22"/>
          <w:szCs w:val="22"/>
          <w:lang w:val="es-CO"/>
        </w:rPr>
        <w:t xml:space="preserve">ANEXO 1 </w:t>
      </w:r>
    </w:p>
    <w:p w14:paraId="58708D5C" w14:textId="79AFD6AC" w:rsidR="00CB6889" w:rsidRPr="00981F27" w:rsidRDefault="006C6573" w:rsidP="00A30847">
      <w:pPr>
        <w:jc w:val="center"/>
        <w:rPr>
          <w:rFonts w:ascii="Arial" w:eastAsia="Century Gothic" w:hAnsi="Arial" w:cs="Arial"/>
          <w:b/>
          <w:bCs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b/>
          <w:bCs/>
          <w:sz w:val="22"/>
          <w:szCs w:val="22"/>
          <w:lang w:val="es-CO"/>
        </w:rPr>
        <w:t>FORMATO DE PRESENTACION DE LA OFERTA</w:t>
      </w:r>
    </w:p>
    <w:p w14:paraId="1BCB061E" w14:textId="77777777" w:rsidR="00A30847" w:rsidRPr="00981F27" w:rsidRDefault="00A30847" w:rsidP="00A30847">
      <w:pPr>
        <w:rPr>
          <w:rFonts w:ascii="Arial" w:hAnsi="Arial" w:cs="Arial"/>
          <w:sz w:val="22"/>
          <w:szCs w:val="22"/>
          <w:lang w:val="es-CO"/>
        </w:rPr>
      </w:pPr>
    </w:p>
    <w:p w14:paraId="237C275E" w14:textId="767903FF" w:rsidR="00CB6889" w:rsidRPr="00981F27" w:rsidRDefault="00A30847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Bogotá D.C., </w:t>
      </w:r>
      <w:proofErr w:type="spellStart"/>
      <w:r w:rsidR="00981F27" w:rsidRPr="00981F27">
        <w:rPr>
          <w:rFonts w:ascii="Arial" w:eastAsia="Century Gothic" w:hAnsi="Arial" w:cs="Arial"/>
          <w:sz w:val="22"/>
          <w:szCs w:val="22"/>
          <w:lang w:val="es-CO"/>
        </w:rPr>
        <w:t>xx</w:t>
      </w:r>
      <w:proofErr w:type="spellEnd"/>
      <w:r w:rsidR="00401922" w:rsidRPr="00981F27">
        <w:rPr>
          <w:rFonts w:ascii="Arial" w:eastAsia="Century Gothic" w:hAnsi="Arial" w:cs="Arial"/>
          <w:sz w:val="22"/>
          <w:szCs w:val="22"/>
          <w:lang w:val="es-CO"/>
        </w:rPr>
        <w:t xml:space="preserve"> de</w:t>
      </w:r>
      <w:r w:rsidR="006C6573" w:rsidRPr="00981F27">
        <w:rPr>
          <w:rFonts w:ascii="Arial" w:eastAsia="Century Gothic" w:hAnsi="Arial" w:cs="Arial"/>
          <w:sz w:val="22"/>
          <w:szCs w:val="22"/>
          <w:lang w:val="es-CO"/>
        </w:rPr>
        <w:t xml:space="preserve"> </w:t>
      </w:r>
      <w:r w:rsidR="008E0F23">
        <w:rPr>
          <w:rFonts w:ascii="Arial" w:eastAsia="Century Gothic" w:hAnsi="Arial" w:cs="Arial"/>
          <w:sz w:val="22"/>
          <w:szCs w:val="22"/>
          <w:lang w:val="es-CO"/>
        </w:rPr>
        <w:t>octubre</w:t>
      </w:r>
      <w:r w:rsidR="00401922" w:rsidRPr="00981F27">
        <w:rPr>
          <w:rFonts w:ascii="Arial" w:eastAsia="Century Gothic" w:hAnsi="Arial" w:cs="Arial"/>
          <w:sz w:val="22"/>
          <w:szCs w:val="22"/>
          <w:lang w:val="es-CO"/>
        </w:rPr>
        <w:t xml:space="preserve"> 202</w:t>
      </w:r>
      <w:r w:rsidR="00FB3C4E" w:rsidRPr="00981F27">
        <w:rPr>
          <w:rFonts w:ascii="Arial" w:eastAsia="Century Gothic" w:hAnsi="Arial" w:cs="Arial"/>
          <w:sz w:val="22"/>
          <w:szCs w:val="22"/>
          <w:lang w:val="es-CO"/>
        </w:rPr>
        <w:t>5</w:t>
      </w:r>
    </w:p>
    <w:p w14:paraId="6CFF0601" w14:textId="77777777" w:rsidR="00CB6889" w:rsidRPr="00981F27" w:rsidRDefault="00CB6889" w:rsidP="00A30847">
      <w:pPr>
        <w:rPr>
          <w:rFonts w:ascii="Arial" w:hAnsi="Arial" w:cs="Arial"/>
          <w:sz w:val="22"/>
          <w:szCs w:val="22"/>
          <w:lang w:val="es-CO"/>
        </w:rPr>
      </w:pPr>
    </w:p>
    <w:p w14:paraId="0E9651CC" w14:textId="77777777" w:rsidR="00CB6889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Señores:</w:t>
      </w:r>
    </w:p>
    <w:p w14:paraId="37CCB549" w14:textId="55353074" w:rsidR="00CB6889" w:rsidRPr="00981F27" w:rsidRDefault="006C6573" w:rsidP="00A30847">
      <w:pPr>
        <w:rPr>
          <w:rFonts w:ascii="Arial" w:eastAsia="Century Gothic" w:hAnsi="Arial" w:cs="Arial"/>
          <w:b/>
          <w:bCs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b/>
          <w:bCs/>
          <w:sz w:val="22"/>
          <w:szCs w:val="22"/>
          <w:lang w:val="es-CO"/>
        </w:rPr>
        <w:t xml:space="preserve">COLEGIO </w:t>
      </w:r>
      <w:r w:rsidR="007E7C49">
        <w:rPr>
          <w:rFonts w:ascii="Arial" w:eastAsia="Century Gothic" w:hAnsi="Arial" w:cs="Arial"/>
          <w:b/>
          <w:bCs/>
          <w:sz w:val="22"/>
          <w:szCs w:val="22"/>
          <w:lang w:val="es-CO"/>
        </w:rPr>
        <w:t>GABRIEL BETANCOURT MEJIA IED</w:t>
      </w:r>
    </w:p>
    <w:p w14:paraId="43537182" w14:textId="77777777" w:rsidR="00CB6889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Bogotá:</w:t>
      </w:r>
    </w:p>
    <w:p w14:paraId="29CFFC47" w14:textId="77777777" w:rsidR="00A30847" w:rsidRPr="00981F27" w:rsidRDefault="00A30847" w:rsidP="00A30847">
      <w:pPr>
        <w:rPr>
          <w:rFonts w:ascii="Arial" w:eastAsia="Century Gothic" w:hAnsi="Arial" w:cs="Arial"/>
          <w:sz w:val="22"/>
          <w:szCs w:val="22"/>
          <w:lang w:val="es-CO"/>
        </w:rPr>
      </w:pPr>
    </w:p>
    <w:p w14:paraId="7F58DA80" w14:textId="1A6B3D1B" w:rsidR="00CB6889" w:rsidRPr="00981F27" w:rsidRDefault="006C6573" w:rsidP="00520705">
      <w:pPr>
        <w:ind w:right="-106"/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Los suscritos</w:t>
      </w:r>
      <w:r w:rsidR="00A30847" w:rsidRPr="00981F27">
        <w:rPr>
          <w:rFonts w:ascii="Arial" w:eastAsia="Century Gothic" w:hAnsi="Arial" w:cs="Arial"/>
          <w:sz w:val="22"/>
          <w:szCs w:val="22"/>
          <w:lang w:val="es-CO"/>
        </w:rPr>
        <w:t xml:space="preserve"> _______________________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de acuerdo con la invitación pública, presento (presentamos) </w:t>
      </w:r>
      <w:r w:rsidR="00A30847" w:rsidRPr="00981F27">
        <w:rPr>
          <w:rFonts w:ascii="Arial" w:eastAsia="Century Gothic" w:hAnsi="Arial" w:cs="Arial"/>
          <w:sz w:val="22"/>
          <w:szCs w:val="22"/>
          <w:lang w:val="es-CO"/>
        </w:rPr>
        <w:t>propuesta proyecto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 de negocio jurídico (Articulo 845 CCO) para el objeto de la referencia y, </w:t>
      </w:r>
      <w:r w:rsidR="00A30847" w:rsidRPr="00981F27">
        <w:rPr>
          <w:rFonts w:ascii="Arial" w:eastAsia="Century Gothic" w:hAnsi="Arial" w:cs="Arial"/>
          <w:sz w:val="22"/>
          <w:szCs w:val="22"/>
          <w:lang w:val="es-CO"/>
        </w:rPr>
        <w:t>en caso de que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 nos sea aceptada, nos comprometemos a cumplir.</w:t>
      </w:r>
    </w:p>
    <w:p w14:paraId="0EC35E75" w14:textId="77777777" w:rsidR="00CB6889" w:rsidRPr="00981F27" w:rsidRDefault="00CB6889" w:rsidP="00A30847">
      <w:pPr>
        <w:rPr>
          <w:rFonts w:ascii="Arial" w:hAnsi="Arial" w:cs="Arial"/>
          <w:sz w:val="22"/>
          <w:szCs w:val="22"/>
          <w:lang w:val="es-CO"/>
        </w:rPr>
      </w:pPr>
    </w:p>
    <w:p w14:paraId="780B6F04" w14:textId="77777777" w:rsidR="00CB6889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Declaro (Declaramos) que ostento (ostentamos) capacidad para comprometerme (comprometemos) o comprometer la sociedad que represento o la modalidad de asociación:</w:t>
      </w:r>
    </w:p>
    <w:p w14:paraId="69AED55A" w14:textId="77777777" w:rsidR="00CB6889" w:rsidRPr="00981F27" w:rsidRDefault="00CB6889" w:rsidP="00A30847">
      <w:pPr>
        <w:rPr>
          <w:rFonts w:ascii="Arial" w:hAnsi="Arial" w:cs="Arial"/>
          <w:sz w:val="22"/>
          <w:szCs w:val="22"/>
          <w:lang w:val="es-CO"/>
        </w:rPr>
      </w:pPr>
    </w:p>
    <w:p w14:paraId="733BC2EC" w14:textId="77777777" w:rsidR="00CB6889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Que ninguna entidad o persona distinta a los firmantes tiene interés comercial en esta propuesta ni en el contrato probable que de ella se derive.</w:t>
      </w:r>
    </w:p>
    <w:p w14:paraId="56B1C0C8" w14:textId="77777777" w:rsidR="00CB6889" w:rsidRPr="00981F27" w:rsidRDefault="00CB6889" w:rsidP="00A30847">
      <w:pPr>
        <w:rPr>
          <w:rFonts w:ascii="Arial" w:hAnsi="Arial" w:cs="Arial"/>
          <w:sz w:val="22"/>
          <w:szCs w:val="22"/>
          <w:lang w:val="es-CO"/>
        </w:rPr>
      </w:pPr>
    </w:p>
    <w:p w14:paraId="7C3DABF8" w14:textId="77777777" w:rsidR="00CB6889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Que conozco (conocemos) la información general y demás documentos de las bases de contratación del presente proceso y que acepto (aceptamos) los requisitos en ellos contenidos, en cuanto al plazo, condiciones y especificaciones técnicas y en general todo lo solicitado en la invitación pública.</w:t>
      </w:r>
    </w:p>
    <w:p w14:paraId="64FB37D6" w14:textId="77777777" w:rsidR="00CB6889" w:rsidRPr="00981F27" w:rsidRDefault="00CB6889" w:rsidP="00A30847">
      <w:pPr>
        <w:rPr>
          <w:rFonts w:ascii="Arial" w:hAnsi="Arial" w:cs="Arial"/>
          <w:sz w:val="22"/>
          <w:szCs w:val="22"/>
          <w:lang w:val="es-CO"/>
        </w:rPr>
      </w:pPr>
    </w:p>
    <w:p w14:paraId="1499F891" w14:textId="27D2F6D9" w:rsidR="00CB6889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Que el valor de la propuesta económica es de $ </w:t>
      </w:r>
      <w:r w:rsidR="00981F27">
        <w:rPr>
          <w:rFonts w:ascii="Arial" w:eastAsia="Century Gothic" w:hAnsi="Arial" w:cs="Arial"/>
          <w:sz w:val="22"/>
          <w:szCs w:val="22"/>
          <w:lang w:val="es-CO"/>
        </w:rPr>
        <w:t>__________________</w:t>
      </w:r>
    </w:p>
    <w:p w14:paraId="71E194C3" w14:textId="77777777" w:rsidR="00CB6889" w:rsidRPr="00981F27" w:rsidRDefault="00CB6889" w:rsidP="00A30847">
      <w:pPr>
        <w:rPr>
          <w:rFonts w:ascii="Arial" w:hAnsi="Arial" w:cs="Arial"/>
          <w:sz w:val="22"/>
          <w:szCs w:val="22"/>
          <w:lang w:val="es-CO"/>
        </w:rPr>
      </w:pPr>
    </w:p>
    <w:p w14:paraId="7614DE9E" w14:textId="77777777" w:rsidR="00CB6889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Que no me (nos) hallo (hallamos) incursos en causal alguna de inhabilidad e incompatibilidad señaladas en la ley y que no me (nos) encuentro (encontramos) en ninguno de los eventos de prohibiciones especiales para contratar.</w:t>
      </w:r>
    </w:p>
    <w:p w14:paraId="19AD5540" w14:textId="77777777" w:rsidR="00CB6889" w:rsidRPr="00981F27" w:rsidRDefault="00CB6889" w:rsidP="00A30847">
      <w:pPr>
        <w:rPr>
          <w:rFonts w:ascii="Arial" w:hAnsi="Arial" w:cs="Arial"/>
          <w:sz w:val="22"/>
          <w:szCs w:val="22"/>
          <w:lang w:val="es-CO"/>
        </w:rPr>
      </w:pPr>
    </w:p>
    <w:p w14:paraId="29AC49D9" w14:textId="77777777" w:rsidR="00CB6889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Que he (hemos) leído los documentos publicados en el portal de contratación relacionados con el presente proceso y que acepto (aceptamos) su contenido.</w:t>
      </w:r>
    </w:p>
    <w:p w14:paraId="5199DC41" w14:textId="77777777" w:rsidR="00CB6889" w:rsidRPr="00981F27" w:rsidRDefault="00CB6889" w:rsidP="00A30847">
      <w:pPr>
        <w:rPr>
          <w:rFonts w:ascii="Arial" w:hAnsi="Arial" w:cs="Arial"/>
          <w:sz w:val="22"/>
          <w:szCs w:val="22"/>
          <w:lang w:val="es-CO"/>
        </w:rPr>
      </w:pPr>
    </w:p>
    <w:p w14:paraId="16A37BF6" w14:textId="77777777" w:rsidR="00CB6889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proofErr w:type="gramStart"/>
      <w:r w:rsidRPr="00981F27">
        <w:rPr>
          <w:rFonts w:ascii="Arial" w:eastAsia="Century Gothic" w:hAnsi="Arial" w:cs="Arial"/>
          <w:sz w:val="22"/>
          <w:szCs w:val="22"/>
          <w:lang w:val="es-CO"/>
        </w:rPr>
        <w:t>Que</w:t>
      </w:r>
      <w:proofErr w:type="gramEnd"/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 de llegar a obtener la adjudicación del contrato, existe compromiso de ejecutar el mismo en el plazo contenido en los estudios previos y la invitación, el cual desde ya acepto (aceptamos), y me (nos) obligo (obligamos) a constituir las pólizas y/o garantías requeridas y a suscribir éstas y aquel dentro de los términos señalados para ello.</w:t>
      </w:r>
    </w:p>
    <w:p w14:paraId="18D757BF" w14:textId="77777777" w:rsidR="00CB6889" w:rsidRPr="00981F27" w:rsidRDefault="00CB6889" w:rsidP="00A30847">
      <w:pPr>
        <w:rPr>
          <w:rFonts w:ascii="Arial" w:hAnsi="Arial" w:cs="Arial"/>
          <w:sz w:val="22"/>
          <w:szCs w:val="22"/>
          <w:lang w:val="es-CO"/>
        </w:rPr>
      </w:pPr>
    </w:p>
    <w:p w14:paraId="184E09E3" w14:textId="646F9009" w:rsidR="00CB6889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Atentament</w:t>
      </w:r>
      <w:r w:rsidR="00A30847" w:rsidRPr="00981F27">
        <w:rPr>
          <w:rFonts w:ascii="Arial" w:eastAsia="Century Gothic" w:hAnsi="Arial" w:cs="Arial"/>
          <w:sz w:val="22"/>
          <w:szCs w:val="22"/>
          <w:lang w:val="es-CO"/>
        </w:rPr>
        <w:t>e,</w:t>
      </w:r>
    </w:p>
    <w:p w14:paraId="04DE1898" w14:textId="77777777" w:rsidR="00CB6889" w:rsidRPr="00981F27" w:rsidRDefault="00CB6889" w:rsidP="00A30847">
      <w:pPr>
        <w:rPr>
          <w:rFonts w:ascii="Arial" w:hAnsi="Arial" w:cs="Arial"/>
          <w:sz w:val="22"/>
          <w:szCs w:val="22"/>
          <w:lang w:val="es-CO"/>
        </w:rPr>
      </w:pPr>
    </w:p>
    <w:p w14:paraId="597B2D6C" w14:textId="33EA973B" w:rsidR="00A30847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Nombre del Proponente o de su Representante legal</w:t>
      </w:r>
      <w:r w:rsidR="00B44239">
        <w:rPr>
          <w:rFonts w:ascii="Arial" w:eastAsia="Century Gothic" w:hAnsi="Arial" w:cs="Arial"/>
          <w:sz w:val="22"/>
          <w:szCs w:val="22"/>
          <w:lang w:val="es-CO"/>
        </w:rPr>
        <w:t>:</w:t>
      </w:r>
    </w:p>
    <w:p w14:paraId="6C2BB4C0" w14:textId="1CBF988C" w:rsidR="00CB6889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 C. C. </w:t>
      </w:r>
      <w:proofErr w:type="gramStart"/>
      <w:r w:rsidRPr="00981F27">
        <w:rPr>
          <w:rFonts w:ascii="Arial" w:eastAsia="Century Gothic" w:hAnsi="Arial" w:cs="Arial"/>
          <w:sz w:val="22"/>
          <w:szCs w:val="22"/>
          <w:lang w:val="es-CO"/>
        </w:rPr>
        <w:t>No.</w:t>
      </w:r>
      <w:r w:rsidR="00981F27">
        <w:rPr>
          <w:rFonts w:ascii="Arial" w:eastAsia="Century Gothic" w:hAnsi="Arial" w:cs="Arial"/>
          <w:sz w:val="22"/>
          <w:szCs w:val="22"/>
          <w:lang w:val="es-CO"/>
        </w:rPr>
        <w:t>_</w:t>
      </w:r>
      <w:proofErr w:type="gramEnd"/>
      <w:r w:rsidR="00981F27" w:rsidRPr="00981F27">
        <w:rPr>
          <w:rFonts w:ascii="Arial" w:eastAsia="Century Gothic" w:hAnsi="Arial" w:cs="Arial"/>
          <w:color w:val="FFFFFF" w:themeColor="background1"/>
          <w:sz w:val="22"/>
          <w:szCs w:val="22"/>
          <w:lang w:val="es-CO"/>
        </w:rPr>
        <w:t>_______________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 De </w:t>
      </w:r>
      <w:r w:rsidR="00981F27" w:rsidRPr="00981F27">
        <w:rPr>
          <w:rFonts w:ascii="Arial" w:eastAsia="Century Gothic" w:hAnsi="Arial" w:cs="Arial"/>
          <w:color w:val="FFFFFF" w:themeColor="background1"/>
          <w:sz w:val="22"/>
          <w:szCs w:val="22"/>
          <w:lang w:val="es-CO"/>
        </w:rPr>
        <w:t>_______________</w:t>
      </w:r>
    </w:p>
    <w:p w14:paraId="63C20F20" w14:textId="15F5C620" w:rsidR="00CB6889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Dirección</w:t>
      </w:r>
      <w:r w:rsidR="00B44239">
        <w:rPr>
          <w:rFonts w:ascii="Arial" w:eastAsia="Century Gothic" w:hAnsi="Arial" w:cs="Arial"/>
          <w:sz w:val="22"/>
          <w:szCs w:val="22"/>
          <w:lang w:val="es-CO"/>
        </w:rPr>
        <w:t>: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ab/>
      </w:r>
    </w:p>
    <w:p w14:paraId="0CC0F7F6" w14:textId="0D615A6F" w:rsidR="00A30847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Dirección electrónica</w:t>
      </w:r>
      <w:r w:rsidR="00B44239">
        <w:rPr>
          <w:rFonts w:ascii="Arial" w:eastAsia="Century Gothic" w:hAnsi="Arial" w:cs="Arial"/>
          <w:sz w:val="22"/>
          <w:szCs w:val="22"/>
          <w:lang w:val="es-CO"/>
        </w:rPr>
        <w:t>: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ab/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ab/>
        <w:t xml:space="preserve"> </w:t>
      </w:r>
    </w:p>
    <w:p w14:paraId="26CB35B0" w14:textId="1E2BA41F" w:rsidR="00CB6889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Telefax</w:t>
      </w:r>
      <w:r w:rsidR="00B44239">
        <w:rPr>
          <w:rFonts w:ascii="Arial" w:eastAsia="Century Gothic" w:hAnsi="Arial" w:cs="Arial"/>
          <w:sz w:val="22"/>
          <w:szCs w:val="22"/>
          <w:lang w:val="es-CO"/>
        </w:rPr>
        <w:t>:</w:t>
      </w:r>
    </w:p>
    <w:p w14:paraId="5CD76C77" w14:textId="35479397" w:rsidR="00CB6889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Ciudad</w:t>
      </w:r>
      <w:r w:rsidR="00B44239">
        <w:rPr>
          <w:rFonts w:ascii="Arial" w:eastAsia="Century Gothic" w:hAnsi="Arial" w:cs="Arial"/>
          <w:sz w:val="22"/>
          <w:szCs w:val="22"/>
          <w:lang w:val="es-CO"/>
        </w:rPr>
        <w:t>:</w:t>
      </w:r>
    </w:p>
    <w:p w14:paraId="4F68EEAA" w14:textId="77777777" w:rsidR="00CB6889" w:rsidRPr="00981F27" w:rsidRDefault="00CB6889" w:rsidP="00A30847">
      <w:pPr>
        <w:rPr>
          <w:rFonts w:ascii="Arial" w:hAnsi="Arial" w:cs="Arial"/>
          <w:sz w:val="22"/>
          <w:szCs w:val="22"/>
          <w:lang w:val="es-CO"/>
        </w:rPr>
      </w:pPr>
    </w:p>
    <w:p w14:paraId="1A0113EE" w14:textId="50F8F3DA" w:rsidR="00A30847" w:rsidRPr="00981F27" w:rsidRDefault="00A30847" w:rsidP="00906244">
      <w:pPr>
        <w:jc w:val="center"/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___________________________________________</w:t>
      </w:r>
    </w:p>
    <w:p w14:paraId="0798DD02" w14:textId="61F54912" w:rsidR="00CB6889" w:rsidRDefault="006C6573" w:rsidP="00906244">
      <w:pPr>
        <w:jc w:val="center"/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(Firma del Proponente o de su Representante Legal)</w:t>
      </w:r>
    </w:p>
    <w:p w14:paraId="28F6FF46" w14:textId="77777777" w:rsidR="00906244" w:rsidRPr="00981F27" w:rsidRDefault="00906244" w:rsidP="00A30847">
      <w:pPr>
        <w:rPr>
          <w:rFonts w:ascii="Arial" w:eastAsia="Century Gothic" w:hAnsi="Arial" w:cs="Arial"/>
          <w:sz w:val="22"/>
          <w:szCs w:val="22"/>
          <w:lang w:val="es-CO"/>
        </w:rPr>
      </w:pPr>
    </w:p>
    <w:p w14:paraId="070804A4" w14:textId="5A12578A" w:rsidR="00865DE6" w:rsidRPr="000F46E2" w:rsidRDefault="006C6573" w:rsidP="0E2F21EE">
      <w:pPr>
        <w:rPr>
          <w:rFonts w:ascii="Arial" w:eastAsia="Century Gothic" w:hAnsi="Arial" w:cs="Arial"/>
          <w:b/>
          <w:bCs/>
          <w:sz w:val="22"/>
          <w:szCs w:val="22"/>
          <w:lang w:val="es-CO"/>
        </w:rPr>
      </w:pPr>
      <w:r w:rsidRPr="000F46E2">
        <w:rPr>
          <w:rFonts w:ascii="Arial" w:eastAsia="Century Gothic" w:hAnsi="Arial" w:cs="Arial"/>
          <w:sz w:val="18"/>
          <w:szCs w:val="18"/>
          <w:lang w:val="es-CO"/>
        </w:rPr>
        <w:t xml:space="preserve">EI Proponente autoriza para que las notificaciones y comunicaciones sean efectuadas por medio del correo electrónico, conforme el articulo 67 numeral primero de la Ley 1437 de 2011 SI </w:t>
      </w:r>
      <w:r w:rsidR="00981F27" w:rsidRPr="000F46E2">
        <w:rPr>
          <w:rFonts w:ascii="Arial" w:eastAsia="Century Gothic" w:hAnsi="Arial" w:cs="Arial"/>
          <w:sz w:val="18"/>
          <w:szCs w:val="18"/>
          <w:lang w:val="es-CO"/>
        </w:rPr>
        <w:t>____</w:t>
      </w:r>
      <w:r w:rsidRPr="000F46E2">
        <w:rPr>
          <w:rFonts w:ascii="Arial" w:eastAsia="Century Gothic" w:hAnsi="Arial" w:cs="Arial"/>
          <w:sz w:val="18"/>
          <w:szCs w:val="18"/>
          <w:lang w:val="es-CO"/>
        </w:rPr>
        <w:t xml:space="preserve"> NO</w:t>
      </w:r>
      <w:r w:rsidR="00981F27" w:rsidRPr="000F46E2">
        <w:rPr>
          <w:rFonts w:ascii="Arial" w:eastAsia="Century Gothic" w:hAnsi="Arial" w:cs="Arial"/>
          <w:sz w:val="18"/>
          <w:szCs w:val="18"/>
          <w:lang w:val="es-CO"/>
        </w:rPr>
        <w:t xml:space="preserve"> ____</w:t>
      </w:r>
      <w:r w:rsidRPr="000F46E2">
        <w:rPr>
          <w:rFonts w:ascii="Arial" w:eastAsia="Century Gothic" w:hAnsi="Arial" w:cs="Arial"/>
          <w:sz w:val="18"/>
          <w:szCs w:val="18"/>
          <w:lang w:val="es-CO"/>
        </w:rPr>
        <w:t xml:space="preserve">  </w:t>
      </w:r>
      <w:r w:rsidRPr="000F46E2">
        <w:rPr>
          <w:lang w:val="es-CO"/>
        </w:rPr>
        <w:tab/>
      </w:r>
    </w:p>
    <w:sectPr w:rsidR="00865DE6" w:rsidRPr="000F46E2" w:rsidSect="00CC544F">
      <w:pgSz w:w="12260" w:h="15860"/>
      <w:pgMar w:top="1440" w:right="1080" w:bottom="1440" w:left="1080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F364BE"/>
    <w:multiLevelType w:val="multilevel"/>
    <w:tmpl w:val="20E2BFC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6889"/>
    <w:rsid w:val="000A7E7D"/>
    <w:rsid w:val="000B0BB7"/>
    <w:rsid w:val="000B1236"/>
    <w:rsid w:val="000C39A6"/>
    <w:rsid w:val="000F46E2"/>
    <w:rsid w:val="001032B7"/>
    <w:rsid w:val="001936F7"/>
    <w:rsid w:val="001938AE"/>
    <w:rsid w:val="001A5013"/>
    <w:rsid w:val="001F32AA"/>
    <w:rsid w:val="002027B8"/>
    <w:rsid w:val="00217B0C"/>
    <w:rsid w:val="002203DB"/>
    <w:rsid w:val="00251DEE"/>
    <w:rsid w:val="002707C2"/>
    <w:rsid w:val="002C39FC"/>
    <w:rsid w:val="002D2C70"/>
    <w:rsid w:val="00322BE6"/>
    <w:rsid w:val="00347791"/>
    <w:rsid w:val="00367D2F"/>
    <w:rsid w:val="003E5788"/>
    <w:rsid w:val="004007D2"/>
    <w:rsid w:val="00401922"/>
    <w:rsid w:val="00425749"/>
    <w:rsid w:val="004E7AE7"/>
    <w:rsid w:val="00520705"/>
    <w:rsid w:val="00566B99"/>
    <w:rsid w:val="005E402F"/>
    <w:rsid w:val="005E6CD2"/>
    <w:rsid w:val="005F1BFF"/>
    <w:rsid w:val="00615EAC"/>
    <w:rsid w:val="00630B84"/>
    <w:rsid w:val="00641B69"/>
    <w:rsid w:val="00655426"/>
    <w:rsid w:val="00694933"/>
    <w:rsid w:val="006C6573"/>
    <w:rsid w:val="00744539"/>
    <w:rsid w:val="007628D2"/>
    <w:rsid w:val="007B1468"/>
    <w:rsid w:val="007E7C49"/>
    <w:rsid w:val="008115F9"/>
    <w:rsid w:val="008135D4"/>
    <w:rsid w:val="00834BAC"/>
    <w:rsid w:val="00865DE6"/>
    <w:rsid w:val="008731F0"/>
    <w:rsid w:val="008C7D24"/>
    <w:rsid w:val="008D388A"/>
    <w:rsid w:val="008E0F23"/>
    <w:rsid w:val="00906244"/>
    <w:rsid w:val="00943DE4"/>
    <w:rsid w:val="00961260"/>
    <w:rsid w:val="00981F27"/>
    <w:rsid w:val="009A50CE"/>
    <w:rsid w:val="009C2C9E"/>
    <w:rsid w:val="009C77DB"/>
    <w:rsid w:val="00A30847"/>
    <w:rsid w:val="00A34AAE"/>
    <w:rsid w:val="00A55D71"/>
    <w:rsid w:val="00A5614E"/>
    <w:rsid w:val="00A5727A"/>
    <w:rsid w:val="00AA10B8"/>
    <w:rsid w:val="00AA1549"/>
    <w:rsid w:val="00B44239"/>
    <w:rsid w:val="00B72F5B"/>
    <w:rsid w:val="00B75F35"/>
    <w:rsid w:val="00B83FC3"/>
    <w:rsid w:val="00BB294B"/>
    <w:rsid w:val="00BC7FCB"/>
    <w:rsid w:val="00BE5A6F"/>
    <w:rsid w:val="00C15F71"/>
    <w:rsid w:val="00C43873"/>
    <w:rsid w:val="00C867BD"/>
    <w:rsid w:val="00C8748C"/>
    <w:rsid w:val="00C94A22"/>
    <w:rsid w:val="00CA5AA6"/>
    <w:rsid w:val="00CB428B"/>
    <w:rsid w:val="00CB6889"/>
    <w:rsid w:val="00CC14F3"/>
    <w:rsid w:val="00CC43F8"/>
    <w:rsid w:val="00CC544F"/>
    <w:rsid w:val="00CD0B8F"/>
    <w:rsid w:val="00D51ADC"/>
    <w:rsid w:val="00D714DE"/>
    <w:rsid w:val="00D739D4"/>
    <w:rsid w:val="00DB0F47"/>
    <w:rsid w:val="00E06C2D"/>
    <w:rsid w:val="00E120E7"/>
    <w:rsid w:val="00E22E9C"/>
    <w:rsid w:val="00E71292"/>
    <w:rsid w:val="00E95060"/>
    <w:rsid w:val="00EB00B5"/>
    <w:rsid w:val="00EC2825"/>
    <w:rsid w:val="00EF0161"/>
    <w:rsid w:val="00F045F2"/>
    <w:rsid w:val="00F21E45"/>
    <w:rsid w:val="00F250E4"/>
    <w:rsid w:val="00F37E79"/>
    <w:rsid w:val="00F63811"/>
    <w:rsid w:val="00F662CE"/>
    <w:rsid w:val="00FB3C4E"/>
    <w:rsid w:val="0E2F2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F7A63"/>
  <w15:docId w15:val="{FA2E038B-7B22-4306-BA80-29F2E08FC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CB428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CB428B"/>
    <w:pPr>
      <w:widowControl w:val="0"/>
      <w:autoSpaceDE w:val="0"/>
      <w:autoSpaceDN w:val="0"/>
    </w:pPr>
    <w:rPr>
      <w:rFonts w:ascii="Century Gothic" w:eastAsia="Century Gothic" w:hAnsi="Century Gothic" w:cs="Century Gothic"/>
      <w:sz w:val="22"/>
      <w:szCs w:val="22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B428B"/>
    <w:rPr>
      <w:rFonts w:ascii="Century Gothic" w:eastAsia="Century Gothic" w:hAnsi="Century Gothic" w:cs="Century Gothic"/>
      <w:sz w:val="22"/>
      <w:szCs w:val="22"/>
      <w:lang w:val="es-ES"/>
    </w:rPr>
  </w:style>
  <w:style w:type="paragraph" w:customStyle="1" w:styleId="TableParagraph">
    <w:name w:val="Table Paragraph"/>
    <w:basedOn w:val="Normal"/>
    <w:uiPriority w:val="1"/>
    <w:qFormat/>
    <w:rsid w:val="00CB428B"/>
    <w:pPr>
      <w:widowControl w:val="0"/>
      <w:autoSpaceDE w:val="0"/>
      <w:autoSpaceDN w:val="0"/>
      <w:jc w:val="center"/>
    </w:pPr>
    <w:rPr>
      <w:rFonts w:ascii="Century Gothic" w:eastAsia="Century Gothic" w:hAnsi="Century Gothic" w:cs="Century Gothic"/>
      <w:sz w:val="22"/>
      <w:szCs w:val="22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032B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32B7"/>
    <w:rPr>
      <w:rFonts w:ascii="Tahoma" w:hAnsi="Tahoma" w:cs="Tahoma"/>
      <w:sz w:val="16"/>
      <w:szCs w:val="16"/>
    </w:rPr>
  </w:style>
  <w:style w:type="table" w:customStyle="1" w:styleId="TableNormal1">
    <w:name w:val="Table Normal1"/>
    <w:uiPriority w:val="2"/>
    <w:semiHidden/>
    <w:unhideWhenUsed/>
    <w:qFormat/>
    <w:rsid w:val="00C8748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346</Words>
  <Characters>1905</Characters>
  <Application>Microsoft Office Word</Application>
  <DocSecurity>0</DocSecurity>
  <Lines>15</Lines>
  <Paragraphs>4</Paragraphs>
  <ScaleCrop>false</ScaleCrop>
  <Company>Secretaria de Educacion</Company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JORGE ENRIQUE CELY ALVAREZ</cp:lastModifiedBy>
  <cp:revision>24</cp:revision>
  <cp:lastPrinted>2021-03-11T20:18:00Z</cp:lastPrinted>
  <dcterms:created xsi:type="dcterms:W3CDTF">2025-03-03T18:30:00Z</dcterms:created>
  <dcterms:modified xsi:type="dcterms:W3CDTF">2025-10-02T15:37:00Z</dcterms:modified>
</cp:coreProperties>
</file>