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7EC19E05" w:rsidR="000E0F77" w:rsidRPr="00D7582D" w:rsidRDefault="00C811D2" w:rsidP="001F75A0">
      <w:pPr>
        <w:jc w:val="both"/>
        <w:rPr>
          <w:rFonts w:ascii="Arial Narrow" w:hAnsi="Arial Narrow"/>
          <w:highlight w:val="lightGray"/>
          <w:lang w:val="es-CO"/>
        </w:rPr>
      </w:pPr>
      <w:r>
        <w:rPr>
          <w:rFonts w:ascii="Arial Narrow" w:hAnsi="Arial Narrow"/>
          <w:b/>
          <w:caps/>
          <w:lang w:val="es-CO"/>
        </w:rPr>
        <w:t>SANTA FE DE ANTIOQUIA</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41C92EB" w14:textId="5217A7F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47188E6C" w14:textId="5A604B2B" w:rsidR="000E0F77" w:rsidRPr="00D7582D" w:rsidRDefault="00C811D2" w:rsidP="000542FC">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19FAF3E4" w14:textId="501FE3D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0"/>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5E0D582C" w14:textId="691E9FE0" w:rsidR="000E0F77"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lastRenderedPageBreak/>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065F46DC" w14:textId="26586D99" w:rsidR="000A05A8"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lastRenderedPageBreak/>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6243783" w14:textId="7D986063" w:rsidR="000A05A8"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lastRenderedPageBreak/>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509081ED" w14:textId="4EEDBE98"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37D91599" w14:textId="0368FE82"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91B38B" w14:textId="71DDF553" w:rsidR="000E0F7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DA17CB0" w14:textId="31F49DAC" w:rsidR="000E0F77" w:rsidRPr="00D7582D" w:rsidRDefault="00163E76" w:rsidP="001050A4">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473957AF" w14:textId="77777777" w:rsidR="000E0F77" w:rsidRPr="00D7582D" w:rsidRDefault="000E0F77"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lastRenderedPageBreak/>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47E55B69" w:rsidR="00DC7BB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DC7BB7" w:rsidRPr="00D7582D">
        <w:rPr>
          <w:rFonts w:ascii="Arial Narrow" w:hAnsi="Arial Narrow"/>
          <w:highlight w:val="lightGray"/>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 xml:space="preserve">lunes a viernes de 8:00 am a 6:00 </w:t>
      </w:r>
      <w:proofErr w:type="spellStart"/>
      <w:r w:rsidRPr="00D7582D">
        <w:rPr>
          <w:rFonts w:ascii="Arial Narrow" w:hAnsi="Arial Narrow"/>
          <w:highlight w:val="lightGray"/>
        </w:rPr>
        <w:t>p.m</w:t>
      </w:r>
      <w:proofErr w:type="spellEnd"/>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1AC6535E" w:rsidR="00436774" w:rsidRPr="00436774" w:rsidRDefault="00C811D2" w:rsidP="00436774">
      <w:pPr>
        <w:spacing w:before="120" w:after="160"/>
        <w:jc w:val="both"/>
        <w:rPr>
          <w:rFonts w:ascii="Arial Narrow" w:eastAsia="Arial" w:hAnsi="Arial Narrow"/>
        </w:rPr>
      </w:pPr>
      <w:r>
        <w:rPr>
          <w:rFonts w:ascii="Arial Narrow" w:eastAsia="Arial" w:hAnsi="Arial Narrow"/>
        </w:rPr>
        <w:t>SANTA FE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FACDC" w14:textId="77777777" w:rsidR="00B04A7A" w:rsidRDefault="00B04A7A" w:rsidP="00C26B45">
      <w:r>
        <w:separator/>
      </w:r>
    </w:p>
  </w:endnote>
  <w:endnote w:type="continuationSeparator" w:id="0">
    <w:p w14:paraId="581642CB" w14:textId="77777777" w:rsidR="00B04A7A" w:rsidRDefault="00B04A7A" w:rsidP="00C26B45">
      <w:r>
        <w:continuationSeparator/>
      </w:r>
    </w:p>
  </w:endnote>
  <w:endnote w:type="continuationNotice" w:id="1">
    <w:p w14:paraId="3B365BB6" w14:textId="77777777" w:rsidR="00B04A7A" w:rsidRDefault="00B04A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3E8E7" w14:textId="77777777" w:rsidR="00B04A7A" w:rsidRDefault="00B04A7A" w:rsidP="00C26B45">
      <w:r>
        <w:separator/>
      </w:r>
    </w:p>
  </w:footnote>
  <w:footnote w:type="continuationSeparator" w:id="0">
    <w:p w14:paraId="5B20D54D" w14:textId="77777777" w:rsidR="00B04A7A" w:rsidRDefault="00B04A7A" w:rsidP="00C26B45">
      <w:r>
        <w:continuationSeparator/>
      </w:r>
    </w:p>
  </w:footnote>
  <w:footnote w:type="continuationNotice" w:id="1">
    <w:p w14:paraId="4ACFE28C" w14:textId="77777777" w:rsidR="00B04A7A" w:rsidRDefault="00B04A7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2592228">
    <w:abstractNumId w:val="1"/>
  </w:num>
  <w:num w:numId="2" w16cid:durableId="2053842888">
    <w:abstractNumId w:val="2"/>
  </w:num>
  <w:num w:numId="3" w16cid:durableId="1311322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07766"/>
    <w:rsid w:val="00317375"/>
    <w:rsid w:val="00330346"/>
    <w:rsid w:val="00406106"/>
    <w:rsid w:val="00420871"/>
    <w:rsid w:val="00426E55"/>
    <w:rsid w:val="004356FE"/>
    <w:rsid w:val="00435BC5"/>
    <w:rsid w:val="00436774"/>
    <w:rsid w:val="00484C54"/>
    <w:rsid w:val="004A47B5"/>
    <w:rsid w:val="004A5AEA"/>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71F0E"/>
    <w:rsid w:val="006A7AD0"/>
    <w:rsid w:val="006B106C"/>
    <w:rsid w:val="006F18C5"/>
    <w:rsid w:val="00722840"/>
    <w:rsid w:val="00735E20"/>
    <w:rsid w:val="007C716B"/>
    <w:rsid w:val="007E0718"/>
    <w:rsid w:val="00805E4D"/>
    <w:rsid w:val="00835E33"/>
    <w:rsid w:val="008419A4"/>
    <w:rsid w:val="00857079"/>
    <w:rsid w:val="008578C6"/>
    <w:rsid w:val="00903FAF"/>
    <w:rsid w:val="0098018F"/>
    <w:rsid w:val="009B7FF2"/>
    <w:rsid w:val="009C13E2"/>
    <w:rsid w:val="009C401E"/>
    <w:rsid w:val="00A11CF8"/>
    <w:rsid w:val="00A1334D"/>
    <w:rsid w:val="00A63079"/>
    <w:rsid w:val="00AB690B"/>
    <w:rsid w:val="00AF26CE"/>
    <w:rsid w:val="00B04A7A"/>
    <w:rsid w:val="00B45033"/>
    <w:rsid w:val="00B46CA6"/>
    <w:rsid w:val="00B5618E"/>
    <w:rsid w:val="00B56804"/>
    <w:rsid w:val="00B955D7"/>
    <w:rsid w:val="00B96EC4"/>
    <w:rsid w:val="00BD326D"/>
    <w:rsid w:val="00BD42C9"/>
    <w:rsid w:val="00C01DCC"/>
    <w:rsid w:val="00C051F4"/>
    <w:rsid w:val="00C12986"/>
    <w:rsid w:val="00C26B45"/>
    <w:rsid w:val="00C36F61"/>
    <w:rsid w:val="00C531E8"/>
    <w:rsid w:val="00C71BE5"/>
    <w:rsid w:val="00C811D2"/>
    <w:rsid w:val="00CA70C6"/>
    <w:rsid w:val="00D34826"/>
    <w:rsid w:val="00D7582D"/>
    <w:rsid w:val="00DC7BB7"/>
    <w:rsid w:val="00DE0429"/>
    <w:rsid w:val="00DF5DFE"/>
    <w:rsid w:val="00E14619"/>
    <w:rsid w:val="00E348A6"/>
    <w:rsid w:val="00E5138B"/>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38D6D-D55C-428E-AD89-644C2325347A}">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4263</Words>
  <Characters>23447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Sofia Franco Ramirez</cp:lastModifiedBy>
  <cp:revision>2</cp:revision>
  <dcterms:created xsi:type="dcterms:W3CDTF">2025-10-18T21:00:00Z</dcterms:created>
  <dcterms:modified xsi:type="dcterms:W3CDTF">2025-10-18T21:00:00Z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