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318257EF" w14:textId="589B83DE" w:rsidR="004C1FCB" w:rsidRPr="003862AE" w:rsidRDefault="00FF7183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Rionegro, </w:t>
      </w:r>
      <w:r w:rsidR="00847D80">
        <w:rPr>
          <w:rFonts w:ascii="Arial Narrow" w:hAnsi="Arial Narrow"/>
          <w:sz w:val="22"/>
          <w:szCs w:val="22"/>
        </w:rPr>
        <w:t>________ de 2025.</w:t>
      </w:r>
    </w:p>
    <w:p w14:paraId="7074429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1BD12925" w14:textId="6C96A4B3" w:rsidR="002B7E14" w:rsidRPr="00B55ABA" w:rsidRDefault="004C1FCB" w:rsidP="002B7E14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</w:t>
      </w:r>
      <w:bookmarkStart w:id="0" w:name="_Hlk157446323"/>
      <w:bookmarkStart w:id="1" w:name="_Hlk95402663"/>
      <w:bookmarkStart w:id="2" w:name="_Hlk88748904"/>
      <w:bookmarkStart w:id="3" w:name="_Hlk117258998"/>
      <w:bookmarkStart w:id="4" w:name="_Hlk107999456"/>
      <w:r w:rsidR="00074DDA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: </w:t>
      </w:r>
      <w:r w:rsidR="001018AA" w:rsidRPr="00B95A31">
        <w:rPr>
          <w:rFonts w:ascii="Arial Narrow" w:hAnsi="Arial Narrow"/>
          <w:bCs/>
          <w:sz w:val="22"/>
          <w:szCs w:val="22"/>
        </w:rPr>
        <w:t xml:space="preserve">SUMINISTRO DE MATERIALES ELÉCTRICOS COMPLEMENTARIOS </w:t>
      </w:r>
      <w:r w:rsidR="001018AA" w:rsidRPr="00B95A31">
        <w:rPr>
          <w:rFonts w:ascii="Arial Narrow" w:eastAsia="Arial Narrow" w:hAnsi="Arial Narrow" w:cs="Arial Narrow"/>
          <w:sz w:val="22"/>
          <w:szCs w:val="22"/>
        </w:rPr>
        <w:t>P</w:t>
      </w:r>
      <w:r w:rsidR="001018AA" w:rsidRPr="00B55ABA">
        <w:rPr>
          <w:rFonts w:ascii="Arial Narrow" w:eastAsia="Arial Narrow" w:hAnsi="Arial Narrow" w:cs="Arial Narrow"/>
          <w:sz w:val="22"/>
          <w:szCs w:val="22"/>
        </w:rPr>
        <w:t>ARA LOS PROYECTOS DE LA ESO RIONEGRO S.A.S</w:t>
      </w:r>
      <w:r w:rsidR="001018AA">
        <w:rPr>
          <w:rFonts w:ascii="Arial Narrow" w:eastAsia="Arial Narrow" w:hAnsi="Arial Narrow" w:cs="Arial Narrow"/>
          <w:sz w:val="22"/>
          <w:szCs w:val="22"/>
        </w:rPr>
        <w:t>.</w:t>
      </w:r>
    </w:p>
    <w:bookmarkEnd w:id="0"/>
    <w:bookmarkEnd w:id="1"/>
    <w:bookmarkEnd w:id="2"/>
    <w:bookmarkEnd w:id="3"/>
    <w:bookmarkEnd w:id="4"/>
    <w:p w14:paraId="44EB361D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774A880E" w14:textId="65C5BF15" w:rsidR="00581569" w:rsidRPr="001018AA" w:rsidRDefault="004C1FCB" w:rsidP="00051D3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Invitación a presentar propuesta para: </w:t>
      </w:r>
      <w:r w:rsidR="001018AA" w:rsidRPr="00B95A31">
        <w:rPr>
          <w:rFonts w:ascii="Arial Narrow" w:hAnsi="Arial Narrow"/>
          <w:bCs/>
          <w:sz w:val="22"/>
          <w:szCs w:val="22"/>
        </w:rPr>
        <w:t xml:space="preserve">SUMINISTRO DE MATERIALES ELÉCTRICOS COMPLEMENTARIOS </w:t>
      </w:r>
      <w:r w:rsidR="001018AA" w:rsidRPr="00B95A31">
        <w:rPr>
          <w:rFonts w:ascii="Arial Narrow" w:eastAsia="Arial Narrow" w:hAnsi="Arial Narrow" w:cs="Arial Narrow"/>
          <w:sz w:val="22"/>
          <w:szCs w:val="22"/>
        </w:rPr>
        <w:t>P</w:t>
      </w:r>
      <w:r w:rsidR="001018AA" w:rsidRPr="00B55ABA">
        <w:rPr>
          <w:rFonts w:ascii="Arial Narrow" w:eastAsia="Arial Narrow" w:hAnsi="Arial Narrow" w:cs="Arial Narrow"/>
          <w:sz w:val="22"/>
          <w:szCs w:val="22"/>
        </w:rPr>
        <w:t>ARA LOS PROYECTOS DE LA ESO RIONEGRO S.A.S.</w:t>
      </w:r>
    </w:p>
    <w:p w14:paraId="0DAD6964" w14:textId="77777777" w:rsidR="004C1FCB" w:rsidRPr="003862AE" w:rsidRDefault="004C1FCB" w:rsidP="004C1FCB">
      <w:pPr>
        <w:pStyle w:val="Sinespaciado"/>
        <w:jc w:val="both"/>
        <w:rPr>
          <w:rStyle w:val="normaltextrun"/>
          <w:rFonts w:ascii="Arial Narrow" w:hAnsi="Arial Narrow"/>
          <w:sz w:val="22"/>
          <w:szCs w:val="22"/>
          <w:shd w:val="clear" w:color="auto" w:fill="FFFFFF"/>
        </w:rPr>
      </w:pPr>
    </w:p>
    <w:p w14:paraId="50B0E54A" w14:textId="2BD21FDF" w:rsidR="004C1FCB" w:rsidRPr="003862AE" w:rsidRDefault="00581569" w:rsidP="004C1FCB">
      <w:pPr>
        <w:pStyle w:val="Sinespaciado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</w:t>
      </w:r>
      <w:r w:rsidR="004C1FCB" w:rsidRPr="003862AE">
        <w:rPr>
          <w:rFonts w:ascii="Arial Narrow" w:hAnsi="Arial Narrow"/>
          <w:sz w:val="22"/>
          <w:szCs w:val="22"/>
        </w:rPr>
        <w:t>resento la siguiente oferta. En caso de resultar favorecido y ser aceptada nuestra oferta, me comprometo a firmar el contrato correspondiente. Declaro así mismo que:</w:t>
      </w:r>
    </w:p>
    <w:p w14:paraId="2D59180F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2140245F" w:rsidR="004C1FCB" w:rsidRPr="00D3797B" w:rsidRDefault="004C1FCB" w:rsidP="00D3797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D3797B">
        <w:rPr>
          <w:rFonts w:ascii="Arial Narrow" w:hAnsi="Arial Narrow"/>
          <w:sz w:val="22"/>
          <w:szCs w:val="22"/>
        </w:rPr>
        <w:t>Tengo facultad legal para firmar y presentar la oferta.</w:t>
      </w:r>
    </w:p>
    <w:p w14:paraId="7341403B" w14:textId="32359946" w:rsidR="004C1FCB" w:rsidRPr="00D3797B" w:rsidRDefault="004C1FCB" w:rsidP="00D3797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D3797B">
        <w:rPr>
          <w:rFonts w:ascii="Arial Narrow" w:hAnsi="Arial Narrow"/>
          <w:sz w:val="22"/>
          <w:szCs w:val="22"/>
        </w:rPr>
        <w:t>Esta oferta y el contrato que llegase a celebrarse sólo a mí me compromete, o a la sociedad que legalmente represento (en caso de persona jurídica).</w:t>
      </w:r>
    </w:p>
    <w:p w14:paraId="294A020F" w14:textId="06BC0063" w:rsidR="004C1FCB" w:rsidRPr="00D3797B" w:rsidRDefault="004C1FCB" w:rsidP="00D3797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D3797B">
        <w:rPr>
          <w:rFonts w:ascii="Arial Narrow" w:hAnsi="Arial Narrow"/>
          <w:sz w:val="22"/>
          <w:szCs w:val="22"/>
        </w:rPr>
        <w:t>Ninguna entidad o persona distinta de los firmantes tiene interés comercial en esta propuesta, ni en el contrato que de ella se derive.</w:t>
      </w:r>
    </w:p>
    <w:p w14:paraId="173DBF36" w14:textId="447DE848" w:rsidR="004C1FCB" w:rsidRPr="00D3797B" w:rsidRDefault="004C1FCB" w:rsidP="00D3797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D3797B">
        <w:rPr>
          <w:rFonts w:ascii="Arial Narrow" w:hAnsi="Arial Narrow"/>
          <w:sz w:val="22"/>
          <w:szCs w:val="22"/>
        </w:rPr>
        <w:t>Conozco las leyes de la República de Colombia que rigen la presente contratación.</w:t>
      </w:r>
    </w:p>
    <w:p w14:paraId="36DD3237" w14:textId="3FF59954" w:rsidR="004C1FCB" w:rsidRPr="00D3797B" w:rsidRDefault="004C1FCB" w:rsidP="00D3797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D3797B">
        <w:rPr>
          <w:rFonts w:ascii="Arial Narrow" w:hAnsi="Arial Narrow"/>
          <w:sz w:val="22"/>
          <w:szCs w:val="22"/>
        </w:rPr>
        <w:t>Conozco y comprendo las obligaciones que se derivan del Manual de Contratación de la ESO Rionegro S.A.S.</w:t>
      </w:r>
    </w:p>
    <w:p w14:paraId="5EDC3947" w14:textId="28E3D97A" w:rsidR="004C1FCB" w:rsidRPr="00D3797B" w:rsidRDefault="004C1FCB" w:rsidP="00D3797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D3797B">
        <w:rPr>
          <w:rFonts w:ascii="Arial Narrow" w:hAnsi="Arial Narrow"/>
          <w:sz w:val="22"/>
          <w:szCs w:val="22"/>
        </w:rPr>
        <w:t>Conozco la información general y específica y demás documentos de la contratación y acepto los requisitos en ellos contenidos.</w:t>
      </w:r>
    </w:p>
    <w:p w14:paraId="418E35B4" w14:textId="30DED3CB" w:rsidR="004C1FCB" w:rsidRPr="00D3797B" w:rsidRDefault="004C1FCB" w:rsidP="00D3797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D3797B">
        <w:rPr>
          <w:rFonts w:ascii="Arial Narrow" w:hAnsi="Arial Narrow"/>
          <w:sz w:val="22"/>
          <w:szCs w:val="22"/>
        </w:rPr>
        <w:t>Realizaré los trámites necesarios para el perfeccionamiento y ejecución del contrato en el plazo señalado en las condiciones de la Invitación.</w:t>
      </w:r>
    </w:p>
    <w:p w14:paraId="07AF1D3A" w14:textId="2B0EE801" w:rsidR="004C1FCB" w:rsidRPr="00D3797B" w:rsidRDefault="004C1FCB" w:rsidP="00D3797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D3797B">
        <w:rPr>
          <w:rFonts w:ascii="Arial Narrow" w:hAnsi="Arial Narrow"/>
          <w:sz w:val="22"/>
          <w:szCs w:val="22"/>
        </w:rPr>
        <w:t>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687B0D6C" w:rsidR="004C1FCB" w:rsidRPr="00D3797B" w:rsidRDefault="004C1FCB" w:rsidP="00D3797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D3797B">
        <w:rPr>
          <w:rFonts w:ascii="Arial Narrow" w:hAnsi="Arial Narrow"/>
          <w:sz w:val="22"/>
          <w:szCs w:val="22"/>
        </w:rPr>
        <w:t>Los precios de la propuesta se mantendrán sin variación durante la vigencia de la Selección y el contrato.</w:t>
      </w:r>
    </w:p>
    <w:p w14:paraId="1041A115" w14:textId="55B94CF5" w:rsidR="004C1FCB" w:rsidRPr="00D3797B" w:rsidRDefault="004C1FCB" w:rsidP="00D3797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D3797B">
        <w:rPr>
          <w:rFonts w:ascii="Arial Narrow" w:hAnsi="Arial Narrow"/>
          <w:sz w:val="22"/>
          <w:szCs w:val="22"/>
        </w:rPr>
        <w:t>Autorizo expresamente a la ESO Rionegro S.A.S. para verificar toda la información incluida en la propuesta.</w:t>
      </w:r>
    </w:p>
    <w:p w14:paraId="40CD5116" w14:textId="34C3CEEF" w:rsidR="004C1FCB" w:rsidRPr="00D3797B" w:rsidRDefault="004C1FCB" w:rsidP="00D3797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D3797B">
        <w:rPr>
          <w:rFonts w:ascii="Arial Narrow" w:hAnsi="Arial Narrow"/>
          <w:sz w:val="22"/>
          <w:szCs w:val="22"/>
        </w:rPr>
        <w:t xml:space="preserve">La presente oferta no tiene información reservada </w:t>
      </w:r>
    </w:p>
    <w:p w14:paraId="1FAC8426" w14:textId="168E90EE" w:rsidR="004C1FCB" w:rsidRPr="00D3797B" w:rsidRDefault="004C1FCB" w:rsidP="00D3797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D3797B">
        <w:rPr>
          <w:rFonts w:ascii="Arial Narrow" w:hAnsi="Arial Narrow"/>
          <w:sz w:val="22"/>
          <w:szCs w:val="22"/>
        </w:rPr>
        <w:t>Ofrezco entregar las cantidades que figuran en el cuadro de precios y valor total de la oferta, así como el cumplimiento de los requerimientos técnicos.</w:t>
      </w:r>
    </w:p>
    <w:p w14:paraId="38566066" w14:textId="2B75AC3B" w:rsidR="004C1FCB" w:rsidRPr="00D3797B" w:rsidRDefault="004C1FCB" w:rsidP="00D3797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D3797B">
        <w:rPr>
          <w:rFonts w:ascii="Arial Narrow" w:hAnsi="Arial Narrow"/>
          <w:sz w:val="22"/>
          <w:szCs w:val="22"/>
        </w:rPr>
        <w:t>Me comprometo a ejecutar el objeto del contrato iniciando en la fecha establecida por la Empresa de Seguridad del Oriente S.A.S. – ESO Rionegro S.A.S.</w:t>
      </w:r>
    </w:p>
    <w:p w14:paraId="64BD048A" w14:textId="518F2917" w:rsidR="004C1FCB" w:rsidRPr="00D3797B" w:rsidRDefault="004C1FCB" w:rsidP="00D3797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D3797B">
        <w:rPr>
          <w:rFonts w:ascii="Arial Narrow" w:hAnsi="Arial Narrow"/>
          <w:sz w:val="22"/>
          <w:szCs w:val="22"/>
        </w:rPr>
        <w:t>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1A57BCF0" w:rsidR="004C1FCB" w:rsidRPr="00D3797B" w:rsidRDefault="004C1FCB" w:rsidP="00D3797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D3797B">
        <w:rPr>
          <w:rFonts w:ascii="Arial Narrow" w:hAnsi="Arial Narrow"/>
          <w:sz w:val="22"/>
          <w:szCs w:val="22"/>
        </w:rPr>
        <w:lastRenderedPageBreak/>
        <w:t>Bajo la gravedad del juramento declaro que no me ha sido notificado por parte de la Cámara de Comercio de ningún recurso de reposición frente a la información contenida en el RUP.</w:t>
      </w:r>
    </w:p>
    <w:p w14:paraId="1546FD46" w14:textId="5B31A91A" w:rsidR="004C1FCB" w:rsidRPr="00D3797B" w:rsidRDefault="004C1FCB" w:rsidP="00D3797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D3797B">
        <w:rPr>
          <w:rFonts w:ascii="Arial Narrow" w:hAnsi="Arial Narrow"/>
          <w:sz w:val="22"/>
          <w:szCs w:val="22"/>
        </w:rPr>
        <w:t>Bajo la gravedad del juramento declaro no tengo conflicto de interés, ni los directivos de la sociedad que represento y el equipo de trabajo con que se ejecutarán los servicios contratados.</w:t>
      </w:r>
    </w:p>
    <w:p w14:paraId="5F6F1688" w14:textId="3775A6D1" w:rsidR="004C1FCB" w:rsidRPr="00D3797B" w:rsidRDefault="004C1FCB" w:rsidP="00D3797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D3797B">
        <w:rPr>
          <w:rFonts w:ascii="Arial Narrow" w:hAnsi="Arial Narrow"/>
          <w:sz w:val="22"/>
          <w:szCs w:val="22"/>
        </w:rPr>
        <w:t>No realizaré reclamación administrativa ni judicial por la terminación anticipada del proceso de selección debido a circunstancias objetivas.</w:t>
      </w:r>
    </w:p>
    <w:p w14:paraId="43C050C6" w14:textId="656AD181" w:rsidR="004C1FCB" w:rsidRPr="00D3797B" w:rsidRDefault="004C1FCB" w:rsidP="00D3797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D3797B">
        <w:rPr>
          <w:rFonts w:ascii="Arial Narrow" w:hAnsi="Arial Narrow"/>
          <w:sz w:val="22"/>
          <w:szCs w:val="22"/>
        </w:rPr>
        <w:t>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p w14:paraId="71442E29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ABDEC5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8E04F4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660F93A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31461830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1309CE3" w14:textId="2D41AE52" w:rsidR="00D9089A" w:rsidRDefault="00D9089A" w:rsidP="004C1FCB"/>
    <w:sectPr w:rsidR="00D908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371285"/>
    <w:multiLevelType w:val="hybridMultilevel"/>
    <w:tmpl w:val="438CE6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D91503"/>
    <w:multiLevelType w:val="hybridMultilevel"/>
    <w:tmpl w:val="E3C0DA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1831048">
    <w:abstractNumId w:val="0"/>
  </w:num>
  <w:num w:numId="2" w16cid:durableId="18941535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051D3D"/>
    <w:rsid w:val="00074DDA"/>
    <w:rsid w:val="0009417D"/>
    <w:rsid w:val="001018AA"/>
    <w:rsid w:val="001A4A72"/>
    <w:rsid w:val="001A5919"/>
    <w:rsid w:val="00257FAD"/>
    <w:rsid w:val="002B7E14"/>
    <w:rsid w:val="002E3B6F"/>
    <w:rsid w:val="00345028"/>
    <w:rsid w:val="00370778"/>
    <w:rsid w:val="004C1FCB"/>
    <w:rsid w:val="005306CA"/>
    <w:rsid w:val="00581569"/>
    <w:rsid w:val="005C60DE"/>
    <w:rsid w:val="006150D5"/>
    <w:rsid w:val="0064312E"/>
    <w:rsid w:val="006A4A61"/>
    <w:rsid w:val="00785DF8"/>
    <w:rsid w:val="007A76D0"/>
    <w:rsid w:val="00847D80"/>
    <w:rsid w:val="008B358B"/>
    <w:rsid w:val="008B7AFD"/>
    <w:rsid w:val="009F1972"/>
    <w:rsid w:val="00A06115"/>
    <w:rsid w:val="00BA28A4"/>
    <w:rsid w:val="00BD2AF1"/>
    <w:rsid w:val="00C029AE"/>
    <w:rsid w:val="00C46A36"/>
    <w:rsid w:val="00C86873"/>
    <w:rsid w:val="00D3593F"/>
    <w:rsid w:val="00D3797B"/>
    <w:rsid w:val="00D9089A"/>
    <w:rsid w:val="00DF02D4"/>
    <w:rsid w:val="00ED4ABE"/>
    <w:rsid w:val="00FF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  <w:style w:type="paragraph" w:styleId="Prrafodelista">
    <w:name w:val="List Paragraph"/>
    <w:basedOn w:val="Normal"/>
    <w:uiPriority w:val="34"/>
    <w:qFormat/>
    <w:rsid w:val="00D37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ecbeba59900dc92f711d1880e56127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dc90669ced6a251cabb9d06f7fe4f16e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C6DF8C-DA58-4CDB-9D1D-99B86EE22417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2.xml><?xml version="1.0" encoding="utf-8"?>
<ds:datastoreItem xmlns:ds="http://schemas.openxmlformats.org/officeDocument/2006/customXml" ds:itemID="{6FCF92B2-9C38-4038-88C4-F219E04E35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975052-FB6F-4E63-A811-05BC11C41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624</Words>
  <Characters>3669</Characters>
  <Application>Microsoft Office Word</Application>
  <DocSecurity>0</DocSecurity>
  <Lines>174</Lines>
  <Paragraphs>91</Paragraphs>
  <ScaleCrop>false</ScaleCrop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Laura Tangarife Rueda</cp:lastModifiedBy>
  <cp:revision>27</cp:revision>
  <dcterms:created xsi:type="dcterms:W3CDTF">2023-01-12T15:01:00Z</dcterms:created>
  <dcterms:modified xsi:type="dcterms:W3CDTF">2025-12-01T18:57:00Z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