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43B63D5" w:rsidR="00D11C80" w:rsidRPr="006322FC" w:rsidRDefault="003D6A9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CD-DP-6973-2025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5A28D81" w:rsidR="00D11C80" w:rsidRPr="006322FC" w:rsidRDefault="003D6A9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E68D6E8" w:rsidR="00D11C80" w:rsidRPr="006322FC" w:rsidRDefault="003D6A9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AB8BE9B" w:rsidR="00D11C80" w:rsidRPr="006322FC" w:rsidRDefault="003D6A9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1634E3" w:rsidR="00D11C80" w:rsidRPr="006322FC" w:rsidRDefault="003D6A9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YOPAL</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897D9E" w:rsidR="00D11C80" w:rsidRPr="006322FC" w:rsidRDefault="003D6A9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F2896C7" w:rsidR="00D11C80" w:rsidRPr="006322FC" w:rsidRDefault="003D6A9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9CECBB" w:rsidR="00D11C80" w:rsidRPr="006322FC" w:rsidRDefault="003D6A9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410A38A" w:rsidR="00D11C80" w:rsidRPr="006322FC" w:rsidRDefault="003D6A9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ALVAREZ MARIÑO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JUAN ALVARO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32F13E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D6A9F">
              <w:rPr>
                <w:rFonts w:ascii="Trebuchet MS" w:hAnsi="Trebuchet MS" w:cs="Arial"/>
                <w:sz w:val="22"/>
                <w:szCs w:val="22"/>
              </w:rPr>
              <w:t>74378475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FA9BB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D6A9F">
              <w:rPr>
                <w:rFonts w:ascii="Trebuchet MS" w:hAnsi="Trebuchet MS" w:cs="Arial"/>
                <w:noProof/>
                <w:sz w:val="22"/>
                <w:szCs w:val="22"/>
              </w:rPr>
              <w:t>183257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8900E2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D6A9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4415C20" w:rsidR="00E52B22" w:rsidRDefault="003D6A9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19F843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D6A9F">
              <w:rPr>
                <w:rFonts w:ascii="Trebuchet MS" w:hAnsi="Trebuchet MS" w:cs="Arial"/>
                <w:sz w:val="22"/>
                <w:szCs w:val="22"/>
              </w:rPr>
              <w:t>2-2025-051431</w:t>
            </w:r>
            <w:r>
              <w:rPr>
                <w:rFonts w:ascii="Trebuchet MS" w:hAnsi="Trebuchet MS" w:cs="Arial"/>
                <w:sz w:val="22"/>
                <w:szCs w:val="22"/>
              </w:rPr>
              <w:t xml:space="preserve"> del </w:t>
            </w:r>
            <w:r w:rsidR="003D6A9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E2A90B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D6A9F">
        <w:rPr>
          <w:rFonts w:ascii="Trebuchet MS" w:hAnsi="Trebuchet MS"/>
          <w:b/>
          <w:szCs w:val="22"/>
        </w:rPr>
        <w:t>ALVAREZ MARIÑO</w:t>
      </w:r>
      <w:r w:rsidRPr="006322FC">
        <w:rPr>
          <w:rFonts w:ascii="Trebuchet MS" w:hAnsi="Trebuchet MS"/>
          <w:b/>
          <w:szCs w:val="22"/>
        </w:rPr>
        <w:t xml:space="preserve"> </w:t>
      </w:r>
      <w:r w:rsidR="003D6A9F">
        <w:rPr>
          <w:rFonts w:ascii="Trebuchet MS" w:hAnsi="Trebuchet MS"/>
          <w:b/>
          <w:szCs w:val="22"/>
        </w:rPr>
        <w:t>JUAN ALVARO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D6A9F">
        <w:rPr>
          <w:rFonts w:ascii="Trebuchet MS" w:hAnsi="Trebuchet MS"/>
          <w:noProof/>
          <w:szCs w:val="22"/>
        </w:rPr>
        <w:t>74378475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0EFD8D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D6A9F">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D6A9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D6A9F">
        <w:rPr>
          <w:rFonts w:ascii="Trebuchet MS" w:hAnsi="Trebuchet MS" w:cs="Arial"/>
          <w:b/>
          <w:bCs/>
          <w:sz w:val="22"/>
          <w:szCs w:val="22"/>
        </w:rPr>
        <w:t>CIRCUITO JUDICIAL YOPAL</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D6A9F">
        <w:rPr>
          <w:rFonts w:ascii="Trebuchet MS" w:hAnsi="Trebuchet MS" w:cs="Arial"/>
          <w:noProof/>
          <w:sz w:val="22"/>
          <w:szCs w:val="22"/>
        </w:rPr>
        <w:t>CASANARE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D6A9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D6A9F">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3D6A9F">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D6A9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3D6A9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D50274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D6A9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1D74831" w:rsidR="002960E4" w:rsidRDefault="003D6A9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1A5E0D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D6A9F">
              <w:rPr>
                <w:rFonts w:ascii="Trebuchet MS" w:hAnsi="Trebuchet MS" w:cs="Arial"/>
                <w:sz w:val="22"/>
              </w:rPr>
              <w:t>2-2025-051431</w:t>
            </w:r>
            <w:r>
              <w:rPr>
                <w:rFonts w:ascii="Trebuchet MS" w:hAnsi="Trebuchet MS" w:cs="Arial"/>
                <w:sz w:val="22"/>
              </w:rPr>
              <w:t xml:space="preserve"> del </w:t>
            </w:r>
            <w:r w:rsidR="003D6A9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1EFEC" w14:textId="77777777" w:rsidR="003D6A9F" w:rsidRDefault="003D6A9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9A63A" w14:textId="77777777" w:rsidR="003D6A9F" w:rsidRDefault="003D6A9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EEF0C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D6A9F">
      <w:rPr>
        <w:rFonts w:ascii="Trebuchet MS" w:hAnsi="Trebuchet MS" w:cs="Arial"/>
        <w:b/>
        <w:spacing w:val="-3"/>
        <w:sz w:val="22"/>
        <w:szCs w:val="22"/>
      </w:rPr>
      <w:t>CD-DP-6973-2025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D6A9F">
      <w:rPr>
        <w:rFonts w:ascii="Trebuchet MS" w:hAnsi="Trebuchet MS" w:cs="Arial"/>
        <w:b/>
        <w:noProof/>
        <w:spacing w:val="-3"/>
        <w:sz w:val="22"/>
        <w:szCs w:val="22"/>
      </w:rPr>
      <w:t>ALVAREZ MARIÑO</w:t>
    </w:r>
    <w:r w:rsidR="00D62E15">
      <w:rPr>
        <w:rFonts w:ascii="Trebuchet MS" w:hAnsi="Trebuchet MS" w:cs="Arial"/>
        <w:b/>
        <w:noProof/>
        <w:spacing w:val="-3"/>
        <w:sz w:val="22"/>
        <w:szCs w:val="22"/>
      </w:rPr>
      <w:t xml:space="preserve"> </w:t>
    </w:r>
    <w:r w:rsidR="003D6A9F">
      <w:rPr>
        <w:rFonts w:ascii="Trebuchet MS" w:hAnsi="Trebuchet MS" w:cs="Arial"/>
        <w:b/>
        <w:noProof/>
        <w:spacing w:val="-3"/>
        <w:sz w:val="22"/>
        <w:szCs w:val="22"/>
      </w:rPr>
      <w:t>JUAN ALVARO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6A9F"/>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B6001-0ACC-4928-A50E-6DBB1836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6110</Words>
  <Characters>34832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2025-11-24T15:08:00Z</dcterms:modified>
</cp:coreProperties>
</file>