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903370D" w14:textId="77777777" w:rsidR="007E7E83" w:rsidRPr="003B4A02" w:rsidRDefault="007E7E83" w:rsidP="00B17B98">
      <w:pPr>
        <w:spacing w:after="0"/>
        <w:jc w:val="center"/>
        <w:rPr>
          <w:rFonts w:ascii="Arial" w:hAnsi="Arial" w:cs="Arial"/>
        </w:rPr>
      </w:pPr>
      <w:bookmarkStart w:id="0" w:name="_GoBack"/>
      <w:bookmarkEnd w:id="0"/>
    </w:p>
    <w:p w14:paraId="7100936E" w14:textId="0F1F410D" w:rsidR="00B17B98" w:rsidRPr="003B4A02" w:rsidRDefault="00B17B98" w:rsidP="00B17B98">
      <w:pPr>
        <w:spacing w:after="0"/>
        <w:jc w:val="center"/>
        <w:rPr>
          <w:rFonts w:ascii="Arial" w:hAnsi="Arial" w:cs="Arial"/>
          <w:sz w:val="24"/>
          <w:szCs w:val="24"/>
        </w:rPr>
      </w:pPr>
      <w:r w:rsidRPr="003B4A02">
        <w:rPr>
          <w:rFonts w:ascii="Arial" w:hAnsi="Arial" w:cs="Arial"/>
        </w:rPr>
        <w:t>CON</w:t>
      </w:r>
      <w:r w:rsidR="007A4514" w:rsidRPr="003B4A02">
        <w:rPr>
          <w:rFonts w:ascii="Arial" w:hAnsi="Arial" w:cs="Arial"/>
        </w:rPr>
        <w:t>TRATO DE PRESTACION DE SERVICIOS</w:t>
      </w:r>
      <w:r w:rsidR="005B2555" w:rsidRPr="003B4A02">
        <w:rPr>
          <w:rFonts w:ascii="Arial" w:hAnsi="Arial" w:cs="Arial"/>
        </w:rPr>
        <w:t xml:space="preserve"> No</w:t>
      </w:r>
      <w:r w:rsidR="00792DBE" w:rsidRPr="003B4A02">
        <w:rPr>
          <w:rFonts w:ascii="Arial" w:hAnsi="Arial" w:cs="Arial"/>
        </w:rPr>
        <w:t>.</w:t>
      </w:r>
      <w:r w:rsidR="005B2555" w:rsidRPr="003B4A02">
        <w:rPr>
          <w:rFonts w:ascii="Arial" w:hAnsi="Arial" w:cs="Arial"/>
        </w:rPr>
        <w:t xml:space="preserve"> </w:t>
      </w:r>
      <w:r w:rsidR="00E31D0E" w:rsidRPr="003B4A02">
        <w:rPr>
          <w:rFonts w:ascii="Calibri" w:hAnsi="Calibri" w:cs="Calibri"/>
          <w:b/>
          <w:bCs/>
          <w:sz w:val="24"/>
          <w:szCs w:val="24"/>
          <w:u w:color="000000"/>
        </w:rPr>
        <w:t>CO1.PCCNTR.</w:t>
      </w:r>
      <w:r w:rsidR="00E31D0E" w:rsidRPr="003B4A02">
        <w:rPr>
          <w:sz w:val="24"/>
          <w:szCs w:val="24"/>
        </w:rPr>
        <w:t xml:space="preserve"> </w:t>
      </w:r>
      <w:r w:rsidR="00E31D0E" w:rsidRPr="003B4A02">
        <w:rPr>
          <w:rFonts w:ascii="Calibri" w:hAnsi="Calibri" w:cs="Calibri"/>
          <w:b/>
          <w:bCs/>
          <w:sz w:val="24"/>
          <w:szCs w:val="24"/>
          <w:u w:color="000000"/>
        </w:rPr>
        <w:t xml:space="preserve">8230508 </w:t>
      </w:r>
      <w:r w:rsidR="009F7A9A" w:rsidRPr="003B4A02">
        <w:rPr>
          <w:rFonts w:ascii="Arial" w:hAnsi="Arial" w:cs="Arial"/>
          <w:sz w:val="24"/>
          <w:szCs w:val="24"/>
        </w:rPr>
        <w:t xml:space="preserve">DE </w:t>
      </w:r>
      <w:r w:rsidR="005D38CB" w:rsidRPr="003B4A02">
        <w:rPr>
          <w:rFonts w:ascii="Arial" w:hAnsi="Arial" w:cs="Arial"/>
          <w:sz w:val="24"/>
          <w:szCs w:val="24"/>
        </w:rPr>
        <w:t>202</w:t>
      </w:r>
      <w:r w:rsidR="008E25C7" w:rsidRPr="003B4A02">
        <w:rPr>
          <w:rFonts w:ascii="Arial" w:hAnsi="Arial" w:cs="Arial"/>
          <w:sz w:val="24"/>
          <w:szCs w:val="24"/>
        </w:rPr>
        <w:t>5</w:t>
      </w:r>
    </w:p>
    <w:p w14:paraId="27D837D5" w14:textId="77777777" w:rsidR="00B17B98" w:rsidRPr="003B4A02" w:rsidRDefault="00B17B98" w:rsidP="00B17B98">
      <w:pPr>
        <w:spacing w:after="0"/>
        <w:rPr>
          <w:rFonts w:ascii="Arial" w:hAnsi="Arial" w:cs="Arial"/>
        </w:rPr>
      </w:pPr>
    </w:p>
    <w:p w14:paraId="2CE2ABC4" w14:textId="77777777" w:rsidR="00792DBE" w:rsidRPr="003B4A02" w:rsidRDefault="00792DBE" w:rsidP="00B17B98">
      <w:pPr>
        <w:spacing w:after="0"/>
        <w:rPr>
          <w:rFonts w:ascii="Arial" w:hAnsi="Arial" w:cs="Arial"/>
        </w:rPr>
      </w:pPr>
    </w:p>
    <w:p w14:paraId="0EE43953" w14:textId="7D1F16B0" w:rsidR="00B17B98" w:rsidRPr="003B4A02" w:rsidRDefault="00B17B98" w:rsidP="00B17B98">
      <w:pPr>
        <w:spacing w:after="0"/>
        <w:rPr>
          <w:rFonts w:ascii="Arial" w:hAnsi="Arial" w:cs="Arial"/>
        </w:rPr>
      </w:pPr>
      <w:r w:rsidRPr="003B4A02">
        <w:rPr>
          <w:rFonts w:ascii="Arial" w:hAnsi="Arial" w:cs="Arial"/>
        </w:rPr>
        <w:t>Sr</w:t>
      </w:r>
      <w:r w:rsidR="00493EB8" w:rsidRPr="003B4A02">
        <w:rPr>
          <w:rFonts w:ascii="Arial" w:hAnsi="Arial" w:cs="Arial"/>
        </w:rPr>
        <w:t>(a)</w:t>
      </w:r>
      <w:r w:rsidRPr="003B4A02">
        <w:rPr>
          <w:rFonts w:ascii="Arial" w:hAnsi="Arial" w:cs="Arial"/>
        </w:rPr>
        <w:t>.</w:t>
      </w:r>
    </w:p>
    <w:p w14:paraId="668D3556" w14:textId="77777777" w:rsidR="00792DBE" w:rsidRPr="003B4A02" w:rsidRDefault="00792DBE" w:rsidP="00B17B98">
      <w:pPr>
        <w:spacing w:after="0"/>
        <w:rPr>
          <w:rFonts w:ascii="Arial" w:hAnsi="Arial" w:cs="Arial"/>
        </w:rPr>
      </w:pPr>
    </w:p>
    <w:p w14:paraId="524418AE" w14:textId="3F6153E9" w:rsidR="00BE213D" w:rsidRPr="003B4A02" w:rsidRDefault="00041054" w:rsidP="00BE213D">
      <w:pPr>
        <w:spacing w:after="0"/>
        <w:rPr>
          <w:rFonts w:ascii="Arial" w:hAnsi="Arial" w:cs="Arial"/>
        </w:rPr>
      </w:pPr>
      <w:r w:rsidRPr="003B4A02">
        <w:rPr>
          <w:rFonts w:ascii="Arial" w:hAnsi="Arial" w:cs="Arial"/>
        </w:rPr>
        <w:t>MARICELA BARRERA MONTAÑEZ</w:t>
      </w:r>
    </w:p>
    <w:p w14:paraId="1973AF65" w14:textId="3743DCC0" w:rsidR="00B17B98" w:rsidRPr="003B4A02" w:rsidRDefault="007A4514" w:rsidP="00B17B98">
      <w:pPr>
        <w:spacing w:after="0"/>
        <w:rPr>
          <w:rFonts w:ascii="Arial" w:hAnsi="Arial" w:cs="Arial"/>
        </w:rPr>
      </w:pPr>
      <w:r w:rsidRPr="003B4A02">
        <w:rPr>
          <w:rFonts w:ascii="Arial" w:hAnsi="Arial" w:cs="Arial"/>
        </w:rPr>
        <w:t>Supervisor</w:t>
      </w:r>
      <w:r w:rsidR="00E93CAB" w:rsidRPr="003B4A02">
        <w:rPr>
          <w:rFonts w:ascii="Arial" w:hAnsi="Arial" w:cs="Arial"/>
        </w:rPr>
        <w:t>(a)</w:t>
      </w:r>
      <w:r w:rsidRPr="003B4A02">
        <w:rPr>
          <w:rFonts w:ascii="Arial" w:hAnsi="Arial" w:cs="Arial"/>
        </w:rPr>
        <w:t xml:space="preserve"> de contrato</w:t>
      </w:r>
    </w:p>
    <w:p w14:paraId="0A23D1FF" w14:textId="77777777" w:rsidR="00B17B98" w:rsidRPr="003B4A02" w:rsidRDefault="00B17B98" w:rsidP="00B17B98">
      <w:pPr>
        <w:spacing w:after="0"/>
        <w:rPr>
          <w:rFonts w:ascii="Arial" w:hAnsi="Arial" w:cs="Arial"/>
        </w:rPr>
      </w:pPr>
      <w:r w:rsidRPr="003B4A02">
        <w:rPr>
          <w:rFonts w:ascii="Arial" w:hAnsi="Arial" w:cs="Arial"/>
        </w:rPr>
        <w:t>Complejo Tecnológico Agroindustrial Pecuario y Turístico</w:t>
      </w:r>
    </w:p>
    <w:p w14:paraId="1B3BD8D7" w14:textId="7BD43116" w:rsidR="00B17B98" w:rsidRPr="003B4A02" w:rsidRDefault="009F7A9A" w:rsidP="00B17B98">
      <w:pPr>
        <w:spacing w:after="0"/>
        <w:rPr>
          <w:rFonts w:ascii="Arial" w:hAnsi="Arial" w:cs="Arial"/>
        </w:rPr>
      </w:pPr>
      <w:r w:rsidRPr="003B4A02">
        <w:rPr>
          <w:rFonts w:ascii="Arial" w:hAnsi="Arial" w:cs="Arial"/>
        </w:rPr>
        <w:t xml:space="preserve">Apartadó </w:t>
      </w:r>
    </w:p>
    <w:p w14:paraId="166C197F" w14:textId="77777777" w:rsidR="009F7A9A" w:rsidRPr="003B4A02" w:rsidRDefault="009F7A9A" w:rsidP="00B17B98">
      <w:pPr>
        <w:spacing w:after="0"/>
        <w:rPr>
          <w:rFonts w:ascii="Arial" w:hAnsi="Arial" w:cs="Arial"/>
        </w:rPr>
      </w:pPr>
    </w:p>
    <w:p w14:paraId="61FA623B" w14:textId="77777777" w:rsidR="00792DBE" w:rsidRPr="003B4A02" w:rsidRDefault="00792DBE" w:rsidP="00B17B98">
      <w:pPr>
        <w:spacing w:after="0"/>
        <w:rPr>
          <w:rFonts w:ascii="Arial" w:hAnsi="Arial" w:cs="Arial"/>
        </w:rPr>
      </w:pPr>
    </w:p>
    <w:p w14:paraId="13294BD5" w14:textId="5D9334B1" w:rsidR="007561F7" w:rsidRPr="003B4A02" w:rsidRDefault="00B17B98" w:rsidP="009F7A9A">
      <w:pPr>
        <w:spacing w:after="0"/>
        <w:rPr>
          <w:rFonts w:ascii="Arial" w:hAnsi="Arial" w:cs="Arial"/>
        </w:rPr>
      </w:pPr>
      <w:r w:rsidRPr="003B4A02">
        <w:rPr>
          <w:rFonts w:ascii="Arial" w:hAnsi="Arial" w:cs="Arial"/>
          <w:b/>
        </w:rPr>
        <w:t>CONTRATIST</w:t>
      </w:r>
      <w:r w:rsidRPr="003B4A02">
        <w:rPr>
          <w:rFonts w:ascii="Arial" w:hAnsi="Arial" w:cs="Arial"/>
          <w:b/>
          <w:sz w:val="24"/>
          <w:szCs w:val="24"/>
        </w:rPr>
        <w:t>A:</w:t>
      </w:r>
      <w:r w:rsidR="009F7A9A" w:rsidRPr="003B4A02">
        <w:rPr>
          <w:rFonts w:ascii="Arial" w:hAnsi="Arial" w:cs="Arial"/>
          <w:sz w:val="24"/>
          <w:szCs w:val="24"/>
        </w:rPr>
        <w:t xml:space="preserve"> </w:t>
      </w:r>
      <w:r w:rsidR="00E31D0E" w:rsidRPr="003B4A02">
        <w:rPr>
          <w:rFonts w:ascii="Calibri" w:hAnsi="Calibri" w:cs="Calibri"/>
          <w:b/>
          <w:sz w:val="24"/>
          <w:szCs w:val="24"/>
        </w:rPr>
        <w:t>KELYS LUCIA ACOSTA MERCADO</w:t>
      </w:r>
    </w:p>
    <w:p w14:paraId="1DCA2FF2" w14:textId="476B578B" w:rsidR="009F7A9A" w:rsidRPr="003B4A02" w:rsidRDefault="009F7A9A" w:rsidP="009F7A9A">
      <w:pPr>
        <w:spacing w:after="0"/>
        <w:rPr>
          <w:rFonts w:ascii="Arial" w:hAnsi="Arial" w:cs="Arial"/>
        </w:rPr>
      </w:pPr>
      <w:r w:rsidRPr="003B4A02">
        <w:rPr>
          <w:rFonts w:ascii="Arial" w:hAnsi="Arial" w:cs="Arial"/>
          <w:b/>
          <w:bCs/>
        </w:rPr>
        <w:t xml:space="preserve">CEDULA: </w:t>
      </w:r>
      <w:r w:rsidRPr="003B4A02">
        <w:rPr>
          <w:rFonts w:ascii="Arial" w:hAnsi="Arial" w:cs="Arial"/>
        </w:rPr>
        <w:t xml:space="preserve"> </w:t>
      </w:r>
      <w:r w:rsidR="00E31D0E" w:rsidRPr="003B4A02">
        <w:rPr>
          <w:rFonts w:ascii="Arial" w:hAnsi="Arial" w:cs="Arial"/>
        </w:rPr>
        <w:t>30578468</w:t>
      </w:r>
    </w:p>
    <w:p w14:paraId="0F376D66" w14:textId="77777777" w:rsidR="009F7A9A" w:rsidRPr="003B4A02" w:rsidRDefault="009F7A9A" w:rsidP="009F7A9A">
      <w:pPr>
        <w:spacing w:after="0"/>
        <w:rPr>
          <w:rFonts w:ascii="Arial" w:hAnsi="Arial" w:cs="Arial"/>
        </w:rPr>
      </w:pPr>
    </w:p>
    <w:p w14:paraId="324EF1DD" w14:textId="77777777" w:rsidR="007A4514" w:rsidRPr="003B4A02" w:rsidRDefault="007A4514" w:rsidP="00B17B98">
      <w:pPr>
        <w:spacing w:after="0"/>
        <w:rPr>
          <w:rFonts w:ascii="Arial" w:hAnsi="Arial" w:cs="Arial"/>
        </w:rPr>
      </w:pPr>
    </w:p>
    <w:p w14:paraId="6060DDA1" w14:textId="1CE0CC58" w:rsidR="00111BD8" w:rsidRPr="003B4A02" w:rsidRDefault="00E91D90" w:rsidP="00210A57">
      <w:pPr>
        <w:jc w:val="both"/>
        <w:rPr>
          <w:rFonts w:ascii="Arial" w:hAnsi="Arial" w:cs="Arial"/>
        </w:rPr>
      </w:pPr>
      <w:r w:rsidRPr="003B4A02">
        <w:rPr>
          <w:rFonts w:ascii="Arial" w:hAnsi="Arial" w:cs="Arial"/>
          <w:b/>
        </w:rPr>
        <w:t>OBJETO</w:t>
      </w:r>
      <w:r w:rsidR="009F7A9A" w:rsidRPr="003B4A02">
        <w:rPr>
          <w:rFonts w:ascii="Arial" w:hAnsi="Arial" w:cs="Arial"/>
          <w:b/>
        </w:rPr>
        <w:t xml:space="preserve"> </w:t>
      </w:r>
      <w:r w:rsidRPr="003B4A02">
        <w:rPr>
          <w:rFonts w:ascii="Arial" w:hAnsi="Arial" w:cs="Arial"/>
          <w:b/>
        </w:rPr>
        <w:t>CONTRACTUAL</w:t>
      </w:r>
      <w:r w:rsidRPr="003B4A02">
        <w:rPr>
          <w:rFonts w:ascii="Arial" w:hAnsi="Arial" w:cs="Arial"/>
        </w:rPr>
        <w:t xml:space="preserve">: </w:t>
      </w:r>
      <w:r w:rsidR="00041054" w:rsidRPr="003B4A02">
        <w:rPr>
          <w:rFonts w:ascii="Arial" w:hAnsi="Arial" w:cs="Arial"/>
        </w:rPr>
        <w:t>Prestar servicios personales de carácter temporal para impartir formación Profesional Titulada y/o complementaria en la red de conocimiento de Salud, modalidad presencial en el Complejo Tecnológico Agroindustrial, Pecuario y Turístico.</w:t>
      </w:r>
    </w:p>
    <w:p w14:paraId="7F234F03" w14:textId="77777777" w:rsidR="00B17B98" w:rsidRPr="003B4A02" w:rsidRDefault="00B17B98" w:rsidP="00B17B98">
      <w:pPr>
        <w:spacing w:after="0"/>
        <w:rPr>
          <w:rFonts w:ascii="Arial" w:hAnsi="Arial" w:cs="Arial"/>
        </w:rPr>
      </w:pPr>
    </w:p>
    <w:p w14:paraId="089B2B04" w14:textId="77777777" w:rsidR="00B17B98" w:rsidRPr="003B4A02" w:rsidRDefault="00B17B98" w:rsidP="007A4514">
      <w:pPr>
        <w:spacing w:after="0"/>
        <w:jc w:val="center"/>
        <w:rPr>
          <w:rFonts w:ascii="Arial" w:hAnsi="Arial" w:cs="Arial"/>
          <w:b/>
        </w:rPr>
      </w:pPr>
      <w:r w:rsidRPr="003B4A02">
        <w:rPr>
          <w:rFonts w:ascii="Arial" w:hAnsi="Arial" w:cs="Arial"/>
          <w:b/>
        </w:rPr>
        <w:t>PERIODO DE EJECUCION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3794"/>
        <w:gridCol w:w="4850"/>
      </w:tblGrid>
      <w:tr w:rsidR="003B4A02" w:rsidRPr="003B4A02" w14:paraId="7745239E" w14:textId="77777777" w:rsidTr="002F01B4">
        <w:trPr>
          <w:trHeight w:val="458"/>
        </w:trPr>
        <w:tc>
          <w:tcPr>
            <w:tcW w:w="3794" w:type="dxa"/>
            <w:vAlign w:val="center"/>
          </w:tcPr>
          <w:p w14:paraId="43CDF4EC" w14:textId="77777777" w:rsidR="007A4514" w:rsidRPr="003B4A02" w:rsidRDefault="007A4514" w:rsidP="002F01B4">
            <w:pPr>
              <w:rPr>
                <w:rFonts w:ascii="Arial" w:hAnsi="Arial" w:cs="Arial"/>
                <w:b/>
              </w:rPr>
            </w:pPr>
            <w:r w:rsidRPr="003B4A02">
              <w:rPr>
                <w:rFonts w:ascii="Arial" w:hAnsi="Arial" w:cs="Arial"/>
                <w:b/>
              </w:rPr>
              <w:t>FECHA DE INICIO:</w:t>
            </w:r>
          </w:p>
        </w:tc>
        <w:tc>
          <w:tcPr>
            <w:tcW w:w="4850" w:type="dxa"/>
            <w:vAlign w:val="center"/>
          </w:tcPr>
          <w:p w14:paraId="4F39CB9D" w14:textId="1A652E16" w:rsidR="007A4514" w:rsidRPr="003B4A02" w:rsidRDefault="00E31D0E" w:rsidP="002F01B4">
            <w:pPr>
              <w:rPr>
                <w:rFonts w:ascii="Arial" w:hAnsi="Arial" w:cs="Arial"/>
                <w:highlight w:val="yellow"/>
              </w:rPr>
            </w:pPr>
            <w:r w:rsidRPr="003B4A02">
              <w:rPr>
                <w:rFonts w:ascii="Calibri" w:hAnsi="Calibri" w:cs="Calibri"/>
                <w:bCs/>
                <w:sz w:val="20"/>
                <w:szCs w:val="20"/>
              </w:rPr>
              <w:t>26 de agosto de 2025</w:t>
            </w:r>
          </w:p>
        </w:tc>
      </w:tr>
      <w:tr w:rsidR="007A4514" w:rsidRPr="003B4A02" w14:paraId="15F5851E" w14:textId="77777777" w:rsidTr="002F01B4">
        <w:trPr>
          <w:trHeight w:val="422"/>
        </w:trPr>
        <w:tc>
          <w:tcPr>
            <w:tcW w:w="3794" w:type="dxa"/>
            <w:vAlign w:val="center"/>
          </w:tcPr>
          <w:p w14:paraId="32745F95" w14:textId="2396758A" w:rsidR="007A4514" w:rsidRPr="003B4A02" w:rsidRDefault="00792DBE" w:rsidP="002F01B4">
            <w:pPr>
              <w:rPr>
                <w:rFonts w:ascii="Arial" w:hAnsi="Arial" w:cs="Arial"/>
                <w:b/>
              </w:rPr>
            </w:pPr>
            <w:r w:rsidRPr="003B4A02">
              <w:rPr>
                <w:rFonts w:ascii="Arial" w:hAnsi="Arial" w:cs="Arial"/>
                <w:b/>
              </w:rPr>
              <w:t>FECHA DE TERMINACIÓN</w:t>
            </w:r>
            <w:r w:rsidR="00442ADC" w:rsidRPr="003B4A02">
              <w:rPr>
                <w:rFonts w:ascii="Arial" w:hAnsi="Arial" w:cs="Arial"/>
                <w:b/>
              </w:rPr>
              <w:t>:</w:t>
            </w:r>
          </w:p>
        </w:tc>
        <w:tc>
          <w:tcPr>
            <w:tcW w:w="4850" w:type="dxa"/>
            <w:vAlign w:val="center"/>
          </w:tcPr>
          <w:p w14:paraId="3583A248" w14:textId="6CB0BC6F" w:rsidR="007A4514" w:rsidRPr="003B4A02" w:rsidRDefault="00E31D0E" w:rsidP="002F01B4">
            <w:pPr>
              <w:rPr>
                <w:rFonts w:ascii="Arial" w:hAnsi="Arial" w:cs="Arial"/>
                <w:highlight w:val="yellow"/>
              </w:rPr>
            </w:pPr>
            <w:r w:rsidRPr="003B4A02">
              <w:rPr>
                <w:rFonts w:ascii="Calibri" w:hAnsi="Calibri" w:cs="Calibri"/>
                <w:bCs/>
                <w:sz w:val="20"/>
                <w:szCs w:val="20"/>
              </w:rPr>
              <w:t>19 de diciembre de 2025</w:t>
            </w:r>
          </w:p>
        </w:tc>
      </w:tr>
    </w:tbl>
    <w:p w14:paraId="07008507" w14:textId="77777777" w:rsidR="003D31ED" w:rsidRPr="003B4A02" w:rsidRDefault="003D31ED" w:rsidP="00B17B98">
      <w:pPr>
        <w:spacing w:after="0"/>
        <w:rPr>
          <w:rFonts w:ascii="Arial" w:hAnsi="Arial" w:cs="Arial"/>
        </w:rPr>
      </w:pPr>
    </w:p>
    <w:p w14:paraId="76AD2FBB" w14:textId="77777777" w:rsidR="007E7E83" w:rsidRPr="003B4A02" w:rsidRDefault="007E7E83" w:rsidP="00501F57">
      <w:pPr>
        <w:spacing w:after="0"/>
        <w:jc w:val="center"/>
        <w:rPr>
          <w:rFonts w:ascii="Arial" w:hAnsi="Arial" w:cs="Arial"/>
          <w:b/>
        </w:rPr>
      </w:pPr>
    </w:p>
    <w:p w14:paraId="39FC08B4" w14:textId="22717BF5" w:rsidR="00501F57" w:rsidRPr="003B4A02" w:rsidRDefault="00501F57" w:rsidP="00501F57">
      <w:pPr>
        <w:spacing w:after="0"/>
        <w:jc w:val="center"/>
        <w:rPr>
          <w:rFonts w:ascii="Arial" w:hAnsi="Arial" w:cs="Arial"/>
          <w:b/>
        </w:rPr>
      </w:pPr>
      <w:r w:rsidRPr="003B4A02">
        <w:rPr>
          <w:rFonts w:ascii="Arial" w:hAnsi="Arial" w:cs="Arial"/>
          <w:b/>
        </w:rPr>
        <w:t>VALOR CONTRATO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3964"/>
        <w:gridCol w:w="4680"/>
      </w:tblGrid>
      <w:tr w:rsidR="003B4A02" w:rsidRPr="003B4A02" w14:paraId="252EBEF5" w14:textId="77777777" w:rsidTr="00CD09A5">
        <w:trPr>
          <w:trHeight w:val="488"/>
        </w:trPr>
        <w:tc>
          <w:tcPr>
            <w:tcW w:w="3964" w:type="dxa"/>
            <w:vAlign w:val="center"/>
          </w:tcPr>
          <w:p w14:paraId="03A853A7" w14:textId="104C5AC5" w:rsidR="00AA4180" w:rsidRPr="003B4A02" w:rsidRDefault="00AA4180" w:rsidP="00CD09A5">
            <w:pPr>
              <w:rPr>
                <w:rFonts w:ascii="Arial" w:hAnsi="Arial" w:cs="Arial"/>
                <w:b/>
              </w:rPr>
            </w:pPr>
            <w:r w:rsidRPr="003B4A02">
              <w:rPr>
                <w:rFonts w:ascii="Arial" w:hAnsi="Arial" w:cs="Arial"/>
                <w:b/>
              </w:rPr>
              <w:t>VALOR INICIAL DEL CONTRATO:</w:t>
            </w:r>
          </w:p>
        </w:tc>
        <w:tc>
          <w:tcPr>
            <w:tcW w:w="4680" w:type="dxa"/>
            <w:vAlign w:val="center"/>
          </w:tcPr>
          <w:p w14:paraId="6B9DF0E0" w14:textId="75E4BC8B" w:rsidR="00AA4180" w:rsidRPr="003B4A02" w:rsidRDefault="00E31D0E" w:rsidP="00CD09A5">
            <w:pPr>
              <w:rPr>
                <w:rFonts w:ascii="Arial" w:hAnsi="Arial" w:cs="Arial"/>
              </w:rPr>
            </w:pPr>
            <w:r w:rsidRPr="003B4A02">
              <w:rPr>
                <w:rFonts w:ascii="Calibri" w:hAnsi="Calibri" w:cs="Calibri"/>
                <w:bCs/>
                <w:sz w:val="20"/>
                <w:szCs w:val="20"/>
              </w:rPr>
              <w:t>$ 17.528.281</w:t>
            </w:r>
          </w:p>
        </w:tc>
      </w:tr>
      <w:tr w:rsidR="003B4A02" w:rsidRPr="003B4A02" w14:paraId="3FE5729D" w14:textId="77777777" w:rsidTr="00CD09A5">
        <w:trPr>
          <w:trHeight w:val="552"/>
        </w:trPr>
        <w:tc>
          <w:tcPr>
            <w:tcW w:w="3964" w:type="dxa"/>
            <w:vAlign w:val="center"/>
          </w:tcPr>
          <w:p w14:paraId="4A4053E7" w14:textId="08E0C4D1" w:rsidR="00AA4180" w:rsidRPr="003B4A02" w:rsidRDefault="00AA4180" w:rsidP="00CD09A5">
            <w:pPr>
              <w:rPr>
                <w:rFonts w:ascii="Arial" w:hAnsi="Arial" w:cs="Arial"/>
                <w:b/>
              </w:rPr>
            </w:pPr>
            <w:r w:rsidRPr="003B4A02">
              <w:rPr>
                <w:rFonts w:ascii="Arial" w:hAnsi="Arial" w:cs="Arial"/>
                <w:b/>
              </w:rPr>
              <w:t>VALOR TOTAL EJECUTADO:</w:t>
            </w:r>
          </w:p>
        </w:tc>
        <w:tc>
          <w:tcPr>
            <w:tcW w:w="4680" w:type="dxa"/>
            <w:vAlign w:val="center"/>
          </w:tcPr>
          <w:p w14:paraId="20DFAC65" w14:textId="2BEC0BC7" w:rsidR="00AA4180" w:rsidRPr="003B4A02" w:rsidRDefault="00E31D0E" w:rsidP="00CD09A5">
            <w:pPr>
              <w:rPr>
                <w:rFonts w:ascii="Arial" w:hAnsi="Arial" w:cs="Arial"/>
              </w:rPr>
            </w:pPr>
            <w:r w:rsidRPr="003B4A02">
              <w:rPr>
                <w:rFonts w:ascii="Calibri" w:hAnsi="Calibri" w:cs="Calibri"/>
                <w:bCs/>
                <w:sz w:val="20"/>
                <w:szCs w:val="20"/>
              </w:rPr>
              <w:t>$ 17.528.281</w:t>
            </w:r>
          </w:p>
        </w:tc>
      </w:tr>
      <w:tr w:rsidR="003B4A02" w:rsidRPr="003B4A02" w14:paraId="0F5E163E" w14:textId="77777777" w:rsidTr="00CD09A5">
        <w:trPr>
          <w:trHeight w:val="446"/>
        </w:trPr>
        <w:tc>
          <w:tcPr>
            <w:tcW w:w="3964" w:type="dxa"/>
            <w:vAlign w:val="center"/>
          </w:tcPr>
          <w:p w14:paraId="606AB54B" w14:textId="77777777" w:rsidR="00AA4180" w:rsidRPr="003B4A02" w:rsidRDefault="00AA4180" w:rsidP="00CD09A5">
            <w:pPr>
              <w:rPr>
                <w:rFonts w:ascii="Arial" w:hAnsi="Arial" w:cs="Arial"/>
                <w:b/>
              </w:rPr>
            </w:pPr>
            <w:r w:rsidRPr="003B4A02">
              <w:rPr>
                <w:rFonts w:ascii="Arial" w:hAnsi="Arial" w:cs="Arial"/>
                <w:b/>
              </w:rPr>
              <w:t>VALOR DESAPROPIADO:</w:t>
            </w:r>
          </w:p>
        </w:tc>
        <w:tc>
          <w:tcPr>
            <w:tcW w:w="4680" w:type="dxa"/>
            <w:vAlign w:val="center"/>
          </w:tcPr>
          <w:p w14:paraId="78B9EA4A" w14:textId="43C0BEF7" w:rsidR="00ED3E3C" w:rsidRPr="003B4A02" w:rsidRDefault="00A62824" w:rsidP="00CD09A5">
            <w:pPr>
              <w:rPr>
                <w:rFonts w:ascii="Arial" w:hAnsi="Arial" w:cs="Arial"/>
              </w:rPr>
            </w:pPr>
            <w:r w:rsidRPr="003B4A02">
              <w:rPr>
                <w:rFonts w:ascii="Arial" w:hAnsi="Arial" w:cs="Arial"/>
              </w:rPr>
              <w:t>$</w:t>
            </w:r>
            <w:r w:rsidR="00041054" w:rsidRPr="003B4A02">
              <w:rPr>
                <w:rFonts w:ascii="Arial" w:hAnsi="Arial" w:cs="Arial"/>
              </w:rPr>
              <w:t>0</w:t>
            </w:r>
          </w:p>
        </w:tc>
      </w:tr>
      <w:tr w:rsidR="00AA4180" w:rsidRPr="003B4A02" w14:paraId="4CB16B37" w14:textId="77777777" w:rsidTr="00CD09A5">
        <w:trPr>
          <w:trHeight w:val="565"/>
        </w:trPr>
        <w:tc>
          <w:tcPr>
            <w:tcW w:w="3964" w:type="dxa"/>
            <w:vAlign w:val="center"/>
          </w:tcPr>
          <w:p w14:paraId="2787F7A8" w14:textId="77777777" w:rsidR="00AA4180" w:rsidRPr="003B4A02" w:rsidRDefault="00AA4180" w:rsidP="00CD09A5">
            <w:pPr>
              <w:rPr>
                <w:rFonts w:ascii="Arial" w:hAnsi="Arial" w:cs="Arial"/>
                <w:b/>
              </w:rPr>
            </w:pPr>
            <w:r w:rsidRPr="003B4A02">
              <w:rPr>
                <w:rFonts w:ascii="Arial" w:hAnsi="Arial" w:cs="Arial"/>
                <w:b/>
              </w:rPr>
              <w:t>VALOR FINAL DEL CONTRATO:</w:t>
            </w:r>
          </w:p>
        </w:tc>
        <w:tc>
          <w:tcPr>
            <w:tcW w:w="4680" w:type="dxa"/>
            <w:vAlign w:val="center"/>
          </w:tcPr>
          <w:p w14:paraId="2634A52D" w14:textId="3C04781D" w:rsidR="00ED3E3C" w:rsidRPr="003B4A02" w:rsidRDefault="00A62824" w:rsidP="00CD09A5">
            <w:pPr>
              <w:rPr>
                <w:rFonts w:ascii="Arial" w:hAnsi="Arial" w:cs="Arial"/>
              </w:rPr>
            </w:pPr>
            <w:r w:rsidRPr="003B4A02">
              <w:rPr>
                <w:rFonts w:ascii="Arial" w:hAnsi="Arial" w:cs="Arial"/>
              </w:rPr>
              <w:t>$</w:t>
            </w:r>
            <w:r w:rsidR="00041054" w:rsidRPr="003B4A02">
              <w:rPr>
                <w:rFonts w:ascii="Arial" w:hAnsi="Arial" w:cs="Arial"/>
              </w:rPr>
              <w:t>0</w:t>
            </w:r>
          </w:p>
        </w:tc>
      </w:tr>
    </w:tbl>
    <w:p w14:paraId="3D6ED95D" w14:textId="77777777" w:rsidR="005D27C2" w:rsidRPr="003B4A02" w:rsidRDefault="005D27C2" w:rsidP="00B17B98">
      <w:pPr>
        <w:spacing w:after="0"/>
        <w:rPr>
          <w:rFonts w:ascii="Arial" w:hAnsi="Arial" w:cs="Arial"/>
          <w:b/>
          <w:bCs/>
        </w:rPr>
      </w:pPr>
    </w:p>
    <w:p w14:paraId="3CA9BF78" w14:textId="77777777" w:rsidR="007E7E83" w:rsidRPr="003B4A02" w:rsidRDefault="007E7E83" w:rsidP="00047C7F">
      <w:pPr>
        <w:spacing w:after="0"/>
        <w:jc w:val="both"/>
        <w:rPr>
          <w:rFonts w:ascii="Arial" w:hAnsi="Arial" w:cs="Arial"/>
          <w:b/>
          <w:bCs/>
        </w:rPr>
      </w:pPr>
    </w:p>
    <w:p w14:paraId="6782EB54" w14:textId="66247BBC" w:rsidR="005D27C2" w:rsidRPr="003B4A02" w:rsidRDefault="005D27C2" w:rsidP="00047C7F">
      <w:pPr>
        <w:spacing w:after="0"/>
        <w:jc w:val="both"/>
        <w:rPr>
          <w:rFonts w:ascii="Arial" w:hAnsi="Arial" w:cs="Arial"/>
          <w:b/>
          <w:bCs/>
        </w:rPr>
      </w:pPr>
      <w:r w:rsidRPr="003B4A02">
        <w:rPr>
          <w:rFonts w:ascii="Arial" w:hAnsi="Arial" w:cs="Arial"/>
          <w:b/>
          <w:bCs/>
        </w:rPr>
        <w:t>A continuación, presento relación del estado actual de las fichas atendidas durante el periodo de ejecución del contrato de prestación de servicios No.</w:t>
      </w:r>
      <w:r w:rsidR="00E31D0E" w:rsidRPr="003B4A02">
        <w:rPr>
          <w:rFonts w:ascii="Calibri" w:hAnsi="Calibri" w:cs="Calibri"/>
          <w:b/>
          <w:bCs/>
          <w:sz w:val="24"/>
          <w:szCs w:val="24"/>
          <w:u w:color="000000"/>
        </w:rPr>
        <w:t xml:space="preserve"> CO1.PCCNTR.</w:t>
      </w:r>
      <w:r w:rsidR="00E31D0E" w:rsidRPr="003B4A02">
        <w:rPr>
          <w:sz w:val="24"/>
          <w:szCs w:val="24"/>
        </w:rPr>
        <w:t xml:space="preserve"> </w:t>
      </w:r>
      <w:r w:rsidR="00E31D0E" w:rsidRPr="003B4A02">
        <w:rPr>
          <w:rFonts w:ascii="Calibri" w:hAnsi="Calibri" w:cs="Calibri"/>
          <w:b/>
          <w:bCs/>
          <w:sz w:val="24"/>
          <w:szCs w:val="24"/>
          <w:u w:color="000000"/>
        </w:rPr>
        <w:t xml:space="preserve">8230508 </w:t>
      </w:r>
      <w:r w:rsidR="00E31D0E" w:rsidRPr="003B4A02">
        <w:rPr>
          <w:rFonts w:ascii="Arial" w:hAnsi="Arial" w:cs="Arial"/>
          <w:sz w:val="24"/>
          <w:szCs w:val="24"/>
        </w:rPr>
        <w:t>DE 2025</w:t>
      </w:r>
    </w:p>
    <w:p w14:paraId="7FCDFEDC" w14:textId="4CEBC8BA" w:rsidR="005D27C2" w:rsidRPr="003B4A02" w:rsidRDefault="005D27C2" w:rsidP="00B17B98">
      <w:pPr>
        <w:spacing w:after="0"/>
        <w:rPr>
          <w:rFonts w:ascii="Arial" w:hAnsi="Arial" w:cs="Arial"/>
          <w:b/>
          <w:bCs/>
        </w:rPr>
      </w:pPr>
    </w:p>
    <w:p w14:paraId="0C806B3A" w14:textId="359E59E0" w:rsidR="007E7E83" w:rsidRPr="003B4A02" w:rsidRDefault="007E7E83" w:rsidP="00B17B98">
      <w:pPr>
        <w:spacing w:after="0"/>
        <w:rPr>
          <w:rFonts w:ascii="Arial" w:hAnsi="Arial" w:cs="Arial"/>
          <w:b/>
          <w:bCs/>
        </w:rPr>
      </w:pPr>
    </w:p>
    <w:p w14:paraId="16EABCFF" w14:textId="46613537" w:rsidR="007E7E83" w:rsidRPr="003B4A02" w:rsidRDefault="007E7E83" w:rsidP="00B17B98">
      <w:pPr>
        <w:spacing w:after="0"/>
        <w:rPr>
          <w:rFonts w:ascii="Arial" w:hAnsi="Arial" w:cs="Arial"/>
          <w:b/>
          <w:bCs/>
        </w:rPr>
      </w:pPr>
    </w:p>
    <w:tbl>
      <w:tblPr>
        <w:tblW w:w="13468" w:type="dxa"/>
        <w:tblInd w:w="-1284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134"/>
        <w:gridCol w:w="1560"/>
        <w:gridCol w:w="2693"/>
        <w:gridCol w:w="1276"/>
        <w:gridCol w:w="1276"/>
        <w:gridCol w:w="1275"/>
        <w:gridCol w:w="2127"/>
        <w:gridCol w:w="2127"/>
      </w:tblGrid>
      <w:tr w:rsidR="003B4A02" w:rsidRPr="003B4A02" w14:paraId="29D8ECD7" w14:textId="77777777" w:rsidTr="00FC49CF">
        <w:trPr>
          <w:gridAfter w:val="1"/>
          <w:wAfter w:w="2127" w:type="dxa"/>
          <w:trHeight w:val="117"/>
        </w:trPr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2168280" w14:textId="77777777" w:rsidR="005D27C2" w:rsidRPr="003B4A02" w:rsidRDefault="005D27C2" w:rsidP="001634A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3B4A02">
              <w:rPr>
                <w:rFonts w:ascii="Arial" w:hAnsi="Arial" w:cs="Arial"/>
                <w:b/>
                <w:bCs/>
              </w:rPr>
              <w:lastRenderedPageBreak/>
              <w:t>ID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14:paraId="24992EC9" w14:textId="77777777" w:rsidR="005D27C2" w:rsidRPr="003B4A02" w:rsidRDefault="005D27C2" w:rsidP="001634A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3B4A02">
              <w:rPr>
                <w:rFonts w:ascii="Arial" w:hAnsi="Arial" w:cs="Arial"/>
                <w:b/>
                <w:bCs/>
              </w:rPr>
              <w:t>PROGRAMA DE FORMACION</w:t>
            </w:r>
          </w:p>
        </w:tc>
        <w:tc>
          <w:tcPr>
            <w:tcW w:w="2693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14:paraId="23A49709" w14:textId="77777777" w:rsidR="005D27C2" w:rsidRPr="003B4A02" w:rsidRDefault="005D27C2" w:rsidP="001634A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3B4A02">
              <w:rPr>
                <w:rFonts w:ascii="Arial" w:hAnsi="Arial" w:cs="Arial"/>
                <w:b/>
                <w:bCs/>
              </w:rPr>
              <w:t>COMPETENCIAS EJECUTADAS</w:t>
            </w:r>
          </w:p>
        </w:tc>
        <w:tc>
          <w:tcPr>
            <w:tcW w:w="2552" w:type="dxa"/>
            <w:gridSpan w:val="2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14:paraId="7C42E8B7" w14:textId="77777777" w:rsidR="005D27C2" w:rsidRPr="003B4A02" w:rsidRDefault="005D27C2" w:rsidP="001634A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3B4A02">
              <w:rPr>
                <w:rFonts w:ascii="Arial" w:hAnsi="Arial" w:cs="Arial"/>
                <w:b/>
                <w:bCs/>
              </w:rPr>
              <w:t>PERIODO DE EJECUCION DE LA COMPETENCIA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14:paraId="2DE6BA61" w14:textId="77777777" w:rsidR="005D27C2" w:rsidRPr="003B4A02" w:rsidRDefault="005D27C2" w:rsidP="001634A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3B4A02">
              <w:rPr>
                <w:rFonts w:ascii="Arial" w:hAnsi="Arial" w:cs="Arial"/>
                <w:b/>
                <w:bCs/>
              </w:rPr>
              <w:t>ESTADO ACTUAL</w:t>
            </w: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14:paraId="0788E57F" w14:textId="77777777" w:rsidR="005D27C2" w:rsidRPr="003B4A02" w:rsidRDefault="005D27C2" w:rsidP="001634A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3B4A02">
              <w:rPr>
                <w:rFonts w:ascii="Arial" w:hAnsi="Arial" w:cs="Arial"/>
                <w:b/>
                <w:bCs/>
              </w:rPr>
              <w:t>OBSERVACIONES</w:t>
            </w:r>
          </w:p>
        </w:tc>
      </w:tr>
      <w:tr w:rsidR="00931488" w:rsidRPr="003B4A02" w14:paraId="3007E674" w14:textId="77777777" w:rsidTr="00FC49CF">
        <w:trPr>
          <w:gridAfter w:val="1"/>
          <w:wAfter w:w="2127" w:type="dxa"/>
          <w:trHeight w:val="388"/>
        </w:trPr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solid" w:color="FFFFFF" w:fill="auto"/>
          </w:tcPr>
          <w:p w14:paraId="4E3D400D" w14:textId="02FDFDC7" w:rsidR="00931488" w:rsidRPr="003B4A02" w:rsidRDefault="00931488" w:rsidP="0093148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</w:rPr>
            </w:pPr>
            <w:r w:rsidRPr="003B4A02">
              <w:rPr>
                <w:rFonts w:ascii="Arial" w:hAnsi="Arial" w:cs="Arial"/>
              </w:rPr>
              <w:t>3329134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solid" w:color="FFFFFF" w:fill="auto"/>
          </w:tcPr>
          <w:p w14:paraId="1ECF1E19" w14:textId="11515572" w:rsidR="00931488" w:rsidRPr="003B4A02" w:rsidRDefault="00931488" w:rsidP="0093148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</w:rPr>
            </w:pPr>
            <w:r w:rsidRPr="003B4A02">
              <w:rPr>
                <w:rFonts w:ascii="Arial" w:hAnsi="Arial" w:cs="Arial"/>
              </w:rPr>
              <w:t>Técnico en Salud Pública</w:t>
            </w:r>
          </w:p>
        </w:tc>
        <w:tc>
          <w:tcPr>
            <w:tcW w:w="2693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13A3A51B" w14:textId="77777777" w:rsidR="00931488" w:rsidRDefault="00931488" w:rsidP="0093148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</w:rPr>
            </w:pPr>
            <w:r w:rsidRPr="003B4A02">
              <w:rPr>
                <w:rFonts w:ascii="Arial" w:hAnsi="Arial" w:cs="Arial"/>
              </w:rPr>
              <w:t>Resultado de Aprendizaje de la Inducción.</w:t>
            </w:r>
          </w:p>
          <w:p w14:paraId="0AC263BA" w14:textId="6C2CF443" w:rsidR="00931488" w:rsidRPr="003B4A02" w:rsidRDefault="00931488" w:rsidP="0093148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solid" w:color="FFFFFF" w:fill="auto"/>
          </w:tcPr>
          <w:p w14:paraId="5E78845A" w14:textId="17C266E1" w:rsidR="00931488" w:rsidRPr="003B4A02" w:rsidRDefault="00931488" w:rsidP="0093148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</w:rPr>
            </w:pPr>
            <w:r>
              <w:rPr>
                <w:rFonts w:ascii="Calibri" w:eastAsia="Arial" w:hAnsi="Calibri" w:cs="Calibri"/>
                <w:bCs/>
                <w:color w:val="000000"/>
                <w:sz w:val="20"/>
                <w:szCs w:val="20"/>
              </w:rPr>
              <w:t xml:space="preserve">8 SEPT </w:t>
            </w:r>
            <w:r w:rsidRPr="003B4A02">
              <w:rPr>
                <w:rFonts w:ascii="Arial" w:hAnsi="Arial" w:cs="Arial"/>
              </w:rPr>
              <w:t>2025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solid" w:color="FFFFFF" w:fill="auto"/>
          </w:tcPr>
          <w:p w14:paraId="507A49DC" w14:textId="28E320B4" w:rsidR="00931488" w:rsidRPr="003B4A02" w:rsidRDefault="00931488" w:rsidP="0093148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</w:rPr>
            </w:pPr>
            <w:r>
              <w:rPr>
                <w:rFonts w:ascii="Calibri" w:eastAsia="Arial" w:hAnsi="Calibri" w:cs="Calibri"/>
                <w:bCs/>
                <w:color w:val="000000"/>
                <w:sz w:val="20"/>
                <w:szCs w:val="20"/>
              </w:rPr>
              <w:t xml:space="preserve">19 SEPT </w:t>
            </w:r>
            <w:r w:rsidRPr="003B4A02">
              <w:rPr>
                <w:rFonts w:ascii="Arial" w:hAnsi="Arial" w:cs="Arial"/>
              </w:rPr>
              <w:t>2025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7E705C9A" w14:textId="432F0D0A" w:rsidR="00931488" w:rsidRPr="003B4A02" w:rsidRDefault="00931488" w:rsidP="0093148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</w:rPr>
            </w:pPr>
            <w:r w:rsidRPr="003B4A02">
              <w:rPr>
                <w:rFonts w:ascii="Arial" w:hAnsi="Arial" w:cs="Arial"/>
              </w:rPr>
              <w:t>Ejecutado y calificado</w:t>
            </w: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379D7E6D" w14:textId="7F141384" w:rsidR="00931488" w:rsidRPr="003B4A02" w:rsidRDefault="00931488" w:rsidP="0093148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</w:rPr>
            </w:pPr>
            <w:r w:rsidRPr="003B4A02">
              <w:rPr>
                <w:rFonts w:ascii="Arial" w:hAnsi="Arial" w:cs="Arial"/>
              </w:rPr>
              <w:t>Están en formación en etapa lectiva</w:t>
            </w:r>
          </w:p>
        </w:tc>
      </w:tr>
      <w:tr w:rsidR="00931488" w:rsidRPr="003B4A02" w14:paraId="2092D278" w14:textId="77777777" w:rsidTr="00FC49CF">
        <w:trPr>
          <w:gridAfter w:val="1"/>
          <w:wAfter w:w="2127" w:type="dxa"/>
          <w:trHeight w:val="319"/>
        </w:trPr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5891B5D4" w14:textId="1D15002B" w:rsidR="00931488" w:rsidRPr="003B4A02" w:rsidRDefault="00931488" w:rsidP="0093148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</w:rPr>
            </w:pPr>
            <w:r w:rsidRPr="003B4A02">
              <w:rPr>
                <w:rFonts w:ascii="Arial" w:hAnsi="Arial" w:cs="Arial"/>
              </w:rPr>
              <w:t>3329134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68F96E63" w14:textId="49B43163" w:rsidR="00931488" w:rsidRPr="003B4A02" w:rsidRDefault="00931488" w:rsidP="0093148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</w:rPr>
            </w:pPr>
            <w:r w:rsidRPr="003B4A02">
              <w:rPr>
                <w:rFonts w:ascii="Arial" w:hAnsi="Arial" w:cs="Arial"/>
              </w:rPr>
              <w:t>Técnico en Salud Pública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344F8A8" w14:textId="2821924F" w:rsidR="00931488" w:rsidRDefault="00931488" w:rsidP="0093148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</w:rPr>
            </w:pPr>
            <w:r w:rsidRPr="003B4A02">
              <w:rPr>
                <w:rFonts w:ascii="Arial" w:hAnsi="Arial" w:cs="Arial"/>
              </w:rPr>
              <w:t xml:space="preserve">Promocionar acciones de salud de acuerdo con la normativa de salud pública </w:t>
            </w:r>
          </w:p>
          <w:p w14:paraId="2AF6ADA7" w14:textId="77777777" w:rsidR="0059463B" w:rsidRDefault="0059463B" w:rsidP="0093148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</w:rPr>
            </w:pPr>
          </w:p>
          <w:p w14:paraId="440CCD24" w14:textId="0801AC8B" w:rsidR="00931488" w:rsidRPr="003B4A02" w:rsidRDefault="00931488" w:rsidP="0093148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bottom"/>
          </w:tcPr>
          <w:p w14:paraId="3A26BD9D" w14:textId="1DD9CC49" w:rsidR="00931488" w:rsidRPr="003B4A02" w:rsidRDefault="00931488" w:rsidP="0093148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</w:rPr>
            </w:pPr>
            <w:r>
              <w:rPr>
                <w:rFonts w:ascii="Calibri" w:eastAsia="Arial" w:hAnsi="Calibri" w:cs="Calibri"/>
                <w:bCs/>
                <w:color w:val="000000"/>
                <w:sz w:val="20"/>
                <w:szCs w:val="20"/>
              </w:rPr>
              <w:t>15 DE SEPT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center"/>
          </w:tcPr>
          <w:p w14:paraId="7B44FA36" w14:textId="690D97F7" w:rsidR="00931488" w:rsidRPr="003B4A02" w:rsidRDefault="00931488" w:rsidP="0093148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</w:rPr>
            </w:pPr>
            <w:r>
              <w:rPr>
                <w:rFonts w:ascii="Calibri" w:eastAsia="Arial" w:hAnsi="Calibri" w:cs="Calibri"/>
                <w:bCs/>
                <w:color w:val="000000"/>
                <w:sz w:val="20"/>
                <w:szCs w:val="20"/>
              </w:rPr>
              <w:t>17 DE DIC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03FE314" w14:textId="36449D2A" w:rsidR="00931488" w:rsidRPr="003B4A02" w:rsidRDefault="00931488" w:rsidP="0093148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</w:rPr>
            </w:pPr>
            <w:r w:rsidRPr="003B4A02">
              <w:rPr>
                <w:rFonts w:ascii="Arial" w:hAnsi="Arial" w:cs="Arial"/>
              </w:rPr>
              <w:t>Ejecutado y calificado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DF73AAD" w14:textId="014E209D" w:rsidR="00931488" w:rsidRPr="003B4A02" w:rsidRDefault="00931488" w:rsidP="0093148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</w:rPr>
            </w:pPr>
            <w:r w:rsidRPr="003B4A02">
              <w:rPr>
                <w:rFonts w:ascii="Arial" w:hAnsi="Arial" w:cs="Arial"/>
              </w:rPr>
              <w:t>Están en formación en etapa lectiva</w:t>
            </w:r>
          </w:p>
        </w:tc>
      </w:tr>
      <w:tr w:rsidR="00436B2C" w:rsidRPr="003B4A02" w14:paraId="104B09E5" w14:textId="77777777" w:rsidTr="00FC49CF">
        <w:trPr>
          <w:gridAfter w:val="1"/>
          <w:wAfter w:w="2127" w:type="dxa"/>
          <w:trHeight w:val="485"/>
        </w:trPr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solid" w:color="FFFFFF" w:fill="auto"/>
          </w:tcPr>
          <w:p w14:paraId="3BA11458" w14:textId="20D76C8C" w:rsidR="00436B2C" w:rsidRPr="003B4A02" w:rsidRDefault="00436B2C" w:rsidP="00436B2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</w:rPr>
            </w:pPr>
            <w:r w:rsidRPr="003B4A02">
              <w:rPr>
                <w:rFonts w:ascii="Arial" w:hAnsi="Arial" w:cs="Arial"/>
              </w:rPr>
              <w:t>3329134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solid" w:color="FFFFFF" w:fill="auto"/>
          </w:tcPr>
          <w:p w14:paraId="2D964A23" w14:textId="036BF893" w:rsidR="00436B2C" w:rsidRPr="003B4A02" w:rsidRDefault="00436B2C" w:rsidP="00436B2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</w:rPr>
            </w:pPr>
            <w:r w:rsidRPr="003B4A02">
              <w:rPr>
                <w:rFonts w:ascii="Arial" w:hAnsi="Arial" w:cs="Arial"/>
              </w:rPr>
              <w:t>Técnico en Salud Pública</w:t>
            </w:r>
          </w:p>
        </w:tc>
        <w:tc>
          <w:tcPr>
            <w:tcW w:w="2693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63320AE3" w14:textId="77777777" w:rsidR="00436B2C" w:rsidRDefault="00436B2C" w:rsidP="00436B2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</w:rPr>
            </w:pPr>
            <w:r w:rsidRPr="003B4A02">
              <w:rPr>
                <w:rFonts w:ascii="Arial" w:hAnsi="Arial" w:cs="Arial"/>
              </w:rPr>
              <w:t>Monitorear eventos de salud pública según ámbito comunitario y normativa de salud</w:t>
            </w:r>
            <w:r w:rsidR="00931488">
              <w:rPr>
                <w:rFonts w:ascii="Arial" w:hAnsi="Arial" w:cs="Arial"/>
              </w:rPr>
              <w:t xml:space="preserve"> </w:t>
            </w:r>
            <w:r w:rsidR="00931488" w:rsidRPr="003B4A02">
              <w:rPr>
                <w:rFonts w:ascii="Arial" w:hAnsi="Arial" w:cs="Arial"/>
              </w:rPr>
              <w:t>RAP</w:t>
            </w:r>
            <w:r w:rsidR="00931488">
              <w:rPr>
                <w:rFonts w:ascii="Arial" w:hAnsi="Arial" w:cs="Arial"/>
              </w:rPr>
              <w:t xml:space="preserve"> 1</w:t>
            </w:r>
          </w:p>
          <w:p w14:paraId="00EBC009" w14:textId="77777777" w:rsidR="00931488" w:rsidRDefault="00931488" w:rsidP="00436B2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</w:rPr>
            </w:pPr>
          </w:p>
          <w:p w14:paraId="79A6F634" w14:textId="5470A80C" w:rsidR="0059463B" w:rsidRPr="003B4A02" w:rsidRDefault="0059463B" w:rsidP="00436B2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solid" w:color="FFFFFF" w:fill="auto"/>
            <w:vAlign w:val="center"/>
          </w:tcPr>
          <w:p w14:paraId="154032C3" w14:textId="1BD688D5" w:rsidR="00436B2C" w:rsidRPr="003B4A02" w:rsidRDefault="00436B2C" w:rsidP="00436B2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</w:rPr>
            </w:pPr>
            <w:r>
              <w:rPr>
                <w:rFonts w:ascii="Calibri" w:eastAsia="Arial" w:hAnsi="Calibri" w:cs="Calibri"/>
                <w:bCs/>
                <w:color w:val="000000"/>
              </w:rPr>
              <w:t>2</w:t>
            </w:r>
            <w:r w:rsidRPr="00802C18">
              <w:rPr>
                <w:rFonts w:ascii="Calibri" w:eastAsia="Arial" w:hAnsi="Calibri" w:cs="Calibri"/>
                <w:bCs/>
                <w:color w:val="000000"/>
              </w:rPr>
              <w:t>/</w:t>
            </w:r>
            <w:r>
              <w:rPr>
                <w:rFonts w:ascii="Calibri" w:eastAsia="Arial" w:hAnsi="Calibri" w:cs="Calibri"/>
                <w:bCs/>
                <w:color w:val="000000"/>
              </w:rPr>
              <w:t>12</w:t>
            </w:r>
            <w:r w:rsidRPr="00802C18">
              <w:rPr>
                <w:rFonts w:ascii="Calibri" w:eastAsia="Arial" w:hAnsi="Calibri" w:cs="Calibri"/>
                <w:bCs/>
                <w:color w:val="000000"/>
              </w:rPr>
              <w:t>/2025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solid" w:color="FFFFFF" w:fill="auto"/>
            <w:vAlign w:val="center"/>
          </w:tcPr>
          <w:p w14:paraId="5AE81EB5" w14:textId="3026E16B" w:rsidR="00436B2C" w:rsidRPr="003B4A02" w:rsidRDefault="00436B2C" w:rsidP="00436B2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</w:rPr>
            </w:pPr>
            <w:r w:rsidRPr="00802C18">
              <w:rPr>
                <w:rFonts w:ascii="Calibri" w:eastAsia="Arial" w:hAnsi="Calibri" w:cs="Calibri"/>
                <w:bCs/>
                <w:color w:val="000000"/>
              </w:rPr>
              <w:t>17/12/2025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15EEE49E" w14:textId="782612FE" w:rsidR="00436B2C" w:rsidRPr="003B4A02" w:rsidRDefault="00436B2C" w:rsidP="00436B2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</w:rPr>
            </w:pPr>
            <w:r w:rsidRPr="003B4A02">
              <w:rPr>
                <w:rFonts w:ascii="Arial" w:hAnsi="Arial" w:cs="Arial"/>
              </w:rPr>
              <w:t>Ejecutado y calificado</w:t>
            </w: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67B38365" w14:textId="77777777" w:rsidR="00436B2C" w:rsidRPr="003B4A02" w:rsidRDefault="00436B2C" w:rsidP="00436B2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</w:rPr>
            </w:pPr>
            <w:r w:rsidRPr="003B4A02">
              <w:rPr>
                <w:rFonts w:ascii="Arial" w:hAnsi="Arial" w:cs="Arial"/>
              </w:rPr>
              <w:t xml:space="preserve">En etapa productiva algunos certificados otro en formación. </w:t>
            </w:r>
          </w:p>
          <w:p w14:paraId="08C5333B" w14:textId="77777777" w:rsidR="00436B2C" w:rsidRPr="003B4A02" w:rsidRDefault="00436B2C" w:rsidP="00436B2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</w:rPr>
            </w:pPr>
          </w:p>
        </w:tc>
      </w:tr>
      <w:tr w:rsidR="00436B2C" w:rsidRPr="003B4A02" w14:paraId="5E6601E4" w14:textId="77777777" w:rsidTr="00FC49CF">
        <w:trPr>
          <w:gridAfter w:val="1"/>
          <w:wAfter w:w="2127" w:type="dxa"/>
          <w:trHeight w:val="569"/>
        </w:trPr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2F7D4158" w14:textId="2892C838" w:rsidR="00436B2C" w:rsidRPr="003B4A02" w:rsidRDefault="00436B2C" w:rsidP="00436B2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</w:rPr>
            </w:pPr>
            <w:r w:rsidRPr="003B4A02">
              <w:rPr>
                <w:rFonts w:ascii="Arial" w:hAnsi="Arial" w:cs="Arial"/>
              </w:rPr>
              <w:t>3235775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7340A54E" w14:textId="06CE2CC3" w:rsidR="00436B2C" w:rsidRPr="003B4A02" w:rsidRDefault="00436B2C" w:rsidP="00436B2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</w:rPr>
            </w:pPr>
            <w:r w:rsidRPr="003B4A02">
              <w:rPr>
                <w:rFonts w:ascii="Arial" w:hAnsi="Arial" w:cs="Arial"/>
              </w:rPr>
              <w:t>Técnico en Salud Pública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B06B344" w14:textId="77777777" w:rsidR="00436B2C" w:rsidRDefault="00436B2C" w:rsidP="0093148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</w:rPr>
            </w:pPr>
            <w:r w:rsidRPr="003B4A02">
              <w:rPr>
                <w:rFonts w:ascii="Arial" w:hAnsi="Arial" w:cs="Arial"/>
              </w:rPr>
              <w:t xml:space="preserve">Promocionar acciones de salud de acuerdo con la normativa de salud pública </w:t>
            </w:r>
          </w:p>
          <w:p w14:paraId="1212A776" w14:textId="11D888D9" w:rsidR="00931488" w:rsidRPr="003B4A02" w:rsidRDefault="00931488" w:rsidP="0093148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center"/>
          </w:tcPr>
          <w:p w14:paraId="70AF12BC" w14:textId="2B338A48" w:rsidR="00436B2C" w:rsidRPr="003B4A02" w:rsidRDefault="00436B2C" w:rsidP="00436B2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</w:rPr>
            </w:pPr>
            <w:r w:rsidRPr="00802C18">
              <w:rPr>
                <w:rFonts w:ascii="Calibri" w:eastAsia="Arial" w:hAnsi="Calibri" w:cs="Calibri"/>
                <w:bCs/>
                <w:color w:val="000000"/>
              </w:rPr>
              <w:t>11/09/2025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center"/>
          </w:tcPr>
          <w:p w14:paraId="076EB155" w14:textId="6251E4F2" w:rsidR="00436B2C" w:rsidRPr="003B4A02" w:rsidRDefault="00436B2C" w:rsidP="00436B2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</w:rPr>
            </w:pPr>
            <w:r w:rsidRPr="00802C18">
              <w:rPr>
                <w:rFonts w:ascii="Calibri" w:eastAsia="Arial" w:hAnsi="Calibri" w:cs="Calibri"/>
                <w:bCs/>
                <w:color w:val="000000"/>
              </w:rPr>
              <w:t>17/12/2025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C95C73F" w14:textId="4CDB7DEC" w:rsidR="00436B2C" w:rsidRPr="003B4A02" w:rsidRDefault="00436B2C" w:rsidP="00436B2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</w:rPr>
            </w:pPr>
            <w:r w:rsidRPr="003B4A02">
              <w:rPr>
                <w:rFonts w:ascii="Arial" w:hAnsi="Arial" w:cs="Arial"/>
              </w:rPr>
              <w:t>Ejecutado y calificado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9098CA9" w14:textId="48E52ACB" w:rsidR="00436B2C" w:rsidRPr="003B4A02" w:rsidRDefault="00436B2C" w:rsidP="00436B2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</w:rPr>
            </w:pPr>
            <w:r w:rsidRPr="003B4A02">
              <w:rPr>
                <w:rFonts w:ascii="Arial" w:hAnsi="Arial" w:cs="Arial"/>
              </w:rPr>
              <w:t>Están en formación en etapa lectiva</w:t>
            </w:r>
          </w:p>
        </w:tc>
      </w:tr>
      <w:tr w:rsidR="00436B2C" w:rsidRPr="003B4A02" w14:paraId="1FF19063" w14:textId="77777777" w:rsidTr="00FC49CF">
        <w:trPr>
          <w:gridAfter w:val="1"/>
          <w:wAfter w:w="2127" w:type="dxa"/>
          <w:trHeight w:val="569"/>
        </w:trPr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6D3D4AAB" w14:textId="02318982" w:rsidR="00436B2C" w:rsidRPr="003B4A02" w:rsidRDefault="00436B2C" w:rsidP="00436B2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</w:rPr>
            </w:pPr>
            <w:r w:rsidRPr="003B4A02">
              <w:rPr>
                <w:rFonts w:ascii="Arial" w:hAnsi="Arial" w:cs="Arial"/>
              </w:rPr>
              <w:t>3235775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63667E5A" w14:textId="4174FDF8" w:rsidR="00436B2C" w:rsidRPr="003B4A02" w:rsidRDefault="00436B2C" w:rsidP="00436B2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</w:rPr>
            </w:pPr>
            <w:r w:rsidRPr="003B4A02">
              <w:rPr>
                <w:rFonts w:ascii="Arial" w:hAnsi="Arial" w:cs="Arial"/>
              </w:rPr>
              <w:t>Técnico en Salud Pública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3EA643D" w14:textId="77777777" w:rsidR="00436B2C" w:rsidRDefault="00436B2C" w:rsidP="00436B2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</w:rPr>
            </w:pPr>
            <w:r w:rsidRPr="003B4A02">
              <w:rPr>
                <w:rFonts w:ascii="Arial" w:hAnsi="Arial" w:cs="Arial"/>
              </w:rPr>
              <w:t>Monitorear eventos de salud pública según ámbito comunitario y normativa de salud</w:t>
            </w:r>
            <w:r w:rsidR="00931488">
              <w:rPr>
                <w:rFonts w:ascii="Arial" w:hAnsi="Arial" w:cs="Arial"/>
              </w:rPr>
              <w:t xml:space="preserve"> </w:t>
            </w:r>
            <w:r w:rsidR="00931488" w:rsidRPr="003B4A02">
              <w:rPr>
                <w:rFonts w:ascii="Arial" w:hAnsi="Arial" w:cs="Arial"/>
              </w:rPr>
              <w:t>RAP</w:t>
            </w:r>
            <w:r w:rsidR="00931488">
              <w:rPr>
                <w:rFonts w:ascii="Arial" w:hAnsi="Arial" w:cs="Arial"/>
              </w:rPr>
              <w:t xml:space="preserve"> 1</w:t>
            </w:r>
          </w:p>
          <w:p w14:paraId="0AFF6BE6" w14:textId="77777777" w:rsidR="00931488" w:rsidRDefault="00931488" w:rsidP="00436B2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</w:rPr>
            </w:pPr>
          </w:p>
          <w:p w14:paraId="6E0A22D3" w14:textId="6F32CD6B" w:rsidR="0059463B" w:rsidRPr="003B4A02" w:rsidRDefault="0059463B" w:rsidP="00436B2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center"/>
          </w:tcPr>
          <w:p w14:paraId="15E6FA95" w14:textId="510B0A97" w:rsidR="00436B2C" w:rsidRPr="003B4A02" w:rsidRDefault="00436B2C" w:rsidP="00436B2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</w:rPr>
            </w:pPr>
            <w:r>
              <w:rPr>
                <w:rFonts w:ascii="Calibri" w:eastAsia="Arial" w:hAnsi="Calibri" w:cs="Calibri"/>
                <w:bCs/>
                <w:color w:val="000000"/>
              </w:rPr>
              <w:t>4</w:t>
            </w:r>
            <w:r w:rsidRPr="00802C18">
              <w:rPr>
                <w:rFonts w:ascii="Calibri" w:eastAsia="Arial" w:hAnsi="Calibri" w:cs="Calibri"/>
                <w:bCs/>
                <w:color w:val="000000"/>
              </w:rPr>
              <w:t>/</w:t>
            </w:r>
            <w:r>
              <w:rPr>
                <w:rFonts w:ascii="Calibri" w:eastAsia="Arial" w:hAnsi="Calibri" w:cs="Calibri"/>
                <w:bCs/>
                <w:color w:val="000000"/>
              </w:rPr>
              <w:t>12</w:t>
            </w:r>
            <w:r w:rsidRPr="00802C18">
              <w:rPr>
                <w:rFonts w:ascii="Calibri" w:eastAsia="Arial" w:hAnsi="Calibri" w:cs="Calibri"/>
                <w:bCs/>
                <w:color w:val="000000"/>
              </w:rPr>
              <w:t>/2025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center"/>
          </w:tcPr>
          <w:p w14:paraId="5927D868" w14:textId="6FA2F1B2" w:rsidR="00436B2C" w:rsidRPr="003B4A02" w:rsidRDefault="00436B2C" w:rsidP="00436B2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</w:rPr>
            </w:pPr>
            <w:r w:rsidRPr="00802C18">
              <w:rPr>
                <w:rFonts w:ascii="Calibri" w:eastAsia="Arial" w:hAnsi="Calibri" w:cs="Calibri"/>
                <w:bCs/>
                <w:color w:val="000000"/>
              </w:rPr>
              <w:t>17/12/2025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8A5E30C" w14:textId="28C08B67" w:rsidR="00436B2C" w:rsidRPr="003B4A02" w:rsidRDefault="00436B2C" w:rsidP="00436B2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</w:rPr>
            </w:pPr>
            <w:r w:rsidRPr="003B4A02">
              <w:rPr>
                <w:rFonts w:ascii="Arial" w:hAnsi="Arial" w:cs="Arial"/>
              </w:rPr>
              <w:t>Ejecutado y calificado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13066F7" w14:textId="77777777" w:rsidR="00436B2C" w:rsidRPr="003B4A02" w:rsidRDefault="00436B2C" w:rsidP="00436B2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</w:rPr>
            </w:pPr>
            <w:r w:rsidRPr="003B4A02">
              <w:rPr>
                <w:rFonts w:ascii="Arial" w:hAnsi="Arial" w:cs="Arial"/>
              </w:rPr>
              <w:t xml:space="preserve">En etapa productiva algunos certificados otro en formación. </w:t>
            </w:r>
          </w:p>
          <w:p w14:paraId="3F043853" w14:textId="7DB0C2DC" w:rsidR="00436B2C" w:rsidRPr="003B4A02" w:rsidRDefault="00436B2C" w:rsidP="00436B2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</w:rPr>
            </w:pPr>
          </w:p>
        </w:tc>
      </w:tr>
      <w:tr w:rsidR="00931488" w:rsidRPr="003B4A02" w14:paraId="6CB7E6A5" w14:textId="77777777" w:rsidTr="00FC49CF">
        <w:trPr>
          <w:gridAfter w:val="1"/>
          <w:wAfter w:w="2127" w:type="dxa"/>
          <w:trHeight w:val="569"/>
        </w:trPr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solid" w:color="FFFFFF" w:fill="auto"/>
          </w:tcPr>
          <w:p w14:paraId="18962808" w14:textId="06714ED2" w:rsidR="00931488" w:rsidRPr="003B4A02" w:rsidRDefault="00931488" w:rsidP="0093148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</w:rPr>
            </w:pPr>
            <w:r w:rsidRPr="003B4A02">
              <w:rPr>
                <w:rFonts w:ascii="Arial" w:hAnsi="Arial" w:cs="Arial"/>
              </w:rPr>
              <w:t>3362081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solid" w:color="FFFFFF" w:fill="auto"/>
          </w:tcPr>
          <w:p w14:paraId="538A88FB" w14:textId="6E55E2C3" w:rsidR="00931488" w:rsidRPr="003B4A02" w:rsidRDefault="00931488" w:rsidP="0093148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</w:rPr>
            </w:pPr>
            <w:r w:rsidRPr="003B4A02">
              <w:rPr>
                <w:rFonts w:ascii="Arial" w:hAnsi="Arial" w:cs="Arial"/>
              </w:rPr>
              <w:t>Técnico en Salud Pública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2191D08D" w14:textId="77777777" w:rsidR="00931488" w:rsidRDefault="00931488" w:rsidP="0093148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</w:rPr>
            </w:pPr>
            <w:r w:rsidRPr="003B4A02">
              <w:rPr>
                <w:rFonts w:ascii="Arial" w:hAnsi="Arial" w:cs="Arial"/>
              </w:rPr>
              <w:t>Promocionar acciones de salud de acuerdo con la normativa de salud pública RAP</w:t>
            </w:r>
            <w:r>
              <w:rPr>
                <w:rFonts w:ascii="Arial" w:hAnsi="Arial" w:cs="Arial"/>
              </w:rPr>
              <w:t xml:space="preserve"> 1</w:t>
            </w:r>
          </w:p>
          <w:p w14:paraId="06F9D11D" w14:textId="77777777" w:rsidR="00931488" w:rsidRDefault="00931488" w:rsidP="0093148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</w:rPr>
            </w:pPr>
          </w:p>
          <w:p w14:paraId="04B5E95E" w14:textId="03DB1679" w:rsidR="0059463B" w:rsidRPr="003B4A02" w:rsidRDefault="0059463B" w:rsidP="0093148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solid" w:color="FFFFFF" w:fill="auto"/>
            <w:vAlign w:val="center"/>
          </w:tcPr>
          <w:p w14:paraId="51C66901" w14:textId="1A7518EA" w:rsidR="00931488" w:rsidRPr="003B4A02" w:rsidRDefault="00931488" w:rsidP="0093148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</w:rPr>
            </w:pPr>
            <w:r w:rsidRPr="00D01BD3">
              <w:rPr>
                <w:rFonts w:ascii="Calibri" w:eastAsia="Arial" w:hAnsi="Calibri" w:cs="Calibri"/>
                <w:bCs/>
                <w:color w:val="000000"/>
              </w:rPr>
              <w:t>05/11/2027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solid" w:color="FFFFFF" w:fill="auto"/>
            <w:vAlign w:val="center"/>
          </w:tcPr>
          <w:p w14:paraId="43B72B7F" w14:textId="33A6ADCE" w:rsidR="00931488" w:rsidRPr="003B4A02" w:rsidRDefault="00931488" w:rsidP="0093148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</w:rPr>
            </w:pPr>
            <w:r w:rsidRPr="00D01BD3">
              <w:rPr>
                <w:rFonts w:ascii="Calibri" w:eastAsia="Arial" w:hAnsi="Calibri" w:cs="Calibri"/>
                <w:bCs/>
                <w:color w:val="000000"/>
              </w:rPr>
              <w:t>17/1272025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50C82B2" w14:textId="7C9DCF38" w:rsidR="00931488" w:rsidRPr="003B4A02" w:rsidRDefault="00931488" w:rsidP="0093148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</w:rPr>
            </w:pPr>
            <w:r w:rsidRPr="003B4A02">
              <w:rPr>
                <w:rFonts w:ascii="Arial" w:hAnsi="Arial" w:cs="Arial"/>
              </w:rPr>
              <w:t>Ejecutado y calificado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BFEE585" w14:textId="4D2397EC" w:rsidR="00931488" w:rsidRPr="003B4A02" w:rsidRDefault="00931488" w:rsidP="0093148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</w:rPr>
            </w:pPr>
            <w:r w:rsidRPr="003B4A02">
              <w:rPr>
                <w:rFonts w:ascii="Arial" w:hAnsi="Arial" w:cs="Arial"/>
              </w:rPr>
              <w:t>Están en formación en etapa lectiva</w:t>
            </w:r>
          </w:p>
        </w:tc>
      </w:tr>
      <w:tr w:rsidR="00FC49CF" w:rsidRPr="003B4A02" w14:paraId="43BB47ED" w14:textId="77777777" w:rsidTr="00FC49CF">
        <w:trPr>
          <w:gridAfter w:val="1"/>
          <w:wAfter w:w="2127" w:type="dxa"/>
          <w:trHeight w:val="569"/>
        </w:trPr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solid" w:color="FFFFFF" w:fill="auto"/>
          </w:tcPr>
          <w:p w14:paraId="6ECEE327" w14:textId="77777777" w:rsidR="00FC49CF" w:rsidRPr="003B4A02" w:rsidRDefault="00FC49CF" w:rsidP="00555B3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</w:rPr>
            </w:pPr>
            <w:r w:rsidRPr="003B4A02">
              <w:rPr>
                <w:rFonts w:cstheme="minorHAnsi"/>
              </w:rPr>
              <w:t>3348188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solid" w:color="FFFFFF" w:fill="auto"/>
          </w:tcPr>
          <w:p w14:paraId="11ED4A47" w14:textId="77777777" w:rsidR="00FC49CF" w:rsidRPr="003B4A02" w:rsidRDefault="00FC49CF" w:rsidP="00555B3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</w:rPr>
            </w:pPr>
            <w:r w:rsidRPr="003B4A02">
              <w:rPr>
                <w:rFonts w:cstheme="minorHAnsi"/>
              </w:rPr>
              <w:t>LIMPIEZA Y DESINFECCIÓN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57474A0D" w14:textId="77777777" w:rsidR="00FC49CF" w:rsidRPr="003B4A02" w:rsidRDefault="00FC49CF" w:rsidP="00555B3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</w:rPr>
            </w:pPr>
            <w:r w:rsidRPr="003B4A02">
              <w:rPr>
                <w:rFonts w:cstheme="minorHAnsi"/>
              </w:rPr>
              <w:t>CURSOS COMPLENTARIA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solid" w:color="FFFFFF" w:fill="auto"/>
          </w:tcPr>
          <w:p w14:paraId="64F0C0C4" w14:textId="77777777" w:rsidR="00FC49CF" w:rsidRPr="003B4A02" w:rsidRDefault="00FC49CF" w:rsidP="00555B3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  <w:r w:rsidRPr="003B4A02">
              <w:rPr>
                <w:rFonts w:ascii="Arial" w:hAnsi="Arial" w:cs="Arial"/>
              </w:rPr>
              <w:t xml:space="preserve"> de octubre 2025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solid" w:color="FFFFFF" w:fill="auto"/>
          </w:tcPr>
          <w:p w14:paraId="03201C90" w14:textId="77777777" w:rsidR="00FC49CF" w:rsidRPr="003B4A02" w:rsidRDefault="00FC49CF" w:rsidP="00555B3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  <w:r w:rsidRPr="003B4A02">
              <w:rPr>
                <w:rFonts w:ascii="Arial" w:hAnsi="Arial" w:cs="Arial"/>
              </w:rPr>
              <w:t>1 de octubre 2025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01F46F5F" w14:textId="77777777" w:rsidR="00FC49CF" w:rsidRPr="003B4A02" w:rsidRDefault="00FC49CF" w:rsidP="00555B3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</w:rPr>
            </w:pPr>
            <w:r w:rsidRPr="003B4A02">
              <w:rPr>
                <w:rFonts w:ascii="Arial" w:hAnsi="Arial" w:cs="Arial"/>
              </w:rPr>
              <w:t>Ejecutado y calificado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196145B1" w14:textId="77777777" w:rsidR="00FC49CF" w:rsidRPr="003B4A02" w:rsidRDefault="00FC49CF" w:rsidP="00555B3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Certificado</w:t>
            </w:r>
          </w:p>
        </w:tc>
      </w:tr>
      <w:tr w:rsidR="00FC49CF" w:rsidRPr="003B4A02" w14:paraId="479CB9D1" w14:textId="77777777" w:rsidTr="00FC49CF">
        <w:trPr>
          <w:gridAfter w:val="1"/>
          <w:wAfter w:w="2127" w:type="dxa"/>
          <w:trHeight w:val="569"/>
        </w:trPr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solid" w:color="FFFFFF" w:fill="auto"/>
          </w:tcPr>
          <w:p w14:paraId="02C31CE5" w14:textId="77777777" w:rsidR="00FC49CF" w:rsidRPr="003B4A02" w:rsidRDefault="00FC49CF" w:rsidP="00555B3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</w:rPr>
            </w:pPr>
            <w:r w:rsidRPr="003B4A02">
              <w:rPr>
                <w:rFonts w:cstheme="minorHAnsi"/>
              </w:rPr>
              <w:t xml:space="preserve">3370984 - 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solid" w:color="FFFFFF" w:fill="auto"/>
          </w:tcPr>
          <w:p w14:paraId="12383DA2" w14:textId="77777777" w:rsidR="00FC49CF" w:rsidRPr="003B4A02" w:rsidRDefault="00FC49CF" w:rsidP="00555B3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</w:rPr>
            </w:pPr>
            <w:r w:rsidRPr="003B4A02">
              <w:rPr>
                <w:rFonts w:cstheme="minorHAnsi"/>
              </w:rPr>
              <w:t>BIOSEGURIDAD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12A12B6D" w14:textId="77777777" w:rsidR="00FC49CF" w:rsidRPr="003B4A02" w:rsidRDefault="00FC49CF" w:rsidP="00555B3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</w:rPr>
            </w:pPr>
            <w:r w:rsidRPr="003B4A02">
              <w:rPr>
                <w:rFonts w:cstheme="minorHAnsi"/>
              </w:rPr>
              <w:t>CURSOS COMPLENTARIA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solid" w:color="FFFFFF" w:fill="auto"/>
          </w:tcPr>
          <w:p w14:paraId="4C0BA839" w14:textId="77777777" w:rsidR="00FC49CF" w:rsidRPr="003B4A02" w:rsidRDefault="00FC49CF" w:rsidP="00555B3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</w:t>
            </w:r>
            <w:r w:rsidRPr="003B4A02">
              <w:rPr>
                <w:rFonts w:ascii="Arial" w:hAnsi="Arial" w:cs="Arial"/>
              </w:rPr>
              <w:t xml:space="preserve"> de noviembre 2025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solid" w:color="FFFFFF" w:fill="auto"/>
          </w:tcPr>
          <w:p w14:paraId="76417250" w14:textId="77777777" w:rsidR="00FC49CF" w:rsidRPr="003B4A02" w:rsidRDefault="00FC49CF" w:rsidP="00555B3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</w:rPr>
            </w:pPr>
            <w:r w:rsidRPr="003B4A02">
              <w:rPr>
                <w:rFonts w:ascii="Arial" w:hAnsi="Arial" w:cs="Arial"/>
              </w:rPr>
              <w:t>1</w:t>
            </w:r>
            <w:r>
              <w:rPr>
                <w:rFonts w:ascii="Arial" w:hAnsi="Arial" w:cs="Arial"/>
              </w:rPr>
              <w:t>2</w:t>
            </w:r>
            <w:r w:rsidRPr="003B4A02">
              <w:rPr>
                <w:rFonts w:ascii="Arial" w:hAnsi="Arial" w:cs="Arial"/>
              </w:rPr>
              <w:t xml:space="preserve"> de </w:t>
            </w:r>
            <w:r>
              <w:rPr>
                <w:rFonts w:ascii="Arial" w:hAnsi="Arial" w:cs="Arial"/>
              </w:rPr>
              <w:t>dici</w:t>
            </w:r>
            <w:r w:rsidRPr="003B4A02">
              <w:rPr>
                <w:rFonts w:ascii="Arial" w:hAnsi="Arial" w:cs="Arial"/>
              </w:rPr>
              <w:t>embre de 2025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47CB5E93" w14:textId="77777777" w:rsidR="00FC49CF" w:rsidRPr="003B4A02" w:rsidRDefault="00FC49CF" w:rsidP="00555B3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</w:rPr>
            </w:pPr>
            <w:r w:rsidRPr="003B4A02">
              <w:rPr>
                <w:rFonts w:ascii="Arial" w:hAnsi="Arial" w:cs="Arial"/>
              </w:rPr>
              <w:t>Ejecutado y calificado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5FF7FC73" w14:textId="77777777" w:rsidR="00FC49CF" w:rsidRPr="003B4A02" w:rsidRDefault="00FC49CF" w:rsidP="00555B3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Certificado </w:t>
            </w:r>
          </w:p>
        </w:tc>
      </w:tr>
      <w:tr w:rsidR="00FC49CF" w14:paraId="27A9A404" w14:textId="77777777" w:rsidTr="00FC49CF">
        <w:trPr>
          <w:gridAfter w:val="1"/>
          <w:wAfter w:w="2127" w:type="dxa"/>
          <w:trHeight w:val="569"/>
        </w:trPr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6291724C" w14:textId="77777777" w:rsidR="00FC49CF" w:rsidRPr="003B4A02" w:rsidRDefault="00FC49CF" w:rsidP="00555B3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theme="minorHAnsi"/>
              </w:rPr>
            </w:pPr>
            <w:r w:rsidRPr="00FC49CF">
              <w:rPr>
                <w:rFonts w:cstheme="minorHAnsi"/>
              </w:rPr>
              <w:t>3334508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00DAB29E" w14:textId="77777777" w:rsidR="00FC49CF" w:rsidRPr="003B4A02" w:rsidRDefault="00FC49CF" w:rsidP="00555B3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theme="minorHAnsi"/>
              </w:rPr>
            </w:pPr>
            <w:r w:rsidRPr="00FC49CF">
              <w:rPr>
                <w:rFonts w:cstheme="minorHAnsi"/>
              </w:rPr>
              <w:t>PRIMEROS  AUXILIOS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103052E" w14:textId="77777777" w:rsidR="00FC49CF" w:rsidRPr="003B4A02" w:rsidRDefault="00FC49CF" w:rsidP="00555B3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theme="minorHAnsi"/>
              </w:rPr>
            </w:pPr>
            <w:r w:rsidRPr="003B4A02">
              <w:rPr>
                <w:rFonts w:cstheme="minorHAnsi"/>
              </w:rPr>
              <w:t>CURSOS COMPLENTARIA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4BEA8EE0" w14:textId="77777777" w:rsidR="00FC49CF" w:rsidRDefault="00FC49CF" w:rsidP="00555B3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</w:rPr>
            </w:pPr>
            <w:r w:rsidRPr="00FC49CF">
              <w:rPr>
                <w:rFonts w:ascii="Arial" w:hAnsi="Arial" w:cs="Arial"/>
              </w:rPr>
              <w:t>17/09/2025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00781287" w14:textId="77777777" w:rsidR="00FC49CF" w:rsidRPr="003B4A02" w:rsidRDefault="00FC49CF" w:rsidP="00555B3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</w:rPr>
            </w:pPr>
            <w:r w:rsidRPr="00FC49CF">
              <w:rPr>
                <w:rFonts w:ascii="Arial" w:hAnsi="Arial" w:cs="Arial"/>
              </w:rPr>
              <w:t>1/10/2025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96B6EC8" w14:textId="77777777" w:rsidR="00FC49CF" w:rsidRPr="003B4A02" w:rsidRDefault="00FC49CF" w:rsidP="00555B3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</w:rPr>
            </w:pPr>
            <w:r w:rsidRPr="003B4A02">
              <w:rPr>
                <w:rFonts w:ascii="Arial" w:hAnsi="Arial" w:cs="Arial"/>
              </w:rPr>
              <w:t>Ejecutado y calificado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985A8CD" w14:textId="77777777" w:rsidR="00FC49CF" w:rsidRDefault="00FC49CF" w:rsidP="00555B3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Certificado </w:t>
            </w:r>
          </w:p>
        </w:tc>
      </w:tr>
      <w:tr w:rsidR="00FC49CF" w:rsidRPr="003B4A02" w14:paraId="1DD3D55A" w14:textId="781DD522" w:rsidTr="00FC49CF">
        <w:trPr>
          <w:trHeight w:val="569"/>
        </w:trPr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solid" w:color="FFFFFF" w:fill="auto"/>
          </w:tcPr>
          <w:p w14:paraId="68794CF7" w14:textId="6725A297" w:rsidR="00FC49CF" w:rsidRPr="003B4A02" w:rsidRDefault="0059463B" w:rsidP="00FC49C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</w:rPr>
            </w:pPr>
            <w:r w:rsidRPr="0059463B">
              <w:rPr>
                <w:rFonts w:cstheme="minorHAnsi"/>
              </w:rPr>
              <w:t>3345953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solid" w:color="FFFFFF" w:fill="auto"/>
          </w:tcPr>
          <w:p w14:paraId="108A9F56" w14:textId="6F7E17BB" w:rsidR="00FC49CF" w:rsidRPr="003B4A02" w:rsidRDefault="00FC49CF" w:rsidP="00FC49C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</w:rPr>
            </w:pPr>
            <w:r w:rsidRPr="00FC49CF">
              <w:rPr>
                <w:rFonts w:cstheme="minorHAnsi"/>
              </w:rPr>
              <w:t>PROMOTOR DE SALUD</w:t>
            </w:r>
            <w:r>
              <w:rPr>
                <w:rFonts w:cstheme="minorHAnsi"/>
              </w:rPr>
              <w:t xml:space="preserve"> </w:t>
            </w:r>
            <w:proofErr w:type="spellStart"/>
            <w:r>
              <w:rPr>
                <w:rFonts w:cstheme="minorHAnsi"/>
              </w:rPr>
              <w:t>Chigorodo</w:t>
            </w:r>
            <w:proofErr w:type="spellEnd"/>
          </w:p>
        </w:tc>
        <w:tc>
          <w:tcPr>
            <w:tcW w:w="269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310F6688" w14:textId="1D5B3F16" w:rsidR="00FC49CF" w:rsidRPr="003B4A02" w:rsidRDefault="00FC49CF" w:rsidP="00FC49C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cstheme="minorHAnsi"/>
              </w:rPr>
              <w:t xml:space="preserve">INDUCCIÓN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solid" w:color="FFFFFF" w:fill="auto"/>
          </w:tcPr>
          <w:p w14:paraId="36DD4367" w14:textId="50CE23A2" w:rsidR="00FC49CF" w:rsidRPr="003B4A02" w:rsidRDefault="0059463B" w:rsidP="00FC49C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</w:rPr>
            </w:pPr>
            <w:r w:rsidRPr="003B4A02">
              <w:rPr>
                <w:rFonts w:ascii="Arial" w:hAnsi="Arial" w:cs="Arial"/>
              </w:rPr>
              <w:t xml:space="preserve"> </w:t>
            </w:r>
            <w:r w:rsidRPr="00FC49CF">
              <w:rPr>
                <w:rFonts w:ascii="Arial" w:hAnsi="Arial" w:cs="Arial"/>
              </w:rPr>
              <w:t>1</w:t>
            </w:r>
            <w:r>
              <w:rPr>
                <w:rFonts w:ascii="Arial" w:hAnsi="Arial" w:cs="Arial"/>
              </w:rPr>
              <w:t xml:space="preserve"> </w:t>
            </w:r>
            <w:r w:rsidRPr="003B4A02">
              <w:rPr>
                <w:rFonts w:ascii="Arial" w:hAnsi="Arial" w:cs="Arial"/>
              </w:rPr>
              <w:t>de octubre 2025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solid" w:color="FFFFFF" w:fill="auto"/>
          </w:tcPr>
          <w:p w14:paraId="616F91A5" w14:textId="6FAF81D8" w:rsidR="00FC49CF" w:rsidRPr="003B4A02" w:rsidRDefault="0059463B" w:rsidP="00FC49C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</w:rPr>
            </w:pPr>
            <w:r w:rsidRPr="00FC49CF">
              <w:rPr>
                <w:rFonts w:ascii="Arial" w:hAnsi="Arial" w:cs="Arial"/>
              </w:rPr>
              <w:t>10</w:t>
            </w:r>
            <w:r w:rsidR="00FC49CF" w:rsidRPr="003B4A02">
              <w:rPr>
                <w:rFonts w:ascii="Arial" w:hAnsi="Arial" w:cs="Arial"/>
              </w:rPr>
              <w:t xml:space="preserve"> de octubre 2025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10334EDF" w14:textId="38CF75AA" w:rsidR="00FC49CF" w:rsidRPr="003B4A02" w:rsidRDefault="0059463B" w:rsidP="00FC49C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</w:rPr>
            </w:pPr>
            <w:r w:rsidRPr="003B4A02">
              <w:rPr>
                <w:rFonts w:ascii="Arial" w:hAnsi="Arial" w:cs="Arial"/>
              </w:rPr>
              <w:t>Ejecutado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1B657204" w14:textId="61E444D6" w:rsidR="00FC49CF" w:rsidRPr="003B4A02" w:rsidRDefault="0059463B" w:rsidP="00FC49C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</w:rPr>
            </w:pPr>
            <w:r w:rsidRPr="003B4A02">
              <w:rPr>
                <w:rFonts w:ascii="Arial" w:hAnsi="Arial" w:cs="Arial"/>
              </w:rPr>
              <w:t>Están en formación en etapa lectiva</w:t>
            </w:r>
          </w:p>
        </w:tc>
        <w:tc>
          <w:tcPr>
            <w:tcW w:w="2127" w:type="dxa"/>
          </w:tcPr>
          <w:p w14:paraId="2B866F84" w14:textId="7ECF9A39" w:rsidR="00FC49CF" w:rsidRPr="003B4A02" w:rsidRDefault="00FC49CF" w:rsidP="00FC49CF"/>
        </w:tc>
      </w:tr>
      <w:tr w:rsidR="0059463B" w:rsidRPr="003B4A02" w14:paraId="156356DE" w14:textId="79331CC6" w:rsidTr="00FC49CF">
        <w:trPr>
          <w:trHeight w:val="569"/>
        </w:trPr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solid" w:color="FFFFFF" w:fill="auto"/>
          </w:tcPr>
          <w:p w14:paraId="1D83AEB6" w14:textId="50347C17" w:rsidR="0059463B" w:rsidRPr="003B4A02" w:rsidRDefault="0059463B" w:rsidP="0059463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</w:rPr>
            </w:pPr>
            <w:r w:rsidRPr="0059463B">
              <w:rPr>
                <w:rFonts w:cstheme="minorHAnsi"/>
              </w:rPr>
              <w:t>3345953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solid" w:color="FFFFFF" w:fill="auto"/>
          </w:tcPr>
          <w:p w14:paraId="5FD2435F" w14:textId="67FE9FF6" w:rsidR="0059463B" w:rsidRPr="003B4A02" w:rsidRDefault="0059463B" w:rsidP="0059463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</w:rPr>
            </w:pPr>
            <w:r w:rsidRPr="00073945">
              <w:t>PROMOTOR DE SALUD</w:t>
            </w:r>
            <w:r>
              <w:t xml:space="preserve">        </w:t>
            </w:r>
            <w:proofErr w:type="spellStart"/>
            <w:r>
              <w:t>Mutata</w:t>
            </w:r>
            <w:proofErr w:type="spellEnd"/>
          </w:p>
        </w:tc>
        <w:tc>
          <w:tcPr>
            <w:tcW w:w="269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206F89C0" w14:textId="658D17C5" w:rsidR="0059463B" w:rsidRPr="003B4A02" w:rsidRDefault="0059463B" w:rsidP="0059463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</w:rPr>
            </w:pPr>
            <w:r w:rsidRPr="00AB0FFA">
              <w:rPr>
                <w:rFonts w:cstheme="minorHAnsi"/>
              </w:rPr>
              <w:t xml:space="preserve">INDUCCIÓN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solid" w:color="FFFFFF" w:fill="auto"/>
          </w:tcPr>
          <w:p w14:paraId="7204565A" w14:textId="1F92AACA" w:rsidR="0059463B" w:rsidRPr="003B4A02" w:rsidRDefault="0059463B" w:rsidP="0059463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</w:rPr>
            </w:pPr>
            <w:r w:rsidRPr="003B4A02">
              <w:rPr>
                <w:rFonts w:ascii="Arial" w:hAnsi="Arial" w:cs="Arial"/>
              </w:rPr>
              <w:t xml:space="preserve"> </w:t>
            </w:r>
            <w:r w:rsidRPr="00FC49CF">
              <w:rPr>
                <w:rFonts w:ascii="Arial" w:hAnsi="Arial" w:cs="Arial"/>
              </w:rPr>
              <w:t>1</w:t>
            </w:r>
            <w:r>
              <w:rPr>
                <w:rFonts w:ascii="Arial" w:hAnsi="Arial" w:cs="Arial"/>
              </w:rPr>
              <w:t xml:space="preserve"> </w:t>
            </w:r>
            <w:r w:rsidRPr="003B4A02">
              <w:rPr>
                <w:rFonts w:ascii="Arial" w:hAnsi="Arial" w:cs="Arial"/>
              </w:rPr>
              <w:t>de octubre 2025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solid" w:color="FFFFFF" w:fill="auto"/>
          </w:tcPr>
          <w:p w14:paraId="2B719F1A" w14:textId="469BC98B" w:rsidR="0059463B" w:rsidRPr="003B4A02" w:rsidRDefault="0059463B" w:rsidP="0059463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</w:rPr>
            </w:pPr>
            <w:r w:rsidRPr="00FC49CF">
              <w:rPr>
                <w:rFonts w:ascii="Arial" w:hAnsi="Arial" w:cs="Arial"/>
              </w:rPr>
              <w:t>10</w:t>
            </w:r>
            <w:r w:rsidRPr="003B4A02">
              <w:rPr>
                <w:rFonts w:ascii="Arial" w:hAnsi="Arial" w:cs="Arial"/>
              </w:rPr>
              <w:t xml:space="preserve"> de octubre 2025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40F16B35" w14:textId="09E1C71D" w:rsidR="0059463B" w:rsidRPr="003B4A02" w:rsidRDefault="0059463B" w:rsidP="0059463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</w:rPr>
            </w:pPr>
            <w:r w:rsidRPr="003B4A02">
              <w:rPr>
                <w:rFonts w:ascii="Arial" w:hAnsi="Arial" w:cs="Arial"/>
              </w:rPr>
              <w:t>Ejecutado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08AAA407" w14:textId="38205E85" w:rsidR="0059463B" w:rsidRPr="003B4A02" w:rsidRDefault="0059463B" w:rsidP="0059463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</w:rPr>
            </w:pPr>
            <w:r w:rsidRPr="003B4A02">
              <w:rPr>
                <w:rFonts w:ascii="Arial" w:hAnsi="Arial" w:cs="Arial"/>
              </w:rPr>
              <w:t>Están en formación en etapa lectiva</w:t>
            </w:r>
          </w:p>
        </w:tc>
        <w:tc>
          <w:tcPr>
            <w:tcW w:w="2127" w:type="dxa"/>
          </w:tcPr>
          <w:p w14:paraId="38E3BF08" w14:textId="0D319F23" w:rsidR="0059463B" w:rsidRPr="003B4A02" w:rsidRDefault="0059463B" w:rsidP="0059463B"/>
        </w:tc>
      </w:tr>
      <w:tr w:rsidR="0059463B" w:rsidRPr="003B4A02" w14:paraId="3587A2DB" w14:textId="148E95AA" w:rsidTr="00FC49CF">
        <w:trPr>
          <w:trHeight w:val="569"/>
        </w:trPr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69EA47D6" w14:textId="0AF29741" w:rsidR="0059463B" w:rsidRPr="003B4A02" w:rsidRDefault="0059463B" w:rsidP="0059463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theme="minorHAnsi"/>
              </w:rPr>
            </w:pPr>
            <w:r w:rsidRPr="0059463B">
              <w:rPr>
                <w:rFonts w:cstheme="minorHAnsi"/>
              </w:rPr>
              <w:lastRenderedPageBreak/>
              <w:t>3345953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5BD2D0CE" w14:textId="18B92700" w:rsidR="0059463B" w:rsidRPr="003B4A02" w:rsidRDefault="0059463B" w:rsidP="0059463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theme="minorHAnsi"/>
              </w:rPr>
            </w:pPr>
            <w:r w:rsidRPr="00073945">
              <w:t>PROMOTOR DE SALUD</w:t>
            </w:r>
            <w:r>
              <w:t xml:space="preserve">    </w:t>
            </w:r>
            <w:proofErr w:type="spellStart"/>
            <w:r>
              <w:t>Carepa</w:t>
            </w:r>
            <w:proofErr w:type="spellEnd"/>
          </w:p>
        </w:tc>
        <w:tc>
          <w:tcPr>
            <w:tcW w:w="2693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1A15689" w14:textId="57CF1ABB" w:rsidR="0059463B" w:rsidRPr="003B4A02" w:rsidRDefault="0059463B" w:rsidP="0059463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theme="minorHAnsi"/>
              </w:rPr>
            </w:pPr>
            <w:r w:rsidRPr="00AB0FFA">
              <w:rPr>
                <w:rFonts w:cstheme="minorHAnsi"/>
              </w:rPr>
              <w:t xml:space="preserve">INDUCCIÓN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6581AE98" w14:textId="6344005E" w:rsidR="0059463B" w:rsidRDefault="0059463B" w:rsidP="0059463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</w:rPr>
            </w:pPr>
            <w:r w:rsidRPr="003B4A02">
              <w:rPr>
                <w:rFonts w:ascii="Arial" w:hAnsi="Arial" w:cs="Arial"/>
              </w:rPr>
              <w:t xml:space="preserve"> </w:t>
            </w:r>
            <w:r w:rsidRPr="00FC49CF">
              <w:rPr>
                <w:rFonts w:ascii="Arial" w:hAnsi="Arial" w:cs="Arial"/>
              </w:rPr>
              <w:t>1</w:t>
            </w:r>
            <w:r>
              <w:rPr>
                <w:rFonts w:ascii="Arial" w:hAnsi="Arial" w:cs="Arial"/>
              </w:rPr>
              <w:t xml:space="preserve"> </w:t>
            </w:r>
            <w:r w:rsidRPr="003B4A02">
              <w:rPr>
                <w:rFonts w:ascii="Arial" w:hAnsi="Arial" w:cs="Arial"/>
              </w:rPr>
              <w:t>de octubre 2025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3B13DB7B" w14:textId="1877A779" w:rsidR="0059463B" w:rsidRPr="003B4A02" w:rsidRDefault="0059463B" w:rsidP="0059463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</w:rPr>
            </w:pPr>
            <w:r w:rsidRPr="00FC49CF">
              <w:rPr>
                <w:rFonts w:ascii="Arial" w:hAnsi="Arial" w:cs="Arial"/>
              </w:rPr>
              <w:t>10</w:t>
            </w:r>
            <w:r w:rsidRPr="003B4A02">
              <w:rPr>
                <w:rFonts w:ascii="Arial" w:hAnsi="Arial" w:cs="Arial"/>
              </w:rPr>
              <w:t xml:space="preserve"> de octubre 2025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3D7C47F" w14:textId="35A05A89" w:rsidR="0059463B" w:rsidRPr="003B4A02" w:rsidRDefault="0059463B" w:rsidP="0059463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</w:rPr>
            </w:pPr>
            <w:r w:rsidRPr="003B4A02">
              <w:rPr>
                <w:rFonts w:ascii="Arial" w:hAnsi="Arial" w:cs="Arial"/>
              </w:rPr>
              <w:t>Ejecutado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799E234" w14:textId="1FEFA501" w:rsidR="0059463B" w:rsidRDefault="0059463B" w:rsidP="0059463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</w:rPr>
            </w:pPr>
            <w:r w:rsidRPr="003B4A02">
              <w:rPr>
                <w:rFonts w:ascii="Arial" w:hAnsi="Arial" w:cs="Arial"/>
              </w:rPr>
              <w:t>Están en formación en etapa lectiva</w:t>
            </w:r>
          </w:p>
        </w:tc>
        <w:tc>
          <w:tcPr>
            <w:tcW w:w="2127" w:type="dxa"/>
          </w:tcPr>
          <w:p w14:paraId="3D104A0A" w14:textId="5E036F31" w:rsidR="0059463B" w:rsidRPr="003B4A02" w:rsidRDefault="0059463B" w:rsidP="0059463B"/>
        </w:tc>
      </w:tr>
      <w:tr w:rsidR="0059463B" w:rsidRPr="003B4A02" w14:paraId="305C4F85" w14:textId="77777777" w:rsidTr="00FC49CF">
        <w:trPr>
          <w:trHeight w:val="569"/>
        </w:trPr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63EC4709" w14:textId="65AE9370" w:rsidR="0059463B" w:rsidRPr="00FC49CF" w:rsidRDefault="0059463B" w:rsidP="0059463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theme="minorHAnsi"/>
              </w:rPr>
            </w:pPr>
            <w:r w:rsidRPr="00FC49CF">
              <w:rPr>
                <w:rFonts w:cstheme="minorHAnsi"/>
              </w:rPr>
              <w:t>3334508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7A6E0200" w14:textId="44C22117" w:rsidR="0059463B" w:rsidRPr="003B4A02" w:rsidRDefault="0059463B" w:rsidP="0059463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theme="minorHAnsi"/>
              </w:rPr>
            </w:pPr>
            <w:r w:rsidRPr="00FC49CF">
              <w:rPr>
                <w:rFonts w:cstheme="minorHAnsi"/>
              </w:rPr>
              <w:t>PRIMEROS  AUXILIOS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94FC31E" w14:textId="5E94D452" w:rsidR="0059463B" w:rsidRPr="003B4A02" w:rsidRDefault="0059463B" w:rsidP="0059463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theme="minorHAnsi"/>
              </w:rPr>
            </w:pPr>
            <w:r w:rsidRPr="003B4A02">
              <w:rPr>
                <w:rFonts w:cstheme="minorHAnsi"/>
              </w:rPr>
              <w:t>CURSOS COMPLENTARIA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33FD3F53" w14:textId="7EBD1E46" w:rsidR="0059463B" w:rsidRPr="003B4A02" w:rsidRDefault="0059463B" w:rsidP="0059463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theme="minorHAnsi"/>
              </w:rPr>
            </w:pPr>
            <w:r w:rsidRPr="00FC49CF">
              <w:rPr>
                <w:rFonts w:ascii="Arial" w:hAnsi="Arial" w:cs="Arial"/>
              </w:rPr>
              <w:t>17/09/2025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15731C6F" w14:textId="73EF2362" w:rsidR="0059463B" w:rsidRDefault="0059463B" w:rsidP="0059463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</w:rPr>
            </w:pPr>
            <w:r w:rsidRPr="00FC49CF">
              <w:rPr>
                <w:rFonts w:ascii="Arial" w:hAnsi="Arial" w:cs="Arial"/>
              </w:rPr>
              <w:t>1/10/2025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C169A86" w14:textId="41A554F5" w:rsidR="0059463B" w:rsidRPr="003B4A02" w:rsidRDefault="0059463B" w:rsidP="0059463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</w:rPr>
            </w:pPr>
            <w:r w:rsidRPr="003B4A02">
              <w:rPr>
                <w:rFonts w:ascii="Arial" w:hAnsi="Arial" w:cs="Arial"/>
              </w:rPr>
              <w:t>Ejecutado y calificado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A32FC78" w14:textId="4A39D808" w:rsidR="0059463B" w:rsidRPr="003B4A02" w:rsidRDefault="0059463B" w:rsidP="0059463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Certificado</w:t>
            </w:r>
          </w:p>
        </w:tc>
        <w:tc>
          <w:tcPr>
            <w:tcW w:w="2127" w:type="dxa"/>
          </w:tcPr>
          <w:p w14:paraId="610C4FBF" w14:textId="181C4E16" w:rsidR="0059463B" w:rsidRDefault="0059463B" w:rsidP="0059463B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</w:tr>
    </w:tbl>
    <w:p w14:paraId="7BFF6C48" w14:textId="77777777" w:rsidR="003B4A02" w:rsidRPr="003B4A02" w:rsidRDefault="003B4A02" w:rsidP="00B17B98">
      <w:pPr>
        <w:spacing w:after="0"/>
        <w:rPr>
          <w:rFonts w:ascii="Arial" w:hAnsi="Arial" w:cs="Arial"/>
          <w:b/>
          <w:bCs/>
        </w:rPr>
      </w:pPr>
    </w:p>
    <w:p w14:paraId="7A39E93D" w14:textId="71FA8178" w:rsidR="003B4A02" w:rsidRDefault="003B4A02" w:rsidP="00B17B98">
      <w:pPr>
        <w:spacing w:after="0"/>
        <w:rPr>
          <w:rFonts w:ascii="Arial" w:hAnsi="Arial" w:cs="Arial"/>
          <w:b/>
          <w:bCs/>
        </w:rPr>
      </w:pPr>
    </w:p>
    <w:p w14:paraId="3245C70A" w14:textId="77777777" w:rsidR="00931488" w:rsidRPr="003B4A02" w:rsidRDefault="00931488" w:rsidP="00B17B98">
      <w:pPr>
        <w:spacing w:after="0"/>
        <w:rPr>
          <w:rFonts w:ascii="Arial" w:hAnsi="Arial" w:cs="Arial"/>
          <w:b/>
          <w:bCs/>
        </w:rPr>
      </w:pPr>
    </w:p>
    <w:p w14:paraId="288C4B0E" w14:textId="10E9F3C8" w:rsidR="00792DBE" w:rsidRPr="003B4A02" w:rsidRDefault="00AC63E9" w:rsidP="00B17B98">
      <w:pPr>
        <w:spacing w:after="0"/>
        <w:rPr>
          <w:rFonts w:ascii="Arial" w:hAnsi="Arial" w:cs="Arial"/>
          <w:b/>
          <w:bCs/>
        </w:rPr>
      </w:pPr>
      <w:r w:rsidRPr="003B4A02">
        <w:rPr>
          <w:rFonts w:ascii="Arial" w:hAnsi="Arial" w:cs="Arial"/>
          <w:b/>
          <w:bCs/>
        </w:rPr>
        <w:t>Observaciones o evidencia de la ejecución del contrato.</w:t>
      </w:r>
    </w:p>
    <w:p w14:paraId="67C61BFF" w14:textId="362CE519" w:rsidR="00442ADC" w:rsidRPr="003B4A02" w:rsidRDefault="00442ADC" w:rsidP="00E85F84">
      <w:pPr>
        <w:spacing w:after="0"/>
        <w:rPr>
          <w:rFonts w:ascii="Arial" w:hAnsi="Arial" w:cs="Arial"/>
        </w:rPr>
      </w:pPr>
    </w:p>
    <w:p w14:paraId="0CB20CB9" w14:textId="77777777" w:rsidR="00DB406A" w:rsidRPr="003B4A02" w:rsidRDefault="00AC63E9" w:rsidP="00E85F84">
      <w:pPr>
        <w:spacing w:after="0"/>
        <w:rPr>
          <w:rFonts w:ascii="Arial" w:hAnsi="Arial" w:cs="Arial"/>
        </w:rPr>
      </w:pPr>
      <w:r w:rsidRPr="003B4A02">
        <w:rPr>
          <w:rFonts w:ascii="Arial" w:hAnsi="Arial" w:cs="Arial"/>
        </w:rPr>
        <w:t>Aquí relacionar las actividades realizadas durante la ejecución del contrato donde se pueda evidenciar la ejecución correcta del contrato.</w:t>
      </w:r>
      <w:r w:rsidR="00DB406A" w:rsidRPr="003B4A02">
        <w:rPr>
          <w:rFonts w:ascii="Arial" w:hAnsi="Arial" w:cs="Arial"/>
        </w:rPr>
        <w:t xml:space="preserve"> </w:t>
      </w:r>
    </w:p>
    <w:p w14:paraId="3B0BF45B" w14:textId="49E3F327" w:rsidR="00AC63E9" w:rsidRPr="003B4A02" w:rsidRDefault="00AC63E9" w:rsidP="00E85F84">
      <w:pPr>
        <w:spacing w:after="0"/>
        <w:rPr>
          <w:rFonts w:ascii="Arial" w:hAnsi="Arial" w:cs="Arial"/>
        </w:rPr>
      </w:pPr>
    </w:p>
    <w:p w14:paraId="48F3F03D" w14:textId="51544287" w:rsidR="003B4A02" w:rsidRPr="003B4A02" w:rsidRDefault="003B4A02" w:rsidP="00E85F84">
      <w:pPr>
        <w:spacing w:after="0"/>
        <w:rPr>
          <w:rFonts w:ascii="Arial" w:hAnsi="Arial" w:cs="Arial"/>
        </w:rPr>
      </w:pPr>
    </w:p>
    <w:p w14:paraId="2889243D" w14:textId="304000EB" w:rsidR="003B4A02" w:rsidRPr="003B4A02" w:rsidRDefault="003B4A02" w:rsidP="00E85F84">
      <w:pPr>
        <w:spacing w:after="0"/>
        <w:rPr>
          <w:rFonts w:ascii="Arial" w:hAnsi="Arial" w:cs="Arial"/>
        </w:rPr>
      </w:pPr>
    </w:p>
    <w:p w14:paraId="226FF929" w14:textId="3CB65FCE" w:rsidR="003B4A02" w:rsidRPr="003B4A02" w:rsidRDefault="003B4A02" w:rsidP="00E85F84">
      <w:pPr>
        <w:spacing w:after="0"/>
        <w:rPr>
          <w:rFonts w:ascii="Arial" w:hAnsi="Arial" w:cs="Arial"/>
        </w:rPr>
      </w:pPr>
    </w:p>
    <w:p w14:paraId="3B86275F" w14:textId="0C46F58C" w:rsidR="0059463B" w:rsidRDefault="00931488" w:rsidP="00E85F84">
      <w:pPr>
        <w:spacing w:after="0"/>
        <w:rPr>
          <w:rFonts w:ascii="Arial" w:hAnsi="Arial" w:cs="Arial"/>
        </w:rPr>
      </w:pPr>
      <w:r>
        <w:rPr>
          <w:rFonts w:ascii="Arial" w:hAnsi="Arial" w:cs="Arial"/>
        </w:rPr>
        <w:t>Agosto a septiembre</w:t>
      </w:r>
    </w:p>
    <w:p w14:paraId="15EB3FDB" w14:textId="77777777" w:rsidR="0059463B" w:rsidRPr="0059463B" w:rsidRDefault="0059463B" w:rsidP="0059463B">
      <w:pPr>
        <w:rPr>
          <w:rFonts w:ascii="Arial" w:hAnsi="Arial" w:cs="Arial"/>
        </w:rPr>
      </w:pPr>
    </w:p>
    <w:p w14:paraId="1946B482" w14:textId="7CFD7644" w:rsidR="0059463B" w:rsidRDefault="0059463B" w:rsidP="0059463B">
      <w:pPr>
        <w:rPr>
          <w:rFonts w:ascii="Arial" w:hAnsi="Arial" w:cs="Arial"/>
        </w:rPr>
      </w:pPr>
    </w:p>
    <w:p w14:paraId="22AF1A5F" w14:textId="3293782B" w:rsidR="003B4A02" w:rsidRPr="0059463B" w:rsidRDefault="0059463B" w:rsidP="0059463B">
      <w:pPr>
        <w:rPr>
          <w:rFonts w:ascii="Arial" w:hAnsi="Arial" w:cs="Arial"/>
        </w:rPr>
      </w:pPr>
      <w:r>
        <w:rPr>
          <w:noProof/>
          <w:lang w:val="en-US" w:eastAsia="en-US"/>
        </w:rPr>
        <w:drawing>
          <wp:inline distT="0" distB="0" distL="0" distR="0" wp14:anchorId="5E75D24D" wp14:editId="092632A0">
            <wp:extent cx="5257800" cy="3990340"/>
            <wp:effectExtent l="0" t="0" r="0" b="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0"/>
                    <a:srcRect l="27664" t="14792" r="30415" b="4005"/>
                    <a:stretch/>
                  </pic:blipFill>
                  <pic:spPr bwMode="auto">
                    <a:xfrm>
                      <a:off x="0" y="0"/>
                      <a:ext cx="5270559" cy="400002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AC9A4F0" w14:textId="76E0F358" w:rsidR="003B4A02" w:rsidRPr="003B4A02" w:rsidRDefault="009C2363" w:rsidP="00E85F84">
      <w:pPr>
        <w:spacing w:after="0"/>
        <w:rPr>
          <w:rFonts w:ascii="Arial" w:hAnsi="Arial" w:cs="Arial"/>
        </w:rPr>
      </w:pPr>
      <w:r>
        <w:rPr>
          <w:noProof/>
          <w:lang w:val="en-US" w:eastAsia="en-US"/>
        </w:rPr>
        <w:lastRenderedPageBreak/>
        <w:drawing>
          <wp:inline distT="0" distB="0" distL="0" distR="0" wp14:anchorId="4215DA34" wp14:editId="55F14E20">
            <wp:extent cx="2923540" cy="6324600"/>
            <wp:effectExtent l="0" t="0" r="0" b="0"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1"/>
                    <a:srcRect l="57196" t="9962" r="14120" b="10646"/>
                    <a:stretch/>
                  </pic:blipFill>
                  <pic:spPr bwMode="auto">
                    <a:xfrm>
                      <a:off x="0" y="0"/>
                      <a:ext cx="2931345" cy="634148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D543EE">
        <w:rPr>
          <w:noProof/>
          <w:lang w:val="en-US" w:eastAsia="en-US"/>
        </w:rPr>
        <w:drawing>
          <wp:inline distT="0" distB="0" distL="0" distR="0" wp14:anchorId="1FF406CE" wp14:editId="438B40C8">
            <wp:extent cx="2647950" cy="6172200"/>
            <wp:effectExtent l="0" t="0" r="0" b="0"/>
            <wp:docPr id="3" name="Imagen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2"/>
                    <a:srcRect l="35132" t="12980" r="31262" b="7325"/>
                    <a:stretch/>
                  </pic:blipFill>
                  <pic:spPr bwMode="auto">
                    <a:xfrm>
                      <a:off x="0" y="0"/>
                      <a:ext cx="2647950" cy="61722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35DB34A" w14:textId="3A6501E8" w:rsidR="00442ADC" w:rsidRPr="003B4A02" w:rsidRDefault="00442ADC" w:rsidP="00E85F84">
      <w:pPr>
        <w:spacing w:after="0"/>
        <w:rPr>
          <w:rFonts w:ascii="Arial" w:hAnsi="Arial" w:cs="Arial"/>
        </w:rPr>
      </w:pPr>
    </w:p>
    <w:p w14:paraId="548E6831" w14:textId="534D8350" w:rsidR="00442ADC" w:rsidRPr="003B4A02" w:rsidRDefault="00442ADC" w:rsidP="00E85F84">
      <w:pPr>
        <w:spacing w:after="0"/>
        <w:rPr>
          <w:rFonts w:ascii="Arial" w:hAnsi="Arial" w:cs="Arial"/>
        </w:rPr>
      </w:pPr>
    </w:p>
    <w:p w14:paraId="6CF3E79A" w14:textId="4E6CF65F" w:rsidR="003B4A02" w:rsidRDefault="00D543EE" w:rsidP="00E85F84">
      <w:pPr>
        <w:spacing w:after="0"/>
        <w:rPr>
          <w:rFonts w:ascii="Arial" w:hAnsi="Arial" w:cs="Arial"/>
          <w:noProof/>
        </w:rPr>
      </w:pPr>
      <w:r>
        <w:rPr>
          <w:rFonts w:ascii="Arial" w:hAnsi="Arial" w:cs="Arial"/>
          <w:noProof/>
        </w:rPr>
        <w:t>OCTUBRE 2025</w:t>
      </w:r>
    </w:p>
    <w:p w14:paraId="00E61488" w14:textId="52E30767" w:rsidR="003B4A02" w:rsidRDefault="00D543EE" w:rsidP="00E85F84">
      <w:pPr>
        <w:spacing w:after="0"/>
        <w:rPr>
          <w:rFonts w:ascii="Arial" w:hAnsi="Arial" w:cs="Arial"/>
          <w:noProof/>
        </w:rPr>
      </w:pPr>
      <w:r>
        <w:rPr>
          <w:noProof/>
          <w:lang w:val="en-US" w:eastAsia="en-US"/>
        </w:rPr>
        <w:lastRenderedPageBreak/>
        <w:drawing>
          <wp:inline distT="0" distB="0" distL="0" distR="0" wp14:anchorId="6A9FCA37" wp14:editId="32829D90">
            <wp:extent cx="2657475" cy="3237865"/>
            <wp:effectExtent l="0" t="0" r="9525" b="635"/>
            <wp:docPr id="5" name="Imagen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3"/>
                    <a:srcRect l="57196" t="22518" r="11066" b="8534"/>
                    <a:stretch/>
                  </pic:blipFill>
                  <pic:spPr bwMode="auto">
                    <a:xfrm>
                      <a:off x="0" y="0"/>
                      <a:ext cx="2657475" cy="323786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noProof/>
          <w:lang w:val="en-US" w:eastAsia="en-US"/>
        </w:rPr>
        <w:drawing>
          <wp:inline distT="0" distB="0" distL="0" distR="0" wp14:anchorId="3192C11F" wp14:editId="69AB4B9E">
            <wp:extent cx="2751680" cy="3237865"/>
            <wp:effectExtent l="0" t="0" r="0" b="635"/>
            <wp:docPr id="4" name="Imagen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4"/>
                    <a:srcRect l="22912" t="15394" r="24814" b="7627"/>
                    <a:stretch/>
                  </pic:blipFill>
                  <pic:spPr bwMode="auto">
                    <a:xfrm>
                      <a:off x="0" y="0"/>
                      <a:ext cx="2769808" cy="325919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A362310" w14:textId="77777777" w:rsidR="003B4A02" w:rsidRDefault="003B4A02" w:rsidP="00E85F84">
      <w:pPr>
        <w:spacing w:after="0"/>
        <w:rPr>
          <w:rFonts w:ascii="Arial" w:hAnsi="Arial" w:cs="Arial"/>
          <w:noProof/>
        </w:rPr>
      </w:pPr>
    </w:p>
    <w:p w14:paraId="1B7BF327" w14:textId="77777777" w:rsidR="003B4A02" w:rsidRDefault="003B4A02" w:rsidP="00E85F84">
      <w:pPr>
        <w:spacing w:after="0"/>
        <w:rPr>
          <w:rFonts w:ascii="Arial" w:hAnsi="Arial" w:cs="Arial"/>
          <w:noProof/>
        </w:rPr>
      </w:pPr>
    </w:p>
    <w:p w14:paraId="19C061A0" w14:textId="714EC2B2" w:rsidR="003B4A02" w:rsidRDefault="00D543EE" w:rsidP="00E85F84">
      <w:pPr>
        <w:spacing w:after="0"/>
        <w:rPr>
          <w:rFonts w:ascii="Arial" w:hAnsi="Arial" w:cs="Arial"/>
          <w:noProof/>
        </w:rPr>
      </w:pPr>
      <w:r>
        <w:rPr>
          <w:noProof/>
          <w:lang w:val="en-US" w:eastAsia="en-US"/>
        </w:rPr>
        <w:drawing>
          <wp:inline distT="0" distB="0" distL="0" distR="0" wp14:anchorId="75901974" wp14:editId="65D1A79A">
            <wp:extent cx="5676788" cy="4191000"/>
            <wp:effectExtent l="0" t="0" r="635" b="0"/>
            <wp:docPr id="6" name="Imagen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5"/>
                    <a:srcRect l="12899" t="14188" r="12932" b="15174"/>
                    <a:stretch/>
                  </pic:blipFill>
                  <pic:spPr bwMode="auto">
                    <a:xfrm>
                      <a:off x="0" y="0"/>
                      <a:ext cx="5687628" cy="419900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C6E3257" w14:textId="2F9E8F44" w:rsidR="003B4A02" w:rsidRDefault="00D543EE" w:rsidP="00E85F84">
      <w:pPr>
        <w:spacing w:after="0"/>
        <w:rPr>
          <w:rFonts w:ascii="Arial" w:hAnsi="Arial" w:cs="Arial"/>
          <w:noProof/>
        </w:rPr>
      </w:pPr>
      <w:r>
        <w:rPr>
          <w:rFonts w:ascii="Arial" w:hAnsi="Arial" w:cs="Arial"/>
          <w:noProof/>
        </w:rPr>
        <w:t>NOVIEMBRE 2025</w:t>
      </w:r>
    </w:p>
    <w:p w14:paraId="5CC76852" w14:textId="776F9978" w:rsidR="003B4A02" w:rsidRDefault="00D543EE" w:rsidP="00E85F84">
      <w:pPr>
        <w:spacing w:after="0"/>
        <w:rPr>
          <w:rFonts w:ascii="Arial" w:hAnsi="Arial" w:cs="Arial"/>
          <w:noProof/>
        </w:rPr>
      </w:pPr>
      <w:r>
        <w:rPr>
          <w:noProof/>
          <w:lang w:val="en-US" w:eastAsia="en-US"/>
        </w:rPr>
        <w:lastRenderedPageBreak/>
        <w:drawing>
          <wp:inline distT="0" distB="0" distL="0" distR="0" wp14:anchorId="07C942E2" wp14:editId="0169CA70">
            <wp:extent cx="6193790" cy="4324350"/>
            <wp:effectExtent l="0" t="0" r="0" b="0"/>
            <wp:docPr id="8" name="Imagen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6"/>
                    <a:srcRect l="14936" t="13886" r="14460" b="7325"/>
                    <a:stretch/>
                  </pic:blipFill>
                  <pic:spPr bwMode="auto">
                    <a:xfrm>
                      <a:off x="0" y="0"/>
                      <a:ext cx="6210686" cy="433614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noProof/>
          <w:lang w:val="en-US" w:eastAsia="en-US"/>
        </w:rPr>
        <w:drawing>
          <wp:inline distT="0" distB="0" distL="0" distR="0" wp14:anchorId="0F5F930C" wp14:editId="2BAA2D1A">
            <wp:extent cx="6136005" cy="3676650"/>
            <wp:effectExtent l="0" t="0" r="0" b="0"/>
            <wp:docPr id="9" name="Imagen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7"/>
                    <a:srcRect l="13959" t="11378" r="10854" b="11400"/>
                    <a:stretch/>
                  </pic:blipFill>
                  <pic:spPr bwMode="auto">
                    <a:xfrm>
                      <a:off x="0" y="0"/>
                      <a:ext cx="6138807" cy="367832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ADC229A" w14:textId="53C51509" w:rsidR="003B4A02" w:rsidRDefault="00D543EE" w:rsidP="00E85F84">
      <w:pPr>
        <w:spacing w:after="0"/>
        <w:rPr>
          <w:rFonts w:ascii="Arial" w:hAnsi="Arial" w:cs="Arial"/>
          <w:noProof/>
        </w:rPr>
      </w:pPr>
      <w:r>
        <w:rPr>
          <w:rFonts w:ascii="Arial" w:hAnsi="Arial" w:cs="Arial"/>
          <w:noProof/>
        </w:rPr>
        <w:lastRenderedPageBreak/>
        <w:t>DICIEMBRE 2025</w:t>
      </w:r>
    </w:p>
    <w:p w14:paraId="082866BF" w14:textId="3ECBE39C" w:rsidR="003B4A02" w:rsidRDefault="00D543EE" w:rsidP="00E85F84">
      <w:pPr>
        <w:spacing w:after="0"/>
        <w:rPr>
          <w:rFonts w:ascii="Arial" w:hAnsi="Arial" w:cs="Arial"/>
          <w:noProof/>
        </w:rPr>
      </w:pPr>
      <w:r>
        <w:rPr>
          <w:noProof/>
          <w:lang w:val="en-US" w:eastAsia="en-US"/>
        </w:rPr>
        <w:drawing>
          <wp:inline distT="0" distB="0" distL="0" distR="0" wp14:anchorId="7D8E1662" wp14:editId="380E0232">
            <wp:extent cx="3009900" cy="3910965"/>
            <wp:effectExtent l="0" t="0" r="0" b="0"/>
            <wp:docPr id="10" name="Imagen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8"/>
                    <a:srcRect l="32587" t="10264" r="30244" b="6721"/>
                    <a:stretch/>
                  </pic:blipFill>
                  <pic:spPr bwMode="auto">
                    <a:xfrm>
                      <a:off x="0" y="0"/>
                      <a:ext cx="3011485" cy="39130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734324">
        <w:rPr>
          <w:noProof/>
          <w:lang w:val="en-US" w:eastAsia="en-US"/>
        </w:rPr>
        <w:drawing>
          <wp:inline distT="0" distB="0" distL="0" distR="0" wp14:anchorId="2EE79EC8" wp14:editId="39B81209">
            <wp:extent cx="2562225" cy="3905250"/>
            <wp:effectExtent l="0" t="0" r="9525" b="0"/>
            <wp:docPr id="14" name="Imagen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9"/>
                    <a:srcRect l="33266" t="11170" r="32790" b="9439"/>
                    <a:stretch/>
                  </pic:blipFill>
                  <pic:spPr bwMode="auto">
                    <a:xfrm>
                      <a:off x="0" y="0"/>
                      <a:ext cx="2562225" cy="39052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734324">
        <w:rPr>
          <w:noProof/>
          <w:lang w:val="en-US" w:eastAsia="en-US"/>
        </w:rPr>
        <w:drawing>
          <wp:inline distT="0" distB="0" distL="0" distR="0" wp14:anchorId="772F2150" wp14:editId="353BCD00">
            <wp:extent cx="2895600" cy="3781425"/>
            <wp:effectExtent l="0" t="0" r="0" b="9525"/>
            <wp:docPr id="13" name="Imagen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0"/>
                    <a:srcRect l="32417" t="12980" r="30923" b="7325"/>
                    <a:stretch/>
                  </pic:blipFill>
                  <pic:spPr bwMode="auto">
                    <a:xfrm>
                      <a:off x="0" y="0"/>
                      <a:ext cx="2895600" cy="37814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734324">
        <w:rPr>
          <w:noProof/>
          <w:lang w:val="en-US" w:eastAsia="en-US"/>
        </w:rPr>
        <w:drawing>
          <wp:inline distT="0" distB="0" distL="0" distR="0" wp14:anchorId="49559574" wp14:editId="53AB5855">
            <wp:extent cx="2590800" cy="3895725"/>
            <wp:effectExtent l="0" t="0" r="0" b="9525"/>
            <wp:docPr id="11" name="Imagen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1"/>
                    <a:srcRect l="32926" t="12980" r="30753" b="8231"/>
                    <a:stretch/>
                  </pic:blipFill>
                  <pic:spPr bwMode="auto">
                    <a:xfrm>
                      <a:off x="0" y="0"/>
                      <a:ext cx="2590800" cy="38957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E016B5F" w14:textId="77777777" w:rsidR="003B4A02" w:rsidRDefault="003B4A02" w:rsidP="00E85F84">
      <w:pPr>
        <w:spacing w:after="0"/>
        <w:rPr>
          <w:rFonts w:ascii="Arial" w:hAnsi="Arial" w:cs="Arial"/>
          <w:noProof/>
        </w:rPr>
      </w:pPr>
    </w:p>
    <w:p w14:paraId="3DB25D01" w14:textId="2E8601EE" w:rsidR="003B4A02" w:rsidRDefault="00734324" w:rsidP="00E85F84">
      <w:pPr>
        <w:spacing w:after="0"/>
        <w:rPr>
          <w:rFonts w:ascii="Arial" w:hAnsi="Arial" w:cs="Arial"/>
          <w:noProof/>
        </w:rPr>
      </w:pPr>
      <w:r>
        <w:rPr>
          <w:noProof/>
          <w:lang w:val="en-US" w:eastAsia="en-US"/>
        </w:rPr>
        <w:drawing>
          <wp:inline distT="0" distB="0" distL="0" distR="0" wp14:anchorId="55ECE41A" wp14:editId="2611CE28">
            <wp:extent cx="5612130" cy="3155315"/>
            <wp:effectExtent l="0" t="0" r="7620" b="6985"/>
            <wp:docPr id="15" name="Imagen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31553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CE08EF">
        <w:rPr>
          <w:noProof/>
          <w:lang w:val="en-US" w:eastAsia="en-US"/>
        </w:rPr>
        <w:drawing>
          <wp:inline distT="0" distB="0" distL="0" distR="0" wp14:anchorId="2A8452C8" wp14:editId="2D18BDFD">
            <wp:extent cx="5612130" cy="3155315"/>
            <wp:effectExtent l="0" t="0" r="7620" b="6985"/>
            <wp:docPr id="17" name="Imagen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31553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503673">
        <w:rPr>
          <w:noProof/>
          <w:lang w:val="en-US" w:eastAsia="en-US"/>
        </w:rPr>
        <w:lastRenderedPageBreak/>
        <w:drawing>
          <wp:inline distT="0" distB="0" distL="0" distR="0" wp14:anchorId="11915220" wp14:editId="4C32BC5F">
            <wp:extent cx="5612130" cy="3155315"/>
            <wp:effectExtent l="0" t="0" r="7620" b="6985"/>
            <wp:docPr id="7" name="Imagen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31553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503673">
        <w:rPr>
          <w:noProof/>
          <w:lang w:val="en-US" w:eastAsia="en-US"/>
        </w:rPr>
        <w:drawing>
          <wp:inline distT="0" distB="0" distL="0" distR="0" wp14:anchorId="49B11CE9" wp14:editId="0861A800">
            <wp:extent cx="5612130" cy="3155315"/>
            <wp:effectExtent l="0" t="0" r="7620" b="6985"/>
            <wp:docPr id="24" name="Imagen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5"/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31553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CE08EF">
        <w:rPr>
          <w:noProof/>
          <w:lang w:val="en-US" w:eastAsia="en-US"/>
        </w:rPr>
        <w:lastRenderedPageBreak/>
        <w:drawing>
          <wp:inline distT="0" distB="0" distL="0" distR="0" wp14:anchorId="05E7429E" wp14:editId="4C49438B">
            <wp:extent cx="5612130" cy="3155315"/>
            <wp:effectExtent l="0" t="0" r="7620" b="6985"/>
            <wp:docPr id="18" name="Imagen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6"/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31553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CE08EF">
        <w:rPr>
          <w:noProof/>
          <w:lang w:val="en-US" w:eastAsia="en-US"/>
        </w:rPr>
        <w:drawing>
          <wp:inline distT="0" distB="0" distL="0" distR="0" wp14:anchorId="6B58E26D" wp14:editId="4C3CEF71">
            <wp:extent cx="5612130" cy="3155315"/>
            <wp:effectExtent l="0" t="0" r="7620" b="6985"/>
            <wp:docPr id="19" name="Imagen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7"/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31553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1634A9">
        <w:rPr>
          <w:noProof/>
          <w:lang w:val="en-US" w:eastAsia="en-US"/>
        </w:rPr>
        <w:lastRenderedPageBreak/>
        <w:drawing>
          <wp:inline distT="0" distB="0" distL="0" distR="0" wp14:anchorId="1F6785EE" wp14:editId="48B31637">
            <wp:extent cx="5612130" cy="3155315"/>
            <wp:effectExtent l="0" t="0" r="7620" b="6985"/>
            <wp:docPr id="16" name="Imagen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8"/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31553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1634A9">
        <w:rPr>
          <w:noProof/>
          <w:lang w:val="en-US" w:eastAsia="en-US"/>
        </w:rPr>
        <w:drawing>
          <wp:inline distT="0" distB="0" distL="0" distR="0" wp14:anchorId="6604D0AA" wp14:editId="299B75A6">
            <wp:extent cx="5612130" cy="3155315"/>
            <wp:effectExtent l="0" t="0" r="7620" b="6985"/>
            <wp:docPr id="26" name="Imagen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9"/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31553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6138EE">
        <w:rPr>
          <w:noProof/>
          <w:lang w:val="en-US" w:eastAsia="en-US"/>
        </w:rPr>
        <w:lastRenderedPageBreak/>
        <w:drawing>
          <wp:anchor distT="0" distB="0" distL="114300" distR="114300" simplePos="0" relativeHeight="251659264" behindDoc="0" locked="0" layoutInCell="1" allowOverlap="1" wp14:anchorId="39D5EF6F" wp14:editId="5F4F548E">
            <wp:simplePos x="0" y="0"/>
            <wp:positionH relativeFrom="page">
              <wp:posOffset>1080135</wp:posOffset>
            </wp:positionH>
            <wp:positionV relativeFrom="paragraph">
              <wp:posOffset>4361180</wp:posOffset>
            </wp:positionV>
            <wp:extent cx="5134610" cy="2827020"/>
            <wp:effectExtent l="0" t="0" r="8890" b="0"/>
            <wp:wrapThrough wrapText="bothSides">
              <wp:wrapPolygon edited="0">
                <wp:start x="0" y="0"/>
                <wp:lineTo x="0" y="21396"/>
                <wp:lineTo x="21557" y="21396"/>
                <wp:lineTo x="21557" y="0"/>
                <wp:lineTo x="0" y="0"/>
              </wp:wrapPolygon>
            </wp:wrapThrough>
            <wp:docPr id="23" name="Imagen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3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6935" t="10587" r="17507" b="12287"/>
                    <a:stretch/>
                  </pic:blipFill>
                  <pic:spPr bwMode="auto">
                    <a:xfrm>
                      <a:off x="0" y="0"/>
                      <a:ext cx="5134610" cy="282702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38EE">
        <w:rPr>
          <w:noProof/>
          <w:lang w:val="en-US" w:eastAsia="en-US"/>
        </w:rPr>
        <w:drawing>
          <wp:inline distT="0" distB="0" distL="0" distR="0" wp14:anchorId="01AD9064" wp14:editId="7A88EA85">
            <wp:extent cx="5273675" cy="3432517"/>
            <wp:effectExtent l="0" t="0" r="3175" b="0"/>
            <wp:docPr id="25" name="Imagen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31"/>
                    <a:srcRect l="20806" t="18281" r="19270" b="12141"/>
                    <a:stretch/>
                  </pic:blipFill>
                  <pic:spPr bwMode="auto">
                    <a:xfrm>
                      <a:off x="0" y="0"/>
                      <a:ext cx="5311838" cy="345735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CE08EF">
        <w:rPr>
          <w:noProof/>
          <w:lang w:val="en-US" w:eastAsia="en-US"/>
        </w:rPr>
        <w:lastRenderedPageBreak/>
        <w:drawing>
          <wp:inline distT="0" distB="0" distL="0" distR="0" wp14:anchorId="3CBD8E4B" wp14:editId="1FAE20BC">
            <wp:extent cx="5611395" cy="4332850"/>
            <wp:effectExtent l="0" t="0" r="8890" b="0"/>
            <wp:docPr id="20" name="Imagen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2"/>
                    <a:stretch>
                      <a:fillRect/>
                    </a:stretch>
                  </pic:blipFill>
                  <pic:spPr>
                    <a:xfrm>
                      <a:off x="0" y="0"/>
                      <a:ext cx="5640745" cy="435551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CE08EF">
        <w:rPr>
          <w:noProof/>
          <w:lang w:val="en-US" w:eastAsia="en-US"/>
        </w:rPr>
        <w:drawing>
          <wp:inline distT="0" distB="0" distL="0" distR="0" wp14:anchorId="4F1A67F6" wp14:editId="510B53A1">
            <wp:extent cx="5612130" cy="3671668"/>
            <wp:effectExtent l="0" t="0" r="7620" b="5080"/>
            <wp:docPr id="21" name="Imagen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3"/>
                    <a:stretch>
                      <a:fillRect/>
                    </a:stretch>
                  </pic:blipFill>
                  <pic:spPr>
                    <a:xfrm>
                      <a:off x="0" y="0"/>
                      <a:ext cx="5615144" cy="36736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CE08EF">
        <w:rPr>
          <w:noProof/>
          <w:lang w:val="en-US" w:eastAsia="en-US"/>
        </w:rPr>
        <w:lastRenderedPageBreak/>
        <w:drawing>
          <wp:inline distT="0" distB="0" distL="0" distR="0" wp14:anchorId="0C8B2E98" wp14:editId="4D059FB0">
            <wp:extent cx="5611637" cy="4318782"/>
            <wp:effectExtent l="0" t="0" r="8255" b="5715"/>
            <wp:docPr id="22" name="Imagen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4"/>
                    <a:stretch>
                      <a:fillRect/>
                    </a:stretch>
                  </pic:blipFill>
                  <pic:spPr>
                    <a:xfrm>
                      <a:off x="0" y="0"/>
                      <a:ext cx="5630538" cy="433332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116EF53" w14:textId="574FD96E" w:rsidR="003B4A02" w:rsidRDefault="003B4A02" w:rsidP="00E85F84">
      <w:pPr>
        <w:spacing w:after="0"/>
        <w:rPr>
          <w:rFonts w:ascii="Arial" w:hAnsi="Arial" w:cs="Arial"/>
          <w:noProof/>
        </w:rPr>
      </w:pPr>
    </w:p>
    <w:p w14:paraId="3386D614" w14:textId="77777777" w:rsidR="003B4A02" w:rsidRDefault="003B4A02" w:rsidP="00E85F84">
      <w:pPr>
        <w:spacing w:after="0"/>
        <w:rPr>
          <w:rFonts w:ascii="Arial" w:hAnsi="Arial" w:cs="Arial"/>
          <w:noProof/>
        </w:rPr>
      </w:pPr>
    </w:p>
    <w:p w14:paraId="727D9427" w14:textId="68CCAE2C" w:rsidR="003B4A02" w:rsidRDefault="003B4A02" w:rsidP="00E85F84">
      <w:pPr>
        <w:spacing w:after="0"/>
        <w:rPr>
          <w:rFonts w:ascii="Arial" w:hAnsi="Arial" w:cs="Arial"/>
          <w:noProof/>
        </w:rPr>
      </w:pPr>
    </w:p>
    <w:p w14:paraId="43BE3BCF" w14:textId="00A1E01E" w:rsidR="003B4A02" w:rsidRDefault="003B4A02" w:rsidP="00E85F84">
      <w:pPr>
        <w:spacing w:after="0"/>
        <w:rPr>
          <w:rFonts w:ascii="Arial" w:hAnsi="Arial" w:cs="Arial"/>
          <w:noProof/>
        </w:rPr>
      </w:pPr>
    </w:p>
    <w:p w14:paraId="26A728EA" w14:textId="606B074D" w:rsidR="003B4A02" w:rsidRDefault="003B4A02" w:rsidP="00E85F84">
      <w:pPr>
        <w:spacing w:after="0"/>
        <w:rPr>
          <w:rFonts w:ascii="Arial" w:hAnsi="Arial" w:cs="Arial"/>
          <w:noProof/>
        </w:rPr>
      </w:pPr>
    </w:p>
    <w:p w14:paraId="30A21151" w14:textId="5830CB98" w:rsidR="003B4A02" w:rsidRDefault="003B4A02" w:rsidP="00E85F84">
      <w:pPr>
        <w:spacing w:after="0"/>
        <w:rPr>
          <w:rFonts w:ascii="Arial" w:hAnsi="Arial" w:cs="Arial"/>
          <w:noProof/>
        </w:rPr>
      </w:pPr>
    </w:p>
    <w:p w14:paraId="18A2E7C3" w14:textId="7199F83C" w:rsidR="006138EE" w:rsidRPr="006138EE" w:rsidRDefault="006138EE" w:rsidP="006138EE">
      <w:pPr>
        <w:spacing w:after="0"/>
        <w:rPr>
          <w:rFonts w:ascii="Arial" w:hAnsi="Arial" w:cs="Arial"/>
          <w:noProof/>
          <w:lang w:val="en-US"/>
        </w:rPr>
      </w:pPr>
    </w:p>
    <w:p w14:paraId="5BDC116F" w14:textId="72169D81" w:rsidR="006138EE" w:rsidRDefault="006138EE" w:rsidP="006138EE">
      <w:pPr>
        <w:pStyle w:val="NormalWeb"/>
      </w:pPr>
      <w:r>
        <w:rPr>
          <w:noProof/>
        </w:rPr>
        <w:drawing>
          <wp:inline distT="0" distB="0" distL="0" distR="0" wp14:anchorId="03DD4CE8" wp14:editId="0C095A2E">
            <wp:extent cx="1447806" cy="379827"/>
            <wp:effectExtent l="0" t="0" r="0" b="1270"/>
            <wp:docPr id="28" name="Imagen 28" descr="C:\Users\USUARIO\Documents\2023 Y CONTRATOS 2024\DOCUMENTOS KELY Y FREDY 2023\FIRMA KELYS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C:\Users\USUARIO\Documents\2023 Y CONTRATOS 2024\DOCUMENTOS KELY Y FREDY 2023\FIRMA KELYS.jpeg"/>
                    <pic:cNvPicPr>
                      <a:picLocks noChangeAspect="1" noChangeArrowheads="1"/>
                    </pic:cNvPicPr>
                  </pic:nvPicPr>
                  <pic:blipFill>
                    <a:blip r:embed="rId3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04276" cy="3946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41811DA" w14:textId="3C7A1BAE" w:rsidR="003B4A02" w:rsidRDefault="003B4A02" w:rsidP="00E85F84">
      <w:pPr>
        <w:spacing w:after="0"/>
        <w:rPr>
          <w:rFonts w:ascii="Arial" w:hAnsi="Arial" w:cs="Arial"/>
          <w:noProof/>
        </w:rPr>
      </w:pPr>
    </w:p>
    <w:p w14:paraId="0DE8EACF" w14:textId="4DF2F276" w:rsidR="00442ADC" w:rsidRPr="003B4A02" w:rsidRDefault="009B440D" w:rsidP="00E85F84">
      <w:pPr>
        <w:spacing w:after="0"/>
        <w:rPr>
          <w:rFonts w:ascii="Arial" w:hAnsi="Arial" w:cs="Arial"/>
        </w:rPr>
      </w:pPr>
      <w:r w:rsidRPr="003B4A02">
        <w:rPr>
          <w:rFonts w:ascii="Arial" w:hAnsi="Arial" w:cs="Arial"/>
          <w:noProof/>
        </w:rPr>
        <w:t>FIRMA</w:t>
      </w:r>
    </w:p>
    <w:p w14:paraId="158D6373" w14:textId="2A2BF22E" w:rsidR="00931488" w:rsidRDefault="00931488" w:rsidP="00E85F84">
      <w:pPr>
        <w:spacing w:after="0"/>
        <w:rPr>
          <w:rFonts w:ascii="Arial" w:hAnsi="Arial" w:cs="Arial"/>
        </w:rPr>
      </w:pPr>
      <w:r w:rsidRPr="003B4A02">
        <w:rPr>
          <w:rFonts w:ascii="Calibri" w:hAnsi="Calibri" w:cs="Calibri"/>
          <w:b/>
          <w:sz w:val="24"/>
          <w:szCs w:val="24"/>
        </w:rPr>
        <w:t>KELYS LUCIA ACOSTA MERCADO</w:t>
      </w:r>
      <w:r w:rsidRPr="003B4A02">
        <w:rPr>
          <w:rFonts w:ascii="Arial" w:hAnsi="Arial" w:cs="Arial"/>
        </w:rPr>
        <w:t xml:space="preserve"> </w:t>
      </w:r>
    </w:p>
    <w:p w14:paraId="74466DB2" w14:textId="0EB67CC3" w:rsidR="005D5E89" w:rsidRPr="003B4A02" w:rsidRDefault="005D5E89" w:rsidP="00E85F84">
      <w:pPr>
        <w:spacing w:after="0"/>
        <w:rPr>
          <w:rFonts w:ascii="Arial" w:hAnsi="Arial" w:cs="Arial"/>
        </w:rPr>
      </w:pPr>
      <w:r w:rsidRPr="003B4A02">
        <w:rPr>
          <w:rFonts w:ascii="Arial" w:hAnsi="Arial" w:cs="Arial"/>
        </w:rPr>
        <w:t>Contratista</w:t>
      </w:r>
    </w:p>
    <w:p w14:paraId="4CEB3B14" w14:textId="11DA4B44" w:rsidR="004F23B7" w:rsidRPr="003B4A02" w:rsidRDefault="00047505" w:rsidP="00E85F84">
      <w:pPr>
        <w:spacing w:after="0"/>
        <w:rPr>
          <w:rFonts w:ascii="Arial" w:hAnsi="Arial" w:cs="Arial"/>
        </w:rPr>
      </w:pPr>
      <w:r w:rsidRPr="003B4A02">
        <w:rPr>
          <w:rFonts w:ascii="Arial" w:hAnsi="Arial" w:cs="Arial"/>
        </w:rPr>
        <w:t xml:space="preserve">C.C. </w:t>
      </w:r>
      <w:r w:rsidR="00450078">
        <w:rPr>
          <w:rFonts w:ascii="Arial" w:hAnsi="Arial" w:cs="Arial"/>
        </w:rPr>
        <w:t>30578468</w:t>
      </w:r>
    </w:p>
    <w:sectPr w:rsidR="004F23B7" w:rsidRPr="003B4A02" w:rsidSect="00B96824">
      <w:headerReference w:type="default" r:id="rId36"/>
      <w:pgSz w:w="12240" w:h="15840" w:code="1"/>
      <w:pgMar w:top="1702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F8C9CA7" w14:textId="77777777" w:rsidR="00F23315" w:rsidRDefault="00F23315" w:rsidP="00792DBE">
      <w:pPr>
        <w:spacing w:after="0" w:line="240" w:lineRule="auto"/>
      </w:pPr>
      <w:r>
        <w:separator/>
      </w:r>
    </w:p>
  </w:endnote>
  <w:endnote w:type="continuationSeparator" w:id="0">
    <w:p w14:paraId="1E08DC2C" w14:textId="77777777" w:rsidR="00F23315" w:rsidRDefault="00F23315" w:rsidP="00792DB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A5F5B69" w14:textId="77777777" w:rsidR="00F23315" w:rsidRDefault="00F23315" w:rsidP="00792DBE">
      <w:pPr>
        <w:spacing w:after="0" w:line="240" w:lineRule="auto"/>
      </w:pPr>
      <w:r>
        <w:separator/>
      </w:r>
    </w:p>
  </w:footnote>
  <w:footnote w:type="continuationSeparator" w:id="0">
    <w:p w14:paraId="741639D3" w14:textId="77777777" w:rsidR="00F23315" w:rsidRDefault="00F23315" w:rsidP="00792DB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75DC255" w14:textId="112D6CD8" w:rsidR="001634A9" w:rsidRPr="00792DBE" w:rsidRDefault="001634A9" w:rsidP="0027057A">
    <w:pPr>
      <w:spacing w:after="0"/>
      <w:jc w:val="center"/>
      <w:rPr>
        <w:rFonts w:ascii="Arial" w:hAnsi="Arial" w:cs="Arial"/>
        <w:b/>
        <w:bCs/>
      </w:rPr>
    </w:pPr>
    <w:r>
      <w:rPr>
        <w:rFonts w:ascii="Arial" w:hAnsi="Arial" w:cs="Arial"/>
        <w:b/>
        <w:bCs/>
        <w:noProof/>
        <w:lang w:val="en-US" w:eastAsia="en-US"/>
      </w:rPr>
      <w:drawing>
        <wp:anchor distT="0" distB="0" distL="114300" distR="114300" simplePos="0" relativeHeight="251658240" behindDoc="0" locked="0" layoutInCell="1" allowOverlap="1" wp14:anchorId="6A684A31" wp14:editId="27235DAE">
          <wp:simplePos x="0" y="0"/>
          <wp:positionH relativeFrom="column">
            <wp:posOffset>-173660</wp:posOffset>
          </wp:positionH>
          <wp:positionV relativeFrom="paragraph">
            <wp:posOffset>-259207</wp:posOffset>
          </wp:positionV>
          <wp:extent cx="811987" cy="811987"/>
          <wp:effectExtent l="0" t="0" r="7620" b="7620"/>
          <wp:wrapSquare wrapText="bothSides"/>
          <wp:docPr id="12" name="Imagen 12" descr="Icono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Imagen 3" descr="Icono&#10;&#10;Descripción generada automáticament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11987" cy="811987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792DBE">
      <w:rPr>
        <w:rFonts w:ascii="Arial" w:hAnsi="Arial" w:cs="Arial"/>
        <w:b/>
        <w:bCs/>
      </w:rPr>
      <w:t>SERVICIO NACIONAL DE APRENDIZAJE SENA</w:t>
    </w:r>
  </w:p>
  <w:p w14:paraId="02F4ED5B" w14:textId="77777777" w:rsidR="001634A9" w:rsidRPr="00792DBE" w:rsidRDefault="001634A9" w:rsidP="0027057A">
    <w:pPr>
      <w:spacing w:after="0"/>
      <w:jc w:val="center"/>
      <w:rPr>
        <w:rFonts w:ascii="Arial" w:hAnsi="Arial" w:cs="Arial"/>
      </w:rPr>
    </w:pPr>
    <w:r w:rsidRPr="00792DBE">
      <w:rPr>
        <w:rFonts w:ascii="Arial" w:hAnsi="Arial" w:cs="Arial"/>
      </w:rPr>
      <w:t>INFORME FINAL DE EJECUCION CONTRACTUAL</w:t>
    </w:r>
  </w:p>
  <w:p w14:paraId="09427190" w14:textId="77777777" w:rsidR="001634A9" w:rsidRDefault="001634A9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17B98"/>
    <w:rsid w:val="00025746"/>
    <w:rsid w:val="00041054"/>
    <w:rsid w:val="00047505"/>
    <w:rsid w:val="00047C7F"/>
    <w:rsid w:val="00052602"/>
    <w:rsid w:val="000A1CDC"/>
    <w:rsid w:val="000A6C03"/>
    <w:rsid w:val="000B2AC1"/>
    <w:rsid w:val="001047D6"/>
    <w:rsid w:val="00111BD8"/>
    <w:rsid w:val="00133436"/>
    <w:rsid w:val="001634A9"/>
    <w:rsid w:val="00176010"/>
    <w:rsid w:val="0018371A"/>
    <w:rsid w:val="001A3BD0"/>
    <w:rsid w:val="001A59A6"/>
    <w:rsid w:val="001E3E9E"/>
    <w:rsid w:val="001F37B6"/>
    <w:rsid w:val="00204C74"/>
    <w:rsid w:val="00210A57"/>
    <w:rsid w:val="00211FC4"/>
    <w:rsid w:val="00233154"/>
    <w:rsid w:val="0027057A"/>
    <w:rsid w:val="002A47FB"/>
    <w:rsid w:val="002A5748"/>
    <w:rsid w:val="002B5B4C"/>
    <w:rsid w:val="002F01B4"/>
    <w:rsid w:val="00306B02"/>
    <w:rsid w:val="00313833"/>
    <w:rsid w:val="00323161"/>
    <w:rsid w:val="003358F2"/>
    <w:rsid w:val="00353BEC"/>
    <w:rsid w:val="00364116"/>
    <w:rsid w:val="003643C3"/>
    <w:rsid w:val="0036621F"/>
    <w:rsid w:val="00385A06"/>
    <w:rsid w:val="0039200D"/>
    <w:rsid w:val="003A6459"/>
    <w:rsid w:val="003B4A02"/>
    <w:rsid w:val="003C021E"/>
    <w:rsid w:val="003C08EA"/>
    <w:rsid w:val="003C5C68"/>
    <w:rsid w:val="003D31ED"/>
    <w:rsid w:val="003F23A7"/>
    <w:rsid w:val="00400551"/>
    <w:rsid w:val="00405DC8"/>
    <w:rsid w:val="00436B2C"/>
    <w:rsid w:val="00442ADC"/>
    <w:rsid w:val="0044699B"/>
    <w:rsid w:val="004475A8"/>
    <w:rsid w:val="00450078"/>
    <w:rsid w:val="004509A0"/>
    <w:rsid w:val="004655DF"/>
    <w:rsid w:val="00493EB8"/>
    <w:rsid w:val="004B1071"/>
    <w:rsid w:val="004B620E"/>
    <w:rsid w:val="004E0E74"/>
    <w:rsid w:val="004E130F"/>
    <w:rsid w:val="004E7515"/>
    <w:rsid w:val="004F23B7"/>
    <w:rsid w:val="00501F57"/>
    <w:rsid w:val="00503673"/>
    <w:rsid w:val="0052290C"/>
    <w:rsid w:val="00534D6E"/>
    <w:rsid w:val="00552D37"/>
    <w:rsid w:val="005563B8"/>
    <w:rsid w:val="00572CBB"/>
    <w:rsid w:val="0059463B"/>
    <w:rsid w:val="005A696C"/>
    <w:rsid w:val="005B2555"/>
    <w:rsid w:val="005D27C2"/>
    <w:rsid w:val="005D38CB"/>
    <w:rsid w:val="005D5E89"/>
    <w:rsid w:val="005F5B93"/>
    <w:rsid w:val="005F5F2E"/>
    <w:rsid w:val="006138EE"/>
    <w:rsid w:val="00641533"/>
    <w:rsid w:val="00662EC8"/>
    <w:rsid w:val="00664433"/>
    <w:rsid w:val="00671090"/>
    <w:rsid w:val="00686136"/>
    <w:rsid w:val="006A3208"/>
    <w:rsid w:val="006C3BA0"/>
    <w:rsid w:val="006C3C34"/>
    <w:rsid w:val="00711429"/>
    <w:rsid w:val="007165A1"/>
    <w:rsid w:val="00733061"/>
    <w:rsid w:val="00734324"/>
    <w:rsid w:val="0074551A"/>
    <w:rsid w:val="007464ED"/>
    <w:rsid w:val="007561F7"/>
    <w:rsid w:val="00757CF4"/>
    <w:rsid w:val="007711BF"/>
    <w:rsid w:val="0077621C"/>
    <w:rsid w:val="00792DBE"/>
    <w:rsid w:val="007A4514"/>
    <w:rsid w:val="007C1F73"/>
    <w:rsid w:val="007C3AB1"/>
    <w:rsid w:val="007D17CA"/>
    <w:rsid w:val="007E7E83"/>
    <w:rsid w:val="007F1643"/>
    <w:rsid w:val="008007E1"/>
    <w:rsid w:val="0080285F"/>
    <w:rsid w:val="00840BF7"/>
    <w:rsid w:val="00863EC4"/>
    <w:rsid w:val="00885B70"/>
    <w:rsid w:val="008973FB"/>
    <w:rsid w:val="008B2F42"/>
    <w:rsid w:val="008C049D"/>
    <w:rsid w:val="008C0DA3"/>
    <w:rsid w:val="008C2A24"/>
    <w:rsid w:val="008C6EEC"/>
    <w:rsid w:val="008D4A36"/>
    <w:rsid w:val="008E052F"/>
    <w:rsid w:val="008E25C7"/>
    <w:rsid w:val="0090654A"/>
    <w:rsid w:val="00912986"/>
    <w:rsid w:val="00931488"/>
    <w:rsid w:val="009644D4"/>
    <w:rsid w:val="00976DF5"/>
    <w:rsid w:val="009866A1"/>
    <w:rsid w:val="009B440D"/>
    <w:rsid w:val="009C2363"/>
    <w:rsid w:val="009C2E44"/>
    <w:rsid w:val="009D0810"/>
    <w:rsid w:val="009F6777"/>
    <w:rsid w:val="009F7A9A"/>
    <w:rsid w:val="00A057C3"/>
    <w:rsid w:val="00A258BF"/>
    <w:rsid w:val="00A44FE8"/>
    <w:rsid w:val="00A62824"/>
    <w:rsid w:val="00A62F81"/>
    <w:rsid w:val="00A82F49"/>
    <w:rsid w:val="00AA2AE6"/>
    <w:rsid w:val="00AA4180"/>
    <w:rsid w:val="00AA6025"/>
    <w:rsid w:val="00AC06B5"/>
    <w:rsid w:val="00AC3677"/>
    <w:rsid w:val="00AC63E9"/>
    <w:rsid w:val="00AD5987"/>
    <w:rsid w:val="00AE5B12"/>
    <w:rsid w:val="00B17B98"/>
    <w:rsid w:val="00B4246E"/>
    <w:rsid w:val="00B46310"/>
    <w:rsid w:val="00B60722"/>
    <w:rsid w:val="00B7767A"/>
    <w:rsid w:val="00B96824"/>
    <w:rsid w:val="00BC0576"/>
    <w:rsid w:val="00BC4D80"/>
    <w:rsid w:val="00BD1CE2"/>
    <w:rsid w:val="00BD2C04"/>
    <w:rsid w:val="00BD42C2"/>
    <w:rsid w:val="00BE213D"/>
    <w:rsid w:val="00C064F9"/>
    <w:rsid w:val="00C07FBE"/>
    <w:rsid w:val="00C16CFF"/>
    <w:rsid w:val="00C206B8"/>
    <w:rsid w:val="00C359FA"/>
    <w:rsid w:val="00C6699E"/>
    <w:rsid w:val="00C74FFD"/>
    <w:rsid w:val="00C76414"/>
    <w:rsid w:val="00CB5384"/>
    <w:rsid w:val="00CD09A5"/>
    <w:rsid w:val="00CE08EF"/>
    <w:rsid w:val="00CF600E"/>
    <w:rsid w:val="00D14069"/>
    <w:rsid w:val="00D543EE"/>
    <w:rsid w:val="00D65E2B"/>
    <w:rsid w:val="00D9204F"/>
    <w:rsid w:val="00D96DB2"/>
    <w:rsid w:val="00DA563C"/>
    <w:rsid w:val="00DB03E7"/>
    <w:rsid w:val="00DB406A"/>
    <w:rsid w:val="00DF2EE7"/>
    <w:rsid w:val="00E31D0E"/>
    <w:rsid w:val="00E54028"/>
    <w:rsid w:val="00E5557F"/>
    <w:rsid w:val="00E85F84"/>
    <w:rsid w:val="00E91D90"/>
    <w:rsid w:val="00E93CAB"/>
    <w:rsid w:val="00EC2835"/>
    <w:rsid w:val="00EC766F"/>
    <w:rsid w:val="00ED3E3C"/>
    <w:rsid w:val="00ED71B3"/>
    <w:rsid w:val="00F004A0"/>
    <w:rsid w:val="00F024A6"/>
    <w:rsid w:val="00F21CC5"/>
    <w:rsid w:val="00F23315"/>
    <w:rsid w:val="00F47A2A"/>
    <w:rsid w:val="00F47D8F"/>
    <w:rsid w:val="00F74E85"/>
    <w:rsid w:val="00F96F9C"/>
    <w:rsid w:val="00FB1E76"/>
    <w:rsid w:val="00FB62E0"/>
    <w:rsid w:val="00FC49CF"/>
    <w:rsid w:val="00FE7FA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81E0E14"/>
  <w15:docId w15:val="{321E4C49-4629-4170-B196-3FBF200CE9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B5384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59"/>
    <w:rsid w:val="007A4514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Textodeglobo">
    <w:name w:val="Balloon Text"/>
    <w:basedOn w:val="Normal"/>
    <w:link w:val="TextodegloboCar"/>
    <w:uiPriority w:val="99"/>
    <w:semiHidden/>
    <w:unhideWhenUsed/>
    <w:rsid w:val="00E85F8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85F84"/>
    <w:rPr>
      <w:rFonts w:ascii="Tahoma" w:hAnsi="Tahoma" w:cs="Tahoma"/>
      <w:sz w:val="16"/>
      <w:szCs w:val="16"/>
    </w:rPr>
  </w:style>
  <w:style w:type="paragraph" w:styleId="Prrafodelista">
    <w:name w:val="List Paragraph"/>
    <w:basedOn w:val="Normal"/>
    <w:uiPriority w:val="34"/>
    <w:qFormat/>
    <w:rsid w:val="00E85F84"/>
    <w:pPr>
      <w:ind w:left="720"/>
      <w:contextualSpacing/>
    </w:pPr>
  </w:style>
  <w:style w:type="paragraph" w:styleId="Encabezado">
    <w:name w:val="header"/>
    <w:basedOn w:val="Normal"/>
    <w:link w:val="EncabezadoCar"/>
    <w:uiPriority w:val="99"/>
    <w:unhideWhenUsed/>
    <w:rsid w:val="00792DBE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792DBE"/>
  </w:style>
  <w:style w:type="paragraph" w:styleId="Piedepgina">
    <w:name w:val="footer"/>
    <w:basedOn w:val="Normal"/>
    <w:link w:val="PiedepginaCar"/>
    <w:uiPriority w:val="99"/>
    <w:unhideWhenUsed/>
    <w:rsid w:val="00792DBE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792DBE"/>
  </w:style>
  <w:style w:type="character" w:styleId="Hipervnculo">
    <w:name w:val="Hyperlink"/>
    <w:basedOn w:val="Fuentedeprrafopredeter"/>
    <w:uiPriority w:val="99"/>
    <w:unhideWhenUsed/>
    <w:rsid w:val="00052602"/>
    <w:rPr>
      <w:color w:val="0000FF" w:themeColor="hyperlink"/>
      <w:u w:val="single"/>
    </w:rPr>
  </w:style>
  <w:style w:type="character" w:customStyle="1" w:styleId="UnresolvedMention">
    <w:name w:val="Unresolved Mention"/>
    <w:basedOn w:val="Fuentedeprrafopredeter"/>
    <w:uiPriority w:val="99"/>
    <w:semiHidden/>
    <w:unhideWhenUsed/>
    <w:rsid w:val="00052602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semiHidden/>
    <w:unhideWhenUsed/>
    <w:rsid w:val="006138E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1986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9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736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2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97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510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135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37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59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06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423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74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7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349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712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28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89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84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585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4.png"/><Relationship Id="rId18" Type="http://schemas.openxmlformats.org/officeDocument/2006/relationships/image" Target="media/image9.png"/><Relationship Id="rId26" Type="http://schemas.openxmlformats.org/officeDocument/2006/relationships/image" Target="media/image17.png"/><Relationship Id="rId21" Type="http://schemas.openxmlformats.org/officeDocument/2006/relationships/image" Target="media/image12.png"/><Relationship Id="rId34" Type="http://schemas.openxmlformats.org/officeDocument/2006/relationships/image" Target="media/image25.png"/><Relationship Id="rId7" Type="http://schemas.openxmlformats.org/officeDocument/2006/relationships/webSettings" Target="webSettings.xml"/><Relationship Id="rId12" Type="http://schemas.openxmlformats.org/officeDocument/2006/relationships/image" Target="media/image3.png"/><Relationship Id="rId17" Type="http://schemas.openxmlformats.org/officeDocument/2006/relationships/image" Target="media/image8.png"/><Relationship Id="rId25" Type="http://schemas.openxmlformats.org/officeDocument/2006/relationships/image" Target="media/image16.png"/><Relationship Id="rId33" Type="http://schemas.openxmlformats.org/officeDocument/2006/relationships/image" Target="media/image24.png"/><Relationship Id="rId38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image" Target="media/image7.png"/><Relationship Id="rId20" Type="http://schemas.openxmlformats.org/officeDocument/2006/relationships/image" Target="media/image11.png"/><Relationship Id="rId29" Type="http://schemas.openxmlformats.org/officeDocument/2006/relationships/image" Target="media/image20.png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24" Type="http://schemas.openxmlformats.org/officeDocument/2006/relationships/image" Target="media/image15.png"/><Relationship Id="rId32" Type="http://schemas.openxmlformats.org/officeDocument/2006/relationships/image" Target="media/image23.png"/><Relationship Id="rId37" Type="http://schemas.openxmlformats.org/officeDocument/2006/relationships/fontTable" Target="fontTable.xml"/><Relationship Id="rId5" Type="http://schemas.openxmlformats.org/officeDocument/2006/relationships/styles" Target="styles.xml"/><Relationship Id="rId15" Type="http://schemas.openxmlformats.org/officeDocument/2006/relationships/image" Target="media/image6.png"/><Relationship Id="rId23" Type="http://schemas.openxmlformats.org/officeDocument/2006/relationships/image" Target="media/image14.png"/><Relationship Id="rId28" Type="http://schemas.openxmlformats.org/officeDocument/2006/relationships/image" Target="media/image19.png"/><Relationship Id="rId36" Type="http://schemas.openxmlformats.org/officeDocument/2006/relationships/header" Target="header1.xml"/><Relationship Id="rId10" Type="http://schemas.openxmlformats.org/officeDocument/2006/relationships/image" Target="media/image1.png"/><Relationship Id="rId19" Type="http://schemas.openxmlformats.org/officeDocument/2006/relationships/image" Target="media/image10.png"/><Relationship Id="rId31" Type="http://schemas.openxmlformats.org/officeDocument/2006/relationships/image" Target="media/image22.png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image" Target="media/image5.png"/><Relationship Id="rId22" Type="http://schemas.openxmlformats.org/officeDocument/2006/relationships/image" Target="media/image13.png"/><Relationship Id="rId27" Type="http://schemas.openxmlformats.org/officeDocument/2006/relationships/image" Target="media/image18.png"/><Relationship Id="rId30" Type="http://schemas.openxmlformats.org/officeDocument/2006/relationships/image" Target="media/image21.png"/><Relationship Id="rId35" Type="http://schemas.openxmlformats.org/officeDocument/2006/relationships/image" Target="media/image26.jpeg"/><Relationship Id="rId8" Type="http://schemas.openxmlformats.org/officeDocument/2006/relationships/footnotes" Target="footnotes.xml"/><Relationship Id="rId3" Type="http://schemas.openxmlformats.org/officeDocument/2006/relationships/customXml" Target="../customXml/item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7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928819E34B0A54AAD923EBAE771D2A6" ma:contentTypeVersion="21" ma:contentTypeDescription="Create a new document." ma:contentTypeScope="" ma:versionID="658237ad40b08961a079da070a3c8722">
  <xsd:schema xmlns:xsd="http://www.w3.org/2001/XMLSchema" xmlns:xs="http://www.w3.org/2001/XMLSchema" xmlns:p="http://schemas.microsoft.com/office/2006/metadata/properties" xmlns:ns1="http://schemas.microsoft.com/sharepoint/v3" xmlns:ns3="5fa2e6e9-0d5d-4353-887a-12afe249cf95" xmlns:ns4="927cbc3d-ae3e-4fff-966f-226230f2192c" targetNamespace="http://schemas.microsoft.com/office/2006/metadata/properties" ma:root="true" ma:fieldsID="5a42df23f7396b1d9dc7ae70e203139d" ns1:_="" ns3:_="" ns4:_="">
    <xsd:import namespace="http://schemas.microsoft.com/sharepoint/v3"/>
    <xsd:import namespace="5fa2e6e9-0d5d-4353-887a-12afe249cf95"/>
    <xsd:import namespace="927cbc3d-ae3e-4fff-966f-226230f2192c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DateTaken" minOccurs="0"/>
                <xsd:element ref="ns3:MediaServiceAutoKeyPoints" minOccurs="0"/>
                <xsd:element ref="ns3:MediaServiceKeyPoints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_activity" minOccurs="0"/>
                <xsd:element ref="ns3:MediaServiceObjectDetectorVersions" minOccurs="0"/>
                <xsd:element ref="ns3:MediaServiceLocation" minOccurs="0"/>
                <xsd:element ref="ns1:_ip_UnifiedCompliancePolicyProperties" minOccurs="0"/>
                <xsd:element ref="ns1:_ip_UnifiedCompliancePolicyUIAction" minOccurs="0"/>
                <xsd:element ref="ns3:MediaServiceSystemTags" minOccurs="0"/>
                <xsd:element ref="ns3:MediaServiceSearchProperties" minOccurs="0"/>
                <xsd:element ref="ns3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ip_UnifiedCompliancePolicyProperties" ma:index="24" nillable="true" ma:displayName="Unified Compliance Policy Properties" ma:hidden="true" ma:internalName="_ip_UnifiedCompliancePolicyProperties">
      <xsd:simpleType>
        <xsd:restriction base="dms:Note"/>
      </xsd:simpleType>
    </xsd:element>
    <xsd:element name="_ip_UnifiedCompliancePolicyUIAction" ma:index="25" nillable="true" ma:displayName="Unified Compliance Policy UI Action" ma:hidden="true" ma:internalName="_ip_UnifiedCompliancePolicyUIAction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fa2e6e9-0d5d-4353-887a-12afe249cf9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6" nillable="true" ma:displayName="Tags" ma:internalName="MediaServiceAutoTags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_activity" ma:index="21" nillable="true" ma:displayName="_activity" ma:hidden="true" ma:internalName="_activity">
      <xsd:simpleType>
        <xsd:restriction base="dms:Note"/>
      </xsd:simpleType>
    </xsd:element>
    <xsd:element name="MediaServiceObjectDetectorVersions" ma:index="2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Location" ma:index="23" nillable="true" ma:displayName="Location" ma:indexed="true" ma:internalName="MediaServiceLocation" ma:readOnly="true">
      <xsd:simpleType>
        <xsd:restriction base="dms:Text"/>
      </xsd:simpleType>
    </xsd:element>
    <xsd:element name="MediaServiceSystemTags" ma:index="26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8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27cbc3d-ae3e-4fff-966f-226230f2192c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ip_UnifiedCompliancePolicyUIAction xmlns="http://schemas.microsoft.com/sharepoint/v3" xsi:nil="true"/>
    <_ip_UnifiedCompliancePolicyProperties xmlns="http://schemas.microsoft.com/sharepoint/v3" xsi:nil="true"/>
    <_activity xmlns="5fa2e6e9-0d5d-4353-887a-12afe249cf95" xsi:nil="true"/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0F3F581-9094-427C-A31A-CBC6BAD3D57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5fa2e6e9-0d5d-4353-887a-12afe249cf95"/>
    <ds:schemaRef ds:uri="927cbc3d-ae3e-4fff-966f-226230f2192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4CA26721-FAD6-4173-AD86-1803A8D25BB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7E1C37E9-FEA5-415D-BAC2-C949F5E810A2}">
  <ds:schemaRefs>
    <ds:schemaRef ds:uri="http://schemas.microsoft.com/office/2006/metadata/properties"/>
    <ds:schemaRef ds:uri="http://schemas.microsoft.com/office/infopath/2007/PartnerControls"/>
    <ds:schemaRef ds:uri="http://schemas.microsoft.com/sharepoint/v3"/>
    <ds:schemaRef ds:uri="5fa2e6e9-0d5d-4353-887a-12afe249cf95"/>
  </ds:schemaRefs>
</ds:datastoreItem>
</file>

<file path=customXml/itemProps4.xml><?xml version="1.0" encoding="utf-8"?>
<ds:datastoreItem xmlns:ds="http://schemas.openxmlformats.org/officeDocument/2006/customXml" ds:itemID="{E017EC2F-A61A-4C2F-85FD-99A90E0DBD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88</TotalTime>
  <Pages>1</Pages>
  <Words>525</Words>
  <Characters>2994</Characters>
  <Application>Microsoft Office Word</Application>
  <DocSecurity>0</DocSecurity>
  <Lines>24</Lines>
  <Paragraphs>7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Luffi</Company>
  <LinksUpToDate>false</LinksUpToDate>
  <CharactersWithSpaces>3512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jmendezl</dc:creator>
  <cp:lastModifiedBy>USUARIO</cp:lastModifiedBy>
  <cp:revision>10</cp:revision>
  <cp:lastPrinted>2019-12-16T19:58:00Z</cp:lastPrinted>
  <dcterms:created xsi:type="dcterms:W3CDTF">2025-12-11T04:08:00Z</dcterms:created>
  <dcterms:modified xsi:type="dcterms:W3CDTF">2025-12-13T21:07:00Z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fc111285-cafa-4fc9-8a9a-bd902089b24f_Enabled">
    <vt:lpwstr>true</vt:lpwstr>
  </property>
  <property fmtid="{D5CDD505-2E9C-101B-9397-08002B2CF9AE}" pid="3" name="MSIP_Label_fc111285-cafa-4fc9-8a9a-bd902089b24f_SetDate">
    <vt:lpwstr>2024-11-26T21:08:38Z</vt:lpwstr>
  </property>
  <property fmtid="{D5CDD505-2E9C-101B-9397-08002B2CF9AE}" pid="4" name="MSIP_Label_fc111285-cafa-4fc9-8a9a-bd902089b24f_Method">
    <vt:lpwstr>Privileged</vt:lpwstr>
  </property>
  <property fmtid="{D5CDD505-2E9C-101B-9397-08002B2CF9AE}" pid="5" name="MSIP_Label_fc111285-cafa-4fc9-8a9a-bd902089b24f_Name">
    <vt:lpwstr>Public</vt:lpwstr>
  </property>
  <property fmtid="{D5CDD505-2E9C-101B-9397-08002B2CF9AE}" pid="6" name="MSIP_Label_fc111285-cafa-4fc9-8a9a-bd902089b24f_SiteId">
    <vt:lpwstr>cbc2c381-2f2e-4d93-91d1-506c9316ace7</vt:lpwstr>
  </property>
  <property fmtid="{D5CDD505-2E9C-101B-9397-08002B2CF9AE}" pid="7" name="MSIP_Label_fc111285-cafa-4fc9-8a9a-bd902089b24f_ActionId">
    <vt:lpwstr>40c573e7-6e11-4eb8-900e-f9ebbc6b11d8</vt:lpwstr>
  </property>
  <property fmtid="{D5CDD505-2E9C-101B-9397-08002B2CF9AE}" pid="8" name="MSIP_Label_fc111285-cafa-4fc9-8a9a-bd902089b24f_ContentBits">
    <vt:lpwstr>0</vt:lpwstr>
  </property>
  <property fmtid="{D5CDD505-2E9C-101B-9397-08002B2CF9AE}" pid="9" name="ContentTypeId">
    <vt:lpwstr>0x0101005928819E34B0A54AAD923EBAE771D2A6</vt:lpwstr>
  </property>
</Properties>
</file>