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BD93C" w14:textId="77777777" w:rsidR="00CD7D06" w:rsidRPr="0039691E" w:rsidRDefault="00CD7D06" w:rsidP="00CD7D06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ANEXO No. 3</w:t>
      </w:r>
    </w:p>
    <w:p w14:paraId="7F39BA6B" w14:textId="77777777" w:rsidR="00CD7D06" w:rsidRPr="0039691E" w:rsidRDefault="00CD7D06" w:rsidP="00CD7D06">
      <w:pPr>
        <w:pStyle w:val="Sinespaciado"/>
        <w:jc w:val="center"/>
        <w:rPr>
          <w:rFonts w:ascii="Arial Narrow" w:hAnsi="Arial Narrow"/>
          <w:b/>
        </w:rPr>
      </w:pPr>
      <w:r w:rsidRPr="00C33D23">
        <w:rPr>
          <w:rFonts w:ascii="Arial Narrow" w:hAnsi="Arial Narrow"/>
          <w:b/>
        </w:rPr>
        <w:t>FORMULARIO ECONÓMICO DE LA PROPUESTA</w:t>
      </w:r>
    </w:p>
    <w:p w14:paraId="64B1A32A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</w:p>
    <w:p w14:paraId="0DCD6BAF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Fecha  </w:t>
      </w:r>
      <w:r w:rsidRPr="0039691E">
        <w:rPr>
          <w:rFonts w:ascii="Arial Narrow" w:hAnsi="Arial Narrow"/>
        </w:rPr>
        <w:tab/>
      </w:r>
    </w:p>
    <w:p w14:paraId="1CA8E1DB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</w:p>
    <w:p w14:paraId="15ED5AC3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4DBFBA43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4F598ADC" w14:textId="77777777" w:rsidR="00CD7D06" w:rsidRDefault="00CD7D06" w:rsidP="00CD7D0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 </w:t>
      </w:r>
    </w:p>
    <w:p w14:paraId="7D7C9372" w14:textId="49AFBDE2" w:rsidR="00DD6BFA" w:rsidRDefault="00DD6BFA" w:rsidP="00CD7D06">
      <w:pPr>
        <w:pStyle w:val="Sinespaciado"/>
        <w:jc w:val="both"/>
        <w:rPr>
          <w:rFonts w:ascii="Arial Narrow" w:hAnsi="Arial Narrow"/>
        </w:rPr>
      </w:pPr>
      <w:r>
        <w:rPr>
          <w:rFonts w:ascii="Arial Narrow" w:hAnsi="Arial Narrow"/>
        </w:rPr>
        <w:t>Itagüí, Antioquia</w:t>
      </w:r>
    </w:p>
    <w:p w14:paraId="3930F0B1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</w:p>
    <w:p w14:paraId="258E76D1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</w:p>
    <w:p w14:paraId="52A185FF" w14:textId="01580369" w:rsidR="00602822" w:rsidRPr="004F4556" w:rsidRDefault="00602822" w:rsidP="00602822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</w:r>
      <w:r w:rsidRPr="00A2139C">
        <w:rPr>
          <w:rFonts w:ascii="Arial Narrow" w:hAnsi="Arial Narrow"/>
          <w:sz w:val="21"/>
          <w:szCs w:val="21"/>
        </w:rPr>
        <w:t xml:space="preserve">Invitación Pública No. </w:t>
      </w:r>
      <w:r w:rsidRPr="00A2139C">
        <w:rPr>
          <w:rFonts w:ascii="Arial Narrow" w:hAnsi="Arial Narrow" w:cs="Arial"/>
          <w:b/>
        </w:rPr>
        <w:t>10</w:t>
      </w:r>
      <w:r w:rsidR="00A2139C" w:rsidRPr="00A2139C">
        <w:rPr>
          <w:rFonts w:ascii="Arial Narrow" w:hAnsi="Arial Narrow" w:cs="Arial"/>
          <w:b/>
        </w:rPr>
        <w:t>10</w:t>
      </w:r>
      <w:r w:rsidR="002B7875">
        <w:rPr>
          <w:rFonts w:ascii="Arial Narrow" w:hAnsi="Arial Narrow" w:cs="Arial"/>
          <w:b/>
        </w:rPr>
        <w:t>52</w:t>
      </w:r>
    </w:p>
    <w:p w14:paraId="157C47C5" w14:textId="0118FF74" w:rsidR="00CD7D06" w:rsidRDefault="00602822" w:rsidP="00077AED">
      <w:pPr>
        <w:pStyle w:val="Sinespaciado"/>
        <w:ind w:left="2124" w:hanging="2124"/>
        <w:jc w:val="both"/>
        <w:rPr>
          <w:rFonts w:ascii="Arial Narrow" w:hAnsi="Arial Narrow"/>
          <w:b/>
          <w:sz w:val="20"/>
          <w:szCs w:val="20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2B7875" w:rsidRPr="002B7875">
        <w:rPr>
          <w:rFonts w:ascii="Arial Narrow" w:hAnsi="Arial Narrow" w:cs="Arial"/>
          <w:lang w:eastAsia="es-CO"/>
        </w:rPr>
        <w:t>SUMINISTRAR EL PEGANTE DE TIPO HOT MELT QUE SE REQUIERE PARA EL PROCESO PRODUCTIVO DE LA FÁBRICA DE LICORES Y ALCOHOLES DE ANTIOQUIA EICE.</w:t>
      </w:r>
    </w:p>
    <w:p w14:paraId="3F24CCCD" w14:textId="77777777" w:rsidR="00C54CC2" w:rsidRDefault="00C54CC2" w:rsidP="00CD7D06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5B959978" w14:textId="77777777" w:rsidR="008F3F8C" w:rsidRDefault="008F3F8C" w:rsidP="00A12065">
      <w:pPr>
        <w:pStyle w:val="Textoindependiente"/>
        <w:spacing w:line="229" w:lineRule="exact"/>
        <w:rPr>
          <w:rFonts w:cs="Arial"/>
        </w:rPr>
      </w:pPr>
    </w:p>
    <w:p w14:paraId="547AE82B" w14:textId="77777777" w:rsidR="007F3258" w:rsidRDefault="007F3258" w:rsidP="00A12065">
      <w:pPr>
        <w:pStyle w:val="Textoindependiente"/>
        <w:spacing w:line="229" w:lineRule="exact"/>
        <w:rPr>
          <w:rFonts w:cs="Arial"/>
        </w:rPr>
      </w:pPr>
    </w:p>
    <w:p w14:paraId="5927D505" w14:textId="77777777" w:rsidR="0078062B" w:rsidRDefault="0078062B" w:rsidP="00CD7D06">
      <w:pPr>
        <w:pStyle w:val="Sinespaciado"/>
        <w:rPr>
          <w:rFonts w:ascii="Arial Narrow" w:hAnsi="Arial Narrow"/>
          <w:bCs/>
          <w:sz w:val="20"/>
          <w:szCs w:val="2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1428"/>
        <w:gridCol w:w="1369"/>
        <w:gridCol w:w="1451"/>
        <w:gridCol w:w="1417"/>
        <w:gridCol w:w="1701"/>
        <w:gridCol w:w="1985"/>
      </w:tblGrid>
      <w:tr w:rsidR="00C5710B" w14:paraId="31A9FAF1" w14:textId="77777777" w:rsidTr="00EE26C6">
        <w:tc>
          <w:tcPr>
            <w:tcW w:w="1428" w:type="dxa"/>
            <w:vAlign w:val="center"/>
          </w:tcPr>
          <w:p w14:paraId="622EE1E2" w14:textId="19D0924A" w:rsidR="00C5710B" w:rsidRPr="00EE26C6" w:rsidRDefault="00C564A9" w:rsidP="00EE26C6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E26C6">
              <w:rPr>
                <w:rFonts w:ascii="Arial Narrow" w:hAnsi="Arial Narrow"/>
                <w:b/>
                <w:sz w:val="20"/>
                <w:szCs w:val="20"/>
              </w:rPr>
              <w:t>DESCRIPCIÓN</w:t>
            </w:r>
          </w:p>
        </w:tc>
        <w:tc>
          <w:tcPr>
            <w:tcW w:w="1369" w:type="dxa"/>
            <w:vAlign w:val="center"/>
          </w:tcPr>
          <w:p w14:paraId="004424EE" w14:textId="7188DE52" w:rsidR="00C5710B" w:rsidRPr="00EE26C6" w:rsidRDefault="00C5710B" w:rsidP="00EE26C6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E26C6">
              <w:rPr>
                <w:rFonts w:ascii="Arial Narrow" w:hAnsi="Arial Narrow"/>
                <w:b/>
                <w:sz w:val="20"/>
                <w:szCs w:val="20"/>
              </w:rPr>
              <w:t>CANTIDAD</w:t>
            </w:r>
          </w:p>
        </w:tc>
        <w:tc>
          <w:tcPr>
            <w:tcW w:w="1451" w:type="dxa"/>
            <w:vAlign w:val="center"/>
          </w:tcPr>
          <w:p w14:paraId="51495FF4" w14:textId="405EBA78" w:rsidR="00C5710B" w:rsidRPr="00EE26C6" w:rsidRDefault="00C5710B" w:rsidP="00EE26C6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E26C6">
              <w:rPr>
                <w:rFonts w:ascii="Arial Narrow" w:hAnsi="Arial Narrow"/>
                <w:b/>
                <w:sz w:val="20"/>
                <w:szCs w:val="20"/>
              </w:rPr>
              <w:t>UNIDAD</w:t>
            </w:r>
            <w:r w:rsidR="00C564A9" w:rsidRPr="00EE26C6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EE26C6" w:rsidRPr="00EE26C6">
              <w:rPr>
                <w:rFonts w:ascii="Arial Narrow" w:hAnsi="Arial Narrow"/>
                <w:b/>
                <w:sz w:val="20"/>
                <w:szCs w:val="20"/>
              </w:rPr>
              <w:t>DE MEDIDA</w:t>
            </w:r>
          </w:p>
        </w:tc>
        <w:tc>
          <w:tcPr>
            <w:tcW w:w="1417" w:type="dxa"/>
            <w:vAlign w:val="center"/>
          </w:tcPr>
          <w:p w14:paraId="09DA0FE0" w14:textId="584E1FE0" w:rsidR="00C5710B" w:rsidRPr="00EE26C6" w:rsidRDefault="00C5710B" w:rsidP="00EE26C6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E26C6">
              <w:rPr>
                <w:rFonts w:ascii="Arial Narrow" w:hAnsi="Arial Narrow"/>
                <w:b/>
                <w:sz w:val="20"/>
                <w:szCs w:val="20"/>
              </w:rPr>
              <w:t xml:space="preserve">PRECIO </w:t>
            </w:r>
            <w:r w:rsidR="00EE26C6" w:rsidRPr="00EE26C6">
              <w:rPr>
                <w:rFonts w:ascii="Arial Narrow" w:hAnsi="Arial Narrow"/>
                <w:b/>
                <w:sz w:val="20"/>
                <w:szCs w:val="20"/>
              </w:rPr>
              <w:t xml:space="preserve">UNITARIO </w:t>
            </w:r>
            <w:r w:rsidRPr="00EE26C6">
              <w:rPr>
                <w:rFonts w:ascii="Arial Narrow" w:hAnsi="Arial Narrow"/>
                <w:b/>
                <w:sz w:val="20"/>
                <w:szCs w:val="20"/>
              </w:rPr>
              <w:t>SIN IVA</w:t>
            </w:r>
          </w:p>
        </w:tc>
        <w:tc>
          <w:tcPr>
            <w:tcW w:w="1701" w:type="dxa"/>
            <w:vAlign w:val="center"/>
          </w:tcPr>
          <w:p w14:paraId="7B36C236" w14:textId="2AC5EDE5" w:rsidR="00C5710B" w:rsidRPr="00EE26C6" w:rsidRDefault="00C5710B" w:rsidP="00EE26C6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E26C6">
              <w:rPr>
                <w:rFonts w:ascii="Arial Narrow" w:hAnsi="Arial Narrow"/>
                <w:b/>
                <w:sz w:val="20"/>
                <w:szCs w:val="20"/>
              </w:rPr>
              <w:t xml:space="preserve">PRECIO </w:t>
            </w:r>
            <w:r w:rsidR="00EE26C6" w:rsidRPr="00EE26C6">
              <w:rPr>
                <w:rFonts w:ascii="Arial Narrow" w:hAnsi="Arial Narrow"/>
                <w:b/>
                <w:sz w:val="20"/>
                <w:szCs w:val="20"/>
              </w:rPr>
              <w:t xml:space="preserve">UNITARIO </w:t>
            </w:r>
            <w:r w:rsidRPr="00EE26C6">
              <w:rPr>
                <w:rFonts w:ascii="Arial Narrow" w:hAnsi="Arial Narrow"/>
                <w:b/>
                <w:sz w:val="20"/>
                <w:szCs w:val="20"/>
              </w:rPr>
              <w:t>IVA INCLUIDO</w:t>
            </w:r>
          </w:p>
        </w:tc>
        <w:tc>
          <w:tcPr>
            <w:tcW w:w="1985" w:type="dxa"/>
            <w:vAlign w:val="center"/>
          </w:tcPr>
          <w:p w14:paraId="06F2F4E7" w14:textId="064438A5" w:rsidR="00C5710B" w:rsidRPr="00EE26C6" w:rsidRDefault="00EE26C6" w:rsidP="00EE26C6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E26C6">
              <w:rPr>
                <w:rFonts w:ascii="Arial Narrow" w:hAnsi="Arial Narrow"/>
                <w:b/>
                <w:sz w:val="20"/>
                <w:szCs w:val="20"/>
              </w:rPr>
              <w:t>PRECIO TOTAL IVA INCLUIDO</w:t>
            </w:r>
          </w:p>
        </w:tc>
      </w:tr>
      <w:tr w:rsidR="00C5710B" w14:paraId="2A469A8A" w14:textId="77777777" w:rsidTr="00A97DAE">
        <w:tc>
          <w:tcPr>
            <w:tcW w:w="1428" w:type="dxa"/>
            <w:vAlign w:val="center"/>
          </w:tcPr>
          <w:p w14:paraId="610CABCB" w14:textId="258B1A2B" w:rsidR="00C5710B" w:rsidRDefault="00EE26C6" w:rsidP="00A97DAE">
            <w:pPr>
              <w:pStyle w:val="Sinespaciado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EE26C6">
              <w:rPr>
                <w:rFonts w:ascii="Arial Narrow" w:hAnsi="Arial Narrow"/>
                <w:bCs/>
                <w:sz w:val="20"/>
                <w:szCs w:val="20"/>
              </w:rPr>
              <w:t>PEGANTE DE TIPO HOT MELT</w:t>
            </w:r>
          </w:p>
        </w:tc>
        <w:tc>
          <w:tcPr>
            <w:tcW w:w="1369" w:type="dxa"/>
            <w:vAlign w:val="center"/>
          </w:tcPr>
          <w:p w14:paraId="5FC35403" w14:textId="48D13F18" w:rsidR="00C5710B" w:rsidRDefault="00EE26C6" w:rsidP="00A97DAE">
            <w:pPr>
              <w:pStyle w:val="Sinespaciado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EE26C6">
              <w:rPr>
                <w:rFonts w:ascii="Arial Narrow" w:hAnsi="Arial Narrow"/>
                <w:bCs/>
                <w:sz w:val="20"/>
                <w:szCs w:val="20"/>
              </w:rPr>
              <w:t>HASTA 24.500</w:t>
            </w:r>
          </w:p>
          <w:p w14:paraId="08841D95" w14:textId="77777777" w:rsidR="00EE26C6" w:rsidRPr="00EE26C6" w:rsidRDefault="00EE26C6" w:rsidP="00A97DAE">
            <w:pPr>
              <w:jc w:val="center"/>
            </w:pPr>
          </w:p>
        </w:tc>
        <w:tc>
          <w:tcPr>
            <w:tcW w:w="1451" w:type="dxa"/>
            <w:vAlign w:val="center"/>
          </w:tcPr>
          <w:p w14:paraId="4F6F8A76" w14:textId="46989667" w:rsidR="00C5710B" w:rsidRDefault="00EE26C6" w:rsidP="00A97DAE">
            <w:pPr>
              <w:pStyle w:val="Sinespaciado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KG</w:t>
            </w:r>
          </w:p>
        </w:tc>
        <w:tc>
          <w:tcPr>
            <w:tcW w:w="1417" w:type="dxa"/>
            <w:vAlign w:val="center"/>
          </w:tcPr>
          <w:p w14:paraId="73A44F72" w14:textId="77777777" w:rsidR="00C5710B" w:rsidRDefault="00C5710B" w:rsidP="00A97DAE">
            <w:pPr>
              <w:pStyle w:val="Sinespaciado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D44CC48" w14:textId="77777777" w:rsidR="00C5710B" w:rsidRDefault="00C5710B" w:rsidP="00EE26C6">
            <w:pPr>
              <w:pStyle w:val="Sinespaciado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51FA697" w14:textId="5089B07F" w:rsidR="00C5710B" w:rsidRDefault="00C5710B" w:rsidP="00EE26C6">
            <w:pPr>
              <w:pStyle w:val="Sinespaciado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</w:tbl>
    <w:p w14:paraId="49CF141F" w14:textId="77777777" w:rsidR="0078062B" w:rsidRDefault="0078062B" w:rsidP="00CD7D06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4C0D9DB1" w14:textId="77777777" w:rsidR="0078062B" w:rsidRDefault="0078062B" w:rsidP="00CD7D06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7B1F5915" w14:textId="77777777" w:rsidR="002B7875" w:rsidRDefault="002B7875" w:rsidP="00CD7D06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6178A35D" w14:textId="57C446D0" w:rsidR="00390780" w:rsidRDefault="00390780" w:rsidP="00390780">
      <w:pPr>
        <w:pStyle w:val="Textoindependiente"/>
        <w:spacing w:line="229" w:lineRule="exact"/>
        <w:rPr>
          <w:rFonts w:cs="Arial"/>
        </w:rPr>
      </w:pPr>
      <w:r w:rsidRPr="00CE3046">
        <w:rPr>
          <w:rFonts w:cs="Arial"/>
        </w:rPr>
        <w:t>El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valor</w:t>
      </w:r>
      <w:r w:rsidRPr="00CE3046">
        <w:rPr>
          <w:rFonts w:cs="Arial"/>
          <w:spacing w:val="-2"/>
        </w:rPr>
        <w:t xml:space="preserve"> total </w:t>
      </w:r>
      <w:r w:rsidRPr="00CE3046">
        <w:rPr>
          <w:rFonts w:cs="Arial"/>
        </w:rPr>
        <w:t>de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nuestra</w:t>
      </w:r>
      <w:r w:rsidRPr="00CE3046">
        <w:rPr>
          <w:rFonts w:cs="Arial"/>
          <w:spacing w:val="-3"/>
        </w:rPr>
        <w:t xml:space="preserve"> </w:t>
      </w:r>
      <w:r w:rsidRPr="00CE3046">
        <w:rPr>
          <w:rFonts w:cs="Arial"/>
        </w:rPr>
        <w:t>propuesta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económica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es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de:</w:t>
      </w:r>
      <w:r w:rsidRPr="00CE3046">
        <w:rPr>
          <w:rFonts w:cs="Arial"/>
        </w:rPr>
        <w:tab/>
      </w:r>
      <w:r>
        <w:rPr>
          <w:rFonts w:cs="Arial"/>
        </w:rPr>
        <w:t>$_________________________</w:t>
      </w:r>
    </w:p>
    <w:p w14:paraId="0A33ADA6" w14:textId="77777777" w:rsidR="002B7875" w:rsidRDefault="002B7875" w:rsidP="00CD7D06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035C4BBC" w14:textId="77777777" w:rsidR="00390780" w:rsidRDefault="00390780" w:rsidP="00390780">
      <w:pPr>
        <w:pStyle w:val="Textoindependiente"/>
        <w:spacing w:line="229" w:lineRule="exact"/>
        <w:rPr>
          <w:bCs/>
          <w:sz w:val="20"/>
          <w:szCs w:val="20"/>
        </w:rPr>
      </w:pPr>
      <w:r>
        <w:rPr>
          <w:bCs/>
          <w:sz w:val="20"/>
          <w:szCs w:val="20"/>
        </w:rPr>
        <w:t>*La propuesta debe presentarse</w:t>
      </w:r>
      <w:r w:rsidRPr="0078062B">
        <w:rPr>
          <w:bCs/>
          <w:sz w:val="20"/>
          <w:szCs w:val="20"/>
        </w:rPr>
        <w:t xml:space="preserve"> en pesos colombianos</w:t>
      </w:r>
      <w:r>
        <w:rPr>
          <w:bCs/>
          <w:sz w:val="20"/>
          <w:szCs w:val="20"/>
        </w:rPr>
        <w:t xml:space="preserve"> (COP) </w:t>
      </w:r>
    </w:p>
    <w:p w14:paraId="4AF163AB" w14:textId="77777777" w:rsidR="002B7875" w:rsidRPr="0078062B" w:rsidRDefault="002B7875" w:rsidP="00CD7D06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0D0AFF03" w14:textId="77777777" w:rsidR="00CD7D06" w:rsidRPr="0090578E" w:rsidRDefault="00CD7D06" w:rsidP="00CD7D06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79E5CEBC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NOMBRE DEL REPRESENTANTE LEGAL DEL PROPONENTE</w:t>
      </w:r>
    </w:p>
    <w:p w14:paraId="0038E86E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Firma</w:t>
      </w:r>
    </w:p>
    <w:p w14:paraId="22396741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C.C</w:t>
      </w:r>
    </w:p>
    <w:p w14:paraId="0F3AF14C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 xml:space="preserve">Correo electrónico: </w:t>
      </w:r>
    </w:p>
    <w:p w14:paraId="6347B9D0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Teléfono</w:t>
      </w:r>
    </w:p>
    <w:p w14:paraId="51B04C29" w14:textId="77777777" w:rsidR="00CD7D06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Celular</w:t>
      </w:r>
    </w:p>
    <w:p w14:paraId="73669470" w14:textId="77777777" w:rsidR="00CD7D06" w:rsidRDefault="00CD7D06" w:rsidP="00CD7D06">
      <w:pPr>
        <w:spacing w:after="0"/>
        <w:rPr>
          <w:rFonts w:ascii="Arial Narrow" w:hAnsi="Arial Narrow"/>
        </w:rPr>
      </w:pPr>
    </w:p>
    <w:p w14:paraId="41597AD5" w14:textId="77777777" w:rsidR="00CD7D06" w:rsidRDefault="00CD7D06" w:rsidP="00CD7D06">
      <w:pPr>
        <w:spacing w:after="0"/>
        <w:rPr>
          <w:rFonts w:ascii="Arial Narrow" w:hAnsi="Arial Narrow"/>
        </w:rPr>
      </w:pPr>
    </w:p>
    <w:p w14:paraId="71D107CE" w14:textId="7A967C4F" w:rsidR="00351966" w:rsidRPr="00CD7D06" w:rsidRDefault="000E545C" w:rsidP="00CD7D06">
      <w:r w:rsidRPr="00CD7D06">
        <w:t xml:space="preserve"> </w:t>
      </w:r>
    </w:p>
    <w:sectPr w:rsidR="00351966" w:rsidRPr="00CD7D0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8F3FE" w14:textId="77777777" w:rsidR="00E77F96" w:rsidRDefault="00E77F96" w:rsidP="00555AAC">
      <w:pPr>
        <w:spacing w:after="0" w:line="240" w:lineRule="auto"/>
      </w:pPr>
      <w:r>
        <w:separator/>
      </w:r>
    </w:p>
  </w:endnote>
  <w:endnote w:type="continuationSeparator" w:id="0">
    <w:p w14:paraId="17705A97" w14:textId="77777777" w:rsidR="00E77F96" w:rsidRDefault="00E77F96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D4023" w14:textId="77777777" w:rsidR="00E77F96" w:rsidRDefault="00E77F96" w:rsidP="00555AAC">
      <w:pPr>
        <w:spacing w:after="0" w:line="240" w:lineRule="auto"/>
      </w:pPr>
      <w:r>
        <w:separator/>
      </w:r>
    </w:p>
  </w:footnote>
  <w:footnote w:type="continuationSeparator" w:id="0">
    <w:p w14:paraId="5C1C2623" w14:textId="77777777" w:rsidR="00E77F96" w:rsidRDefault="00E77F96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pt">
          <v:imagedata r:id="rId1" o:title=""/>
        </v:shape>
        <o:OLEObject Type="Embed" ProgID="PBrush" ShapeID="_x0000_i1025" DrawAspect="Content" ObjectID="_1834732771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77AED"/>
    <w:rsid w:val="00080A0A"/>
    <w:rsid w:val="00082E49"/>
    <w:rsid w:val="00083C98"/>
    <w:rsid w:val="00085F41"/>
    <w:rsid w:val="000A20FE"/>
    <w:rsid w:val="000A6A3A"/>
    <w:rsid w:val="000A746C"/>
    <w:rsid w:val="000B0609"/>
    <w:rsid w:val="000B1519"/>
    <w:rsid w:val="000B2871"/>
    <w:rsid w:val="000B3DA1"/>
    <w:rsid w:val="000B6C8A"/>
    <w:rsid w:val="000C1A55"/>
    <w:rsid w:val="000C4FB9"/>
    <w:rsid w:val="000D0100"/>
    <w:rsid w:val="000D3532"/>
    <w:rsid w:val="000E0986"/>
    <w:rsid w:val="000E4898"/>
    <w:rsid w:val="000E545C"/>
    <w:rsid w:val="000E67E4"/>
    <w:rsid w:val="000E7FD2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7FC"/>
    <w:rsid w:val="00154B46"/>
    <w:rsid w:val="001553BE"/>
    <w:rsid w:val="0017044C"/>
    <w:rsid w:val="001915FF"/>
    <w:rsid w:val="001B1327"/>
    <w:rsid w:val="001B675F"/>
    <w:rsid w:val="001C686D"/>
    <w:rsid w:val="001C6AD7"/>
    <w:rsid w:val="001D6BF3"/>
    <w:rsid w:val="001D786D"/>
    <w:rsid w:val="001E3BB2"/>
    <w:rsid w:val="001F6BCA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B7875"/>
    <w:rsid w:val="002C39B5"/>
    <w:rsid w:val="002C62DB"/>
    <w:rsid w:val="002D3919"/>
    <w:rsid w:val="002D47BF"/>
    <w:rsid w:val="002D7C36"/>
    <w:rsid w:val="002E1207"/>
    <w:rsid w:val="002E3940"/>
    <w:rsid w:val="002F0448"/>
    <w:rsid w:val="002F08C5"/>
    <w:rsid w:val="002F3CAC"/>
    <w:rsid w:val="00301A4B"/>
    <w:rsid w:val="003115F8"/>
    <w:rsid w:val="00313B61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0780"/>
    <w:rsid w:val="00393295"/>
    <w:rsid w:val="0039691E"/>
    <w:rsid w:val="003A0F15"/>
    <w:rsid w:val="003B09E1"/>
    <w:rsid w:val="003B18D5"/>
    <w:rsid w:val="003C063C"/>
    <w:rsid w:val="003C5A54"/>
    <w:rsid w:val="003D0F04"/>
    <w:rsid w:val="003D43D2"/>
    <w:rsid w:val="003D5531"/>
    <w:rsid w:val="003E1E15"/>
    <w:rsid w:val="003E7675"/>
    <w:rsid w:val="003F6543"/>
    <w:rsid w:val="00407793"/>
    <w:rsid w:val="00414EA9"/>
    <w:rsid w:val="00415589"/>
    <w:rsid w:val="004167AA"/>
    <w:rsid w:val="0042082E"/>
    <w:rsid w:val="00423D60"/>
    <w:rsid w:val="00426DFB"/>
    <w:rsid w:val="00430F30"/>
    <w:rsid w:val="00447371"/>
    <w:rsid w:val="00450F73"/>
    <w:rsid w:val="00461E64"/>
    <w:rsid w:val="00464417"/>
    <w:rsid w:val="0046487B"/>
    <w:rsid w:val="00496B28"/>
    <w:rsid w:val="004A69BB"/>
    <w:rsid w:val="004B4780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44D95"/>
    <w:rsid w:val="00555AAC"/>
    <w:rsid w:val="00557744"/>
    <w:rsid w:val="0058059B"/>
    <w:rsid w:val="005845BF"/>
    <w:rsid w:val="00592F79"/>
    <w:rsid w:val="00594C75"/>
    <w:rsid w:val="005A1353"/>
    <w:rsid w:val="005A1A0A"/>
    <w:rsid w:val="005B092E"/>
    <w:rsid w:val="005C3607"/>
    <w:rsid w:val="005D1F57"/>
    <w:rsid w:val="005D30F0"/>
    <w:rsid w:val="005E40B0"/>
    <w:rsid w:val="005F19E7"/>
    <w:rsid w:val="005F42F3"/>
    <w:rsid w:val="005F7DDA"/>
    <w:rsid w:val="005F7F99"/>
    <w:rsid w:val="006023FA"/>
    <w:rsid w:val="00602822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3FE4"/>
    <w:rsid w:val="006973FD"/>
    <w:rsid w:val="006A5EDD"/>
    <w:rsid w:val="006B4D06"/>
    <w:rsid w:val="006D4683"/>
    <w:rsid w:val="006E2CB2"/>
    <w:rsid w:val="006E35F7"/>
    <w:rsid w:val="006F000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729FF"/>
    <w:rsid w:val="0078062B"/>
    <w:rsid w:val="00792E8E"/>
    <w:rsid w:val="007A2248"/>
    <w:rsid w:val="007A475B"/>
    <w:rsid w:val="007C51C1"/>
    <w:rsid w:val="007E649A"/>
    <w:rsid w:val="007F3216"/>
    <w:rsid w:val="007F3258"/>
    <w:rsid w:val="007F3647"/>
    <w:rsid w:val="007F5304"/>
    <w:rsid w:val="008066B2"/>
    <w:rsid w:val="00812BC8"/>
    <w:rsid w:val="00821AF1"/>
    <w:rsid w:val="008223B3"/>
    <w:rsid w:val="0082432A"/>
    <w:rsid w:val="008278B5"/>
    <w:rsid w:val="00830DB6"/>
    <w:rsid w:val="008343EE"/>
    <w:rsid w:val="008364BC"/>
    <w:rsid w:val="00842B81"/>
    <w:rsid w:val="00846DC5"/>
    <w:rsid w:val="0085072B"/>
    <w:rsid w:val="00852F3B"/>
    <w:rsid w:val="00855D20"/>
    <w:rsid w:val="008720DF"/>
    <w:rsid w:val="00874248"/>
    <w:rsid w:val="008934E7"/>
    <w:rsid w:val="008A0070"/>
    <w:rsid w:val="008A4C11"/>
    <w:rsid w:val="008D283C"/>
    <w:rsid w:val="008D330D"/>
    <w:rsid w:val="008D470B"/>
    <w:rsid w:val="008D6E79"/>
    <w:rsid w:val="008D7CD4"/>
    <w:rsid w:val="008E19B0"/>
    <w:rsid w:val="008E3FF5"/>
    <w:rsid w:val="008E4B13"/>
    <w:rsid w:val="008F0069"/>
    <w:rsid w:val="008F3F8C"/>
    <w:rsid w:val="00900582"/>
    <w:rsid w:val="009049F9"/>
    <w:rsid w:val="009056D6"/>
    <w:rsid w:val="0090578E"/>
    <w:rsid w:val="00907586"/>
    <w:rsid w:val="0091319D"/>
    <w:rsid w:val="00917FCF"/>
    <w:rsid w:val="0093636D"/>
    <w:rsid w:val="00945D10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B6157"/>
    <w:rsid w:val="009C0FEF"/>
    <w:rsid w:val="009D1B67"/>
    <w:rsid w:val="009D4B1C"/>
    <w:rsid w:val="009D5F3F"/>
    <w:rsid w:val="009E0C05"/>
    <w:rsid w:val="009E2919"/>
    <w:rsid w:val="009E29D1"/>
    <w:rsid w:val="009E521E"/>
    <w:rsid w:val="009E7211"/>
    <w:rsid w:val="00A12065"/>
    <w:rsid w:val="00A20EA6"/>
    <w:rsid w:val="00A2139C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94B60"/>
    <w:rsid w:val="00A97DAE"/>
    <w:rsid w:val="00AA2054"/>
    <w:rsid w:val="00AA7BEB"/>
    <w:rsid w:val="00AB1CD7"/>
    <w:rsid w:val="00AB5FD8"/>
    <w:rsid w:val="00AB69DE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15263"/>
    <w:rsid w:val="00B228A9"/>
    <w:rsid w:val="00B347ED"/>
    <w:rsid w:val="00B36FF3"/>
    <w:rsid w:val="00B500B9"/>
    <w:rsid w:val="00B513FF"/>
    <w:rsid w:val="00B52F5C"/>
    <w:rsid w:val="00B67BC3"/>
    <w:rsid w:val="00B8298C"/>
    <w:rsid w:val="00BA0F44"/>
    <w:rsid w:val="00BA270A"/>
    <w:rsid w:val="00BA597F"/>
    <w:rsid w:val="00BB4416"/>
    <w:rsid w:val="00BB468F"/>
    <w:rsid w:val="00BC0119"/>
    <w:rsid w:val="00BE2C13"/>
    <w:rsid w:val="00BF0B82"/>
    <w:rsid w:val="00BF2AAF"/>
    <w:rsid w:val="00C10EBE"/>
    <w:rsid w:val="00C21FC9"/>
    <w:rsid w:val="00C24A55"/>
    <w:rsid w:val="00C25EAC"/>
    <w:rsid w:val="00C25F44"/>
    <w:rsid w:val="00C33D23"/>
    <w:rsid w:val="00C54CC2"/>
    <w:rsid w:val="00C55CEC"/>
    <w:rsid w:val="00C564A9"/>
    <w:rsid w:val="00C5710B"/>
    <w:rsid w:val="00C5756D"/>
    <w:rsid w:val="00C5779C"/>
    <w:rsid w:val="00C6568C"/>
    <w:rsid w:val="00C6624E"/>
    <w:rsid w:val="00C706E4"/>
    <w:rsid w:val="00C90588"/>
    <w:rsid w:val="00C94013"/>
    <w:rsid w:val="00C9614C"/>
    <w:rsid w:val="00CA571A"/>
    <w:rsid w:val="00CC1642"/>
    <w:rsid w:val="00CC5B96"/>
    <w:rsid w:val="00CD7D06"/>
    <w:rsid w:val="00CE1A9B"/>
    <w:rsid w:val="00CE3046"/>
    <w:rsid w:val="00CF012D"/>
    <w:rsid w:val="00CF1424"/>
    <w:rsid w:val="00CF29FD"/>
    <w:rsid w:val="00CF3F83"/>
    <w:rsid w:val="00CF5AF1"/>
    <w:rsid w:val="00CF774E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23C7"/>
    <w:rsid w:val="00D876B3"/>
    <w:rsid w:val="00D91F65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D6BFA"/>
    <w:rsid w:val="00DE7DF6"/>
    <w:rsid w:val="00DF123D"/>
    <w:rsid w:val="00DF6033"/>
    <w:rsid w:val="00DF67CF"/>
    <w:rsid w:val="00DF7B1F"/>
    <w:rsid w:val="00E14A6C"/>
    <w:rsid w:val="00E522E8"/>
    <w:rsid w:val="00E57143"/>
    <w:rsid w:val="00E63638"/>
    <w:rsid w:val="00E66F88"/>
    <w:rsid w:val="00E77F96"/>
    <w:rsid w:val="00E9196C"/>
    <w:rsid w:val="00E928AE"/>
    <w:rsid w:val="00EA0C57"/>
    <w:rsid w:val="00EA2FAA"/>
    <w:rsid w:val="00EA305F"/>
    <w:rsid w:val="00EA41CF"/>
    <w:rsid w:val="00EC3E97"/>
    <w:rsid w:val="00EE0E8A"/>
    <w:rsid w:val="00EE174B"/>
    <w:rsid w:val="00EE1918"/>
    <w:rsid w:val="00EE26C6"/>
    <w:rsid w:val="00EE5FC4"/>
    <w:rsid w:val="00EE68ED"/>
    <w:rsid w:val="00EF51C5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4CFD"/>
    <w:rsid w:val="00F35392"/>
    <w:rsid w:val="00F42F74"/>
    <w:rsid w:val="00F50A7D"/>
    <w:rsid w:val="00F51C31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A62AC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121</Words>
  <Characters>656</Characters>
  <Application>Microsoft Office Word</Application>
  <DocSecurity>0</DocSecurity>
  <Lines>21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VALENTINA LONDONO ZAPATA</cp:lastModifiedBy>
  <cp:revision>88</cp:revision>
  <cp:lastPrinted>2021-09-29T22:50:00Z</cp:lastPrinted>
  <dcterms:created xsi:type="dcterms:W3CDTF">2022-04-18T19:20:00Z</dcterms:created>
  <dcterms:modified xsi:type="dcterms:W3CDTF">2026-03-11T16:13:00Z</dcterms:modified>
</cp:coreProperties>
</file>