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5000" w:type="pct"/>
        <w:tblLook w:val="0000" w:firstRow="0" w:lastRow="0" w:firstColumn="0" w:lastColumn="0" w:noHBand="0" w:noVBand="0"/>
      </w:tblPr>
      <w:tblGrid>
        <w:gridCol w:w="2303"/>
        <w:gridCol w:w="6679"/>
        <w:gridCol w:w="1808"/>
      </w:tblGrid>
      <w:tr w:rsidR="00010F32" w:rsidRPr="00D870C7" w14:paraId="4734B2E8" w14:textId="77777777" w:rsidTr="002C31BD">
        <w:trPr>
          <w:trHeight w:val="1531"/>
        </w:trPr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20E48D" w14:textId="41E55CE1" w:rsidR="002C31BD" w:rsidRPr="00D870C7" w:rsidRDefault="00010F32" w:rsidP="00D870C7">
            <w:pPr>
              <w:ind w:right="4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val="es-CO" w:eastAsia="es-CO"/>
              </w:rPr>
              <w:drawing>
                <wp:inline distT="0" distB="0" distL="0" distR="0" wp14:anchorId="1728F82F" wp14:editId="4F92FC51">
                  <wp:extent cx="1285875" cy="533400"/>
                  <wp:effectExtent l="0" t="0" r="952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hatsApp Image 2024-04-24 at 11.04.52 AM.jpe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ECC852" w14:textId="77777777" w:rsidR="00532893" w:rsidRPr="00010F32" w:rsidRDefault="00532893" w:rsidP="00532893">
            <w:pPr>
              <w:pStyle w:val="Encabezado"/>
              <w:jc w:val="center"/>
              <w:rPr>
                <w:rFonts w:ascii="Century Gothic" w:eastAsia="MS Mincho" w:hAnsi="Century Gothic"/>
                <w:sz w:val="22"/>
                <w:szCs w:val="18"/>
              </w:rPr>
            </w:pPr>
            <w:r w:rsidRPr="00010F32">
              <w:rPr>
                <w:rFonts w:ascii="Century Gothic" w:eastAsia="MS Mincho" w:hAnsi="Century Gothic"/>
                <w:sz w:val="22"/>
                <w:szCs w:val="18"/>
              </w:rPr>
              <w:t>HOSPITAL DEPARTAMENTAL SAN JUAN DE DIOS</w:t>
            </w:r>
          </w:p>
          <w:p w14:paraId="1CCDB620" w14:textId="77777777" w:rsidR="00532893" w:rsidRPr="00010F32" w:rsidRDefault="00532893" w:rsidP="00532893">
            <w:pPr>
              <w:pStyle w:val="Encabezado"/>
              <w:jc w:val="center"/>
              <w:rPr>
                <w:rFonts w:ascii="Century Gothic" w:eastAsia="MS Mincho" w:hAnsi="Century Gothic"/>
                <w:sz w:val="22"/>
                <w:szCs w:val="18"/>
              </w:rPr>
            </w:pPr>
            <w:r w:rsidRPr="00010F32">
              <w:rPr>
                <w:rFonts w:ascii="Century Gothic" w:eastAsia="MS Mincho" w:hAnsi="Century Gothic"/>
                <w:sz w:val="22"/>
                <w:szCs w:val="18"/>
              </w:rPr>
              <w:t xml:space="preserve"> RIOSUCIO – CALDAS E.S.E.</w:t>
            </w:r>
          </w:p>
          <w:p w14:paraId="1AD0B647" w14:textId="77777777" w:rsidR="00532893" w:rsidRPr="00010F32" w:rsidRDefault="00532893" w:rsidP="00532893">
            <w:pPr>
              <w:pStyle w:val="Textoindependiente"/>
              <w:rPr>
                <w:rFonts w:eastAsia="MS Mincho"/>
                <w:sz w:val="20"/>
              </w:rPr>
            </w:pPr>
          </w:p>
          <w:p w14:paraId="53ED94AA" w14:textId="77777777" w:rsidR="00532893" w:rsidRPr="00010F32" w:rsidRDefault="00532893" w:rsidP="00532893">
            <w:pPr>
              <w:pStyle w:val="Textoindependiente"/>
              <w:jc w:val="center"/>
              <w:rPr>
                <w:rFonts w:eastAsia="MS Mincho"/>
                <w:sz w:val="20"/>
              </w:rPr>
            </w:pPr>
            <w:r w:rsidRPr="00010F32">
              <w:rPr>
                <w:rFonts w:eastAsia="MS Mincho"/>
                <w:sz w:val="20"/>
              </w:rPr>
              <w:t>ACTA DE SUPERVISIÓN Y/O INTERVENTORIA</w:t>
            </w:r>
          </w:p>
          <w:p w14:paraId="5C6D138D" w14:textId="77777777" w:rsidR="002C31BD" w:rsidRPr="00D870C7" w:rsidRDefault="002C31BD" w:rsidP="00A70F81">
            <w:pPr>
              <w:pStyle w:val="Textoindependiente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3E13C" w14:textId="77777777" w:rsidR="002C31BD" w:rsidRPr="00D870C7" w:rsidRDefault="002C31BD" w:rsidP="00D870C7">
            <w:pPr>
              <w:pStyle w:val="Piedepgina"/>
              <w:ind w:right="4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BC04EA3" w14:textId="77777777" w:rsidR="002C31BD" w:rsidRPr="00FA64B8" w:rsidRDefault="002C31BD" w:rsidP="00D870C7">
      <w:pPr>
        <w:pStyle w:val="Lista"/>
        <w:tabs>
          <w:tab w:val="left" w:pos="3690"/>
        </w:tabs>
        <w:rPr>
          <w:rFonts w:ascii="Arial" w:hAnsi="Arial" w:cs="Arial"/>
          <w:sz w:val="20"/>
          <w:szCs w:val="20"/>
        </w:rPr>
      </w:pPr>
    </w:p>
    <w:p w14:paraId="2B95B3AF" w14:textId="77777777" w:rsidR="008C6067" w:rsidRPr="00AD5F07" w:rsidRDefault="008C6067" w:rsidP="00D870C7">
      <w:pPr>
        <w:pStyle w:val="Lista"/>
        <w:tabs>
          <w:tab w:val="left" w:pos="3690"/>
        </w:tabs>
        <w:rPr>
          <w:rFonts w:ascii="Arial" w:hAnsi="Arial" w:cs="Arial"/>
          <w:sz w:val="24"/>
        </w:rPr>
      </w:pPr>
      <w:r w:rsidRPr="00AD5F07">
        <w:rPr>
          <w:rFonts w:ascii="Arial" w:hAnsi="Arial" w:cs="Arial"/>
          <w:sz w:val="24"/>
        </w:rPr>
        <w:t xml:space="preserve">CONTRATO DE PRESTACIÓN DE SERVICIOS </w:t>
      </w:r>
      <w:r w:rsidRPr="00AD5F07">
        <w:rPr>
          <w:rFonts w:ascii="Arial" w:hAnsi="Arial" w:cs="Arial"/>
          <w:sz w:val="24"/>
          <w:u w:val="single"/>
        </w:rPr>
        <w:t>___</w:t>
      </w:r>
      <w:r w:rsidR="00330DBF" w:rsidRPr="00AD5F07">
        <w:rPr>
          <w:rFonts w:ascii="Arial" w:hAnsi="Arial" w:cs="Arial"/>
          <w:sz w:val="24"/>
          <w:u w:val="single"/>
        </w:rPr>
        <w:t>X</w:t>
      </w:r>
      <w:r w:rsidRPr="00AD5F07">
        <w:rPr>
          <w:rFonts w:ascii="Arial" w:hAnsi="Arial" w:cs="Arial"/>
          <w:sz w:val="24"/>
          <w:u w:val="single"/>
        </w:rPr>
        <w:t>___</w:t>
      </w:r>
      <w:r w:rsidR="002C31BD" w:rsidRPr="00AD5F07">
        <w:rPr>
          <w:rFonts w:ascii="Arial" w:hAnsi="Arial" w:cs="Arial"/>
          <w:sz w:val="24"/>
        </w:rPr>
        <w:tab/>
      </w:r>
      <w:r w:rsidRPr="00AD5F07">
        <w:rPr>
          <w:rFonts w:ascii="Arial" w:hAnsi="Arial" w:cs="Arial"/>
          <w:sz w:val="24"/>
        </w:rPr>
        <w:t>CONTRATO DE SUMINISTROS ______</w:t>
      </w:r>
    </w:p>
    <w:p w14:paraId="291B0CB4" w14:textId="77777777" w:rsidR="009B29CB" w:rsidRPr="00AD5F07" w:rsidRDefault="009B29CB" w:rsidP="00D870C7">
      <w:pPr>
        <w:pStyle w:val="Lista"/>
        <w:tabs>
          <w:tab w:val="left" w:pos="3690"/>
        </w:tabs>
        <w:rPr>
          <w:rFonts w:ascii="Arial" w:hAnsi="Arial" w:cs="Arial"/>
          <w:sz w:val="24"/>
        </w:rPr>
      </w:pPr>
      <w:r w:rsidRPr="00AD5F07">
        <w:rPr>
          <w:rFonts w:ascii="Arial" w:hAnsi="Arial" w:cs="Arial"/>
          <w:sz w:val="24"/>
        </w:rPr>
        <w:t>ORDEN DE SERVICIO - ORDEN DE COMPRA________            CONTRATO DE COMPRAVENTA_____</w:t>
      </w:r>
    </w:p>
    <w:p w14:paraId="0DC31DDA" w14:textId="77777777" w:rsidR="008C6067" w:rsidRPr="00AD5F07" w:rsidRDefault="008C6067" w:rsidP="00D870C7">
      <w:pPr>
        <w:pStyle w:val="Lista"/>
        <w:tabs>
          <w:tab w:val="left" w:pos="3690"/>
        </w:tabs>
        <w:rPr>
          <w:rFonts w:ascii="Arial" w:hAnsi="Arial" w:cs="Arial"/>
          <w:sz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72"/>
        <w:gridCol w:w="3423"/>
        <w:gridCol w:w="2126"/>
        <w:gridCol w:w="1869"/>
      </w:tblGrid>
      <w:tr w:rsidR="008C6067" w:rsidRPr="00AD5F07" w14:paraId="4C5B90B6" w14:textId="77777777" w:rsidTr="00E42BB1">
        <w:trPr>
          <w:cantSplit/>
          <w:trHeight w:val="342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5CDA1D" w14:textId="77777777" w:rsidR="008C6067" w:rsidRPr="00AD5F07" w:rsidRDefault="008D722E" w:rsidP="008D722E">
            <w:pPr>
              <w:snapToGrid w:val="0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 xml:space="preserve">NUMERO DE </w:t>
            </w:r>
            <w:r w:rsidR="008C6067" w:rsidRPr="00AD5F07">
              <w:rPr>
                <w:rFonts w:ascii="Arial" w:hAnsi="Arial" w:cs="Arial"/>
                <w:b/>
              </w:rPr>
              <w:t xml:space="preserve">ACTA </w:t>
            </w:r>
          </w:p>
        </w:tc>
        <w:tc>
          <w:tcPr>
            <w:tcW w:w="34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83A91" w14:textId="2E28C9C5" w:rsidR="008C6067" w:rsidRPr="00AD5F07" w:rsidRDefault="00B60CFB" w:rsidP="00532893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</w:tr>
      <w:tr w:rsidR="00FA64B8" w:rsidRPr="00AD5F07" w14:paraId="1D1B7153" w14:textId="77777777" w:rsidTr="00200956">
        <w:trPr>
          <w:cantSplit/>
          <w:trHeight w:val="227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CB6D42" w14:textId="77777777" w:rsidR="00FA64B8" w:rsidRPr="00AD5F07" w:rsidRDefault="00FA64B8" w:rsidP="00D870C7">
            <w:pPr>
              <w:snapToGrid w:val="0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34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B6054" w14:textId="44EE7D1A" w:rsidR="00FA64B8" w:rsidRPr="00AD5F07" w:rsidRDefault="00DA0293" w:rsidP="00B528A8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1C0A27">
              <w:rPr>
                <w:rFonts w:ascii="Arial" w:hAnsi="Arial" w:cs="Arial"/>
              </w:rPr>
              <w:t>/04/2026</w:t>
            </w:r>
          </w:p>
        </w:tc>
      </w:tr>
      <w:tr w:rsidR="00FA64B8" w:rsidRPr="00AD5F07" w14:paraId="68A7BE98" w14:textId="77777777" w:rsidTr="00200956">
        <w:trPr>
          <w:cantSplit/>
          <w:trHeight w:val="227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D74BD4" w14:textId="77777777" w:rsidR="00FA64B8" w:rsidRPr="00AD5F07" w:rsidRDefault="00FA64B8" w:rsidP="00532893">
            <w:pPr>
              <w:snapToGrid w:val="0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 xml:space="preserve">PERIODO </w:t>
            </w:r>
            <w:r w:rsidR="00532893" w:rsidRPr="00AD5F07">
              <w:rPr>
                <w:rFonts w:ascii="Arial" w:hAnsi="Arial" w:cs="Arial"/>
                <w:b/>
              </w:rPr>
              <w:t>SUPERVISADO</w:t>
            </w:r>
          </w:p>
        </w:tc>
        <w:tc>
          <w:tcPr>
            <w:tcW w:w="34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4D338" w14:textId="2ABCD897" w:rsidR="00FA64B8" w:rsidRPr="00561BDC" w:rsidRDefault="00386E28" w:rsidP="00FB3EB3">
            <w:pPr>
              <w:snapToGrid w:val="0"/>
              <w:rPr>
                <w:rFonts w:ascii="Arial" w:hAnsi="Arial" w:cs="Arial"/>
                <w:highlight w:val="yellow"/>
              </w:rPr>
            </w:pPr>
            <w:r w:rsidRPr="006320B0">
              <w:rPr>
                <w:rFonts w:ascii="Arial" w:hAnsi="Arial" w:cs="Arial"/>
              </w:rPr>
              <w:t>16/04/2026</w:t>
            </w:r>
          </w:p>
        </w:tc>
      </w:tr>
      <w:tr w:rsidR="00FA64B8" w:rsidRPr="00AD5F07" w14:paraId="03B91519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47B05A" w14:textId="77777777" w:rsidR="00FA64B8" w:rsidRPr="00AD5F07" w:rsidRDefault="00FA64B8" w:rsidP="00D870C7">
            <w:pPr>
              <w:snapToGrid w:val="0"/>
              <w:rPr>
                <w:rFonts w:ascii="Arial" w:hAnsi="Arial" w:cs="Arial"/>
                <w:b/>
                <w:lang w:val="es-MX"/>
              </w:rPr>
            </w:pPr>
            <w:r w:rsidRPr="00AD5F07">
              <w:rPr>
                <w:rFonts w:ascii="Arial" w:hAnsi="Arial" w:cs="Arial"/>
                <w:b/>
                <w:lang w:val="es-MX"/>
              </w:rPr>
              <w:t>CONTRATO №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52C17" w14:textId="1EC5691A" w:rsidR="00FA64B8" w:rsidRPr="00AD5F07" w:rsidRDefault="00BC4E6F" w:rsidP="00EC01A2">
            <w:pPr>
              <w:snapToGrid w:val="0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26-2130.13.153</w:t>
            </w:r>
          </w:p>
        </w:tc>
      </w:tr>
      <w:tr w:rsidR="00FA64B8" w:rsidRPr="00AD5F07" w14:paraId="391B0A5E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6B1009" w14:textId="77777777" w:rsidR="00FA64B8" w:rsidRPr="00AD5F07" w:rsidRDefault="00FA64B8" w:rsidP="00D870C7">
            <w:pPr>
              <w:pStyle w:val="Ttulo8"/>
              <w:snapToGrid w:val="0"/>
              <w:ind w:left="0" w:firstLine="0"/>
              <w:rPr>
                <w:rFonts w:cs="Arial"/>
                <w:bCs w:val="0"/>
                <w:sz w:val="24"/>
              </w:rPr>
            </w:pPr>
            <w:r w:rsidRPr="00AD5F07">
              <w:rPr>
                <w:rFonts w:cs="Arial"/>
                <w:bCs w:val="0"/>
                <w:sz w:val="24"/>
              </w:rPr>
              <w:t>OBJETO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30CB4" w14:textId="1489D7D1" w:rsidR="00FA64B8" w:rsidRPr="00AD5F07" w:rsidRDefault="001C0A27" w:rsidP="00EC01A2">
            <w:pPr>
              <w:jc w:val="both"/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 xml:space="preserve">Prestación de servicio de mantenimiento preventivo y/o correctivo del autoclave de la E.S.E Hospital Departamental San Juan de Dios </w:t>
            </w:r>
            <w:r w:rsidR="003D5AFF">
              <w:rPr>
                <w:rFonts w:ascii="Arial" w:hAnsi="Arial" w:cs="Arial"/>
                <w:color w:val="000000"/>
                <w:lang w:val="es-CO"/>
              </w:rPr>
              <w:t xml:space="preserve">Riosucio Caldas, que comprende actividades de inspección, diagnóstico, ajuste, calibración básica, pruebas de funcionamiento y puesta en marcha, con el fin de garantizar su operatividad, seguridad y cumplimiento de los estándares técnicos requeridos para los procesos de esterilización. </w:t>
            </w:r>
          </w:p>
        </w:tc>
      </w:tr>
      <w:tr w:rsidR="00FA64B8" w:rsidRPr="00AD5F07" w14:paraId="0B921BFF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697BBB" w14:textId="77777777" w:rsidR="00FA64B8" w:rsidRPr="00AD5F07" w:rsidRDefault="00FA64B8" w:rsidP="00D870C7">
            <w:pPr>
              <w:snapToGrid w:val="0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CAEFE" w14:textId="40FB5432" w:rsidR="00FA64B8" w:rsidRPr="00AD5F07" w:rsidRDefault="00BC4E6F" w:rsidP="00E75EC8">
            <w:pPr>
              <w:snapToGrid w:val="0"/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>CLINILAB S.A.S</w:t>
            </w:r>
          </w:p>
        </w:tc>
      </w:tr>
      <w:tr w:rsidR="00FA64B8" w:rsidRPr="00AD5F07" w14:paraId="57A0492A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8B151" w14:textId="77777777" w:rsidR="00FA64B8" w:rsidRPr="00AD5F07" w:rsidRDefault="00FA64B8" w:rsidP="00D870C7">
            <w:pPr>
              <w:snapToGrid w:val="0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>PLAZO DE EJECUCIÓN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76CA9" w14:textId="34380EDB" w:rsidR="00FA64B8" w:rsidRPr="00AD5F07" w:rsidRDefault="00BC4E6F" w:rsidP="00AC6199">
            <w:pPr>
              <w:snapToGrid w:val="0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HASTA EL 30 ABRIL 2026</w:t>
            </w:r>
          </w:p>
        </w:tc>
      </w:tr>
      <w:tr w:rsidR="00757076" w:rsidRPr="00AD5F07" w14:paraId="01F59599" w14:textId="77777777" w:rsidTr="0075707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23ABD2" w14:textId="77777777" w:rsidR="00757076" w:rsidRPr="00AD5F07" w:rsidRDefault="00757076" w:rsidP="00532893">
            <w:pPr>
              <w:snapToGrid w:val="0"/>
              <w:rPr>
                <w:rFonts w:ascii="Arial" w:hAnsi="Arial" w:cs="Arial"/>
                <w:b/>
                <w:lang w:val="es-MX"/>
              </w:rPr>
            </w:pPr>
            <w:r w:rsidRPr="00AD5F07">
              <w:rPr>
                <w:rFonts w:ascii="Arial" w:hAnsi="Arial" w:cs="Arial"/>
                <w:b/>
                <w:lang w:val="es-MX"/>
              </w:rPr>
              <w:t>VALOR DEL CONTRATO</w:t>
            </w:r>
          </w:p>
        </w:tc>
        <w:tc>
          <w:tcPr>
            <w:tcW w:w="15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36FC7" w14:textId="324018C6" w:rsidR="00757076" w:rsidRPr="00AD5F07" w:rsidRDefault="00B37B8A" w:rsidP="00BC515E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$1.428.000</w:t>
            </w:r>
          </w:p>
        </w:tc>
        <w:tc>
          <w:tcPr>
            <w:tcW w:w="98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412FC" w14:textId="5077D3C9" w:rsidR="00AA5BDC" w:rsidRPr="005F2590" w:rsidRDefault="00757076" w:rsidP="005C77D1">
            <w:pPr>
              <w:snapToGrid w:val="0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 xml:space="preserve">CDP: </w:t>
            </w:r>
            <w:r w:rsidR="00A57117">
              <w:rPr>
                <w:rFonts w:ascii="Arial" w:hAnsi="Arial" w:cs="Arial"/>
                <w:b/>
              </w:rPr>
              <w:t>219</w:t>
            </w:r>
          </w:p>
        </w:tc>
        <w:tc>
          <w:tcPr>
            <w:tcW w:w="86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94AC2" w14:textId="41555CCE" w:rsidR="00AA5BDC" w:rsidRPr="005F2590" w:rsidRDefault="00757076" w:rsidP="005C77D1">
            <w:pPr>
              <w:snapToGrid w:val="0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>RP:</w:t>
            </w:r>
            <w:r w:rsidR="00650C4B">
              <w:rPr>
                <w:rFonts w:ascii="Arial" w:hAnsi="Arial" w:cs="Arial"/>
                <w:b/>
              </w:rPr>
              <w:t>309</w:t>
            </w:r>
          </w:p>
        </w:tc>
      </w:tr>
      <w:tr w:rsidR="00532893" w:rsidRPr="00AD5F07" w14:paraId="014378B2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8CCFF" w14:textId="77777777" w:rsidR="00532893" w:rsidRPr="00AD5F07" w:rsidRDefault="00532893" w:rsidP="00532893">
            <w:pPr>
              <w:snapToGrid w:val="0"/>
              <w:rPr>
                <w:rFonts w:ascii="Arial" w:hAnsi="Arial" w:cs="Arial"/>
                <w:b/>
                <w:lang w:val="es-MX"/>
              </w:rPr>
            </w:pPr>
            <w:r w:rsidRPr="00AD5F07">
              <w:rPr>
                <w:rFonts w:ascii="Arial" w:hAnsi="Arial" w:cs="Arial"/>
                <w:b/>
                <w:lang w:val="es-MX"/>
              </w:rPr>
              <w:t>PRÓRROGAS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D383E" w14:textId="77777777" w:rsidR="00532893" w:rsidRPr="00AD5F07" w:rsidRDefault="00617347" w:rsidP="00532893">
            <w:pPr>
              <w:snapToGrid w:val="0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>N/A</w:t>
            </w:r>
          </w:p>
        </w:tc>
      </w:tr>
      <w:tr w:rsidR="00532893" w:rsidRPr="00AD5F07" w14:paraId="50B302FB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79F3CC" w14:textId="77777777" w:rsidR="00532893" w:rsidRPr="00AD5F07" w:rsidRDefault="00532893" w:rsidP="00532893">
            <w:pPr>
              <w:snapToGrid w:val="0"/>
              <w:rPr>
                <w:rFonts w:ascii="Arial" w:hAnsi="Arial" w:cs="Arial"/>
                <w:b/>
                <w:lang w:val="es-MX"/>
              </w:rPr>
            </w:pPr>
            <w:r w:rsidRPr="00AD5F07">
              <w:rPr>
                <w:rFonts w:ascii="Arial" w:hAnsi="Arial" w:cs="Arial"/>
                <w:b/>
                <w:lang w:val="es-MX"/>
              </w:rPr>
              <w:t>SUSPENSIONES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A9641" w14:textId="77777777" w:rsidR="00532893" w:rsidRPr="00AD5F07" w:rsidRDefault="00617347" w:rsidP="00532893">
            <w:pPr>
              <w:snapToGrid w:val="0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>N/A</w:t>
            </w:r>
          </w:p>
        </w:tc>
      </w:tr>
      <w:tr w:rsidR="00532893" w:rsidRPr="00AD5F07" w14:paraId="040E9D1A" w14:textId="77777777" w:rsidTr="00532893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E8644B0" w14:textId="77777777" w:rsidR="00532893" w:rsidRPr="00AD5F07" w:rsidRDefault="00532893" w:rsidP="00532893">
            <w:pPr>
              <w:snapToGrid w:val="0"/>
              <w:rPr>
                <w:rFonts w:ascii="Arial" w:hAnsi="Arial" w:cs="Arial"/>
                <w:b/>
                <w:lang w:val="es-MX"/>
              </w:rPr>
            </w:pPr>
            <w:r w:rsidRPr="00AD5F07">
              <w:rPr>
                <w:rFonts w:ascii="Arial" w:hAnsi="Arial" w:cs="Arial"/>
                <w:b/>
                <w:lang w:val="es-MX"/>
              </w:rPr>
              <w:t>ADICIONES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0612DF" w14:textId="708915CD" w:rsidR="00532893" w:rsidRPr="00AD5F07" w:rsidRDefault="003465B4" w:rsidP="002D2DAC">
            <w:pPr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</w:t>
            </w:r>
            <w:r w:rsidR="002D2DAC">
              <w:rPr>
                <w:rFonts w:ascii="Arial" w:hAnsi="Arial" w:cs="Arial"/>
                <w:b/>
              </w:rPr>
              <w:t>0</w:t>
            </w:r>
          </w:p>
        </w:tc>
      </w:tr>
      <w:tr w:rsidR="00532893" w:rsidRPr="00AD5F07" w14:paraId="25DB6FA2" w14:textId="77777777" w:rsidTr="00532893">
        <w:trPr>
          <w:cantSplit/>
          <w:trHeight w:val="227"/>
        </w:trPr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A8BE" w14:textId="77777777" w:rsidR="00532893" w:rsidRPr="00AD5F07" w:rsidRDefault="00617347" w:rsidP="00532893">
            <w:pPr>
              <w:snapToGrid w:val="0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34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4E4C" w14:textId="60032C89" w:rsidR="00532893" w:rsidRPr="00AD5F07" w:rsidRDefault="00B37B8A" w:rsidP="00CC0655">
            <w:pPr>
              <w:snapToGrid w:val="0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DIANA SALAS LARGO</w:t>
            </w:r>
          </w:p>
        </w:tc>
      </w:tr>
    </w:tbl>
    <w:p w14:paraId="6E567244" w14:textId="77777777" w:rsidR="0082545B" w:rsidRPr="00AD5F07" w:rsidRDefault="0082545B" w:rsidP="00D870C7">
      <w:pPr>
        <w:rPr>
          <w:rFonts w:ascii="Arial" w:eastAsia="Lucida Sans Unicode" w:hAnsi="Arial" w:cs="Arial"/>
          <w:b/>
        </w:rPr>
      </w:pPr>
    </w:p>
    <w:tbl>
      <w:tblPr>
        <w:tblW w:w="498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39"/>
        <w:gridCol w:w="3823"/>
      </w:tblGrid>
      <w:tr w:rsidR="00F76BC8" w:rsidRPr="00AD5F07" w14:paraId="61F433FF" w14:textId="77777777" w:rsidTr="00F76BC8">
        <w:trPr>
          <w:cantSplit/>
          <w:trHeight w:val="367"/>
          <w:tblHeader/>
        </w:trPr>
        <w:tc>
          <w:tcPr>
            <w:tcW w:w="50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6A816F" w14:textId="77777777" w:rsidR="00F76BC8" w:rsidRPr="00AD5F07" w:rsidRDefault="00387D81" w:rsidP="00D870C7">
            <w:pPr>
              <w:pStyle w:val="Encabezadodelatabla"/>
              <w:tabs>
                <w:tab w:val="center" w:pos="1416"/>
                <w:tab w:val="right" w:pos="2833"/>
              </w:tabs>
              <w:snapToGrid w:val="0"/>
              <w:spacing w:after="0"/>
              <w:ind w:right="309"/>
              <w:rPr>
                <w:rFonts w:ascii="Arial" w:hAnsi="Arial" w:cs="Arial"/>
                <w:i w:val="0"/>
              </w:rPr>
            </w:pPr>
            <w:r w:rsidRPr="00AD5F07">
              <w:rPr>
                <w:rFonts w:ascii="Arial" w:hAnsi="Arial" w:cs="Arial"/>
                <w:i w:val="0"/>
              </w:rPr>
              <w:t>EJECUCION</w:t>
            </w:r>
            <w:r w:rsidR="00F76BC8" w:rsidRPr="00AD5F07">
              <w:rPr>
                <w:rFonts w:ascii="Arial" w:hAnsi="Arial" w:cs="Arial"/>
                <w:i w:val="0"/>
              </w:rPr>
              <w:t xml:space="preserve"> DEL CONTRATO A LA FECHA</w:t>
            </w:r>
          </w:p>
        </w:tc>
      </w:tr>
      <w:tr w:rsidR="00F76BC8" w:rsidRPr="00AD5F07" w14:paraId="375E64ED" w14:textId="77777777" w:rsidTr="00F76BC8">
        <w:trPr>
          <w:cantSplit/>
          <w:trHeight w:val="227"/>
        </w:trPr>
        <w:tc>
          <w:tcPr>
            <w:tcW w:w="3224" w:type="pct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7BB213" w14:textId="77777777" w:rsidR="00F76BC8" w:rsidRPr="00AD5F07" w:rsidRDefault="00F76BC8" w:rsidP="00D870C7">
            <w:pPr>
              <w:pStyle w:val="Contenidodelatabla"/>
              <w:snapToGrid w:val="0"/>
              <w:spacing w:after="0"/>
              <w:ind w:right="309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>VALOR TOTAL DEL CONTRATO</w:t>
            </w:r>
          </w:p>
        </w:tc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6715" w14:textId="1E9E1700" w:rsidR="00F76BC8" w:rsidRPr="00AD5F07" w:rsidRDefault="004D6F74" w:rsidP="00387D81">
            <w:pPr>
              <w:pStyle w:val="Contenidodelatabla"/>
              <w:snapToGrid w:val="0"/>
              <w:spacing w:after="0"/>
              <w:ind w:right="309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$1.428.000</w:t>
            </w:r>
          </w:p>
        </w:tc>
      </w:tr>
      <w:tr w:rsidR="00F76BC8" w:rsidRPr="00AD5F07" w14:paraId="1B0BE0F1" w14:textId="77777777" w:rsidTr="00F76BC8">
        <w:trPr>
          <w:cantSplit/>
          <w:trHeight w:val="227"/>
        </w:trPr>
        <w:tc>
          <w:tcPr>
            <w:tcW w:w="3224" w:type="pct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5298D6" w14:textId="77777777" w:rsidR="00F76BC8" w:rsidRPr="00AD5F07" w:rsidRDefault="00F76BC8" w:rsidP="00D870C7">
            <w:pPr>
              <w:pStyle w:val="Contenidodelatabla"/>
              <w:snapToGrid w:val="0"/>
              <w:spacing w:after="0"/>
              <w:ind w:right="309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>ADICIONES</w:t>
            </w:r>
          </w:p>
        </w:tc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E212E" w14:textId="3DD33430" w:rsidR="00F76BC8" w:rsidRPr="00AD5F07" w:rsidRDefault="004D6F74" w:rsidP="002D2DAC">
            <w:pPr>
              <w:pStyle w:val="Contenidodelatabla"/>
              <w:snapToGrid w:val="0"/>
              <w:spacing w:after="0"/>
              <w:ind w:right="309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</w:tr>
      <w:tr w:rsidR="00F76BC8" w:rsidRPr="00AD5F07" w14:paraId="26E56289" w14:textId="77777777" w:rsidTr="00F76BC8">
        <w:trPr>
          <w:cantSplit/>
          <w:trHeight w:val="227"/>
        </w:trPr>
        <w:tc>
          <w:tcPr>
            <w:tcW w:w="3224" w:type="pct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C1415D" w14:textId="77777777" w:rsidR="00F76BC8" w:rsidRPr="00AD5F07" w:rsidRDefault="00F76BC8" w:rsidP="00387D81">
            <w:pPr>
              <w:pStyle w:val="Contenidodelatabla"/>
              <w:snapToGrid w:val="0"/>
              <w:spacing w:after="0"/>
              <w:ind w:right="309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 xml:space="preserve">VALOR </w:t>
            </w:r>
            <w:r w:rsidR="00387D81" w:rsidRPr="00AD5F07">
              <w:rPr>
                <w:rFonts w:ascii="Arial" w:hAnsi="Arial" w:cs="Arial"/>
                <w:b/>
              </w:rPr>
              <w:t>EJECUTADO</w:t>
            </w:r>
          </w:p>
        </w:tc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54F05" w14:textId="2E9B2F94" w:rsidR="00F76BC8" w:rsidRPr="00AD5F07" w:rsidRDefault="004D6F74" w:rsidP="0066736C">
            <w:pPr>
              <w:pStyle w:val="Contenidodelatabla"/>
              <w:snapToGrid w:val="0"/>
              <w:spacing w:after="0"/>
              <w:ind w:right="309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$1.428.000</w:t>
            </w:r>
          </w:p>
        </w:tc>
      </w:tr>
      <w:tr w:rsidR="00F76BC8" w:rsidRPr="00AD5F07" w14:paraId="0E0E7618" w14:textId="77777777" w:rsidTr="00F76BC8">
        <w:trPr>
          <w:cantSplit/>
          <w:trHeight w:val="227"/>
        </w:trPr>
        <w:tc>
          <w:tcPr>
            <w:tcW w:w="3224" w:type="pct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01F4F1" w14:textId="77777777" w:rsidR="00F76BC8" w:rsidRPr="00AD5F07" w:rsidRDefault="00F76BC8" w:rsidP="00387D81">
            <w:pPr>
              <w:pStyle w:val="Contenidodelatabla"/>
              <w:snapToGrid w:val="0"/>
              <w:spacing w:after="0"/>
              <w:ind w:right="309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 xml:space="preserve">VALOR A PAGAR </w:t>
            </w:r>
            <w:r w:rsidR="00387D81" w:rsidRPr="00AD5F07">
              <w:rPr>
                <w:rFonts w:ascii="Arial" w:hAnsi="Arial" w:cs="Arial"/>
                <w:b/>
              </w:rPr>
              <w:t>PERIODO</w:t>
            </w:r>
          </w:p>
        </w:tc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8CDA" w14:textId="63DA24D5" w:rsidR="00F76BC8" w:rsidRPr="00AD5F07" w:rsidRDefault="004D6F74" w:rsidP="00FB3EB3">
            <w:pPr>
              <w:snapToGrid w:val="0"/>
              <w:ind w:right="309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$1.428.000</w:t>
            </w:r>
          </w:p>
        </w:tc>
      </w:tr>
      <w:tr w:rsidR="00F76BC8" w:rsidRPr="00AD5F07" w14:paraId="5D7331C0" w14:textId="77777777" w:rsidTr="00F76BC8">
        <w:trPr>
          <w:cantSplit/>
          <w:trHeight w:val="227"/>
        </w:trPr>
        <w:tc>
          <w:tcPr>
            <w:tcW w:w="3224" w:type="pct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D52399" w14:textId="77777777" w:rsidR="00F76BC8" w:rsidRPr="00AD5F07" w:rsidRDefault="00F76BC8" w:rsidP="00D870C7">
            <w:pPr>
              <w:pStyle w:val="Contenidodelatabla"/>
              <w:snapToGrid w:val="0"/>
              <w:spacing w:after="0"/>
              <w:ind w:right="309"/>
              <w:rPr>
                <w:rFonts w:ascii="Arial" w:hAnsi="Arial" w:cs="Arial"/>
                <w:b/>
              </w:rPr>
            </w:pPr>
            <w:r w:rsidRPr="00AD5F07">
              <w:rPr>
                <w:rFonts w:ascii="Arial" w:hAnsi="Arial" w:cs="Arial"/>
                <w:b/>
              </w:rPr>
              <w:t>SALDO POR EJECUTAR</w:t>
            </w:r>
          </w:p>
        </w:tc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9D38" w14:textId="7842D5E5" w:rsidR="00F76BC8" w:rsidRPr="00AD5F07" w:rsidRDefault="00867763" w:rsidP="0066736C">
            <w:pPr>
              <w:snapToGrid w:val="0"/>
              <w:ind w:right="309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</w:tr>
    </w:tbl>
    <w:p w14:paraId="27488CBC" w14:textId="77777777" w:rsidR="00A6275E" w:rsidRPr="00AD5F07" w:rsidRDefault="00D5694D" w:rsidP="0077211A">
      <w:pPr>
        <w:pStyle w:val="Textoindependiente31"/>
        <w:jc w:val="center"/>
      </w:pPr>
      <w:r w:rsidRPr="00AD5F07">
        <w:t>VERIFICACIÓN DE OBLIGACIONES</w:t>
      </w:r>
    </w:p>
    <w:tbl>
      <w:tblPr>
        <w:tblW w:w="10841" w:type="dxa"/>
        <w:tblInd w:w="2" w:type="dxa"/>
        <w:tblLayout w:type="fixed"/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"/>
        <w:gridCol w:w="3760"/>
        <w:gridCol w:w="6522"/>
      </w:tblGrid>
      <w:tr w:rsidR="00F76BC8" w:rsidRPr="00AD5F07" w14:paraId="780EA045" w14:textId="77777777" w:rsidTr="000D0090">
        <w:trPr>
          <w:cantSplit/>
          <w:trHeight w:val="399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54BD70C" w14:textId="77777777" w:rsidR="00F76BC8" w:rsidRPr="00AD5F07" w:rsidRDefault="00F76BC8" w:rsidP="00D870C7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  <w:r w:rsidRPr="00AD5F07">
              <w:rPr>
                <w:rFonts w:ascii="Arial" w:hAnsi="Arial" w:cs="Arial"/>
                <w:b/>
                <w:lang w:val="es-CO"/>
              </w:rPr>
              <w:t>Nº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985BD86" w14:textId="77777777" w:rsidR="00F76BC8" w:rsidRPr="00AD5F07" w:rsidRDefault="00F76BC8" w:rsidP="00725B8A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  <w:r w:rsidRPr="00AD5F07">
              <w:rPr>
                <w:rFonts w:ascii="Arial" w:hAnsi="Arial" w:cs="Arial"/>
                <w:b/>
                <w:lang w:val="es-CO"/>
              </w:rPr>
              <w:t>DESCRIPCIÓN DE LA OBLIGACION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4B989" w14:textId="77777777" w:rsidR="00F76BC8" w:rsidRPr="00AD5F07" w:rsidRDefault="00F76BC8" w:rsidP="00D870C7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  <w:r w:rsidRPr="00AD5F07">
              <w:rPr>
                <w:rFonts w:ascii="Arial" w:hAnsi="Arial" w:cs="Arial"/>
                <w:b/>
                <w:lang w:val="es-CO"/>
              </w:rPr>
              <w:t>DESCRIPCIÓN DEL CUMPLIMIENTO</w:t>
            </w:r>
          </w:p>
        </w:tc>
      </w:tr>
      <w:tr w:rsidR="008D722E" w:rsidRPr="00AD5F07" w14:paraId="5AC028C6" w14:textId="77777777" w:rsidTr="00B409C0">
        <w:trPr>
          <w:trHeight w:val="181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277FA9" w14:textId="0E5B5C83" w:rsidR="008D722E" w:rsidRPr="00AD5F07" w:rsidRDefault="00AC2CB0" w:rsidP="007D27E3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  <w:lang w:val="es-CO"/>
              </w:rPr>
              <w:t>1</w:t>
            </w:r>
          </w:p>
          <w:p w14:paraId="5A595554" w14:textId="77777777" w:rsidR="008D722E" w:rsidRPr="00AD5F07" w:rsidRDefault="008D722E" w:rsidP="007D27E3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</w:p>
          <w:p w14:paraId="302B56AD" w14:textId="0B44C587" w:rsidR="008D722E" w:rsidRPr="00AD5F07" w:rsidRDefault="008D722E" w:rsidP="007D27E3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A8F88D" w14:textId="7CFCD2D0" w:rsidR="008D722E" w:rsidRPr="00AD5F07" w:rsidRDefault="00AC2CB0" w:rsidP="00AC2CB0">
            <w:pPr>
              <w:pStyle w:val="Textoindependiente"/>
              <w:autoSpaceDE w:val="0"/>
              <w:snapToGrid w:val="0"/>
              <w:rPr>
                <w:rFonts w:ascii="Arial" w:hAnsi="Arial" w:cs="Arial"/>
                <w:b w:val="0"/>
                <w:color w:val="000000"/>
                <w:sz w:val="24"/>
                <w:lang w:val="es-CO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lang w:val="es-CO"/>
              </w:rPr>
              <w:t>Actividades técnicas del mantenimiento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0ED25" w14:textId="426177AB" w:rsidR="00BE4497" w:rsidRDefault="000C3BF0" w:rsidP="00AC7D3C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616BE9">
              <w:rPr>
                <w:rFonts w:ascii="Arial" w:hAnsi="Arial" w:cs="Arial"/>
              </w:rPr>
              <w:t>Se realizó mantenimiento preventivo del autoclave con forme a las recomendaciones del fabricante.</w:t>
            </w:r>
          </w:p>
          <w:p w14:paraId="2A5FC00A" w14:textId="196E9547" w:rsidR="00616BE9" w:rsidRDefault="000C3BF0" w:rsidP="00AC7D3C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616BE9">
              <w:rPr>
                <w:rFonts w:ascii="Arial" w:hAnsi="Arial" w:cs="Arial"/>
              </w:rPr>
              <w:t>Se realizó mantenimiento correctivo por falla encontrada en el llenado de agua.</w:t>
            </w:r>
          </w:p>
          <w:p w14:paraId="773185D5" w14:textId="6B724283" w:rsidR="00616BE9" w:rsidRDefault="000C3BF0" w:rsidP="00AC7D3C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616BE9">
              <w:rPr>
                <w:rFonts w:ascii="Arial" w:hAnsi="Arial" w:cs="Arial"/>
              </w:rPr>
              <w:t>Verificación general del equipo.</w:t>
            </w:r>
          </w:p>
          <w:p w14:paraId="3170AABE" w14:textId="19123B1B" w:rsidR="00616BE9" w:rsidRDefault="000C3BF0" w:rsidP="00AC7D3C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616BE9">
              <w:rPr>
                <w:rFonts w:ascii="Arial" w:hAnsi="Arial" w:cs="Arial"/>
              </w:rPr>
              <w:t>Se realiza limpieza interna y externa del equipo.</w:t>
            </w:r>
          </w:p>
          <w:p w14:paraId="3253FA90" w14:textId="04179DED" w:rsidR="000C3BF0" w:rsidRPr="00AC7D3C" w:rsidRDefault="000C3BF0" w:rsidP="000C3BF0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-Se realiza ajuste y calibración básica de parámetros operativos.</w:t>
            </w:r>
          </w:p>
        </w:tc>
      </w:tr>
      <w:tr w:rsidR="008D722E" w:rsidRPr="00AD5F07" w14:paraId="3D71E469" w14:textId="77777777" w:rsidTr="0003505A">
        <w:trPr>
          <w:trHeight w:val="49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E91231" w14:textId="365715CD" w:rsidR="008D722E" w:rsidRPr="00AD5F07" w:rsidRDefault="00AC2CB0" w:rsidP="007D27E3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  <w:lang w:val="es-CO"/>
              </w:rPr>
              <w:t>2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6BA89C" w14:textId="6029994D" w:rsidR="008D722E" w:rsidRPr="00AD5F07" w:rsidRDefault="00AC2CB0" w:rsidP="007C5793">
            <w:pPr>
              <w:pStyle w:val="Textoindependiente"/>
              <w:autoSpaceDE w:val="0"/>
              <w:snapToGrid w:val="0"/>
              <w:jc w:val="both"/>
              <w:rPr>
                <w:rFonts w:ascii="Arial" w:hAnsi="Arial" w:cs="Arial"/>
                <w:b w:val="0"/>
                <w:color w:val="000000"/>
                <w:sz w:val="24"/>
                <w:lang w:val="es-CO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lang w:val="es-CO"/>
              </w:rPr>
              <w:t>Verificación y funcionamiento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441BD" w14:textId="77777777" w:rsidR="008D722E" w:rsidRDefault="009507F2" w:rsidP="00A94529">
            <w:pPr>
              <w:jc w:val="both"/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>-Se ejecutaron pruebas de funcionamiento del equipo.</w:t>
            </w:r>
          </w:p>
          <w:p w14:paraId="10516726" w14:textId="77777777" w:rsidR="009507F2" w:rsidRDefault="009507F2" w:rsidP="00A94529">
            <w:pPr>
              <w:jc w:val="both"/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>-Se validaron ciclos de esterilización.</w:t>
            </w:r>
          </w:p>
          <w:p w14:paraId="54EFA957" w14:textId="77777777" w:rsidR="009507F2" w:rsidRDefault="005A1715" w:rsidP="009507F2">
            <w:pPr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lastRenderedPageBreak/>
              <w:t>-S</w:t>
            </w:r>
            <w:r w:rsidR="009507F2">
              <w:rPr>
                <w:rFonts w:ascii="Arial" w:hAnsi="Arial" w:cs="Arial"/>
                <w:color w:val="000000"/>
                <w:lang w:val="es-CO"/>
              </w:rPr>
              <w:t>e verificaron sistemas de seguridad (válvulas, sensores, alarmas)</w:t>
            </w:r>
          </w:p>
          <w:p w14:paraId="0579B035" w14:textId="72FD7850" w:rsidR="00561BDC" w:rsidRDefault="00561BDC" w:rsidP="009507F2">
            <w:pPr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>-Se garantizó correcta operación posterior a la intervención.</w:t>
            </w:r>
          </w:p>
          <w:p w14:paraId="00FD8EFA" w14:textId="4AD795B6" w:rsidR="00561BDC" w:rsidRDefault="00561BDC" w:rsidP="009507F2">
            <w:pPr>
              <w:rPr>
                <w:rFonts w:ascii="Arial" w:hAnsi="Arial" w:cs="Arial"/>
                <w:color w:val="000000"/>
                <w:lang w:val="es-CO"/>
              </w:rPr>
            </w:pPr>
          </w:p>
          <w:p w14:paraId="7D303518" w14:textId="2D2527EE" w:rsidR="00561BDC" w:rsidRPr="00AD5F07" w:rsidRDefault="00561BDC" w:rsidP="009507F2">
            <w:pPr>
              <w:rPr>
                <w:rFonts w:ascii="Arial" w:hAnsi="Arial" w:cs="Arial"/>
                <w:color w:val="000000"/>
                <w:lang w:val="es-CO"/>
              </w:rPr>
            </w:pPr>
          </w:p>
        </w:tc>
      </w:tr>
      <w:tr w:rsidR="008D722E" w:rsidRPr="00AD5F07" w14:paraId="0C5C68D4" w14:textId="77777777" w:rsidTr="00AC2CB0">
        <w:trPr>
          <w:trHeight w:val="678"/>
        </w:trPr>
        <w:tc>
          <w:tcPr>
            <w:tcW w:w="559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55547260" w14:textId="1A62AE51" w:rsidR="008D722E" w:rsidRPr="00AD5F07" w:rsidRDefault="008D722E" w:rsidP="007D27E3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</w:p>
          <w:p w14:paraId="23B4ABBC" w14:textId="77777777" w:rsidR="008D722E" w:rsidRPr="00AD5F07" w:rsidRDefault="008D722E" w:rsidP="007D27E3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</w:p>
          <w:p w14:paraId="652D237C" w14:textId="36EB19A2" w:rsidR="008D722E" w:rsidRPr="00AD5F07" w:rsidRDefault="00AC2CB0" w:rsidP="007D27E3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  <w:lang w:val="es-CO"/>
              </w:rPr>
              <w:t>3</w:t>
            </w:r>
          </w:p>
        </w:tc>
        <w:tc>
          <w:tcPr>
            <w:tcW w:w="37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0FB7443C" w14:textId="65FE4E16" w:rsidR="008D722E" w:rsidRPr="00AD5F07" w:rsidRDefault="00AC2CB0" w:rsidP="007C5793">
            <w:pPr>
              <w:autoSpaceDE w:val="0"/>
              <w:snapToGrid w:val="0"/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Soporte documental</w:t>
            </w:r>
          </w:p>
        </w:tc>
        <w:tc>
          <w:tcPr>
            <w:tcW w:w="6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5A43E9F" w14:textId="77777777" w:rsidR="008D722E" w:rsidRDefault="0041612D" w:rsidP="0041612D">
            <w:pPr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>-Se entregó informe técnico del mantenimiento realizado.</w:t>
            </w:r>
          </w:p>
          <w:p w14:paraId="4F5D9440" w14:textId="77777777" w:rsidR="0041612D" w:rsidRDefault="0041612D" w:rsidP="0041612D">
            <w:pPr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>-Se registró condiciones iniciales y finales del equipo.</w:t>
            </w:r>
          </w:p>
          <w:p w14:paraId="29CDE609" w14:textId="77777777" w:rsidR="00386E28" w:rsidRDefault="0041612D" w:rsidP="0041612D">
            <w:pPr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>-Se reportó fallas encontradas y recomendaciones técnicas.</w:t>
            </w:r>
          </w:p>
          <w:p w14:paraId="04C172C3" w14:textId="6B70EDB4" w:rsidR="0041612D" w:rsidRPr="00AD5F07" w:rsidRDefault="003453C1" w:rsidP="0041612D">
            <w:pPr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>-S</w:t>
            </w:r>
            <w:r w:rsidR="00386E28">
              <w:rPr>
                <w:rFonts w:ascii="Arial" w:hAnsi="Arial" w:cs="Arial"/>
                <w:color w:val="000000"/>
                <w:lang w:val="es-CO"/>
              </w:rPr>
              <w:t xml:space="preserve">oportes reposan en la hoja de vida del equipo y </w:t>
            </w:r>
            <w:r w:rsidR="0041612D">
              <w:rPr>
                <w:rFonts w:ascii="Arial" w:hAnsi="Arial" w:cs="Arial"/>
                <w:color w:val="000000"/>
                <w:lang w:val="es-CO"/>
              </w:rPr>
              <w:t xml:space="preserve"> </w:t>
            </w:r>
            <w:r>
              <w:rPr>
                <w:rFonts w:ascii="Arial" w:hAnsi="Arial" w:cs="Arial"/>
                <w:color w:val="000000"/>
                <w:lang w:val="es-CO"/>
              </w:rPr>
              <w:t>en carpeta de mantenimientos</w:t>
            </w:r>
            <w:r w:rsidR="00386E28">
              <w:rPr>
                <w:rFonts w:ascii="Arial" w:hAnsi="Arial" w:cs="Arial"/>
                <w:color w:val="000000"/>
                <w:lang w:val="es-CO"/>
              </w:rPr>
              <w:t xml:space="preserve"> externos de ingeniería biomédica</w:t>
            </w:r>
          </w:p>
        </w:tc>
      </w:tr>
      <w:tr w:rsidR="00AC2CB0" w:rsidRPr="00AD5F07" w14:paraId="1EFD27E6" w14:textId="77777777" w:rsidTr="00AC2CB0">
        <w:trPr>
          <w:trHeight w:val="678"/>
        </w:trPr>
        <w:tc>
          <w:tcPr>
            <w:tcW w:w="559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1030921F" w14:textId="540D3623" w:rsidR="00AC2CB0" w:rsidRPr="00AD5F07" w:rsidRDefault="00AC2CB0" w:rsidP="007D27E3">
            <w:pPr>
              <w:snapToGrid w:val="0"/>
              <w:jc w:val="center"/>
              <w:rPr>
                <w:rFonts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  <w:lang w:val="es-CO"/>
              </w:rPr>
              <w:t>4</w:t>
            </w:r>
          </w:p>
        </w:tc>
        <w:tc>
          <w:tcPr>
            <w:tcW w:w="37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326265BC" w14:textId="458B7BD6" w:rsidR="00AC2CB0" w:rsidRPr="00AD5F07" w:rsidRDefault="00AC2CB0" w:rsidP="007C5793">
            <w:pPr>
              <w:autoSpaceDE w:val="0"/>
              <w:snapToGrid w:val="0"/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Transferencia de conocimiento</w:t>
            </w:r>
          </w:p>
        </w:tc>
        <w:tc>
          <w:tcPr>
            <w:tcW w:w="6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F2675D7" w14:textId="77777777" w:rsidR="00AC2CB0" w:rsidRDefault="0041612D" w:rsidP="007D27E3">
            <w:pPr>
              <w:jc w:val="both"/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>-</w:t>
            </w:r>
            <w:r w:rsidR="00682417">
              <w:rPr>
                <w:rFonts w:ascii="Arial" w:hAnsi="Arial" w:cs="Arial"/>
                <w:color w:val="000000"/>
                <w:lang w:val="es-CO"/>
              </w:rPr>
              <w:t>Se brindó recomendaciones de uso adecuado al personal.</w:t>
            </w:r>
          </w:p>
          <w:p w14:paraId="03E5B92A" w14:textId="4AA7274F" w:rsidR="00682417" w:rsidRPr="00AD5F07" w:rsidRDefault="00682417" w:rsidP="007D27E3">
            <w:pPr>
              <w:jc w:val="both"/>
              <w:rPr>
                <w:rFonts w:ascii="Arial" w:hAnsi="Arial" w:cs="Arial"/>
                <w:color w:val="000000"/>
                <w:lang w:val="es-CO"/>
              </w:rPr>
            </w:pPr>
            <w:r>
              <w:rPr>
                <w:rFonts w:ascii="Arial" w:hAnsi="Arial" w:cs="Arial"/>
                <w:color w:val="000000"/>
                <w:lang w:val="es-CO"/>
              </w:rPr>
              <w:t>-Se informó sobre prácticas básicas para prolongar la vida útil del equipo.</w:t>
            </w:r>
            <w:bookmarkStart w:id="0" w:name="_GoBack"/>
            <w:bookmarkEnd w:id="0"/>
          </w:p>
        </w:tc>
      </w:tr>
    </w:tbl>
    <w:p w14:paraId="502E3327" w14:textId="31839DCF" w:rsidR="00D5694D" w:rsidRPr="00AD5F07" w:rsidRDefault="00D5694D" w:rsidP="00D870C7">
      <w:pPr>
        <w:pStyle w:val="Textoindependiente31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790"/>
      </w:tblGrid>
      <w:tr w:rsidR="0082545B" w:rsidRPr="00AD5F07" w14:paraId="56CE9544" w14:textId="77777777" w:rsidTr="002C31BD">
        <w:trPr>
          <w:cantSplit/>
          <w:trHeight w:val="22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D4A78" w14:textId="52632113" w:rsidR="002C31BD" w:rsidRPr="009E5710" w:rsidRDefault="00F17DFC" w:rsidP="00A94529">
            <w:pPr>
              <w:pStyle w:val="Encabezado"/>
              <w:tabs>
                <w:tab w:val="left" w:pos="708"/>
              </w:tabs>
              <w:snapToGrid w:val="0"/>
              <w:ind w:left="1416" w:hanging="1416"/>
              <w:rPr>
                <w:rFonts w:ascii="Arial" w:hAnsi="Arial" w:cs="Arial"/>
                <w:b/>
                <w:lang w:val="es-MX"/>
              </w:rPr>
            </w:pPr>
            <w:r w:rsidRPr="00AD5F07">
              <w:rPr>
                <w:rFonts w:ascii="Arial" w:hAnsi="Arial" w:cs="Arial"/>
                <w:b/>
                <w:lang w:val="es-MX"/>
              </w:rPr>
              <w:t>Enunciar anexos</w:t>
            </w:r>
            <w:r w:rsidR="0066736C" w:rsidRPr="00AD5F07">
              <w:rPr>
                <w:rFonts w:ascii="Arial" w:hAnsi="Arial" w:cs="Arial"/>
                <w:b/>
                <w:lang w:val="es-MX"/>
              </w:rPr>
              <w:t xml:space="preserve">: </w:t>
            </w:r>
          </w:p>
        </w:tc>
      </w:tr>
    </w:tbl>
    <w:p w14:paraId="4E4129F8" w14:textId="77777777" w:rsidR="0046092F" w:rsidRPr="00AD5F07" w:rsidRDefault="0046092F" w:rsidP="00D870C7">
      <w:pPr>
        <w:pStyle w:val="Encabezado"/>
        <w:tabs>
          <w:tab w:val="clear" w:pos="4419"/>
          <w:tab w:val="clear" w:pos="8838"/>
        </w:tabs>
        <w:rPr>
          <w:rFonts w:ascii="Arial" w:hAnsi="Arial" w:cs="Arial"/>
        </w:rPr>
      </w:pPr>
    </w:p>
    <w:tbl>
      <w:tblPr>
        <w:tblW w:w="4986" w:type="pct"/>
        <w:tblInd w:w="38" w:type="dxa"/>
        <w:tblLook w:val="04A0" w:firstRow="1" w:lastRow="0" w:firstColumn="1" w:lastColumn="0" w:noHBand="0" w:noVBand="1"/>
      </w:tblPr>
      <w:tblGrid>
        <w:gridCol w:w="10760"/>
      </w:tblGrid>
      <w:tr w:rsidR="00F17DFC" w:rsidRPr="00AD5F07" w14:paraId="654816AF" w14:textId="77777777" w:rsidTr="0077211A">
        <w:trPr>
          <w:trHeight w:val="27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3E7E3" w14:textId="78BCF81A" w:rsidR="00F17DFC" w:rsidRPr="00AD5F07" w:rsidRDefault="0046092F" w:rsidP="00D870C7">
            <w:pPr>
              <w:pStyle w:val="Encabezado"/>
              <w:tabs>
                <w:tab w:val="left" w:pos="708"/>
              </w:tabs>
              <w:snapToGrid w:val="0"/>
              <w:rPr>
                <w:rFonts w:ascii="Arial" w:eastAsia="Lucida Sans Unicode" w:hAnsi="Arial" w:cs="Arial"/>
                <w:lang w:val="es-CO"/>
              </w:rPr>
            </w:pPr>
            <w:r w:rsidRPr="00AD5F07">
              <w:rPr>
                <w:rFonts w:ascii="Arial" w:hAnsi="Arial" w:cs="Arial"/>
              </w:rPr>
              <w:br w:type="page"/>
            </w:r>
            <w:r w:rsidR="00F17DFC" w:rsidRPr="00AD5F07">
              <w:rPr>
                <w:rFonts w:ascii="Arial" w:eastAsia="Lucida Sans Unicode" w:hAnsi="Arial" w:cs="Arial"/>
                <w:lang w:val="es-CO"/>
              </w:rPr>
              <w:t xml:space="preserve">Para constancia de lo anterior, firma la presente Acta el </w:t>
            </w:r>
            <w:r w:rsidR="000D0090" w:rsidRPr="00AD5F07">
              <w:rPr>
                <w:rFonts w:ascii="Arial" w:eastAsia="Lucida Sans Unicode" w:hAnsi="Arial" w:cs="Arial"/>
                <w:lang w:val="es-CO"/>
              </w:rPr>
              <w:t xml:space="preserve">supervisor y/o </w:t>
            </w:r>
            <w:r w:rsidR="00F17DFC" w:rsidRPr="00AD5F07">
              <w:rPr>
                <w:rFonts w:ascii="Arial" w:eastAsia="Lucida Sans Unicode" w:hAnsi="Arial" w:cs="Arial"/>
                <w:lang w:val="es-CO"/>
              </w:rPr>
              <w:t>Interventor del Contrato, asegurando que no ha omitido información y la consignada es veraz.</w:t>
            </w:r>
          </w:p>
          <w:p w14:paraId="0C13AC4F" w14:textId="02D3C3FA" w:rsidR="00F17DFC" w:rsidRPr="00AD5F07" w:rsidRDefault="00F17DFC" w:rsidP="00D870C7">
            <w:pPr>
              <w:pStyle w:val="Textoindependiente"/>
              <w:rPr>
                <w:rFonts w:ascii="Arial" w:hAnsi="Arial" w:cs="Arial"/>
                <w:b w:val="0"/>
                <w:sz w:val="24"/>
                <w:lang w:val="es-CO"/>
              </w:rPr>
            </w:pPr>
          </w:p>
          <w:p w14:paraId="2DD733F9" w14:textId="1111F1B7" w:rsidR="00CC0655" w:rsidRDefault="009F2968" w:rsidP="00CC0655">
            <w:pPr>
              <w:pStyle w:val="Encabezado"/>
              <w:tabs>
                <w:tab w:val="left" w:pos="3315"/>
              </w:tabs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59264" behindDoc="1" locked="0" layoutInCell="1" allowOverlap="1" wp14:anchorId="06B7CDE4" wp14:editId="7BD5FC66">
                  <wp:simplePos x="0" y="0"/>
                  <wp:positionH relativeFrom="column">
                    <wp:posOffset>2849880</wp:posOffset>
                  </wp:positionH>
                  <wp:positionV relativeFrom="paragraph">
                    <wp:posOffset>24130</wp:posOffset>
                  </wp:positionV>
                  <wp:extent cx="962025" cy="313690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31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300CD4" w14:textId="70071B67" w:rsidR="00CC0655" w:rsidRPr="00CC0655" w:rsidRDefault="00CC0655" w:rsidP="00A675E0">
            <w:pPr>
              <w:pStyle w:val="Textoindependiente"/>
              <w:jc w:val="center"/>
              <w:rPr>
                <w:lang w:val="es-MX"/>
              </w:rPr>
            </w:pPr>
          </w:p>
          <w:p w14:paraId="33F1A4B6" w14:textId="24A9712C" w:rsidR="00A675E0" w:rsidRDefault="00CC0655" w:rsidP="00A675E0">
            <w:pPr>
              <w:pStyle w:val="Encabezado"/>
              <w:tabs>
                <w:tab w:val="left" w:pos="3315"/>
              </w:tabs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2080A">
              <w:rPr>
                <w:rFonts w:ascii="Arial" w:hAnsi="Arial" w:cs="Arial"/>
                <w:sz w:val="20"/>
                <w:szCs w:val="20"/>
                <w:lang w:val="es-MX"/>
              </w:rPr>
              <w:t>_________________________________</w:t>
            </w:r>
          </w:p>
          <w:p w14:paraId="4458083A" w14:textId="5C1CE212" w:rsidR="00A94529" w:rsidRPr="00A94529" w:rsidRDefault="00A94529" w:rsidP="00A94529">
            <w:pPr>
              <w:pStyle w:val="Textoindependiente"/>
              <w:jc w:val="center"/>
              <w:rPr>
                <w:lang w:val="es-MX"/>
              </w:rPr>
            </w:pPr>
            <w:r>
              <w:rPr>
                <w:lang w:val="es-MX"/>
              </w:rPr>
              <w:t>DIANA SALAS LARGO</w:t>
            </w:r>
          </w:p>
          <w:p w14:paraId="73FC5FE9" w14:textId="0139129D" w:rsidR="00CC0655" w:rsidRPr="0062080A" w:rsidRDefault="00CC0655" w:rsidP="00A675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CC:</w:t>
            </w:r>
            <w:r w:rsidRPr="00877B2A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</w:t>
            </w:r>
            <w:r w:rsidR="00A94529">
              <w:rPr>
                <w:rFonts w:ascii="Arial" w:hAnsi="Arial" w:cs="Arial"/>
                <w:b/>
                <w:sz w:val="20"/>
                <w:szCs w:val="20"/>
                <w:lang w:val="es-CO"/>
              </w:rPr>
              <w:t>1152208963</w:t>
            </w:r>
          </w:p>
          <w:p w14:paraId="33F87005" w14:textId="136778C2" w:rsidR="00CC0655" w:rsidRPr="0062080A" w:rsidRDefault="00CC0655" w:rsidP="00A675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62080A">
              <w:rPr>
                <w:rFonts w:ascii="Arial" w:hAnsi="Arial" w:cs="Arial"/>
                <w:b/>
                <w:sz w:val="20"/>
                <w:szCs w:val="20"/>
                <w:lang w:val="es-CO"/>
              </w:rPr>
              <w:t>SUPERVISOR</w:t>
            </w:r>
          </w:p>
          <w:p w14:paraId="2248A9C5" w14:textId="77777777" w:rsidR="00C314E5" w:rsidRPr="00AD5F07" w:rsidRDefault="00C314E5" w:rsidP="000D0090">
            <w:pPr>
              <w:jc w:val="center"/>
              <w:rPr>
                <w:rFonts w:ascii="Arial" w:hAnsi="Arial" w:cs="Arial"/>
                <w:b/>
                <w:lang w:val="es-CO"/>
              </w:rPr>
            </w:pPr>
          </w:p>
          <w:p w14:paraId="58A5A216" w14:textId="77777777" w:rsidR="00C314E5" w:rsidRPr="00AD5F07" w:rsidRDefault="00C314E5" w:rsidP="00D870C7">
            <w:pPr>
              <w:jc w:val="center"/>
              <w:rPr>
                <w:rFonts w:ascii="Arial" w:hAnsi="Arial" w:cs="Arial"/>
                <w:lang w:val="es-CO"/>
              </w:rPr>
            </w:pPr>
          </w:p>
        </w:tc>
      </w:tr>
      <w:tr w:rsidR="00F17DFC" w:rsidRPr="00AD5F07" w14:paraId="6E0BD4C3" w14:textId="77777777" w:rsidTr="0077211A">
        <w:trPr>
          <w:cantSplit/>
          <w:trHeight w:val="27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9B189C" w14:textId="77777777" w:rsidR="00F17DFC" w:rsidRPr="00AD5F07" w:rsidRDefault="00F17DFC" w:rsidP="000D0090">
            <w:pPr>
              <w:snapToGrid w:val="0"/>
              <w:rPr>
                <w:rFonts w:ascii="Arial" w:hAnsi="Arial" w:cs="Arial"/>
                <w:b/>
                <w:lang w:val="es-CO"/>
              </w:rPr>
            </w:pPr>
            <w:r w:rsidRPr="00AD5F07">
              <w:rPr>
                <w:rFonts w:ascii="Arial" w:hAnsi="Arial" w:cs="Arial"/>
                <w:b/>
                <w:lang w:val="es-CO"/>
              </w:rPr>
              <w:t xml:space="preserve">Original: </w:t>
            </w:r>
            <w:r w:rsidR="000D0090" w:rsidRPr="00AD5F07">
              <w:rPr>
                <w:rFonts w:ascii="Arial" w:hAnsi="Arial" w:cs="Arial"/>
                <w:b/>
                <w:lang w:val="es-CO"/>
              </w:rPr>
              <w:t>Área de Contratación</w:t>
            </w:r>
            <w:r w:rsidRPr="00AD5F07">
              <w:rPr>
                <w:rFonts w:ascii="Arial" w:hAnsi="Arial" w:cs="Arial"/>
                <w:b/>
                <w:lang w:val="es-CO"/>
              </w:rPr>
              <w:t>.</w:t>
            </w:r>
          </w:p>
        </w:tc>
      </w:tr>
    </w:tbl>
    <w:p w14:paraId="56EE309A" w14:textId="77777777" w:rsidR="002C2C8C" w:rsidRPr="00AD5F07" w:rsidRDefault="002C2C8C" w:rsidP="00D870C7">
      <w:pPr>
        <w:rPr>
          <w:rFonts w:ascii="Arial" w:hAnsi="Arial" w:cs="Arial"/>
          <w:b/>
        </w:rPr>
      </w:pPr>
    </w:p>
    <w:sectPr w:rsidR="002C2C8C" w:rsidRPr="00AD5F07" w:rsidSect="008D722E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4B55CF"/>
    <w:multiLevelType w:val="hybridMultilevel"/>
    <w:tmpl w:val="7FF8EB7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B64B2"/>
    <w:multiLevelType w:val="hybridMultilevel"/>
    <w:tmpl w:val="FE5E0C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3633B"/>
    <w:multiLevelType w:val="hybridMultilevel"/>
    <w:tmpl w:val="3FD89B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7A1198"/>
    <w:multiLevelType w:val="hybridMultilevel"/>
    <w:tmpl w:val="9AD215C8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982D83"/>
    <w:multiLevelType w:val="hybridMultilevel"/>
    <w:tmpl w:val="01D0C4F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841B4"/>
    <w:multiLevelType w:val="hybridMultilevel"/>
    <w:tmpl w:val="C6D6ADF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17E55"/>
    <w:multiLevelType w:val="hybridMultilevel"/>
    <w:tmpl w:val="BFFA8832"/>
    <w:lvl w:ilvl="0" w:tplc="0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2BA7FF4"/>
    <w:multiLevelType w:val="hybridMultilevel"/>
    <w:tmpl w:val="2F54FB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E2493"/>
    <w:multiLevelType w:val="hybridMultilevel"/>
    <w:tmpl w:val="B9520AFA"/>
    <w:lvl w:ilvl="0" w:tplc="0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D001A05"/>
    <w:multiLevelType w:val="hybridMultilevel"/>
    <w:tmpl w:val="F14A4A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0D535D"/>
    <w:multiLevelType w:val="hybridMultilevel"/>
    <w:tmpl w:val="16A880B4"/>
    <w:lvl w:ilvl="0" w:tplc="0C0A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2" w15:restartNumberingAfterBreak="0">
    <w:nsid w:val="39AF1FC0"/>
    <w:multiLevelType w:val="hybridMultilevel"/>
    <w:tmpl w:val="A6E2C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2C4199"/>
    <w:multiLevelType w:val="hybridMultilevel"/>
    <w:tmpl w:val="9912B2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76E8A"/>
    <w:multiLevelType w:val="hybridMultilevel"/>
    <w:tmpl w:val="07EE84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8C2451"/>
    <w:multiLevelType w:val="hybridMultilevel"/>
    <w:tmpl w:val="FC5AC8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EA2AB4"/>
    <w:multiLevelType w:val="hybridMultilevel"/>
    <w:tmpl w:val="5C42CA5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A061A5"/>
    <w:multiLevelType w:val="hybridMultilevel"/>
    <w:tmpl w:val="9C96C6A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4A99267C"/>
    <w:multiLevelType w:val="hybridMultilevel"/>
    <w:tmpl w:val="164E0B6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018D4"/>
    <w:multiLevelType w:val="hybridMultilevel"/>
    <w:tmpl w:val="86B2DE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6023F"/>
    <w:multiLevelType w:val="hybridMultilevel"/>
    <w:tmpl w:val="A3E8844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D3527B7"/>
    <w:multiLevelType w:val="hybridMultilevel"/>
    <w:tmpl w:val="B89857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AD54DD"/>
    <w:multiLevelType w:val="hybridMultilevel"/>
    <w:tmpl w:val="B746AFB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13D3F"/>
    <w:multiLevelType w:val="hybridMultilevel"/>
    <w:tmpl w:val="C76032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27914"/>
    <w:multiLevelType w:val="hybridMultilevel"/>
    <w:tmpl w:val="69544D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A408B"/>
    <w:multiLevelType w:val="hybridMultilevel"/>
    <w:tmpl w:val="8C925F6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8A7D67"/>
    <w:multiLevelType w:val="hybridMultilevel"/>
    <w:tmpl w:val="5C467B78"/>
    <w:lvl w:ilvl="0" w:tplc="B262E08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9977A8"/>
    <w:multiLevelType w:val="hybridMultilevel"/>
    <w:tmpl w:val="891A2024"/>
    <w:lvl w:ilvl="0" w:tplc="0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4474435"/>
    <w:multiLevelType w:val="hybridMultilevel"/>
    <w:tmpl w:val="BF8047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A029AF"/>
    <w:multiLevelType w:val="hybridMultilevel"/>
    <w:tmpl w:val="15C4598E"/>
    <w:lvl w:ilvl="0" w:tplc="BBCE57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354C7"/>
    <w:multiLevelType w:val="hybridMultilevel"/>
    <w:tmpl w:val="1DB4F818"/>
    <w:lvl w:ilvl="0" w:tplc="240A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31" w15:restartNumberingAfterBreak="0">
    <w:nsid w:val="6A0E66CE"/>
    <w:multiLevelType w:val="hybridMultilevel"/>
    <w:tmpl w:val="83C6E87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DF05C7"/>
    <w:multiLevelType w:val="hybridMultilevel"/>
    <w:tmpl w:val="C066AF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660AFB"/>
    <w:multiLevelType w:val="hybridMultilevel"/>
    <w:tmpl w:val="C87CDE4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ED727A"/>
    <w:multiLevelType w:val="hybridMultilevel"/>
    <w:tmpl w:val="256AA3D8"/>
    <w:lvl w:ilvl="0" w:tplc="240A0001">
      <w:start w:val="1"/>
      <w:numFmt w:val="bullet"/>
      <w:lvlText w:val=""/>
      <w:lvlJc w:val="left"/>
      <w:pPr>
        <w:ind w:left="43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5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1" w:hanging="360"/>
      </w:pPr>
      <w:rPr>
        <w:rFonts w:ascii="Wingdings" w:hAnsi="Wingdings" w:hint="default"/>
      </w:rPr>
    </w:lvl>
  </w:abstractNum>
  <w:abstractNum w:abstractNumId="35" w15:restartNumberingAfterBreak="0">
    <w:nsid w:val="70F52EB0"/>
    <w:multiLevelType w:val="hybridMultilevel"/>
    <w:tmpl w:val="9BC07C74"/>
    <w:lvl w:ilvl="0" w:tplc="240A0009">
      <w:start w:val="1"/>
      <w:numFmt w:val="bullet"/>
      <w:lvlText w:val=""/>
      <w:lvlJc w:val="left"/>
      <w:pPr>
        <w:ind w:left="-16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5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7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</w:abstractNum>
  <w:abstractNum w:abstractNumId="36" w15:restartNumberingAfterBreak="0">
    <w:nsid w:val="723D4F73"/>
    <w:multiLevelType w:val="multilevel"/>
    <w:tmpl w:val="5A46A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933DED"/>
    <w:multiLevelType w:val="hybridMultilevel"/>
    <w:tmpl w:val="11A06B66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71B29C7"/>
    <w:multiLevelType w:val="hybridMultilevel"/>
    <w:tmpl w:val="BF5483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25064"/>
    <w:multiLevelType w:val="hybridMultilevel"/>
    <w:tmpl w:val="9740EEA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620128"/>
    <w:multiLevelType w:val="hybridMultilevel"/>
    <w:tmpl w:val="1758ED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5"/>
  </w:num>
  <w:num w:numId="5">
    <w:abstractNumId w:val="10"/>
  </w:num>
  <w:num w:numId="6">
    <w:abstractNumId w:val="33"/>
  </w:num>
  <w:num w:numId="7">
    <w:abstractNumId w:val="31"/>
  </w:num>
  <w:num w:numId="8">
    <w:abstractNumId w:val="18"/>
  </w:num>
  <w:num w:numId="9">
    <w:abstractNumId w:val="11"/>
  </w:num>
  <w:num w:numId="10">
    <w:abstractNumId w:val="2"/>
  </w:num>
  <w:num w:numId="11">
    <w:abstractNumId w:val="6"/>
  </w:num>
  <w:num w:numId="12">
    <w:abstractNumId w:val="39"/>
  </w:num>
  <w:num w:numId="13">
    <w:abstractNumId w:val="24"/>
  </w:num>
  <w:num w:numId="14">
    <w:abstractNumId w:val="15"/>
  </w:num>
  <w:num w:numId="15">
    <w:abstractNumId w:val="21"/>
  </w:num>
  <w:num w:numId="16">
    <w:abstractNumId w:val="7"/>
  </w:num>
  <w:num w:numId="17">
    <w:abstractNumId w:val="23"/>
  </w:num>
  <w:num w:numId="18">
    <w:abstractNumId w:val="8"/>
  </w:num>
  <w:num w:numId="19">
    <w:abstractNumId w:val="36"/>
  </w:num>
  <w:num w:numId="20">
    <w:abstractNumId w:val="40"/>
  </w:num>
  <w:num w:numId="21">
    <w:abstractNumId w:val="37"/>
  </w:num>
  <w:num w:numId="22">
    <w:abstractNumId w:val="28"/>
  </w:num>
  <w:num w:numId="23">
    <w:abstractNumId w:val="16"/>
  </w:num>
  <w:num w:numId="24">
    <w:abstractNumId w:val="35"/>
  </w:num>
  <w:num w:numId="25">
    <w:abstractNumId w:val="4"/>
  </w:num>
  <w:num w:numId="26">
    <w:abstractNumId w:val="3"/>
  </w:num>
  <w:num w:numId="27">
    <w:abstractNumId w:val="14"/>
  </w:num>
  <w:num w:numId="28">
    <w:abstractNumId w:val="34"/>
  </w:num>
  <w:num w:numId="29">
    <w:abstractNumId w:val="13"/>
  </w:num>
  <w:num w:numId="30">
    <w:abstractNumId w:val="17"/>
  </w:num>
  <w:num w:numId="31">
    <w:abstractNumId w:val="38"/>
  </w:num>
  <w:num w:numId="32">
    <w:abstractNumId w:val="30"/>
  </w:num>
  <w:num w:numId="33">
    <w:abstractNumId w:val="32"/>
  </w:num>
  <w:num w:numId="34">
    <w:abstractNumId w:val="12"/>
  </w:num>
  <w:num w:numId="35">
    <w:abstractNumId w:val="20"/>
  </w:num>
  <w:num w:numId="36">
    <w:abstractNumId w:val="1"/>
  </w:num>
  <w:num w:numId="37">
    <w:abstractNumId w:val="19"/>
  </w:num>
  <w:num w:numId="38">
    <w:abstractNumId w:val="27"/>
  </w:num>
  <w:num w:numId="39">
    <w:abstractNumId w:val="22"/>
  </w:num>
  <w:num w:numId="40">
    <w:abstractNumId w:val="9"/>
  </w:num>
  <w:num w:numId="41">
    <w:abstractNumId w:val="29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067"/>
    <w:rsid w:val="0000092A"/>
    <w:rsid w:val="000069BF"/>
    <w:rsid w:val="000073A2"/>
    <w:rsid w:val="00010F32"/>
    <w:rsid w:val="0001209C"/>
    <w:rsid w:val="00013DC7"/>
    <w:rsid w:val="0001568D"/>
    <w:rsid w:val="00022DAD"/>
    <w:rsid w:val="00025C8A"/>
    <w:rsid w:val="00033825"/>
    <w:rsid w:val="00036905"/>
    <w:rsid w:val="00042D52"/>
    <w:rsid w:val="0004364B"/>
    <w:rsid w:val="00050EEE"/>
    <w:rsid w:val="00065488"/>
    <w:rsid w:val="00066E52"/>
    <w:rsid w:val="00070DF0"/>
    <w:rsid w:val="0007739D"/>
    <w:rsid w:val="000859C0"/>
    <w:rsid w:val="000864AC"/>
    <w:rsid w:val="000B0BD5"/>
    <w:rsid w:val="000C3BF0"/>
    <w:rsid w:val="000C4514"/>
    <w:rsid w:val="000C7516"/>
    <w:rsid w:val="000D0090"/>
    <w:rsid w:val="000D55D5"/>
    <w:rsid w:val="000D7676"/>
    <w:rsid w:val="000F7413"/>
    <w:rsid w:val="0010024D"/>
    <w:rsid w:val="0010224A"/>
    <w:rsid w:val="00102687"/>
    <w:rsid w:val="00104211"/>
    <w:rsid w:val="00105A87"/>
    <w:rsid w:val="00105E23"/>
    <w:rsid w:val="00116479"/>
    <w:rsid w:val="001229D8"/>
    <w:rsid w:val="00124B7C"/>
    <w:rsid w:val="0013458D"/>
    <w:rsid w:val="001379E6"/>
    <w:rsid w:val="00144017"/>
    <w:rsid w:val="00150734"/>
    <w:rsid w:val="001527AF"/>
    <w:rsid w:val="00154649"/>
    <w:rsid w:val="00154CF7"/>
    <w:rsid w:val="00154FB0"/>
    <w:rsid w:val="001653AB"/>
    <w:rsid w:val="00173A16"/>
    <w:rsid w:val="001811C9"/>
    <w:rsid w:val="001A5394"/>
    <w:rsid w:val="001B3522"/>
    <w:rsid w:val="001C0A27"/>
    <w:rsid w:val="001C2272"/>
    <w:rsid w:val="001C24C2"/>
    <w:rsid w:val="001D2010"/>
    <w:rsid w:val="001D4EDC"/>
    <w:rsid w:val="001D681F"/>
    <w:rsid w:val="001E28AD"/>
    <w:rsid w:val="001E40B7"/>
    <w:rsid w:val="001E415E"/>
    <w:rsid w:val="001F3CCD"/>
    <w:rsid w:val="00200956"/>
    <w:rsid w:val="00211228"/>
    <w:rsid w:val="00224120"/>
    <w:rsid w:val="00226DE9"/>
    <w:rsid w:val="00230FD6"/>
    <w:rsid w:val="00232254"/>
    <w:rsid w:val="0023676F"/>
    <w:rsid w:val="0024108E"/>
    <w:rsid w:val="00242717"/>
    <w:rsid w:val="00242D3A"/>
    <w:rsid w:val="00243CEC"/>
    <w:rsid w:val="00251543"/>
    <w:rsid w:val="002534A3"/>
    <w:rsid w:val="0026047D"/>
    <w:rsid w:val="00260F78"/>
    <w:rsid w:val="00261FCA"/>
    <w:rsid w:val="002623FA"/>
    <w:rsid w:val="00262941"/>
    <w:rsid w:val="00263D1F"/>
    <w:rsid w:val="00265B3A"/>
    <w:rsid w:val="00273E22"/>
    <w:rsid w:val="002757D7"/>
    <w:rsid w:val="00276C3F"/>
    <w:rsid w:val="002917CE"/>
    <w:rsid w:val="00296E66"/>
    <w:rsid w:val="002A29AE"/>
    <w:rsid w:val="002A772F"/>
    <w:rsid w:val="002B4796"/>
    <w:rsid w:val="002B7313"/>
    <w:rsid w:val="002C060A"/>
    <w:rsid w:val="002C16BB"/>
    <w:rsid w:val="002C22AC"/>
    <w:rsid w:val="002C2C8C"/>
    <w:rsid w:val="002C31BD"/>
    <w:rsid w:val="002C5BFB"/>
    <w:rsid w:val="002D2C58"/>
    <w:rsid w:val="002D2DAC"/>
    <w:rsid w:val="002D37D5"/>
    <w:rsid w:val="002D57B7"/>
    <w:rsid w:val="002E18D5"/>
    <w:rsid w:val="002E1B57"/>
    <w:rsid w:val="002E5868"/>
    <w:rsid w:val="002E7984"/>
    <w:rsid w:val="002E7BBC"/>
    <w:rsid w:val="002F1615"/>
    <w:rsid w:val="002F2E61"/>
    <w:rsid w:val="002F42BC"/>
    <w:rsid w:val="002F54A8"/>
    <w:rsid w:val="002F61C8"/>
    <w:rsid w:val="00320BD5"/>
    <w:rsid w:val="00330DBF"/>
    <w:rsid w:val="003341E0"/>
    <w:rsid w:val="00336734"/>
    <w:rsid w:val="00342863"/>
    <w:rsid w:val="00342DD3"/>
    <w:rsid w:val="003453C1"/>
    <w:rsid w:val="00345670"/>
    <w:rsid w:val="003465B4"/>
    <w:rsid w:val="003504AD"/>
    <w:rsid w:val="00356840"/>
    <w:rsid w:val="00366C04"/>
    <w:rsid w:val="003679FF"/>
    <w:rsid w:val="0037158A"/>
    <w:rsid w:val="003776F3"/>
    <w:rsid w:val="00383926"/>
    <w:rsid w:val="00386E28"/>
    <w:rsid w:val="00387D81"/>
    <w:rsid w:val="003953D9"/>
    <w:rsid w:val="003A01EE"/>
    <w:rsid w:val="003A31BC"/>
    <w:rsid w:val="003B19FB"/>
    <w:rsid w:val="003B3894"/>
    <w:rsid w:val="003C1BFA"/>
    <w:rsid w:val="003C41A4"/>
    <w:rsid w:val="003C5493"/>
    <w:rsid w:val="003D00DF"/>
    <w:rsid w:val="003D5AFF"/>
    <w:rsid w:val="003F2A89"/>
    <w:rsid w:val="004017B4"/>
    <w:rsid w:val="004032E7"/>
    <w:rsid w:val="004039D0"/>
    <w:rsid w:val="0041544C"/>
    <w:rsid w:val="0041612D"/>
    <w:rsid w:val="0041781A"/>
    <w:rsid w:val="00420FF2"/>
    <w:rsid w:val="00422AEC"/>
    <w:rsid w:val="00423625"/>
    <w:rsid w:val="00427792"/>
    <w:rsid w:val="00441400"/>
    <w:rsid w:val="00451004"/>
    <w:rsid w:val="00455D2F"/>
    <w:rsid w:val="004567AE"/>
    <w:rsid w:val="00456DDE"/>
    <w:rsid w:val="0046092F"/>
    <w:rsid w:val="00471715"/>
    <w:rsid w:val="00492E19"/>
    <w:rsid w:val="004964A1"/>
    <w:rsid w:val="00496C77"/>
    <w:rsid w:val="004A646C"/>
    <w:rsid w:val="004C7D20"/>
    <w:rsid w:val="004D12B3"/>
    <w:rsid w:val="004D28B6"/>
    <w:rsid w:val="004D6422"/>
    <w:rsid w:val="004D6F74"/>
    <w:rsid w:val="004E24F7"/>
    <w:rsid w:val="004E5E5D"/>
    <w:rsid w:val="004E7B09"/>
    <w:rsid w:val="004F5087"/>
    <w:rsid w:val="004F71E1"/>
    <w:rsid w:val="004F756B"/>
    <w:rsid w:val="00504310"/>
    <w:rsid w:val="005113D6"/>
    <w:rsid w:val="00512783"/>
    <w:rsid w:val="005251EC"/>
    <w:rsid w:val="00525A54"/>
    <w:rsid w:val="00530680"/>
    <w:rsid w:val="00531DC1"/>
    <w:rsid w:val="00532893"/>
    <w:rsid w:val="005341D6"/>
    <w:rsid w:val="00550996"/>
    <w:rsid w:val="005510E3"/>
    <w:rsid w:val="00553A6A"/>
    <w:rsid w:val="005565D9"/>
    <w:rsid w:val="005567E8"/>
    <w:rsid w:val="00560BBC"/>
    <w:rsid w:val="00561BDC"/>
    <w:rsid w:val="005711A0"/>
    <w:rsid w:val="005733CD"/>
    <w:rsid w:val="0058594B"/>
    <w:rsid w:val="00595978"/>
    <w:rsid w:val="005973C0"/>
    <w:rsid w:val="005A1715"/>
    <w:rsid w:val="005A7E19"/>
    <w:rsid w:val="005B3240"/>
    <w:rsid w:val="005B3BC4"/>
    <w:rsid w:val="005B695B"/>
    <w:rsid w:val="005B6D2B"/>
    <w:rsid w:val="005B6E4A"/>
    <w:rsid w:val="005C4917"/>
    <w:rsid w:val="005C77D1"/>
    <w:rsid w:val="005C7A39"/>
    <w:rsid w:val="005D3CB1"/>
    <w:rsid w:val="005D4BC5"/>
    <w:rsid w:val="005D5861"/>
    <w:rsid w:val="005E1730"/>
    <w:rsid w:val="005F1331"/>
    <w:rsid w:val="005F2590"/>
    <w:rsid w:val="005F291B"/>
    <w:rsid w:val="005F2B8B"/>
    <w:rsid w:val="005F504E"/>
    <w:rsid w:val="00603469"/>
    <w:rsid w:val="00603FAF"/>
    <w:rsid w:val="00606776"/>
    <w:rsid w:val="006106DC"/>
    <w:rsid w:val="00610B80"/>
    <w:rsid w:val="00616BE9"/>
    <w:rsid w:val="00617347"/>
    <w:rsid w:val="00620A50"/>
    <w:rsid w:val="00623F3A"/>
    <w:rsid w:val="006320B0"/>
    <w:rsid w:val="00635801"/>
    <w:rsid w:val="00641ADF"/>
    <w:rsid w:val="00646B29"/>
    <w:rsid w:val="00650C4B"/>
    <w:rsid w:val="00661A72"/>
    <w:rsid w:val="0066736C"/>
    <w:rsid w:val="00676FA8"/>
    <w:rsid w:val="00682417"/>
    <w:rsid w:val="006830CE"/>
    <w:rsid w:val="00683ECA"/>
    <w:rsid w:val="00691521"/>
    <w:rsid w:val="00692D1E"/>
    <w:rsid w:val="006958E2"/>
    <w:rsid w:val="006B307C"/>
    <w:rsid w:val="006C63B1"/>
    <w:rsid w:val="006E0B44"/>
    <w:rsid w:val="006F3484"/>
    <w:rsid w:val="006F4212"/>
    <w:rsid w:val="0070007F"/>
    <w:rsid w:val="00700A45"/>
    <w:rsid w:val="00701131"/>
    <w:rsid w:val="00706B29"/>
    <w:rsid w:val="0071725D"/>
    <w:rsid w:val="00720A42"/>
    <w:rsid w:val="00720D1A"/>
    <w:rsid w:val="00721598"/>
    <w:rsid w:val="0072297F"/>
    <w:rsid w:val="00724166"/>
    <w:rsid w:val="00725324"/>
    <w:rsid w:val="00725B8A"/>
    <w:rsid w:val="00727F57"/>
    <w:rsid w:val="00731F22"/>
    <w:rsid w:val="00733BDE"/>
    <w:rsid w:val="00747B67"/>
    <w:rsid w:val="007519C6"/>
    <w:rsid w:val="00756A2A"/>
    <w:rsid w:val="00756A2D"/>
    <w:rsid w:val="00757076"/>
    <w:rsid w:val="00767047"/>
    <w:rsid w:val="0077211A"/>
    <w:rsid w:val="0077472F"/>
    <w:rsid w:val="00774C78"/>
    <w:rsid w:val="00786096"/>
    <w:rsid w:val="007910BD"/>
    <w:rsid w:val="0079283C"/>
    <w:rsid w:val="007956FF"/>
    <w:rsid w:val="007C1376"/>
    <w:rsid w:val="007C1C30"/>
    <w:rsid w:val="007C36CF"/>
    <w:rsid w:val="007C5793"/>
    <w:rsid w:val="007D119F"/>
    <w:rsid w:val="007D2233"/>
    <w:rsid w:val="007E0D6F"/>
    <w:rsid w:val="007F1C1A"/>
    <w:rsid w:val="007F7637"/>
    <w:rsid w:val="008004D3"/>
    <w:rsid w:val="00804030"/>
    <w:rsid w:val="00806708"/>
    <w:rsid w:val="00807902"/>
    <w:rsid w:val="00820197"/>
    <w:rsid w:val="00821506"/>
    <w:rsid w:val="0082160C"/>
    <w:rsid w:val="0082302A"/>
    <w:rsid w:val="0082545B"/>
    <w:rsid w:val="00830A35"/>
    <w:rsid w:val="008324B0"/>
    <w:rsid w:val="00843035"/>
    <w:rsid w:val="00850D7E"/>
    <w:rsid w:val="00856129"/>
    <w:rsid w:val="00865BBD"/>
    <w:rsid w:val="008668B9"/>
    <w:rsid w:val="00867763"/>
    <w:rsid w:val="008702EB"/>
    <w:rsid w:val="008777B7"/>
    <w:rsid w:val="008968BD"/>
    <w:rsid w:val="008A2FEF"/>
    <w:rsid w:val="008A5EC4"/>
    <w:rsid w:val="008C6067"/>
    <w:rsid w:val="008C637E"/>
    <w:rsid w:val="008C7BE9"/>
    <w:rsid w:val="008D16D9"/>
    <w:rsid w:val="008D1DFB"/>
    <w:rsid w:val="008D539A"/>
    <w:rsid w:val="008D722E"/>
    <w:rsid w:val="008E0E40"/>
    <w:rsid w:val="008E34D7"/>
    <w:rsid w:val="008F4411"/>
    <w:rsid w:val="009014E6"/>
    <w:rsid w:val="00901DB4"/>
    <w:rsid w:val="00910EC4"/>
    <w:rsid w:val="00914482"/>
    <w:rsid w:val="00921B2B"/>
    <w:rsid w:val="00930F51"/>
    <w:rsid w:val="00931F64"/>
    <w:rsid w:val="009507F2"/>
    <w:rsid w:val="0095155E"/>
    <w:rsid w:val="0095311E"/>
    <w:rsid w:val="009644A6"/>
    <w:rsid w:val="0096592C"/>
    <w:rsid w:val="009750C4"/>
    <w:rsid w:val="009934F5"/>
    <w:rsid w:val="009A2FF7"/>
    <w:rsid w:val="009B29CB"/>
    <w:rsid w:val="009B7E7B"/>
    <w:rsid w:val="009C7D84"/>
    <w:rsid w:val="009D5668"/>
    <w:rsid w:val="009E3D5C"/>
    <w:rsid w:val="009E4A67"/>
    <w:rsid w:val="009E50EE"/>
    <w:rsid w:val="009E5710"/>
    <w:rsid w:val="009E7F1B"/>
    <w:rsid w:val="009E7F34"/>
    <w:rsid w:val="009F1EE3"/>
    <w:rsid w:val="009F2968"/>
    <w:rsid w:val="009F3812"/>
    <w:rsid w:val="00A0415C"/>
    <w:rsid w:val="00A05B83"/>
    <w:rsid w:val="00A07DF5"/>
    <w:rsid w:val="00A32E9A"/>
    <w:rsid w:val="00A36CE0"/>
    <w:rsid w:val="00A434F0"/>
    <w:rsid w:val="00A539A0"/>
    <w:rsid w:val="00A53F4B"/>
    <w:rsid w:val="00A54E84"/>
    <w:rsid w:val="00A57117"/>
    <w:rsid w:val="00A6275E"/>
    <w:rsid w:val="00A675E0"/>
    <w:rsid w:val="00A70F81"/>
    <w:rsid w:val="00A76AF0"/>
    <w:rsid w:val="00A803FE"/>
    <w:rsid w:val="00A82ADE"/>
    <w:rsid w:val="00A8569D"/>
    <w:rsid w:val="00A87B16"/>
    <w:rsid w:val="00A9315F"/>
    <w:rsid w:val="00A94529"/>
    <w:rsid w:val="00A950D1"/>
    <w:rsid w:val="00A96647"/>
    <w:rsid w:val="00A978A1"/>
    <w:rsid w:val="00AA1EAF"/>
    <w:rsid w:val="00AA5BDC"/>
    <w:rsid w:val="00AA6008"/>
    <w:rsid w:val="00AA6B67"/>
    <w:rsid w:val="00AC2311"/>
    <w:rsid w:val="00AC2CB0"/>
    <w:rsid w:val="00AC56C4"/>
    <w:rsid w:val="00AC6199"/>
    <w:rsid w:val="00AC73A8"/>
    <w:rsid w:val="00AC7D3C"/>
    <w:rsid w:val="00AD1BCF"/>
    <w:rsid w:val="00AD20C4"/>
    <w:rsid w:val="00AD5F07"/>
    <w:rsid w:val="00AD7EA2"/>
    <w:rsid w:val="00AE0CB6"/>
    <w:rsid w:val="00AE3434"/>
    <w:rsid w:val="00AE7F56"/>
    <w:rsid w:val="00B05F3C"/>
    <w:rsid w:val="00B1529F"/>
    <w:rsid w:val="00B20746"/>
    <w:rsid w:val="00B216FC"/>
    <w:rsid w:val="00B25453"/>
    <w:rsid w:val="00B304F5"/>
    <w:rsid w:val="00B324E5"/>
    <w:rsid w:val="00B378CD"/>
    <w:rsid w:val="00B37B8A"/>
    <w:rsid w:val="00B409C0"/>
    <w:rsid w:val="00B40EE2"/>
    <w:rsid w:val="00B528A8"/>
    <w:rsid w:val="00B55144"/>
    <w:rsid w:val="00B5604F"/>
    <w:rsid w:val="00B56BD2"/>
    <w:rsid w:val="00B60CFB"/>
    <w:rsid w:val="00B62AAA"/>
    <w:rsid w:val="00B71A53"/>
    <w:rsid w:val="00B7230D"/>
    <w:rsid w:val="00B75610"/>
    <w:rsid w:val="00B81E7C"/>
    <w:rsid w:val="00B906CF"/>
    <w:rsid w:val="00B9762C"/>
    <w:rsid w:val="00BA50B2"/>
    <w:rsid w:val="00BA7A62"/>
    <w:rsid w:val="00BB39F3"/>
    <w:rsid w:val="00BB5032"/>
    <w:rsid w:val="00BC2593"/>
    <w:rsid w:val="00BC2672"/>
    <w:rsid w:val="00BC4E6F"/>
    <w:rsid w:val="00BC515E"/>
    <w:rsid w:val="00BD03CB"/>
    <w:rsid w:val="00BD409C"/>
    <w:rsid w:val="00BD545A"/>
    <w:rsid w:val="00BE4497"/>
    <w:rsid w:val="00BE5C7A"/>
    <w:rsid w:val="00BE676B"/>
    <w:rsid w:val="00BE7A2E"/>
    <w:rsid w:val="00C05115"/>
    <w:rsid w:val="00C07E96"/>
    <w:rsid w:val="00C15A48"/>
    <w:rsid w:val="00C20B52"/>
    <w:rsid w:val="00C21310"/>
    <w:rsid w:val="00C24C14"/>
    <w:rsid w:val="00C27296"/>
    <w:rsid w:val="00C314E5"/>
    <w:rsid w:val="00C32A1F"/>
    <w:rsid w:val="00C42B17"/>
    <w:rsid w:val="00C43BCA"/>
    <w:rsid w:val="00C63552"/>
    <w:rsid w:val="00C63B77"/>
    <w:rsid w:val="00C6428E"/>
    <w:rsid w:val="00C6620A"/>
    <w:rsid w:val="00C7339F"/>
    <w:rsid w:val="00C77AAC"/>
    <w:rsid w:val="00C92AC3"/>
    <w:rsid w:val="00CA399D"/>
    <w:rsid w:val="00CB09D2"/>
    <w:rsid w:val="00CB7197"/>
    <w:rsid w:val="00CC0655"/>
    <w:rsid w:val="00CC218E"/>
    <w:rsid w:val="00CC2D44"/>
    <w:rsid w:val="00CC5363"/>
    <w:rsid w:val="00CC7FDF"/>
    <w:rsid w:val="00CE0DC7"/>
    <w:rsid w:val="00CE2DA5"/>
    <w:rsid w:val="00CE2E43"/>
    <w:rsid w:val="00CE34AA"/>
    <w:rsid w:val="00CF3F99"/>
    <w:rsid w:val="00CF555E"/>
    <w:rsid w:val="00CF6136"/>
    <w:rsid w:val="00D0016B"/>
    <w:rsid w:val="00D007C2"/>
    <w:rsid w:val="00D010AE"/>
    <w:rsid w:val="00D05E20"/>
    <w:rsid w:val="00D121B7"/>
    <w:rsid w:val="00D13C74"/>
    <w:rsid w:val="00D15DE9"/>
    <w:rsid w:val="00D16907"/>
    <w:rsid w:val="00D216EF"/>
    <w:rsid w:val="00D24C0F"/>
    <w:rsid w:val="00D305BE"/>
    <w:rsid w:val="00D348ED"/>
    <w:rsid w:val="00D5694D"/>
    <w:rsid w:val="00D62366"/>
    <w:rsid w:val="00D70FC1"/>
    <w:rsid w:val="00D755D9"/>
    <w:rsid w:val="00D86922"/>
    <w:rsid w:val="00D870C7"/>
    <w:rsid w:val="00D91478"/>
    <w:rsid w:val="00DA0293"/>
    <w:rsid w:val="00DA15DD"/>
    <w:rsid w:val="00DB7974"/>
    <w:rsid w:val="00DC0804"/>
    <w:rsid w:val="00DC353D"/>
    <w:rsid w:val="00DC4C90"/>
    <w:rsid w:val="00DC4CE9"/>
    <w:rsid w:val="00DD3AE2"/>
    <w:rsid w:val="00DD3B79"/>
    <w:rsid w:val="00DF12DD"/>
    <w:rsid w:val="00DF7342"/>
    <w:rsid w:val="00E03995"/>
    <w:rsid w:val="00E061CC"/>
    <w:rsid w:val="00E17732"/>
    <w:rsid w:val="00E1798F"/>
    <w:rsid w:val="00E24113"/>
    <w:rsid w:val="00E262AB"/>
    <w:rsid w:val="00E30BD5"/>
    <w:rsid w:val="00E34F96"/>
    <w:rsid w:val="00E40FDF"/>
    <w:rsid w:val="00E42BB1"/>
    <w:rsid w:val="00E44704"/>
    <w:rsid w:val="00E473F9"/>
    <w:rsid w:val="00E645F8"/>
    <w:rsid w:val="00E671B8"/>
    <w:rsid w:val="00E7059F"/>
    <w:rsid w:val="00E723D2"/>
    <w:rsid w:val="00E744EF"/>
    <w:rsid w:val="00E801C6"/>
    <w:rsid w:val="00E876A3"/>
    <w:rsid w:val="00E95775"/>
    <w:rsid w:val="00E972F1"/>
    <w:rsid w:val="00E978BD"/>
    <w:rsid w:val="00EA66F7"/>
    <w:rsid w:val="00EB2F67"/>
    <w:rsid w:val="00EB655B"/>
    <w:rsid w:val="00EC01A2"/>
    <w:rsid w:val="00EC27CC"/>
    <w:rsid w:val="00EC677F"/>
    <w:rsid w:val="00ED04DC"/>
    <w:rsid w:val="00EE028A"/>
    <w:rsid w:val="00EE3BDB"/>
    <w:rsid w:val="00EE7100"/>
    <w:rsid w:val="00EF0EDC"/>
    <w:rsid w:val="00EF63B7"/>
    <w:rsid w:val="00F01331"/>
    <w:rsid w:val="00F113DA"/>
    <w:rsid w:val="00F16ED4"/>
    <w:rsid w:val="00F17DFC"/>
    <w:rsid w:val="00F31FBF"/>
    <w:rsid w:val="00F34D94"/>
    <w:rsid w:val="00F37AA0"/>
    <w:rsid w:val="00F425DA"/>
    <w:rsid w:val="00F42A90"/>
    <w:rsid w:val="00F4546D"/>
    <w:rsid w:val="00F526D1"/>
    <w:rsid w:val="00F548CD"/>
    <w:rsid w:val="00F55DB0"/>
    <w:rsid w:val="00F60195"/>
    <w:rsid w:val="00F64BE4"/>
    <w:rsid w:val="00F67BC6"/>
    <w:rsid w:val="00F70B92"/>
    <w:rsid w:val="00F71D22"/>
    <w:rsid w:val="00F7525F"/>
    <w:rsid w:val="00F76BC8"/>
    <w:rsid w:val="00F832D6"/>
    <w:rsid w:val="00F864D2"/>
    <w:rsid w:val="00F969C8"/>
    <w:rsid w:val="00FA5767"/>
    <w:rsid w:val="00FA58A1"/>
    <w:rsid w:val="00FA64B8"/>
    <w:rsid w:val="00FB19B5"/>
    <w:rsid w:val="00FB1A40"/>
    <w:rsid w:val="00FB3EB3"/>
    <w:rsid w:val="00FC0E44"/>
    <w:rsid w:val="00FC12CF"/>
    <w:rsid w:val="00FC21E4"/>
    <w:rsid w:val="00FC5D11"/>
    <w:rsid w:val="00FD442A"/>
    <w:rsid w:val="00FE0D07"/>
    <w:rsid w:val="00FE26D4"/>
    <w:rsid w:val="00FE43D9"/>
    <w:rsid w:val="00FE6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59443AA0"/>
  <w15:docId w15:val="{81B031FE-D9F4-4222-96F2-BF807C335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45B"/>
    <w:pPr>
      <w:suppressAutoHyphens/>
    </w:pPr>
    <w:rPr>
      <w:sz w:val="24"/>
      <w:szCs w:val="24"/>
      <w:lang w:val="es-ES" w:eastAsia="ar-SA"/>
    </w:rPr>
  </w:style>
  <w:style w:type="paragraph" w:styleId="Ttulo1">
    <w:name w:val="heading 1"/>
    <w:basedOn w:val="Normal"/>
    <w:next w:val="Normal"/>
    <w:qFormat/>
    <w:rsid w:val="0082545B"/>
    <w:pPr>
      <w:keepNext/>
      <w:tabs>
        <w:tab w:val="num" w:pos="0"/>
      </w:tabs>
      <w:ind w:left="432" w:hanging="432"/>
      <w:jc w:val="center"/>
      <w:outlineLvl w:val="0"/>
    </w:pPr>
    <w:rPr>
      <w:b/>
      <w:sz w:val="20"/>
      <w:szCs w:val="20"/>
      <w:lang w:val="es-MX"/>
    </w:rPr>
  </w:style>
  <w:style w:type="paragraph" w:styleId="Ttulo2">
    <w:name w:val="heading 2"/>
    <w:basedOn w:val="Normal"/>
    <w:next w:val="Normal"/>
    <w:qFormat/>
    <w:rsid w:val="0082545B"/>
    <w:pPr>
      <w:keepNext/>
      <w:tabs>
        <w:tab w:val="num" w:pos="0"/>
      </w:tabs>
      <w:ind w:left="576" w:hanging="576"/>
      <w:outlineLvl w:val="1"/>
    </w:pPr>
    <w:rPr>
      <w:b/>
      <w:sz w:val="20"/>
      <w:szCs w:val="20"/>
      <w:lang w:val="es-MX"/>
    </w:rPr>
  </w:style>
  <w:style w:type="paragraph" w:styleId="Ttulo3">
    <w:name w:val="heading 3"/>
    <w:basedOn w:val="Normal"/>
    <w:next w:val="Normal"/>
    <w:qFormat/>
    <w:rsid w:val="0082545B"/>
    <w:pPr>
      <w:keepNext/>
      <w:tabs>
        <w:tab w:val="num" w:pos="0"/>
      </w:tabs>
      <w:ind w:left="720" w:hanging="720"/>
      <w:outlineLvl w:val="2"/>
    </w:pPr>
    <w:rPr>
      <w:rFonts w:ascii="Tahoma" w:hAnsi="Tahoma"/>
      <w:b/>
      <w:sz w:val="18"/>
      <w:szCs w:val="20"/>
    </w:rPr>
  </w:style>
  <w:style w:type="paragraph" w:styleId="Ttulo4">
    <w:name w:val="heading 4"/>
    <w:basedOn w:val="Normal"/>
    <w:next w:val="Normal"/>
    <w:qFormat/>
    <w:rsid w:val="0082545B"/>
    <w:pPr>
      <w:keepNext/>
      <w:tabs>
        <w:tab w:val="num" w:pos="0"/>
      </w:tabs>
      <w:ind w:left="864" w:hanging="864"/>
      <w:outlineLvl w:val="3"/>
    </w:pPr>
    <w:rPr>
      <w:rFonts w:ascii="Tahoma" w:hAnsi="Tahoma"/>
      <w:b/>
      <w:sz w:val="16"/>
    </w:rPr>
  </w:style>
  <w:style w:type="paragraph" w:styleId="Ttulo5">
    <w:name w:val="heading 5"/>
    <w:basedOn w:val="Normal"/>
    <w:next w:val="Normal"/>
    <w:qFormat/>
    <w:rsid w:val="0082545B"/>
    <w:pPr>
      <w:keepNext/>
      <w:tabs>
        <w:tab w:val="num" w:pos="0"/>
      </w:tabs>
      <w:ind w:left="1008" w:hanging="1008"/>
      <w:jc w:val="center"/>
      <w:outlineLvl w:val="4"/>
    </w:pPr>
    <w:rPr>
      <w:rFonts w:ascii="Tahoma" w:hAnsi="Tahoma" w:cs="Arial Narrow"/>
      <w:b/>
      <w:bCs/>
      <w:sz w:val="16"/>
      <w:lang w:val="es-MX"/>
    </w:rPr>
  </w:style>
  <w:style w:type="paragraph" w:styleId="Ttulo6">
    <w:name w:val="heading 6"/>
    <w:basedOn w:val="Normal"/>
    <w:next w:val="Normal"/>
    <w:qFormat/>
    <w:rsid w:val="0082545B"/>
    <w:pPr>
      <w:keepNext/>
      <w:tabs>
        <w:tab w:val="num" w:pos="0"/>
      </w:tabs>
      <w:ind w:left="1152" w:hanging="1152"/>
      <w:jc w:val="center"/>
      <w:outlineLvl w:val="5"/>
    </w:pPr>
    <w:rPr>
      <w:rFonts w:ascii="Tahoma" w:hAnsi="Tahoma"/>
      <w:b/>
      <w:sz w:val="18"/>
      <w:lang w:val="es-MX"/>
    </w:rPr>
  </w:style>
  <w:style w:type="paragraph" w:styleId="Ttulo7">
    <w:name w:val="heading 7"/>
    <w:basedOn w:val="Normal"/>
    <w:next w:val="Normal"/>
    <w:qFormat/>
    <w:rsid w:val="0082545B"/>
    <w:pPr>
      <w:keepNext/>
      <w:tabs>
        <w:tab w:val="num" w:pos="0"/>
      </w:tabs>
      <w:ind w:left="1296" w:hanging="1296"/>
      <w:jc w:val="center"/>
      <w:outlineLvl w:val="6"/>
    </w:pPr>
    <w:rPr>
      <w:rFonts w:ascii="Arial" w:hAnsi="Arial" w:cs="Arial"/>
      <w:b/>
      <w:bCs/>
      <w:sz w:val="22"/>
      <w:lang w:val="es-MX"/>
    </w:rPr>
  </w:style>
  <w:style w:type="paragraph" w:styleId="Ttulo8">
    <w:name w:val="heading 8"/>
    <w:basedOn w:val="Normal"/>
    <w:next w:val="Normal"/>
    <w:qFormat/>
    <w:rsid w:val="0082545B"/>
    <w:pPr>
      <w:keepNext/>
      <w:tabs>
        <w:tab w:val="num" w:pos="0"/>
      </w:tabs>
      <w:ind w:left="1440" w:hanging="1440"/>
      <w:outlineLvl w:val="7"/>
    </w:pPr>
    <w:rPr>
      <w:rFonts w:ascii="Arial" w:hAnsi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82545B"/>
  </w:style>
  <w:style w:type="character" w:customStyle="1" w:styleId="WW-Absatz-Standardschriftart">
    <w:name w:val="WW-Absatz-Standardschriftart"/>
    <w:rsid w:val="0082545B"/>
  </w:style>
  <w:style w:type="character" w:customStyle="1" w:styleId="WW-Absatz-Standardschriftart1">
    <w:name w:val="WW-Absatz-Standardschriftart1"/>
    <w:rsid w:val="0082545B"/>
  </w:style>
  <w:style w:type="character" w:customStyle="1" w:styleId="WW-Absatz-Standardschriftart11">
    <w:name w:val="WW-Absatz-Standardschriftart11"/>
    <w:rsid w:val="0082545B"/>
  </w:style>
  <w:style w:type="character" w:customStyle="1" w:styleId="Fuentedeprrafopredeter1">
    <w:name w:val="Fuente de párrafo predeter.1"/>
    <w:rsid w:val="0082545B"/>
  </w:style>
  <w:style w:type="character" w:customStyle="1" w:styleId="WW-Fuentedeprrafopredeter">
    <w:name w:val="WW-Fuente de párrafo predeter."/>
    <w:rsid w:val="0082545B"/>
  </w:style>
  <w:style w:type="character" w:customStyle="1" w:styleId="WW-Absatz-Standardschriftart111">
    <w:name w:val="WW-Absatz-Standardschriftart111"/>
    <w:rsid w:val="0082545B"/>
  </w:style>
  <w:style w:type="character" w:customStyle="1" w:styleId="WW-Absatz-Standardschriftart1111">
    <w:name w:val="WW-Absatz-Standardschriftart1111"/>
    <w:rsid w:val="0082545B"/>
  </w:style>
  <w:style w:type="character" w:customStyle="1" w:styleId="WW-Absatz-Standardschriftart11111">
    <w:name w:val="WW-Absatz-Standardschriftart11111"/>
    <w:rsid w:val="0082545B"/>
  </w:style>
  <w:style w:type="character" w:customStyle="1" w:styleId="WW-Fuentedeprrafopredeter1">
    <w:name w:val="WW-Fuente de párrafo predeter.1"/>
    <w:rsid w:val="0082545B"/>
  </w:style>
  <w:style w:type="character" w:styleId="Nmerodepgina">
    <w:name w:val="page number"/>
    <w:basedOn w:val="WW-Fuentedeprrafopredeter1"/>
    <w:rsid w:val="0082545B"/>
  </w:style>
  <w:style w:type="paragraph" w:customStyle="1" w:styleId="Encabezado1">
    <w:name w:val="Encabezado1"/>
    <w:basedOn w:val="Normal"/>
    <w:next w:val="Textoindependiente"/>
    <w:rsid w:val="0082545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82545B"/>
    <w:rPr>
      <w:rFonts w:ascii="Tahoma" w:hAnsi="Tahoma"/>
      <w:b/>
      <w:sz w:val="16"/>
    </w:rPr>
  </w:style>
  <w:style w:type="paragraph" w:styleId="Lista">
    <w:name w:val="List"/>
    <w:basedOn w:val="Textoindependiente"/>
    <w:rsid w:val="0082545B"/>
    <w:rPr>
      <w:rFonts w:cs="Tahoma"/>
    </w:rPr>
  </w:style>
  <w:style w:type="paragraph" w:customStyle="1" w:styleId="Etiqueta">
    <w:name w:val="Etiqueta"/>
    <w:basedOn w:val="Normal"/>
    <w:rsid w:val="0082545B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rsid w:val="0082545B"/>
    <w:pPr>
      <w:suppressLineNumbers/>
    </w:pPr>
    <w:rPr>
      <w:rFonts w:cs="Tahoma"/>
    </w:rPr>
  </w:style>
  <w:style w:type="paragraph" w:styleId="Encabezado">
    <w:name w:val="header"/>
    <w:basedOn w:val="Normal"/>
    <w:next w:val="Textoindependiente"/>
    <w:link w:val="EncabezadoCar"/>
    <w:rsid w:val="0082545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82545B"/>
    <w:pPr>
      <w:tabs>
        <w:tab w:val="center" w:pos="4419"/>
        <w:tab w:val="right" w:pos="8838"/>
      </w:tabs>
    </w:pPr>
  </w:style>
  <w:style w:type="paragraph" w:customStyle="1" w:styleId="Textoindependiente21">
    <w:name w:val="Texto independiente 21"/>
    <w:basedOn w:val="Normal"/>
    <w:rsid w:val="0082545B"/>
    <w:rPr>
      <w:rFonts w:ascii="Tahoma" w:hAnsi="Tahoma" w:cs="Arial Narrow"/>
      <w:sz w:val="16"/>
    </w:rPr>
  </w:style>
  <w:style w:type="paragraph" w:customStyle="1" w:styleId="Textoindependiente31">
    <w:name w:val="Texto independiente 31"/>
    <w:basedOn w:val="Normal"/>
    <w:rsid w:val="0082545B"/>
    <w:rPr>
      <w:rFonts w:ascii="Arial" w:hAnsi="Arial" w:cs="Arial"/>
      <w:b/>
      <w:bCs/>
    </w:rPr>
  </w:style>
  <w:style w:type="paragraph" w:customStyle="1" w:styleId="ListaCC">
    <w:name w:val="Lista CC."/>
    <w:basedOn w:val="Normal"/>
    <w:rsid w:val="0082545B"/>
    <w:rPr>
      <w:rFonts w:ascii="Arial" w:hAnsi="Arial"/>
      <w:szCs w:val="20"/>
    </w:rPr>
  </w:style>
  <w:style w:type="paragraph" w:customStyle="1" w:styleId="Contenidodelatabla">
    <w:name w:val="Contenido de la tabla"/>
    <w:basedOn w:val="Textoindependiente"/>
    <w:rsid w:val="0082545B"/>
    <w:pPr>
      <w:widowControl w:val="0"/>
      <w:suppressLineNumbers/>
      <w:spacing w:after="120"/>
    </w:pPr>
    <w:rPr>
      <w:rFonts w:ascii="Times New Roman" w:eastAsia="Lucida Sans Unicode" w:hAnsi="Times New Roman"/>
      <w:b w:val="0"/>
      <w:sz w:val="24"/>
      <w:lang w:val="es-ES_tradnl"/>
    </w:rPr>
  </w:style>
  <w:style w:type="paragraph" w:customStyle="1" w:styleId="WW-Contenidodelatabla11">
    <w:name w:val="WW-Contenido de la tabla11"/>
    <w:basedOn w:val="Textoindependiente"/>
    <w:rsid w:val="0082545B"/>
    <w:pPr>
      <w:widowControl w:val="0"/>
      <w:suppressLineNumbers/>
      <w:spacing w:after="120"/>
    </w:pPr>
    <w:rPr>
      <w:rFonts w:ascii="Times New Roman" w:eastAsia="Lucida Sans Unicode" w:hAnsi="Times New Roman"/>
      <w:b w:val="0"/>
      <w:sz w:val="24"/>
      <w:lang w:val="es-ES_tradnl"/>
    </w:rPr>
  </w:style>
  <w:style w:type="paragraph" w:customStyle="1" w:styleId="Encabezadodelatabla">
    <w:name w:val="Encabezado de la tabla"/>
    <w:basedOn w:val="Contenidodelatabla"/>
    <w:rsid w:val="0082545B"/>
    <w:pPr>
      <w:jc w:val="center"/>
    </w:pPr>
    <w:rPr>
      <w:b/>
      <w:i/>
    </w:rPr>
  </w:style>
  <w:style w:type="paragraph" w:customStyle="1" w:styleId="WW-Encabezadodelatabla11">
    <w:name w:val="WW-Encabezado de la tabla11"/>
    <w:basedOn w:val="WW-Contenidodelatabla11"/>
    <w:rsid w:val="0082545B"/>
    <w:pPr>
      <w:jc w:val="center"/>
    </w:pPr>
    <w:rPr>
      <w:b/>
      <w:i/>
    </w:rPr>
  </w:style>
  <w:style w:type="character" w:customStyle="1" w:styleId="PiedepginaCar">
    <w:name w:val="Pie de página Car"/>
    <w:link w:val="Piedepgina"/>
    <w:rsid w:val="002C31BD"/>
    <w:rPr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64A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864AC"/>
    <w:rPr>
      <w:rFonts w:ascii="Tahoma" w:hAnsi="Tahoma" w:cs="Tahoma"/>
      <w:sz w:val="16"/>
      <w:szCs w:val="16"/>
      <w:lang w:val="es-ES" w:eastAsia="ar-SA"/>
    </w:rPr>
  </w:style>
  <w:style w:type="paragraph" w:customStyle="1" w:styleId="Prrafodelista1">
    <w:name w:val="Párrafo de lista1"/>
    <w:basedOn w:val="Normal"/>
    <w:rsid w:val="00D5694D"/>
    <w:pPr>
      <w:ind w:left="720"/>
    </w:pPr>
    <w:rPr>
      <w:lang w:val="es-ES_tradnl"/>
    </w:rPr>
  </w:style>
  <w:style w:type="character" w:customStyle="1" w:styleId="EncabezadoCar">
    <w:name w:val="Encabezado Car"/>
    <w:link w:val="Encabezado"/>
    <w:rsid w:val="00F17DFC"/>
    <w:rPr>
      <w:sz w:val="24"/>
      <w:szCs w:val="24"/>
      <w:lang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82160C"/>
    <w:pPr>
      <w:spacing w:after="60" w:line="360" w:lineRule="auto"/>
      <w:jc w:val="center"/>
      <w:outlineLvl w:val="1"/>
    </w:pPr>
    <w:rPr>
      <w:rFonts w:ascii="Cambria" w:hAnsi="Cambria"/>
      <w:kern w:val="1"/>
    </w:rPr>
  </w:style>
  <w:style w:type="character" w:customStyle="1" w:styleId="SubttuloCar">
    <w:name w:val="Subtítulo Car"/>
    <w:link w:val="Subttulo"/>
    <w:uiPriority w:val="11"/>
    <w:rsid w:val="0082160C"/>
    <w:rPr>
      <w:rFonts w:ascii="Cambria" w:hAnsi="Cambria"/>
      <w:kern w:val="1"/>
      <w:sz w:val="24"/>
      <w:szCs w:val="24"/>
      <w:lang w:val="es-ES" w:eastAsia="ar-SA"/>
    </w:rPr>
  </w:style>
  <w:style w:type="character" w:styleId="Hipervnculo">
    <w:name w:val="Hyperlink"/>
    <w:uiPriority w:val="99"/>
    <w:unhideWhenUsed/>
    <w:rsid w:val="00F42A9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2E19"/>
    <w:pPr>
      <w:suppressAutoHyphens w:val="0"/>
      <w:ind w:left="720"/>
    </w:pPr>
    <w:rPr>
      <w:rFonts w:ascii="Calibri" w:eastAsia="Calibri" w:hAnsi="Calibri" w:cs="Calibri"/>
      <w:sz w:val="22"/>
      <w:szCs w:val="22"/>
      <w:lang w:val="es-CO" w:eastAsia="en-US"/>
    </w:rPr>
  </w:style>
  <w:style w:type="character" w:styleId="Refdecomentario">
    <w:name w:val="annotation reference"/>
    <w:uiPriority w:val="99"/>
    <w:semiHidden/>
    <w:unhideWhenUsed/>
    <w:rsid w:val="00AE0C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E0CB6"/>
    <w:pPr>
      <w:spacing w:line="360" w:lineRule="auto"/>
      <w:jc w:val="center"/>
    </w:pPr>
    <w:rPr>
      <w:rFonts w:ascii="Calibri" w:eastAsia="Lucida Sans Unicode" w:hAnsi="Calibri"/>
      <w:kern w:val="1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E0CB6"/>
    <w:rPr>
      <w:rFonts w:ascii="Calibri" w:eastAsia="Lucida Sans Unicode" w:hAnsi="Calibri"/>
      <w:kern w:val="1"/>
      <w:lang w:val="es-ES" w:eastAsia="ar-SA"/>
    </w:rPr>
  </w:style>
  <w:style w:type="paragraph" w:customStyle="1" w:styleId="Textodeglobo1">
    <w:name w:val="Texto de globo1"/>
    <w:basedOn w:val="Normal"/>
    <w:rsid w:val="003953D9"/>
    <w:pPr>
      <w:spacing w:line="100" w:lineRule="atLeast"/>
      <w:jc w:val="center"/>
    </w:pPr>
    <w:rPr>
      <w:rFonts w:ascii="Tahoma" w:eastAsia="Lucida Sans Unicode" w:hAnsi="Tahoma" w:cs="Tahoma"/>
      <w:kern w:val="1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67E8"/>
    <w:pPr>
      <w:spacing w:line="240" w:lineRule="auto"/>
      <w:jc w:val="left"/>
    </w:pPr>
    <w:rPr>
      <w:rFonts w:ascii="Times New Roman" w:eastAsia="Times New Roman" w:hAnsi="Times New Roman"/>
      <w:b/>
      <w:bCs/>
      <w:kern w:val="0"/>
    </w:rPr>
  </w:style>
  <w:style w:type="character" w:customStyle="1" w:styleId="AsuntodelcomentarioCar">
    <w:name w:val="Asunto del comentario Car"/>
    <w:link w:val="Asuntodelcomentario"/>
    <w:uiPriority w:val="99"/>
    <w:semiHidden/>
    <w:rsid w:val="005567E8"/>
    <w:rPr>
      <w:rFonts w:ascii="Calibri" w:eastAsia="Lucida Sans Unicode" w:hAnsi="Calibri"/>
      <w:b/>
      <w:bCs/>
      <w:kern w:val="1"/>
      <w:lang w:val="es-ES" w:eastAsia="ar-SA"/>
    </w:rPr>
  </w:style>
  <w:style w:type="paragraph" w:customStyle="1" w:styleId="Normal1">
    <w:name w:val="Normal1"/>
    <w:rsid w:val="00AE7F56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rsid w:val="001653AB"/>
    <w:rPr>
      <w:rFonts w:ascii="Tahoma" w:hAnsi="Tahoma"/>
      <w:b/>
      <w:sz w:val="16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410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MUNICIPIO</vt:lpstr>
    </vt:vector>
  </TitlesOfParts>
  <Company>Hewlett-Packard Company</Company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MUNICIPIO</dc:title>
  <dc:creator>Alcaldia</dc:creator>
  <cp:lastModifiedBy>MANTENIMIENTO BIOMED</cp:lastModifiedBy>
  <cp:revision>6</cp:revision>
  <cp:lastPrinted>2022-08-31T19:33:00Z</cp:lastPrinted>
  <dcterms:created xsi:type="dcterms:W3CDTF">2026-04-21T21:19:00Z</dcterms:created>
  <dcterms:modified xsi:type="dcterms:W3CDTF">2026-04-22T19:59:00Z</dcterms:modified>
</cp:coreProperties>
</file>