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AE251" w14:textId="1463C2A7" w:rsidR="0067283C" w:rsidRDefault="0067283C" w:rsidP="0079787F">
      <w:pPr>
        <w:pStyle w:val="TableParagraph"/>
        <w:autoSpaceDE w:val="0"/>
        <w:autoSpaceDN w:val="0"/>
        <w:ind w:left="3587" w:right="3287"/>
        <w:jc w:val="center"/>
        <w:rPr>
          <w:b/>
          <w:sz w:val="20"/>
          <w:szCs w:val="20"/>
          <w:lang w:val="es-CO"/>
        </w:rPr>
      </w:pPr>
      <w:r w:rsidRPr="00053485">
        <w:rPr>
          <w:b/>
          <w:sz w:val="20"/>
          <w:szCs w:val="20"/>
          <w:lang w:val="es-CO"/>
        </w:rPr>
        <w:t xml:space="preserve">FORMULARIO N° </w:t>
      </w:r>
      <w:r w:rsidR="003E44CB" w:rsidRPr="00053485">
        <w:rPr>
          <w:b/>
          <w:sz w:val="20"/>
          <w:szCs w:val="20"/>
          <w:lang w:val="es-CO"/>
        </w:rPr>
        <w:t>4</w:t>
      </w:r>
    </w:p>
    <w:p w14:paraId="062905FE" w14:textId="77777777" w:rsidR="00053485" w:rsidRPr="00053485" w:rsidRDefault="00053485" w:rsidP="0079787F">
      <w:pPr>
        <w:pStyle w:val="TableParagraph"/>
        <w:autoSpaceDE w:val="0"/>
        <w:autoSpaceDN w:val="0"/>
        <w:ind w:left="3587" w:right="3287"/>
        <w:jc w:val="center"/>
        <w:rPr>
          <w:b/>
          <w:sz w:val="20"/>
          <w:szCs w:val="20"/>
          <w:lang w:val="es-CO"/>
        </w:rPr>
      </w:pPr>
    </w:p>
    <w:p w14:paraId="0DA92907" w14:textId="77777777" w:rsidR="0067283C" w:rsidRPr="00053485" w:rsidRDefault="0067283C" w:rsidP="0079787F">
      <w:pPr>
        <w:pStyle w:val="TableParagraph"/>
        <w:autoSpaceDE w:val="0"/>
        <w:autoSpaceDN w:val="0"/>
        <w:jc w:val="center"/>
        <w:rPr>
          <w:b/>
          <w:sz w:val="20"/>
          <w:szCs w:val="20"/>
          <w:lang w:val="es-CO"/>
        </w:rPr>
      </w:pPr>
      <w:r w:rsidRPr="00053485">
        <w:rPr>
          <w:b/>
          <w:sz w:val="20"/>
          <w:szCs w:val="20"/>
          <w:lang w:val="es-CO"/>
        </w:rPr>
        <w:t>INHABILIDADES POR INCUMPLIMIENTO REITERADO</w:t>
      </w:r>
    </w:p>
    <w:p w14:paraId="44FCED54" w14:textId="77777777" w:rsidR="0079787F" w:rsidRPr="00053485" w:rsidRDefault="0079787F" w:rsidP="0079787F">
      <w:pPr>
        <w:pStyle w:val="NormalWeb"/>
        <w:spacing w:before="0" w:beforeAutospacing="0" w:after="0" w:afterAutospacing="0"/>
        <w:jc w:val="both"/>
        <w:rPr>
          <w:rFonts w:ascii="Calibri" w:eastAsia="Calibri" w:hAnsi="Calibri" w:cs="Calibri"/>
          <w:noProof/>
          <w:sz w:val="20"/>
          <w:szCs w:val="20"/>
          <w:lang w:eastAsia="en-US"/>
        </w:rPr>
      </w:pPr>
    </w:p>
    <w:p w14:paraId="4E96E255" w14:textId="77777777" w:rsidR="0079787F" w:rsidRPr="00053485" w:rsidRDefault="0079787F" w:rsidP="0079787F">
      <w:pPr>
        <w:pStyle w:val="NormalWeb"/>
        <w:spacing w:before="0" w:beforeAutospacing="0" w:after="0" w:afterAutospacing="0"/>
        <w:jc w:val="both"/>
        <w:rPr>
          <w:rFonts w:ascii="Calibri" w:eastAsia="Calibri" w:hAnsi="Calibri" w:cs="Calibri"/>
          <w:noProof/>
          <w:sz w:val="20"/>
          <w:szCs w:val="20"/>
          <w:lang w:eastAsia="en-US"/>
        </w:rPr>
      </w:pPr>
    </w:p>
    <w:p w14:paraId="2D979EBA" w14:textId="2E566F69" w:rsidR="0067283C" w:rsidRPr="00053485" w:rsidRDefault="0067283C" w:rsidP="0079787F">
      <w:pPr>
        <w:pStyle w:val="NormalWeb"/>
        <w:spacing w:before="0" w:beforeAutospacing="0" w:after="0" w:afterAutospacing="0"/>
        <w:jc w:val="both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 xml:space="preserve">El suscrito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(N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o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m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b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r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R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p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r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s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n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t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a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n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t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l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g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a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l)</w:t>
      </w: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 xml:space="preserve">, identificado con cédula de ciudadanía </w:t>
      </w:r>
      <w:r w:rsidR="00767DF0"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N°</w:t>
      </w: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 xml:space="preserve">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2CB10D5A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DECLARACIÓN SOBRE SANCIONES DURANTE</w:t>
      </w:r>
    </w:p>
    <w:p w14:paraId="1F5A0FFC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LOS ÚLTIMOS TRES (3) AÑOS,</w:t>
      </w:r>
    </w:p>
    <w:p w14:paraId="5D240BAA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He sido sancionado _____</w:t>
      </w:r>
    </w:p>
    <w:p w14:paraId="4AE05FC9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No he sido sancionado _____</w:t>
      </w:r>
    </w:p>
    <w:p w14:paraId="1CC7727F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2A8028C3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I. PROPONENTE ________________________________________</w:t>
      </w:r>
    </w:p>
    <w:p w14:paraId="11A88447" w14:textId="77777777" w:rsidR="0067283C" w:rsidRPr="00053485" w:rsidRDefault="0067283C" w:rsidP="0067283C">
      <w:pPr>
        <w:pStyle w:val="Tibitoc"/>
        <w:jc w:val="left"/>
        <w:rPr>
          <w:rFonts w:ascii="Calibri" w:hAnsi="Calibri" w:cs="Calibri"/>
          <w:sz w:val="20"/>
          <w:szCs w:val="20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915"/>
        <w:gridCol w:w="1353"/>
        <w:gridCol w:w="1276"/>
        <w:gridCol w:w="992"/>
        <w:gridCol w:w="1276"/>
        <w:gridCol w:w="1134"/>
        <w:gridCol w:w="1134"/>
      </w:tblGrid>
      <w:tr w:rsidR="0067283C" w:rsidRPr="00053485" w14:paraId="6D8B597D" w14:textId="77777777" w:rsidTr="00F931B0">
        <w:trPr>
          <w:trHeight w:val="345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75D8E" w14:textId="77777777" w:rsidR="0067283C" w:rsidRPr="00053485" w:rsidRDefault="0067283C" w:rsidP="00F931B0">
            <w:pPr>
              <w:pStyle w:val="TableParagraph"/>
              <w:ind w:left="90" w:right="131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OBJETO</w:t>
            </w:r>
            <w:r w:rsidRPr="00053485">
              <w:rPr>
                <w:b/>
                <w:bCs/>
                <w:spacing w:val="-15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DEL</w:t>
            </w:r>
            <w:r w:rsidRPr="00053485">
              <w:rPr>
                <w:b/>
                <w:bCs/>
                <w:spacing w:val="-59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CONTRATO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8845F" w14:textId="2F5DD9DE" w:rsidR="0067283C" w:rsidRPr="00053485" w:rsidRDefault="0067283C" w:rsidP="00F931B0">
            <w:pPr>
              <w:pStyle w:val="TableParagraph"/>
              <w:spacing w:line="240" w:lineRule="exact"/>
              <w:ind w:left="72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N°</w:t>
            </w:r>
            <w:r w:rsidR="00F931B0" w:rsidRPr="00053485">
              <w:rPr>
                <w:b/>
                <w:bCs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Cont</w:t>
            </w:r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B0D6D" w14:textId="77777777" w:rsidR="0067283C" w:rsidRPr="00053485" w:rsidRDefault="0067283C" w:rsidP="00F931B0">
            <w:pPr>
              <w:pStyle w:val="TableParagraph"/>
              <w:ind w:left="67" w:right="53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Entidad</w:t>
            </w:r>
            <w:r w:rsidRPr="00053485">
              <w:rPr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ECB11" w14:textId="0AF0267F" w:rsidR="0067283C" w:rsidRPr="00053485" w:rsidRDefault="0067283C" w:rsidP="00F931B0">
            <w:pPr>
              <w:pStyle w:val="TableParagraph"/>
              <w:ind w:left="70" w:right="148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Vr.</w:t>
            </w:r>
            <w:r w:rsidRPr="00053485">
              <w:rPr>
                <w:b/>
                <w:bCs/>
                <w:spacing w:val="-15"/>
                <w:sz w:val="20"/>
                <w:szCs w:val="20"/>
              </w:rPr>
              <w:t xml:space="preserve"> </w:t>
            </w:r>
            <w:r w:rsidR="00F931B0" w:rsidRPr="00053485">
              <w:rPr>
                <w:b/>
                <w:bCs/>
                <w:spacing w:val="-15"/>
                <w:sz w:val="20"/>
                <w:szCs w:val="20"/>
              </w:rPr>
              <w:t>C</w:t>
            </w:r>
            <w:r w:rsidRPr="00053485">
              <w:rPr>
                <w:b/>
                <w:bCs/>
                <w:sz w:val="20"/>
                <w:szCs w:val="20"/>
              </w:rPr>
              <w:t>ontrato</w:t>
            </w:r>
            <w:r w:rsidR="00F931B0" w:rsidRPr="00053485">
              <w:rPr>
                <w:b/>
                <w:bCs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pacing w:val="-60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en</w:t>
            </w:r>
            <w:r w:rsidRPr="00053485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pesos</w:t>
            </w:r>
            <w:r w:rsidRPr="00053485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$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1150F" w14:textId="77777777" w:rsidR="0067283C" w:rsidRPr="00053485" w:rsidRDefault="0067283C" w:rsidP="00F931B0">
            <w:pPr>
              <w:pStyle w:val="TableParagraph"/>
              <w:spacing w:line="240" w:lineRule="exact"/>
              <w:ind w:left="65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3197AB" w14:textId="77777777" w:rsidR="0067283C" w:rsidRPr="00053485" w:rsidRDefault="0067283C" w:rsidP="00F931B0">
            <w:pPr>
              <w:pStyle w:val="TableParagraph"/>
              <w:ind w:left="70" w:right="187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pacing w:val="-1"/>
                <w:sz w:val="20"/>
                <w:szCs w:val="20"/>
              </w:rPr>
              <w:t xml:space="preserve">Fecha </w:t>
            </w:r>
            <w:r w:rsidRPr="00053485">
              <w:rPr>
                <w:b/>
                <w:bCs/>
                <w:sz w:val="20"/>
                <w:szCs w:val="20"/>
              </w:rPr>
              <w:t xml:space="preserve">de </w:t>
            </w:r>
            <w:r w:rsidRPr="00053485">
              <w:rPr>
                <w:b/>
                <w:bCs/>
                <w:spacing w:val="-60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la</w:t>
            </w:r>
            <w:r w:rsidRPr="00053485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Sanción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2F94764E" w14:textId="77777777" w:rsidR="0067283C" w:rsidRPr="00053485" w:rsidRDefault="0067283C" w:rsidP="00F931B0">
            <w:pPr>
              <w:pStyle w:val="TableParagraph"/>
              <w:ind w:left="70" w:right="-1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053485">
              <w:rPr>
                <w:b/>
                <w:bCs/>
                <w:sz w:val="20"/>
                <w:szCs w:val="20"/>
                <w:lang w:val="es-CO"/>
              </w:rPr>
              <w:t>Vr. De la</w:t>
            </w:r>
            <w:r w:rsidRPr="00053485">
              <w:rPr>
                <w:b/>
                <w:bCs/>
                <w:spacing w:val="-61"/>
                <w:sz w:val="20"/>
                <w:szCs w:val="20"/>
                <w:lang w:val="es-CO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  <w:lang w:val="es-CO"/>
              </w:rPr>
              <w:t xml:space="preserve">Multa en </w:t>
            </w:r>
            <w:r w:rsidRPr="00053485">
              <w:rPr>
                <w:b/>
                <w:bCs/>
                <w:spacing w:val="-60"/>
                <w:sz w:val="20"/>
                <w:szCs w:val="20"/>
                <w:lang w:val="es-CO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  <w:lang w:val="es-CO"/>
              </w:rPr>
              <w:t>pesos</w:t>
            </w:r>
            <w:r w:rsidRPr="00053485">
              <w:rPr>
                <w:b/>
                <w:bCs/>
                <w:spacing w:val="-3"/>
                <w:sz w:val="20"/>
                <w:szCs w:val="20"/>
                <w:lang w:val="es-CO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  <w:lang w:val="es-CO"/>
              </w:rPr>
              <w:t>$</w:t>
            </w:r>
          </w:p>
        </w:tc>
      </w:tr>
      <w:tr w:rsidR="0067283C" w:rsidRPr="00053485" w14:paraId="32A3A705" w14:textId="77777777" w:rsidTr="00F931B0">
        <w:trPr>
          <w:trHeight w:val="239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4F15F" w14:textId="77777777" w:rsidR="0067283C" w:rsidRPr="00053485" w:rsidRDefault="0067283C" w:rsidP="003C69F9">
            <w:pPr>
              <w:pStyle w:val="TableParagraph"/>
              <w:jc w:val="left"/>
              <w:rPr>
                <w:sz w:val="20"/>
                <w:szCs w:val="20"/>
                <w:lang w:val="es-CO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DC7EC8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8C47A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96660B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D59925" w14:textId="77777777" w:rsidR="0067283C" w:rsidRPr="00053485" w:rsidRDefault="0067283C" w:rsidP="003C69F9">
            <w:pPr>
              <w:pStyle w:val="TableParagraph"/>
              <w:spacing w:line="220" w:lineRule="exact"/>
              <w:ind w:left="65"/>
              <w:jc w:val="left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Sanción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128E3" w14:textId="77777777" w:rsidR="0067283C" w:rsidRPr="00053485" w:rsidRDefault="0067283C" w:rsidP="003C69F9">
            <w:pPr>
              <w:pStyle w:val="TableParagraph"/>
              <w:spacing w:line="220" w:lineRule="exact"/>
              <w:ind w:left="231"/>
              <w:jc w:val="left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Embargo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A5D76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79905F44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</w:tr>
      <w:tr w:rsidR="0067283C" w:rsidRPr="00053485" w14:paraId="6C8670FB" w14:textId="77777777" w:rsidTr="00F931B0">
        <w:trPr>
          <w:trHeight w:val="242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B334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AD0B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5862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823D8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3C640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9423F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F18D2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14:paraId="7717F10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67283C" w:rsidRPr="00053485" w14:paraId="34077F10" w14:textId="77777777" w:rsidTr="00F931B0">
        <w:trPr>
          <w:trHeight w:val="241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94C7C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82244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74FDD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F9DDD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7F330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95259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91F57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14:paraId="1DF3FB97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1EA24CED" w14:textId="77777777" w:rsidR="0067283C" w:rsidRPr="00053485" w:rsidRDefault="0067283C" w:rsidP="0067283C">
      <w:pPr>
        <w:pStyle w:val="Tibitoc"/>
        <w:jc w:val="left"/>
        <w:rPr>
          <w:rFonts w:ascii="Calibri" w:hAnsi="Calibri" w:cs="Calibri"/>
          <w:sz w:val="20"/>
          <w:szCs w:val="20"/>
          <w:lang w:val="es-CO"/>
        </w:rPr>
      </w:pPr>
    </w:p>
    <w:p w14:paraId="536DD7D8" w14:textId="77777777" w:rsidR="0067283C" w:rsidRDefault="0067283C" w:rsidP="00053485">
      <w:pPr>
        <w:pStyle w:val="TableParagraph"/>
        <w:autoSpaceDE w:val="0"/>
        <w:autoSpaceDN w:val="0"/>
        <w:spacing w:before="205"/>
        <w:ind w:right="77"/>
        <w:jc w:val="both"/>
        <w:rPr>
          <w:sz w:val="20"/>
          <w:szCs w:val="20"/>
          <w:lang w:val="es-CO"/>
        </w:rPr>
      </w:pPr>
      <w:r w:rsidRPr="00053485">
        <w:rPr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FDAFFF8" w14:textId="77777777" w:rsidR="00053485" w:rsidRPr="00053485" w:rsidRDefault="00053485" w:rsidP="0067283C">
      <w:pPr>
        <w:pStyle w:val="TableParagraph"/>
        <w:autoSpaceDE w:val="0"/>
        <w:autoSpaceDN w:val="0"/>
        <w:spacing w:before="205"/>
        <w:ind w:left="86" w:right="77"/>
        <w:jc w:val="both"/>
        <w:rPr>
          <w:sz w:val="20"/>
          <w:szCs w:val="20"/>
          <w:lang w:val="es-CO"/>
        </w:rPr>
      </w:pPr>
    </w:p>
    <w:p w14:paraId="774891AB" w14:textId="77777777" w:rsidR="0079787F" w:rsidRPr="00053485" w:rsidRDefault="0079787F" w:rsidP="0067283C">
      <w:pPr>
        <w:pStyle w:val="TableParagraph"/>
        <w:autoSpaceDE w:val="0"/>
        <w:autoSpaceDN w:val="0"/>
        <w:spacing w:before="205"/>
        <w:ind w:left="86" w:right="77"/>
        <w:jc w:val="both"/>
        <w:rPr>
          <w:sz w:val="20"/>
          <w:szCs w:val="20"/>
          <w:lang w:val="es-CO"/>
        </w:rPr>
      </w:pPr>
    </w:p>
    <w:p w14:paraId="37FE58B4" w14:textId="36093EF0" w:rsidR="0067283C" w:rsidRPr="00053485" w:rsidRDefault="0067283C" w:rsidP="0067283C">
      <w:pPr>
        <w:pStyle w:val="TableParagraph"/>
        <w:autoSpaceDE w:val="0"/>
        <w:autoSpaceDN w:val="0"/>
        <w:spacing w:before="205"/>
        <w:ind w:left="86" w:right="77"/>
        <w:jc w:val="both"/>
        <w:rPr>
          <w:sz w:val="20"/>
          <w:szCs w:val="20"/>
          <w:lang w:val="es-CO"/>
        </w:rPr>
      </w:pPr>
      <w:r w:rsidRPr="00053485">
        <w:rPr>
          <w:sz w:val="20"/>
          <w:szCs w:val="20"/>
          <w:lang w:val="es-CO"/>
        </w:rPr>
        <w:t>_______________________________________________________</w:t>
      </w:r>
    </w:p>
    <w:p w14:paraId="339DC610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b/>
          <w:bCs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b/>
          <w:bCs/>
          <w:color w:val="000000"/>
          <w:sz w:val="20"/>
          <w:szCs w:val="20"/>
          <w:lang w:eastAsia="ar-SA"/>
        </w:rPr>
        <w:t>FIRMA PROPONENTE, REPRESENTANTE LEGAL O APODERADO</w:t>
      </w:r>
    </w:p>
    <w:p w14:paraId="46C41107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NOMBRE O RAZÓN SOCIAL DEL OFERENTE</w:t>
      </w:r>
    </w:p>
    <w:p w14:paraId="6ACE22BD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IDENTIFICACIÓN (NIT, C.C. O C.E.)</w:t>
      </w:r>
    </w:p>
    <w:p w14:paraId="0117ADC4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NOMBRE REPRESENTANTE LEGAL</w:t>
      </w:r>
    </w:p>
    <w:p w14:paraId="0471EA7C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IDENTIFICACIÓN (C.C. O C.E.)</w:t>
      </w:r>
    </w:p>
    <w:p w14:paraId="213D45F5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DIRECCIÓN:</w:t>
      </w:r>
    </w:p>
    <w:p w14:paraId="46B17BBD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TELÉFONO:</w:t>
      </w:r>
    </w:p>
    <w:p w14:paraId="3530031A" w14:textId="3FAC7342" w:rsidR="00292D70" w:rsidRPr="00053485" w:rsidRDefault="0067283C" w:rsidP="00F931B0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EMAIL:</w:t>
      </w:r>
    </w:p>
    <w:sectPr w:rsidR="00292D70" w:rsidRPr="00053485" w:rsidSect="00402F97">
      <w:headerReference w:type="even" r:id="rId7"/>
      <w:headerReference w:type="default" r:id="rId8"/>
      <w:footerReference w:type="even" r:id="rId9"/>
      <w:headerReference w:type="first" r:id="rId10"/>
      <w:pgSz w:w="12240" w:h="15840" w:code="1"/>
      <w:pgMar w:top="1418" w:right="1183" w:bottom="1134" w:left="1559" w:header="720" w:footer="873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AF152" w14:textId="77777777" w:rsidR="006E5589" w:rsidRDefault="006E5589">
      <w:r>
        <w:separator/>
      </w:r>
    </w:p>
  </w:endnote>
  <w:endnote w:type="continuationSeparator" w:id="0">
    <w:p w14:paraId="030B5653" w14:textId="77777777" w:rsidR="006E5589" w:rsidRDefault="006E5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C5B58" w14:textId="77777777" w:rsidR="00F316CA" w:rsidRDefault="00E84E6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8E92D1D" w14:textId="77777777" w:rsidR="00F316CA" w:rsidRDefault="00F316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A98B8" w14:textId="77777777" w:rsidR="006E5589" w:rsidRDefault="006E5589">
      <w:r>
        <w:separator/>
      </w:r>
    </w:p>
  </w:footnote>
  <w:footnote w:type="continuationSeparator" w:id="0">
    <w:p w14:paraId="78139B1B" w14:textId="77777777" w:rsidR="006E5589" w:rsidRDefault="006E5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D3E5D" w14:textId="77777777" w:rsidR="00F316CA" w:rsidRDefault="006E5589">
    <w:pPr>
      <w:pStyle w:val="Encabezado"/>
    </w:pPr>
    <w:r>
      <w:rPr>
        <w:noProof/>
      </w:rPr>
      <w:pict w14:anchorId="2FB87A0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1025" type="#_x0000_t136" style="position:absolute;margin-left:0;margin-top:0;width:306.75pt;height:113.25pt;z-index:-251657216;mso-position-horizontal:center;mso-position-horizontal-relative:margin;mso-position-vertical:center;mso-position-vertical-relative:margin" o:allowincell="f" fillcolor="#ddd" stroked="f">
          <v:textpath style="font-family:&quot;Arial Black&quot;;font-size:80pt" string="FORP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4481"/>
      <w:gridCol w:w="3169"/>
    </w:tblGrid>
    <w:tr w:rsidR="00110970" w:rsidRPr="00982433" w14:paraId="7E8CBD62" w14:textId="77777777" w:rsidTr="00053485">
      <w:trPr>
        <w:trHeight w:val="268"/>
      </w:trPr>
      <w:tc>
        <w:tcPr>
          <w:tcW w:w="1843" w:type="dxa"/>
          <w:vMerge w:val="restart"/>
          <w:vAlign w:val="center"/>
        </w:tcPr>
        <w:p w14:paraId="5F7DC37C" w14:textId="29F084DE" w:rsidR="00110970" w:rsidRDefault="00110970" w:rsidP="00110970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14FA353D" wp14:editId="1CC248BA">
                <wp:extent cx="648000" cy="648000"/>
                <wp:effectExtent l="0" t="0" r="0" b="0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000" cy="6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81" w:type="dxa"/>
          <w:vMerge w:val="restart"/>
          <w:vAlign w:val="center"/>
        </w:tcPr>
        <w:p w14:paraId="76C154DE" w14:textId="6BFC4863" w:rsidR="00110970" w:rsidRPr="00053485" w:rsidRDefault="00053485" w:rsidP="00110970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053485">
            <w:rPr>
              <w:rFonts w:ascii="Calibri" w:hAnsi="Calibri" w:cs="Calibri"/>
              <w:b/>
              <w:bCs/>
              <w:sz w:val="20"/>
              <w:szCs w:val="20"/>
            </w:rPr>
            <w:t xml:space="preserve">PROVCESO </w:t>
          </w:r>
          <w:r w:rsidR="00110970" w:rsidRPr="00053485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3169" w:type="dxa"/>
          <w:vAlign w:val="center"/>
        </w:tcPr>
        <w:p w14:paraId="71E1CD45" w14:textId="77777777" w:rsidR="00110970" w:rsidRPr="00053485" w:rsidRDefault="00110970" w:rsidP="00110970">
          <w:pPr>
            <w:rPr>
              <w:rFonts w:ascii="Calibri" w:hAnsi="Calibri" w:cs="Calibri"/>
              <w:bCs/>
              <w:sz w:val="20"/>
              <w:szCs w:val="20"/>
            </w:rPr>
          </w:pPr>
          <w:r w:rsidRPr="00053485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t>1</w: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t>7</w: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110970" w:rsidRPr="00982433" w14:paraId="2777B302" w14:textId="77777777" w:rsidTr="00053485">
      <w:trPr>
        <w:trHeight w:val="231"/>
      </w:trPr>
      <w:tc>
        <w:tcPr>
          <w:tcW w:w="1843" w:type="dxa"/>
          <w:vMerge/>
          <w:vAlign w:val="center"/>
        </w:tcPr>
        <w:p w14:paraId="784A5966" w14:textId="77777777" w:rsidR="00110970" w:rsidRDefault="00110970" w:rsidP="00110970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481" w:type="dxa"/>
          <w:vMerge/>
          <w:vAlign w:val="center"/>
        </w:tcPr>
        <w:p w14:paraId="5754A78C" w14:textId="77777777" w:rsidR="00110970" w:rsidRPr="00053485" w:rsidRDefault="00110970" w:rsidP="00110970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169" w:type="dxa"/>
          <w:vAlign w:val="center"/>
        </w:tcPr>
        <w:p w14:paraId="65AC8BAF" w14:textId="7BA43202" w:rsidR="00110970" w:rsidRPr="00053485" w:rsidRDefault="00110970" w:rsidP="00110970">
          <w:pPr>
            <w:rPr>
              <w:rFonts w:ascii="Calibri" w:hAnsi="Calibri" w:cs="Calibri"/>
              <w:bCs/>
              <w:sz w:val="20"/>
              <w:szCs w:val="20"/>
            </w:rPr>
          </w:pPr>
          <w:r w:rsidRPr="00053485">
            <w:rPr>
              <w:rFonts w:ascii="Calibri" w:hAnsi="Calibri" w:cs="Calibri"/>
              <w:bCs/>
              <w:sz w:val="20"/>
              <w:szCs w:val="20"/>
            </w:rPr>
            <w:t>Código: CO-FR-0</w:t>
          </w:r>
          <w:r w:rsidR="00053485">
            <w:rPr>
              <w:rFonts w:ascii="Calibri" w:hAnsi="Calibri" w:cs="Calibri"/>
              <w:bCs/>
              <w:sz w:val="20"/>
              <w:szCs w:val="20"/>
            </w:rPr>
            <w:t>32</w:t>
          </w:r>
        </w:p>
      </w:tc>
    </w:tr>
    <w:tr w:rsidR="00110970" w:rsidRPr="00982433" w14:paraId="2A6972C0" w14:textId="77777777" w:rsidTr="00053485">
      <w:trPr>
        <w:trHeight w:val="175"/>
      </w:trPr>
      <w:tc>
        <w:tcPr>
          <w:tcW w:w="1843" w:type="dxa"/>
          <w:vMerge/>
          <w:vAlign w:val="center"/>
        </w:tcPr>
        <w:p w14:paraId="361B25ED" w14:textId="77777777" w:rsidR="00110970" w:rsidRDefault="00110970" w:rsidP="00110970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481" w:type="dxa"/>
          <w:vMerge w:val="restart"/>
          <w:vAlign w:val="center"/>
        </w:tcPr>
        <w:p w14:paraId="4A8AB28A" w14:textId="5C559870" w:rsidR="00110970" w:rsidRPr="00053485" w:rsidRDefault="0047079B" w:rsidP="00110970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MÍNIMA CUANTÍA </w:t>
          </w:r>
        </w:p>
      </w:tc>
      <w:tc>
        <w:tcPr>
          <w:tcW w:w="3169" w:type="dxa"/>
          <w:vAlign w:val="center"/>
        </w:tcPr>
        <w:p w14:paraId="45F02FE0" w14:textId="4BF4C73C" w:rsidR="00110970" w:rsidRPr="00053485" w:rsidRDefault="00110970" w:rsidP="00110970">
          <w:pPr>
            <w:rPr>
              <w:rFonts w:ascii="Calibri" w:hAnsi="Calibri" w:cs="Calibri"/>
              <w:bCs/>
              <w:sz w:val="20"/>
              <w:szCs w:val="20"/>
            </w:rPr>
          </w:pPr>
          <w:r w:rsidRPr="00053485">
            <w:rPr>
              <w:rFonts w:ascii="Calibri" w:hAnsi="Calibri" w:cs="Calibri"/>
              <w:bCs/>
              <w:sz w:val="20"/>
              <w:szCs w:val="20"/>
            </w:rPr>
            <w:t>Vigente a partir de: 23/01/202</w:t>
          </w:r>
          <w:r w:rsidR="00053485" w:rsidRPr="00053485">
            <w:rPr>
              <w:rFonts w:ascii="Calibri" w:hAnsi="Calibri" w:cs="Calibri"/>
              <w:bCs/>
              <w:sz w:val="20"/>
              <w:szCs w:val="20"/>
            </w:rPr>
            <w:t>5</w:t>
          </w:r>
        </w:p>
      </w:tc>
    </w:tr>
    <w:tr w:rsidR="00110970" w:rsidRPr="00982433" w14:paraId="467BC325" w14:textId="77777777" w:rsidTr="00053485">
      <w:trPr>
        <w:trHeight w:val="70"/>
      </w:trPr>
      <w:tc>
        <w:tcPr>
          <w:tcW w:w="1843" w:type="dxa"/>
          <w:vMerge/>
          <w:vAlign w:val="center"/>
        </w:tcPr>
        <w:p w14:paraId="2A640971" w14:textId="77777777" w:rsidR="00110970" w:rsidRDefault="00110970" w:rsidP="00110970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481" w:type="dxa"/>
          <w:vMerge/>
          <w:vAlign w:val="center"/>
        </w:tcPr>
        <w:p w14:paraId="5ACAF7C9" w14:textId="77777777" w:rsidR="00110970" w:rsidRPr="00053485" w:rsidRDefault="00110970" w:rsidP="00110970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169" w:type="dxa"/>
        </w:tcPr>
        <w:p w14:paraId="3790BBA7" w14:textId="77777777" w:rsidR="00110970" w:rsidRPr="00053485" w:rsidRDefault="00110970" w:rsidP="00110970">
          <w:pPr>
            <w:rPr>
              <w:rFonts w:ascii="Calibri" w:hAnsi="Calibri" w:cs="Calibri"/>
              <w:bCs/>
              <w:sz w:val="20"/>
              <w:szCs w:val="20"/>
            </w:rPr>
          </w:pPr>
          <w:r w:rsidRPr="00053485">
            <w:rPr>
              <w:rFonts w:ascii="Calibri" w:hAnsi="Calibri" w:cs="Calibri"/>
              <w:bCs/>
              <w:sz w:val="20"/>
              <w:szCs w:val="20"/>
            </w:rPr>
            <w:t>Versión: 1</w:t>
          </w:r>
        </w:p>
      </w:tc>
    </w:tr>
  </w:tbl>
  <w:p w14:paraId="4A209D78" w14:textId="77777777" w:rsidR="00F316CA" w:rsidRDefault="00F316CA" w:rsidP="00880D47">
    <w:pPr>
      <w:tabs>
        <w:tab w:val="left" w:pos="6940"/>
      </w:tabs>
      <w:rPr>
        <w:rFonts w:ascii="Arial Narrow" w:hAnsi="Arial Narrow" w:cs="Tahoma"/>
        <w:b/>
        <w:lang w:val="es-ES_tradn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AB283" w14:textId="77777777" w:rsidR="00F316CA" w:rsidRDefault="006E5589">
    <w:pPr>
      <w:pStyle w:val="Encabezado"/>
    </w:pPr>
    <w:r>
      <w:rPr>
        <w:noProof/>
      </w:rPr>
      <w:pict w14:anchorId="532EEED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6" type="#_x0000_t136" style="position:absolute;margin-left:0;margin-top:0;width:306.75pt;height:113.25pt;z-index:-251656192;mso-position-horizontal:center;mso-position-horizontal-relative:margin;mso-position-vertical:center;mso-position-vertical-relative:margin" o:allowincell="f" fillcolor="#ddd" stroked="f">
          <v:textpath style="font-family:&quot;Arial Black&quot;;font-size:80pt" string="FORP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E6FA6"/>
    <w:multiLevelType w:val="multilevel"/>
    <w:tmpl w:val="6854F772"/>
    <w:lvl w:ilvl="0">
      <w:start w:val="1"/>
      <w:numFmt w:val="decimal"/>
      <w:lvlText w:val="%1"/>
      <w:lvlJc w:val="left"/>
      <w:pPr>
        <w:ind w:left="623" w:hanging="540"/>
      </w:pPr>
      <w:rPr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3" w:hanging="540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511" w:hanging="286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565" w:hanging="286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3538" w:hanging="286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4510" w:hanging="286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5483" w:hanging="286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456" w:hanging="286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428" w:hanging="286"/>
      </w:pPr>
      <w:rPr>
        <w:lang w:val="es-ES" w:eastAsia="en-US" w:bidi="ar-SA"/>
      </w:rPr>
    </w:lvl>
  </w:abstractNum>
  <w:num w:numId="1" w16cid:durableId="1076978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83C"/>
    <w:rsid w:val="000135A4"/>
    <w:rsid w:val="00051751"/>
    <w:rsid w:val="00053485"/>
    <w:rsid w:val="000B7D73"/>
    <w:rsid w:val="00110970"/>
    <w:rsid w:val="001B2436"/>
    <w:rsid w:val="001C21C4"/>
    <w:rsid w:val="002279F9"/>
    <w:rsid w:val="00284B6F"/>
    <w:rsid w:val="00292D70"/>
    <w:rsid w:val="002D0BDD"/>
    <w:rsid w:val="00301497"/>
    <w:rsid w:val="00345344"/>
    <w:rsid w:val="003E44CB"/>
    <w:rsid w:val="00402F97"/>
    <w:rsid w:val="0047079B"/>
    <w:rsid w:val="00561C70"/>
    <w:rsid w:val="005B1388"/>
    <w:rsid w:val="005E56B6"/>
    <w:rsid w:val="006015E6"/>
    <w:rsid w:val="00623870"/>
    <w:rsid w:val="0063162D"/>
    <w:rsid w:val="0067283C"/>
    <w:rsid w:val="006E5589"/>
    <w:rsid w:val="00767DF0"/>
    <w:rsid w:val="00791A7C"/>
    <w:rsid w:val="0079787F"/>
    <w:rsid w:val="00805CB5"/>
    <w:rsid w:val="00877597"/>
    <w:rsid w:val="009117F0"/>
    <w:rsid w:val="00B27513"/>
    <w:rsid w:val="00C413CF"/>
    <w:rsid w:val="00D56504"/>
    <w:rsid w:val="00E655D8"/>
    <w:rsid w:val="00E84E6F"/>
    <w:rsid w:val="00EC7F5F"/>
    <w:rsid w:val="00F316CA"/>
    <w:rsid w:val="00F931B0"/>
    <w:rsid w:val="00FD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8A5F07"/>
  <w15:chartTrackingRefBased/>
  <w15:docId w15:val="{9603F995-B57E-4200-9709-46730313B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83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t Header,encabezado,Encabezado1,AL Encabezado,Encabezado AL"/>
    <w:basedOn w:val="Normal"/>
    <w:link w:val="EncabezadoCar"/>
    <w:uiPriority w:val="99"/>
    <w:rsid w:val="0067283C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Alt Header Car,encabezado Car,Encabezado1 Car,AL Encabezado Car,Encabezado AL Car"/>
    <w:basedOn w:val="Fuentedeprrafopredeter"/>
    <w:link w:val="Encabezado"/>
    <w:uiPriority w:val="99"/>
    <w:rsid w:val="0067283C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Nmerodepgina">
    <w:name w:val="page number"/>
    <w:basedOn w:val="Fuentedeprrafopredeter"/>
    <w:rsid w:val="0067283C"/>
  </w:style>
  <w:style w:type="paragraph" w:styleId="Piedepgina">
    <w:name w:val="footer"/>
    <w:aliases w:val="pie de página"/>
    <w:basedOn w:val="Normal"/>
    <w:link w:val="PiedepginaCar"/>
    <w:rsid w:val="0067283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67283C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Tibitoc">
    <w:name w:val="Tibitoc"/>
    <w:basedOn w:val="Normal"/>
    <w:rsid w:val="0067283C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67283C"/>
    <w:pPr>
      <w:spacing w:before="100" w:beforeAutospacing="1" w:after="100" w:afterAutospacing="1"/>
    </w:pPr>
    <w:rPr>
      <w:lang w:val="es-CO"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67283C"/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7283C"/>
    <w:pPr>
      <w:widowControl w:val="0"/>
      <w:jc w:val="right"/>
    </w:pPr>
    <w:rPr>
      <w:rFonts w:ascii="Calibri" w:eastAsia="Calibri" w:hAnsi="Calibri" w:cs="Calibri"/>
      <w:noProof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67283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1270</Characters>
  <Application>Microsoft Office Word</Application>
  <DocSecurity>0</DocSecurity>
  <Lines>69</Lines>
  <Paragraphs>28</Paragraphs>
  <ScaleCrop>false</ScaleCrop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Susana Ospina Restrepo</dc:creator>
  <cp:keywords/>
  <dc:description/>
  <cp:lastModifiedBy>Ashley Maldonado Rua</cp:lastModifiedBy>
  <cp:revision>4</cp:revision>
  <cp:lastPrinted>2025-05-16T16:15:00Z</cp:lastPrinted>
  <dcterms:created xsi:type="dcterms:W3CDTF">2025-05-16T16:14:00Z</dcterms:created>
  <dcterms:modified xsi:type="dcterms:W3CDTF">2026-02-12T19:19:00Z</dcterms:modified>
</cp:coreProperties>
</file>