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C8" w:rsidRDefault="0045084E">
      <w:r>
        <w:rPr>
          <w:noProof/>
          <w:lang w:eastAsia="es-CO"/>
        </w:rPr>
        <w:drawing>
          <wp:inline distT="0" distB="0" distL="0" distR="0">
            <wp:extent cx="5612130" cy="3156823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0EC8" w:rsidSect="000531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084E"/>
    <w:rsid w:val="000531A1"/>
    <w:rsid w:val="0045084E"/>
    <w:rsid w:val="00497C9F"/>
    <w:rsid w:val="00B0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08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HLV-ALM-001</dc:creator>
  <cp:lastModifiedBy>HLV-ALM-001</cp:lastModifiedBy>
  <cp:revision>1</cp:revision>
  <dcterms:created xsi:type="dcterms:W3CDTF">2020-12-29T15:30:00Z</dcterms:created>
  <dcterms:modified xsi:type="dcterms:W3CDTF">2020-12-29T15:31:00Z</dcterms:modified>
</cp:coreProperties>
</file>