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1A8BA" w14:textId="086E733D" w:rsidR="00E827A7" w:rsidRPr="00386442" w:rsidRDefault="00E827A7" w:rsidP="006D4BBC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</w:p>
    <w:p w14:paraId="2E02B319" w14:textId="77777777" w:rsidR="00E827A7" w:rsidRPr="00386442" w:rsidRDefault="00E827A7" w:rsidP="006D4BBC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MODELO DE CARTA DE CONFORMACIÓN DE CONSORCIO O UNION TEMPORAL</w:t>
      </w:r>
    </w:p>
    <w:p w14:paraId="389DA385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1296EC34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14:paraId="42F033EC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1404C4F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14:paraId="16043416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MUNICIPIO DE LA PLATA HUILA</w:t>
      </w:r>
    </w:p>
    <w:p w14:paraId="3A4EDE00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14:paraId="7EA76DB4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78288C12" w14:textId="562A6189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Selección Abreviada </w:t>
      </w:r>
      <w:r w:rsidR="00474E1F">
        <w:rPr>
          <w:rFonts w:ascii="Arial Narrow" w:hAnsi="Arial Narrow" w:cs="Calibri"/>
          <w:sz w:val="22"/>
          <w:szCs w:val="22"/>
          <w:lang w:val="es-CO" w:eastAsia="es-ES"/>
        </w:rPr>
        <w:t>por subasta inversa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 número ____ del ____</w:t>
      </w:r>
    </w:p>
    <w:p w14:paraId="46928E24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7F63E1CD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Los abajo firmantes manifestamos a través de este documento, hemos convenido conformar Consorcio ( ) o Unión Temporal ( ), para participar en el proceso de selección de la referencia.  Por lo anterior, expresamos lo siguiente:</w:t>
      </w:r>
    </w:p>
    <w:p w14:paraId="35DA76CD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190C5DBB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duración de este Consorcio ( ) o Unión Temporal ( ) será igual a la del término de ejecución y liquidación del Contrato y un (1) año más.</w:t>
      </w:r>
    </w:p>
    <w:p w14:paraId="0A749ED0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objeto del proponente conjunto es ______________________</w:t>
      </w:r>
    </w:p>
    <w:p w14:paraId="36FD36CE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3.-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Consorcio ( ) o Unión Temporal ( ) está integrado por:</w:t>
      </w:r>
    </w:p>
    <w:p w14:paraId="2B2C3AE1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2271"/>
        <w:gridCol w:w="2225"/>
        <w:gridCol w:w="2673"/>
      </w:tblGrid>
      <w:tr w:rsidR="00E827A7" w:rsidRPr="00386442" w14:paraId="4F7248E0" w14:textId="77777777" w:rsidTr="006D4BBC">
        <w:tc>
          <w:tcPr>
            <w:tcW w:w="1809" w:type="dxa"/>
            <w:shd w:val="clear" w:color="auto" w:fill="DEEAF6" w:themeFill="accent1" w:themeFillTint="33"/>
            <w:vAlign w:val="center"/>
          </w:tcPr>
          <w:p w14:paraId="5ADB8C80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33A9DE45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16C0D9C1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ACTIVIDADES A REALIZAR</w:t>
            </w:r>
          </w:p>
        </w:tc>
        <w:tc>
          <w:tcPr>
            <w:tcW w:w="2916" w:type="dxa"/>
            <w:shd w:val="clear" w:color="auto" w:fill="DEEAF6" w:themeFill="accent1" w:themeFillTint="33"/>
            <w:vAlign w:val="center"/>
          </w:tcPr>
          <w:p w14:paraId="7F6E8F09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PORCENTAJE DE PARTICIPACIÓN</w:t>
            </w:r>
          </w:p>
        </w:tc>
      </w:tr>
      <w:tr w:rsidR="00E827A7" w:rsidRPr="00386442" w14:paraId="5D94BCAA" w14:textId="77777777" w:rsidTr="00342646">
        <w:tc>
          <w:tcPr>
            <w:tcW w:w="1809" w:type="dxa"/>
          </w:tcPr>
          <w:p w14:paraId="6E6295E9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571DF1FF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32D9A246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</w:tcPr>
          <w:p w14:paraId="62331AB7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E827A7" w:rsidRPr="00386442" w14:paraId="384DF97E" w14:textId="77777777" w:rsidTr="00342646">
        <w:tc>
          <w:tcPr>
            <w:tcW w:w="1809" w:type="dxa"/>
          </w:tcPr>
          <w:p w14:paraId="2E16ABF6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36CFCCEA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</w:tcPr>
          <w:p w14:paraId="5CF510F6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</w:tcPr>
          <w:p w14:paraId="4098930C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14:paraId="22693137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891C7AC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4.-</w:t>
      </w:r>
      <w:r w:rsidRPr="00386442">
        <w:rPr>
          <w:rFonts w:ascii="Arial Narrow" w:hAnsi="Arial Narrow" w:cs="Calibri"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El representante del Consorcio ( ) o Unión Temporal ( ) es ____________________, identificado con la cedula de ciudadanía No. ________________________, quien está expresamente facultado para presentar la oferta en el proceso, y celebrar, ejecutar, terminar y liquidar el Contrato. El representante suplente es ______________________, identificado con la cedula de ciudadanía No__________________________</w:t>
      </w:r>
    </w:p>
    <w:p w14:paraId="4BA5F045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7FF584A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La responsabilidad de los integrantes del Consorcio ( ) o Unión Temporal ( ) es solidaria.</w:t>
      </w:r>
    </w:p>
    <w:p w14:paraId="59EAE4D3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359599B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Para constancia se firma en __________ , a los ______________días de _______________ </w:t>
      </w:r>
    </w:p>
    <w:p w14:paraId="35CF58D0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Atentamente,</w:t>
      </w:r>
    </w:p>
    <w:p w14:paraId="6E8F04AB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B2FD8B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Firmas</w:t>
      </w:r>
    </w:p>
    <w:p w14:paraId="10B5AD38" w14:textId="77777777" w:rsidR="00A92BB2" w:rsidRDefault="00E827A7" w:rsidP="007136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386442">
        <w:rPr>
          <w:rFonts w:ascii="Arial Narrow" w:hAnsi="Arial Narrow" w:cs="Calibri"/>
          <w:sz w:val="22"/>
          <w:szCs w:val="22"/>
          <w:lang w:val="es-CO" w:eastAsia="es-CO"/>
        </w:rPr>
        <w:t>(</w:t>
      </w: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Deberá ser suscrito por todos integrantes del proponente conjunto y, por el representante legal principal y suplente designados).</w:t>
      </w:r>
    </w:p>
    <w:sectPr w:rsidR="00A92BB2" w:rsidSect="00EF12A0">
      <w:footerReference w:type="default" r:id="rId6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536C8" w14:textId="77777777" w:rsidR="000967AD" w:rsidRDefault="000967AD">
      <w:r>
        <w:separator/>
      </w:r>
    </w:p>
  </w:endnote>
  <w:endnote w:type="continuationSeparator" w:id="0">
    <w:p w14:paraId="02DBC7E4" w14:textId="77777777" w:rsidR="000967AD" w:rsidRDefault="0009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AF1C9" w14:textId="77777777" w:rsidR="00EB0DC6" w:rsidRDefault="00E827A7" w:rsidP="001407A0">
    <w:pPr>
      <w:pStyle w:val="Piedepgina"/>
      <w:tabs>
        <w:tab w:val="left" w:pos="6450"/>
      </w:tabs>
    </w:pPr>
    <w:r>
      <w:tab/>
    </w:r>
    <w:r>
      <w:tab/>
    </w:r>
  </w:p>
  <w:p w14:paraId="297A7D2B" w14:textId="77777777" w:rsidR="00EB0DC6" w:rsidRDefault="00EB0D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92A8F" w14:textId="77777777" w:rsidR="000967AD" w:rsidRDefault="000967AD">
      <w:r>
        <w:separator/>
      </w:r>
    </w:p>
  </w:footnote>
  <w:footnote w:type="continuationSeparator" w:id="0">
    <w:p w14:paraId="02DCF2C3" w14:textId="77777777" w:rsidR="000967AD" w:rsidRDefault="000967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A7"/>
    <w:rsid w:val="000967AD"/>
    <w:rsid w:val="001E2F50"/>
    <w:rsid w:val="002F0060"/>
    <w:rsid w:val="00380A34"/>
    <w:rsid w:val="00474E1F"/>
    <w:rsid w:val="004B204D"/>
    <w:rsid w:val="005F7244"/>
    <w:rsid w:val="006D4BBC"/>
    <w:rsid w:val="00713687"/>
    <w:rsid w:val="008D008C"/>
    <w:rsid w:val="00A40CE5"/>
    <w:rsid w:val="00A92BB2"/>
    <w:rsid w:val="00D40E21"/>
    <w:rsid w:val="00E827A7"/>
    <w:rsid w:val="00EB0DC6"/>
    <w:rsid w:val="00F2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58482"/>
  <w15:chartTrackingRefBased/>
  <w15:docId w15:val="{5F1F536F-10DB-49BE-9B11-A0A5EFE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E827A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E82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E827A7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E827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E827A7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E827A7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E827A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7</cp:revision>
  <dcterms:created xsi:type="dcterms:W3CDTF">2023-10-03T21:37:00Z</dcterms:created>
  <dcterms:modified xsi:type="dcterms:W3CDTF">2026-05-09T19:12:00Z</dcterms:modified>
</cp:coreProperties>
</file>