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C37F1" w14:textId="019080FA" w:rsidR="004F3212" w:rsidRPr="00450ED6" w:rsidRDefault="00000000" w:rsidP="004F3212">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FDF94090F6134EADA081274DBB216DD9"/>
          </w:placeholder>
          <w:showingPlcHdr/>
          <w15:color w:val="800000"/>
          <w:text/>
        </w:sdtPr>
        <w:sdtEndPr>
          <w:rPr>
            <w:color w:val="auto"/>
          </w:rPr>
        </w:sdtEndPr>
        <w:sdtContent>
          <w:r w:rsidR="004F3212" w:rsidRPr="00450ED6">
            <w:rPr>
              <w:rStyle w:val="Textodelmarcadordeposicin"/>
              <w:rFonts w:ascii="Arial" w:eastAsiaTheme="minorEastAsia" w:hAnsi="Arial" w:cs="Arial"/>
              <w:color w:val="FF8F8F"/>
              <w:sz w:val="20"/>
              <w:szCs w:val="20"/>
              <w:u w:val="single"/>
            </w:rPr>
            <w:t>Ciudad</w:t>
          </w:r>
        </w:sdtContent>
      </w:sdt>
      <w:r w:rsidR="004F3212" w:rsidRPr="00450ED6">
        <w:rPr>
          <w:rFonts w:ascii="Arial" w:hAnsi="Arial" w:cs="Arial"/>
          <w:sz w:val="20"/>
          <w:szCs w:val="20"/>
        </w:rPr>
        <w:t xml:space="preserve">, </w:t>
      </w:r>
      <w:sdt>
        <w:sdtPr>
          <w:rPr>
            <w:rFonts w:ascii="Arial" w:hAnsi="Arial" w:cs="Arial"/>
            <w:sz w:val="20"/>
            <w:szCs w:val="20"/>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Content>
          <w:r w:rsidR="004F3212" w:rsidRPr="00450ED6">
            <w:rPr>
              <w:rStyle w:val="Textodelmarcadordeposicin"/>
              <w:rFonts w:ascii="Arial" w:eastAsiaTheme="minorEastAsia" w:hAnsi="Arial" w:cs="Arial"/>
              <w:color w:val="FF8F8F"/>
              <w:sz w:val="20"/>
              <w:szCs w:val="20"/>
            </w:rPr>
            <w:t>seleccionar la fecha.</w:t>
          </w:r>
        </w:sdtContent>
      </w:sdt>
    </w:p>
    <w:p w14:paraId="6ED23A87" w14:textId="77777777" w:rsidR="004F3212" w:rsidRPr="00450ED6" w:rsidRDefault="004F3212" w:rsidP="004F3212">
      <w:pPr>
        <w:spacing w:after="0"/>
        <w:jc w:val="both"/>
        <w:rPr>
          <w:rFonts w:ascii="Arial" w:hAnsi="Arial" w:cs="Arial"/>
          <w:sz w:val="20"/>
          <w:szCs w:val="20"/>
        </w:rPr>
      </w:pPr>
      <w:r w:rsidRPr="00450ED6">
        <w:rPr>
          <w:rFonts w:ascii="Arial" w:hAnsi="Arial" w:cs="Arial"/>
          <w:sz w:val="20"/>
          <w:szCs w:val="20"/>
        </w:rPr>
        <w:t>Señores.</w:t>
      </w:r>
    </w:p>
    <w:p w14:paraId="121C4096" w14:textId="0838C88A" w:rsidR="004F3212" w:rsidRPr="00450ED6" w:rsidRDefault="004F3212" w:rsidP="004F3212">
      <w:pPr>
        <w:spacing w:after="0"/>
        <w:jc w:val="both"/>
        <w:rPr>
          <w:rFonts w:ascii="Arial" w:hAnsi="Arial" w:cs="Arial"/>
          <w:sz w:val="20"/>
          <w:szCs w:val="20"/>
        </w:rPr>
      </w:pPr>
      <w:r w:rsidRPr="00450ED6">
        <w:rPr>
          <w:rFonts w:ascii="Arial" w:hAnsi="Arial" w:cs="Arial"/>
          <w:sz w:val="20"/>
          <w:szCs w:val="20"/>
        </w:rPr>
        <w:t xml:space="preserve">POLICÍA NACIONAL – </w:t>
      </w:r>
      <w:sdt>
        <w:sdtPr>
          <w:rPr>
            <w:rFonts w:ascii="Arial" w:hAnsi="Arial" w:cs="Arial"/>
            <w:sz w:val="20"/>
            <w:szCs w:val="20"/>
          </w:rPr>
          <w:id w:val="-1068803854"/>
          <w:placeholder>
            <w:docPart w:val="DF067C1CAC9F43848F4011A137C73F57"/>
          </w:placeholder>
          <w15:color w:val="800000"/>
          <w:text/>
        </w:sdtPr>
        <w:sdtContent>
          <w:r w:rsidR="00094037" w:rsidRPr="00094037">
            <w:rPr>
              <w:rFonts w:ascii="Arial" w:hAnsi="Arial" w:cs="Arial"/>
              <w:sz w:val="20"/>
              <w:szCs w:val="20"/>
            </w:rPr>
            <w:t>DIRECCIÓN DE CARABINEROS Y PROTECCIÓN AMBIENTAL</w:t>
          </w:r>
        </w:sdtContent>
      </w:sdt>
    </w:p>
    <w:p w14:paraId="71BCB242" w14:textId="586DC61E" w:rsidR="00850D0E" w:rsidRPr="00450ED6" w:rsidRDefault="004F3212" w:rsidP="00850D0E">
      <w:pPr>
        <w:spacing w:after="0"/>
        <w:jc w:val="both"/>
        <w:rPr>
          <w:rFonts w:ascii="Arial" w:hAnsi="Arial" w:cs="Arial"/>
          <w:sz w:val="20"/>
          <w:szCs w:val="20"/>
        </w:rPr>
      </w:pPr>
      <w:r w:rsidRPr="00450ED6">
        <w:rPr>
          <w:rFonts w:ascii="Arial" w:hAnsi="Arial" w:cs="Arial"/>
          <w:sz w:val="20"/>
          <w:szCs w:val="20"/>
        </w:rPr>
        <w:t>Ciudad.</w:t>
      </w:r>
    </w:p>
    <w:p w14:paraId="065662FD" w14:textId="77777777" w:rsidR="00850D0E" w:rsidRPr="00450ED6" w:rsidRDefault="00850D0E" w:rsidP="00850D0E">
      <w:pPr>
        <w:spacing w:after="0"/>
        <w:jc w:val="both"/>
        <w:rPr>
          <w:rFonts w:ascii="Arial" w:hAnsi="Arial" w:cs="Arial"/>
          <w:sz w:val="20"/>
          <w:szCs w:val="20"/>
        </w:rPr>
      </w:pPr>
    </w:p>
    <w:p w14:paraId="1B2CD759" w14:textId="21C286D4" w:rsidR="004F3212" w:rsidRPr="00450ED6" w:rsidRDefault="004F3212" w:rsidP="00850D0E">
      <w:pPr>
        <w:spacing w:after="0"/>
        <w:jc w:val="both"/>
        <w:rPr>
          <w:rFonts w:ascii="Arial" w:hAnsi="Arial" w:cs="Arial"/>
          <w:b/>
          <w:color w:val="000000"/>
          <w:sz w:val="20"/>
          <w:szCs w:val="20"/>
        </w:rPr>
      </w:pPr>
      <w:r w:rsidRPr="00450ED6">
        <w:rPr>
          <w:rFonts w:ascii="Arial" w:hAnsi="Arial" w:cs="Arial"/>
          <w:sz w:val="20"/>
          <w:szCs w:val="20"/>
        </w:rPr>
        <w:t xml:space="preserve">Referencia: </w:t>
      </w:r>
      <w:r w:rsidR="00816EB3" w:rsidRPr="00450ED6">
        <w:rPr>
          <w:rFonts w:ascii="Arial" w:hAnsi="Arial" w:cs="Arial"/>
          <w:sz w:val="20"/>
          <w:szCs w:val="20"/>
        </w:rPr>
        <w:t xml:space="preserve">Cuadro de capacidad financiera del proceso de </w:t>
      </w:r>
      <w:sdt>
        <w:sdtPr>
          <w:rPr>
            <w:rFonts w:ascii="Arial" w:hAnsi="Arial" w:cs="Arial"/>
            <w:sz w:val="20"/>
            <w:szCs w:val="20"/>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A1A1F" w:rsidRPr="00450ED6">
            <w:rPr>
              <w:rFonts w:ascii="Arial" w:hAnsi="Arial" w:cs="Arial"/>
              <w:sz w:val="20"/>
              <w:szCs w:val="20"/>
            </w:rPr>
            <w:t>Selección Abreviada con subasta Inversa</w:t>
          </w:r>
        </w:sdtContent>
      </w:sdt>
      <w:r w:rsidRPr="00450ED6">
        <w:rPr>
          <w:rFonts w:ascii="Arial" w:hAnsi="Arial" w:cs="Arial"/>
          <w:sz w:val="20"/>
          <w:szCs w:val="20"/>
        </w:rPr>
        <w:t xml:space="preserve">, Número </w:t>
      </w:r>
      <w:sdt>
        <w:sdtPr>
          <w:rPr>
            <w:rFonts w:ascii="Arial" w:hAnsi="Arial" w:cs="Arial"/>
            <w:sz w:val="20"/>
            <w:szCs w:val="20"/>
          </w:rPr>
          <w:id w:val="1346442586"/>
          <w:placeholder>
            <w:docPart w:val="ED0DAE5281114DF18AED0833B2B898DE"/>
          </w:placeholder>
          <w:showingPlcHdr/>
          <w15:color w:val="800000"/>
          <w:text/>
        </w:sdtPr>
        <w:sdtContent>
          <w:r w:rsidRPr="00450ED6">
            <w:rPr>
              <w:rStyle w:val="Textodelmarcadordeposicin"/>
              <w:rFonts w:ascii="Arial" w:hAnsi="Arial" w:cs="Arial"/>
              <w:color w:val="FF8F8F"/>
              <w:sz w:val="20"/>
              <w:szCs w:val="20"/>
              <w:u w:val="single"/>
            </w:rPr>
            <w:t>Diligenciar el número del proceso</w:t>
          </w:r>
        </w:sdtContent>
      </w:sdt>
      <w:r w:rsidRPr="00450ED6">
        <w:rPr>
          <w:rFonts w:ascii="Arial" w:hAnsi="Arial" w:cs="Arial"/>
          <w:sz w:val="20"/>
          <w:szCs w:val="20"/>
        </w:rPr>
        <w:t xml:space="preserve">  cuyo objeto es: </w:t>
      </w:r>
      <w:sdt>
        <w:sdtPr>
          <w:rPr>
            <w:rFonts w:ascii="Arial" w:hAnsi="Arial" w:cs="Arial"/>
            <w:b/>
            <w:bCs/>
            <w:i/>
            <w:iCs/>
            <w:sz w:val="20"/>
            <w:szCs w:val="20"/>
          </w:rPr>
          <w:id w:val="2088654033"/>
          <w:placeholder>
            <w:docPart w:val="5A8827DFCF704F85BBBDBEA8735C3DD8"/>
          </w:placeholder>
          <w15:color w:val="800000"/>
          <w:text/>
        </w:sdtPr>
        <w:sdtContent>
          <w:r w:rsidR="00450ED6" w:rsidRPr="00450ED6">
            <w:rPr>
              <w:rFonts w:ascii="Arial" w:hAnsi="Arial" w:cs="Arial"/>
              <w:b/>
              <w:bCs/>
              <w:i/>
              <w:iCs/>
              <w:sz w:val="20"/>
              <w:szCs w:val="20"/>
            </w:rPr>
            <w:t>ADQUISICIÓN DE EQUIPOS MÉDICOS VETERINARIOS Y ACCESORIOS DE EQUIPOS BIOMÉDICOS PARA LA CLÍNICA VETERINARIA Y LABORATORIO DE REPRODUCCIÓN DE LA DIRECCIÓN DE CARABINEROS Y PROTECCIÓN AMBIENTAL”.</w:t>
          </w:r>
        </w:sdtContent>
      </w:sdt>
    </w:p>
    <w:p w14:paraId="325525EC" w14:textId="77777777" w:rsidR="00450ED6" w:rsidRPr="00450ED6" w:rsidRDefault="00450ED6" w:rsidP="00A47467">
      <w:pPr>
        <w:pStyle w:val="Sinespaciado"/>
        <w:rPr>
          <w:rFonts w:ascii="Arial" w:hAnsi="Arial" w:cs="Arial"/>
          <w:color w:val="808080" w:themeColor="background1" w:themeShade="80"/>
          <w:sz w:val="10"/>
          <w:szCs w:val="10"/>
          <w:lang w:eastAsia="ar-SA"/>
        </w:rPr>
      </w:pPr>
    </w:p>
    <w:p w14:paraId="5E8A2002" w14:textId="2F823C6E" w:rsidR="00A47467" w:rsidRPr="00450ED6" w:rsidRDefault="00A47467" w:rsidP="00A47467">
      <w:pPr>
        <w:pStyle w:val="Sinespaciado"/>
        <w:rPr>
          <w:rFonts w:ascii="Arial" w:hAnsi="Arial" w:cs="Arial"/>
          <w:color w:val="808080" w:themeColor="background1" w:themeShade="80"/>
          <w:sz w:val="16"/>
          <w:szCs w:val="16"/>
          <w:lang w:eastAsia="ar-SA"/>
        </w:rPr>
      </w:pPr>
      <w:r w:rsidRPr="00450ED6">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450ED6">
        <w:rPr>
          <w:rFonts w:ascii="Arial" w:hAnsi="Arial" w:cs="Arial"/>
          <w:color w:val="808080" w:themeColor="background1" w:themeShade="80"/>
          <w:sz w:val="16"/>
          <w:szCs w:val="16"/>
          <w:lang w:eastAsia="ar-SA"/>
        </w:rPr>
        <w:t>cturador del estudio previo, cuando se generen cambios</w:t>
      </w:r>
    </w:p>
    <w:p w14:paraId="6BBB767D" w14:textId="77777777" w:rsidR="006B223C" w:rsidRPr="00450ED6"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450ED6" w14:paraId="7812F6A9" w14:textId="77777777" w:rsidTr="00450ED6">
        <w:trPr>
          <w:trHeight w:val="454"/>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PASIVO TOTAL</w:t>
            </w:r>
          </w:p>
        </w:tc>
      </w:tr>
      <w:tr w:rsidR="00BC6F03" w:rsidRPr="00450ED6" w14:paraId="29859574" w14:textId="77777777" w:rsidTr="00450ED6">
        <w:trPr>
          <w:trHeight w:val="454"/>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450ED6" w:rsidRDefault="006B223C" w:rsidP="00450ED6">
            <w:pPr>
              <w:spacing w:after="0"/>
              <w:jc w:val="center"/>
              <w:rPr>
                <w:rFonts w:ascii="Arial" w:hAnsi="Arial" w:cs="Arial"/>
                <w:b/>
              </w:rPr>
            </w:pPr>
            <w:r w:rsidRPr="00450ED6">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450ED6" w:rsidRDefault="006B223C" w:rsidP="00450ED6">
            <w:pPr>
              <w:spacing w:after="0"/>
              <w:rPr>
                <w:rFonts w:ascii="Arial" w:hAnsi="Arial" w:cs="Arial"/>
                <w:b/>
                <w:sz w:val="14"/>
                <w:szCs w:val="14"/>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450ED6" w:rsidRDefault="006B223C" w:rsidP="00450ED6">
            <w:pPr>
              <w:spacing w:after="0"/>
              <w:rPr>
                <w:rFonts w:ascii="Arial" w:hAnsi="Arial" w:cs="Arial"/>
                <w:b/>
                <w:sz w:val="14"/>
                <w:szCs w:val="14"/>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450ED6" w:rsidRDefault="006B223C" w:rsidP="00450ED6">
            <w:pPr>
              <w:spacing w:after="0"/>
              <w:rPr>
                <w:rFonts w:ascii="Arial" w:hAnsi="Arial" w:cs="Arial"/>
                <w:b/>
                <w:sz w:val="14"/>
                <w:szCs w:val="14"/>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Content>
                <w:r w:rsidRPr="00450ED6">
                  <w:rPr>
                    <w:rStyle w:val="Textodelmarcadordeposicin"/>
                    <w:rFonts w:ascii="Arial" w:hAnsi="Arial" w:cs="Arial"/>
                    <w:color w:val="auto"/>
                    <w:sz w:val="16"/>
                    <w:szCs w:val="16"/>
                  </w:rPr>
                  <w:t>000.000.000,00</w:t>
                </w:r>
              </w:sdtContent>
            </w:sdt>
          </w:p>
        </w:tc>
      </w:tr>
      <w:tr w:rsidR="00BC6F03" w:rsidRPr="00450ED6" w14:paraId="3D5C0374" w14:textId="77777777" w:rsidTr="00450ED6">
        <w:trPr>
          <w:trHeight w:val="454"/>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450ED6" w:rsidRDefault="006B223C" w:rsidP="00450ED6">
            <w:pPr>
              <w:spacing w:after="0"/>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Content>
                <w:r w:rsidRPr="00450ED6">
                  <w:rPr>
                    <w:rStyle w:val="Textodelmarcadordeposicin"/>
                    <w:rFonts w:ascii="Arial" w:hAnsi="Arial" w:cs="Arial"/>
                    <w:color w:val="auto"/>
                    <w:sz w:val="16"/>
                    <w:szCs w:val="16"/>
                  </w:rPr>
                  <w:t>000.000.000,00</w:t>
                </w:r>
              </w:sdtContent>
            </w:sdt>
          </w:p>
        </w:tc>
      </w:tr>
      <w:tr w:rsidR="00BC6F03" w:rsidRPr="00450ED6" w14:paraId="726024DA" w14:textId="77777777" w:rsidTr="00450ED6">
        <w:trPr>
          <w:trHeight w:val="454"/>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450ED6" w:rsidRDefault="006B223C" w:rsidP="00450ED6">
            <w:pPr>
              <w:spacing w:after="0"/>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Content>
                <w:r w:rsidRPr="00450ED6">
                  <w:rPr>
                    <w:rStyle w:val="Textodelmarcadordeposicin"/>
                    <w:rFonts w:ascii="Arial" w:hAnsi="Arial" w:cs="Arial"/>
                    <w:color w:val="auto"/>
                    <w:sz w:val="16"/>
                    <w:szCs w:val="16"/>
                  </w:rPr>
                  <w:t>000.000.000,00</w:t>
                </w:r>
              </w:sdtContent>
            </w:sdt>
          </w:p>
        </w:tc>
      </w:tr>
    </w:tbl>
    <w:p w14:paraId="6D72A70B" w14:textId="77777777" w:rsidR="006B223C" w:rsidRPr="00450ED6"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450ED6" w14:paraId="19351CC9" w14:textId="77777777" w:rsidTr="00450ED6">
        <w:trPr>
          <w:trHeight w:val="45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450ED6" w:rsidRDefault="006B223C" w:rsidP="00450ED6">
            <w:pPr>
              <w:spacing w:after="0"/>
              <w:jc w:val="center"/>
              <w:rPr>
                <w:rFonts w:ascii="Arial" w:hAnsi="Arial" w:cs="Arial"/>
                <w:b/>
                <w:sz w:val="14"/>
                <w:szCs w:val="14"/>
              </w:rPr>
            </w:pPr>
            <w:r w:rsidRPr="00450ED6">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450ED6" w:rsidRDefault="006B223C" w:rsidP="00450ED6">
            <w:pPr>
              <w:spacing w:after="0"/>
              <w:rPr>
                <w:rFonts w:ascii="Arial" w:hAnsi="Arial" w:cs="Arial"/>
                <w:b/>
                <w:sz w:val="14"/>
                <w:szCs w:val="14"/>
              </w:rPr>
            </w:pPr>
            <w:r w:rsidRPr="00450ED6">
              <w:rPr>
                <w:rFonts w:ascii="Arial" w:hAnsi="Arial" w:cs="Arial"/>
                <w:b/>
                <w:sz w:val="14"/>
                <w:szCs w:val="18"/>
              </w:rPr>
              <w:t>PATRIMONIO</w:t>
            </w:r>
          </w:p>
        </w:tc>
      </w:tr>
      <w:tr w:rsidR="00BC6F03" w:rsidRPr="00450ED6" w14:paraId="56D61D6D" w14:textId="77777777" w:rsidTr="00450ED6">
        <w:trPr>
          <w:trHeight w:val="45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450ED6" w:rsidRDefault="006B223C" w:rsidP="00450ED6">
            <w:pPr>
              <w:spacing w:after="0"/>
              <w:jc w:val="center"/>
              <w:rPr>
                <w:rFonts w:ascii="Arial" w:hAnsi="Arial" w:cs="Arial"/>
              </w:rPr>
            </w:pPr>
            <w:r w:rsidRPr="00450ED6">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450ED6" w:rsidRDefault="006B223C" w:rsidP="00450ED6">
            <w:pPr>
              <w:spacing w:after="0"/>
              <w:rPr>
                <w:rFonts w:ascii="Arial" w:hAnsi="Arial" w:cs="Arial"/>
                <w:b/>
                <w:sz w:val="14"/>
                <w:szCs w:val="14"/>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450ED6" w:rsidRDefault="006B223C" w:rsidP="00450ED6">
            <w:pPr>
              <w:spacing w:after="0"/>
              <w:rPr>
                <w:rFonts w:ascii="Arial" w:hAnsi="Arial" w:cs="Arial"/>
                <w:b/>
                <w:sz w:val="14"/>
                <w:szCs w:val="14"/>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450ED6" w:rsidRDefault="006B223C" w:rsidP="00450ED6">
            <w:pPr>
              <w:spacing w:after="0"/>
              <w:rPr>
                <w:rFonts w:ascii="Arial" w:hAnsi="Arial" w:cs="Arial"/>
                <w:b/>
                <w:sz w:val="14"/>
                <w:szCs w:val="14"/>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Content>
                <w:r w:rsidRPr="00450ED6">
                  <w:rPr>
                    <w:rStyle w:val="Textodelmarcadordeposicin"/>
                    <w:rFonts w:ascii="Arial" w:hAnsi="Arial" w:cs="Arial"/>
                    <w:color w:val="auto"/>
                    <w:sz w:val="16"/>
                    <w:szCs w:val="16"/>
                  </w:rPr>
                  <w:t>000.000.000,00</w:t>
                </w:r>
              </w:sdtContent>
            </w:sdt>
          </w:p>
        </w:tc>
      </w:tr>
      <w:tr w:rsidR="00BC6F03" w:rsidRPr="00450ED6" w14:paraId="049B1EB7" w14:textId="77777777" w:rsidTr="00450ED6">
        <w:trPr>
          <w:trHeight w:val="45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450ED6" w:rsidRDefault="006B223C" w:rsidP="00450ED6">
            <w:pPr>
              <w:spacing w:after="0"/>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Content>
                <w:r w:rsidRPr="00450ED6">
                  <w:rPr>
                    <w:rStyle w:val="Textodelmarcadordeposicin"/>
                    <w:rFonts w:ascii="Arial" w:hAnsi="Arial" w:cs="Arial"/>
                    <w:color w:val="auto"/>
                    <w:sz w:val="16"/>
                    <w:szCs w:val="16"/>
                  </w:rPr>
                  <w:t>000.000.000,00</w:t>
                </w:r>
              </w:sdtContent>
            </w:sdt>
          </w:p>
        </w:tc>
      </w:tr>
      <w:tr w:rsidR="00BC6F03" w:rsidRPr="00450ED6" w14:paraId="2B8BFF51" w14:textId="77777777" w:rsidTr="00450ED6">
        <w:trPr>
          <w:trHeight w:val="45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450ED6" w:rsidRDefault="006B223C" w:rsidP="00450ED6">
            <w:pPr>
              <w:spacing w:after="0"/>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Content>
                <w:r w:rsidRPr="00450ED6">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450ED6" w:rsidRDefault="006B223C" w:rsidP="00450ED6">
            <w:pPr>
              <w:spacing w:after="0"/>
              <w:rPr>
                <w:rFonts w:ascii="Arial" w:hAnsi="Arial" w:cs="Arial"/>
                <w:b/>
                <w:sz w:val="14"/>
                <w:szCs w:val="18"/>
              </w:rPr>
            </w:pPr>
            <w:r w:rsidRPr="00450ED6">
              <w:rPr>
                <w:rFonts w:ascii="Arial" w:hAnsi="Arial" w:cs="Arial"/>
                <w:b/>
                <w:sz w:val="14"/>
                <w:szCs w:val="18"/>
              </w:rPr>
              <w:t>$     20XX</w:t>
            </w:r>
            <w:r w:rsidRPr="00450ED6">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Content>
                <w:r w:rsidRPr="00450ED6">
                  <w:rPr>
                    <w:rStyle w:val="Textodelmarcadordeposicin"/>
                    <w:rFonts w:ascii="Arial" w:hAnsi="Arial" w:cs="Arial"/>
                    <w:color w:val="auto"/>
                    <w:sz w:val="16"/>
                    <w:szCs w:val="16"/>
                  </w:rPr>
                  <w:t>000.000.000,00</w:t>
                </w:r>
              </w:sdtContent>
            </w:sdt>
          </w:p>
        </w:tc>
      </w:tr>
    </w:tbl>
    <w:p w14:paraId="2EC7E32E" w14:textId="4563260A" w:rsidR="006B223C" w:rsidRPr="00450ED6" w:rsidRDefault="006B223C" w:rsidP="00816EB3">
      <w:pPr>
        <w:pStyle w:val="Sinespaciado"/>
        <w:jc w:val="center"/>
        <w:rPr>
          <w:rFonts w:ascii="Arial" w:hAnsi="Arial" w:cs="Arial"/>
          <w:sz w:val="16"/>
          <w:szCs w:val="16"/>
          <w:lang w:eastAsia="ar-SA"/>
        </w:rPr>
      </w:pPr>
    </w:p>
    <w:p w14:paraId="0353B70F" w14:textId="76532BC5" w:rsidR="006B223C" w:rsidRPr="00450ED6" w:rsidRDefault="00A92C8A" w:rsidP="009D7B01">
      <w:pPr>
        <w:pStyle w:val="Sinespaciado"/>
        <w:jc w:val="both"/>
        <w:rPr>
          <w:rFonts w:ascii="Arial" w:hAnsi="Arial" w:cs="Arial"/>
          <w:color w:val="808080" w:themeColor="background1" w:themeShade="80"/>
          <w:sz w:val="16"/>
          <w:szCs w:val="16"/>
          <w:lang w:eastAsia="ar-SA"/>
        </w:rPr>
      </w:pPr>
      <w:r w:rsidRPr="00450ED6">
        <w:rPr>
          <w:rFonts w:ascii="Arial" w:hAnsi="Arial" w:cs="Arial"/>
          <w:color w:val="808080" w:themeColor="background1" w:themeShade="80"/>
          <w:sz w:val="16"/>
          <w:szCs w:val="16"/>
          <w:lang w:eastAsia="ar-SA"/>
        </w:rPr>
        <w:t xml:space="preserve">Para el diligenciamiento del siguiente cuadro, en el caso de </w:t>
      </w:r>
      <w:r w:rsidR="009D7B01" w:rsidRPr="00450ED6">
        <w:rPr>
          <w:rFonts w:ascii="Arial" w:hAnsi="Arial" w:cs="Arial"/>
          <w:color w:val="808080" w:themeColor="background1" w:themeShade="80"/>
          <w:sz w:val="16"/>
          <w:szCs w:val="16"/>
          <w:lang w:eastAsia="ar-SA"/>
        </w:rPr>
        <w:t>proponentes extranjeros,</w:t>
      </w:r>
      <w:r w:rsidRPr="00450ED6">
        <w:rPr>
          <w:rFonts w:ascii="Arial" w:hAnsi="Arial" w:cs="Arial"/>
          <w:color w:val="808080" w:themeColor="background1" w:themeShade="80"/>
          <w:sz w:val="16"/>
          <w:szCs w:val="16"/>
          <w:lang w:eastAsia="ar-SA"/>
        </w:rPr>
        <w:t xml:space="preserve"> </w:t>
      </w:r>
      <w:proofErr w:type="gramStart"/>
      <w:r w:rsidRPr="00450ED6">
        <w:rPr>
          <w:rFonts w:ascii="Arial" w:hAnsi="Arial" w:cs="Arial"/>
          <w:color w:val="808080" w:themeColor="background1" w:themeShade="80"/>
          <w:sz w:val="16"/>
          <w:szCs w:val="16"/>
          <w:lang w:eastAsia="ar-SA"/>
        </w:rPr>
        <w:t xml:space="preserve">deberán </w:t>
      </w:r>
      <w:r w:rsidR="009D7B01" w:rsidRPr="00450ED6">
        <w:rPr>
          <w:rFonts w:ascii="Arial" w:hAnsi="Arial" w:cs="Arial"/>
          <w:color w:val="808080" w:themeColor="background1" w:themeShade="80"/>
          <w:sz w:val="16"/>
          <w:szCs w:val="16"/>
          <w:lang w:eastAsia="ar-SA"/>
        </w:rPr>
        <w:t xml:space="preserve"> realizar</w:t>
      </w:r>
      <w:proofErr w:type="gramEnd"/>
      <w:r w:rsidR="009D7B01" w:rsidRPr="00450ED6">
        <w:rPr>
          <w:rFonts w:ascii="Arial" w:hAnsi="Arial" w:cs="Arial"/>
          <w:color w:val="808080" w:themeColor="background1" w:themeShade="80"/>
          <w:sz w:val="16"/>
          <w:szCs w:val="16"/>
          <w:lang w:eastAsia="ar-SA"/>
        </w:rPr>
        <w:t xml:space="preserve"> la conversión de la </w:t>
      </w:r>
      <w:proofErr w:type="gramStart"/>
      <w:r w:rsidR="009D7B01" w:rsidRPr="00450ED6">
        <w:rPr>
          <w:rFonts w:ascii="Arial" w:hAnsi="Arial" w:cs="Arial"/>
          <w:color w:val="808080" w:themeColor="background1" w:themeShade="80"/>
          <w:sz w:val="16"/>
          <w:szCs w:val="16"/>
          <w:lang w:eastAsia="ar-SA"/>
        </w:rPr>
        <w:t>moneda  según</w:t>
      </w:r>
      <w:proofErr w:type="gramEnd"/>
      <w:r w:rsidR="009D7B01" w:rsidRPr="00450ED6">
        <w:rPr>
          <w:rFonts w:ascii="Arial" w:hAnsi="Arial" w:cs="Arial"/>
          <w:color w:val="808080" w:themeColor="background1" w:themeShade="80"/>
          <w:sz w:val="16"/>
          <w:szCs w:val="16"/>
          <w:lang w:eastAsia="ar-SA"/>
        </w:rPr>
        <w:t xml:space="preserve"> corresponda al </w:t>
      </w:r>
      <w:proofErr w:type="gramStart"/>
      <w:r w:rsidR="009D7B01" w:rsidRPr="00450ED6">
        <w:rPr>
          <w:rFonts w:ascii="Arial" w:hAnsi="Arial" w:cs="Arial"/>
          <w:color w:val="808080" w:themeColor="background1" w:themeShade="80"/>
          <w:sz w:val="16"/>
          <w:szCs w:val="16"/>
          <w:lang w:eastAsia="ar-SA"/>
        </w:rPr>
        <w:t>país,  a</w:t>
      </w:r>
      <w:proofErr w:type="gramEnd"/>
      <w:r w:rsidR="009D7B01" w:rsidRPr="00450ED6">
        <w:rPr>
          <w:rFonts w:ascii="Arial" w:hAnsi="Arial" w:cs="Arial"/>
          <w:color w:val="808080" w:themeColor="background1" w:themeShade="80"/>
          <w:sz w:val="16"/>
          <w:szCs w:val="16"/>
          <w:lang w:eastAsia="ar-SA"/>
        </w:rPr>
        <w:t xml:space="preserve"> dólares y posteriormente a pesos colombianos.</w:t>
      </w:r>
    </w:p>
    <w:p w14:paraId="6FC31CE6" w14:textId="77777777" w:rsidR="00A92C8A" w:rsidRPr="00450ED6"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450ED6" w14:paraId="7F010049" w14:textId="77777777" w:rsidTr="00450ED6">
        <w:trPr>
          <w:trHeight w:val="567"/>
        </w:trPr>
        <w:tc>
          <w:tcPr>
            <w:tcW w:w="1034" w:type="pct"/>
            <w:vAlign w:val="center"/>
          </w:tcPr>
          <w:p w14:paraId="772BF206" w14:textId="77777777" w:rsidR="00816EB3" w:rsidRPr="00450ED6" w:rsidRDefault="00816EB3" w:rsidP="00BC6F03">
            <w:pPr>
              <w:pStyle w:val="Sinespaciado"/>
              <w:rPr>
                <w:rFonts w:ascii="Arial" w:eastAsia="MS Mincho" w:hAnsi="Arial" w:cs="Arial"/>
                <w:b/>
                <w:bCs/>
                <w:sz w:val="16"/>
                <w:szCs w:val="16"/>
                <w:lang w:val="es-419" w:eastAsia="ar-SA"/>
              </w:rPr>
            </w:pPr>
            <w:r w:rsidRPr="00450ED6">
              <w:rPr>
                <w:rFonts w:ascii="Arial" w:eastAsia="MS Mincho" w:hAnsi="Arial" w:cs="Arial"/>
                <w:b/>
                <w:bCs/>
                <w:sz w:val="16"/>
                <w:szCs w:val="16"/>
                <w:lang w:val="es-419"/>
              </w:rPr>
              <w:t>Proponente</w:t>
            </w:r>
          </w:p>
        </w:tc>
        <w:tc>
          <w:tcPr>
            <w:tcW w:w="494" w:type="pct"/>
            <w:vAlign w:val="center"/>
          </w:tcPr>
          <w:p w14:paraId="6BF0C2E4" w14:textId="77777777" w:rsidR="00816EB3" w:rsidRPr="00450ED6" w:rsidRDefault="00816EB3" w:rsidP="007B77C9">
            <w:pPr>
              <w:pStyle w:val="Sinespaciado"/>
              <w:jc w:val="center"/>
              <w:rPr>
                <w:rFonts w:ascii="Arial" w:eastAsia="MS Mincho" w:hAnsi="Arial" w:cs="Arial"/>
                <w:b/>
                <w:bCs/>
                <w:sz w:val="16"/>
                <w:szCs w:val="16"/>
                <w:lang w:val="es-419" w:eastAsia="ar-SA"/>
              </w:rPr>
            </w:pPr>
            <w:r w:rsidRPr="00450ED6">
              <w:rPr>
                <w:rFonts w:ascii="Arial" w:eastAsia="MS Mincho" w:hAnsi="Arial" w:cs="Arial"/>
                <w:b/>
                <w:bCs/>
                <w:sz w:val="16"/>
                <w:szCs w:val="16"/>
                <w:lang w:val="es-419"/>
              </w:rPr>
              <w:t>Liquidez</w:t>
            </w:r>
          </w:p>
        </w:tc>
        <w:tc>
          <w:tcPr>
            <w:tcW w:w="727" w:type="pct"/>
            <w:vAlign w:val="center"/>
          </w:tcPr>
          <w:p w14:paraId="0E71A8A1" w14:textId="77777777" w:rsidR="00816EB3" w:rsidRPr="00450ED6" w:rsidRDefault="00816EB3" w:rsidP="007B77C9">
            <w:pPr>
              <w:pStyle w:val="Sinespaciado"/>
              <w:jc w:val="center"/>
              <w:rPr>
                <w:rFonts w:ascii="Arial" w:eastAsia="MS Mincho" w:hAnsi="Arial" w:cs="Arial"/>
                <w:b/>
                <w:bCs/>
                <w:sz w:val="16"/>
                <w:szCs w:val="16"/>
                <w:lang w:val="es-419" w:eastAsia="ar-SA"/>
              </w:rPr>
            </w:pPr>
            <w:r w:rsidRPr="00450ED6">
              <w:rPr>
                <w:rFonts w:ascii="Arial" w:eastAsia="MS Mincho" w:hAnsi="Arial" w:cs="Arial"/>
                <w:b/>
                <w:bCs/>
                <w:sz w:val="16"/>
                <w:szCs w:val="16"/>
                <w:lang w:val="es-419"/>
              </w:rPr>
              <w:t>Nivel de endeudamiento</w:t>
            </w:r>
          </w:p>
        </w:tc>
        <w:tc>
          <w:tcPr>
            <w:tcW w:w="570" w:type="pct"/>
            <w:vAlign w:val="center"/>
          </w:tcPr>
          <w:p w14:paraId="395EEF72" w14:textId="77777777" w:rsidR="00816EB3" w:rsidRPr="00450ED6" w:rsidRDefault="00816EB3" w:rsidP="007B77C9">
            <w:pPr>
              <w:pStyle w:val="Sinespaciado"/>
              <w:jc w:val="center"/>
              <w:rPr>
                <w:rFonts w:ascii="Arial" w:eastAsia="MS Mincho" w:hAnsi="Arial" w:cs="Arial"/>
                <w:b/>
                <w:bCs/>
                <w:sz w:val="16"/>
                <w:szCs w:val="16"/>
                <w:lang w:val="es-419" w:eastAsia="ar-SA"/>
              </w:rPr>
            </w:pPr>
            <w:r w:rsidRPr="00450ED6">
              <w:rPr>
                <w:rFonts w:ascii="Arial" w:eastAsia="MS Mincho" w:hAnsi="Arial" w:cs="Arial"/>
                <w:b/>
                <w:bCs/>
                <w:sz w:val="16"/>
                <w:szCs w:val="16"/>
                <w:lang w:val="es-419"/>
              </w:rPr>
              <w:t>Capital de trabajo</w:t>
            </w:r>
          </w:p>
        </w:tc>
        <w:tc>
          <w:tcPr>
            <w:tcW w:w="718" w:type="pct"/>
            <w:vAlign w:val="center"/>
          </w:tcPr>
          <w:p w14:paraId="0A14C2C8" w14:textId="77777777" w:rsidR="00816EB3" w:rsidRPr="00450ED6" w:rsidRDefault="00816EB3" w:rsidP="007B77C9">
            <w:pPr>
              <w:pStyle w:val="Sinespaciado"/>
              <w:jc w:val="center"/>
              <w:rPr>
                <w:rFonts w:ascii="Arial" w:eastAsia="MS Mincho" w:hAnsi="Arial" w:cs="Arial"/>
                <w:b/>
                <w:bCs/>
                <w:sz w:val="16"/>
                <w:szCs w:val="16"/>
                <w:lang w:val="es-419" w:eastAsia="ar-SA"/>
              </w:rPr>
            </w:pPr>
            <w:r w:rsidRPr="00450ED6">
              <w:rPr>
                <w:rFonts w:ascii="Arial" w:eastAsia="MS Mincho" w:hAnsi="Arial" w:cs="Arial"/>
                <w:b/>
                <w:bCs/>
                <w:sz w:val="16"/>
                <w:szCs w:val="16"/>
                <w:lang w:val="es-419"/>
              </w:rPr>
              <w:t>Razón de cobertura de intereses</w:t>
            </w:r>
          </w:p>
        </w:tc>
        <w:tc>
          <w:tcPr>
            <w:tcW w:w="729" w:type="pct"/>
            <w:vAlign w:val="center"/>
          </w:tcPr>
          <w:p w14:paraId="59812861" w14:textId="77777777" w:rsidR="00816EB3" w:rsidRPr="00450ED6" w:rsidRDefault="00816EB3" w:rsidP="007B77C9">
            <w:pPr>
              <w:pStyle w:val="Sinespaciado"/>
              <w:jc w:val="center"/>
              <w:rPr>
                <w:rFonts w:ascii="Arial" w:eastAsia="MS Mincho" w:hAnsi="Arial" w:cs="Arial"/>
                <w:b/>
                <w:bCs/>
                <w:sz w:val="16"/>
                <w:szCs w:val="16"/>
                <w:lang w:val="es-419" w:eastAsia="ar-SA"/>
              </w:rPr>
            </w:pPr>
            <w:r w:rsidRPr="00450ED6">
              <w:rPr>
                <w:rFonts w:ascii="Arial" w:eastAsia="MS Mincho" w:hAnsi="Arial" w:cs="Arial"/>
                <w:b/>
                <w:bCs/>
                <w:sz w:val="16"/>
                <w:szCs w:val="16"/>
                <w:lang w:val="es-419"/>
              </w:rPr>
              <w:t>Rentabilidad del patrimonio</w:t>
            </w:r>
          </w:p>
        </w:tc>
        <w:tc>
          <w:tcPr>
            <w:tcW w:w="727" w:type="pct"/>
            <w:vAlign w:val="center"/>
          </w:tcPr>
          <w:p w14:paraId="4AF6F425" w14:textId="77777777" w:rsidR="00816EB3" w:rsidRPr="00450ED6" w:rsidRDefault="00816EB3" w:rsidP="007B77C9">
            <w:pPr>
              <w:pStyle w:val="Sinespaciado"/>
              <w:jc w:val="center"/>
              <w:rPr>
                <w:rFonts w:ascii="Arial" w:eastAsia="MS Mincho" w:hAnsi="Arial" w:cs="Arial"/>
                <w:b/>
                <w:bCs/>
                <w:sz w:val="16"/>
                <w:szCs w:val="16"/>
                <w:lang w:val="es-419"/>
              </w:rPr>
            </w:pPr>
            <w:r w:rsidRPr="00450ED6">
              <w:rPr>
                <w:rFonts w:ascii="Arial" w:eastAsia="MS Mincho" w:hAnsi="Arial" w:cs="Arial"/>
                <w:b/>
                <w:bCs/>
                <w:sz w:val="16"/>
                <w:szCs w:val="16"/>
                <w:lang w:val="es-419"/>
              </w:rPr>
              <w:t>Rentabilidad del activo</w:t>
            </w:r>
          </w:p>
        </w:tc>
      </w:tr>
      <w:tr w:rsidR="00816EB3" w:rsidRPr="00450ED6" w14:paraId="376DD204" w14:textId="77777777" w:rsidTr="00450ED6">
        <w:trPr>
          <w:trHeight w:val="567"/>
        </w:trPr>
        <w:tc>
          <w:tcPr>
            <w:tcW w:w="1034" w:type="pct"/>
          </w:tcPr>
          <w:p w14:paraId="6474F058" w14:textId="6F1A12B6"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Content>
                <w:r w:rsidR="00816EB3" w:rsidRPr="00450ED6">
                  <w:rPr>
                    <w:rStyle w:val="Textodelmarcadordeposicin"/>
                    <w:rFonts w:ascii="Arial" w:eastAsiaTheme="minorHAnsi" w:hAnsi="Arial" w:cs="Arial"/>
                    <w:color w:val="FF8F8F"/>
                    <w:sz w:val="16"/>
                    <w:szCs w:val="16"/>
                  </w:rPr>
                  <w:t>Nombre del proponente</w:t>
                </w:r>
              </w:sdtContent>
            </w:sdt>
          </w:p>
        </w:tc>
        <w:tc>
          <w:tcPr>
            <w:tcW w:w="494" w:type="pct"/>
          </w:tcPr>
          <w:p w14:paraId="75355BAC" w14:textId="77777777" w:rsidR="00816EB3" w:rsidRPr="00450ED6" w:rsidRDefault="00816EB3" w:rsidP="007B77C9">
            <w:pPr>
              <w:pStyle w:val="Sinespaciado"/>
              <w:rPr>
                <w:rFonts w:ascii="Arial" w:eastAsia="MS Mincho" w:hAnsi="Arial" w:cs="Arial"/>
                <w:sz w:val="16"/>
                <w:szCs w:val="16"/>
                <w:lang w:val="es-419" w:eastAsia="ar-SA"/>
              </w:rPr>
            </w:pPr>
            <w:r w:rsidRPr="00450ED6">
              <w:rPr>
                <w:rFonts w:ascii="Arial" w:eastAsia="MS Mincho" w:hAnsi="Arial" w:cs="Arial"/>
                <w:sz w:val="16"/>
                <w:szCs w:val="16"/>
                <w:lang w:val="es-419"/>
              </w:rPr>
              <w:t>Activo corriente sobre pasivo corriente</w:t>
            </w:r>
          </w:p>
        </w:tc>
        <w:tc>
          <w:tcPr>
            <w:tcW w:w="727" w:type="pct"/>
          </w:tcPr>
          <w:p w14:paraId="1B0AD16B" w14:textId="194FE394" w:rsidR="00816EB3" w:rsidRPr="00450ED6" w:rsidRDefault="00816EB3" w:rsidP="007B77C9">
            <w:pPr>
              <w:pStyle w:val="Sinespaciado"/>
              <w:jc w:val="center"/>
              <w:rPr>
                <w:rFonts w:ascii="Arial" w:eastAsia="MS Mincho" w:hAnsi="Arial" w:cs="Arial"/>
                <w:sz w:val="16"/>
                <w:szCs w:val="16"/>
                <w:lang w:val="es-419" w:eastAsia="ar-SA"/>
              </w:rPr>
            </w:pPr>
            <w:r w:rsidRPr="00450ED6">
              <w:rPr>
                <w:rFonts w:ascii="Arial" w:eastAsia="MS Mincho" w:hAnsi="Arial" w:cs="Arial"/>
                <w:sz w:val="16"/>
                <w:szCs w:val="16"/>
                <w:lang w:val="es-419"/>
              </w:rPr>
              <w:t>Pasivo total sobre activo tota</w:t>
            </w:r>
            <w:r w:rsidR="001B5B4F" w:rsidRPr="00450ED6">
              <w:rPr>
                <w:rFonts w:ascii="Arial" w:eastAsia="MS Mincho" w:hAnsi="Arial" w:cs="Arial"/>
                <w:sz w:val="16"/>
                <w:szCs w:val="16"/>
                <w:lang w:val="es-419"/>
              </w:rPr>
              <w:t>l</w:t>
            </w:r>
          </w:p>
        </w:tc>
        <w:tc>
          <w:tcPr>
            <w:tcW w:w="570" w:type="pct"/>
          </w:tcPr>
          <w:p w14:paraId="0910BA22" w14:textId="77777777" w:rsidR="00816EB3" w:rsidRPr="00450ED6" w:rsidRDefault="00816EB3" w:rsidP="007B77C9">
            <w:pPr>
              <w:pStyle w:val="Sinespaciado"/>
              <w:jc w:val="center"/>
              <w:rPr>
                <w:rFonts w:ascii="Arial" w:eastAsia="MS Mincho" w:hAnsi="Arial" w:cs="Arial"/>
                <w:sz w:val="16"/>
                <w:szCs w:val="16"/>
                <w:lang w:val="es-419" w:eastAsia="ar-SA"/>
              </w:rPr>
            </w:pPr>
            <w:r w:rsidRPr="00450ED6">
              <w:rPr>
                <w:rFonts w:ascii="Arial" w:eastAsia="MS Mincho" w:hAnsi="Arial" w:cs="Arial"/>
                <w:sz w:val="16"/>
                <w:szCs w:val="16"/>
                <w:lang w:val="es-419"/>
              </w:rPr>
              <w:t>Activo corriente menos pasivo corriente</w:t>
            </w:r>
          </w:p>
        </w:tc>
        <w:tc>
          <w:tcPr>
            <w:tcW w:w="718" w:type="pct"/>
          </w:tcPr>
          <w:p w14:paraId="61C17008" w14:textId="77777777" w:rsidR="00816EB3" w:rsidRPr="00450ED6" w:rsidRDefault="00816EB3" w:rsidP="007B77C9">
            <w:pPr>
              <w:pStyle w:val="Sinespaciado"/>
              <w:jc w:val="center"/>
              <w:rPr>
                <w:rFonts w:ascii="Arial" w:eastAsia="MS Mincho" w:hAnsi="Arial" w:cs="Arial"/>
                <w:sz w:val="16"/>
                <w:szCs w:val="16"/>
                <w:lang w:val="es-419" w:eastAsia="ar-SA"/>
              </w:rPr>
            </w:pPr>
            <w:r w:rsidRPr="00450ED6">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450ED6" w:rsidRDefault="00816EB3" w:rsidP="007B77C9">
            <w:pPr>
              <w:pStyle w:val="Sinespaciado"/>
              <w:jc w:val="center"/>
              <w:rPr>
                <w:rFonts w:ascii="Arial" w:eastAsia="MS Mincho" w:hAnsi="Arial" w:cs="Arial"/>
                <w:sz w:val="16"/>
                <w:szCs w:val="16"/>
                <w:lang w:val="es-419" w:eastAsia="ar-SA"/>
              </w:rPr>
            </w:pPr>
            <w:r w:rsidRPr="00450ED6">
              <w:rPr>
                <w:rFonts w:ascii="Arial" w:eastAsia="MS Mincho" w:hAnsi="Arial" w:cs="Arial"/>
                <w:sz w:val="16"/>
                <w:szCs w:val="16"/>
                <w:lang w:val="es-419"/>
              </w:rPr>
              <w:t>Utilidad operacional dividida por el patrimonio</w:t>
            </w:r>
          </w:p>
        </w:tc>
        <w:tc>
          <w:tcPr>
            <w:tcW w:w="727" w:type="pct"/>
          </w:tcPr>
          <w:p w14:paraId="2AEF3FC2" w14:textId="77777777" w:rsidR="00816EB3" w:rsidRPr="00450ED6" w:rsidRDefault="00816EB3" w:rsidP="007B77C9">
            <w:pPr>
              <w:pStyle w:val="Sinespaciado"/>
              <w:jc w:val="center"/>
              <w:rPr>
                <w:rFonts w:ascii="Arial" w:eastAsia="MS Mincho" w:hAnsi="Arial" w:cs="Arial"/>
                <w:sz w:val="16"/>
                <w:szCs w:val="16"/>
                <w:lang w:val="es-419"/>
              </w:rPr>
            </w:pPr>
            <w:r w:rsidRPr="00450ED6">
              <w:rPr>
                <w:rFonts w:ascii="Arial" w:eastAsia="MS Mincho" w:hAnsi="Arial" w:cs="Arial"/>
                <w:sz w:val="16"/>
                <w:szCs w:val="16"/>
                <w:lang w:val="es-419"/>
              </w:rPr>
              <w:t>Utilidad operacional dividida por el activo total</w:t>
            </w:r>
          </w:p>
        </w:tc>
      </w:tr>
      <w:tr w:rsidR="00816EB3" w:rsidRPr="00450ED6" w14:paraId="4042AEF5" w14:textId="77777777" w:rsidTr="00450ED6">
        <w:trPr>
          <w:trHeight w:val="567"/>
        </w:trPr>
        <w:tc>
          <w:tcPr>
            <w:tcW w:w="1034" w:type="pct"/>
            <w:vAlign w:val="center"/>
          </w:tcPr>
          <w:p w14:paraId="0B1EA372" w14:textId="77777777" w:rsidR="00816EB3" w:rsidRPr="00450ED6" w:rsidRDefault="00816EB3" w:rsidP="007B77C9">
            <w:pPr>
              <w:pStyle w:val="Sinespaciado"/>
              <w:jc w:val="center"/>
              <w:rPr>
                <w:rFonts w:ascii="Arial" w:eastAsia="MS Mincho" w:hAnsi="Arial" w:cs="Arial"/>
                <w:sz w:val="16"/>
                <w:szCs w:val="16"/>
                <w:lang w:val="es-419" w:eastAsia="ar-SA"/>
              </w:rPr>
            </w:pPr>
            <w:r w:rsidRPr="00450ED6">
              <w:rPr>
                <w:rFonts w:ascii="Arial" w:eastAsia="MS Mincho" w:hAnsi="Arial" w:cs="Arial"/>
                <w:sz w:val="16"/>
                <w:szCs w:val="16"/>
                <w:lang w:val="es-419"/>
              </w:rPr>
              <w:t>RESULTADO</w:t>
            </w:r>
          </w:p>
        </w:tc>
        <w:tc>
          <w:tcPr>
            <w:tcW w:w="494" w:type="pct"/>
            <w:vAlign w:val="center"/>
          </w:tcPr>
          <w:p w14:paraId="31710489" w14:textId="068118D8"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Content>
                <w:r w:rsidR="00816EB3" w:rsidRPr="00450ED6">
                  <w:rPr>
                    <w:rStyle w:val="Textodelmarcadordeposicin"/>
                    <w:rFonts w:ascii="Arial" w:eastAsiaTheme="minorHAnsi" w:hAnsi="Arial" w:cs="Arial"/>
                    <w:color w:val="FF8F8F"/>
                    <w:sz w:val="16"/>
                    <w:szCs w:val="16"/>
                  </w:rPr>
                  <w:t>%</w:t>
                </w:r>
              </w:sdtContent>
            </w:sdt>
          </w:p>
        </w:tc>
        <w:tc>
          <w:tcPr>
            <w:tcW w:w="727" w:type="pct"/>
            <w:vAlign w:val="center"/>
          </w:tcPr>
          <w:p w14:paraId="57C7D77B" w14:textId="7ACA10B3"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Content>
                <w:r w:rsidR="00816EB3" w:rsidRPr="00450ED6">
                  <w:rPr>
                    <w:rStyle w:val="Textodelmarcadordeposicin"/>
                    <w:rFonts w:ascii="Arial" w:eastAsiaTheme="minorHAnsi" w:hAnsi="Arial" w:cs="Arial"/>
                    <w:color w:val="FF8F8F"/>
                    <w:sz w:val="16"/>
                    <w:szCs w:val="16"/>
                  </w:rPr>
                  <w:t>%</w:t>
                </w:r>
              </w:sdtContent>
            </w:sdt>
          </w:p>
        </w:tc>
        <w:tc>
          <w:tcPr>
            <w:tcW w:w="570" w:type="pct"/>
            <w:vAlign w:val="center"/>
          </w:tcPr>
          <w:p w14:paraId="28A2701D" w14:textId="51BCD163"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Content>
                <w:r w:rsidR="00816EB3" w:rsidRPr="00450ED6">
                  <w:rPr>
                    <w:rStyle w:val="Textodelmarcadordeposicin"/>
                    <w:rFonts w:ascii="Arial" w:eastAsiaTheme="minorHAnsi" w:hAnsi="Arial" w:cs="Arial"/>
                    <w:color w:val="FF8F8F"/>
                    <w:sz w:val="16"/>
                    <w:szCs w:val="16"/>
                  </w:rPr>
                  <w:t>%</w:t>
                </w:r>
              </w:sdtContent>
            </w:sdt>
          </w:p>
        </w:tc>
        <w:tc>
          <w:tcPr>
            <w:tcW w:w="718" w:type="pct"/>
            <w:vAlign w:val="center"/>
          </w:tcPr>
          <w:p w14:paraId="7AB3C79F" w14:textId="3B4A69A0"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Content>
                <w:r w:rsidR="00816EB3" w:rsidRPr="00450ED6">
                  <w:rPr>
                    <w:rStyle w:val="Textodelmarcadordeposicin"/>
                    <w:rFonts w:ascii="Arial" w:eastAsiaTheme="minorHAnsi" w:hAnsi="Arial" w:cs="Arial"/>
                    <w:color w:val="FF8F8F"/>
                    <w:sz w:val="16"/>
                    <w:szCs w:val="16"/>
                  </w:rPr>
                  <w:t>%</w:t>
                </w:r>
              </w:sdtContent>
            </w:sdt>
          </w:p>
        </w:tc>
        <w:tc>
          <w:tcPr>
            <w:tcW w:w="729" w:type="pct"/>
            <w:vAlign w:val="center"/>
          </w:tcPr>
          <w:p w14:paraId="5DFE1CB7" w14:textId="67837401"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Content>
                <w:r w:rsidR="00816EB3" w:rsidRPr="00450ED6">
                  <w:rPr>
                    <w:rStyle w:val="Textodelmarcadordeposicin"/>
                    <w:rFonts w:ascii="Arial" w:eastAsiaTheme="minorHAnsi" w:hAnsi="Arial" w:cs="Arial"/>
                    <w:color w:val="FF8F8F"/>
                    <w:sz w:val="16"/>
                    <w:szCs w:val="16"/>
                  </w:rPr>
                  <w:t>%</w:t>
                </w:r>
              </w:sdtContent>
            </w:sdt>
          </w:p>
        </w:tc>
        <w:tc>
          <w:tcPr>
            <w:tcW w:w="727" w:type="pct"/>
            <w:vAlign w:val="center"/>
          </w:tcPr>
          <w:p w14:paraId="78A07F5B" w14:textId="18E8ED4E" w:rsidR="00816EB3" w:rsidRPr="00450ED6"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Content>
                <w:r w:rsidR="00816EB3" w:rsidRPr="00450ED6">
                  <w:rPr>
                    <w:rStyle w:val="Textodelmarcadordeposicin"/>
                    <w:rFonts w:ascii="Arial" w:eastAsiaTheme="minorHAnsi" w:hAnsi="Arial" w:cs="Arial"/>
                    <w:color w:val="FF8F8F"/>
                    <w:sz w:val="16"/>
                    <w:szCs w:val="16"/>
                  </w:rPr>
                  <w:t>%</w:t>
                </w:r>
              </w:sdtContent>
            </w:sdt>
          </w:p>
        </w:tc>
      </w:tr>
    </w:tbl>
    <w:p w14:paraId="74806E64" w14:textId="77777777" w:rsidR="00850D0E" w:rsidRDefault="00850D0E" w:rsidP="00BC6F03">
      <w:pPr>
        <w:pStyle w:val="Sinespaciado"/>
        <w:ind w:right="-661"/>
        <w:jc w:val="both"/>
        <w:rPr>
          <w:rFonts w:ascii="Arial" w:hAnsi="Arial" w:cs="Arial"/>
          <w:sz w:val="22"/>
          <w:szCs w:val="22"/>
        </w:rPr>
      </w:pPr>
    </w:p>
    <w:p w14:paraId="64E833EA" w14:textId="77777777" w:rsidR="00450ED6" w:rsidRPr="00450ED6" w:rsidRDefault="00450ED6" w:rsidP="00BC6F03">
      <w:pPr>
        <w:pStyle w:val="Sinespaciado"/>
        <w:ind w:right="-661"/>
        <w:jc w:val="both"/>
        <w:rPr>
          <w:rFonts w:ascii="Arial" w:hAnsi="Arial" w:cs="Arial"/>
          <w:sz w:val="22"/>
          <w:szCs w:val="22"/>
        </w:rPr>
      </w:pPr>
    </w:p>
    <w:p w14:paraId="5A140A7B" w14:textId="77777777" w:rsidR="00816EB3" w:rsidRPr="00450ED6" w:rsidRDefault="00816EB3" w:rsidP="00BC6F03">
      <w:pPr>
        <w:pStyle w:val="Sinespaciado"/>
        <w:ind w:right="-661"/>
        <w:jc w:val="both"/>
        <w:rPr>
          <w:rFonts w:ascii="Arial" w:hAnsi="Arial" w:cs="Arial"/>
          <w:sz w:val="22"/>
          <w:szCs w:val="22"/>
        </w:rPr>
      </w:pPr>
      <w:r w:rsidRPr="00450ED6">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450ED6" w:rsidRDefault="00FF796E" w:rsidP="00816EB3">
      <w:pPr>
        <w:pStyle w:val="Sinespaciado"/>
        <w:jc w:val="both"/>
        <w:rPr>
          <w:rFonts w:ascii="Arial" w:hAnsi="Arial" w:cs="Arial"/>
          <w:sz w:val="22"/>
          <w:szCs w:val="22"/>
        </w:rPr>
      </w:pPr>
      <w:r w:rsidRPr="00450ED6">
        <w:rPr>
          <w:rFonts w:ascii="Arial" w:hAnsi="Arial" w:cs="Arial"/>
          <w:sz w:val="22"/>
          <w:szCs w:val="22"/>
        </w:rPr>
        <w:t xml:space="preserve"> </w:t>
      </w:r>
    </w:p>
    <w:p w14:paraId="19177CA4" w14:textId="77777777" w:rsidR="00816EB3" w:rsidRPr="00450ED6" w:rsidRDefault="00816EB3" w:rsidP="00816EB3">
      <w:pPr>
        <w:jc w:val="both"/>
        <w:rPr>
          <w:rFonts w:ascii="Arial" w:hAnsi="Arial" w:cs="Arial"/>
          <w:lang w:eastAsia="es-CO"/>
        </w:rPr>
      </w:pPr>
      <w:bookmarkStart w:id="0" w:name="_Hlk69665469"/>
      <w:r w:rsidRPr="00450ED6">
        <w:rPr>
          <w:rFonts w:ascii="Arial" w:hAnsi="Arial" w:cs="Arial"/>
          <w:lang w:eastAsia="es-CO"/>
        </w:rPr>
        <w:lastRenderedPageBreak/>
        <w:t>El proponente:</w:t>
      </w:r>
    </w:p>
    <w:p w14:paraId="120864C1" w14:textId="455CD741" w:rsidR="00816EB3" w:rsidRPr="00450ED6" w:rsidRDefault="00816EB3" w:rsidP="00A74056">
      <w:pPr>
        <w:jc w:val="both"/>
        <w:rPr>
          <w:rFonts w:ascii="Arial" w:hAnsi="Arial" w:cs="Arial"/>
          <w:lang w:eastAsia="es-CO"/>
        </w:rPr>
      </w:pPr>
      <w:r w:rsidRPr="00450ED6">
        <w:rPr>
          <w:rFonts w:ascii="Arial" w:hAnsi="Arial" w:cs="Arial"/>
          <w:lang w:eastAsia="es-CO"/>
        </w:rPr>
        <w:t>  </w:t>
      </w:r>
    </w:p>
    <w:p w14:paraId="15BAC4BD" w14:textId="77777777" w:rsidR="008645F9" w:rsidRPr="00450ED6" w:rsidRDefault="008645F9" w:rsidP="00A74056">
      <w:pPr>
        <w:jc w:val="both"/>
        <w:rPr>
          <w:rFonts w:ascii="Arial" w:hAnsi="Arial" w:cs="Arial"/>
          <w:b/>
        </w:rPr>
      </w:pPr>
    </w:p>
    <w:p w14:paraId="670E0AD1" w14:textId="77777777" w:rsidR="00816EB3" w:rsidRPr="00450ED6" w:rsidRDefault="00816EB3" w:rsidP="00816EB3">
      <w:pPr>
        <w:pStyle w:val="Sinespaciado1"/>
        <w:rPr>
          <w:rFonts w:ascii="Arial" w:hAnsi="Arial" w:cs="Arial"/>
          <w:sz w:val="22"/>
          <w:szCs w:val="22"/>
        </w:rPr>
      </w:pPr>
      <w:r w:rsidRPr="00450ED6">
        <w:rPr>
          <w:rFonts w:ascii="Arial" w:hAnsi="Arial" w:cs="Arial"/>
          <w:b/>
          <w:sz w:val="22"/>
          <w:szCs w:val="22"/>
        </w:rPr>
        <w:t>__________________________________</w:t>
      </w:r>
    </w:p>
    <w:p w14:paraId="20C1D170" w14:textId="77777777" w:rsidR="00816EB3" w:rsidRPr="00450ED6" w:rsidRDefault="00816EB3" w:rsidP="00816EB3">
      <w:pPr>
        <w:pStyle w:val="Sinespaciado1"/>
        <w:rPr>
          <w:rFonts w:ascii="Arial" w:hAnsi="Arial" w:cs="Arial"/>
          <w:sz w:val="22"/>
          <w:szCs w:val="22"/>
        </w:rPr>
      </w:pPr>
      <w:r w:rsidRPr="00450ED6">
        <w:rPr>
          <w:rFonts w:ascii="Arial" w:hAnsi="Arial" w:cs="Arial"/>
          <w:sz w:val="22"/>
          <w:szCs w:val="22"/>
        </w:rPr>
        <w:t xml:space="preserve">Firma del representante legal del proponente </w:t>
      </w:r>
    </w:p>
    <w:p w14:paraId="468C838A" w14:textId="77777777" w:rsidR="00816EB3" w:rsidRPr="00450ED6" w:rsidRDefault="00816EB3" w:rsidP="00816EB3">
      <w:pPr>
        <w:pStyle w:val="Sinespaciado1"/>
        <w:contextualSpacing/>
        <w:rPr>
          <w:rFonts w:ascii="Arial" w:hAnsi="Arial" w:cs="Arial"/>
          <w:sz w:val="22"/>
          <w:szCs w:val="22"/>
          <w:lang w:eastAsia="es-CO"/>
        </w:rPr>
      </w:pPr>
      <w:r w:rsidRPr="00450ED6">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Content>
          <w:r w:rsidRPr="00450ED6">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450ED6" w:rsidRDefault="00816EB3" w:rsidP="00816EB3">
      <w:pPr>
        <w:pStyle w:val="Sinespaciado1"/>
        <w:contextualSpacing/>
        <w:rPr>
          <w:rFonts w:ascii="Arial" w:hAnsi="Arial" w:cs="Arial"/>
          <w:color w:val="000000"/>
          <w:sz w:val="22"/>
          <w:szCs w:val="22"/>
        </w:rPr>
      </w:pPr>
      <w:r w:rsidRPr="00450ED6">
        <w:rPr>
          <w:rFonts w:ascii="Arial" w:hAnsi="Arial" w:cs="Arial"/>
          <w:sz w:val="22"/>
          <w:szCs w:val="22"/>
          <w:lang w:eastAsia="es-CO"/>
        </w:rPr>
        <w:t xml:space="preserve">Identificación (NIT </w:t>
      </w:r>
      <w:r w:rsidRPr="00450ED6">
        <w:rPr>
          <w:rFonts w:ascii="Segoe UI Symbol" w:eastAsia="MS Gothic" w:hAnsi="Segoe UI Symbol" w:cs="Segoe UI Symbol"/>
          <w:sz w:val="22"/>
          <w:szCs w:val="22"/>
          <w:lang w:eastAsia="es-CO"/>
        </w:rPr>
        <w:t>☐</w:t>
      </w:r>
      <w:r w:rsidRPr="00450ED6">
        <w:rPr>
          <w:rFonts w:ascii="Arial" w:hAnsi="Arial" w:cs="Arial"/>
          <w:sz w:val="22"/>
          <w:szCs w:val="22"/>
          <w:lang w:eastAsia="es-CO"/>
        </w:rPr>
        <w:t xml:space="preserve"> C.C </w:t>
      </w:r>
      <w:proofErr w:type="gramStart"/>
      <w:r w:rsidRPr="00450ED6">
        <w:rPr>
          <w:rFonts w:ascii="Segoe UI Symbol" w:eastAsia="MS Gothic" w:hAnsi="Segoe UI Symbol" w:cs="Segoe UI Symbol"/>
          <w:sz w:val="22"/>
          <w:szCs w:val="22"/>
          <w:lang w:eastAsia="es-CO"/>
        </w:rPr>
        <w:t>☐</w:t>
      </w:r>
      <w:r w:rsidRPr="00450ED6">
        <w:rPr>
          <w:rFonts w:ascii="Arial" w:hAnsi="Arial" w:cs="Arial"/>
          <w:sz w:val="22"/>
          <w:szCs w:val="22"/>
          <w:lang w:eastAsia="es-CO"/>
        </w:rPr>
        <w:t xml:space="preserve">  C.E</w:t>
      </w:r>
      <w:proofErr w:type="gramEnd"/>
      <w:r w:rsidRPr="00450ED6">
        <w:rPr>
          <w:rFonts w:ascii="Arial" w:hAnsi="Arial" w:cs="Arial"/>
          <w:sz w:val="22"/>
          <w:szCs w:val="22"/>
          <w:lang w:eastAsia="es-CO"/>
        </w:rPr>
        <w:t xml:space="preserve"> </w:t>
      </w:r>
      <w:r w:rsidRPr="00450ED6">
        <w:rPr>
          <w:rFonts w:ascii="Segoe UI Symbol" w:eastAsia="MS Gothic" w:hAnsi="Segoe UI Symbol" w:cs="Segoe UI Symbol"/>
          <w:sz w:val="22"/>
          <w:szCs w:val="22"/>
          <w:lang w:eastAsia="es-CO"/>
        </w:rPr>
        <w:t>☐</w:t>
      </w:r>
      <w:r w:rsidRPr="00450ED6">
        <w:rPr>
          <w:rFonts w:ascii="Arial" w:hAnsi="Arial" w:cs="Arial"/>
          <w:sz w:val="22"/>
          <w:szCs w:val="22"/>
          <w:lang w:eastAsia="es-CO"/>
        </w:rPr>
        <w:t>)</w:t>
      </w:r>
      <w:r w:rsidRPr="00450ED6">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Content>
          <w:r w:rsidRPr="00450ED6">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450ED6" w:rsidRDefault="00816EB3" w:rsidP="00816EB3">
      <w:pPr>
        <w:pStyle w:val="Sinespaciado1"/>
        <w:contextualSpacing/>
        <w:rPr>
          <w:rFonts w:ascii="Arial" w:hAnsi="Arial" w:cs="Arial"/>
          <w:color w:val="000000"/>
          <w:sz w:val="22"/>
          <w:szCs w:val="22"/>
        </w:rPr>
      </w:pPr>
      <w:r w:rsidRPr="00450ED6">
        <w:rPr>
          <w:rFonts w:ascii="Arial" w:hAnsi="Arial" w:cs="Arial"/>
          <w:sz w:val="22"/>
          <w:szCs w:val="22"/>
          <w:lang w:eastAsia="es-CO"/>
        </w:rPr>
        <w:t>Nombre Representante Legal</w:t>
      </w:r>
      <w:r w:rsidRPr="00450ED6">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Content>
          <w:r w:rsidRPr="00450ED6">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450ED6" w:rsidRDefault="00816EB3" w:rsidP="00816EB3">
      <w:pPr>
        <w:pStyle w:val="Sinespaciado1"/>
        <w:rPr>
          <w:rFonts w:ascii="Arial" w:hAnsi="Arial" w:cs="Arial"/>
          <w:color w:val="000000"/>
          <w:sz w:val="22"/>
          <w:szCs w:val="22"/>
        </w:rPr>
      </w:pPr>
      <w:r w:rsidRPr="00450ED6">
        <w:rPr>
          <w:rFonts w:ascii="Arial" w:hAnsi="Arial" w:cs="Arial"/>
          <w:color w:val="000000"/>
          <w:sz w:val="22"/>
          <w:szCs w:val="22"/>
        </w:rPr>
        <w:t xml:space="preserve">Identificación (C.C </w:t>
      </w:r>
      <w:proofErr w:type="gramStart"/>
      <w:r w:rsidRPr="00450ED6">
        <w:rPr>
          <w:rFonts w:ascii="Segoe UI Symbol" w:eastAsia="MS Gothic" w:hAnsi="Segoe UI Symbol" w:cs="Segoe UI Symbol"/>
          <w:sz w:val="22"/>
          <w:szCs w:val="22"/>
          <w:lang w:eastAsia="es-CO"/>
        </w:rPr>
        <w:t>☐</w:t>
      </w:r>
      <w:r w:rsidRPr="00450ED6">
        <w:rPr>
          <w:rFonts w:ascii="Arial" w:hAnsi="Arial" w:cs="Arial"/>
          <w:color w:val="000000"/>
          <w:sz w:val="22"/>
          <w:szCs w:val="22"/>
        </w:rPr>
        <w:t xml:space="preserve">  C.E.</w:t>
      </w:r>
      <w:proofErr w:type="gramEnd"/>
      <w:r w:rsidRPr="00450ED6">
        <w:rPr>
          <w:rFonts w:ascii="Arial" w:hAnsi="Arial" w:cs="Arial"/>
          <w:sz w:val="22"/>
          <w:szCs w:val="22"/>
          <w:lang w:eastAsia="es-CO"/>
        </w:rPr>
        <w:t xml:space="preserve"> </w:t>
      </w:r>
      <w:r w:rsidRPr="00450ED6">
        <w:rPr>
          <w:rFonts w:ascii="Segoe UI Symbol" w:eastAsia="MS Gothic" w:hAnsi="Segoe UI Symbol" w:cs="Segoe UI Symbol"/>
          <w:sz w:val="22"/>
          <w:szCs w:val="22"/>
          <w:lang w:eastAsia="es-CO"/>
        </w:rPr>
        <w:t>☐</w:t>
      </w:r>
      <w:r w:rsidRPr="00450ED6">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Content>
          <w:r w:rsidRPr="00450ED6">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Pr="00450ED6" w:rsidRDefault="00816EB3" w:rsidP="00816EB3">
      <w:pPr>
        <w:pStyle w:val="Sinespaciado1"/>
        <w:rPr>
          <w:rFonts w:ascii="Arial" w:hAnsi="Arial" w:cs="Arial"/>
          <w:color w:val="000000"/>
          <w:sz w:val="32"/>
          <w:szCs w:val="22"/>
        </w:rPr>
      </w:pPr>
    </w:p>
    <w:p w14:paraId="3ED33B46" w14:textId="4895C957" w:rsidR="008645F9" w:rsidRPr="00450ED6" w:rsidRDefault="008645F9" w:rsidP="00816EB3">
      <w:pPr>
        <w:pStyle w:val="Sinespaciado1"/>
        <w:rPr>
          <w:rFonts w:ascii="Arial" w:hAnsi="Arial" w:cs="Arial"/>
          <w:color w:val="000000"/>
          <w:sz w:val="32"/>
          <w:szCs w:val="22"/>
        </w:rPr>
      </w:pPr>
    </w:p>
    <w:p w14:paraId="3559F170" w14:textId="77777777" w:rsidR="008645F9" w:rsidRPr="00450ED6" w:rsidRDefault="008645F9" w:rsidP="00816EB3">
      <w:pPr>
        <w:pStyle w:val="Sinespaciado1"/>
        <w:rPr>
          <w:rFonts w:ascii="Arial" w:hAnsi="Arial" w:cs="Arial"/>
          <w:color w:val="000000"/>
          <w:sz w:val="32"/>
          <w:szCs w:val="22"/>
        </w:rPr>
      </w:pPr>
    </w:p>
    <w:p w14:paraId="7C55A3DD" w14:textId="77777777" w:rsidR="00816EB3" w:rsidRPr="00450ED6" w:rsidRDefault="00816EB3" w:rsidP="00816EB3">
      <w:pPr>
        <w:pStyle w:val="Sinespaciado1"/>
        <w:rPr>
          <w:rFonts w:ascii="Arial" w:hAnsi="Arial" w:cs="Arial"/>
          <w:sz w:val="22"/>
          <w:szCs w:val="22"/>
        </w:rPr>
      </w:pPr>
      <w:r w:rsidRPr="00450ED6">
        <w:rPr>
          <w:rFonts w:ascii="Arial" w:hAnsi="Arial" w:cs="Arial"/>
          <w:b/>
          <w:sz w:val="22"/>
          <w:szCs w:val="22"/>
        </w:rPr>
        <w:t>_________________________________</w:t>
      </w:r>
    </w:p>
    <w:p w14:paraId="7C7C4899" w14:textId="77777777" w:rsidR="00816EB3" w:rsidRPr="00450ED6" w:rsidRDefault="00816EB3" w:rsidP="00816EB3">
      <w:pPr>
        <w:pStyle w:val="Sinespaciado1"/>
        <w:rPr>
          <w:rFonts w:ascii="Arial" w:hAnsi="Arial" w:cs="Arial"/>
          <w:sz w:val="22"/>
          <w:szCs w:val="22"/>
        </w:rPr>
      </w:pPr>
      <w:r w:rsidRPr="00450ED6">
        <w:rPr>
          <w:rFonts w:ascii="Arial" w:hAnsi="Arial" w:cs="Arial"/>
          <w:sz w:val="22"/>
          <w:szCs w:val="22"/>
        </w:rPr>
        <w:t xml:space="preserve">Firma del Contador público y/o Revisor fiscal </w:t>
      </w:r>
    </w:p>
    <w:p w14:paraId="46FA0467" w14:textId="77777777" w:rsidR="00816EB3" w:rsidRPr="00450ED6" w:rsidRDefault="00816EB3" w:rsidP="00816EB3">
      <w:pPr>
        <w:pStyle w:val="Sinespaciado1"/>
        <w:rPr>
          <w:rFonts w:ascii="Arial" w:hAnsi="Arial" w:cs="Arial"/>
          <w:sz w:val="22"/>
          <w:szCs w:val="22"/>
          <w:lang w:eastAsia="es-CO"/>
        </w:rPr>
      </w:pPr>
      <w:r w:rsidRPr="00450ED6">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Content>
          <w:r w:rsidRPr="00450ED6">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450ED6" w:rsidRDefault="00816EB3" w:rsidP="00816EB3">
      <w:pPr>
        <w:pStyle w:val="Sinespaciado1"/>
        <w:rPr>
          <w:rFonts w:ascii="Arial" w:hAnsi="Arial" w:cs="Arial"/>
          <w:color w:val="000000"/>
          <w:sz w:val="22"/>
          <w:szCs w:val="22"/>
        </w:rPr>
      </w:pPr>
      <w:r w:rsidRPr="00450ED6">
        <w:rPr>
          <w:rFonts w:ascii="Arial" w:hAnsi="Arial" w:cs="Arial"/>
          <w:color w:val="000000"/>
          <w:sz w:val="22"/>
          <w:szCs w:val="22"/>
        </w:rPr>
        <w:t xml:space="preserve">Identificación (C.C </w:t>
      </w:r>
      <w:proofErr w:type="gramStart"/>
      <w:r w:rsidRPr="00450ED6">
        <w:rPr>
          <w:rFonts w:ascii="Segoe UI Symbol" w:eastAsia="MS Gothic" w:hAnsi="Segoe UI Symbol" w:cs="Segoe UI Symbol"/>
          <w:sz w:val="22"/>
          <w:szCs w:val="22"/>
          <w:lang w:eastAsia="es-CO"/>
        </w:rPr>
        <w:t>☐</w:t>
      </w:r>
      <w:r w:rsidRPr="00450ED6">
        <w:rPr>
          <w:rFonts w:ascii="Arial" w:hAnsi="Arial" w:cs="Arial"/>
          <w:color w:val="000000"/>
          <w:sz w:val="22"/>
          <w:szCs w:val="22"/>
        </w:rPr>
        <w:t xml:space="preserve">  C.E.</w:t>
      </w:r>
      <w:proofErr w:type="gramEnd"/>
      <w:r w:rsidRPr="00450ED6">
        <w:rPr>
          <w:rFonts w:ascii="Arial" w:hAnsi="Arial" w:cs="Arial"/>
          <w:sz w:val="22"/>
          <w:szCs w:val="22"/>
          <w:lang w:eastAsia="es-CO"/>
        </w:rPr>
        <w:t xml:space="preserve"> </w:t>
      </w:r>
      <w:r w:rsidRPr="00450ED6">
        <w:rPr>
          <w:rFonts w:ascii="Segoe UI Symbol" w:eastAsia="MS Gothic" w:hAnsi="Segoe UI Symbol" w:cs="Segoe UI Symbol"/>
          <w:sz w:val="22"/>
          <w:szCs w:val="22"/>
          <w:lang w:eastAsia="es-CO"/>
        </w:rPr>
        <w:t>☐</w:t>
      </w:r>
      <w:r w:rsidRPr="00450ED6">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Content>
          <w:r w:rsidRPr="00450ED6">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450ED6" w:rsidRDefault="00816EB3" w:rsidP="00816EB3">
      <w:pPr>
        <w:pStyle w:val="Sinespaciado1"/>
        <w:rPr>
          <w:rFonts w:ascii="Arial" w:hAnsi="Arial" w:cs="Arial"/>
          <w:sz w:val="22"/>
          <w:szCs w:val="22"/>
          <w:lang w:eastAsia="es-CO"/>
        </w:rPr>
      </w:pPr>
      <w:r w:rsidRPr="00450ED6">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Content>
          <w:r w:rsidRPr="00450ED6">
            <w:rPr>
              <w:rStyle w:val="Textodelmarcadordeposicin"/>
              <w:rFonts w:ascii="Arial" w:eastAsiaTheme="minorHAnsi" w:hAnsi="Arial" w:cs="Arial"/>
              <w:color w:val="FF8F8F"/>
              <w:sz w:val="22"/>
              <w:szCs w:val="22"/>
            </w:rPr>
            <w:t>Diligenciar cargo</w:t>
          </w:r>
        </w:sdtContent>
      </w:sdt>
    </w:p>
    <w:p w14:paraId="7CAD080B" w14:textId="3EDC3250" w:rsidR="00963854" w:rsidRPr="00450ED6" w:rsidRDefault="00816EB3" w:rsidP="00816EB3">
      <w:pPr>
        <w:pStyle w:val="Sinespaciado1"/>
        <w:rPr>
          <w:rFonts w:ascii="Arial" w:hAnsi="Arial" w:cs="Arial"/>
          <w:color w:val="000000"/>
          <w:sz w:val="22"/>
          <w:szCs w:val="22"/>
        </w:rPr>
        <w:sectPr w:rsidR="00963854" w:rsidRPr="00450ED6"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50ED6">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Content>
          <w:r w:rsidRPr="00450ED6">
            <w:rPr>
              <w:rStyle w:val="Textodelmarcadordeposicin"/>
              <w:rFonts w:ascii="Arial" w:eastAsiaTheme="minorHAnsi" w:hAnsi="Arial" w:cs="Arial"/>
              <w:color w:val="FF8F8F"/>
              <w:sz w:val="22"/>
              <w:szCs w:val="22"/>
            </w:rPr>
            <w:t xml:space="preserve">Diligenciar el número de la tarjeta profesional </w:t>
          </w:r>
        </w:sdtContent>
      </w:sdt>
      <w:bookmarkEnd w:id="0"/>
    </w:p>
    <w:p w14:paraId="17CE8F86" w14:textId="77777777" w:rsidR="001B36A5" w:rsidRPr="00A375E4" w:rsidRDefault="001B36A5" w:rsidP="001B36A5">
      <w:pPr>
        <w:tabs>
          <w:tab w:val="left" w:pos="3133"/>
        </w:tabs>
        <w:spacing w:after="0" w:line="240" w:lineRule="auto"/>
        <w:rPr>
          <w:rFonts w:ascii="Arial" w:hAnsi="Arial" w:cs="Arial"/>
          <w:b/>
          <w:bCs/>
          <w:sz w:val="20"/>
          <w:szCs w:val="20"/>
          <w:highlight w:val="yellow"/>
        </w:rPr>
      </w:pPr>
    </w:p>
    <w:p w14:paraId="34701312" w14:textId="1E714E33" w:rsidR="001B36A5" w:rsidRPr="00450ED6" w:rsidRDefault="001B36A5" w:rsidP="001B36A5">
      <w:pPr>
        <w:jc w:val="both"/>
      </w:pPr>
    </w:p>
    <w:p w14:paraId="03912107" w14:textId="77777777" w:rsidR="006F6110" w:rsidRPr="00450ED6" w:rsidRDefault="006F6110" w:rsidP="006F6110">
      <w:pPr>
        <w:pStyle w:val="Sinespaciado"/>
        <w:jc w:val="both"/>
        <w:rPr>
          <w:rFonts w:ascii="Arial" w:hAnsi="Arial" w:cs="Arial"/>
          <w:sz w:val="20"/>
          <w:szCs w:val="20"/>
          <w:lang w:val="es-CO"/>
        </w:rPr>
      </w:pPr>
    </w:p>
    <w:sectPr w:rsidR="006F6110" w:rsidRPr="00450ED6"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DD7FC" w14:textId="77777777" w:rsidR="00CA5F9A" w:rsidRDefault="00CA5F9A" w:rsidP="00F437E0">
      <w:pPr>
        <w:spacing w:after="0" w:line="240" w:lineRule="auto"/>
      </w:pPr>
      <w:r>
        <w:separator/>
      </w:r>
    </w:p>
  </w:endnote>
  <w:endnote w:type="continuationSeparator" w:id="0">
    <w:p w14:paraId="2743D8EA" w14:textId="77777777" w:rsidR="00CA5F9A" w:rsidRDefault="00CA5F9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382B9" w14:textId="77777777" w:rsidR="00CA5F9A" w:rsidRDefault="00CA5F9A" w:rsidP="00F437E0">
      <w:pPr>
        <w:spacing w:after="0" w:line="240" w:lineRule="auto"/>
      </w:pPr>
      <w:r>
        <w:separator/>
      </w:r>
    </w:p>
  </w:footnote>
  <w:footnote w:type="continuationSeparator" w:id="0">
    <w:p w14:paraId="7C372FEA" w14:textId="77777777" w:rsidR="00CA5F9A" w:rsidRDefault="00CA5F9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75E882" w14:textId="77777777" w:rsidTr="0064512A">
      <w:trPr>
        <w:cantSplit/>
        <w:trHeight w:val="664"/>
      </w:trPr>
      <w:tc>
        <w:tcPr>
          <w:tcW w:w="8150" w:type="dxa"/>
          <w:vAlign w:val="center"/>
        </w:tcPr>
        <w:p w14:paraId="01E1D70A" w14:textId="6ACCFEF1"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090660" w:rsidRPr="00D42814" w:rsidRDefault="000A38EA"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090660" w:rsidRPr="00D42814" w:rsidRDefault="00090660"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90660" w:rsidRPr="00293DF3" w14:paraId="6DFE858E" w14:textId="77777777" w:rsidTr="0064512A">
      <w:trPr>
        <w:cantSplit/>
        <w:trHeight w:val="665"/>
      </w:trPr>
      <w:tc>
        <w:tcPr>
          <w:tcW w:w="8150" w:type="dxa"/>
          <w:vAlign w:val="center"/>
        </w:tcPr>
        <w:p w14:paraId="596CEF8B" w14:textId="3B849372" w:rsidR="00090660" w:rsidRPr="00676DF8" w:rsidRDefault="00090660"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090660" w:rsidRPr="00293DF3" w:rsidRDefault="00090660" w:rsidP="005258E5">
          <w:pPr>
            <w:jc w:val="center"/>
            <w:rPr>
              <w:rFonts w:ascii="Arial" w:hAnsi="Arial" w:cs="Arial"/>
              <w:b/>
              <w:noProof/>
              <w:sz w:val="18"/>
              <w:szCs w:val="18"/>
            </w:rPr>
          </w:pPr>
        </w:p>
      </w:tc>
    </w:tr>
  </w:tbl>
  <w:p w14:paraId="26EEFEB3"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57D3D" w:rsidRPr="00285C0D" w14:paraId="7E2B489A" w14:textId="77777777" w:rsidTr="009F21E3">
      <w:trPr>
        <w:trHeight w:val="842"/>
      </w:trPr>
      <w:tc>
        <w:tcPr>
          <w:tcW w:w="7971" w:type="dxa"/>
          <w:vAlign w:val="center"/>
        </w:tcPr>
        <w:p w14:paraId="1D2DD7B6" w14:textId="77777777" w:rsidR="00857D3D" w:rsidRPr="006825B9" w:rsidRDefault="00857D3D" w:rsidP="00857D3D">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2B924C8" w14:textId="77777777" w:rsidR="00857D3D" w:rsidRPr="00285C0D" w:rsidRDefault="00857D3D" w:rsidP="00857D3D">
          <w:pPr>
            <w:jc w:val="center"/>
            <w:rPr>
              <w:noProof/>
              <w:sz w:val="24"/>
              <w:szCs w:val="24"/>
              <w:lang w:eastAsia="es-CO"/>
            </w:rPr>
          </w:pPr>
          <w:r>
            <w:rPr>
              <w:rFonts w:ascii="Arial" w:hAnsi="Arial" w:cs="Arial"/>
              <w:noProof/>
              <w:sz w:val="20"/>
              <w:szCs w:val="20"/>
            </w:rPr>
            <w:drawing>
              <wp:inline distT="0" distB="0" distL="0" distR="0" wp14:anchorId="5FE64497" wp14:editId="1FE243C0">
                <wp:extent cx="718834" cy="718834"/>
                <wp:effectExtent l="0" t="0" r="0" b="0"/>
                <wp:docPr id="1493827885" name="Imagen 149382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13C4C0F6" w14:textId="77777777" w:rsidR="00857D3D" w:rsidRPr="00D42814" w:rsidRDefault="00857D3D" w:rsidP="00857D3D">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857D3D" w:rsidRPr="00285C0D" w14:paraId="39DFF5D2" w14:textId="77777777" w:rsidTr="009F21E3">
      <w:trPr>
        <w:trHeight w:val="842"/>
      </w:trPr>
      <w:tc>
        <w:tcPr>
          <w:tcW w:w="7971" w:type="dxa"/>
          <w:vAlign w:val="center"/>
        </w:tcPr>
        <w:p w14:paraId="5D8D255E" w14:textId="77777777" w:rsidR="00857D3D" w:rsidRPr="006825B9" w:rsidRDefault="00857D3D" w:rsidP="00857D3D">
          <w:pPr>
            <w:jc w:val="center"/>
            <w:rPr>
              <w:rFonts w:ascii="Arial" w:hAnsi="Arial" w:cs="Arial"/>
              <w:b/>
              <w:bCs/>
              <w:sz w:val="18"/>
              <w:szCs w:val="18"/>
              <w:lang w:eastAsia="es-CO"/>
            </w:rPr>
          </w:pPr>
          <w:r>
            <w:rPr>
              <w:rFonts w:ascii="Arial" w:hAnsi="Arial" w:cs="Arial"/>
              <w:b/>
              <w:bCs/>
              <w:sz w:val="18"/>
              <w:szCs w:val="18"/>
              <w:lang w:eastAsia="es-CO"/>
            </w:rPr>
            <w:t>PROCEDIMIENTO DE ADJUDICACIÓN</w:t>
          </w:r>
        </w:p>
      </w:tc>
      <w:tc>
        <w:tcPr>
          <w:tcW w:w="2458" w:type="dxa"/>
          <w:vMerge/>
        </w:tcPr>
        <w:p w14:paraId="0ADF76DF" w14:textId="77777777" w:rsidR="00857D3D" w:rsidRPr="00285C0D" w:rsidRDefault="00857D3D" w:rsidP="00857D3D">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1C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64CBA"/>
    <w:multiLevelType w:val="multilevel"/>
    <w:tmpl w:val="19A07BEA"/>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555441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C3E3E"/>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35FA9"/>
    <w:multiLevelType w:val="hybridMultilevel"/>
    <w:tmpl w:val="DEE46DC0"/>
    <w:lvl w:ilvl="0" w:tplc="E87C625E">
      <w:start w:val="1"/>
      <w:numFmt w:val="decimal"/>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8D921E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B34C4F"/>
    <w:multiLevelType w:val="multilevel"/>
    <w:tmpl w:val="6A8615A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C235F86"/>
    <w:multiLevelType w:val="multilevel"/>
    <w:tmpl w:val="C1A2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F7D0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2375AF"/>
    <w:multiLevelType w:val="hybridMultilevel"/>
    <w:tmpl w:val="20C46248"/>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FC7A27"/>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757D18"/>
    <w:multiLevelType w:val="hybridMultilevel"/>
    <w:tmpl w:val="689A31D2"/>
    <w:lvl w:ilvl="0" w:tplc="BE7C25F6">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98443D"/>
    <w:multiLevelType w:val="hybridMultilevel"/>
    <w:tmpl w:val="73E8E5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32E7654"/>
    <w:multiLevelType w:val="hybridMultilevel"/>
    <w:tmpl w:val="76A62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143A2D40"/>
    <w:multiLevelType w:val="hybridMultilevel"/>
    <w:tmpl w:val="6B1ED0A0"/>
    <w:lvl w:ilvl="0" w:tplc="077A3C28">
      <w:start w:val="1"/>
      <w:numFmt w:val="decimal"/>
      <w:lvlText w:val="%1."/>
      <w:lvlJc w:val="left"/>
      <w:pPr>
        <w:ind w:left="775" w:hanging="360"/>
      </w:pPr>
      <w:rPr>
        <w:rFonts w:hint="default"/>
        <w:b w:val="0"/>
        <w:bCs w:val="0"/>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1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531351F"/>
    <w:multiLevelType w:val="hybridMultilevel"/>
    <w:tmpl w:val="2FA2D6C6"/>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153D69C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A14BF1"/>
    <w:multiLevelType w:val="hybridMultilevel"/>
    <w:tmpl w:val="556ED80A"/>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19797AB9"/>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243178E"/>
    <w:multiLevelType w:val="hybridMultilevel"/>
    <w:tmpl w:val="98428810"/>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38E444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4637F34"/>
    <w:multiLevelType w:val="multilevel"/>
    <w:tmpl w:val="5F2C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A375C3"/>
    <w:multiLevelType w:val="hybridMultilevel"/>
    <w:tmpl w:val="34C4A3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35AA678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9B2970"/>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A6B40B9"/>
    <w:multiLevelType w:val="hybridMultilevel"/>
    <w:tmpl w:val="726E58DE"/>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4DD51DF8"/>
    <w:multiLevelType w:val="hybridMultilevel"/>
    <w:tmpl w:val="8B54869A"/>
    <w:lvl w:ilvl="0" w:tplc="08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11D0E4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74690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BD32D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E62791"/>
    <w:multiLevelType w:val="hybridMultilevel"/>
    <w:tmpl w:val="5E7417D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D45821"/>
    <w:multiLevelType w:val="multilevel"/>
    <w:tmpl w:val="017C74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CD311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BC71D1D"/>
    <w:multiLevelType w:val="multilevel"/>
    <w:tmpl w:val="3658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C560DB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89C65AD"/>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E7C4DB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73512A"/>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7104677C"/>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E211D2"/>
    <w:multiLevelType w:val="multilevel"/>
    <w:tmpl w:val="89642648"/>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69B5B9E"/>
    <w:multiLevelType w:val="hybridMultilevel"/>
    <w:tmpl w:val="23025452"/>
    <w:lvl w:ilvl="0" w:tplc="080A0017">
      <w:start w:val="1"/>
      <w:numFmt w:val="lowerLetter"/>
      <w:lvlText w:val="%1)"/>
      <w:lvlJc w:val="left"/>
      <w:pPr>
        <w:ind w:left="720" w:hanging="360"/>
      </w:pPr>
    </w:lvl>
    <w:lvl w:ilvl="1" w:tplc="4C941CD6">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DF62575"/>
    <w:multiLevelType w:val="hybridMultilevel"/>
    <w:tmpl w:val="460837E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3" w15:restartNumberingAfterBreak="0">
    <w:nsid w:val="7F175BD0"/>
    <w:multiLevelType w:val="hybridMultilevel"/>
    <w:tmpl w:val="E2684E5C"/>
    <w:lvl w:ilvl="0" w:tplc="7066884A">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16cid:durableId="995457348">
    <w:abstractNumId w:val="17"/>
  </w:num>
  <w:num w:numId="2" w16cid:durableId="725227131">
    <w:abstractNumId w:val="24"/>
  </w:num>
  <w:num w:numId="3" w16cid:durableId="2043552835">
    <w:abstractNumId w:val="47"/>
  </w:num>
  <w:num w:numId="4" w16cid:durableId="665086527">
    <w:abstractNumId w:val="6"/>
  </w:num>
  <w:num w:numId="5" w16cid:durableId="978874497">
    <w:abstractNumId w:val="38"/>
  </w:num>
  <w:num w:numId="6" w16cid:durableId="1235235650">
    <w:abstractNumId w:val="58"/>
  </w:num>
  <w:num w:numId="7" w16cid:durableId="611672578">
    <w:abstractNumId w:val="41"/>
  </w:num>
  <w:num w:numId="8" w16cid:durableId="1489857975">
    <w:abstractNumId w:val="52"/>
  </w:num>
  <w:num w:numId="9" w16cid:durableId="495999127">
    <w:abstractNumId w:val="11"/>
  </w:num>
  <w:num w:numId="10" w16cid:durableId="1356954512">
    <w:abstractNumId w:val="27"/>
  </w:num>
  <w:num w:numId="11" w16cid:durableId="1828395494">
    <w:abstractNumId w:val="22"/>
  </w:num>
  <w:num w:numId="12" w16cid:durableId="1503397575">
    <w:abstractNumId w:val="44"/>
  </w:num>
  <w:num w:numId="13" w16cid:durableId="165557076">
    <w:abstractNumId w:val="61"/>
  </w:num>
  <w:num w:numId="14" w16cid:durableId="1619213538">
    <w:abstractNumId w:val="55"/>
  </w:num>
  <w:num w:numId="15" w16cid:durableId="1279680873">
    <w:abstractNumId w:val="35"/>
  </w:num>
  <w:num w:numId="16" w16cid:durableId="1006860738">
    <w:abstractNumId w:val="28"/>
  </w:num>
  <w:num w:numId="17" w16cid:durableId="1465662596">
    <w:abstractNumId w:val="34"/>
  </w:num>
  <w:num w:numId="18" w16cid:durableId="1130444046">
    <w:abstractNumId w:val="50"/>
  </w:num>
  <w:num w:numId="19" w16cid:durableId="957644244">
    <w:abstractNumId w:val="14"/>
  </w:num>
  <w:num w:numId="20" w16cid:durableId="1784871">
    <w:abstractNumId w:val="13"/>
  </w:num>
  <w:num w:numId="21" w16cid:durableId="852189934">
    <w:abstractNumId w:val="33"/>
  </w:num>
  <w:num w:numId="22" w16cid:durableId="832137245">
    <w:abstractNumId w:val="23"/>
  </w:num>
  <w:num w:numId="23" w16cid:durableId="10653770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7649065">
    <w:abstractNumId w:val="16"/>
  </w:num>
  <w:num w:numId="25" w16cid:durableId="247151675">
    <w:abstractNumId w:val="4"/>
  </w:num>
  <w:num w:numId="26" w16cid:durableId="508759056">
    <w:abstractNumId w:val="48"/>
  </w:num>
  <w:num w:numId="27" w16cid:durableId="1128546120">
    <w:abstractNumId w:val="45"/>
  </w:num>
  <w:num w:numId="28" w16cid:durableId="1514295941">
    <w:abstractNumId w:val="63"/>
  </w:num>
  <w:num w:numId="29" w16cid:durableId="618948605">
    <w:abstractNumId w:val="7"/>
  </w:num>
  <w:num w:numId="30" w16cid:durableId="913198765">
    <w:abstractNumId w:val="1"/>
  </w:num>
  <w:num w:numId="31" w16cid:durableId="1693920330">
    <w:abstractNumId w:val="57"/>
  </w:num>
  <w:num w:numId="32" w16cid:durableId="818689893">
    <w:abstractNumId w:val="36"/>
  </w:num>
  <w:num w:numId="33" w16cid:durableId="1209536396">
    <w:abstractNumId w:val="18"/>
  </w:num>
  <w:num w:numId="34" w16cid:durableId="530144165">
    <w:abstractNumId w:val="20"/>
  </w:num>
  <w:num w:numId="35" w16cid:durableId="886382563">
    <w:abstractNumId w:val="10"/>
  </w:num>
  <w:num w:numId="36" w16cid:durableId="1882328146">
    <w:abstractNumId w:val="37"/>
  </w:num>
  <w:num w:numId="37" w16cid:durableId="1673949240">
    <w:abstractNumId w:val="43"/>
  </w:num>
  <w:num w:numId="38" w16cid:durableId="640967699">
    <w:abstractNumId w:val="60"/>
  </w:num>
  <w:num w:numId="39" w16cid:durableId="669482550">
    <w:abstractNumId w:val="25"/>
  </w:num>
  <w:num w:numId="40" w16cid:durableId="1807160922">
    <w:abstractNumId w:val="8"/>
  </w:num>
  <w:num w:numId="41" w16cid:durableId="1419667363">
    <w:abstractNumId w:val="29"/>
  </w:num>
  <w:num w:numId="42" w16cid:durableId="1142233182">
    <w:abstractNumId w:val="15"/>
  </w:num>
  <w:num w:numId="43" w16cid:durableId="732698943">
    <w:abstractNumId w:val="30"/>
  </w:num>
  <w:num w:numId="44" w16cid:durableId="2114519725">
    <w:abstractNumId w:val="49"/>
  </w:num>
  <w:num w:numId="45" w16cid:durableId="647368764">
    <w:abstractNumId w:val="39"/>
  </w:num>
  <w:num w:numId="46" w16cid:durableId="715935961">
    <w:abstractNumId w:val="9"/>
  </w:num>
  <w:num w:numId="47" w16cid:durableId="289560222">
    <w:abstractNumId w:val="46"/>
  </w:num>
  <w:num w:numId="48" w16cid:durableId="1846479211">
    <w:abstractNumId w:val="31"/>
  </w:num>
  <w:num w:numId="49" w16cid:durableId="1615402219">
    <w:abstractNumId w:val="21"/>
  </w:num>
  <w:num w:numId="50" w16cid:durableId="1458990133">
    <w:abstractNumId w:val="26"/>
  </w:num>
  <w:num w:numId="51" w16cid:durableId="1624336979">
    <w:abstractNumId w:val="0"/>
  </w:num>
  <w:num w:numId="52" w16cid:durableId="2012104180">
    <w:abstractNumId w:val="32"/>
  </w:num>
  <w:num w:numId="53" w16cid:durableId="1385640341">
    <w:abstractNumId w:val="56"/>
  </w:num>
  <w:num w:numId="54" w16cid:durableId="1832674052">
    <w:abstractNumId w:val="51"/>
  </w:num>
  <w:num w:numId="55" w16cid:durableId="757289382">
    <w:abstractNumId w:val="40"/>
  </w:num>
  <w:num w:numId="56" w16cid:durableId="1592352442">
    <w:abstractNumId w:val="19"/>
  </w:num>
  <w:num w:numId="57" w16cid:durableId="737174200">
    <w:abstractNumId w:val="42"/>
  </w:num>
  <w:num w:numId="58" w16cid:durableId="1986158047">
    <w:abstractNumId w:val="54"/>
  </w:num>
  <w:num w:numId="59" w16cid:durableId="1737782052">
    <w:abstractNumId w:val="5"/>
  </w:num>
  <w:num w:numId="60" w16cid:durableId="94524283">
    <w:abstractNumId w:val="12"/>
  </w:num>
  <w:num w:numId="61" w16cid:durableId="1455053829">
    <w:abstractNumId w:val="53"/>
  </w:num>
  <w:num w:numId="62" w16cid:durableId="453645462">
    <w:abstractNumId w:val="2"/>
  </w:num>
  <w:num w:numId="63" w16cid:durableId="175506078">
    <w:abstractNumId w:val="3"/>
  </w:num>
  <w:num w:numId="64" w16cid:durableId="712508855">
    <w:abstractNumId w:val="6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54"/>
    <w:rsid w:val="0000277F"/>
    <w:rsid w:val="00003204"/>
    <w:rsid w:val="00003E6B"/>
    <w:rsid w:val="000041A8"/>
    <w:rsid w:val="00005666"/>
    <w:rsid w:val="0001013C"/>
    <w:rsid w:val="000108BB"/>
    <w:rsid w:val="000113F5"/>
    <w:rsid w:val="00011CB9"/>
    <w:rsid w:val="00013B7C"/>
    <w:rsid w:val="00014220"/>
    <w:rsid w:val="000144B2"/>
    <w:rsid w:val="00014F83"/>
    <w:rsid w:val="00016FC6"/>
    <w:rsid w:val="0001751C"/>
    <w:rsid w:val="0001778B"/>
    <w:rsid w:val="0002046B"/>
    <w:rsid w:val="0002125E"/>
    <w:rsid w:val="000218C7"/>
    <w:rsid w:val="00022013"/>
    <w:rsid w:val="0002276D"/>
    <w:rsid w:val="00023EA7"/>
    <w:rsid w:val="00025018"/>
    <w:rsid w:val="00025998"/>
    <w:rsid w:val="00026042"/>
    <w:rsid w:val="0002612F"/>
    <w:rsid w:val="00026B8A"/>
    <w:rsid w:val="000271A8"/>
    <w:rsid w:val="00030500"/>
    <w:rsid w:val="0003121D"/>
    <w:rsid w:val="00031F41"/>
    <w:rsid w:val="00032DA5"/>
    <w:rsid w:val="000332F6"/>
    <w:rsid w:val="00034865"/>
    <w:rsid w:val="00034997"/>
    <w:rsid w:val="00034CF0"/>
    <w:rsid w:val="00034CF2"/>
    <w:rsid w:val="00035D57"/>
    <w:rsid w:val="00035E96"/>
    <w:rsid w:val="000367E7"/>
    <w:rsid w:val="0003767D"/>
    <w:rsid w:val="00037778"/>
    <w:rsid w:val="00037B05"/>
    <w:rsid w:val="0004052B"/>
    <w:rsid w:val="00041F9F"/>
    <w:rsid w:val="00042F3D"/>
    <w:rsid w:val="00043AAE"/>
    <w:rsid w:val="00044577"/>
    <w:rsid w:val="00044AFB"/>
    <w:rsid w:val="00045DE7"/>
    <w:rsid w:val="0004604E"/>
    <w:rsid w:val="0004609A"/>
    <w:rsid w:val="000473B6"/>
    <w:rsid w:val="000512F5"/>
    <w:rsid w:val="0005274B"/>
    <w:rsid w:val="00052872"/>
    <w:rsid w:val="0005483D"/>
    <w:rsid w:val="0005546E"/>
    <w:rsid w:val="00056843"/>
    <w:rsid w:val="00056C66"/>
    <w:rsid w:val="00056E37"/>
    <w:rsid w:val="00057E09"/>
    <w:rsid w:val="00060290"/>
    <w:rsid w:val="0006056C"/>
    <w:rsid w:val="0006114A"/>
    <w:rsid w:val="00061CE7"/>
    <w:rsid w:val="00062F63"/>
    <w:rsid w:val="00063432"/>
    <w:rsid w:val="0006374A"/>
    <w:rsid w:val="00064363"/>
    <w:rsid w:val="000657D7"/>
    <w:rsid w:val="0006796E"/>
    <w:rsid w:val="00070223"/>
    <w:rsid w:val="00070883"/>
    <w:rsid w:val="00070B6A"/>
    <w:rsid w:val="00071B32"/>
    <w:rsid w:val="00072AF2"/>
    <w:rsid w:val="000738E5"/>
    <w:rsid w:val="00073C76"/>
    <w:rsid w:val="00074056"/>
    <w:rsid w:val="00074A29"/>
    <w:rsid w:val="00075947"/>
    <w:rsid w:val="0007649A"/>
    <w:rsid w:val="00076C8A"/>
    <w:rsid w:val="0007707A"/>
    <w:rsid w:val="0007720B"/>
    <w:rsid w:val="000801F1"/>
    <w:rsid w:val="00080395"/>
    <w:rsid w:val="0008149D"/>
    <w:rsid w:val="0008273B"/>
    <w:rsid w:val="00082D94"/>
    <w:rsid w:val="00082F52"/>
    <w:rsid w:val="00083527"/>
    <w:rsid w:val="000840D1"/>
    <w:rsid w:val="0008417F"/>
    <w:rsid w:val="0008457C"/>
    <w:rsid w:val="000847A3"/>
    <w:rsid w:val="00090660"/>
    <w:rsid w:val="00090775"/>
    <w:rsid w:val="00090CDA"/>
    <w:rsid w:val="00091616"/>
    <w:rsid w:val="00092BAD"/>
    <w:rsid w:val="00093D6F"/>
    <w:rsid w:val="00094037"/>
    <w:rsid w:val="000959F2"/>
    <w:rsid w:val="00096215"/>
    <w:rsid w:val="000963E0"/>
    <w:rsid w:val="00096E84"/>
    <w:rsid w:val="000A018D"/>
    <w:rsid w:val="000A0F41"/>
    <w:rsid w:val="000A15BA"/>
    <w:rsid w:val="000A3032"/>
    <w:rsid w:val="000A34C6"/>
    <w:rsid w:val="000A36FE"/>
    <w:rsid w:val="000A38EA"/>
    <w:rsid w:val="000A3ECA"/>
    <w:rsid w:val="000A3F9B"/>
    <w:rsid w:val="000A437D"/>
    <w:rsid w:val="000A4A23"/>
    <w:rsid w:val="000A56FE"/>
    <w:rsid w:val="000A703B"/>
    <w:rsid w:val="000A7662"/>
    <w:rsid w:val="000B057F"/>
    <w:rsid w:val="000B0D10"/>
    <w:rsid w:val="000B22E8"/>
    <w:rsid w:val="000B2816"/>
    <w:rsid w:val="000B6F46"/>
    <w:rsid w:val="000B7BB2"/>
    <w:rsid w:val="000C084E"/>
    <w:rsid w:val="000C20D7"/>
    <w:rsid w:val="000C301A"/>
    <w:rsid w:val="000C3723"/>
    <w:rsid w:val="000C383D"/>
    <w:rsid w:val="000C38C2"/>
    <w:rsid w:val="000C38DB"/>
    <w:rsid w:val="000C38E3"/>
    <w:rsid w:val="000C4564"/>
    <w:rsid w:val="000C5E01"/>
    <w:rsid w:val="000C69B1"/>
    <w:rsid w:val="000C7439"/>
    <w:rsid w:val="000C74F9"/>
    <w:rsid w:val="000D0348"/>
    <w:rsid w:val="000D05F3"/>
    <w:rsid w:val="000D10A1"/>
    <w:rsid w:val="000D1568"/>
    <w:rsid w:val="000D26E5"/>
    <w:rsid w:val="000D2753"/>
    <w:rsid w:val="000D290B"/>
    <w:rsid w:val="000D4C70"/>
    <w:rsid w:val="000D4C89"/>
    <w:rsid w:val="000D7D12"/>
    <w:rsid w:val="000E079D"/>
    <w:rsid w:val="000E1BD7"/>
    <w:rsid w:val="000E4B89"/>
    <w:rsid w:val="000E5E72"/>
    <w:rsid w:val="000E5E7B"/>
    <w:rsid w:val="000E7260"/>
    <w:rsid w:val="000E7F99"/>
    <w:rsid w:val="000F1AAD"/>
    <w:rsid w:val="000F26F1"/>
    <w:rsid w:val="000F32EC"/>
    <w:rsid w:val="000F44A6"/>
    <w:rsid w:val="000F497E"/>
    <w:rsid w:val="00100EF6"/>
    <w:rsid w:val="001018DC"/>
    <w:rsid w:val="00102219"/>
    <w:rsid w:val="0010231B"/>
    <w:rsid w:val="00102F15"/>
    <w:rsid w:val="0010394B"/>
    <w:rsid w:val="00103AF6"/>
    <w:rsid w:val="00104BFA"/>
    <w:rsid w:val="00104E21"/>
    <w:rsid w:val="001051DE"/>
    <w:rsid w:val="001052D8"/>
    <w:rsid w:val="001058AB"/>
    <w:rsid w:val="00106487"/>
    <w:rsid w:val="00107AFA"/>
    <w:rsid w:val="00110767"/>
    <w:rsid w:val="00110884"/>
    <w:rsid w:val="001125B1"/>
    <w:rsid w:val="00113453"/>
    <w:rsid w:val="00116A66"/>
    <w:rsid w:val="001203A3"/>
    <w:rsid w:val="001211C1"/>
    <w:rsid w:val="0012231E"/>
    <w:rsid w:val="001227EB"/>
    <w:rsid w:val="00123B72"/>
    <w:rsid w:val="001242EF"/>
    <w:rsid w:val="00124BEF"/>
    <w:rsid w:val="00125194"/>
    <w:rsid w:val="00125513"/>
    <w:rsid w:val="0012626E"/>
    <w:rsid w:val="001263AB"/>
    <w:rsid w:val="001271D0"/>
    <w:rsid w:val="001306F1"/>
    <w:rsid w:val="00131B89"/>
    <w:rsid w:val="00131D5E"/>
    <w:rsid w:val="00134075"/>
    <w:rsid w:val="00134405"/>
    <w:rsid w:val="001351AC"/>
    <w:rsid w:val="00135CB5"/>
    <w:rsid w:val="001364DE"/>
    <w:rsid w:val="001365FB"/>
    <w:rsid w:val="001366E2"/>
    <w:rsid w:val="0013779E"/>
    <w:rsid w:val="001403CE"/>
    <w:rsid w:val="00140616"/>
    <w:rsid w:val="001425B6"/>
    <w:rsid w:val="001426B7"/>
    <w:rsid w:val="00142CB5"/>
    <w:rsid w:val="00142F8E"/>
    <w:rsid w:val="0014436B"/>
    <w:rsid w:val="001466B2"/>
    <w:rsid w:val="0014695B"/>
    <w:rsid w:val="001472A9"/>
    <w:rsid w:val="0014730D"/>
    <w:rsid w:val="00147944"/>
    <w:rsid w:val="00147DFA"/>
    <w:rsid w:val="00147E07"/>
    <w:rsid w:val="00151047"/>
    <w:rsid w:val="00151D11"/>
    <w:rsid w:val="00152247"/>
    <w:rsid w:val="00152259"/>
    <w:rsid w:val="0015280E"/>
    <w:rsid w:val="00152CC3"/>
    <w:rsid w:val="00153CBD"/>
    <w:rsid w:val="0015404F"/>
    <w:rsid w:val="00155373"/>
    <w:rsid w:val="00155553"/>
    <w:rsid w:val="0015595F"/>
    <w:rsid w:val="00155A87"/>
    <w:rsid w:val="00157196"/>
    <w:rsid w:val="00160FB1"/>
    <w:rsid w:val="0016402C"/>
    <w:rsid w:val="001655A8"/>
    <w:rsid w:val="0017060F"/>
    <w:rsid w:val="00170BD5"/>
    <w:rsid w:val="001714CE"/>
    <w:rsid w:val="00171850"/>
    <w:rsid w:val="001729BA"/>
    <w:rsid w:val="001729C2"/>
    <w:rsid w:val="001735B1"/>
    <w:rsid w:val="0017391F"/>
    <w:rsid w:val="0017393E"/>
    <w:rsid w:val="0017464E"/>
    <w:rsid w:val="00174A55"/>
    <w:rsid w:val="00175F96"/>
    <w:rsid w:val="001775F5"/>
    <w:rsid w:val="0018096D"/>
    <w:rsid w:val="00180D21"/>
    <w:rsid w:val="001839FC"/>
    <w:rsid w:val="0018491D"/>
    <w:rsid w:val="001861AF"/>
    <w:rsid w:val="001861FF"/>
    <w:rsid w:val="00186CA3"/>
    <w:rsid w:val="001908E4"/>
    <w:rsid w:val="001912A5"/>
    <w:rsid w:val="0019227B"/>
    <w:rsid w:val="00192316"/>
    <w:rsid w:val="00192EC9"/>
    <w:rsid w:val="00193731"/>
    <w:rsid w:val="00194201"/>
    <w:rsid w:val="001942F7"/>
    <w:rsid w:val="00194655"/>
    <w:rsid w:val="00195867"/>
    <w:rsid w:val="00195A8F"/>
    <w:rsid w:val="00196646"/>
    <w:rsid w:val="00196E86"/>
    <w:rsid w:val="00197C8E"/>
    <w:rsid w:val="001A0AEA"/>
    <w:rsid w:val="001A16F0"/>
    <w:rsid w:val="001A1C21"/>
    <w:rsid w:val="001A3C1D"/>
    <w:rsid w:val="001A5D42"/>
    <w:rsid w:val="001B1B8A"/>
    <w:rsid w:val="001B2B9F"/>
    <w:rsid w:val="001B3198"/>
    <w:rsid w:val="001B36A5"/>
    <w:rsid w:val="001B55E5"/>
    <w:rsid w:val="001B5B4F"/>
    <w:rsid w:val="001B65BF"/>
    <w:rsid w:val="001B7751"/>
    <w:rsid w:val="001C133F"/>
    <w:rsid w:val="001C1B87"/>
    <w:rsid w:val="001C22E6"/>
    <w:rsid w:val="001C3F7D"/>
    <w:rsid w:val="001C4177"/>
    <w:rsid w:val="001C47B0"/>
    <w:rsid w:val="001C62A1"/>
    <w:rsid w:val="001D018F"/>
    <w:rsid w:val="001D07C2"/>
    <w:rsid w:val="001D0BEC"/>
    <w:rsid w:val="001D0EA3"/>
    <w:rsid w:val="001D135F"/>
    <w:rsid w:val="001D139E"/>
    <w:rsid w:val="001D1DCF"/>
    <w:rsid w:val="001D23E6"/>
    <w:rsid w:val="001D50A6"/>
    <w:rsid w:val="001D55DE"/>
    <w:rsid w:val="001D7462"/>
    <w:rsid w:val="001D7D62"/>
    <w:rsid w:val="001E01AB"/>
    <w:rsid w:val="001E0FEF"/>
    <w:rsid w:val="001E1293"/>
    <w:rsid w:val="001E137B"/>
    <w:rsid w:val="001E2C0D"/>
    <w:rsid w:val="001E359A"/>
    <w:rsid w:val="001E392A"/>
    <w:rsid w:val="001E410E"/>
    <w:rsid w:val="001F23F1"/>
    <w:rsid w:val="001F28B0"/>
    <w:rsid w:val="001F3524"/>
    <w:rsid w:val="001F3552"/>
    <w:rsid w:val="001F5D5C"/>
    <w:rsid w:val="001F5E11"/>
    <w:rsid w:val="001F7147"/>
    <w:rsid w:val="001F7160"/>
    <w:rsid w:val="002001DA"/>
    <w:rsid w:val="00201EF2"/>
    <w:rsid w:val="002023EE"/>
    <w:rsid w:val="00202463"/>
    <w:rsid w:val="00203006"/>
    <w:rsid w:val="0020413B"/>
    <w:rsid w:val="00205F14"/>
    <w:rsid w:val="00206A4C"/>
    <w:rsid w:val="00206AE9"/>
    <w:rsid w:val="0020772A"/>
    <w:rsid w:val="00207DDA"/>
    <w:rsid w:val="002108B2"/>
    <w:rsid w:val="00211AD6"/>
    <w:rsid w:val="0021229E"/>
    <w:rsid w:val="002125A6"/>
    <w:rsid w:val="00212C3C"/>
    <w:rsid w:val="00212F40"/>
    <w:rsid w:val="00213654"/>
    <w:rsid w:val="00215B15"/>
    <w:rsid w:val="002161CB"/>
    <w:rsid w:val="0021685B"/>
    <w:rsid w:val="00217B17"/>
    <w:rsid w:val="00217C2D"/>
    <w:rsid w:val="0022058B"/>
    <w:rsid w:val="002205DF"/>
    <w:rsid w:val="00221A4B"/>
    <w:rsid w:val="00222952"/>
    <w:rsid w:val="00222FD2"/>
    <w:rsid w:val="0022319D"/>
    <w:rsid w:val="002243A5"/>
    <w:rsid w:val="002249BB"/>
    <w:rsid w:val="00224B91"/>
    <w:rsid w:val="002250BA"/>
    <w:rsid w:val="002258CF"/>
    <w:rsid w:val="00231471"/>
    <w:rsid w:val="00231808"/>
    <w:rsid w:val="00232C48"/>
    <w:rsid w:val="00232DC1"/>
    <w:rsid w:val="002340D3"/>
    <w:rsid w:val="0023413C"/>
    <w:rsid w:val="0023472C"/>
    <w:rsid w:val="002347F1"/>
    <w:rsid w:val="00236EFE"/>
    <w:rsid w:val="00237B35"/>
    <w:rsid w:val="00240906"/>
    <w:rsid w:val="00240DCE"/>
    <w:rsid w:val="002416EA"/>
    <w:rsid w:val="002418A7"/>
    <w:rsid w:val="00244AE4"/>
    <w:rsid w:val="00244CC2"/>
    <w:rsid w:val="002458EB"/>
    <w:rsid w:val="0024600B"/>
    <w:rsid w:val="0024608E"/>
    <w:rsid w:val="00246F4D"/>
    <w:rsid w:val="002511CD"/>
    <w:rsid w:val="002519A6"/>
    <w:rsid w:val="0025348B"/>
    <w:rsid w:val="002545A8"/>
    <w:rsid w:val="002547F2"/>
    <w:rsid w:val="00254877"/>
    <w:rsid w:val="00255BD8"/>
    <w:rsid w:val="002564FA"/>
    <w:rsid w:val="0025659A"/>
    <w:rsid w:val="00256A62"/>
    <w:rsid w:val="00257163"/>
    <w:rsid w:val="00257EAB"/>
    <w:rsid w:val="00261099"/>
    <w:rsid w:val="00262874"/>
    <w:rsid w:val="0026324E"/>
    <w:rsid w:val="002647FB"/>
    <w:rsid w:val="00266C8C"/>
    <w:rsid w:val="002709DB"/>
    <w:rsid w:val="002718F6"/>
    <w:rsid w:val="002721C4"/>
    <w:rsid w:val="002721CE"/>
    <w:rsid w:val="00274BD0"/>
    <w:rsid w:val="00281B26"/>
    <w:rsid w:val="002821B9"/>
    <w:rsid w:val="002828EB"/>
    <w:rsid w:val="00282AE7"/>
    <w:rsid w:val="00282EAC"/>
    <w:rsid w:val="00283620"/>
    <w:rsid w:val="00283732"/>
    <w:rsid w:val="002838F2"/>
    <w:rsid w:val="00283A1A"/>
    <w:rsid w:val="002861C9"/>
    <w:rsid w:val="00287688"/>
    <w:rsid w:val="00290547"/>
    <w:rsid w:val="00290DF9"/>
    <w:rsid w:val="002929E1"/>
    <w:rsid w:val="00292D78"/>
    <w:rsid w:val="002932AA"/>
    <w:rsid w:val="00293355"/>
    <w:rsid w:val="0029434F"/>
    <w:rsid w:val="002953C9"/>
    <w:rsid w:val="00295E5B"/>
    <w:rsid w:val="00296A80"/>
    <w:rsid w:val="002978B7"/>
    <w:rsid w:val="002A2B06"/>
    <w:rsid w:val="002A3302"/>
    <w:rsid w:val="002A593E"/>
    <w:rsid w:val="002A646E"/>
    <w:rsid w:val="002A7A5C"/>
    <w:rsid w:val="002A7DCE"/>
    <w:rsid w:val="002B0759"/>
    <w:rsid w:val="002B0C4F"/>
    <w:rsid w:val="002B10D3"/>
    <w:rsid w:val="002B1BD3"/>
    <w:rsid w:val="002B2BA3"/>
    <w:rsid w:val="002B3CB9"/>
    <w:rsid w:val="002B4514"/>
    <w:rsid w:val="002B4A3F"/>
    <w:rsid w:val="002B4E44"/>
    <w:rsid w:val="002B6A98"/>
    <w:rsid w:val="002B790C"/>
    <w:rsid w:val="002C00EF"/>
    <w:rsid w:val="002C0CBB"/>
    <w:rsid w:val="002C1530"/>
    <w:rsid w:val="002C2BFF"/>
    <w:rsid w:val="002C3703"/>
    <w:rsid w:val="002C3AA1"/>
    <w:rsid w:val="002C4360"/>
    <w:rsid w:val="002C4625"/>
    <w:rsid w:val="002C4CDF"/>
    <w:rsid w:val="002D108D"/>
    <w:rsid w:val="002D167D"/>
    <w:rsid w:val="002D1ACB"/>
    <w:rsid w:val="002D1C2E"/>
    <w:rsid w:val="002D3794"/>
    <w:rsid w:val="002D3F8A"/>
    <w:rsid w:val="002D4042"/>
    <w:rsid w:val="002D41D7"/>
    <w:rsid w:val="002D512D"/>
    <w:rsid w:val="002D57EF"/>
    <w:rsid w:val="002E184D"/>
    <w:rsid w:val="002E3EB0"/>
    <w:rsid w:val="002E4978"/>
    <w:rsid w:val="002E68F1"/>
    <w:rsid w:val="002E6BBD"/>
    <w:rsid w:val="002E722C"/>
    <w:rsid w:val="002F0964"/>
    <w:rsid w:val="002F23CA"/>
    <w:rsid w:val="002F2F65"/>
    <w:rsid w:val="002F2F6C"/>
    <w:rsid w:val="002F414C"/>
    <w:rsid w:val="002F4700"/>
    <w:rsid w:val="002F49DA"/>
    <w:rsid w:val="002F52DF"/>
    <w:rsid w:val="002F5CD5"/>
    <w:rsid w:val="002F702B"/>
    <w:rsid w:val="00300065"/>
    <w:rsid w:val="003001F0"/>
    <w:rsid w:val="00300D9D"/>
    <w:rsid w:val="00300E77"/>
    <w:rsid w:val="003027F2"/>
    <w:rsid w:val="00304972"/>
    <w:rsid w:val="003050E1"/>
    <w:rsid w:val="00306C6E"/>
    <w:rsid w:val="00307B71"/>
    <w:rsid w:val="00311294"/>
    <w:rsid w:val="00311463"/>
    <w:rsid w:val="00311C10"/>
    <w:rsid w:val="003125CB"/>
    <w:rsid w:val="00314ADD"/>
    <w:rsid w:val="003153ED"/>
    <w:rsid w:val="00315DC1"/>
    <w:rsid w:val="00315DDC"/>
    <w:rsid w:val="00323085"/>
    <w:rsid w:val="00324733"/>
    <w:rsid w:val="00324C26"/>
    <w:rsid w:val="00325D20"/>
    <w:rsid w:val="003269CC"/>
    <w:rsid w:val="003273DF"/>
    <w:rsid w:val="003303F4"/>
    <w:rsid w:val="00331367"/>
    <w:rsid w:val="00332F84"/>
    <w:rsid w:val="00333296"/>
    <w:rsid w:val="003338E0"/>
    <w:rsid w:val="00333E21"/>
    <w:rsid w:val="00334923"/>
    <w:rsid w:val="00334DB4"/>
    <w:rsid w:val="00335BAC"/>
    <w:rsid w:val="00335C1C"/>
    <w:rsid w:val="00336A2D"/>
    <w:rsid w:val="00336B9E"/>
    <w:rsid w:val="00337542"/>
    <w:rsid w:val="00340890"/>
    <w:rsid w:val="0034130D"/>
    <w:rsid w:val="00341753"/>
    <w:rsid w:val="003417FF"/>
    <w:rsid w:val="003443AF"/>
    <w:rsid w:val="00344C94"/>
    <w:rsid w:val="00347E59"/>
    <w:rsid w:val="00351523"/>
    <w:rsid w:val="00351934"/>
    <w:rsid w:val="00351CB9"/>
    <w:rsid w:val="00353600"/>
    <w:rsid w:val="00353AA5"/>
    <w:rsid w:val="00356117"/>
    <w:rsid w:val="00357184"/>
    <w:rsid w:val="0035799B"/>
    <w:rsid w:val="00357FCC"/>
    <w:rsid w:val="003607FF"/>
    <w:rsid w:val="00361878"/>
    <w:rsid w:val="00362064"/>
    <w:rsid w:val="00362B1C"/>
    <w:rsid w:val="00362B72"/>
    <w:rsid w:val="00362D86"/>
    <w:rsid w:val="00363695"/>
    <w:rsid w:val="00364193"/>
    <w:rsid w:val="0036451E"/>
    <w:rsid w:val="0036452A"/>
    <w:rsid w:val="003646EA"/>
    <w:rsid w:val="00365354"/>
    <w:rsid w:val="00365AAC"/>
    <w:rsid w:val="00366125"/>
    <w:rsid w:val="003666C4"/>
    <w:rsid w:val="0036748B"/>
    <w:rsid w:val="00367A47"/>
    <w:rsid w:val="00367C61"/>
    <w:rsid w:val="00367C77"/>
    <w:rsid w:val="00367FEB"/>
    <w:rsid w:val="00370772"/>
    <w:rsid w:val="003711A8"/>
    <w:rsid w:val="00371B22"/>
    <w:rsid w:val="00371C82"/>
    <w:rsid w:val="00374A15"/>
    <w:rsid w:val="00374A62"/>
    <w:rsid w:val="00375898"/>
    <w:rsid w:val="00375A4D"/>
    <w:rsid w:val="00376398"/>
    <w:rsid w:val="0037697A"/>
    <w:rsid w:val="00376BC9"/>
    <w:rsid w:val="003800CF"/>
    <w:rsid w:val="00380D88"/>
    <w:rsid w:val="00381198"/>
    <w:rsid w:val="00382142"/>
    <w:rsid w:val="00384107"/>
    <w:rsid w:val="00385169"/>
    <w:rsid w:val="00385443"/>
    <w:rsid w:val="00386B62"/>
    <w:rsid w:val="00387B53"/>
    <w:rsid w:val="00391760"/>
    <w:rsid w:val="00391859"/>
    <w:rsid w:val="00392834"/>
    <w:rsid w:val="00393686"/>
    <w:rsid w:val="00394D1E"/>
    <w:rsid w:val="00394E34"/>
    <w:rsid w:val="00395417"/>
    <w:rsid w:val="003959EB"/>
    <w:rsid w:val="003966BE"/>
    <w:rsid w:val="003979DA"/>
    <w:rsid w:val="003A0650"/>
    <w:rsid w:val="003A1B57"/>
    <w:rsid w:val="003A1F76"/>
    <w:rsid w:val="003A22F7"/>
    <w:rsid w:val="003A27B3"/>
    <w:rsid w:val="003A2A8F"/>
    <w:rsid w:val="003A5A72"/>
    <w:rsid w:val="003A69A5"/>
    <w:rsid w:val="003A7430"/>
    <w:rsid w:val="003B09C9"/>
    <w:rsid w:val="003B2053"/>
    <w:rsid w:val="003B2FE5"/>
    <w:rsid w:val="003B3313"/>
    <w:rsid w:val="003B3692"/>
    <w:rsid w:val="003B3B71"/>
    <w:rsid w:val="003B4502"/>
    <w:rsid w:val="003B4539"/>
    <w:rsid w:val="003B6839"/>
    <w:rsid w:val="003B795E"/>
    <w:rsid w:val="003B79DE"/>
    <w:rsid w:val="003C076B"/>
    <w:rsid w:val="003C19AB"/>
    <w:rsid w:val="003C21B3"/>
    <w:rsid w:val="003C2F34"/>
    <w:rsid w:val="003C318D"/>
    <w:rsid w:val="003C34D3"/>
    <w:rsid w:val="003C365A"/>
    <w:rsid w:val="003C3A74"/>
    <w:rsid w:val="003C3B7E"/>
    <w:rsid w:val="003C46B4"/>
    <w:rsid w:val="003C4D25"/>
    <w:rsid w:val="003C51AE"/>
    <w:rsid w:val="003C6CFB"/>
    <w:rsid w:val="003D0C22"/>
    <w:rsid w:val="003D1377"/>
    <w:rsid w:val="003D13B5"/>
    <w:rsid w:val="003D20F7"/>
    <w:rsid w:val="003D2C11"/>
    <w:rsid w:val="003D332E"/>
    <w:rsid w:val="003D5F2D"/>
    <w:rsid w:val="003D6040"/>
    <w:rsid w:val="003D607D"/>
    <w:rsid w:val="003D6246"/>
    <w:rsid w:val="003E09EB"/>
    <w:rsid w:val="003E0EF3"/>
    <w:rsid w:val="003E1111"/>
    <w:rsid w:val="003E1921"/>
    <w:rsid w:val="003E27DA"/>
    <w:rsid w:val="003E2EC7"/>
    <w:rsid w:val="003E3AF7"/>
    <w:rsid w:val="003E73FD"/>
    <w:rsid w:val="003F13D0"/>
    <w:rsid w:val="003F204B"/>
    <w:rsid w:val="003F448B"/>
    <w:rsid w:val="003F58BC"/>
    <w:rsid w:val="003F6AA5"/>
    <w:rsid w:val="003F7F85"/>
    <w:rsid w:val="00401002"/>
    <w:rsid w:val="00401DA5"/>
    <w:rsid w:val="004021E6"/>
    <w:rsid w:val="00402DFE"/>
    <w:rsid w:val="0040368F"/>
    <w:rsid w:val="004037B6"/>
    <w:rsid w:val="00403AF8"/>
    <w:rsid w:val="00403CBD"/>
    <w:rsid w:val="0040597D"/>
    <w:rsid w:val="00407E36"/>
    <w:rsid w:val="00411823"/>
    <w:rsid w:val="004120FA"/>
    <w:rsid w:val="00413160"/>
    <w:rsid w:val="004151A1"/>
    <w:rsid w:val="00415743"/>
    <w:rsid w:val="0041646A"/>
    <w:rsid w:val="0041654F"/>
    <w:rsid w:val="00416CD7"/>
    <w:rsid w:val="00420F31"/>
    <w:rsid w:val="004217FD"/>
    <w:rsid w:val="00421E79"/>
    <w:rsid w:val="00422147"/>
    <w:rsid w:val="004222E5"/>
    <w:rsid w:val="00422B08"/>
    <w:rsid w:val="00423F7F"/>
    <w:rsid w:val="00425340"/>
    <w:rsid w:val="00426C95"/>
    <w:rsid w:val="00427C1E"/>
    <w:rsid w:val="004325AA"/>
    <w:rsid w:val="00432640"/>
    <w:rsid w:val="00433130"/>
    <w:rsid w:val="0043424B"/>
    <w:rsid w:val="00434480"/>
    <w:rsid w:val="00435D30"/>
    <w:rsid w:val="0043611F"/>
    <w:rsid w:val="004364D9"/>
    <w:rsid w:val="00436513"/>
    <w:rsid w:val="00437C3B"/>
    <w:rsid w:val="004405AB"/>
    <w:rsid w:val="00440743"/>
    <w:rsid w:val="00441B4A"/>
    <w:rsid w:val="004433B7"/>
    <w:rsid w:val="004444F8"/>
    <w:rsid w:val="0044450D"/>
    <w:rsid w:val="00445031"/>
    <w:rsid w:val="004455DC"/>
    <w:rsid w:val="0044562D"/>
    <w:rsid w:val="00446593"/>
    <w:rsid w:val="00450798"/>
    <w:rsid w:val="00450ED6"/>
    <w:rsid w:val="004518DF"/>
    <w:rsid w:val="0045203A"/>
    <w:rsid w:val="00452056"/>
    <w:rsid w:val="004523B7"/>
    <w:rsid w:val="0045256C"/>
    <w:rsid w:val="00453C0A"/>
    <w:rsid w:val="00454C28"/>
    <w:rsid w:val="004554DE"/>
    <w:rsid w:val="0045631C"/>
    <w:rsid w:val="004568E4"/>
    <w:rsid w:val="004569DB"/>
    <w:rsid w:val="00457EB6"/>
    <w:rsid w:val="004611C3"/>
    <w:rsid w:val="004614C7"/>
    <w:rsid w:val="004619BA"/>
    <w:rsid w:val="00464424"/>
    <w:rsid w:val="004644E1"/>
    <w:rsid w:val="00464F7E"/>
    <w:rsid w:val="00465F92"/>
    <w:rsid w:val="00466C0A"/>
    <w:rsid w:val="0047098B"/>
    <w:rsid w:val="004709A7"/>
    <w:rsid w:val="00471025"/>
    <w:rsid w:val="00471178"/>
    <w:rsid w:val="004729EE"/>
    <w:rsid w:val="00475A7C"/>
    <w:rsid w:val="00476054"/>
    <w:rsid w:val="0047682D"/>
    <w:rsid w:val="00480208"/>
    <w:rsid w:val="004836E6"/>
    <w:rsid w:val="00484B2D"/>
    <w:rsid w:val="00485399"/>
    <w:rsid w:val="004854B6"/>
    <w:rsid w:val="00487121"/>
    <w:rsid w:val="004873E1"/>
    <w:rsid w:val="004911FE"/>
    <w:rsid w:val="00492F3C"/>
    <w:rsid w:val="00493BEA"/>
    <w:rsid w:val="00494F19"/>
    <w:rsid w:val="0049662D"/>
    <w:rsid w:val="00496647"/>
    <w:rsid w:val="00496661"/>
    <w:rsid w:val="004967BA"/>
    <w:rsid w:val="0049749A"/>
    <w:rsid w:val="00497FEC"/>
    <w:rsid w:val="004A069E"/>
    <w:rsid w:val="004A082C"/>
    <w:rsid w:val="004A0868"/>
    <w:rsid w:val="004A0CFB"/>
    <w:rsid w:val="004A0EB4"/>
    <w:rsid w:val="004A1214"/>
    <w:rsid w:val="004A1E17"/>
    <w:rsid w:val="004A26FD"/>
    <w:rsid w:val="004A337C"/>
    <w:rsid w:val="004A44D8"/>
    <w:rsid w:val="004A5F36"/>
    <w:rsid w:val="004A616B"/>
    <w:rsid w:val="004A7518"/>
    <w:rsid w:val="004B04A3"/>
    <w:rsid w:val="004B0CBC"/>
    <w:rsid w:val="004B1027"/>
    <w:rsid w:val="004B2A76"/>
    <w:rsid w:val="004B3BCE"/>
    <w:rsid w:val="004B45AD"/>
    <w:rsid w:val="004B52E5"/>
    <w:rsid w:val="004B6B63"/>
    <w:rsid w:val="004B73E5"/>
    <w:rsid w:val="004B762F"/>
    <w:rsid w:val="004B7906"/>
    <w:rsid w:val="004B7B7D"/>
    <w:rsid w:val="004C0C39"/>
    <w:rsid w:val="004C113F"/>
    <w:rsid w:val="004C2AE9"/>
    <w:rsid w:val="004C3479"/>
    <w:rsid w:val="004C447F"/>
    <w:rsid w:val="004C46B0"/>
    <w:rsid w:val="004C47C4"/>
    <w:rsid w:val="004C58C2"/>
    <w:rsid w:val="004C6612"/>
    <w:rsid w:val="004C68A6"/>
    <w:rsid w:val="004C695C"/>
    <w:rsid w:val="004C6F20"/>
    <w:rsid w:val="004C7B23"/>
    <w:rsid w:val="004D12E8"/>
    <w:rsid w:val="004D334E"/>
    <w:rsid w:val="004D3DF4"/>
    <w:rsid w:val="004D4E2C"/>
    <w:rsid w:val="004D5293"/>
    <w:rsid w:val="004D590F"/>
    <w:rsid w:val="004D5F28"/>
    <w:rsid w:val="004D6D21"/>
    <w:rsid w:val="004E0F15"/>
    <w:rsid w:val="004E1874"/>
    <w:rsid w:val="004E1CCE"/>
    <w:rsid w:val="004E2B07"/>
    <w:rsid w:val="004E3BFF"/>
    <w:rsid w:val="004E4429"/>
    <w:rsid w:val="004E47AC"/>
    <w:rsid w:val="004E7DBF"/>
    <w:rsid w:val="004F1311"/>
    <w:rsid w:val="004F22E7"/>
    <w:rsid w:val="004F3212"/>
    <w:rsid w:val="004F33A1"/>
    <w:rsid w:val="004F3CE9"/>
    <w:rsid w:val="004F400C"/>
    <w:rsid w:val="004F4416"/>
    <w:rsid w:val="004F582A"/>
    <w:rsid w:val="004F5E40"/>
    <w:rsid w:val="004F6098"/>
    <w:rsid w:val="004F6255"/>
    <w:rsid w:val="004F65D7"/>
    <w:rsid w:val="004F77BC"/>
    <w:rsid w:val="004F7821"/>
    <w:rsid w:val="004F7BEB"/>
    <w:rsid w:val="004F7D02"/>
    <w:rsid w:val="00500A15"/>
    <w:rsid w:val="00502EFE"/>
    <w:rsid w:val="00504421"/>
    <w:rsid w:val="005052A3"/>
    <w:rsid w:val="00507016"/>
    <w:rsid w:val="00507EC0"/>
    <w:rsid w:val="00512935"/>
    <w:rsid w:val="00512E77"/>
    <w:rsid w:val="0051319F"/>
    <w:rsid w:val="005131FD"/>
    <w:rsid w:val="00513E18"/>
    <w:rsid w:val="00514CAD"/>
    <w:rsid w:val="005158CB"/>
    <w:rsid w:val="00523146"/>
    <w:rsid w:val="00524F4D"/>
    <w:rsid w:val="005258E5"/>
    <w:rsid w:val="00525A83"/>
    <w:rsid w:val="005260EB"/>
    <w:rsid w:val="005268F1"/>
    <w:rsid w:val="0052702B"/>
    <w:rsid w:val="005276E3"/>
    <w:rsid w:val="00531026"/>
    <w:rsid w:val="00531802"/>
    <w:rsid w:val="00531AB8"/>
    <w:rsid w:val="005339B3"/>
    <w:rsid w:val="005411FA"/>
    <w:rsid w:val="00541BB4"/>
    <w:rsid w:val="005424FD"/>
    <w:rsid w:val="00542CB5"/>
    <w:rsid w:val="00543187"/>
    <w:rsid w:val="0054427D"/>
    <w:rsid w:val="0054456E"/>
    <w:rsid w:val="00545AE4"/>
    <w:rsid w:val="00547593"/>
    <w:rsid w:val="005476D2"/>
    <w:rsid w:val="00547AC5"/>
    <w:rsid w:val="005503D2"/>
    <w:rsid w:val="005514CB"/>
    <w:rsid w:val="00551D02"/>
    <w:rsid w:val="0055338D"/>
    <w:rsid w:val="00554969"/>
    <w:rsid w:val="0055616A"/>
    <w:rsid w:val="0055650F"/>
    <w:rsid w:val="00560EDA"/>
    <w:rsid w:val="005619F5"/>
    <w:rsid w:val="0056278A"/>
    <w:rsid w:val="00562812"/>
    <w:rsid w:val="00565A95"/>
    <w:rsid w:val="00566532"/>
    <w:rsid w:val="005702CC"/>
    <w:rsid w:val="00570A3C"/>
    <w:rsid w:val="005716BC"/>
    <w:rsid w:val="0057268D"/>
    <w:rsid w:val="005727D8"/>
    <w:rsid w:val="00573CB4"/>
    <w:rsid w:val="00574B4F"/>
    <w:rsid w:val="0057506E"/>
    <w:rsid w:val="00576553"/>
    <w:rsid w:val="00577B8A"/>
    <w:rsid w:val="00580693"/>
    <w:rsid w:val="005815F5"/>
    <w:rsid w:val="00582250"/>
    <w:rsid w:val="00582764"/>
    <w:rsid w:val="00584FA7"/>
    <w:rsid w:val="00586D17"/>
    <w:rsid w:val="005870E7"/>
    <w:rsid w:val="005874E0"/>
    <w:rsid w:val="005907D4"/>
    <w:rsid w:val="005908F1"/>
    <w:rsid w:val="00590B9F"/>
    <w:rsid w:val="0059176E"/>
    <w:rsid w:val="00595CCC"/>
    <w:rsid w:val="005969DA"/>
    <w:rsid w:val="00596F7F"/>
    <w:rsid w:val="00597018"/>
    <w:rsid w:val="005970B1"/>
    <w:rsid w:val="005A3B4B"/>
    <w:rsid w:val="005A3E6D"/>
    <w:rsid w:val="005A3FC2"/>
    <w:rsid w:val="005A441F"/>
    <w:rsid w:val="005A57BA"/>
    <w:rsid w:val="005A6571"/>
    <w:rsid w:val="005A6BBD"/>
    <w:rsid w:val="005A79D9"/>
    <w:rsid w:val="005A7AB1"/>
    <w:rsid w:val="005A7B85"/>
    <w:rsid w:val="005B08AE"/>
    <w:rsid w:val="005B08B6"/>
    <w:rsid w:val="005B1562"/>
    <w:rsid w:val="005B1994"/>
    <w:rsid w:val="005B1C02"/>
    <w:rsid w:val="005B379B"/>
    <w:rsid w:val="005B3D1F"/>
    <w:rsid w:val="005B3F41"/>
    <w:rsid w:val="005B41C3"/>
    <w:rsid w:val="005B4A94"/>
    <w:rsid w:val="005B70A3"/>
    <w:rsid w:val="005C0D7D"/>
    <w:rsid w:val="005C1BD8"/>
    <w:rsid w:val="005C22DA"/>
    <w:rsid w:val="005C29BA"/>
    <w:rsid w:val="005C2B90"/>
    <w:rsid w:val="005C48C6"/>
    <w:rsid w:val="005C4C6C"/>
    <w:rsid w:val="005C4CE6"/>
    <w:rsid w:val="005C5877"/>
    <w:rsid w:val="005C5BC0"/>
    <w:rsid w:val="005C5F8D"/>
    <w:rsid w:val="005C7D1D"/>
    <w:rsid w:val="005D0A8D"/>
    <w:rsid w:val="005D4AA3"/>
    <w:rsid w:val="005D7538"/>
    <w:rsid w:val="005D7E44"/>
    <w:rsid w:val="005E07F1"/>
    <w:rsid w:val="005E0910"/>
    <w:rsid w:val="005E0AFA"/>
    <w:rsid w:val="005E0DE5"/>
    <w:rsid w:val="005E0E22"/>
    <w:rsid w:val="005E2B3C"/>
    <w:rsid w:val="005E51C1"/>
    <w:rsid w:val="005E5B6D"/>
    <w:rsid w:val="005E60F4"/>
    <w:rsid w:val="005F0E84"/>
    <w:rsid w:val="005F18CF"/>
    <w:rsid w:val="005F20EE"/>
    <w:rsid w:val="005F54DB"/>
    <w:rsid w:val="005F5F89"/>
    <w:rsid w:val="005F694D"/>
    <w:rsid w:val="005F6A6C"/>
    <w:rsid w:val="00600D25"/>
    <w:rsid w:val="00601154"/>
    <w:rsid w:val="00601E89"/>
    <w:rsid w:val="00602EFD"/>
    <w:rsid w:val="00604593"/>
    <w:rsid w:val="00604A0D"/>
    <w:rsid w:val="006104BF"/>
    <w:rsid w:val="00614BE2"/>
    <w:rsid w:val="00614DAE"/>
    <w:rsid w:val="00617432"/>
    <w:rsid w:val="006203E4"/>
    <w:rsid w:val="00620B11"/>
    <w:rsid w:val="0062185C"/>
    <w:rsid w:val="00626833"/>
    <w:rsid w:val="006305A2"/>
    <w:rsid w:val="00630D5C"/>
    <w:rsid w:val="00630E07"/>
    <w:rsid w:val="0063106F"/>
    <w:rsid w:val="0063204F"/>
    <w:rsid w:val="00632674"/>
    <w:rsid w:val="00633892"/>
    <w:rsid w:val="006338BC"/>
    <w:rsid w:val="00633C2E"/>
    <w:rsid w:val="00634DDB"/>
    <w:rsid w:val="00635129"/>
    <w:rsid w:val="006357D2"/>
    <w:rsid w:val="00636AB9"/>
    <w:rsid w:val="0063721D"/>
    <w:rsid w:val="00637459"/>
    <w:rsid w:val="00640006"/>
    <w:rsid w:val="00640B03"/>
    <w:rsid w:val="00642A11"/>
    <w:rsid w:val="00643615"/>
    <w:rsid w:val="006441D2"/>
    <w:rsid w:val="0064512A"/>
    <w:rsid w:val="00645FD7"/>
    <w:rsid w:val="0064672F"/>
    <w:rsid w:val="00647398"/>
    <w:rsid w:val="0065175D"/>
    <w:rsid w:val="0065310D"/>
    <w:rsid w:val="00653AB3"/>
    <w:rsid w:val="00655054"/>
    <w:rsid w:val="0065530D"/>
    <w:rsid w:val="00655DE9"/>
    <w:rsid w:val="00656201"/>
    <w:rsid w:val="006570DB"/>
    <w:rsid w:val="006579DE"/>
    <w:rsid w:val="006614FB"/>
    <w:rsid w:val="006628CA"/>
    <w:rsid w:val="006636D2"/>
    <w:rsid w:val="00663F60"/>
    <w:rsid w:val="00664387"/>
    <w:rsid w:val="006649FD"/>
    <w:rsid w:val="00664DFB"/>
    <w:rsid w:val="00666557"/>
    <w:rsid w:val="00667D00"/>
    <w:rsid w:val="006716B1"/>
    <w:rsid w:val="00672039"/>
    <w:rsid w:val="006724F1"/>
    <w:rsid w:val="0067263B"/>
    <w:rsid w:val="00672C1F"/>
    <w:rsid w:val="006731B0"/>
    <w:rsid w:val="00673970"/>
    <w:rsid w:val="00673F44"/>
    <w:rsid w:val="00676DF8"/>
    <w:rsid w:val="00680495"/>
    <w:rsid w:val="00681369"/>
    <w:rsid w:val="006825B9"/>
    <w:rsid w:val="00682BED"/>
    <w:rsid w:val="00682F2B"/>
    <w:rsid w:val="006849F3"/>
    <w:rsid w:val="00684BB7"/>
    <w:rsid w:val="00684CBD"/>
    <w:rsid w:val="00685241"/>
    <w:rsid w:val="006868E6"/>
    <w:rsid w:val="00687D6B"/>
    <w:rsid w:val="00687FD0"/>
    <w:rsid w:val="00691A9A"/>
    <w:rsid w:val="00691D96"/>
    <w:rsid w:val="006925FB"/>
    <w:rsid w:val="0069314A"/>
    <w:rsid w:val="00695045"/>
    <w:rsid w:val="006956EF"/>
    <w:rsid w:val="00695DED"/>
    <w:rsid w:val="00696766"/>
    <w:rsid w:val="00697493"/>
    <w:rsid w:val="006A23A9"/>
    <w:rsid w:val="006A2FE8"/>
    <w:rsid w:val="006A44C4"/>
    <w:rsid w:val="006A4607"/>
    <w:rsid w:val="006A5EB4"/>
    <w:rsid w:val="006A5FE0"/>
    <w:rsid w:val="006A706C"/>
    <w:rsid w:val="006B0454"/>
    <w:rsid w:val="006B0983"/>
    <w:rsid w:val="006B1069"/>
    <w:rsid w:val="006B1784"/>
    <w:rsid w:val="006B1A14"/>
    <w:rsid w:val="006B2141"/>
    <w:rsid w:val="006B223C"/>
    <w:rsid w:val="006B3E00"/>
    <w:rsid w:val="006B41D7"/>
    <w:rsid w:val="006B4299"/>
    <w:rsid w:val="006B53F8"/>
    <w:rsid w:val="006B55D5"/>
    <w:rsid w:val="006B75EB"/>
    <w:rsid w:val="006B7CBE"/>
    <w:rsid w:val="006C1DA5"/>
    <w:rsid w:val="006C1DA7"/>
    <w:rsid w:val="006C2D8B"/>
    <w:rsid w:val="006C2E6D"/>
    <w:rsid w:val="006C3632"/>
    <w:rsid w:val="006C4BAE"/>
    <w:rsid w:val="006C4E08"/>
    <w:rsid w:val="006C591A"/>
    <w:rsid w:val="006D031D"/>
    <w:rsid w:val="006D0452"/>
    <w:rsid w:val="006D18C8"/>
    <w:rsid w:val="006D1EE3"/>
    <w:rsid w:val="006D2911"/>
    <w:rsid w:val="006D2B1F"/>
    <w:rsid w:val="006D314F"/>
    <w:rsid w:val="006D5080"/>
    <w:rsid w:val="006D59F0"/>
    <w:rsid w:val="006D656D"/>
    <w:rsid w:val="006D674C"/>
    <w:rsid w:val="006E18DC"/>
    <w:rsid w:val="006E34C1"/>
    <w:rsid w:val="006E451A"/>
    <w:rsid w:val="006E49DD"/>
    <w:rsid w:val="006E776A"/>
    <w:rsid w:val="006E7903"/>
    <w:rsid w:val="006E7D3E"/>
    <w:rsid w:val="006F1C9A"/>
    <w:rsid w:val="006F1F98"/>
    <w:rsid w:val="006F20E5"/>
    <w:rsid w:val="006F3D60"/>
    <w:rsid w:val="006F4C0E"/>
    <w:rsid w:val="006F5A38"/>
    <w:rsid w:val="006F6110"/>
    <w:rsid w:val="006F6677"/>
    <w:rsid w:val="00700658"/>
    <w:rsid w:val="0070201C"/>
    <w:rsid w:val="00702381"/>
    <w:rsid w:val="007031D3"/>
    <w:rsid w:val="0070326B"/>
    <w:rsid w:val="00703855"/>
    <w:rsid w:val="00703E29"/>
    <w:rsid w:val="007044B1"/>
    <w:rsid w:val="00706097"/>
    <w:rsid w:val="007071BC"/>
    <w:rsid w:val="00707CA6"/>
    <w:rsid w:val="007105B8"/>
    <w:rsid w:val="007107D3"/>
    <w:rsid w:val="00710928"/>
    <w:rsid w:val="00710C8A"/>
    <w:rsid w:val="00711600"/>
    <w:rsid w:val="007117A8"/>
    <w:rsid w:val="00711ACF"/>
    <w:rsid w:val="00711D78"/>
    <w:rsid w:val="007120CC"/>
    <w:rsid w:val="00712848"/>
    <w:rsid w:val="00712A6B"/>
    <w:rsid w:val="007130DB"/>
    <w:rsid w:val="007142C2"/>
    <w:rsid w:val="00714E4E"/>
    <w:rsid w:val="007152E7"/>
    <w:rsid w:val="00716B28"/>
    <w:rsid w:val="00717256"/>
    <w:rsid w:val="0072117C"/>
    <w:rsid w:val="007213D1"/>
    <w:rsid w:val="00726F40"/>
    <w:rsid w:val="00726FAE"/>
    <w:rsid w:val="00731D65"/>
    <w:rsid w:val="00732BF8"/>
    <w:rsid w:val="00733303"/>
    <w:rsid w:val="00735B02"/>
    <w:rsid w:val="007367CF"/>
    <w:rsid w:val="00737EDD"/>
    <w:rsid w:val="007407F8"/>
    <w:rsid w:val="00740D30"/>
    <w:rsid w:val="0074170C"/>
    <w:rsid w:val="0074219E"/>
    <w:rsid w:val="00742C72"/>
    <w:rsid w:val="00742FF5"/>
    <w:rsid w:val="00743130"/>
    <w:rsid w:val="00743A65"/>
    <w:rsid w:val="00744FFC"/>
    <w:rsid w:val="007455F7"/>
    <w:rsid w:val="007459F5"/>
    <w:rsid w:val="00746211"/>
    <w:rsid w:val="007470E9"/>
    <w:rsid w:val="00750946"/>
    <w:rsid w:val="00750FDB"/>
    <w:rsid w:val="00753080"/>
    <w:rsid w:val="00753BDF"/>
    <w:rsid w:val="00754021"/>
    <w:rsid w:val="007552B7"/>
    <w:rsid w:val="00755762"/>
    <w:rsid w:val="00755AF0"/>
    <w:rsid w:val="00756221"/>
    <w:rsid w:val="00756AE2"/>
    <w:rsid w:val="007579A9"/>
    <w:rsid w:val="00760042"/>
    <w:rsid w:val="007603F8"/>
    <w:rsid w:val="0076048C"/>
    <w:rsid w:val="0076070D"/>
    <w:rsid w:val="00760E68"/>
    <w:rsid w:val="007610CD"/>
    <w:rsid w:val="00761EFE"/>
    <w:rsid w:val="00761FC5"/>
    <w:rsid w:val="00762599"/>
    <w:rsid w:val="00764588"/>
    <w:rsid w:val="00764B57"/>
    <w:rsid w:val="00764C79"/>
    <w:rsid w:val="007650BA"/>
    <w:rsid w:val="00765964"/>
    <w:rsid w:val="0076648B"/>
    <w:rsid w:val="00766E00"/>
    <w:rsid w:val="007677EC"/>
    <w:rsid w:val="0077043B"/>
    <w:rsid w:val="0077068C"/>
    <w:rsid w:val="00770CC1"/>
    <w:rsid w:val="00770D44"/>
    <w:rsid w:val="00771EFC"/>
    <w:rsid w:val="00775B38"/>
    <w:rsid w:val="00775D6D"/>
    <w:rsid w:val="00775E33"/>
    <w:rsid w:val="00776984"/>
    <w:rsid w:val="00777525"/>
    <w:rsid w:val="0077790D"/>
    <w:rsid w:val="007804D6"/>
    <w:rsid w:val="00780E61"/>
    <w:rsid w:val="00783B39"/>
    <w:rsid w:val="00783D99"/>
    <w:rsid w:val="00784663"/>
    <w:rsid w:val="007862CD"/>
    <w:rsid w:val="00786586"/>
    <w:rsid w:val="007867A5"/>
    <w:rsid w:val="00790637"/>
    <w:rsid w:val="00791FE6"/>
    <w:rsid w:val="0079261D"/>
    <w:rsid w:val="00793479"/>
    <w:rsid w:val="007939B2"/>
    <w:rsid w:val="007939D4"/>
    <w:rsid w:val="00793B15"/>
    <w:rsid w:val="00793F61"/>
    <w:rsid w:val="00793F8C"/>
    <w:rsid w:val="007948B8"/>
    <w:rsid w:val="00796C86"/>
    <w:rsid w:val="0079750A"/>
    <w:rsid w:val="007975A6"/>
    <w:rsid w:val="007A0F2E"/>
    <w:rsid w:val="007A14CF"/>
    <w:rsid w:val="007A1925"/>
    <w:rsid w:val="007A1A1F"/>
    <w:rsid w:val="007A4913"/>
    <w:rsid w:val="007A6A16"/>
    <w:rsid w:val="007A7476"/>
    <w:rsid w:val="007A74EF"/>
    <w:rsid w:val="007B011E"/>
    <w:rsid w:val="007B045C"/>
    <w:rsid w:val="007B1AC6"/>
    <w:rsid w:val="007B227B"/>
    <w:rsid w:val="007B3608"/>
    <w:rsid w:val="007B4702"/>
    <w:rsid w:val="007B4B83"/>
    <w:rsid w:val="007B5A04"/>
    <w:rsid w:val="007B77C9"/>
    <w:rsid w:val="007B7A12"/>
    <w:rsid w:val="007B7AE4"/>
    <w:rsid w:val="007C0C4B"/>
    <w:rsid w:val="007C1578"/>
    <w:rsid w:val="007C159F"/>
    <w:rsid w:val="007C2355"/>
    <w:rsid w:val="007C256E"/>
    <w:rsid w:val="007C33CB"/>
    <w:rsid w:val="007C3D30"/>
    <w:rsid w:val="007C49E8"/>
    <w:rsid w:val="007C54E5"/>
    <w:rsid w:val="007C692A"/>
    <w:rsid w:val="007D288E"/>
    <w:rsid w:val="007D29B9"/>
    <w:rsid w:val="007D2B74"/>
    <w:rsid w:val="007D2DF0"/>
    <w:rsid w:val="007D4167"/>
    <w:rsid w:val="007D6084"/>
    <w:rsid w:val="007D7547"/>
    <w:rsid w:val="007D776E"/>
    <w:rsid w:val="007D7D9E"/>
    <w:rsid w:val="007D7FB6"/>
    <w:rsid w:val="007E07BF"/>
    <w:rsid w:val="007E083F"/>
    <w:rsid w:val="007E093E"/>
    <w:rsid w:val="007E1FE1"/>
    <w:rsid w:val="007E2D9D"/>
    <w:rsid w:val="007E3DE1"/>
    <w:rsid w:val="007E4F41"/>
    <w:rsid w:val="007E529C"/>
    <w:rsid w:val="007F20F4"/>
    <w:rsid w:val="007F4D85"/>
    <w:rsid w:val="007F5A94"/>
    <w:rsid w:val="007F5B62"/>
    <w:rsid w:val="007F5C12"/>
    <w:rsid w:val="008007CC"/>
    <w:rsid w:val="00802162"/>
    <w:rsid w:val="00802725"/>
    <w:rsid w:val="00802E79"/>
    <w:rsid w:val="008050C8"/>
    <w:rsid w:val="0080569D"/>
    <w:rsid w:val="00805B20"/>
    <w:rsid w:val="0080629C"/>
    <w:rsid w:val="008067ED"/>
    <w:rsid w:val="00807BC9"/>
    <w:rsid w:val="00811898"/>
    <w:rsid w:val="00811EEB"/>
    <w:rsid w:val="008123A2"/>
    <w:rsid w:val="008127FF"/>
    <w:rsid w:val="00812A2B"/>
    <w:rsid w:val="00812D76"/>
    <w:rsid w:val="00814D78"/>
    <w:rsid w:val="00816EB3"/>
    <w:rsid w:val="00823891"/>
    <w:rsid w:val="00823B75"/>
    <w:rsid w:val="00823BC3"/>
    <w:rsid w:val="00824EB3"/>
    <w:rsid w:val="00827465"/>
    <w:rsid w:val="00830F2C"/>
    <w:rsid w:val="008310C6"/>
    <w:rsid w:val="00832DBE"/>
    <w:rsid w:val="00833526"/>
    <w:rsid w:val="008341D8"/>
    <w:rsid w:val="00834716"/>
    <w:rsid w:val="00834730"/>
    <w:rsid w:val="008349D9"/>
    <w:rsid w:val="008354D2"/>
    <w:rsid w:val="008375EB"/>
    <w:rsid w:val="00837DD3"/>
    <w:rsid w:val="00837DDF"/>
    <w:rsid w:val="0084002A"/>
    <w:rsid w:val="0084023D"/>
    <w:rsid w:val="00841AB5"/>
    <w:rsid w:val="0084212D"/>
    <w:rsid w:val="0084283F"/>
    <w:rsid w:val="00842FB2"/>
    <w:rsid w:val="0084411A"/>
    <w:rsid w:val="0084423E"/>
    <w:rsid w:val="008457ED"/>
    <w:rsid w:val="00846DBE"/>
    <w:rsid w:val="00846F28"/>
    <w:rsid w:val="00847FF7"/>
    <w:rsid w:val="00850D0E"/>
    <w:rsid w:val="00852D8E"/>
    <w:rsid w:val="0085324B"/>
    <w:rsid w:val="0085388D"/>
    <w:rsid w:val="0085685A"/>
    <w:rsid w:val="00856CBA"/>
    <w:rsid w:val="00857399"/>
    <w:rsid w:val="00857D3D"/>
    <w:rsid w:val="00857FE5"/>
    <w:rsid w:val="008604CF"/>
    <w:rsid w:val="008610CA"/>
    <w:rsid w:val="00861F4A"/>
    <w:rsid w:val="0086272F"/>
    <w:rsid w:val="008645F9"/>
    <w:rsid w:val="008673BE"/>
    <w:rsid w:val="00867BD2"/>
    <w:rsid w:val="00870C05"/>
    <w:rsid w:val="00872633"/>
    <w:rsid w:val="00873FC4"/>
    <w:rsid w:val="0087412A"/>
    <w:rsid w:val="00874E8F"/>
    <w:rsid w:val="008768E7"/>
    <w:rsid w:val="00876E9F"/>
    <w:rsid w:val="00876F62"/>
    <w:rsid w:val="00880892"/>
    <w:rsid w:val="00880EA1"/>
    <w:rsid w:val="008815FA"/>
    <w:rsid w:val="008816A2"/>
    <w:rsid w:val="00882A32"/>
    <w:rsid w:val="00883F66"/>
    <w:rsid w:val="00884271"/>
    <w:rsid w:val="0088606B"/>
    <w:rsid w:val="0088637E"/>
    <w:rsid w:val="008871BC"/>
    <w:rsid w:val="008874AE"/>
    <w:rsid w:val="00887B01"/>
    <w:rsid w:val="00887E5B"/>
    <w:rsid w:val="008900FE"/>
    <w:rsid w:val="00890150"/>
    <w:rsid w:val="0089048B"/>
    <w:rsid w:val="008905ED"/>
    <w:rsid w:val="00890A9E"/>
    <w:rsid w:val="008910EE"/>
    <w:rsid w:val="00891547"/>
    <w:rsid w:val="008915D8"/>
    <w:rsid w:val="008931FF"/>
    <w:rsid w:val="00893BDE"/>
    <w:rsid w:val="00895B96"/>
    <w:rsid w:val="008969AE"/>
    <w:rsid w:val="008A0013"/>
    <w:rsid w:val="008A04B0"/>
    <w:rsid w:val="008A11C8"/>
    <w:rsid w:val="008A1369"/>
    <w:rsid w:val="008A2943"/>
    <w:rsid w:val="008A3087"/>
    <w:rsid w:val="008A3CD4"/>
    <w:rsid w:val="008A468E"/>
    <w:rsid w:val="008A4BE1"/>
    <w:rsid w:val="008A62EA"/>
    <w:rsid w:val="008A6B65"/>
    <w:rsid w:val="008B04EF"/>
    <w:rsid w:val="008B0577"/>
    <w:rsid w:val="008B139E"/>
    <w:rsid w:val="008B177D"/>
    <w:rsid w:val="008B1D7A"/>
    <w:rsid w:val="008B2A92"/>
    <w:rsid w:val="008B4A01"/>
    <w:rsid w:val="008B4FF7"/>
    <w:rsid w:val="008B6043"/>
    <w:rsid w:val="008B6974"/>
    <w:rsid w:val="008B7A29"/>
    <w:rsid w:val="008C021B"/>
    <w:rsid w:val="008C078D"/>
    <w:rsid w:val="008C154F"/>
    <w:rsid w:val="008C4191"/>
    <w:rsid w:val="008C5E82"/>
    <w:rsid w:val="008C5E92"/>
    <w:rsid w:val="008C6703"/>
    <w:rsid w:val="008C684B"/>
    <w:rsid w:val="008D0FD3"/>
    <w:rsid w:val="008D154D"/>
    <w:rsid w:val="008D1C26"/>
    <w:rsid w:val="008D2534"/>
    <w:rsid w:val="008D28FB"/>
    <w:rsid w:val="008D2F77"/>
    <w:rsid w:val="008D309B"/>
    <w:rsid w:val="008D5DDE"/>
    <w:rsid w:val="008D5E97"/>
    <w:rsid w:val="008D7323"/>
    <w:rsid w:val="008E0198"/>
    <w:rsid w:val="008E1B35"/>
    <w:rsid w:val="008E3AE0"/>
    <w:rsid w:val="008E46F6"/>
    <w:rsid w:val="008E50D2"/>
    <w:rsid w:val="008E7D6C"/>
    <w:rsid w:val="008F01AE"/>
    <w:rsid w:val="008F08A0"/>
    <w:rsid w:val="008F0C0E"/>
    <w:rsid w:val="008F1B57"/>
    <w:rsid w:val="008F2233"/>
    <w:rsid w:val="008F3CBE"/>
    <w:rsid w:val="008F3EFA"/>
    <w:rsid w:val="008F53B3"/>
    <w:rsid w:val="008F5E6E"/>
    <w:rsid w:val="008F6B29"/>
    <w:rsid w:val="008F6B97"/>
    <w:rsid w:val="0090050D"/>
    <w:rsid w:val="00901063"/>
    <w:rsid w:val="009012E5"/>
    <w:rsid w:val="00903609"/>
    <w:rsid w:val="00904917"/>
    <w:rsid w:val="00904A6A"/>
    <w:rsid w:val="00905244"/>
    <w:rsid w:val="0090561B"/>
    <w:rsid w:val="00906B67"/>
    <w:rsid w:val="009076E4"/>
    <w:rsid w:val="00910368"/>
    <w:rsid w:val="00910917"/>
    <w:rsid w:val="00911385"/>
    <w:rsid w:val="009117C4"/>
    <w:rsid w:val="009135F1"/>
    <w:rsid w:val="00913B7D"/>
    <w:rsid w:val="009141ED"/>
    <w:rsid w:val="00914A15"/>
    <w:rsid w:val="00914B0C"/>
    <w:rsid w:val="00914D4F"/>
    <w:rsid w:val="00915222"/>
    <w:rsid w:val="00915C7A"/>
    <w:rsid w:val="0091604B"/>
    <w:rsid w:val="0091632F"/>
    <w:rsid w:val="00917421"/>
    <w:rsid w:val="00920330"/>
    <w:rsid w:val="009210E9"/>
    <w:rsid w:val="00921D1A"/>
    <w:rsid w:val="009224CD"/>
    <w:rsid w:val="00922965"/>
    <w:rsid w:val="00923623"/>
    <w:rsid w:val="00924147"/>
    <w:rsid w:val="0092430D"/>
    <w:rsid w:val="009243FA"/>
    <w:rsid w:val="00924B33"/>
    <w:rsid w:val="00925516"/>
    <w:rsid w:val="0092572B"/>
    <w:rsid w:val="00925F98"/>
    <w:rsid w:val="00926F4E"/>
    <w:rsid w:val="00927E11"/>
    <w:rsid w:val="00930E55"/>
    <w:rsid w:val="00931EE8"/>
    <w:rsid w:val="00932588"/>
    <w:rsid w:val="009327FA"/>
    <w:rsid w:val="0093493F"/>
    <w:rsid w:val="00934C79"/>
    <w:rsid w:val="00934E9F"/>
    <w:rsid w:val="009354C3"/>
    <w:rsid w:val="0093650A"/>
    <w:rsid w:val="009405A7"/>
    <w:rsid w:val="00941060"/>
    <w:rsid w:val="00941381"/>
    <w:rsid w:val="00943E5F"/>
    <w:rsid w:val="009447F3"/>
    <w:rsid w:val="009447F8"/>
    <w:rsid w:val="00945625"/>
    <w:rsid w:val="00946C8A"/>
    <w:rsid w:val="00947D42"/>
    <w:rsid w:val="00947F61"/>
    <w:rsid w:val="00949863"/>
    <w:rsid w:val="00950697"/>
    <w:rsid w:val="009509ED"/>
    <w:rsid w:val="00950F29"/>
    <w:rsid w:val="00952737"/>
    <w:rsid w:val="00952C01"/>
    <w:rsid w:val="00952D53"/>
    <w:rsid w:val="00954B0F"/>
    <w:rsid w:val="00955324"/>
    <w:rsid w:val="00956478"/>
    <w:rsid w:val="00956A1E"/>
    <w:rsid w:val="0096017E"/>
    <w:rsid w:val="00961306"/>
    <w:rsid w:val="00963854"/>
    <w:rsid w:val="00964829"/>
    <w:rsid w:val="009664FD"/>
    <w:rsid w:val="0096781A"/>
    <w:rsid w:val="00967981"/>
    <w:rsid w:val="00970216"/>
    <w:rsid w:val="009707F8"/>
    <w:rsid w:val="00971A6B"/>
    <w:rsid w:val="009729B3"/>
    <w:rsid w:val="0097374E"/>
    <w:rsid w:val="009737B0"/>
    <w:rsid w:val="009762DA"/>
    <w:rsid w:val="00976981"/>
    <w:rsid w:val="0098161E"/>
    <w:rsid w:val="00986CB5"/>
    <w:rsid w:val="00987408"/>
    <w:rsid w:val="00987851"/>
    <w:rsid w:val="00987BF0"/>
    <w:rsid w:val="009916D3"/>
    <w:rsid w:val="0099209E"/>
    <w:rsid w:val="00992F6D"/>
    <w:rsid w:val="0099302F"/>
    <w:rsid w:val="00993042"/>
    <w:rsid w:val="009934B0"/>
    <w:rsid w:val="0099388C"/>
    <w:rsid w:val="00994418"/>
    <w:rsid w:val="009955C6"/>
    <w:rsid w:val="0099697F"/>
    <w:rsid w:val="009969FA"/>
    <w:rsid w:val="00996A8D"/>
    <w:rsid w:val="009A0627"/>
    <w:rsid w:val="009A119C"/>
    <w:rsid w:val="009A4E3E"/>
    <w:rsid w:val="009A4F6D"/>
    <w:rsid w:val="009A53EF"/>
    <w:rsid w:val="009A5D74"/>
    <w:rsid w:val="009A5FD0"/>
    <w:rsid w:val="009A69BC"/>
    <w:rsid w:val="009B16FA"/>
    <w:rsid w:val="009B1FFC"/>
    <w:rsid w:val="009B6518"/>
    <w:rsid w:val="009B672C"/>
    <w:rsid w:val="009B6872"/>
    <w:rsid w:val="009B7112"/>
    <w:rsid w:val="009C09AE"/>
    <w:rsid w:val="009C10F6"/>
    <w:rsid w:val="009C1530"/>
    <w:rsid w:val="009C4FCC"/>
    <w:rsid w:val="009C7D90"/>
    <w:rsid w:val="009D0FD8"/>
    <w:rsid w:val="009D169E"/>
    <w:rsid w:val="009D2C51"/>
    <w:rsid w:val="009D44AB"/>
    <w:rsid w:val="009D5574"/>
    <w:rsid w:val="009D56B0"/>
    <w:rsid w:val="009D573C"/>
    <w:rsid w:val="009D756B"/>
    <w:rsid w:val="009D76C3"/>
    <w:rsid w:val="009D7B01"/>
    <w:rsid w:val="009E0640"/>
    <w:rsid w:val="009E13CB"/>
    <w:rsid w:val="009E1FC7"/>
    <w:rsid w:val="009E42EA"/>
    <w:rsid w:val="009E5340"/>
    <w:rsid w:val="009E59C1"/>
    <w:rsid w:val="009E6021"/>
    <w:rsid w:val="009E664F"/>
    <w:rsid w:val="009E6B83"/>
    <w:rsid w:val="009E72C1"/>
    <w:rsid w:val="009F0082"/>
    <w:rsid w:val="009F1582"/>
    <w:rsid w:val="009F2417"/>
    <w:rsid w:val="009F411B"/>
    <w:rsid w:val="009F44FE"/>
    <w:rsid w:val="009F6840"/>
    <w:rsid w:val="009F7085"/>
    <w:rsid w:val="00A00504"/>
    <w:rsid w:val="00A00584"/>
    <w:rsid w:val="00A00A22"/>
    <w:rsid w:val="00A01D7D"/>
    <w:rsid w:val="00A03534"/>
    <w:rsid w:val="00A04456"/>
    <w:rsid w:val="00A053B5"/>
    <w:rsid w:val="00A06AB2"/>
    <w:rsid w:val="00A06B81"/>
    <w:rsid w:val="00A0775A"/>
    <w:rsid w:val="00A1074B"/>
    <w:rsid w:val="00A108D7"/>
    <w:rsid w:val="00A10D93"/>
    <w:rsid w:val="00A118EB"/>
    <w:rsid w:val="00A11CD1"/>
    <w:rsid w:val="00A13017"/>
    <w:rsid w:val="00A1309D"/>
    <w:rsid w:val="00A14EAF"/>
    <w:rsid w:val="00A16199"/>
    <w:rsid w:val="00A16894"/>
    <w:rsid w:val="00A1699A"/>
    <w:rsid w:val="00A23741"/>
    <w:rsid w:val="00A25471"/>
    <w:rsid w:val="00A256AB"/>
    <w:rsid w:val="00A26BCD"/>
    <w:rsid w:val="00A26CC5"/>
    <w:rsid w:val="00A27D2F"/>
    <w:rsid w:val="00A30815"/>
    <w:rsid w:val="00A310D0"/>
    <w:rsid w:val="00A34B85"/>
    <w:rsid w:val="00A35170"/>
    <w:rsid w:val="00A352EB"/>
    <w:rsid w:val="00A35A1F"/>
    <w:rsid w:val="00A375E4"/>
    <w:rsid w:val="00A377EE"/>
    <w:rsid w:val="00A37E8A"/>
    <w:rsid w:val="00A40BEE"/>
    <w:rsid w:val="00A40EE3"/>
    <w:rsid w:val="00A41665"/>
    <w:rsid w:val="00A4186F"/>
    <w:rsid w:val="00A41BAE"/>
    <w:rsid w:val="00A42655"/>
    <w:rsid w:val="00A42B12"/>
    <w:rsid w:val="00A43C70"/>
    <w:rsid w:val="00A4444D"/>
    <w:rsid w:val="00A46073"/>
    <w:rsid w:val="00A46471"/>
    <w:rsid w:val="00A47467"/>
    <w:rsid w:val="00A476F7"/>
    <w:rsid w:val="00A57655"/>
    <w:rsid w:val="00A57987"/>
    <w:rsid w:val="00A60637"/>
    <w:rsid w:val="00A61F85"/>
    <w:rsid w:val="00A66FF6"/>
    <w:rsid w:val="00A70788"/>
    <w:rsid w:val="00A70DFE"/>
    <w:rsid w:val="00A71D1E"/>
    <w:rsid w:val="00A71DB4"/>
    <w:rsid w:val="00A73171"/>
    <w:rsid w:val="00A73333"/>
    <w:rsid w:val="00A73E26"/>
    <w:rsid w:val="00A74056"/>
    <w:rsid w:val="00A7573E"/>
    <w:rsid w:val="00A76B20"/>
    <w:rsid w:val="00A7740B"/>
    <w:rsid w:val="00A80F2D"/>
    <w:rsid w:val="00A83B99"/>
    <w:rsid w:val="00A84A2A"/>
    <w:rsid w:val="00A85B41"/>
    <w:rsid w:val="00A86FD3"/>
    <w:rsid w:val="00A87055"/>
    <w:rsid w:val="00A870BE"/>
    <w:rsid w:val="00A91157"/>
    <w:rsid w:val="00A9154B"/>
    <w:rsid w:val="00A91E5A"/>
    <w:rsid w:val="00A92C8A"/>
    <w:rsid w:val="00A932B9"/>
    <w:rsid w:val="00A94D90"/>
    <w:rsid w:val="00A966ED"/>
    <w:rsid w:val="00A9672F"/>
    <w:rsid w:val="00A97297"/>
    <w:rsid w:val="00A97B74"/>
    <w:rsid w:val="00AA029F"/>
    <w:rsid w:val="00AA15B3"/>
    <w:rsid w:val="00AA26DB"/>
    <w:rsid w:val="00AA2A07"/>
    <w:rsid w:val="00AA3558"/>
    <w:rsid w:val="00AA367C"/>
    <w:rsid w:val="00AA38ED"/>
    <w:rsid w:val="00AA55A2"/>
    <w:rsid w:val="00AA5612"/>
    <w:rsid w:val="00AA59DD"/>
    <w:rsid w:val="00AA5AED"/>
    <w:rsid w:val="00AA65DE"/>
    <w:rsid w:val="00AA6C91"/>
    <w:rsid w:val="00AB0F10"/>
    <w:rsid w:val="00AB17BB"/>
    <w:rsid w:val="00AB181C"/>
    <w:rsid w:val="00AB230C"/>
    <w:rsid w:val="00AB2CD8"/>
    <w:rsid w:val="00AB394E"/>
    <w:rsid w:val="00AB43A1"/>
    <w:rsid w:val="00AB4DAD"/>
    <w:rsid w:val="00AB56F2"/>
    <w:rsid w:val="00AC2288"/>
    <w:rsid w:val="00AC2EF0"/>
    <w:rsid w:val="00AC323B"/>
    <w:rsid w:val="00AC3378"/>
    <w:rsid w:val="00AC41C4"/>
    <w:rsid w:val="00AC422C"/>
    <w:rsid w:val="00AC4324"/>
    <w:rsid w:val="00AC578D"/>
    <w:rsid w:val="00AC7E2F"/>
    <w:rsid w:val="00AD03B0"/>
    <w:rsid w:val="00AD0DD4"/>
    <w:rsid w:val="00AD0EB5"/>
    <w:rsid w:val="00AD0FFF"/>
    <w:rsid w:val="00AD21BB"/>
    <w:rsid w:val="00AD2B50"/>
    <w:rsid w:val="00AD47B9"/>
    <w:rsid w:val="00AD6515"/>
    <w:rsid w:val="00AD692D"/>
    <w:rsid w:val="00AD6CC4"/>
    <w:rsid w:val="00AD79C8"/>
    <w:rsid w:val="00AD7E30"/>
    <w:rsid w:val="00AE043A"/>
    <w:rsid w:val="00AE1F5D"/>
    <w:rsid w:val="00AE2F62"/>
    <w:rsid w:val="00AE3CD6"/>
    <w:rsid w:val="00AE7C0C"/>
    <w:rsid w:val="00AE7FF8"/>
    <w:rsid w:val="00AF037D"/>
    <w:rsid w:val="00AF0963"/>
    <w:rsid w:val="00AF1746"/>
    <w:rsid w:val="00AF1DB9"/>
    <w:rsid w:val="00AF2568"/>
    <w:rsid w:val="00AF439B"/>
    <w:rsid w:val="00AF4EA7"/>
    <w:rsid w:val="00AF661B"/>
    <w:rsid w:val="00AF70D9"/>
    <w:rsid w:val="00B001C6"/>
    <w:rsid w:val="00B00920"/>
    <w:rsid w:val="00B01633"/>
    <w:rsid w:val="00B01AA6"/>
    <w:rsid w:val="00B02354"/>
    <w:rsid w:val="00B02DA8"/>
    <w:rsid w:val="00B03A0D"/>
    <w:rsid w:val="00B04200"/>
    <w:rsid w:val="00B04EF4"/>
    <w:rsid w:val="00B05A30"/>
    <w:rsid w:val="00B06F76"/>
    <w:rsid w:val="00B07F56"/>
    <w:rsid w:val="00B10FDA"/>
    <w:rsid w:val="00B1110E"/>
    <w:rsid w:val="00B11C7E"/>
    <w:rsid w:val="00B13923"/>
    <w:rsid w:val="00B149B3"/>
    <w:rsid w:val="00B15C8C"/>
    <w:rsid w:val="00B2228E"/>
    <w:rsid w:val="00B222BE"/>
    <w:rsid w:val="00B2286A"/>
    <w:rsid w:val="00B22F79"/>
    <w:rsid w:val="00B23982"/>
    <w:rsid w:val="00B24490"/>
    <w:rsid w:val="00B3016C"/>
    <w:rsid w:val="00B30861"/>
    <w:rsid w:val="00B30DDF"/>
    <w:rsid w:val="00B30EAE"/>
    <w:rsid w:val="00B324CA"/>
    <w:rsid w:val="00B32DFA"/>
    <w:rsid w:val="00B34FBD"/>
    <w:rsid w:val="00B350BE"/>
    <w:rsid w:val="00B36B65"/>
    <w:rsid w:val="00B36C77"/>
    <w:rsid w:val="00B40451"/>
    <w:rsid w:val="00B40796"/>
    <w:rsid w:val="00B40E5A"/>
    <w:rsid w:val="00B412E7"/>
    <w:rsid w:val="00B4308C"/>
    <w:rsid w:val="00B434A3"/>
    <w:rsid w:val="00B43B0A"/>
    <w:rsid w:val="00B45633"/>
    <w:rsid w:val="00B45D4F"/>
    <w:rsid w:val="00B46383"/>
    <w:rsid w:val="00B47795"/>
    <w:rsid w:val="00B47986"/>
    <w:rsid w:val="00B47FF2"/>
    <w:rsid w:val="00B50B5D"/>
    <w:rsid w:val="00B50B9E"/>
    <w:rsid w:val="00B5151A"/>
    <w:rsid w:val="00B53F83"/>
    <w:rsid w:val="00B558E6"/>
    <w:rsid w:val="00B55E21"/>
    <w:rsid w:val="00B561E2"/>
    <w:rsid w:val="00B56E94"/>
    <w:rsid w:val="00B573FA"/>
    <w:rsid w:val="00B6017A"/>
    <w:rsid w:val="00B61D29"/>
    <w:rsid w:val="00B62120"/>
    <w:rsid w:val="00B6256F"/>
    <w:rsid w:val="00B62975"/>
    <w:rsid w:val="00B62B23"/>
    <w:rsid w:val="00B63378"/>
    <w:rsid w:val="00B6352D"/>
    <w:rsid w:val="00B6424C"/>
    <w:rsid w:val="00B650CE"/>
    <w:rsid w:val="00B653E8"/>
    <w:rsid w:val="00B665B2"/>
    <w:rsid w:val="00B67518"/>
    <w:rsid w:val="00B67D69"/>
    <w:rsid w:val="00B702EA"/>
    <w:rsid w:val="00B70888"/>
    <w:rsid w:val="00B7098F"/>
    <w:rsid w:val="00B73793"/>
    <w:rsid w:val="00B73DA7"/>
    <w:rsid w:val="00B74783"/>
    <w:rsid w:val="00B77448"/>
    <w:rsid w:val="00B77F16"/>
    <w:rsid w:val="00B812F5"/>
    <w:rsid w:val="00B81C1D"/>
    <w:rsid w:val="00B81FD2"/>
    <w:rsid w:val="00B84D39"/>
    <w:rsid w:val="00B84FEB"/>
    <w:rsid w:val="00B902F2"/>
    <w:rsid w:val="00B90AAB"/>
    <w:rsid w:val="00B91ABF"/>
    <w:rsid w:val="00B93CF5"/>
    <w:rsid w:val="00B94169"/>
    <w:rsid w:val="00B9582E"/>
    <w:rsid w:val="00B96875"/>
    <w:rsid w:val="00B97216"/>
    <w:rsid w:val="00B9770D"/>
    <w:rsid w:val="00BA0A9A"/>
    <w:rsid w:val="00BA0DCF"/>
    <w:rsid w:val="00BA10C4"/>
    <w:rsid w:val="00BA1AF0"/>
    <w:rsid w:val="00BA6867"/>
    <w:rsid w:val="00BA6C29"/>
    <w:rsid w:val="00BA7387"/>
    <w:rsid w:val="00BA771C"/>
    <w:rsid w:val="00BB045B"/>
    <w:rsid w:val="00BB1155"/>
    <w:rsid w:val="00BB22B2"/>
    <w:rsid w:val="00BB2320"/>
    <w:rsid w:val="00BB2E2F"/>
    <w:rsid w:val="00BB3263"/>
    <w:rsid w:val="00BB42E4"/>
    <w:rsid w:val="00BB4CCA"/>
    <w:rsid w:val="00BB5F24"/>
    <w:rsid w:val="00BB5FC0"/>
    <w:rsid w:val="00BB6753"/>
    <w:rsid w:val="00BC0C59"/>
    <w:rsid w:val="00BC113D"/>
    <w:rsid w:val="00BC1E02"/>
    <w:rsid w:val="00BC23EC"/>
    <w:rsid w:val="00BC29D0"/>
    <w:rsid w:val="00BC2DF6"/>
    <w:rsid w:val="00BC3778"/>
    <w:rsid w:val="00BC4DFD"/>
    <w:rsid w:val="00BC4EBD"/>
    <w:rsid w:val="00BC528A"/>
    <w:rsid w:val="00BC58EB"/>
    <w:rsid w:val="00BC6F03"/>
    <w:rsid w:val="00BC7826"/>
    <w:rsid w:val="00BD007A"/>
    <w:rsid w:val="00BD0179"/>
    <w:rsid w:val="00BD104D"/>
    <w:rsid w:val="00BD3A7F"/>
    <w:rsid w:val="00BD4E64"/>
    <w:rsid w:val="00BD6C2C"/>
    <w:rsid w:val="00BD72DD"/>
    <w:rsid w:val="00BD7CA6"/>
    <w:rsid w:val="00BE032C"/>
    <w:rsid w:val="00BE0EEA"/>
    <w:rsid w:val="00BE0FC0"/>
    <w:rsid w:val="00BE1E53"/>
    <w:rsid w:val="00BE2031"/>
    <w:rsid w:val="00BE3F2F"/>
    <w:rsid w:val="00BE475D"/>
    <w:rsid w:val="00BE6CEE"/>
    <w:rsid w:val="00BE6EEE"/>
    <w:rsid w:val="00BE7600"/>
    <w:rsid w:val="00BE7D85"/>
    <w:rsid w:val="00BE7F46"/>
    <w:rsid w:val="00BF009A"/>
    <w:rsid w:val="00BF1032"/>
    <w:rsid w:val="00BF1242"/>
    <w:rsid w:val="00BF1475"/>
    <w:rsid w:val="00BF18E5"/>
    <w:rsid w:val="00BF1E22"/>
    <w:rsid w:val="00BF1E5A"/>
    <w:rsid w:val="00BF336C"/>
    <w:rsid w:val="00BF42D5"/>
    <w:rsid w:val="00BF4EA9"/>
    <w:rsid w:val="00BF5076"/>
    <w:rsid w:val="00BF55AB"/>
    <w:rsid w:val="00BF56FC"/>
    <w:rsid w:val="00BF57DF"/>
    <w:rsid w:val="00BF5955"/>
    <w:rsid w:val="00BF59BF"/>
    <w:rsid w:val="00BF5D89"/>
    <w:rsid w:val="00BF7460"/>
    <w:rsid w:val="00BF767A"/>
    <w:rsid w:val="00BF7EE1"/>
    <w:rsid w:val="00C008A3"/>
    <w:rsid w:val="00C03F00"/>
    <w:rsid w:val="00C04859"/>
    <w:rsid w:val="00C04A38"/>
    <w:rsid w:val="00C059AA"/>
    <w:rsid w:val="00C13B61"/>
    <w:rsid w:val="00C13BD3"/>
    <w:rsid w:val="00C14885"/>
    <w:rsid w:val="00C14F59"/>
    <w:rsid w:val="00C1613A"/>
    <w:rsid w:val="00C16654"/>
    <w:rsid w:val="00C16F1F"/>
    <w:rsid w:val="00C178A7"/>
    <w:rsid w:val="00C21984"/>
    <w:rsid w:val="00C21A49"/>
    <w:rsid w:val="00C22682"/>
    <w:rsid w:val="00C23102"/>
    <w:rsid w:val="00C2359D"/>
    <w:rsid w:val="00C237BE"/>
    <w:rsid w:val="00C24C48"/>
    <w:rsid w:val="00C2578E"/>
    <w:rsid w:val="00C25EBB"/>
    <w:rsid w:val="00C26334"/>
    <w:rsid w:val="00C265D2"/>
    <w:rsid w:val="00C27668"/>
    <w:rsid w:val="00C3036E"/>
    <w:rsid w:val="00C31334"/>
    <w:rsid w:val="00C3135C"/>
    <w:rsid w:val="00C35723"/>
    <w:rsid w:val="00C36ED4"/>
    <w:rsid w:val="00C40C78"/>
    <w:rsid w:val="00C419C6"/>
    <w:rsid w:val="00C426ED"/>
    <w:rsid w:val="00C441FE"/>
    <w:rsid w:val="00C450D7"/>
    <w:rsid w:val="00C45C43"/>
    <w:rsid w:val="00C45CAD"/>
    <w:rsid w:val="00C476EC"/>
    <w:rsid w:val="00C5044B"/>
    <w:rsid w:val="00C511AA"/>
    <w:rsid w:val="00C52E7C"/>
    <w:rsid w:val="00C55B58"/>
    <w:rsid w:val="00C55B6A"/>
    <w:rsid w:val="00C560B0"/>
    <w:rsid w:val="00C560B3"/>
    <w:rsid w:val="00C5638E"/>
    <w:rsid w:val="00C569FF"/>
    <w:rsid w:val="00C56D7D"/>
    <w:rsid w:val="00C576D8"/>
    <w:rsid w:val="00C619F6"/>
    <w:rsid w:val="00C61B3F"/>
    <w:rsid w:val="00C63A44"/>
    <w:rsid w:val="00C63A79"/>
    <w:rsid w:val="00C644FA"/>
    <w:rsid w:val="00C665A8"/>
    <w:rsid w:val="00C73EFB"/>
    <w:rsid w:val="00C73F22"/>
    <w:rsid w:val="00C74179"/>
    <w:rsid w:val="00C74951"/>
    <w:rsid w:val="00C7594E"/>
    <w:rsid w:val="00C76266"/>
    <w:rsid w:val="00C802F6"/>
    <w:rsid w:val="00C81C52"/>
    <w:rsid w:val="00C83880"/>
    <w:rsid w:val="00C83890"/>
    <w:rsid w:val="00C83B41"/>
    <w:rsid w:val="00C83B84"/>
    <w:rsid w:val="00C83E72"/>
    <w:rsid w:val="00C84EFF"/>
    <w:rsid w:val="00C87D46"/>
    <w:rsid w:val="00C9080E"/>
    <w:rsid w:val="00C908C1"/>
    <w:rsid w:val="00C90BF4"/>
    <w:rsid w:val="00C9113E"/>
    <w:rsid w:val="00C916E5"/>
    <w:rsid w:val="00C91947"/>
    <w:rsid w:val="00C91D49"/>
    <w:rsid w:val="00C925CC"/>
    <w:rsid w:val="00C92960"/>
    <w:rsid w:val="00C93535"/>
    <w:rsid w:val="00C93A6A"/>
    <w:rsid w:val="00C94234"/>
    <w:rsid w:val="00C94B9B"/>
    <w:rsid w:val="00C95597"/>
    <w:rsid w:val="00C95CD9"/>
    <w:rsid w:val="00C97B0A"/>
    <w:rsid w:val="00CA0045"/>
    <w:rsid w:val="00CA050E"/>
    <w:rsid w:val="00CA08DE"/>
    <w:rsid w:val="00CA08E2"/>
    <w:rsid w:val="00CA14BB"/>
    <w:rsid w:val="00CA15B3"/>
    <w:rsid w:val="00CA2966"/>
    <w:rsid w:val="00CA32CA"/>
    <w:rsid w:val="00CA3B5B"/>
    <w:rsid w:val="00CA3F5A"/>
    <w:rsid w:val="00CA5239"/>
    <w:rsid w:val="00CA538F"/>
    <w:rsid w:val="00CA5F9A"/>
    <w:rsid w:val="00CA658E"/>
    <w:rsid w:val="00CA65A5"/>
    <w:rsid w:val="00CA6769"/>
    <w:rsid w:val="00CA7032"/>
    <w:rsid w:val="00CA7033"/>
    <w:rsid w:val="00CA7382"/>
    <w:rsid w:val="00CA7E85"/>
    <w:rsid w:val="00CB0233"/>
    <w:rsid w:val="00CB02D2"/>
    <w:rsid w:val="00CB15A8"/>
    <w:rsid w:val="00CB25FF"/>
    <w:rsid w:val="00CB298A"/>
    <w:rsid w:val="00CB3951"/>
    <w:rsid w:val="00CB39CB"/>
    <w:rsid w:val="00CB4A34"/>
    <w:rsid w:val="00CB542A"/>
    <w:rsid w:val="00CB6480"/>
    <w:rsid w:val="00CB65BA"/>
    <w:rsid w:val="00CB6969"/>
    <w:rsid w:val="00CC0560"/>
    <w:rsid w:val="00CC1B16"/>
    <w:rsid w:val="00CC1B89"/>
    <w:rsid w:val="00CC36D1"/>
    <w:rsid w:val="00CC3A02"/>
    <w:rsid w:val="00CC6A69"/>
    <w:rsid w:val="00CC6CEF"/>
    <w:rsid w:val="00CC7284"/>
    <w:rsid w:val="00CC7582"/>
    <w:rsid w:val="00CC7C97"/>
    <w:rsid w:val="00CD028E"/>
    <w:rsid w:val="00CD0CF0"/>
    <w:rsid w:val="00CD22D2"/>
    <w:rsid w:val="00CD28C2"/>
    <w:rsid w:val="00CD37EA"/>
    <w:rsid w:val="00CD5A61"/>
    <w:rsid w:val="00CD5F90"/>
    <w:rsid w:val="00CD606B"/>
    <w:rsid w:val="00CE1143"/>
    <w:rsid w:val="00CE14E9"/>
    <w:rsid w:val="00CE288F"/>
    <w:rsid w:val="00CE292A"/>
    <w:rsid w:val="00CE3152"/>
    <w:rsid w:val="00CE3426"/>
    <w:rsid w:val="00CE5C21"/>
    <w:rsid w:val="00CE6415"/>
    <w:rsid w:val="00CE6895"/>
    <w:rsid w:val="00CF1B14"/>
    <w:rsid w:val="00CF2D19"/>
    <w:rsid w:val="00CF32E8"/>
    <w:rsid w:val="00CF3C97"/>
    <w:rsid w:val="00CF49CC"/>
    <w:rsid w:val="00CF4B7A"/>
    <w:rsid w:val="00CF4E87"/>
    <w:rsid w:val="00CF545C"/>
    <w:rsid w:val="00CF69BF"/>
    <w:rsid w:val="00CF6A01"/>
    <w:rsid w:val="00CF6C09"/>
    <w:rsid w:val="00CF7D3B"/>
    <w:rsid w:val="00D0018E"/>
    <w:rsid w:val="00D0094C"/>
    <w:rsid w:val="00D00C3F"/>
    <w:rsid w:val="00D013B1"/>
    <w:rsid w:val="00D02F53"/>
    <w:rsid w:val="00D034DD"/>
    <w:rsid w:val="00D04C65"/>
    <w:rsid w:val="00D04C6B"/>
    <w:rsid w:val="00D0562B"/>
    <w:rsid w:val="00D060B5"/>
    <w:rsid w:val="00D065A3"/>
    <w:rsid w:val="00D103BA"/>
    <w:rsid w:val="00D10944"/>
    <w:rsid w:val="00D11B53"/>
    <w:rsid w:val="00D13105"/>
    <w:rsid w:val="00D1344D"/>
    <w:rsid w:val="00D13AEE"/>
    <w:rsid w:val="00D16D25"/>
    <w:rsid w:val="00D17301"/>
    <w:rsid w:val="00D206C2"/>
    <w:rsid w:val="00D21A6C"/>
    <w:rsid w:val="00D23A3E"/>
    <w:rsid w:val="00D26329"/>
    <w:rsid w:val="00D27570"/>
    <w:rsid w:val="00D27A77"/>
    <w:rsid w:val="00D27D62"/>
    <w:rsid w:val="00D3042E"/>
    <w:rsid w:val="00D30A68"/>
    <w:rsid w:val="00D313F5"/>
    <w:rsid w:val="00D31B9C"/>
    <w:rsid w:val="00D31C2E"/>
    <w:rsid w:val="00D33C41"/>
    <w:rsid w:val="00D34CBC"/>
    <w:rsid w:val="00D34CE9"/>
    <w:rsid w:val="00D35B8F"/>
    <w:rsid w:val="00D361E0"/>
    <w:rsid w:val="00D36998"/>
    <w:rsid w:val="00D37AB2"/>
    <w:rsid w:val="00D402F9"/>
    <w:rsid w:val="00D40767"/>
    <w:rsid w:val="00D41082"/>
    <w:rsid w:val="00D41D9A"/>
    <w:rsid w:val="00D42814"/>
    <w:rsid w:val="00D43268"/>
    <w:rsid w:val="00D44177"/>
    <w:rsid w:val="00D46BA1"/>
    <w:rsid w:val="00D47019"/>
    <w:rsid w:val="00D479AF"/>
    <w:rsid w:val="00D47D08"/>
    <w:rsid w:val="00D507EB"/>
    <w:rsid w:val="00D508AD"/>
    <w:rsid w:val="00D526D2"/>
    <w:rsid w:val="00D5423C"/>
    <w:rsid w:val="00D552BF"/>
    <w:rsid w:val="00D56D19"/>
    <w:rsid w:val="00D57368"/>
    <w:rsid w:val="00D6064B"/>
    <w:rsid w:val="00D61D75"/>
    <w:rsid w:val="00D624A3"/>
    <w:rsid w:val="00D62CDB"/>
    <w:rsid w:val="00D63156"/>
    <w:rsid w:val="00D638AF"/>
    <w:rsid w:val="00D642CC"/>
    <w:rsid w:val="00D658CA"/>
    <w:rsid w:val="00D65989"/>
    <w:rsid w:val="00D65C30"/>
    <w:rsid w:val="00D668F0"/>
    <w:rsid w:val="00D704E2"/>
    <w:rsid w:val="00D7290C"/>
    <w:rsid w:val="00D729BB"/>
    <w:rsid w:val="00D76245"/>
    <w:rsid w:val="00D766CA"/>
    <w:rsid w:val="00D768B4"/>
    <w:rsid w:val="00D76D73"/>
    <w:rsid w:val="00D771A6"/>
    <w:rsid w:val="00D771C0"/>
    <w:rsid w:val="00D7776C"/>
    <w:rsid w:val="00D77B50"/>
    <w:rsid w:val="00D77F54"/>
    <w:rsid w:val="00D816A6"/>
    <w:rsid w:val="00D81C94"/>
    <w:rsid w:val="00D82553"/>
    <w:rsid w:val="00D82730"/>
    <w:rsid w:val="00D839ED"/>
    <w:rsid w:val="00D8427B"/>
    <w:rsid w:val="00D84364"/>
    <w:rsid w:val="00D859B3"/>
    <w:rsid w:val="00D861CE"/>
    <w:rsid w:val="00D86388"/>
    <w:rsid w:val="00D866AB"/>
    <w:rsid w:val="00D9117F"/>
    <w:rsid w:val="00D928D1"/>
    <w:rsid w:val="00D92A30"/>
    <w:rsid w:val="00D92A4A"/>
    <w:rsid w:val="00D92DFE"/>
    <w:rsid w:val="00D93F84"/>
    <w:rsid w:val="00D94DB4"/>
    <w:rsid w:val="00D970B8"/>
    <w:rsid w:val="00DA15E3"/>
    <w:rsid w:val="00DA1BFF"/>
    <w:rsid w:val="00DA2372"/>
    <w:rsid w:val="00DA2700"/>
    <w:rsid w:val="00DA3783"/>
    <w:rsid w:val="00DA4D64"/>
    <w:rsid w:val="00DA4F73"/>
    <w:rsid w:val="00DA516A"/>
    <w:rsid w:val="00DA52BD"/>
    <w:rsid w:val="00DA534C"/>
    <w:rsid w:val="00DA56CB"/>
    <w:rsid w:val="00DA5BD8"/>
    <w:rsid w:val="00DA64CB"/>
    <w:rsid w:val="00DA6CB0"/>
    <w:rsid w:val="00DB06E8"/>
    <w:rsid w:val="00DB0EE8"/>
    <w:rsid w:val="00DB1E9A"/>
    <w:rsid w:val="00DB2729"/>
    <w:rsid w:val="00DB3267"/>
    <w:rsid w:val="00DB4822"/>
    <w:rsid w:val="00DB4C3E"/>
    <w:rsid w:val="00DB5D17"/>
    <w:rsid w:val="00DB60FD"/>
    <w:rsid w:val="00DB777E"/>
    <w:rsid w:val="00DC0A2A"/>
    <w:rsid w:val="00DC1146"/>
    <w:rsid w:val="00DC16D7"/>
    <w:rsid w:val="00DC1767"/>
    <w:rsid w:val="00DC1ADA"/>
    <w:rsid w:val="00DC1C58"/>
    <w:rsid w:val="00DC202B"/>
    <w:rsid w:val="00DC385E"/>
    <w:rsid w:val="00DC4362"/>
    <w:rsid w:val="00DC5ED8"/>
    <w:rsid w:val="00DC6505"/>
    <w:rsid w:val="00DC6608"/>
    <w:rsid w:val="00DC6874"/>
    <w:rsid w:val="00DC695A"/>
    <w:rsid w:val="00DD0037"/>
    <w:rsid w:val="00DD0A60"/>
    <w:rsid w:val="00DD10CA"/>
    <w:rsid w:val="00DD1AE4"/>
    <w:rsid w:val="00DD24AD"/>
    <w:rsid w:val="00DD26E4"/>
    <w:rsid w:val="00DD2E69"/>
    <w:rsid w:val="00DD2EEE"/>
    <w:rsid w:val="00DD312D"/>
    <w:rsid w:val="00DD3286"/>
    <w:rsid w:val="00DD3323"/>
    <w:rsid w:val="00DD3353"/>
    <w:rsid w:val="00DD501E"/>
    <w:rsid w:val="00DD54B6"/>
    <w:rsid w:val="00DD7C9B"/>
    <w:rsid w:val="00DE09CB"/>
    <w:rsid w:val="00DE19F6"/>
    <w:rsid w:val="00DE21D0"/>
    <w:rsid w:val="00DE3794"/>
    <w:rsid w:val="00DE37AD"/>
    <w:rsid w:val="00DE4C4C"/>
    <w:rsid w:val="00DE522F"/>
    <w:rsid w:val="00DE5311"/>
    <w:rsid w:val="00DE72B6"/>
    <w:rsid w:val="00DE7B6F"/>
    <w:rsid w:val="00DF1A5F"/>
    <w:rsid w:val="00DF1A6C"/>
    <w:rsid w:val="00DF61C8"/>
    <w:rsid w:val="00DF6F8E"/>
    <w:rsid w:val="00DF7AEB"/>
    <w:rsid w:val="00E00217"/>
    <w:rsid w:val="00E00479"/>
    <w:rsid w:val="00E00D03"/>
    <w:rsid w:val="00E00D45"/>
    <w:rsid w:val="00E00DCD"/>
    <w:rsid w:val="00E01115"/>
    <w:rsid w:val="00E01629"/>
    <w:rsid w:val="00E0389E"/>
    <w:rsid w:val="00E03D18"/>
    <w:rsid w:val="00E043F4"/>
    <w:rsid w:val="00E04876"/>
    <w:rsid w:val="00E06C0D"/>
    <w:rsid w:val="00E06D73"/>
    <w:rsid w:val="00E0799C"/>
    <w:rsid w:val="00E07C8A"/>
    <w:rsid w:val="00E104BC"/>
    <w:rsid w:val="00E1083D"/>
    <w:rsid w:val="00E110C3"/>
    <w:rsid w:val="00E12BF5"/>
    <w:rsid w:val="00E152D0"/>
    <w:rsid w:val="00E156C2"/>
    <w:rsid w:val="00E168B5"/>
    <w:rsid w:val="00E17AC2"/>
    <w:rsid w:val="00E17E59"/>
    <w:rsid w:val="00E202FF"/>
    <w:rsid w:val="00E20E25"/>
    <w:rsid w:val="00E212CD"/>
    <w:rsid w:val="00E226FF"/>
    <w:rsid w:val="00E22842"/>
    <w:rsid w:val="00E22A00"/>
    <w:rsid w:val="00E23CA0"/>
    <w:rsid w:val="00E24524"/>
    <w:rsid w:val="00E31016"/>
    <w:rsid w:val="00E31C49"/>
    <w:rsid w:val="00E33BD3"/>
    <w:rsid w:val="00E34373"/>
    <w:rsid w:val="00E3474E"/>
    <w:rsid w:val="00E35064"/>
    <w:rsid w:val="00E35E57"/>
    <w:rsid w:val="00E36204"/>
    <w:rsid w:val="00E372F6"/>
    <w:rsid w:val="00E37C80"/>
    <w:rsid w:val="00E40AC3"/>
    <w:rsid w:val="00E415E6"/>
    <w:rsid w:val="00E41C2C"/>
    <w:rsid w:val="00E41E62"/>
    <w:rsid w:val="00E430E5"/>
    <w:rsid w:val="00E4360D"/>
    <w:rsid w:val="00E43CA1"/>
    <w:rsid w:val="00E43CA6"/>
    <w:rsid w:val="00E44AC9"/>
    <w:rsid w:val="00E45295"/>
    <w:rsid w:val="00E45580"/>
    <w:rsid w:val="00E45610"/>
    <w:rsid w:val="00E464B1"/>
    <w:rsid w:val="00E469A6"/>
    <w:rsid w:val="00E46E11"/>
    <w:rsid w:val="00E47D49"/>
    <w:rsid w:val="00E50412"/>
    <w:rsid w:val="00E512B7"/>
    <w:rsid w:val="00E536E4"/>
    <w:rsid w:val="00E5432A"/>
    <w:rsid w:val="00E54728"/>
    <w:rsid w:val="00E54CC6"/>
    <w:rsid w:val="00E55221"/>
    <w:rsid w:val="00E55BF6"/>
    <w:rsid w:val="00E56048"/>
    <w:rsid w:val="00E56690"/>
    <w:rsid w:val="00E605D2"/>
    <w:rsid w:val="00E609FD"/>
    <w:rsid w:val="00E62112"/>
    <w:rsid w:val="00E6300B"/>
    <w:rsid w:val="00E66B7E"/>
    <w:rsid w:val="00E6761A"/>
    <w:rsid w:val="00E706D0"/>
    <w:rsid w:val="00E70E17"/>
    <w:rsid w:val="00E71720"/>
    <w:rsid w:val="00E73DEC"/>
    <w:rsid w:val="00E7536A"/>
    <w:rsid w:val="00E75A5D"/>
    <w:rsid w:val="00E776D9"/>
    <w:rsid w:val="00E80201"/>
    <w:rsid w:val="00E811EA"/>
    <w:rsid w:val="00E8160E"/>
    <w:rsid w:val="00E8228E"/>
    <w:rsid w:val="00E84007"/>
    <w:rsid w:val="00E8403D"/>
    <w:rsid w:val="00E8557A"/>
    <w:rsid w:val="00E85B47"/>
    <w:rsid w:val="00E86609"/>
    <w:rsid w:val="00E92330"/>
    <w:rsid w:val="00E9255D"/>
    <w:rsid w:val="00E939A8"/>
    <w:rsid w:val="00E945EF"/>
    <w:rsid w:val="00E960DA"/>
    <w:rsid w:val="00EA1C1D"/>
    <w:rsid w:val="00EA306D"/>
    <w:rsid w:val="00EA44C4"/>
    <w:rsid w:val="00EA460E"/>
    <w:rsid w:val="00EA5ACF"/>
    <w:rsid w:val="00EA7B96"/>
    <w:rsid w:val="00EB02DD"/>
    <w:rsid w:val="00EB08E9"/>
    <w:rsid w:val="00EB1BF0"/>
    <w:rsid w:val="00EB24DA"/>
    <w:rsid w:val="00EB28E3"/>
    <w:rsid w:val="00EB3A19"/>
    <w:rsid w:val="00EB3BDD"/>
    <w:rsid w:val="00EB45C8"/>
    <w:rsid w:val="00EB4B66"/>
    <w:rsid w:val="00EB550C"/>
    <w:rsid w:val="00EB58E2"/>
    <w:rsid w:val="00EB632A"/>
    <w:rsid w:val="00EB6DFB"/>
    <w:rsid w:val="00EB7F10"/>
    <w:rsid w:val="00EB7FF6"/>
    <w:rsid w:val="00EC0572"/>
    <w:rsid w:val="00EC1272"/>
    <w:rsid w:val="00EC1D56"/>
    <w:rsid w:val="00EC2A5E"/>
    <w:rsid w:val="00EC3506"/>
    <w:rsid w:val="00EC3561"/>
    <w:rsid w:val="00EC398D"/>
    <w:rsid w:val="00EC3EB4"/>
    <w:rsid w:val="00EC4110"/>
    <w:rsid w:val="00EC4235"/>
    <w:rsid w:val="00EC699C"/>
    <w:rsid w:val="00ED0C19"/>
    <w:rsid w:val="00ED4048"/>
    <w:rsid w:val="00ED4379"/>
    <w:rsid w:val="00ED562C"/>
    <w:rsid w:val="00ED69C4"/>
    <w:rsid w:val="00ED7B73"/>
    <w:rsid w:val="00EE0B51"/>
    <w:rsid w:val="00EE28AA"/>
    <w:rsid w:val="00EE3FD9"/>
    <w:rsid w:val="00EE7FC7"/>
    <w:rsid w:val="00EF0280"/>
    <w:rsid w:val="00EF3528"/>
    <w:rsid w:val="00EF3F42"/>
    <w:rsid w:val="00EF4065"/>
    <w:rsid w:val="00EF4123"/>
    <w:rsid w:val="00EF4E55"/>
    <w:rsid w:val="00EF54F7"/>
    <w:rsid w:val="00EF60FB"/>
    <w:rsid w:val="00EF681D"/>
    <w:rsid w:val="00F004DD"/>
    <w:rsid w:val="00F00DA1"/>
    <w:rsid w:val="00F015F6"/>
    <w:rsid w:val="00F01C07"/>
    <w:rsid w:val="00F01EF6"/>
    <w:rsid w:val="00F02BBF"/>
    <w:rsid w:val="00F05ED1"/>
    <w:rsid w:val="00F06D46"/>
    <w:rsid w:val="00F1044B"/>
    <w:rsid w:val="00F1052A"/>
    <w:rsid w:val="00F1125E"/>
    <w:rsid w:val="00F12537"/>
    <w:rsid w:val="00F1346E"/>
    <w:rsid w:val="00F13C37"/>
    <w:rsid w:val="00F16E32"/>
    <w:rsid w:val="00F203E4"/>
    <w:rsid w:val="00F211EB"/>
    <w:rsid w:val="00F22D0B"/>
    <w:rsid w:val="00F22DF2"/>
    <w:rsid w:val="00F243D3"/>
    <w:rsid w:val="00F25388"/>
    <w:rsid w:val="00F25CDE"/>
    <w:rsid w:val="00F25E51"/>
    <w:rsid w:val="00F26399"/>
    <w:rsid w:val="00F27A00"/>
    <w:rsid w:val="00F330B4"/>
    <w:rsid w:val="00F34398"/>
    <w:rsid w:val="00F34548"/>
    <w:rsid w:val="00F3605A"/>
    <w:rsid w:val="00F36172"/>
    <w:rsid w:val="00F373B6"/>
    <w:rsid w:val="00F37501"/>
    <w:rsid w:val="00F37B7D"/>
    <w:rsid w:val="00F41275"/>
    <w:rsid w:val="00F417BF"/>
    <w:rsid w:val="00F4299F"/>
    <w:rsid w:val="00F42A55"/>
    <w:rsid w:val="00F437E0"/>
    <w:rsid w:val="00F45993"/>
    <w:rsid w:val="00F517E9"/>
    <w:rsid w:val="00F518EC"/>
    <w:rsid w:val="00F52572"/>
    <w:rsid w:val="00F52F9A"/>
    <w:rsid w:val="00F542C4"/>
    <w:rsid w:val="00F5792F"/>
    <w:rsid w:val="00F6012D"/>
    <w:rsid w:val="00F60B47"/>
    <w:rsid w:val="00F61E76"/>
    <w:rsid w:val="00F62662"/>
    <w:rsid w:val="00F63F7D"/>
    <w:rsid w:val="00F64DD3"/>
    <w:rsid w:val="00F6517F"/>
    <w:rsid w:val="00F65A00"/>
    <w:rsid w:val="00F66639"/>
    <w:rsid w:val="00F702A2"/>
    <w:rsid w:val="00F70636"/>
    <w:rsid w:val="00F7070E"/>
    <w:rsid w:val="00F72A4C"/>
    <w:rsid w:val="00F72E24"/>
    <w:rsid w:val="00F73BD2"/>
    <w:rsid w:val="00F7490F"/>
    <w:rsid w:val="00F75F20"/>
    <w:rsid w:val="00F76E17"/>
    <w:rsid w:val="00F83001"/>
    <w:rsid w:val="00F83624"/>
    <w:rsid w:val="00F84FBD"/>
    <w:rsid w:val="00F86033"/>
    <w:rsid w:val="00F87138"/>
    <w:rsid w:val="00F8720D"/>
    <w:rsid w:val="00F8764C"/>
    <w:rsid w:val="00F87E48"/>
    <w:rsid w:val="00F907BD"/>
    <w:rsid w:val="00F907EA"/>
    <w:rsid w:val="00F90FAB"/>
    <w:rsid w:val="00F924E5"/>
    <w:rsid w:val="00F941D9"/>
    <w:rsid w:val="00F95055"/>
    <w:rsid w:val="00F961D7"/>
    <w:rsid w:val="00F97B97"/>
    <w:rsid w:val="00FA1A77"/>
    <w:rsid w:val="00FA1F4D"/>
    <w:rsid w:val="00FA2AEC"/>
    <w:rsid w:val="00FA3AE1"/>
    <w:rsid w:val="00FA3B6E"/>
    <w:rsid w:val="00FA4C1F"/>
    <w:rsid w:val="00FA53D5"/>
    <w:rsid w:val="00FA565A"/>
    <w:rsid w:val="00FA6664"/>
    <w:rsid w:val="00FA6BAF"/>
    <w:rsid w:val="00FA7A73"/>
    <w:rsid w:val="00FA7E30"/>
    <w:rsid w:val="00FB0334"/>
    <w:rsid w:val="00FB115F"/>
    <w:rsid w:val="00FB186F"/>
    <w:rsid w:val="00FB1872"/>
    <w:rsid w:val="00FB2447"/>
    <w:rsid w:val="00FB2876"/>
    <w:rsid w:val="00FB2DA1"/>
    <w:rsid w:val="00FB3A7A"/>
    <w:rsid w:val="00FB3D13"/>
    <w:rsid w:val="00FB3F13"/>
    <w:rsid w:val="00FB44CC"/>
    <w:rsid w:val="00FB45A4"/>
    <w:rsid w:val="00FB53A6"/>
    <w:rsid w:val="00FB675E"/>
    <w:rsid w:val="00FB6987"/>
    <w:rsid w:val="00FB6D35"/>
    <w:rsid w:val="00FC12DE"/>
    <w:rsid w:val="00FC1814"/>
    <w:rsid w:val="00FC3336"/>
    <w:rsid w:val="00FC37EC"/>
    <w:rsid w:val="00FC45F0"/>
    <w:rsid w:val="00FC490F"/>
    <w:rsid w:val="00FC50A2"/>
    <w:rsid w:val="00FC7732"/>
    <w:rsid w:val="00FD0FF7"/>
    <w:rsid w:val="00FD1F50"/>
    <w:rsid w:val="00FD311D"/>
    <w:rsid w:val="00FD4589"/>
    <w:rsid w:val="00FD65A5"/>
    <w:rsid w:val="00FE02E8"/>
    <w:rsid w:val="00FE0637"/>
    <w:rsid w:val="00FE0652"/>
    <w:rsid w:val="00FE19A6"/>
    <w:rsid w:val="00FE24BE"/>
    <w:rsid w:val="00FE2711"/>
    <w:rsid w:val="00FE3138"/>
    <w:rsid w:val="00FE33AA"/>
    <w:rsid w:val="00FE5021"/>
    <w:rsid w:val="00FE502F"/>
    <w:rsid w:val="00FE62D6"/>
    <w:rsid w:val="00FF023E"/>
    <w:rsid w:val="00FF0393"/>
    <w:rsid w:val="00FF3B55"/>
    <w:rsid w:val="00FF56C6"/>
    <w:rsid w:val="00FF796E"/>
    <w:rsid w:val="0327884A"/>
    <w:rsid w:val="04DFC0A5"/>
    <w:rsid w:val="05AD1EBA"/>
    <w:rsid w:val="05C215F8"/>
    <w:rsid w:val="05C24B1F"/>
    <w:rsid w:val="0644979A"/>
    <w:rsid w:val="077E2069"/>
    <w:rsid w:val="07F477CD"/>
    <w:rsid w:val="094D49DF"/>
    <w:rsid w:val="0AB269FA"/>
    <w:rsid w:val="0AB52B7C"/>
    <w:rsid w:val="0B0EA469"/>
    <w:rsid w:val="0BD946DA"/>
    <w:rsid w:val="0E9D9961"/>
    <w:rsid w:val="1239E2D6"/>
    <w:rsid w:val="13759EA1"/>
    <w:rsid w:val="1628DAA8"/>
    <w:rsid w:val="17B700B5"/>
    <w:rsid w:val="1B5E993B"/>
    <w:rsid w:val="1B6A9830"/>
    <w:rsid w:val="1CEE9D11"/>
    <w:rsid w:val="23B1D066"/>
    <w:rsid w:val="24865A3F"/>
    <w:rsid w:val="24984593"/>
    <w:rsid w:val="265F989C"/>
    <w:rsid w:val="26CCC65A"/>
    <w:rsid w:val="28760064"/>
    <w:rsid w:val="2B9ACD46"/>
    <w:rsid w:val="2C58A0C7"/>
    <w:rsid w:val="2E1AF7DF"/>
    <w:rsid w:val="2EFE17B9"/>
    <w:rsid w:val="336B39F3"/>
    <w:rsid w:val="35D9EC73"/>
    <w:rsid w:val="3ADE7759"/>
    <w:rsid w:val="3B886D89"/>
    <w:rsid w:val="3F35B2D6"/>
    <w:rsid w:val="44F80E7D"/>
    <w:rsid w:val="4624F4CE"/>
    <w:rsid w:val="47153CB9"/>
    <w:rsid w:val="4C22CB14"/>
    <w:rsid w:val="4D1C096C"/>
    <w:rsid w:val="4F1FCC2F"/>
    <w:rsid w:val="53F196E0"/>
    <w:rsid w:val="53F89F3D"/>
    <w:rsid w:val="58E322AC"/>
    <w:rsid w:val="58E9BC5C"/>
    <w:rsid w:val="592677F4"/>
    <w:rsid w:val="5B69AAF9"/>
    <w:rsid w:val="5E5ED140"/>
    <w:rsid w:val="67341AC5"/>
    <w:rsid w:val="683FF33B"/>
    <w:rsid w:val="68696850"/>
    <w:rsid w:val="6A931B35"/>
    <w:rsid w:val="6C0BF99E"/>
    <w:rsid w:val="71378FE6"/>
    <w:rsid w:val="72AC54B5"/>
    <w:rsid w:val="78F0ED1E"/>
    <w:rsid w:val="7A4A2F2F"/>
    <w:rsid w:val="7C61A752"/>
    <w:rsid w:val="7D1F33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48BBE898-05C9-4176-AB1A-9E467B8C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46E"/>
  </w:style>
  <w:style w:type="paragraph" w:styleId="Ttulo1">
    <w:name w:val="heading 1"/>
    <w:aliases w:val="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6B7C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B50B5D"/>
    <w:pPr>
      <w:keepNext/>
      <w:keepLines/>
      <w:spacing w:before="80" w:after="40"/>
      <w:outlineLvl w:val="4"/>
    </w:pPr>
    <w:rPr>
      <w:rFonts w:eastAsiaTheme="majorEastAsia" w:cstheme="majorBidi"/>
      <w:color w:val="2E74B5" w:themeColor="accent1" w:themeShade="BF"/>
      <w:kern w:val="2"/>
      <w:lang w:val="es-MX"/>
      <w14:ligatures w14:val="standardContextual"/>
    </w:rPr>
  </w:style>
  <w:style w:type="paragraph" w:styleId="Ttulo6">
    <w:name w:val="heading 6"/>
    <w:basedOn w:val="Normal"/>
    <w:next w:val="Normal"/>
    <w:link w:val="Ttulo6Car"/>
    <w:uiPriority w:val="9"/>
    <w:unhideWhenUsed/>
    <w:qFormat/>
    <w:rsid w:val="00B50B5D"/>
    <w:pPr>
      <w:keepNext/>
      <w:keepLines/>
      <w:spacing w:before="40" w:after="0"/>
      <w:outlineLvl w:val="5"/>
    </w:pPr>
    <w:rPr>
      <w:rFonts w:eastAsiaTheme="majorEastAsia" w:cstheme="majorBidi"/>
      <w:i/>
      <w:iCs/>
      <w:color w:val="595959" w:themeColor="text1" w:themeTint="A6"/>
      <w:kern w:val="2"/>
      <w:lang w:val="es-MX"/>
      <w14:ligatures w14:val="standardContextual"/>
    </w:rPr>
  </w:style>
  <w:style w:type="paragraph" w:styleId="Ttulo7">
    <w:name w:val="heading 7"/>
    <w:basedOn w:val="Normal"/>
    <w:next w:val="Normal"/>
    <w:link w:val="Ttulo7Car"/>
    <w:uiPriority w:val="9"/>
    <w:semiHidden/>
    <w:unhideWhenUsed/>
    <w:qFormat/>
    <w:rsid w:val="00B50B5D"/>
    <w:pPr>
      <w:keepNext/>
      <w:keepLines/>
      <w:spacing w:before="40" w:after="0"/>
      <w:outlineLvl w:val="6"/>
    </w:pPr>
    <w:rPr>
      <w:rFonts w:eastAsiaTheme="majorEastAsia" w:cstheme="majorBidi"/>
      <w:color w:val="595959" w:themeColor="text1" w:themeTint="A6"/>
      <w:kern w:val="2"/>
      <w:lang w:val="es-MX"/>
      <w14:ligatures w14:val="standardContextual"/>
    </w:rPr>
  </w:style>
  <w:style w:type="paragraph" w:styleId="Ttulo8">
    <w:name w:val="heading 8"/>
    <w:basedOn w:val="Normal"/>
    <w:next w:val="Normal"/>
    <w:link w:val="Ttulo8Car"/>
    <w:uiPriority w:val="9"/>
    <w:semiHidden/>
    <w:unhideWhenUsed/>
    <w:qFormat/>
    <w:rsid w:val="00B50B5D"/>
    <w:pPr>
      <w:keepNext/>
      <w:keepLines/>
      <w:spacing w:after="0"/>
      <w:outlineLvl w:val="7"/>
    </w:pPr>
    <w:rPr>
      <w:rFonts w:eastAsiaTheme="majorEastAsia" w:cstheme="majorBidi"/>
      <w:i/>
      <w:iCs/>
      <w:color w:val="272727" w:themeColor="text1" w:themeTint="D8"/>
      <w:kern w:val="2"/>
      <w:lang w:val="es-MX"/>
      <w14:ligatures w14:val="standardContextual"/>
    </w:rPr>
  </w:style>
  <w:style w:type="paragraph" w:styleId="Ttulo9">
    <w:name w:val="heading 9"/>
    <w:basedOn w:val="Normal"/>
    <w:next w:val="Normal"/>
    <w:link w:val="Ttulo9Car"/>
    <w:uiPriority w:val="9"/>
    <w:semiHidden/>
    <w:unhideWhenUsed/>
    <w:qFormat/>
    <w:rsid w:val="00B50B5D"/>
    <w:pPr>
      <w:keepNext/>
      <w:keepLines/>
      <w:spacing w:after="0"/>
      <w:outlineLvl w:val="8"/>
    </w:pPr>
    <w:rPr>
      <w:rFonts w:eastAsiaTheme="majorEastAsia" w:cstheme="majorBidi"/>
      <w:color w:val="272727" w:themeColor="text1" w:themeTint="D8"/>
      <w:kern w:val="2"/>
      <w:lang w:val="es-MX"/>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Car Car, Car2,Car2,Car Car,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Car2 Car,Car Car Car2, Car2 Car Car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Hipervnculovisitado">
    <w:name w:val="FollowedHyperlink"/>
    <w:basedOn w:val="Fuentedeprrafopredeter"/>
    <w:uiPriority w:val="99"/>
    <w:semiHidden/>
    <w:unhideWhenUsed/>
    <w:rsid w:val="00AA6C91"/>
    <w:rPr>
      <w:color w:val="954F72"/>
      <w:u w:val="single"/>
    </w:rPr>
  </w:style>
  <w:style w:type="paragraph" w:customStyle="1" w:styleId="msonormal0">
    <w:name w:val="msonormal"/>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5">
    <w:name w:val="xl65"/>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6">
    <w:name w:val="xl66"/>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7">
    <w:name w:val="xl67"/>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8">
    <w:name w:val="xl68"/>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9">
    <w:name w:val="xl69"/>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0">
    <w:name w:val="xl70"/>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71">
    <w:name w:val="xl71"/>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72">
    <w:name w:val="xl72"/>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3">
    <w:name w:val="xl73"/>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4">
    <w:name w:val="xl74"/>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5">
    <w:name w:val="xl75"/>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pf0">
    <w:name w:val="pf0"/>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WebCar">
    <w:name w:val="Normal (Web) Car"/>
    <w:aliases w:val="Normal (Web) Car Car Car,Normal1 Car"/>
    <w:link w:val="NormalWeb"/>
    <w:uiPriority w:val="99"/>
    <w:locked/>
    <w:rsid w:val="00AA6C91"/>
    <w:rPr>
      <w:rFonts w:ascii="Times New Roman" w:eastAsia="Times New Roman" w:hAnsi="Times New Roman" w:cs="Times New Roman"/>
      <w:sz w:val="24"/>
      <w:szCs w:val="24"/>
      <w:lang w:eastAsia="es-CO"/>
    </w:rPr>
  </w:style>
  <w:style w:type="paragraph" w:customStyle="1" w:styleId="xl76">
    <w:name w:val="xl76"/>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7">
    <w:name w:val="xl77"/>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3">
    <w:name w:val="xl63"/>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4">
    <w:name w:val="xl64"/>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character" w:styleId="Mencinsinresolver">
    <w:name w:val="Unresolved Mention"/>
    <w:basedOn w:val="Fuentedeprrafopredeter"/>
    <w:uiPriority w:val="99"/>
    <w:semiHidden/>
    <w:unhideWhenUsed/>
    <w:rsid w:val="00AA6C91"/>
    <w:rPr>
      <w:color w:val="605E5C"/>
      <w:shd w:val="clear" w:color="auto" w:fill="E1DFDD"/>
    </w:rPr>
  </w:style>
  <w:style w:type="paragraph" w:customStyle="1" w:styleId="xl78">
    <w:name w:val="xl78"/>
    <w:basedOn w:val="Normal"/>
    <w:rsid w:val="003F6AA5"/>
    <w:pPr>
      <w:pBdr>
        <w:top w:val="single" w:sz="8" w:space="0" w:color="auto"/>
        <w:left w:val="single" w:sz="8" w:space="0" w:color="auto"/>
        <w:right w:val="single" w:sz="8" w:space="0" w:color="auto"/>
      </w:pBdr>
      <w:shd w:val="clear" w:color="000000" w:fill="BDD7EE"/>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79">
    <w:name w:val="xl79"/>
    <w:basedOn w:val="Normal"/>
    <w:rsid w:val="003F6AA5"/>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80">
    <w:name w:val="xl80"/>
    <w:basedOn w:val="Normal"/>
    <w:rsid w:val="003F6AA5"/>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font5">
    <w:name w:val="font5"/>
    <w:basedOn w:val="Normal"/>
    <w:rsid w:val="00336B9E"/>
    <w:pPr>
      <w:spacing w:before="100" w:beforeAutospacing="1" w:after="100" w:afterAutospacing="1" w:line="240" w:lineRule="auto"/>
    </w:pPr>
    <w:rPr>
      <w:rFonts w:ascii="Arial" w:eastAsia="Times New Roman" w:hAnsi="Arial" w:cs="Arial"/>
      <w:color w:val="000000"/>
      <w:sz w:val="18"/>
      <w:szCs w:val="18"/>
      <w:lang w:val="es-MX" w:eastAsia="es-MX"/>
    </w:rPr>
  </w:style>
  <w:style w:type="paragraph" w:customStyle="1" w:styleId="font6">
    <w:name w:val="font6"/>
    <w:basedOn w:val="Normal"/>
    <w:rsid w:val="00336B9E"/>
    <w:pPr>
      <w:spacing w:before="100" w:beforeAutospacing="1" w:after="100" w:afterAutospacing="1" w:line="240" w:lineRule="auto"/>
    </w:pPr>
    <w:rPr>
      <w:rFonts w:ascii="Arial" w:eastAsia="Times New Roman" w:hAnsi="Arial" w:cs="Arial"/>
      <w:b/>
      <w:bCs/>
      <w:color w:val="000000"/>
      <w:sz w:val="18"/>
      <w:szCs w:val="18"/>
      <w:lang w:val="es-MX" w:eastAsia="es-MX"/>
    </w:rPr>
  </w:style>
  <w:style w:type="character" w:customStyle="1" w:styleId="Ttulo2Car">
    <w:name w:val="Título 2 Car"/>
    <w:basedOn w:val="Fuentedeprrafopredeter"/>
    <w:link w:val="Ttulo2"/>
    <w:uiPriority w:val="9"/>
    <w:semiHidden/>
    <w:rsid w:val="006B7CBE"/>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semiHidden/>
    <w:rsid w:val="00B50B5D"/>
    <w:rPr>
      <w:rFonts w:eastAsiaTheme="majorEastAsia" w:cstheme="majorBidi"/>
      <w:color w:val="2E74B5" w:themeColor="accent1" w:themeShade="BF"/>
      <w:kern w:val="2"/>
      <w:lang w:val="es-MX"/>
      <w14:ligatures w14:val="standardContextual"/>
    </w:rPr>
  </w:style>
  <w:style w:type="character" w:customStyle="1" w:styleId="Ttulo6Car">
    <w:name w:val="Título 6 Car"/>
    <w:basedOn w:val="Fuentedeprrafopredeter"/>
    <w:link w:val="Ttulo6"/>
    <w:uiPriority w:val="9"/>
    <w:rsid w:val="00B50B5D"/>
    <w:rPr>
      <w:rFonts w:eastAsiaTheme="majorEastAsia" w:cstheme="majorBidi"/>
      <w:i/>
      <w:iCs/>
      <w:color w:val="595959" w:themeColor="text1" w:themeTint="A6"/>
      <w:kern w:val="2"/>
      <w:lang w:val="es-MX"/>
      <w14:ligatures w14:val="standardContextual"/>
    </w:rPr>
  </w:style>
  <w:style w:type="character" w:customStyle="1" w:styleId="Ttulo7Car">
    <w:name w:val="Título 7 Car"/>
    <w:basedOn w:val="Fuentedeprrafopredeter"/>
    <w:link w:val="Ttulo7"/>
    <w:uiPriority w:val="9"/>
    <w:semiHidden/>
    <w:rsid w:val="00B50B5D"/>
    <w:rPr>
      <w:rFonts w:eastAsiaTheme="majorEastAsia" w:cstheme="majorBidi"/>
      <w:color w:val="595959" w:themeColor="text1" w:themeTint="A6"/>
      <w:kern w:val="2"/>
      <w:lang w:val="es-MX"/>
      <w14:ligatures w14:val="standardContextual"/>
    </w:rPr>
  </w:style>
  <w:style w:type="character" w:customStyle="1" w:styleId="Ttulo8Car">
    <w:name w:val="Título 8 Car"/>
    <w:basedOn w:val="Fuentedeprrafopredeter"/>
    <w:link w:val="Ttulo8"/>
    <w:uiPriority w:val="9"/>
    <w:semiHidden/>
    <w:rsid w:val="00B50B5D"/>
    <w:rPr>
      <w:rFonts w:eastAsiaTheme="majorEastAsia" w:cstheme="majorBidi"/>
      <w:i/>
      <w:iCs/>
      <w:color w:val="272727" w:themeColor="text1" w:themeTint="D8"/>
      <w:kern w:val="2"/>
      <w:lang w:val="es-MX"/>
      <w14:ligatures w14:val="standardContextual"/>
    </w:rPr>
  </w:style>
  <w:style w:type="character" w:customStyle="1" w:styleId="Ttulo9Car">
    <w:name w:val="Título 9 Car"/>
    <w:basedOn w:val="Fuentedeprrafopredeter"/>
    <w:link w:val="Ttulo9"/>
    <w:uiPriority w:val="9"/>
    <w:semiHidden/>
    <w:rsid w:val="00B50B5D"/>
    <w:rPr>
      <w:rFonts w:eastAsiaTheme="majorEastAsia" w:cstheme="majorBidi"/>
      <w:color w:val="272727" w:themeColor="text1" w:themeTint="D8"/>
      <w:kern w:val="2"/>
      <w:lang w:val="es-MX"/>
      <w14:ligatures w14:val="standardContextual"/>
    </w:rPr>
  </w:style>
  <w:style w:type="paragraph" w:styleId="Subttulo">
    <w:name w:val="Subtitle"/>
    <w:basedOn w:val="Normal"/>
    <w:next w:val="Normal"/>
    <w:link w:val="SubttuloCar"/>
    <w:uiPriority w:val="11"/>
    <w:qFormat/>
    <w:rsid w:val="00B50B5D"/>
    <w:pPr>
      <w:numPr>
        <w:ilvl w:val="1"/>
      </w:numPr>
    </w:pPr>
    <w:rPr>
      <w:rFonts w:eastAsiaTheme="majorEastAsia"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B50B5D"/>
    <w:rPr>
      <w:rFonts w:eastAsiaTheme="majorEastAsia" w:cstheme="majorBidi"/>
      <w:color w:val="595959" w:themeColor="text1" w:themeTint="A6"/>
      <w:spacing w:val="15"/>
      <w:kern w:val="2"/>
      <w:sz w:val="28"/>
      <w:szCs w:val="28"/>
      <w:lang w:val="es-MX"/>
      <w14:ligatures w14:val="standardContextual"/>
    </w:rPr>
  </w:style>
  <w:style w:type="paragraph" w:styleId="Cita">
    <w:name w:val="Quote"/>
    <w:basedOn w:val="Normal"/>
    <w:next w:val="Normal"/>
    <w:link w:val="CitaCar"/>
    <w:uiPriority w:val="29"/>
    <w:qFormat/>
    <w:rsid w:val="00B50B5D"/>
    <w:pPr>
      <w:spacing w:before="160"/>
      <w:jc w:val="center"/>
    </w:pPr>
    <w:rPr>
      <w:i/>
      <w:iCs/>
      <w:color w:val="404040" w:themeColor="text1" w:themeTint="BF"/>
      <w:kern w:val="2"/>
      <w:lang w:val="es-MX"/>
      <w14:ligatures w14:val="standardContextual"/>
    </w:rPr>
  </w:style>
  <w:style w:type="character" w:customStyle="1" w:styleId="CitaCar">
    <w:name w:val="Cita Car"/>
    <w:basedOn w:val="Fuentedeprrafopredeter"/>
    <w:link w:val="Cita"/>
    <w:uiPriority w:val="29"/>
    <w:rsid w:val="00B50B5D"/>
    <w:rPr>
      <w:i/>
      <w:iCs/>
      <w:color w:val="404040" w:themeColor="text1" w:themeTint="BF"/>
      <w:kern w:val="2"/>
      <w:lang w:val="es-MX"/>
      <w14:ligatures w14:val="standardContextual"/>
    </w:rPr>
  </w:style>
  <w:style w:type="character" w:styleId="nfasisintenso">
    <w:name w:val="Intense Emphasis"/>
    <w:basedOn w:val="Fuentedeprrafopredeter"/>
    <w:uiPriority w:val="21"/>
    <w:qFormat/>
    <w:rsid w:val="00B50B5D"/>
    <w:rPr>
      <w:i/>
      <w:iCs/>
      <w:color w:val="2E74B5" w:themeColor="accent1" w:themeShade="BF"/>
    </w:rPr>
  </w:style>
  <w:style w:type="paragraph" w:styleId="Citadestacada">
    <w:name w:val="Intense Quote"/>
    <w:basedOn w:val="Normal"/>
    <w:next w:val="Normal"/>
    <w:link w:val="CitadestacadaCar"/>
    <w:uiPriority w:val="30"/>
    <w:qFormat/>
    <w:rsid w:val="00B50B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lang w:val="es-MX"/>
      <w14:ligatures w14:val="standardContextual"/>
    </w:rPr>
  </w:style>
  <w:style w:type="character" w:customStyle="1" w:styleId="CitadestacadaCar">
    <w:name w:val="Cita destacada Car"/>
    <w:basedOn w:val="Fuentedeprrafopredeter"/>
    <w:link w:val="Citadestacada"/>
    <w:uiPriority w:val="30"/>
    <w:rsid w:val="00B50B5D"/>
    <w:rPr>
      <w:i/>
      <w:iCs/>
      <w:color w:val="2E74B5" w:themeColor="accent1" w:themeShade="BF"/>
      <w:kern w:val="2"/>
      <w:lang w:val="es-MX"/>
      <w14:ligatures w14:val="standardContextual"/>
    </w:rPr>
  </w:style>
  <w:style w:type="character" w:styleId="Referenciaintensa">
    <w:name w:val="Intense Reference"/>
    <w:basedOn w:val="Fuentedeprrafopredeter"/>
    <w:uiPriority w:val="32"/>
    <w:qFormat/>
    <w:rsid w:val="00B50B5D"/>
    <w:rPr>
      <w:b/>
      <w:bCs/>
      <w:smallCaps/>
      <w:color w:val="2E74B5" w:themeColor="accent1" w:themeShade="BF"/>
      <w:spacing w:val="5"/>
    </w:rPr>
  </w:style>
  <w:style w:type="paragraph" w:customStyle="1" w:styleId="font7">
    <w:name w:val="font7"/>
    <w:basedOn w:val="Normal"/>
    <w:rsid w:val="00B50B5D"/>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B50B5D"/>
    <w:pPr>
      <w:spacing w:before="100" w:beforeAutospacing="1" w:after="100" w:afterAutospacing="1" w:line="240" w:lineRule="auto"/>
    </w:pPr>
    <w:rPr>
      <w:rFonts w:ascii="Arial" w:eastAsia="Times New Roman" w:hAnsi="Arial" w:cs="Arial"/>
      <w:b/>
      <w:bCs/>
      <w:color w:val="000000"/>
      <w:sz w:val="20"/>
      <w:szCs w:val="20"/>
      <w:lang w:val="es-MX" w:eastAsia="es-MX"/>
    </w:rPr>
  </w:style>
  <w:style w:type="paragraph" w:customStyle="1" w:styleId="font9">
    <w:name w:val="font9"/>
    <w:basedOn w:val="Normal"/>
    <w:rsid w:val="00B50B5D"/>
    <w:pPr>
      <w:spacing w:before="100" w:beforeAutospacing="1" w:after="100" w:afterAutospacing="1" w:line="240" w:lineRule="auto"/>
    </w:pPr>
    <w:rPr>
      <w:rFonts w:ascii="Arial" w:eastAsia="Times New Roman" w:hAnsi="Arial" w:cs="Arial"/>
      <w:color w:val="000000"/>
      <w:lang w:val="es-MX" w:eastAsia="es-MX"/>
    </w:rPr>
  </w:style>
  <w:style w:type="paragraph" w:customStyle="1" w:styleId="xl81">
    <w:name w:val="xl81"/>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82">
    <w:name w:val="xl82"/>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472C4"/>
      <w:sz w:val="18"/>
      <w:szCs w:val="18"/>
      <w:lang w:val="es-MX" w:eastAsia="es-MX"/>
    </w:rPr>
  </w:style>
  <w:style w:type="paragraph" w:customStyle="1" w:styleId="xl83">
    <w:name w:val="xl83"/>
    <w:basedOn w:val="Normal"/>
    <w:rsid w:val="00B50B5D"/>
    <w:pP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4">
    <w:name w:val="xl84"/>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5">
    <w:name w:val="xl85"/>
    <w:basedOn w:val="Normal"/>
    <w:rsid w:val="00B50B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86">
    <w:name w:val="xl86"/>
    <w:basedOn w:val="Normal"/>
    <w:rsid w:val="00F203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7">
    <w:name w:val="xl87"/>
    <w:basedOn w:val="Normal"/>
    <w:rsid w:val="00F203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TextoTextos">
    <w:name w:val="Texto (Textos)"/>
    <w:basedOn w:val="Normal"/>
    <w:uiPriority w:val="99"/>
    <w:rsid w:val="00DD332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ituloseccion1">
    <w:name w:val="titulo_seccion1"/>
    <w:basedOn w:val="Fuentedeprrafopredeter"/>
    <w:rsid w:val="00DD3323"/>
    <w:rPr>
      <w:rFonts w:ascii="Verdana" w:hAnsi="Verdana" w:hint="default"/>
      <w:color w:val="80A941"/>
      <w:sz w:val="24"/>
      <w:szCs w:val="24"/>
    </w:rPr>
  </w:style>
  <w:style w:type="paragraph" w:customStyle="1" w:styleId="font10">
    <w:name w:val="font10"/>
    <w:basedOn w:val="Normal"/>
    <w:rsid w:val="00DD3323"/>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88">
    <w:name w:val="xl88"/>
    <w:basedOn w:val="Normal"/>
    <w:rsid w:val="00DD332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9">
    <w:name w:val="xl89"/>
    <w:basedOn w:val="Normal"/>
    <w:rsid w:val="00DD3323"/>
    <w:pPr>
      <w:pBdr>
        <w:top w:val="single" w:sz="8" w:space="0" w:color="auto"/>
        <w:bottom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90">
    <w:name w:val="xl90"/>
    <w:basedOn w:val="Normal"/>
    <w:rsid w:val="00DD33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font11">
    <w:name w:val="font11"/>
    <w:basedOn w:val="Normal"/>
    <w:rsid w:val="0065175D"/>
    <w:pPr>
      <w:spacing w:before="100" w:beforeAutospacing="1" w:after="100" w:afterAutospacing="1" w:line="240" w:lineRule="auto"/>
    </w:pPr>
    <w:rPr>
      <w:rFonts w:ascii="Arial" w:eastAsia="Times New Roman" w:hAnsi="Arial" w:cs="Arial"/>
      <w:color w:val="FF0000"/>
      <w:sz w:val="18"/>
      <w:szCs w:val="18"/>
      <w:lang w:val="es-MX" w:eastAsia="es-MX"/>
    </w:rPr>
  </w:style>
  <w:style w:type="paragraph" w:customStyle="1" w:styleId="font12">
    <w:name w:val="font12"/>
    <w:basedOn w:val="Normal"/>
    <w:rsid w:val="0065175D"/>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91">
    <w:name w:val="xl91"/>
    <w:basedOn w:val="Normal"/>
    <w:rsid w:val="00651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92">
    <w:name w:val="xl92"/>
    <w:basedOn w:val="Normal"/>
    <w:rsid w:val="0065175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3">
    <w:name w:val="xl93"/>
    <w:basedOn w:val="Normal"/>
    <w:rsid w:val="0065175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4">
    <w:name w:val="xl94"/>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5">
    <w:name w:val="xl95"/>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6">
    <w:name w:val="xl96"/>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97">
    <w:name w:val="xl97"/>
    <w:basedOn w:val="Normal"/>
    <w:rsid w:val="0065175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8">
    <w:name w:val="xl98"/>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MX" w:eastAsia="es-MX"/>
    </w:rPr>
  </w:style>
  <w:style w:type="paragraph" w:customStyle="1" w:styleId="xl99">
    <w:name w:val="xl99"/>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0">
    <w:name w:val="xl100"/>
    <w:basedOn w:val="Normal"/>
    <w:rsid w:val="004D4E2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1">
    <w:name w:val="xl101"/>
    <w:basedOn w:val="Normal"/>
    <w:rsid w:val="0082746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02">
    <w:name w:val="xl102"/>
    <w:basedOn w:val="Normal"/>
    <w:rsid w:val="0082746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3">
    <w:name w:val="xl103"/>
    <w:basedOn w:val="Normal"/>
    <w:rsid w:val="0082746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4">
    <w:name w:val="xl104"/>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5">
    <w:name w:val="xl105"/>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6">
    <w:name w:val="xl106"/>
    <w:basedOn w:val="Normal"/>
    <w:rsid w:val="00827465"/>
    <w:pPr>
      <w:pBdr>
        <w:top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7">
    <w:name w:val="xl107"/>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8">
    <w:name w:val="xl108"/>
    <w:basedOn w:val="Normal"/>
    <w:rsid w:val="00827465"/>
    <w:pPr>
      <w:pBdr>
        <w:top w:val="single" w:sz="8" w:space="0" w:color="auto"/>
        <w:bottom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9">
    <w:name w:val="xl109"/>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10">
    <w:name w:val="xl110"/>
    <w:basedOn w:val="Normal"/>
    <w:rsid w:val="00B84D39"/>
    <w:pPr>
      <w:pBdr>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1">
    <w:name w:val="xl111"/>
    <w:basedOn w:val="Normal"/>
    <w:rsid w:val="00633C2E"/>
    <w:pPr>
      <w:pBdr>
        <w:top w:val="single" w:sz="8" w:space="0" w:color="auto"/>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2">
    <w:name w:val="xl112"/>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3">
    <w:name w:val="xl113"/>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4">
    <w:name w:val="xl114"/>
    <w:basedOn w:val="Normal"/>
    <w:rsid w:val="00633C2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5">
    <w:name w:val="xl115"/>
    <w:basedOn w:val="Normal"/>
    <w:rsid w:val="00633C2E"/>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6">
    <w:name w:val="xl116"/>
    <w:basedOn w:val="Normal"/>
    <w:rsid w:val="00633C2E"/>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7">
    <w:name w:val="xl117"/>
    <w:basedOn w:val="Normal"/>
    <w:rsid w:val="00633C2E"/>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table" w:customStyle="1" w:styleId="TableNormal">
    <w:name w:val="Table Normal"/>
    <w:uiPriority w:val="2"/>
    <w:semiHidden/>
    <w:unhideWhenUsed/>
    <w:qFormat/>
    <w:rsid w:val="00CE11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1143"/>
    <w:pPr>
      <w:widowControl w:val="0"/>
      <w:autoSpaceDE w:val="0"/>
      <w:autoSpaceDN w:val="0"/>
      <w:spacing w:after="0" w:line="240" w:lineRule="auto"/>
      <w:jc w:val="center"/>
    </w:pPr>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3371">
      <w:bodyDiv w:val="1"/>
      <w:marLeft w:val="0"/>
      <w:marRight w:val="0"/>
      <w:marTop w:val="0"/>
      <w:marBottom w:val="0"/>
      <w:divBdr>
        <w:top w:val="none" w:sz="0" w:space="0" w:color="auto"/>
        <w:left w:val="none" w:sz="0" w:space="0" w:color="auto"/>
        <w:bottom w:val="none" w:sz="0" w:space="0" w:color="auto"/>
        <w:right w:val="none" w:sz="0" w:space="0" w:color="auto"/>
      </w:divBdr>
    </w:div>
    <w:div w:id="7007885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7120108">
      <w:bodyDiv w:val="1"/>
      <w:marLeft w:val="0"/>
      <w:marRight w:val="0"/>
      <w:marTop w:val="0"/>
      <w:marBottom w:val="0"/>
      <w:divBdr>
        <w:top w:val="none" w:sz="0" w:space="0" w:color="auto"/>
        <w:left w:val="none" w:sz="0" w:space="0" w:color="auto"/>
        <w:bottom w:val="none" w:sz="0" w:space="0" w:color="auto"/>
        <w:right w:val="none" w:sz="0" w:space="0" w:color="auto"/>
      </w:divBdr>
    </w:div>
    <w:div w:id="239409939">
      <w:bodyDiv w:val="1"/>
      <w:marLeft w:val="0"/>
      <w:marRight w:val="0"/>
      <w:marTop w:val="0"/>
      <w:marBottom w:val="0"/>
      <w:divBdr>
        <w:top w:val="none" w:sz="0" w:space="0" w:color="auto"/>
        <w:left w:val="none" w:sz="0" w:space="0" w:color="auto"/>
        <w:bottom w:val="none" w:sz="0" w:space="0" w:color="auto"/>
        <w:right w:val="none" w:sz="0" w:space="0" w:color="auto"/>
      </w:divBdr>
    </w:div>
    <w:div w:id="272831957">
      <w:bodyDiv w:val="1"/>
      <w:marLeft w:val="0"/>
      <w:marRight w:val="0"/>
      <w:marTop w:val="0"/>
      <w:marBottom w:val="0"/>
      <w:divBdr>
        <w:top w:val="none" w:sz="0" w:space="0" w:color="auto"/>
        <w:left w:val="none" w:sz="0" w:space="0" w:color="auto"/>
        <w:bottom w:val="none" w:sz="0" w:space="0" w:color="auto"/>
        <w:right w:val="none" w:sz="0" w:space="0" w:color="auto"/>
      </w:divBdr>
    </w:div>
    <w:div w:id="373115297">
      <w:bodyDiv w:val="1"/>
      <w:marLeft w:val="0"/>
      <w:marRight w:val="0"/>
      <w:marTop w:val="0"/>
      <w:marBottom w:val="0"/>
      <w:divBdr>
        <w:top w:val="none" w:sz="0" w:space="0" w:color="auto"/>
        <w:left w:val="none" w:sz="0" w:space="0" w:color="auto"/>
        <w:bottom w:val="none" w:sz="0" w:space="0" w:color="auto"/>
        <w:right w:val="none" w:sz="0" w:space="0" w:color="auto"/>
      </w:divBdr>
    </w:div>
    <w:div w:id="39585755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8474972">
      <w:bodyDiv w:val="1"/>
      <w:marLeft w:val="0"/>
      <w:marRight w:val="0"/>
      <w:marTop w:val="0"/>
      <w:marBottom w:val="0"/>
      <w:divBdr>
        <w:top w:val="none" w:sz="0" w:space="0" w:color="auto"/>
        <w:left w:val="none" w:sz="0" w:space="0" w:color="auto"/>
        <w:bottom w:val="none" w:sz="0" w:space="0" w:color="auto"/>
        <w:right w:val="none" w:sz="0" w:space="0" w:color="auto"/>
      </w:divBdr>
    </w:div>
    <w:div w:id="522595414">
      <w:bodyDiv w:val="1"/>
      <w:marLeft w:val="0"/>
      <w:marRight w:val="0"/>
      <w:marTop w:val="0"/>
      <w:marBottom w:val="0"/>
      <w:divBdr>
        <w:top w:val="none" w:sz="0" w:space="0" w:color="auto"/>
        <w:left w:val="none" w:sz="0" w:space="0" w:color="auto"/>
        <w:bottom w:val="none" w:sz="0" w:space="0" w:color="auto"/>
        <w:right w:val="none" w:sz="0" w:space="0" w:color="auto"/>
      </w:divBdr>
    </w:div>
    <w:div w:id="580068431">
      <w:bodyDiv w:val="1"/>
      <w:marLeft w:val="0"/>
      <w:marRight w:val="0"/>
      <w:marTop w:val="0"/>
      <w:marBottom w:val="0"/>
      <w:divBdr>
        <w:top w:val="none" w:sz="0" w:space="0" w:color="auto"/>
        <w:left w:val="none" w:sz="0" w:space="0" w:color="auto"/>
        <w:bottom w:val="none" w:sz="0" w:space="0" w:color="auto"/>
        <w:right w:val="none" w:sz="0" w:space="0" w:color="auto"/>
      </w:divBdr>
    </w:div>
    <w:div w:id="60368430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41760895">
      <w:bodyDiv w:val="1"/>
      <w:marLeft w:val="0"/>
      <w:marRight w:val="0"/>
      <w:marTop w:val="0"/>
      <w:marBottom w:val="0"/>
      <w:divBdr>
        <w:top w:val="none" w:sz="0" w:space="0" w:color="auto"/>
        <w:left w:val="none" w:sz="0" w:space="0" w:color="auto"/>
        <w:bottom w:val="none" w:sz="0" w:space="0" w:color="auto"/>
        <w:right w:val="none" w:sz="0" w:space="0" w:color="auto"/>
      </w:divBdr>
    </w:div>
    <w:div w:id="766191524">
      <w:bodyDiv w:val="1"/>
      <w:marLeft w:val="0"/>
      <w:marRight w:val="0"/>
      <w:marTop w:val="0"/>
      <w:marBottom w:val="0"/>
      <w:divBdr>
        <w:top w:val="none" w:sz="0" w:space="0" w:color="auto"/>
        <w:left w:val="none" w:sz="0" w:space="0" w:color="auto"/>
        <w:bottom w:val="none" w:sz="0" w:space="0" w:color="auto"/>
        <w:right w:val="none" w:sz="0" w:space="0" w:color="auto"/>
      </w:divBdr>
    </w:div>
    <w:div w:id="770779942">
      <w:bodyDiv w:val="1"/>
      <w:marLeft w:val="0"/>
      <w:marRight w:val="0"/>
      <w:marTop w:val="0"/>
      <w:marBottom w:val="0"/>
      <w:divBdr>
        <w:top w:val="none" w:sz="0" w:space="0" w:color="auto"/>
        <w:left w:val="none" w:sz="0" w:space="0" w:color="auto"/>
        <w:bottom w:val="none" w:sz="0" w:space="0" w:color="auto"/>
        <w:right w:val="none" w:sz="0" w:space="0" w:color="auto"/>
      </w:divBdr>
    </w:div>
    <w:div w:id="780997696">
      <w:bodyDiv w:val="1"/>
      <w:marLeft w:val="0"/>
      <w:marRight w:val="0"/>
      <w:marTop w:val="0"/>
      <w:marBottom w:val="0"/>
      <w:divBdr>
        <w:top w:val="none" w:sz="0" w:space="0" w:color="auto"/>
        <w:left w:val="none" w:sz="0" w:space="0" w:color="auto"/>
        <w:bottom w:val="none" w:sz="0" w:space="0" w:color="auto"/>
        <w:right w:val="none" w:sz="0" w:space="0" w:color="auto"/>
      </w:divBdr>
    </w:div>
    <w:div w:id="788202318">
      <w:bodyDiv w:val="1"/>
      <w:marLeft w:val="0"/>
      <w:marRight w:val="0"/>
      <w:marTop w:val="0"/>
      <w:marBottom w:val="0"/>
      <w:divBdr>
        <w:top w:val="none" w:sz="0" w:space="0" w:color="auto"/>
        <w:left w:val="none" w:sz="0" w:space="0" w:color="auto"/>
        <w:bottom w:val="none" w:sz="0" w:space="0" w:color="auto"/>
        <w:right w:val="none" w:sz="0" w:space="0" w:color="auto"/>
      </w:divBdr>
    </w:div>
    <w:div w:id="790167652">
      <w:bodyDiv w:val="1"/>
      <w:marLeft w:val="0"/>
      <w:marRight w:val="0"/>
      <w:marTop w:val="0"/>
      <w:marBottom w:val="0"/>
      <w:divBdr>
        <w:top w:val="none" w:sz="0" w:space="0" w:color="auto"/>
        <w:left w:val="none" w:sz="0" w:space="0" w:color="auto"/>
        <w:bottom w:val="none" w:sz="0" w:space="0" w:color="auto"/>
        <w:right w:val="none" w:sz="0" w:space="0" w:color="auto"/>
      </w:divBdr>
    </w:div>
    <w:div w:id="866716899">
      <w:bodyDiv w:val="1"/>
      <w:marLeft w:val="0"/>
      <w:marRight w:val="0"/>
      <w:marTop w:val="0"/>
      <w:marBottom w:val="0"/>
      <w:divBdr>
        <w:top w:val="none" w:sz="0" w:space="0" w:color="auto"/>
        <w:left w:val="none" w:sz="0" w:space="0" w:color="auto"/>
        <w:bottom w:val="none" w:sz="0" w:space="0" w:color="auto"/>
        <w:right w:val="none" w:sz="0" w:space="0" w:color="auto"/>
      </w:divBdr>
    </w:div>
    <w:div w:id="867986082">
      <w:bodyDiv w:val="1"/>
      <w:marLeft w:val="0"/>
      <w:marRight w:val="0"/>
      <w:marTop w:val="0"/>
      <w:marBottom w:val="0"/>
      <w:divBdr>
        <w:top w:val="none" w:sz="0" w:space="0" w:color="auto"/>
        <w:left w:val="none" w:sz="0" w:space="0" w:color="auto"/>
        <w:bottom w:val="none" w:sz="0" w:space="0" w:color="auto"/>
        <w:right w:val="none" w:sz="0" w:space="0" w:color="auto"/>
      </w:divBdr>
    </w:div>
    <w:div w:id="927734364">
      <w:bodyDiv w:val="1"/>
      <w:marLeft w:val="0"/>
      <w:marRight w:val="0"/>
      <w:marTop w:val="0"/>
      <w:marBottom w:val="0"/>
      <w:divBdr>
        <w:top w:val="none" w:sz="0" w:space="0" w:color="auto"/>
        <w:left w:val="none" w:sz="0" w:space="0" w:color="auto"/>
        <w:bottom w:val="none" w:sz="0" w:space="0" w:color="auto"/>
        <w:right w:val="none" w:sz="0" w:space="0" w:color="auto"/>
      </w:divBdr>
      <w:divsChild>
        <w:div w:id="909924630">
          <w:marLeft w:val="0"/>
          <w:marRight w:val="0"/>
          <w:marTop w:val="0"/>
          <w:marBottom w:val="0"/>
          <w:divBdr>
            <w:top w:val="none" w:sz="0" w:space="0" w:color="auto"/>
            <w:left w:val="none" w:sz="0" w:space="0" w:color="auto"/>
            <w:bottom w:val="none" w:sz="0" w:space="0" w:color="auto"/>
            <w:right w:val="none" w:sz="0" w:space="0" w:color="auto"/>
          </w:divBdr>
          <w:divsChild>
            <w:div w:id="17586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14746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885197">
      <w:bodyDiv w:val="1"/>
      <w:marLeft w:val="0"/>
      <w:marRight w:val="0"/>
      <w:marTop w:val="0"/>
      <w:marBottom w:val="0"/>
      <w:divBdr>
        <w:top w:val="none" w:sz="0" w:space="0" w:color="auto"/>
        <w:left w:val="none" w:sz="0" w:space="0" w:color="auto"/>
        <w:bottom w:val="none" w:sz="0" w:space="0" w:color="auto"/>
        <w:right w:val="none" w:sz="0" w:space="0" w:color="auto"/>
      </w:divBdr>
    </w:div>
    <w:div w:id="1102144786">
      <w:bodyDiv w:val="1"/>
      <w:marLeft w:val="0"/>
      <w:marRight w:val="0"/>
      <w:marTop w:val="0"/>
      <w:marBottom w:val="0"/>
      <w:divBdr>
        <w:top w:val="none" w:sz="0" w:space="0" w:color="auto"/>
        <w:left w:val="none" w:sz="0" w:space="0" w:color="auto"/>
        <w:bottom w:val="none" w:sz="0" w:space="0" w:color="auto"/>
        <w:right w:val="none" w:sz="0" w:space="0" w:color="auto"/>
      </w:divBdr>
    </w:div>
    <w:div w:id="1160467483">
      <w:bodyDiv w:val="1"/>
      <w:marLeft w:val="0"/>
      <w:marRight w:val="0"/>
      <w:marTop w:val="0"/>
      <w:marBottom w:val="0"/>
      <w:divBdr>
        <w:top w:val="none" w:sz="0" w:space="0" w:color="auto"/>
        <w:left w:val="none" w:sz="0" w:space="0" w:color="auto"/>
        <w:bottom w:val="none" w:sz="0" w:space="0" w:color="auto"/>
        <w:right w:val="none" w:sz="0" w:space="0" w:color="auto"/>
      </w:divBdr>
    </w:div>
    <w:div w:id="121546243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9946059">
      <w:bodyDiv w:val="1"/>
      <w:marLeft w:val="0"/>
      <w:marRight w:val="0"/>
      <w:marTop w:val="0"/>
      <w:marBottom w:val="0"/>
      <w:divBdr>
        <w:top w:val="none" w:sz="0" w:space="0" w:color="auto"/>
        <w:left w:val="none" w:sz="0" w:space="0" w:color="auto"/>
        <w:bottom w:val="none" w:sz="0" w:space="0" w:color="auto"/>
        <w:right w:val="none" w:sz="0" w:space="0" w:color="auto"/>
      </w:divBdr>
    </w:div>
    <w:div w:id="1285307009">
      <w:bodyDiv w:val="1"/>
      <w:marLeft w:val="0"/>
      <w:marRight w:val="0"/>
      <w:marTop w:val="0"/>
      <w:marBottom w:val="0"/>
      <w:divBdr>
        <w:top w:val="none" w:sz="0" w:space="0" w:color="auto"/>
        <w:left w:val="none" w:sz="0" w:space="0" w:color="auto"/>
        <w:bottom w:val="none" w:sz="0" w:space="0" w:color="auto"/>
        <w:right w:val="none" w:sz="0" w:space="0" w:color="auto"/>
      </w:divBdr>
      <w:divsChild>
        <w:div w:id="1165706250">
          <w:marLeft w:val="0"/>
          <w:marRight w:val="0"/>
          <w:marTop w:val="0"/>
          <w:marBottom w:val="0"/>
          <w:divBdr>
            <w:top w:val="none" w:sz="0" w:space="0" w:color="auto"/>
            <w:left w:val="none" w:sz="0" w:space="0" w:color="auto"/>
            <w:bottom w:val="none" w:sz="0" w:space="0" w:color="auto"/>
            <w:right w:val="none" w:sz="0" w:space="0" w:color="auto"/>
          </w:divBdr>
          <w:divsChild>
            <w:div w:id="5499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26417">
      <w:bodyDiv w:val="1"/>
      <w:marLeft w:val="0"/>
      <w:marRight w:val="0"/>
      <w:marTop w:val="0"/>
      <w:marBottom w:val="0"/>
      <w:divBdr>
        <w:top w:val="none" w:sz="0" w:space="0" w:color="auto"/>
        <w:left w:val="none" w:sz="0" w:space="0" w:color="auto"/>
        <w:bottom w:val="none" w:sz="0" w:space="0" w:color="auto"/>
        <w:right w:val="none" w:sz="0" w:space="0" w:color="auto"/>
      </w:divBdr>
    </w:div>
    <w:div w:id="13970518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9104339">
      <w:bodyDiv w:val="1"/>
      <w:marLeft w:val="0"/>
      <w:marRight w:val="0"/>
      <w:marTop w:val="0"/>
      <w:marBottom w:val="0"/>
      <w:divBdr>
        <w:top w:val="none" w:sz="0" w:space="0" w:color="auto"/>
        <w:left w:val="none" w:sz="0" w:space="0" w:color="auto"/>
        <w:bottom w:val="none" w:sz="0" w:space="0" w:color="auto"/>
        <w:right w:val="none" w:sz="0" w:space="0" w:color="auto"/>
      </w:divBdr>
    </w:div>
    <w:div w:id="1513714871">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8900496">
      <w:bodyDiv w:val="1"/>
      <w:marLeft w:val="0"/>
      <w:marRight w:val="0"/>
      <w:marTop w:val="0"/>
      <w:marBottom w:val="0"/>
      <w:divBdr>
        <w:top w:val="none" w:sz="0" w:space="0" w:color="auto"/>
        <w:left w:val="none" w:sz="0" w:space="0" w:color="auto"/>
        <w:bottom w:val="none" w:sz="0" w:space="0" w:color="auto"/>
        <w:right w:val="none" w:sz="0" w:space="0" w:color="auto"/>
      </w:divBdr>
    </w:div>
    <w:div w:id="1596786831">
      <w:bodyDiv w:val="1"/>
      <w:marLeft w:val="0"/>
      <w:marRight w:val="0"/>
      <w:marTop w:val="0"/>
      <w:marBottom w:val="0"/>
      <w:divBdr>
        <w:top w:val="none" w:sz="0" w:space="0" w:color="auto"/>
        <w:left w:val="none" w:sz="0" w:space="0" w:color="auto"/>
        <w:bottom w:val="none" w:sz="0" w:space="0" w:color="auto"/>
        <w:right w:val="none" w:sz="0" w:space="0" w:color="auto"/>
      </w:divBdr>
    </w:div>
    <w:div w:id="163678802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7868629">
      <w:bodyDiv w:val="1"/>
      <w:marLeft w:val="0"/>
      <w:marRight w:val="0"/>
      <w:marTop w:val="0"/>
      <w:marBottom w:val="0"/>
      <w:divBdr>
        <w:top w:val="none" w:sz="0" w:space="0" w:color="auto"/>
        <w:left w:val="none" w:sz="0" w:space="0" w:color="auto"/>
        <w:bottom w:val="none" w:sz="0" w:space="0" w:color="auto"/>
        <w:right w:val="none" w:sz="0" w:space="0" w:color="auto"/>
      </w:divBdr>
    </w:div>
    <w:div w:id="1734497839">
      <w:bodyDiv w:val="1"/>
      <w:marLeft w:val="0"/>
      <w:marRight w:val="0"/>
      <w:marTop w:val="0"/>
      <w:marBottom w:val="0"/>
      <w:divBdr>
        <w:top w:val="none" w:sz="0" w:space="0" w:color="auto"/>
        <w:left w:val="none" w:sz="0" w:space="0" w:color="auto"/>
        <w:bottom w:val="none" w:sz="0" w:space="0" w:color="auto"/>
        <w:right w:val="none" w:sz="0" w:space="0" w:color="auto"/>
      </w:divBdr>
    </w:div>
    <w:div w:id="1748109809">
      <w:bodyDiv w:val="1"/>
      <w:marLeft w:val="0"/>
      <w:marRight w:val="0"/>
      <w:marTop w:val="0"/>
      <w:marBottom w:val="0"/>
      <w:divBdr>
        <w:top w:val="none" w:sz="0" w:space="0" w:color="auto"/>
        <w:left w:val="none" w:sz="0" w:space="0" w:color="auto"/>
        <w:bottom w:val="none" w:sz="0" w:space="0" w:color="auto"/>
        <w:right w:val="none" w:sz="0" w:space="0" w:color="auto"/>
      </w:divBdr>
    </w:div>
    <w:div w:id="180947247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0190477">
      <w:bodyDiv w:val="1"/>
      <w:marLeft w:val="0"/>
      <w:marRight w:val="0"/>
      <w:marTop w:val="0"/>
      <w:marBottom w:val="0"/>
      <w:divBdr>
        <w:top w:val="none" w:sz="0" w:space="0" w:color="auto"/>
        <w:left w:val="none" w:sz="0" w:space="0" w:color="auto"/>
        <w:bottom w:val="none" w:sz="0" w:space="0" w:color="auto"/>
        <w:right w:val="none" w:sz="0" w:space="0" w:color="auto"/>
      </w:divBdr>
    </w:div>
    <w:div w:id="1857844234">
      <w:bodyDiv w:val="1"/>
      <w:marLeft w:val="0"/>
      <w:marRight w:val="0"/>
      <w:marTop w:val="0"/>
      <w:marBottom w:val="0"/>
      <w:divBdr>
        <w:top w:val="none" w:sz="0" w:space="0" w:color="auto"/>
        <w:left w:val="none" w:sz="0" w:space="0" w:color="auto"/>
        <w:bottom w:val="none" w:sz="0" w:space="0" w:color="auto"/>
        <w:right w:val="none" w:sz="0" w:space="0" w:color="auto"/>
      </w:divBdr>
    </w:div>
    <w:div w:id="1871189125">
      <w:bodyDiv w:val="1"/>
      <w:marLeft w:val="0"/>
      <w:marRight w:val="0"/>
      <w:marTop w:val="0"/>
      <w:marBottom w:val="0"/>
      <w:divBdr>
        <w:top w:val="none" w:sz="0" w:space="0" w:color="auto"/>
        <w:left w:val="none" w:sz="0" w:space="0" w:color="auto"/>
        <w:bottom w:val="none" w:sz="0" w:space="0" w:color="auto"/>
        <w:right w:val="none" w:sz="0" w:space="0" w:color="auto"/>
      </w:divBdr>
    </w:div>
    <w:div w:id="1877425395">
      <w:bodyDiv w:val="1"/>
      <w:marLeft w:val="0"/>
      <w:marRight w:val="0"/>
      <w:marTop w:val="0"/>
      <w:marBottom w:val="0"/>
      <w:divBdr>
        <w:top w:val="none" w:sz="0" w:space="0" w:color="auto"/>
        <w:left w:val="none" w:sz="0" w:space="0" w:color="auto"/>
        <w:bottom w:val="none" w:sz="0" w:space="0" w:color="auto"/>
        <w:right w:val="none" w:sz="0" w:space="0" w:color="auto"/>
      </w:divBdr>
    </w:div>
    <w:div w:id="18956594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9339594">
      <w:bodyDiv w:val="1"/>
      <w:marLeft w:val="0"/>
      <w:marRight w:val="0"/>
      <w:marTop w:val="0"/>
      <w:marBottom w:val="0"/>
      <w:divBdr>
        <w:top w:val="none" w:sz="0" w:space="0" w:color="auto"/>
        <w:left w:val="none" w:sz="0" w:space="0" w:color="auto"/>
        <w:bottom w:val="none" w:sz="0" w:space="0" w:color="auto"/>
        <w:right w:val="none" w:sz="0" w:space="0" w:color="auto"/>
      </w:divBdr>
    </w:div>
    <w:div w:id="198249469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4992882">
      <w:bodyDiv w:val="1"/>
      <w:marLeft w:val="0"/>
      <w:marRight w:val="0"/>
      <w:marTop w:val="0"/>
      <w:marBottom w:val="0"/>
      <w:divBdr>
        <w:top w:val="none" w:sz="0" w:space="0" w:color="auto"/>
        <w:left w:val="none" w:sz="0" w:space="0" w:color="auto"/>
        <w:bottom w:val="none" w:sz="0" w:space="0" w:color="auto"/>
        <w:right w:val="none" w:sz="0" w:space="0" w:color="auto"/>
      </w:divBdr>
    </w:div>
    <w:div w:id="202856026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6FC6"/>
    <w:rsid w:val="000219A2"/>
    <w:rsid w:val="000312C5"/>
    <w:rsid w:val="00055596"/>
    <w:rsid w:val="000611FA"/>
    <w:rsid w:val="0006267A"/>
    <w:rsid w:val="000729E0"/>
    <w:rsid w:val="00072F12"/>
    <w:rsid w:val="000732D2"/>
    <w:rsid w:val="000733E3"/>
    <w:rsid w:val="00085F08"/>
    <w:rsid w:val="000A3032"/>
    <w:rsid w:val="000A4616"/>
    <w:rsid w:val="000A46D7"/>
    <w:rsid w:val="000B2F7C"/>
    <w:rsid w:val="000C08E0"/>
    <w:rsid w:val="000C6D12"/>
    <w:rsid w:val="000E0403"/>
    <w:rsid w:val="000E7B51"/>
    <w:rsid w:val="000F7E10"/>
    <w:rsid w:val="00100702"/>
    <w:rsid w:val="001045F5"/>
    <w:rsid w:val="001052D8"/>
    <w:rsid w:val="00105800"/>
    <w:rsid w:val="00107AF2"/>
    <w:rsid w:val="00113DBE"/>
    <w:rsid w:val="001144D3"/>
    <w:rsid w:val="00125513"/>
    <w:rsid w:val="00130894"/>
    <w:rsid w:val="00137075"/>
    <w:rsid w:val="0014730D"/>
    <w:rsid w:val="001507D6"/>
    <w:rsid w:val="001758B0"/>
    <w:rsid w:val="001954A2"/>
    <w:rsid w:val="00195A8F"/>
    <w:rsid w:val="001B0E9E"/>
    <w:rsid w:val="001B4ADE"/>
    <w:rsid w:val="001B5CEE"/>
    <w:rsid w:val="001C2461"/>
    <w:rsid w:val="001C5B66"/>
    <w:rsid w:val="001D07C2"/>
    <w:rsid w:val="001D75F9"/>
    <w:rsid w:val="00201FEA"/>
    <w:rsid w:val="00204332"/>
    <w:rsid w:val="00204534"/>
    <w:rsid w:val="002108B2"/>
    <w:rsid w:val="00212C3C"/>
    <w:rsid w:val="00221ADD"/>
    <w:rsid w:val="00223E58"/>
    <w:rsid w:val="00226A5B"/>
    <w:rsid w:val="00237900"/>
    <w:rsid w:val="002474F5"/>
    <w:rsid w:val="002519A6"/>
    <w:rsid w:val="002523B0"/>
    <w:rsid w:val="00255BD8"/>
    <w:rsid w:val="00262874"/>
    <w:rsid w:val="0026781A"/>
    <w:rsid w:val="00292359"/>
    <w:rsid w:val="002A0907"/>
    <w:rsid w:val="002A593E"/>
    <w:rsid w:val="002A69B5"/>
    <w:rsid w:val="002A77B0"/>
    <w:rsid w:val="002B0C4F"/>
    <w:rsid w:val="002B25A9"/>
    <w:rsid w:val="002D57EF"/>
    <w:rsid w:val="002F10F2"/>
    <w:rsid w:val="002F3BC7"/>
    <w:rsid w:val="00300E77"/>
    <w:rsid w:val="003077ED"/>
    <w:rsid w:val="00311931"/>
    <w:rsid w:val="00315631"/>
    <w:rsid w:val="00315699"/>
    <w:rsid w:val="003163F3"/>
    <w:rsid w:val="00322C9B"/>
    <w:rsid w:val="00323085"/>
    <w:rsid w:val="00325D20"/>
    <w:rsid w:val="00330E78"/>
    <w:rsid w:val="00337E91"/>
    <w:rsid w:val="003453CB"/>
    <w:rsid w:val="0035438C"/>
    <w:rsid w:val="003604AE"/>
    <w:rsid w:val="003646B9"/>
    <w:rsid w:val="003706E7"/>
    <w:rsid w:val="00376398"/>
    <w:rsid w:val="00382450"/>
    <w:rsid w:val="00384107"/>
    <w:rsid w:val="00391D35"/>
    <w:rsid w:val="003A13D9"/>
    <w:rsid w:val="003A4E22"/>
    <w:rsid w:val="003B009E"/>
    <w:rsid w:val="003B79DE"/>
    <w:rsid w:val="003D332E"/>
    <w:rsid w:val="003E15F4"/>
    <w:rsid w:val="003E27DA"/>
    <w:rsid w:val="003E6A09"/>
    <w:rsid w:val="003F209F"/>
    <w:rsid w:val="003F7F85"/>
    <w:rsid w:val="00401002"/>
    <w:rsid w:val="00401BA3"/>
    <w:rsid w:val="00415B42"/>
    <w:rsid w:val="00416421"/>
    <w:rsid w:val="004271D5"/>
    <w:rsid w:val="00430B20"/>
    <w:rsid w:val="00431634"/>
    <w:rsid w:val="004421F1"/>
    <w:rsid w:val="004523B7"/>
    <w:rsid w:val="00475A7C"/>
    <w:rsid w:val="0047628F"/>
    <w:rsid w:val="004836E6"/>
    <w:rsid w:val="00483F15"/>
    <w:rsid w:val="004911FE"/>
    <w:rsid w:val="004A111A"/>
    <w:rsid w:val="004A5C4C"/>
    <w:rsid w:val="004B04A3"/>
    <w:rsid w:val="004B45AD"/>
    <w:rsid w:val="004B6761"/>
    <w:rsid w:val="004D12E8"/>
    <w:rsid w:val="004D5F28"/>
    <w:rsid w:val="004D779E"/>
    <w:rsid w:val="004E0F15"/>
    <w:rsid w:val="004E343D"/>
    <w:rsid w:val="004F0F05"/>
    <w:rsid w:val="004F230F"/>
    <w:rsid w:val="004F3B6D"/>
    <w:rsid w:val="004F44D7"/>
    <w:rsid w:val="005131FD"/>
    <w:rsid w:val="005158CB"/>
    <w:rsid w:val="00523146"/>
    <w:rsid w:val="005269F5"/>
    <w:rsid w:val="00542654"/>
    <w:rsid w:val="00545571"/>
    <w:rsid w:val="005502F7"/>
    <w:rsid w:val="005619F5"/>
    <w:rsid w:val="00564DE6"/>
    <w:rsid w:val="0056773D"/>
    <w:rsid w:val="005756B3"/>
    <w:rsid w:val="00582B1C"/>
    <w:rsid w:val="0058555D"/>
    <w:rsid w:val="00595EC9"/>
    <w:rsid w:val="005A1C01"/>
    <w:rsid w:val="005A4C1E"/>
    <w:rsid w:val="005B45BC"/>
    <w:rsid w:val="005C22DA"/>
    <w:rsid w:val="005C4CE6"/>
    <w:rsid w:val="005C4F51"/>
    <w:rsid w:val="005E0DE5"/>
    <w:rsid w:val="005E51C1"/>
    <w:rsid w:val="00612E43"/>
    <w:rsid w:val="00622D8F"/>
    <w:rsid w:val="00624EDB"/>
    <w:rsid w:val="00645FD7"/>
    <w:rsid w:val="0066337A"/>
    <w:rsid w:val="006663B8"/>
    <w:rsid w:val="00667CEC"/>
    <w:rsid w:val="00685E31"/>
    <w:rsid w:val="006868E6"/>
    <w:rsid w:val="006876F2"/>
    <w:rsid w:val="006923E9"/>
    <w:rsid w:val="006965CD"/>
    <w:rsid w:val="006A4607"/>
    <w:rsid w:val="006B07DC"/>
    <w:rsid w:val="006B2391"/>
    <w:rsid w:val="006C5C6D"/>
    <w:rsid w:val="006E451A"/>
    <w:rsid w:val="006F2FE0"/>
    <w:rsid w:val="007107D3"/>
    <w:rsid w:val="00716B23"/>
    <w:rsid w:val="0072117C"/>
    <w:rsid w:val="00721700"/>
    <w:rsid w:val="007222EF"/>
    <w:rsid w:val="00726E4B"/>
    <w:rsid w:val="00732BF8"/>
    <w:rsid w:val="00742FF5"/>
    <w:rsid w:val="0076048C"/>
    <w:rsid w:val="00760FA4"/>
    <w:rsid w:val="00761EFE"/>
    <w:rsid w:val="00765964"/>
    <w:rsid w:val="00770CC1"/>
    <w:rsid w:val="00771582"/>
    <w:rsid w:val="007733AB"/>
    <w:rsid w:val="00783B39"/>
    <w:rsid w:val="00783D99"/>
    <w:rsid w:val="00785139"/>
    <w:rsid w:val="007862CC"/>
    <w:rsid w:val="007977CC"/>
    <w:rsid w:val="007A1925"/>
    <w:rsid w:val="007A2672"/>
    <w:rsid w:val="007B0393"/>
    <w:rsid w:val="007B4F97"/>
    <w:rsid w:val="007C0C4B"/>
    <w:rsid w:val="007C33CB"/>
    <w:rsid w:val="007C49E8"/>
    <w:rsid w:val="007E12A2"/>
    <w:rsid w:val="007E1D90"/>
    <w:rsid w:val="007E79AE"/>
    <w:rsid w:val="007F7398"/>
    <w:rsid w:val="008133F2"/>
    <w:rsid w:val="00821ECD"/>
    <w:rsid w:val="00824841"/>
    <w:rsid w:val="00835B9C"/>
    <w:rsid w:val="00836672"/>
    <w:rsid w:val="00836E2D"/>
    <w:rsid w:val="0084002A"/>
    <w:rsid w:val="0084283F"/>
    <w:rsid w:val="00842E5B"/>
    <w:rsid w:val="008457ED"/>
    <w:rsid w:val="00857399"/>
    <w:rsid w:val="0086064A"/>
    <w:rsid w:val="00872633"/>
    <w:rsid w:val="008872D2"/>
    <w:rsid w:val="008905ED"/>
    <w:rsid w:val="00890EB5"/>
    <w:rsid w:val="00893BDE"/>
    <w:rsid w:val="008964D2"/>
    <w:rsid w:val="008A5468"/>
    <w:rsid w:val="008A6A46"/>
    <w:rsid w:val="008A6B65"/>
    <w:rsid w:val="008B3B49"/>
    <w:rsid w:val="008B6974"/>
    <w:rsid w:val="008D09CE"/>
    <w:rsid w:val="008D2F77"/>
    <w:rsid w:val="008D38A0"/>
    <w:rsid w:val="008E3AE0"/>
    <w:rsid w:val="008E50D2"/>
    <w:rsid w:val="008F4DF8"/>
    <w:rsid w:val="00903609"/>
    <w:rsid w:val="00910D69"/>
    <w:rsid w:val="0091604B"/>
    <w:rsid w:val="009219F6"/>
    <w:rsid w:val="00925F98"/>
    <w:rsid w:val="00931DF0"/>
    <w:rsid w:val="00934B8A"/>
    <w:rsid w:val="0093720C"/>
    <w:rsid w:val="009379D3"/>
    <w:rsid w:val="00943E5F"/>
    <w:rsid w:val="00955909"/>
    <w:rsid w:val="0096017E"/>
    <w:rsid w:val="00961CAA"/>
    <w:rsid w:val="00966329"/>
    <w:rsid w:val="00970216"/>
    <w:rsid w:val="009762DA"/>
    <w:rsid w:val="00976981"/>
    <w:rsid w:val="009C1530"/>
    <w:rsid w:val="009C15CE"/>
    <w:rsid w:val="009C1C68"/>
    <w:rsid w:val="009C69B3"/>
    <w:rsid w:val="009D3295"/>
    <w:rsid w:val="009E393D"/>
    <w:rsid w:val="009E6021"/>
    <w:rsid w:val="009F0082"/>
    <w:rsid w:val="00A06396"/>
    <w:rsid w:val="00A06AB2"/>
    <w:rsid w:val="00A0775A"/>
    <w:rsid w:val="00A35A1F"/>
    <w:rsid w:val="00A4186F"/>
    <w:rsid w:val="00A42B12"/>
    <w:rsid w:val="00A648F5"/>
    <w:rsid w:val="00A669C9"/>
    <w:rsid w:val="00A67ABA"/>
    <w:rsid w:val="00A7720C"/>
    <w:rsid w:val="00A9775E"/>
    <w:rsid w:val="00AA5F9B"/>
    <w:rsid w:val="00AA65DE"/>
    <w:rsid w:val="00AA6A19"/>
    <w:rsid w:val="00AA73BE"/>
    <w:rsid w:val="00AC19A2"/>
    <w:rsid w:val="00AC2288"/>
    <w:rsid w:val="00AD1C6B"/>
    <w:rsid w:val="00AE6D00"/>
    <w:rsid w:val="00AE7C0C"/>
    <w:rsid w:val="00B07221"/>
    <w:rsid w:val="00B07E1C"/>
    <w:rsid w:val="00B07EE1"/>
    <w:rsid w:val="00B111A1"/>
    <w:rsid w:val="00B13116"/>
    <w:rsid w:val="00B20966"/>
    <w:rsid w:val="00B343E9"/>
    <w:rsid w:val="00B36626"/>
    <w:rsid w:val="00B40796"/>
    <w:rsid w:val="00B4308C"/>
    <w:rsid w:val="00B614E9"/>
    <w:rsid w:val="00B61AA8"/>
    <w:rsid w:val="00B6256F"/>
    <w:rsid w:val="00B6424C"/>
    <w:rsid w:val="00B70958"/>
    <w:rsid w:val="00B92FBB"/>
    <w:rsid w:val="00BA4EF5"/>
    <w:rsid w:val="00BA7387"/>
    <w:rsid w:val="00BB0056"/>
    <w:rsid w:val="00BB5E3B"/>
    <w:rsid w:val="00BC3A14"/>
    <w:rsid w:val="00BC4244"/>
    <w:rsid w:val="00BC58EB"/>
    <w:rsid w:val="00BD441D"/>
    <w:rsid w:val="00BD5049"/>
    <w:rsid w:val="00BE057C"/>
    <w:rsid w:val="00BE2219"/>
    <w:rsid w:val="00BE3F2F"/>
    <w:rsid w:val="00BF09CD"/>
    <w:rsid w:val="00BF48EC"/>
    <w:rsid w:val="00BF5D89"/>
    <w:rsid w:val="00C01EB2"/>
    <w:rsid w:val="00C23102"/>
    <w:rsid w:val="00C34063"/>
    <w:rsid w:val="00C45C43"/>
    <w:rsid w:val="00C55B58"/>
    <w:rsid w:val="00C56A21"/>
    <w:rsid w:val="00C83B84"/>
    <w:rsid w:val="00C878B9"/>
    <w:rsid w:val="00C93535"/>
    <w:rsid w:val="00CA1EC5"/>
    <w:rsid w:val="00CA5DFE"/>
    <w:rsid w:val="00CA617E"/>
    <w:rsid w:val="00CC1B16"/>
    <w:rsid w:val="00CC23BB"/>
    <w:rsid w:val="00CC3E54"/>
    <w:rsid w:val="00CF05DB"/>
    <w:rsid w:val="00CF3B34"/>
    <w:rsid w:val="00CF49CC"/>
    <w:rsid w:val="00CF6723"/>
    <w:rsid w:val="00D16E0C"/>
    <w:rsid w:val="00D206C2"/>
    <w:rsid w:val="00D313F5"/>
    <w:rsid w:val="00D35B8F"/>
    <w:rsid w:val="00D47FF5"/>
    <w:rsid w:val="00D50F29"/>
    <w:rsid w:val="00D521EB"/>
    <w:rsid w:val="00D5711F"/>
    <w:rsid w:val="00D57706"/>
    <w:rsid w:val="00D64267"/>
    <w:rsid w:val="00D771A6"/>
    <w:rsid w:val="00D77B50"/>
    <w:rsid w:val="00D9376C"/>
    <w:rsid w:val="00D937B9"/>
    <w:rsid w:val="00D97D3A"/>
    <w:rsid w:val="00DA2C37"/>
    <w:rsid w:val="00DA4F73"/>
    <w:rsid w:val="00DA5BD8"/>
    <w:rsid w:val="00DB4822"/>
    <w:rsid w:val="00DC1020"/>
    <w:rsid w:val="00DC58C5"/>
    <w:rsid w:val="00DC695A"/>
    <w:rsid w:val="00DD10CA"/>
    <w:rsid w:val="00DD3286"/>
    <w:rsid w:val="00DE0203"/>
    <w:rsid w:val="00DE04E3"/>
    <w:rsid w:val="00DE7B6F"/>
    <w:rsid w:val="00DF0A05"/>
    <w:rsid w:val="00DF3D36"/>
    <w:rsid w:val="00DF4C50"/>
    <w:rsid w:val="00E13F1F"/>
    <w:rsid w:val="00E161FE"/>
    <w:rsid w:val="00E202FF"/>
    <w:rsid w:val="00E43407"/>
    <w:rsid w:val="00E45610"/>
    <w:rsid w:val="00E52801"/>
    <w:rsid w:val="00E663FF"/>
    <w:rsid w:val="00E66B7E"/>
    <w:rsid w:val="00E671E4"/>
    <w:rsid w:val="00E6761A"/>
    <w:rsid w:val="00E73B54"/>
    <w:rsid w:val="00E94AB0"/>
    <w:rsid w:val="00E95B73"/>
    <w:rsid w:val="00E970C0"/>
    <w:rsid w:val="00EA306D"/>
    <w:rsid w:val="00EB0A91"/>
    <w:rsid w:val="00EB588A"/>
    <w:rsid w:val="00EC0F9A"/>
    <w:rsid w:val="00EC2A5E"/>
    <w:rsid w:val="00EC76C4"/>
    <w:rsid w:val="00ED7B73"/>
    <w:rsid w:val="00EF4E5E"/>
    <w:rsid w:val="00F0102C"/>
    <w:rsid w:val="00F13023"/>
    <w:rsid w:val="00F1686A"/>
    <w:rsid w:val="00F22523"/>
    <w:rsid w:val="00F243D3"/>
    <w:rsid w:val="00F254C2"/>
    <w:rsid w:val="00F56A6F"/>
    <w:rsid w:val="00F57B4F"/>
    <w:rsid w:val="00F61251"/>
    <w:rsid w:val="00F6338D"/>
    <w:rsid w:val="00F71521"/>
    <w:rsid w:val="00F73A47"/>
    <w:rsid w:val="00F76E84"/>
    <w:rsid w:val="00F912AD"/>
    <w:rsid w:val="00F92AF6"/>
    <w:rsid w:val="00F932E9"/>
    <w:rsid w:val="00F97B97"/>
    <w:rsid w:val="00FA53D5"/>
    <w:rsid w:val="00FD4589"/>
    <w:rsid w:val="00FD45FF"/>
    <w:rsid w:val="00FF0632"/>
    <w:rsid w:val="00FF1B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3B34"/>
    <w:rPr>
      <w:color w:val="808080"/>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498</Words>
  <Characters>2742</Characters>
  <Application>Microsoft Office Word</Application>
  <DocSecurity>0</DocSecurity>
  <Lines>22</Lines>
  <Paragraphs>6</Paragraphs>
  <ScaleCrop>false</ScaleCrop>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2025-09-03T00:26:00Z</cp:lastPrinted>
  <dcterms:created xsi:type="dcterms:W3CDTF">2026-05-12T16:36:00Z</dcterms:created>
  <dcterms:modified xsi:type="dcterms:W3CDTF">2026-05-12T17:10:00Z</dcterms:modified>
</cp:coreProperties>
</file>