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9E840" w14:textId="77777777" w:rsidR="00AB4274" w:rsidRPr="00315147" w:rsidRDefault="00AB4274" w:rsidP="00AB4274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3B71C93" wp14:editId="02D028E5">
                <wp:simplePos x="0" y="0"/>
                <wp:positionH relativeFrom="column">
                  <wp:posOffset>3733800</wp:posOffset>
                </wp:positionH>
                <wp:positionV relativeFrom="paragraph">
                  <wp:posOffset>227965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5C36EE" w14:textId="77777777" w:rsidR="00AB4274" w:rsidRPr="00A30109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B424B3" w14:textId="77777777" w:rsidR="00AB4274" w:rsidRPr="00CF0C86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6F0B182" w14:textId="77777777" w:rsidR="00AB4274" w:rsidRPr="00CF0C86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AD690D6" w14:textId="77777777" w:rsidR="00AB4274" w:rsidRPr="00CF0C86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47F1598" w14:textId="77777777" w:rsidR="00AB4274" w:rsidRPr="00CF0C86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A6C365F" w14:textId="77777777" w:rsidR="00AB4274" w:rsidRPr="00CF0C86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46E9F4B" w14:textId="77777777" w:rsidR="00AB4274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2E1F6B5" w14:textId="77777777" w:rsidR="00AB4274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1C25E56" w14:textId="77777777" w:rsidR="00AB4274" w:rsidRPr="00670389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B71C93" id="Grupo 10" o:spid="_x0000_s1026" style="position:absolute;left:0;text-align:left;margin-left:294pt;margin-top:17.9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Gkdeob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695C36EE" w14:textId="77777777" w:rsidR="00AB4274" w:rsidRPr="00A30109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B424B3" w14:textId="77777777" w:rsidR="00AB4274" w:rsidRPr="00CF0C86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6F0B182" w14:textId="77777777" w:rsidR="00AB4274" w:rsidRPr="00CF0C86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AD690D6" w14:textId="77777777" w:rsidR="00AB4274" w:rsidRPr="00CF0C86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47F1598" w14:textId="77777777" w:rsidR="00AB4274" w:rsidRPr="00CF0C86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A6C365F" w14:textId="77777777" w:rsidR="00AB4274" w:rsidRPr="00CF0C86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46E9F4B" w14:textId="77777777" w:rsidR="00AB4274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2E1F6B5" w14:textId="77777777" w:rsidR="00AB4274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1C25E56" w14:textId="77777777" w:rsidR="00AB4274" w:rsidRPr="00670389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093FC562" w14:textId="77777777" w:rsidR="00AB4274" w:rsidRPr="00833202" w:rsidRDefault="00AB4274" w:rsidP="00AB4274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33202">
        <w:rPr>
          <w:rFonts w:ascii="Garamond" w:hAnsi="Garamond" w:cs="Arial"/>
          <w:sz w:val="22"/>
          <w:szCs w:val="22"/>
          <w:lang w:val="es-CO"/>
        </w:rPr>
        <w:t>652</w:t>
      </w:r>
    </w:p>
    <w:p w14:paraId="6E83E3D1" w14:textId="77777777" w:rsidR="00AB4274" w:rsidRPr="00833202" w:rsidRDefault="00AB4274" w:rsidP="00AB4274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54C7B100" w14:textId="06F2ED9F" w:rsidR="00AB4274" w:rsidRDefault="00AB4274" w:rsidP="00AB4274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33202">
        <w:rPr>
          <w:rFonts w:ascii="Garamond" w:hAnsi="Garamond" w:cs="Arial"/>
          <w:sz w:val="22"/>
          <w:szCs w:val="22"/>
          <w:lang w:val="es-CO"/>
        </w:rPr>
        <w:t>Señor</w:t>
      </w:r>
    </w:p>
    <w:p w14:paraId="3092A4CF" w14:textId="6FA11BCE" w:rsidR="00C91EA2" w:rsidRPr="00223A2A" w:rsidRDefault="00223A2A" w:rsidP="00AB4274">
      <w:pPr>
        <w:spacing w:after="0"/>
        <w:rPr>
          <w:rFonts w:ascii="Garamond" w:hAnsi="Garamond" w:cs="Arial"/>
          <w:b/>
          <w:sz w:val="22"/>
          <w:szCs w:val="22"/>
          <w:lang w:val="es-CO"/>
        </w:rPr>
      </w:pPr>
      <w:r w:rsidRPr="00223A2A">
        <w:rPr>
          <w:rFonts w:ascii="Garamond" w:hAnsi="Garamond" w:cs="Arial"/>
          <w:b/>
          <w:sz w:val="22"/>
          <w:szCs w:val="22"/>
          <w:lang w:val="es-CO"/>
        </w:rPr>
        <w:t xml:space="preserve">JUAN CAMILO GALLEGO VIVES </w:t>
      </w:r>
    </w:p>
    <w:p w14:paraId="2DB279D9" w14:textId="65E2DF64" w:rsidR="00AB4274" w:rsidRDefault="00223A2A" w:rsidP="00223A2A">
      <w:pPr>
        <w:spacing w:after="0" w:line="240" w:lineRule="auto"/>
        <w:rPr>
          <w:rFonts w:ascii="Garamond" w:hAnsi="Garamond"/>
        </w:rPr>
      </w:pPr>
      <w:r w:rsidRPr="00223A2A">
        <w:rPr>
          <w:rFonts w:ascii="Garamond" w:hAnsi="Garamond"/>
        </w:rPr>
        <w:t xml:space="preserve">Correo </w:t>
      </w:r>
      <w:proofErr w:type="spellStart"/>
      <w:r w:rsidRPr="00223A2A">
        <w:rPr>
          <w:rFonts w:ascii="Garamond" w:hAnsi="Garamond"/>
        </w:rPr>
        <w:t>Electronico</w:t>
      </w:r>
      <w:proofErr w:type="spellEnd"/>
      <w:r w:rsidRPr="00223A2A">
        <w:rPr>
          <w:rFonts w:ascii="Garamond" w:hAnsi="Garamond"/>
        </w:rPr>
        <w:t xml:space="preserve">: </w:t>
      </w:r>
      <w:hyperlink r:id="rId11" w:history="1">
        <w:r w:rsidR="00C16E0E" w:rsidRPr="0061051B">
          <w:rPr>
            <w:rStyle w:val="Hipervnculo"/>
            <w:rFonts w:ascii="Garamond" w:hAnsi="Garamond"/>
          </w:rPr>
          <w:t>arq.juavives@gmail.com</w:t>
        </w:r>
      </w:hyperlink>
    </w:p>
    <w:p w14:paraId="4F132DFC" w14:textId="77777777" w:rsidR="00C16E0E" w:rsidRPr="00223A2A" w:rsidRDefault="00C16E0E" w:rsidP="00223A2A">
      <w:pPr>
        <w:spacing w:after="0" w:line="240" w:lineRule="auto"/>
        <w:rPr>
          <w:rFonts w:ascii="Garamond" w:hAnsi="Garamond"/>
        </w:rPr>
      </w:pPr>
    </w:p>
    <w:p w14:paraId="32F93507" w14:textId="77777777" w:rsidR="00AB4274" w:rsidRPr="003470B8" w:rsidRDefault="00AB4274" w:rsidP="00AB4274">
      <w:pPr>
        <w:spacing w:after="0" w:line="240" w:lineRule="auto"/>
      </w:pPr>
    </w:p>
    <w:p w14:paraId="1D74140E" w14:textId="3AB1CC05" w:rsidR="00AB4274" w:rsidRDefault="00AB4274" w:rsidP="00AB4274">
      <w:pPr>
        <w:pStyle w:val="Sinespaciad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51ECA5EB" w14:textId="77777777" w:rsidR="00C16E0E" w:rsidRPr="005E4623" w:rsidRDefault="00C16E0E" w:rsidP="00AB4274">
      <w:pPr>
        <w:pStyle w:val="Sinespaciad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9320DA5" w14:textId="77777777" w:rsidR="00AB4274" w:rsidRDefault="00AB4274" w:rsidP="00AB4274">
      <w:pPr>
        <w:pStyle w:val="Sinespaciado"/>
        <w:rPr>
          <w:rFonts w:ascii="Garamond" w:hAnsi="Garamond" w:cs="Arial"/>
          <w:b/>
          <w:bCs/>
          <w:sz w:val="22"/>
          <w:szCs w:val="22"/>
        </w:rPr>
      </w:pPr>
    </w:p>
    <w:p w14:paraId="60421B07" w14:textId="3894E68E" w:rsidR="00AB4274" w:rsidRPr="00C16E0E" w:rsidRDefault="00AB4274" w:rsidP="00AB4274">
      <w:pPr>
        <w:pStyle w:val="Sinespaciado"/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</w:pPr>
      <w:r w:rsidRPr="00833202">
        <w:rPr>
          <w:rFonts w:ascii="Garamond" w:hAnsi="Garamond" w:cs="Arial"/>
          <w:b/>
          <w:bCs/>
          <w:sz w:val="22"/>
          <w:szCs w:val="22"/>
        </w:rPr>
        <w:t>ASUNTO:</w:t>
      </w:r>
      <w:r w:rsidRPr="00833202">
        <w:rPr>
          <w:rFonts w:ascii="Garamond" w:hAnsi="Garamond" w:cs="Arial"/>
          <w:sz w:val="22"/>
          <w:szCs w:val="22"/>
        </w:rPr>
        <w:t xml:space="preserve">  </w:t>
      </w:r>
      <w:r>
        <w:rPr>
          <w:rFonts w:ascii="Garamond" w:hAnsi="Garamond" w:cs="Arial"/>
          <w:sz w:val="22"/>
          <w:szCs w:val="22"/>
        </w:rPr>
        <w:t>Solicitud Certificado C</w:t>
      </w:r>
      <w:r w:rsidRPr="00833202">
        <w:rPr>
          <w:rFonts w:ascii="Garamond" w:hAnsi="Garamond" w:cs="Arial"/>
          <w:sz w:val="22"/>
          <w:szCs w:val="22"/>
        </w:rPr>
        <w:t xml:space="preserve">ontrato </w:t>
      </w:r>
      <w:r w:rsidRPr="00223A2A">
        <w:rPr>
          <w:rFonts w:ascii="Garamond" w:hAnsi="Garamond" w:cs="Arial"/>
          <w:b/>
          <w:sz w:val="22"/>
          <w:szCs w:val="22"/>
        </w:rPr>
        <w:t>No.</w:t>
      </w:r>
      <w:r w:rsidR="00223A2A" w:rsidRPr="00223A2A"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  <w:t xml:space="preserve"> 609-2024-CPS-</w:t>
      </w:r>
      <w:proofErr w:type="gramStart"/>
      <w:r w:rsidR="00223A2A" w:rsidRPr="00223A2A"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  <w:t>P(</w:t>
      </w:r>
      <w:proofErr w:type="gramEnd"/>
      <w:r w:rsidR="00223A2A" w:rsidRPr="00223A2A"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  <w:t>121446) No. 093-</w:t>
      </w:r>
      <w:r w:rsidR="00223A2A" w:rsidRPr="00C16E0E"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  <w:t>2025 No. 093-2025-CPS-P(125901)</w:t>
      </w:r>
      <w:r w:rsidRPr="00C16E0E"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  <w:t xml:space="preserve"> </w:t>
      </w:r>
      <w:r w:rsidR="00223A2A" w:rsidRPr="00C16E0E"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  <w:t xml:space="preserve"> No. 357-2025-CPS-P(144323)</w:t>
      </w:r>
    </w:p>
    <w:p w14:paraId="705B2523" w14:textId="77777777" w:rsidR="007D6083" w:rsidRDefault="007D6083" w:rsidP="008353D9">
      <w:pPr>
        <w:pStyle w:val="Default"/>
        <w:rPr>
          <w:rFonts w:ascii="Garamond" w:hAnsi="Garamond" w:cs="Arial"/>
          <w:b/>
          <w:bCs/>
          <w:sz w:val="22"/>
          <w:szCs w:val="22"/>
        </w:rPr>
      </w:pPr>
    </w:p>
    <w:p w14:paraId="17E3CAFD" w14:textId="0033048C" w:rsidR="000C2922" w:rsidRPr="008353D9" w:rsidRDefault="00AB4274" w:rsidP="008353D9">
      <w:pPr>
        <w:pStyle w:val="Default"/>
      </w:pPr>
      <w:r w:rsidRPr="00923605">
        <w:rPr>
          <w:rFonts w:ascii="Garamond" w:hAnsi="Garamond" w:cs="Arial"/>
          <w:b/>
          <w:bCs/>
          <w:sz w:val="22"/>
          <w:szCs w:val="22"/>
        </w:rPr>
        <w:t>REFERENCIA</w:t>
      </w:r>
      <w:r w:rsidRPr="008353D9">
        <w:rPr>
          <w:rFonts w:ascii="Garamond" w:hAnsi="Garamond" w:cs="Arial"/>
          <w:b/>
          <w:bCs/>
          <w:sz w:val="22"/>
          <w:szCs w:val="22"/>
        </w:rPr>
        <w:t>:</w:t>
      </w:r>
      <w:r w:rsidRPr="008353D9">
        <w:rPr>
          <w:rFonts w:ascii="Garamond" w:hAnsi="Garamond" w:cs="Arial"/>
          <w:b/>
          <w:sz w:val="22"/>
          <w:szCs w:val="22"/>
        </w:rPr>
        <w:t xml:space="preserve">      Radicado No.</w:t>
      </w:r>
      <w:r w:rsidR="00223A2A" w:rsidRPr="008353D9">
        <w:rPr>
          <w:rFonts w:ascii="Garamond" w:hAnsi="Garamond" w:cs="Arial"/>
          <w:b/>
          <w:sz w:val="22"/>
          <w:szCs w:val="22"/>
        </w:rPr>
        <w:t xml:space="preserve"> </w:t>
      </w:r>
      <w:r w:rsidR="008353D9" w:rsidRPr="008353D9">
        <w:rPr>
          <w:rFonts w:ascii="Garamond" w:hAnsi="Garamond" w:cs="Arial"/>
          <w:b/>
          <w:sz w:val="22"/>
          <w:szCs w:val="22"/>
        </w:rPr>
        <w:t>20266510015832</w:t>
      </w:r>
      <w:r w:rsidR="00FC0BD3" w:rsidRPr="00E5331E">
        <w:rPr>
          <w:rFonts w:ascii="Garamond" w:hAnsi="Garamond" w:cs="Arial"/>
          <w:sz w:val="22"/>
          <w:szCs w:val="22"/>
        </w:rPr>
        <w:t xml:space="preserve"> </w:t>
      </w:r>
      <w:r w:rsidR="00223A2A">
        <w:rPr>
          <w:rFonts w:ascii="Garamond" w:hAnsi="Garamond" w:cs="Arial"/>
          <w:sz w:val="22"/>
          <w:szCs w:val="22"/>
        </w:rPr>
        <w:t>3</w:t>
      </w:r>
      <w:r w:rsidR="004D6132">
        <w:rPr>
          <w:rFonts w:ascii="Garamond" w:hAnsi="Garamond" w:cs="Arial"/>
          <w:sz w:val="22"/>
          <w:szCs w:val="22"/>
        </w:rPr>
        <w:t>1</w:t>
      </w:r>
      <w:r w:rsidR="00223A2A">
        <w:rPr>
          <w:rFonts w:ascii="Garamond" w:hAnsi="Garamond" w:cs="Arial"/>
          <w:sz w:val="22"/>
          <w:szCs w:val="22"/>
        </w:rPr>
        <w:t xml:space="preserve"> de marzo de 2026</w:t>
      </w:r>
    </w:p>
    <w:p w14:paraId="6313BC33" w14:textId="319E104B" w:rsidR="00AB4274" w:rsidRPr="006F41A3" w:rsidRDefault="00AB4274" w:rsidP="00AB4274">
      <w:pPr>
        <w:pStyle w:val="Sinespaciado"/>
        <w:rPr>
          <w:rFonts w:ascii="Garamond" w:hAnsi="Garamond" w:cs="Arial"/>
          <w:b/>
          <w:bCs/>
          <w:sz w:val="22"/>
          <w:szCs w:val="22"/>
        </w:rPr>
      </w:pPr>
    </w:p>
    <w:p w14:paraId="0727D682" w14:textId="77777777" w:rsidR="00AB4274" w:rsidRDefault="00AB4274" w:rsidP="00AB4274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1E5CF4DF" w14:textId="77777777" w:rsidR="00AB4274" w:rsidRDefault="00AB4274" w:rsidP="00AB4274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6F2AD8F7" w14:textId="77777777" w:rsidR="00AB4274" w:rsidRPr="00833202" w:rsidRDefault="00AB4274" w:rsidP="00AB4274">
      <w:pPr>
        <w:spacing w:after="0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Cordial saludo</w:t>
      </w:r>
    </w:p>
    <w:p w14:paraId="59D26048" w14:textId="77777777" w:rsidR="00AB4274" w:rsidRPr="00833202" w:rsidRDefault="00AB4274" w:rsidP="00AB4274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76C4A15D" w14:textId="458F356B" w:rsidR="00AB4274" w:rsidRPr="008353D9" w:rsidRDefault="00AB4274" w:rsidP="008353D9">
      <w:pPr>
        <w:pStyle w:val="Sinespaciado"/>
        <w:rPr>
          <w:rFonts w:ascii="Garamond" w:hAnsi="Garamond"/>
          <w:b/>
          <w:bCs/>
          <w:sz w:val="22"/>
          <w:szCs w:val="22"/>
        </w:rPr>
      </w:pPr>
      <w:r w:rsidRPr="00F2574D">
        <w:rPr>
          <w:rFonts w:ascii="Garamond" w:hAnsi="Garamond" w:cs="Arial"/>
          <w:sz w:val="22"/>
          <w:szCs w:val="22"/>
        </w:rPr>
        <w:t xml:space="preserve">De acuerdo al radicado de la referencia </w:t>
      </w:r>
      <w:r w:rsidRPr="005F47D6">
        <w:rPr>
          <w:rFonts w:ascii="Garamond" w:hAnsi="Garamond" w:cs="Arial"/>
          <w:sz w:val="22"/>
          <w:szCs w:val="22"/>
        </w:rPr>
        <w:t xml:space="preserve">mediante </w:t>
      </w:r>
      <w:r>
        <w:rPr>
          <w:rFonts w:ascii="Garamond" w:hAnsi="Garamond" w:cs="Arial"/>
          <w:sz w:val="22"/>
          <w:szCs w:val="22"/>
        </w:rPr>
        <w:t>e</w:t>
      </w:r>
      <w:r w:rsidRPr="005F47D6">
        <w:rPr>
          <w:rFonts w:ascii="Garamond" w:hAnsi="Garamond" w:cs="Arial"/>
          <w:sz w:val="22"/>
          <w:szCs w:val="22"/>
        </w:rPr>
        <w:t>l cual solicita</w:t>
      </w:r>
      <w:r>
        <w:rPr>
          <w:rFonts w:ascii="Garamond" w:hAnsi="Garamond" w:cs="Arial"/>
          <w:sz w:val="22"/>
          <w:szCs w:val="22"/>
        </w:rPr>
        <w:t xml:space="preserve"> certificación contractual,</w:t>
      </w:r>
      <w:r w:rsidRPr="005F47D6">
        <w:rPr>
          <w:rFonts w:ascii="Garamond" w:hAnsi="Garamond" w:cs="Arial"/>
          <w:sz w:val="22"/>
          <w:szCs w:val="22"/>
        </w:rPr>
        <w:t xml:space="preserve"> </w:t>
      </w:r>
      <w:r>
        <w:rPr>
          <w:rFonts w:ascii="Garamond" w:hAnsi="Garamond" w:cs="Arial"/>
          <w:sz w:val="22"/>
          <w:szCs w:val="22"/>
        </w:rPr>
        <w:t xml:space="preserve">la misma </w:t>
      </w:r>
      <w:r w:rsidRPr="005F47D6">
        <w:rPr>
          <w:rFonts w:ascii="Garamond" w:hAnsi="Garamond" w:cs="Arial"/>
          <w:sz w:val="22"/>
          <w:szCs w:val="22"/>
        </w:rPr>
        <w:t>se expid</w:t>
      </w:r>
      <w:r>
        <w:rPr>
          <w:rFonts w:ascii="Garamond" w:hAnsi="Garamond" w:cs="Arial"/>
          <w:sz w:val="22"/>
          <w:szCs w:val="22"/>
        </w:rPr>
        <w:t>e</w:t>
      </w:r>
      <w:r w:rsidRPr="005F47D6">
        <w:rPr>
          <w:rFonts w:ascii="Garamond" w:hAnsi="Garamond" w:cs="Arial"/>
          <w:sz w:val="22"/>
          <w:szCs w:val="22"/>
        </w:rPr>
        <w:t xml:space="preserve"> </w:t>
      </w:r>
      <w:r>
        <w:rPr>
          <w:rFonts w:ascii="Garamond" w:hAnsi="Garamond" w:cs="Arial"/>
          <w:sz w:val="22"/>
          <w:szCs w:val="22"/>
        </w:rPr>
        <w:t>especificando</w:t>
      </w:r>
      <w:r w:rsidRPr="005F47D6">
        <w:rPr>
          <w:rFonts w:ascii="Garamond" w:hAnsi="Garamond" w:cs="Arial"/>
          <w:sz w:val="22"/>
          <w:szCs w:val="22"/>
        </w:rPr>
        <w:t xml:space="preserve"> tiempo, objeto, valor y obligaciones de</w:t>
      </w:r>
      <w:r>
        <w:rPr>
          <w:rFonts w:ascii="Garamond" w:hAnsi="Garamond" w:cs="Arial"/>
          <w:sz w:val="22"/>
          <w:szCs w:val="22"/>
        </w:rPr>
        <w:t>l (los)</w:t>
      </w:r>
      <w:r w:rsidRPr="005F47D6">
        <w:rPr>
          <w:rFonts w:ascii="Garamond" w:hAnsi="Garamond" w:cs="Arial"/>
          <w:sz w:val="22"/>
          <w:szCs w:val="22"/>
        </w:rPr>
        <w:t xml:space="preserve"> contrato</w:t>
      </w:r>
      <w:r>
        <w:rPr>
          <w:rFonts w:ascii="Garamond" w:hAnsi="Garamond" w:cs="Arial"/>
          <w:sz w:val="22"/>
          <w:szCs w:val="22"/>
        </w:rPr>
        <w:t>(s)</w:t>
      </w:r>
      <w:r w:rsidRPr="005F47D6">
        <w:rPr>
          <w:rFonts w:ascii="Garamond" w:hAnsi="Garamond" w:cs="Arial"/>
          <w:sz w:val="22"/>
          <w:szCs w:val="22"/>
        </w:rPr>
        <w:t xml:space="preserve"> </w:t>
      </w:r>
      <w:r w:rsidRPr="00252946">
        <w:rPr>
          <w:rFonts w:ascii="Garamond" w:hAnsi="Garamond" w:cs="Arial"/>
          <w:b/>
          <w:bCs/>
          <w:sz w:val="22"/>
          <w:szCs w:val="22"/>
        </w:rPr>
        <w:t>No.</w:t>
      </w:r>
      <w:r w:rsidR="0071499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353D9" w:rsidRPr="00223A2A"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  <w:t xml:space="preserve">609-2024-CPS-P(121446) No. 093-2025 No. </w:t>
      </w:r>
      <w:r w:rsidR="008353D9" w:rsidRPr="0073095E">
        <w:rPr>
          <w:b/>
          <w:bCs/>
        </w:rPr>
        <w:t>093-2025-CPS-P(125901)</w:t>
      </w:r>
      <w:r w:rsidR="008353D9" w:rsidRPr="00223A2A">
        <w:rPr>
          <w:rFonts w:ascii="Garamond" w:hAnsi="Garamond" w:cs="Arial"/>
          <w:b/>
          <w:sz w:val="22"/>
          <w:szCs w:val="22"/>
        </w:rPr>
        <w:t xml:space="preserve">  No. </w:t>
      </w:r>
      <w:r w:rsidR="008353D9">
        <w:rPr>
          <w:rFonts w:ascii="Garamond" w:hAnsi="Garamond" w:cs="Arial"/>
          <w:b/>
          <w:sz w:val="22"/>
          <w:szCs w:val="22"/>
        </w:rPr>
        <w:t xml:space="preserve">357-2025-CPS-P(144323) </w:t>
      </w:r>
      <w:r w:rsidRPr="005F47D6">
        <w:rPr>
          <w:rFonts w:ascii="Garamond" w:hAnsi="Garamond" w:cs="Arial"/>
          <w:sz w:val="22"/>
          <w:szCs w:val="22"/>
        </w:rPr>
        <w:t>suscrito</w:t>
      </w:r>
      <w:r w:rsidRPr="005F47D6">
        <w:rPr>
          <w:rFonts w:ascii="Garamond" w:hAnsi="Garamond"/>
          <w:sz w:val="22"/>
          <w:szCs w:val="22"/>
        </w:rPr>
        <w:t xml:space="preserve"> </w:t>
      </w:r>
      <w:r w:rsidRPr="005F47D6">
        <w:rPr>
          <w:rFonts w:ascii="Garamond" w:hAnsi="Garamond" w:cs="Arial"/>
          <w:sz w:val="22"/>
          <w:szCs w:val="22"/>
        </w:rPr>
        <w:t>con el Fondo de Desarrollo Local Antonio Nariño</w:t>
      </w:r>
      <w:r>
        <w:rPr>
          <w:rFonts w:ascii="Garamond" w:hAnsi="Garamond" w:cs="Arial"/>
          <w:sz w:val="22"/>
          <w:szCs w:val="22"/>
        </w:rPr>
        <w:t xml:space="preserve">, y de </w:t>
      </w:r>
      <w:r w:rsidRPr="00833202">
        <w:rPr>
          <w:rFonts w:ascii="Garamond" w:hAnsi="Garamond" w:cs="Arial"/>
          <w:sz w:val="22"/>
          <w:szCs w:val="22"/>
        </w:rPr>
        <w:t xml:space="preserve">conformidad con lo señalado en el literal </w:t>
      </w:r>
      <w:r>
        <w:rPr>
          <w:rFonts w:ascii="Garamond" w:hAnsi="Garamond" w:cs="Arial"/>
          <w:sz w:val="22"/>
          <w:szCs w:val="22"/>
        </w:rPr>
        <w:t>n</w:t>
      </w:r>
      <w:r w:rsidRPr="00833202">
        <w:rPr>
          <w:rFonts w:ascii="Garamond" w:hAnsi="Garamond" w:cs="Arial"/>
          <w:sz w:val="22"/>
          <w:szCs w:val="22"/>
        </w:rPr>
        <w:t xml:space="preserve">) del Artículo 5 del Decreto Distrital 411 de 2016, </w:t>
      </w:r>
      <w:r>
        <w:rPr>
          <w:rFonts w:ascii="Garamond" w:hAnsi="Garamond" w:cs="Arial"/>
          <w:sz w:val="22"/>
          <w:szCs w:val="22"/>
        </w:rPr>
        <w:t>“</w:t>
      </w:r>
      <w:r w:rsidRPr="00833202">
        <w:rPr>
          <w:rFonts w:ascii="Garamond" w:hAnsi="Garamond" w:cs="Arial"/>
          <w:sz w:val="22"/>
          <w:szCs w:val="22"/>
        </w:rPr>
        <w:t>Por medio del cual se modifica la Estructura Organizacional de la secretaria Distrital de Gobierno”, de manera atenta le informamos que, el Fondo de Desarrollo Local de Antonio Nariño proced</w:t>
      </w:r>
      <w:r>
        <w:rPr>
          <w:rFonts w:ascii="Garamond" w:hAnsi="Garamond" w:cs="Arial"/>
          <w:sz w:val="22"/>
          <w:szCs w:val="22"/>
        </w:rPr>
        <w:t xml:space="preserve">e a expedir certificación del (los) </w:t>
      </w:r>
      <w:r w:rsidRPr="00833202">
        <w:rPr>
          <w:rFonts w:ascii="Garamond" w:hAnsi="Garamond" w:cs="Arial"/>
          <w:sz w:val="22"/>
          <w:szCs w:val="22"/>
        </w:rPr>
        <w:t>contrato</w:t>
      </w:r>
      <w:r>
        <w:rPr>
          <w:rFonts w:ascii="Garamond" w:hAnsi="Garamond" w:cs="Arial"/>
          <w:sz w:val="22"/>
          <w:szCs w:val="22"/>
        </w:rPr>
        <w:t>(s)</w:t>
      </w:r>
      <w:r w:rsidRPr="00833202">
        <w:rPr>
          <w:rFonts w:ascii="Garamond" w:hAnsi="Garamond" w:cs="Arial"/>
          <w:sz w:val="22"/>
          <w:szCs w:val="22"/>
        </w:rPr>
        <w:t xml:space="preserve"> </w:t>
      </w:r>
      <w:r>
        <w:rPr>
          <w:rFonts w:ascii="Garamond" w:hAnsi="Garamond" w:cs="Arial"/>
          <w:sz w:val="22"/>
          <w:szCs w:val="22"/>
        </w:rPr>
        <w:t>mencionado(s).</w:t>
      </w:r>
    </w:p>
    <w:p w14:paraId="706F6C9C" w14:textId="77777777" w:rsidR="00AB4274" w:rsidRPr="00833202" w:rsidRDefault="00AB4274" w:rsidP="00AB4274">
      <w:pPr>
        <w:pStyle w:val="Sinespaciado"/>
        <w:jc w:val="both"/>
        <w:rPr>
          <w:rFonts w:ascii="Garamond" w:hAnsi="Garamond" w:cs="Arial"/>
          <w:sz w:val="22"/>
          <w:szCs w:val="22"/>
        </w:rPr>
      </w:pPr>
    </w:p>
    <w:p w14:paraId="7DA69860" w14:textId="77777777" w:rsidR="00AB4274" w:rsidRPr="00833202" w:rsidRDefault="00AB4274" w:rsidP="00AB4274">
      <w:pPr>
        <w:tabs>
          <w:tab w:val="left" w:pos="1267"/>
          <w:tab w:val="left" w:pos="7425"/>
        </w:tabs>
        <w:spacing w:line="360" w:lineRule="auto"/>
        <w:rPr>
          <w:rFonts w:ascii="Garamond" w:hAnsi="Garamond" w:cs="Arial"/>
          <w:sz w:val="22"/>
          <w:szCs w:val="22"/>
        </w:rPr>
      </w:pPr>
      <w:r w:rsidRPr="00833202">
        <w:rPr>
          <w:rFonts w:ascii="Garamond" w:hAnsi="Garamond" w:cs="Arial"/>
          <w:sz w:val="22"/>
          <w:szCs w:val="22"/>
        </w:rPr>
        <w:t>Lo anterior, para su conocimiento y demás fines que estime pertinente.</w:t>
      </w:r>
    </w:p>
    <w:p w14:paraId="7B3096E1" w14:textId="77777777" w:rsidR="00AB4274" w:rsidRDefault="00AB4274" w:rsidP="00AB4274">
      <w:pPr>
        <w:tabs>
          <w:tab w:val="left" w:pos="1267"/>
          <w:tab w:val="left" w:pos="7425"/>
        </w:tabs>
        <w:spacing w:line="360" w:lineRule="auto"/>
        <w:rPr>
          <w:rFonts w:ascii="Garamond" w:hAnsi="Garamond" w:cs="Arial"/>
          <w:sz w:val="22"/>
          <w:szCs w:val="22"/>
        </w:rPr>
      </w:pPr>
    </w:p>
    <w:p w14:paraId="12192742" w14:textId="77777777" w:rsidR="00AB4274" w:rsidRPr="00833202" w:rsidRDefault="00AB4274" w:rsidP="00AB4274">
      <w:pPr>
        <w:tabs>
          <w:tab w:val="left" w:pos="1267"/>
          <w:tab w:val="left" w:pos="7425"/>
        </w:tabs>
        <w:spacing w:line="360" w:lineRule="auto"/>
        <w:rPr>
          <w:rFonts w:ascii="Garamond" w:hAnsi="Garamond" w:cs="Arial"/>
          <w:sz w:val="22"/>
          <w:szCs w:val="22"/>
        </w:rPr>
      </w:pPr>
      <w:r w:rsidRPr="00833202">
        <w:rPr>
          <w:rFonts w:ascii="Garamond" w:hAnsi="Garamond" w:cs="Arial"/>
          <w:sz w:val="22"/>
          <w:szCs w:val="22"/>
        </w:rPr>
        <w:t>Cordialmente,</w:t>
      </w:r>
    </w:p>
    <w:p w14:paraId="6A03C9A5" w14:textId="660A212E" w:rsidR="00AB4274" w:rsidRDefault="00AB4274" w:rsidP="00AB4274">
      <w:pPr>
        <w:tabs>
          <w:tab w:val="left" w:pos="1267"/>
          <w:tab w:val="left" w:pos="7425"/>
        </w:tabs>
        <w:spacing w:after="0"/>
        <w:rPr>
          <w:rFonts w:ascii="Garamond" w:hAnsi="Garamond" w:cs="Arial"/>
          <w:sz w:val="22"/>
          <w:szCs w:val="22"/>
        </w:rPr>
      </w:pPr>
    </w:p>
    <w:p w14:paraId="2DA7D8B3" w14:textId="2EDE772A" w:rsidR="00581890" w:rsidRDefault="00581890" w:rsidP="00AB4274">
      <w:pPr>
        <w:tabs>
          <w:tab w:val="left" w:pos="1267"/>
          <w:tab w:val="left" w:pos="7425"/>
        </w:tabs>
        <w:spacing w:after="0"/>
        <w:rPr>
          <w:rFonts w:ascii="Garamond" w:hAnsi="Garamond" w:cs="Arial"/>
          <w:sz w:val="22"/>
          <w:szCs w:val="22"/>
        </w:rPr>
      </w:pPr>
    </w:p>
    <w:p w14:paraId="278E4FEA" w14:textId="77777777" w:rsidR="00581890" w:rsidRPr="00833202" w:rsidRDefault="00581890" w:rsidP="00AB4274">
      <w:pPr>
        <w:tabs>
          <w:tab w:val="left" w:pos="1267"/>
          <w:tab w:val="left" w:pos="7425"/>
        </w:tabs>
        <w:spacing w:after="0"/>
        <w:rPr>
          <w:rFonts w:ascii="Garamond" w:hAnsi="Garamond" w:cs="Arial"/>
          <w:sz w:val="22"/>
          <w:szCs w:val="22"/>
        </w:rPr>
      </w:pPr>
    </w:p>
    <w:p w14:paraId="2E5BA166" w14:textId="28398326" w:rsidR="00AB4274" w:rsidRPr="00833202" w:rsidRDefault="00AB4274" w:rsidP="00AB4274">
      <w:pPr>
        <w:tabs>
          <w:tab w:val="left" w:pos="1267"/>
          <w:tab w:val="left" w:pos="7425"/>
        </w:tabs>
        <w:spacing w:after="0"/>
        <w:rPr>
          <w:rFonts w:ascii="Garamond" w:hAnsi="Garamond" w:cs="Arial"/>
          <w:sz w:val="22"/>
          <w:szCs w:val="22"/>
        </w:rPr>
      </w:pPr>
    </w:p>
    <w:p w14:paraId="0C4B9376" w14:textId="023B8A68" w:rsidR="00AB4274" w:rsidRPr="00833202" w:rsidRDefault="0009485C" w:rsidP="00AB4274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>
        <w:rPr>
          <w:rFonts w:ascii="Garamond" w:hAnsi="Garamond" w:cs="Arial"/>
          <w:b/>
          <w:bCs/>
          <w:sz w:val="22"/>
          <w:szCs w:val="22"/>
        </w:rPr>
        <w:t>LUISA MARIA RAMIREZ RIASCOS</w:t>
      </w:r>
    </w:p>
    <w:p w14:paraId="4A64BB55" w14:textId="2835354D" w:rsidR="00AB4274" w:rsidRPr="00C03CF6" w:rsidRDefault="0009485C" w:rsidP="00AB4274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C03CF6">
        <w:rPr>
          <w:rFonts w:ascii="Garamond" w:hAnsi="Garamond" w:cs="Arial"/>
          <w:bCs/>
          <w:sz w:val="22"/>
          <w:szCs w:val="22"/>
        </w:rPr>
        <w:t>Alcalde</w:t>
      </w:r>
      <w:r>
        <w:rPr>
          <w:rFonts w:ascii="Garamond" w:hAnsi="Garamond" w:cs="Arial"/>
          <w:bCs/>
          <w:sz w:val="22"/>
          <w:szCs w:val="22"/>
        </w:rPr>
        <w:t xml:space="preserve">sa </w:t>
      </w:r>
      <w:r w:rsidRPr="00C03CF6">
        <w:rPr>
          <w:rFonts w:ascii="Garamond" w:hAnsi="Garamond" w:cs="Arial"/>
          <w:bCs/>
          <w:sz w:val="22"/>
          <w:szCs w:val="22"/>
        </w:rPr>
        <w:t>Local</w:t>
      </w:r>
      <w:r w:rsidR="00AB4274" w:rsidRPr="00C03CF6">
        <w:rPr>
          <w:rFonts w:ascii="Garamond" w:hAnsi="Garamond" w:cs="Arial"/>
          <w:bCs/>
          <w:sz w:val="22"/>
          <w:szCs w:val="22"/>
        </w:rPr>
        <w:t xml:space="preserve"> Antonio </w:t>
      </w:r>
      <w:r w:rsidR="00462EFE" w:rsidRPr="00C03CF6">
        <w:rPr>
          <w:rFonts w:ascii="Garamond" w:hAnsi="Garamond" w:cs="Arial"/>
          <w:bCs/>
          <w:sz w:val="22"/>
          <w:szCs w:val="22"/>
        </w:rPr>
        <w:t>Nariño FDLAN</w:t>
      </w:r>
    </w:p>
    <w:p w14:paraId="15737ED4" w14:textId="01FB7DDD" w:rsidR="00AB4274" w:rsidRPr="009E3B56" w:rsidRDefault="00AB4274" w:rsidP="00AB4274">
      <w:pPr>
        <w:spacing w:after="0" w:line="240" w:lineRule="auto"/>
        <w:rPr>
          <w:rFonts w:ascii="Garamond" w:hAnsi="Garamond" w:cs="Arial"/>
          <w:b/>
          <w:bCs/>
        </w:rPr>
      </w:pPr>
    </w:p>
    <w:p w14:paraId="25D1D4F5" w14:textId="77777777" w:rsidR="00AB4274" w:rsidRDefault="00AB4274" w:rsidP="00AB4274">
      <w:pPr>
        <w:spacing w:after="0" w:line="240" w:lineRule="auto"/>
        <w:rPr>
          <w:rFonts w:ascii="Garamond" w:hAnsi="Garamond" w:cs="Arial"/>
          <w:sz w:val="16"/>
          <w:szCs w:val="16"/>
        </w:rPr>
      </w:pPr>
    </w:p>
    <w:p w14:paraId="2634032D" w14:textId="77777777" w:rsidR="000636E8" w:rsidRPr="000636E8" w:rsidRDefault="000636E8" w:rsidP="000636E8">
      <w:pPr>
        <w:spacing w:after="0" w:line="240" w:lineRule="auto"/>
        <w:rPr>
          <w:rFonts w:ascii="Garamond" w:hAnsi="Garamond" w:cs="Arial"/>
          <w:sz w:val="16"/>
          <w:szCs w:val="16"/>
        </w:rPr>
      </w:pPr>
      <w:r w:rsidRPr="000636E8">
        <w:rPr>
          <w:rFonts w:ascii="Garamond" w:hAnsi="Garamond" w:cs="Arial"/>
          <w:sz w:val="16"/>
          <w:szCs w:val="16"/>
        </w:rPr>
        <w:t xml:space="preserve">Proyectó: Mauro Alejandro </w:t>
      </w:r>
      <w:proofErr w:type="spellStart"/>
      <w:r w:rsidRPr="000636E8">
        <w:rPr>
          <w:rFonts w:ascii="Garamond" w:hAnsi="Garamond" w:cs="Arial"/>
          <w:sz w:val="16"/>
          <w:szCs w:val="16"/>
        </w:rPr>
        <w:t>Gonzalez</w:t>
      </w:r>
      <w:proofErr w:type="spellEnd"/>
      <w:r w:rsidRPr="000636E8">
        <w:rPr>
          <w:rFonts w:ascii="Garamond" w:hAnsi="Garamond" w:cs="Arial"/>
          <w:sz w:val="16"/>
          <w:szCs w:val="16"/>
        </w:rPr>
        <w:t xml:space="preserve"> Mesa- Contratista FDLAN</w:t>
      </w:r>
    </w:p>
    <w:p w14:paraId="346AAB37" w14:textId="4CE683A3" w:rsidR="000636E8" w:rsidRPr="000636E8" w:rsidRDefault="000636E8" w:rsidP="000636E8">
      <w:pPr>
        <w:spacing w:after="0" w:line="240" w:lineRule="auto"/>
        <w:rPr>
          <w:rFonts w:ascii="Garamond" w:hAnsi="Garamond" w:cs="Arial"/>
          <w:sz w:val="16"/>
          <w:szCs w:val="16"/>
        </w:rPr>
      </w:pPr>
      <w:r w:rsidRPr="000636E8">
        <w:rPr>
          <w:rFonts w:ascii="Garamond" w:hAnsi="Garamond" w:cs="Arial"/>
          <w:sz w:val="16"/>
          <w:szCs w:val="16"/>
        </w:rPr>
        <w:t xml:space="preserve">Revisó: Nubia Yulieth Salazar Pardo- Contratista FDLAN  </w:t>
      </w:r>
      <w:r w:rsidR="00F118CC">
        <w:rPr>
          <w:rFonts w:ascii="Garamond" w:hAnsi="Garamond" w:cs="Arial"/>
          <w:noProof/>
          <w:sz w:val="18"/>
          <w:szCs w:val="18"/>
        </w:rPr>
        <w:drawing>
          <wp:inline distT="0" distB="0" distL="0" distR="0" wp14:anchorId="4254D9A2" wp14:editId="4C2DF863">
            <wp:extent cx="158823" cy="10160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58" cy="103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E38900" w14:textId="7B373CF6" w:rsidR="00AB4274" w:rsidRDefault="000636E8" w:rsidP="000636E8">
      <w:pPr>
        <w:spacing w:after="0" w:line="240" w:lineRule="auto"/>
        <w:rPr>
          <w:rFonts w:ascii="Garamond" w:hAnsi="Garamond" w:cs="Arial"/>
          <w:sz w:val="16"/>
          <w:szCs w:val="16"/>
        </w:rPr>
      </w:pPr>
      <w:r w:rsidRPr="000636E8">
        <w:rPr>
          <w:rFonts w:ascii="Garamond" w:hAnsi="Garamond" w:cs="Arial"/>
          <w:sz w:val="16"/>
          <w:szCs w:val="16"/>
        </w:rPr>
        <w:t xml:space="preserve">Aprobó: Edwin Johan </w:t>
      </w:r>
      <w:proofErr w:type="spellStart"/>
      <w:r w:rsidRPr="000636E8">
        <w:rPr>
          <w:rFonts w:ascii="Garamond" w:hAnsi="Garamond" w:cs="Arial"/>
          <w:sz w:val="16"/>
          <w:szCs w:val="16"/>
        </w:rPr>
        <w:t>Choconta</w:t>
      </w:r>
      <w:proofErr w:type="spellEnd"/>
      <w:r w:rsidRPr="000636E8">
        <w:rPr>
          <w:rFonts w:ascii="Garamond" w:hAnsi="Garamond" w:cs="Arial"/>
          <w:sz w:val="16"/>
          <w:szCs w:val="16"/>
        </w:rPr>
        <w:t xml:space="preserve"> Quintero- Profesional </w:t>
      </w:r>
      <w:proofErr w:type="spellStart"/>
      <w:r w:rsidRPr="000636E8">
        <w:rPr>
          <w:rFonts w:ascii="Garamond" w:hAnsi="Garamond" w:cs="Arial"/>
          <w:sz w:val="16"/>
          <w:szCs w:val="16"/>
        </w:rPr>
        <w:t>Codigo</w:t>
      </w:r>
      <w:proofErr w:type="spellEnd"/>
      <w:r w:rsidRPr="000636E8">
        <w:rPr>
          <w:rFonts w:ascii="Garamond" w:hAnsi="Garamond" w:cs="Arial"/>
          <w:sz w:val="16"/>
          <w:szCs w:val="16"/>
        </w:rPr>
        <w:t xml:space="preserve"> 219 Grado 18</w:t>
      </w:r>
    </w:p>
    <w:p w14:paraId="1D0BC894" w14:textId="77777777" w:rsidR="00AB4274" w:rsidRDefault="00AB4274" w:rsidP="00AB4274">
      <w:pPr>
        <w:spacing w:after="0" w:line="240" w:lineRule="auto"/>
        <w:rPr>
          <w:rFonts w:ascii="Garamond" w:hAnsi="Garamond" w:cs="Arial"/>
          <w:sz w:val="16"/>
          <w:szCs w:val="16"/>
        </w:rPr>
      </w:pPr>
    </w:p>
    <w:p w14:paraId="681A87BE" w14:textId="77777777" w:rsidR="00AB4274" w:rsidRDefault="00AB4274" w:rsidP="00AB4274">
      <w:pPr>
        <w:spacing w:after="0" w:line="240" w:lineRule="auto"/>
        <w:rPr>
          <w:rFonts w:ascii="Garamond" w:hAnsi="Garamond" w:cs="Arial"/>
          <w:sz w:val="16"/>
          <w:szCs w:val="16"/>
        </w:rPr>
      </w:pPr>
    </w:p>
    <w:p w14:paraId="7D83CC35" w14:textId="49BE6935" w:rsidR="00AB4274" w:rsidRDefault="00AB4274" w:rsidP="006911B4">
      <w:pPr>
        <w:spacing w:after="0" w:line="240" w:lineRule="auto"/>
        <w:rPr>
          <w:rFonts w:ascii="Garamond" w:hAnsi="Garamond" w:cs="Arial"/>
          <w:sz w:val="16"/>
          <w:szCs w:val="16"/>
        </w:rPr>
      </w:pPr>
    </w:p>
    <w:p w14:paraId="28D6FF74" w14:textId="77777777" w:rsidR="006911B4" w:rsidRDefault="006911B4" w:rsidP="006911B4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</w:p>
    <w:p w14:paraId="443E0F08" w14:textId="77777777" w:rsidR="00AB4274" w:rsidRPr="00E5331E" w:rsidRDefault="00AB4274" w:rsidP="00AB4274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  <w:r w:rsidRPr="00E5331E">
        <w:rPr>
          <w:rFonts w:ascii="Garamond" w:hAnsi="Garamond" w:cs="Arial"/>
          <w:b/>
          <w:bCs/>
          <w:sz w:val="22"/>
          <w:szCs w:val="22"/>
        </w:rPr>
        <w:t>ALCALDIA LOCAL ANTONIO NARIÑO</w:t>
      </w:r>
    </w:p>
    <w:p w14:paraId="1BD37076" w14:textId="77777777" w:rsidR="00AB4274" w:rsidRPr="00E5331E" w:rsidRDefault="00AB4274" w:rsidP="00AB4274">
      <w:pPr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</w:rPr>
      </w:pPr>
    </w:p>
    <w:p w14:paraId="198E2E72" w14:textId="77777777" w:rsidR="00AB4274" w:rsidRPr="00E5331E" w:rsidRDefault="00AB4274" w:rsidP="00AB4274">
      <w:pPr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</w:rPr>
      </w:pPr>
    </w:p>
    <w:p w14:paraId="7E987B24" w14:textId="70C1208C" w:rsidR="00AB4274" w:rsidRPr="00E5331E" w:rsidRDefault="00AB4274" w:rsidP="00AB4274">
      <w:pPr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</w:rPr>
      </w:pPr>
      <w:r w:rsidRPr="00E5331E">
        <w:rPr>
          <w:rFonts w:ascii="Garamond" w:hAnsi="Garamond" w:cs="Arial"/>
          <w:b/>
          <w:bCs/>
          <w:sz w:val="22"/>
          <w:szCs w:val="22"/>
        </w:rPr>
        <w:t>L</w:t>
      </w:r>
      <w:r w:rsidR="0030614E">
        <w:rPr>
          <w:rFonts w:ascii="Garamond" w:hAnsi="Garamond" w:cs="Arial"/>
          <w:b/>
          <w:bCs/>
          <w:sz w:val="22"/>
          <w:szCs w:val="22"/>
        </w:rPr>
        <w:t>A SUSCRITA</w:t>
      </w:r>
      <w:r w:rsidRPr="00E5331E">
        <w:rPr>
          <w:rFonts w:ascii="Garamond" w:hAnsi="Garamond" w:cs="Arial"/>
          <w:b/>
          <w:bCs/>
          <w:sz w:val="22"/>
          <w:szCs w:val="22"/>
        </w:rPr>
        <w:t xml:space="preserve"> </w:t>
      </w:r>
      <w:proofErr w:type="gramStart"/>
      <w:r w:rsidRPr="00E5331E">
        <w:rPr>
          <w:rFonts w:ascii="Garamond" w:hAnsi="Garamond" w:cs="Arial"/>
          <w:b/>
          <w:bCs/>
          <w:sz w:val="22"/>
          <w:szCs w:val="22"/>
        </w:rPr>
        <w:t>ALCALDE</w:t>
      </w:r>
      <w:r w:rsidR="0030614E">
        <w:rPr>
          <w:rFonts w:ascii="Garamond" w:hAnsi="Garamond" w:cs="Arial"/>
          <w:b/>
          <w:bCs/>
          <w:sz w:val="22"/>
          <w:szCs w:val="22"/>
        </w:rPr>
        <w:t xml:space="preserve">SA </w:t>
      </w:r>
      <w:r w:rsidRPr="00E5331E">
        <w:rPr>
          <w:rFonts w:ascii="Garamond" w:hAnsi="Garamond" w:cs="Arial"/>
          <w:b/>
          <w:bCs/>
          <w:sz w:val="22"/>
          <w:szCs w:val="22"/>
        </w:rPr>
        <w:t xml:space="preserve"> LOCAL</w:t>
      </w:r>
      <w:proofErr w:type="gramEnd"/>
      <w:r w:rsidRPr="00E5331E">
        <w:rPr>
          <w:rFonts w:ascii="Garamond" w:hAnsi="Garamond" w:cs="Arial"/>
          <w:b/>
          <w:bCs/>
          <w:sz w:val="22"/>
          <w:szCs w:val="22"/>
        </w:rPr>
        <w:t xml:space="preserve"> ANTONIO NARIÑO </w:t>
      </w:r>
    </w:p>
    <w:p w14:paraId="3AB908F8" w14:textId="77777777" w:rsidR="00AB4274" w:rsidRPr="00E5331E" w:rsidRDefault="00AB4274" w:rsidP="00AB4274">
      <w:pPr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</w:rPr>
      </w:pPr>
    </w:p>
    <w:p w14:paraId="6799D35B" w14:textId="77777777" w:rsidR="00AB4274" w:rsidRPr="00E5331E" w:rsidRDefault="00AB4274" w:rsidP="00AB4274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</w:p>
    <w:p w14:paraId="1D6A3778" w14:textId="44C18831" w:rsidR="008353D9" w:rsidRPr="008353D9" w:rsidRDefault="008353D9" w:rsidP="008353D9">
      <w:pPr>
        <w:pStyle w:val="Sinespaciad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</w:rPr>
        <w:t xml:space="preserve">En respuesta al oficio Radicado No. </w:t>
      </w:r>
      <w:r w:rsidRPr="008353D9">
        <w:rPr>
          <w:rFonts w:ascii="Garamond" w:hAnsi="Garamond" w:cs="Arial"/>
          <w:sz w:val="22"/>
          <w:szCs w:val="22"/>
          <w:lang w:val="es-CO"/>
        </w:rPr>
        <w:t>20266510015832 3</w:t>
      </w:r>
      <w:r w:rsidR="004D6132">
        <w:rPr>
          <w:rFonts w:ascii="Garamond" w:hAnsi="Garamond" w:cs="Arial"/>
          <w:sz w:val="22"/>
          <w:szCs w:val="22"/>
          <w:lang w:val="es-CO"/>
        </w:rPr>
        <w:t>1</w:t>
      </w:r>
      <w:r w:rsidRPr="008353D9">
        <w:rPr>
          <w:rFonts w:ascii="Garamond" w:hAnsi="Garamond" w:cs="Arial"/>
          <w:sz w:val="22"/>
          <w:szCs w:val="22"/>
          <w:lang w:val="es-CO"/>
        </w:rPr>
        <w:t xml:space="preserve"> de marzo de 2026</w:t>
      </w:r>
    </w:p>
    <w:p w14:paraId="0CB7CCC4" w14:textId="37D6163B" w:rsidR="00AB4274" w:rsidRPr="00E5331E" w:rsidRDefault="00AB4274" w:rsidP="00AB4274">
      <w:pPr>
        <w:pStyle w:val="Sinespaciado"/>
        <w:rPr>
          <w:rFonts w:ascii="Garamond" w:hAnsi="Garamond" w:cs="Arial"/>
          <w:sz w:val="22"/>
          <w:szCs w:val="22"/>
        </w:rPr>
      </w:pPr>
    </w:p>
    <w:p w14:paraId="023724CB" w14:textId="77777777" w:rsidR="00AB4274" w:rsidRPr="00E5331E" w:rsidRDefault="00AB4274" w:rsidP="00AB4274">
      <w:pPr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</w:rPr>
      </w:pPr>
      <w:r w:rsidRPr="00E5331E">
        <w:rPr>
          <w:rFonts w:ascii="Garamond" w:hAnsi="Garamond" w:cs="Arial"/>
          <w:b/>
          <w:bCs/>
          <w:sz w:val="22"/>
          <w:szCs w:val="22"/>
        </w:rPr>
        <w:t>CERTIFICA</w:t>
      </w:r>
    </w:p>
    <w:p w14:paraId="34AB2AD0" w14:textId="77777777" w:rsidR="007D6083" w:rsidRDefault="007D6083" w:rsidP="008353D9">
      <w:pPr>
        <w:pStyle w:val="Sinespaciado"/>
        <w:rPr>
          <w:rFonts w:ascii="Garamond" w:hAnsi="Garamond" w:cs="Arial"/>
          <w:b/>
          <w:bCs/>
          <w:sz w:val="22"/>
          <w:szCs w:val="22"/>
        </w:rPr>
      </w:pPr>
    </w:p>
    <w:p w14:paraId="6BC9D13C" w14:textId="558A45F8" w:rsidR="00AB4274" w:rsidRPr="008353D9" w:rsidRDefault="00AB4274" w:rsidP="008353D9">
      <w:pPr>
        <w:pStyle w:val="Sinespaciado"/>
        <w:rPr>
          <w:rFonts w:ascii="Garamond" w:hAnsi="Garamond"/>
          <w:b/>
          <w:bCs/>
          <w:sz w:val="22"/>
          <w:szCs w:val="22"/>
        </w:rPr>
      </w:pPr>
      <w:r w:rsidRPr="00E5331E">
        <w:rPr>
          <w:rFonts w:ascii="Garamond" w:hAnsi="Garamond" w:cs="Arial"/>
          <w:sz w:val="22"/>
          <w:szCs w:val="22"/>
        </w:rPr>
        <w:t>Que una vez revisado el archivo de contratos que celebra el F</w:t>
      </w:r>
      <w:r>
        <w:rPr>
          <w:rFonts w:ascii="Garamond" w:hAnsi="Garamond" w:cs="Arial"/>
          <w:sz w:val="22"/>
          <w:szCs w:val="22"/>
        </w:rPr>
        <w:t xml:space="preserve">ondo de </w:t>
      </w:r>
      <w:r w:rsidRPr="00E5331E">
        <w:rPr>
          <w:rFonts w:ascii="Garamond" w:hAnsi="Garamond" w:cs="Arial"/>
          <w:sz w:val="22"/>
          <w:szCs w:val="22"/>
        </w:rPr>
        <w:t>D</w:t>
      </w:r>
      <w:r>
        <w:rPr>
          <w:rFonts w:ascii="Garamond" w:hAnsi="Garamond" w:cs="Arial"/>
          <w:sz w:val="22"/>
          <w:szCs w:val="22"/>
        </w:rPr>
        <w:t xml:space="preserve">esarrollo </w:t>
      </w:r>
      <w:r w:rsidRPr="00E5331E">
        <w:rPr>
          <w:rFonts w:ascii="Garamond" w:hAnsi="Garamond" w:cs="Arial"/>
          <w:sz w:val="22"/>
          <w:szCs w:val="22"/>
        </w:rPr>
        <w:t>L</w:t>
      </w:r>
      <w:r>
        <w:rPr>
          <w:rFonts w:ascii="Garamond" w:hAnsi="Garamond" w:cs="Arial"/>
          <w:sz w:val="22"/>
          <w:szCs w:val="22"/>
        </w:rPr>
        <w:t xml:space="preserve">ocal </w:t>
      </w:r>
      <w:r w:rsidRPr="00E5331E">
        <w:rPr>
          <w:rFonts w:ascii="Garamond" w:hAnsi="Garamond" w:cs="Arial"/>
          <w:sz w:val="22"/>
          <w:szCs w:val="22"/>
        </w:rPr>
        <w:t>A</w:t>
      </w:r>
      <w:r>
        <w:rPr>
          <w:rFonts w:ascii="Garamond" w:hAnsi="Garamond" w:cs="Arial"/>
          <w:sz w:val="22"/>
          <w:szCs w:val="22"/>
        </w:rPr>
        <w:t xml:space="preserve">ntonio </w:t>
      </w:r>
      <w:r w:rsidRPr="00E5331E">
        <w:rPr>
          <w:rFonts w:ascii="Garamond" w:hAnsi="Garamond" w:cs="Arial"/>
          <w:sz w:val="22"/>
          <w:szCs w:val="22"/>
        </w:rPr>
        <w:t>N</w:t>
      </w:r>
      <w:r>
        <w:rPr>
          <w:rFonts w:ascii="Garamond" w:hAnsi="Garamond" w:cs="Arial"/>
          <w:sz w:val="22"/>
          <w:szCs w:val="22"/>
        </w:rPr>
        <w:t>ariño (FDLAN)</w:t>
      </w:r>
      <w:r w:rsidRPr="00E5331E">
        <w:rPr>
          <w:rFonts w:ascii="Garamond" w:hAnsi="Garamond" w:cs="Arial"/>
          <w:sz w:val="22"/>
          <w:szCs w:val="22"/>
        </w:rPr>
        <w:t xml:space="preserve"> se encontró que </w:t>
      </w:r>
      <w:r w:rsidR="006F41A3">
        <w:rPr>
          <w:rFonts w:ascii="Garamond" w:hAnsi="Garamond" w:cs="Arial"/>
          <w:sz w:val="22"/>
          <w:szCs w:val="22"/>
        </w:rPr>
        <w:t>la</w:t>
      </w:r>
      <w:r w:rsidR="00E254B3">
        <w:rPr>
          <w:rFonts w:ascii="Garamond" w:hAnsi="Garamond" w:cs="Arial"/>
          <w:sz w:val="22"/>
          <w:szCs w:val="22"/>
        </w:rPr>
        <w:t xml:space="preserve"> (el)</w:t>
      </w:r>
      <w:r w:rsidRPr="00E5331E">
        <w:rPr>
          <w:rFonts w:ascii="Garamond" w:hAnsi="Garamond" w:cs="Arial"/>
          <w:sz w:val="22"/>
          <w:szCs w:val="22"/>
        </w:rPr>
        <w:t xml:space="preserve"> señor</w:t>
      </w:r>
      <w:r w:rsidR="00E254B3">
        <w:rPr>
          <w:rFonts w:ascii="Garamond" w:hAnsi="Garamond" w:cs="Arial"/>
          <w:sz w:val="22"/>
          <w:szCs w:val="22"/>
        </w:rPr>
        <w:t xml:space="preserve"> (a)</w:t>
      </w:r>
      <w:r w:rsidR="006F41A3">
        <w:rPr>
          <w:rFonts w:ascii="Garamond" w:hAnsi="Garamond" w:cs="Arial"/>
          <w:sz w:val="22"/>
          <w:szCs w:val="22"/>
        </w:rPr>
        <w:t xml:space="preserve"> </w:t>
      </w:r>
      <w:r w:rsidR="008353D9" w:rsidRPr="008353D9">
        <w:rPr>
          <w:rFonts w:ascii="Garamond" w:hAnsi="Garamond" w:cs="Arial"/>
          <w:b/>
          <w:sz w:val="22"/>
          <w:szCs w:val="22"/>
        </w:rPr>
        <w:t>JUAN CAMILO GALLEGO VIVES</w:t>
      </w:r>
      <w:r w:rsidRPr="00E5331E">
        <w:rPr>
          <w:rFonts w:ascii="Garamond" w:hAnsi="Garamond" w:cs="Arial"/>
          <w:sz w:val="22"/>
          <w:szCs w:val="22"/>
        </w:rPr>
        <w:t xml:space="preserve"> identificad</w:t>
      </w:r>
      <w:r w:rsidR="00E254B3">
        <w:rPr>
          <w:rFonts w:ascii="Garamond" w:hAnsi="Garamond" w:cs="Arial"/>
          <w:sz w:val="22"/>
          <w:szCs w:val="22"/>
        </w:rPr>
        <w:t>o (a)</w:t>
      </w:r>
      <w:r w:rsidRPr="00E5331E">
        <w:rPr>
          <w:rFonts w:ascii="Garamond" w:hAnsi="Garamond" w:cs="Arial"/>
          <w:sz w:val="22"/>
          <w:szCs w:val="22"/>
        </w:rPr>
        <w:t xml:space="preserve"> </w:t>
      </w:r>
      <w:r w:rsidR="007A3855">
        <w:rPr>
          <w:rFonts w:ascii="Garamond" w:hAnsi="Garamond" w:cs="Arial"/>
          <w:sz w:val="22"/>
          <w:szCs w:val="22"/>
        </w:rPr>
        <w:t>C</w:t>
      </w:r>
      <w:r w:rsidRPr="00E5331E">
        <w:rPr>
          <w:rFonts w:ascii="Garamond" w:hAnsi="Garamond" w:cs="Arial"/>
          <w:sz w:val="22"/>
          <w:szCs w:val="22"/>
        </w:rPr>
        <w:t>edula</w:t>
      </w:r>
      <w:r w:rsidR="0071499A">
        <w:rPr>
          <w:rFonts w:ascii="Garamond" w:hAnsi="Garamond" w:cs="Arial"/>
          <w:sz w:val="22"/>
          <w:szCs w:val="22"/>
        </w:rPr>
        <w:t xml:space="preserve"> de </w:t>
      </w:r>
      <w:r w:rsidR="007A3855">
        <w:rPr>
          <w:rFonts w:ascii="Garamond" w:hAnsi="Garamond" w:cs="Arial"/>
          <w:sz w:val="22"/>
          <w:szCs w:val="22"/>
        </w:rPr>
        <w:t>C</w:t>
      </w:r>
      <w:r w:rsidR="0071499A">
        <w:rPr>
          <w:rFonts w:ascii="Garamond" w:hAnsi="Garamond" w:cs="Arial"/>
          <w:sz w:val="22"/>
          <w:szCs w:val="22"/>
        </w:rPr>
        <w:t xml:space="preserve">iudadanía </w:t>
      </w:r>
      <w:r w:rsidRPr="00E5331E">
        <w:rPr>
          <w:rFonts w:ascii="Garamond" w:hAnsi="Garamond" w:cs="Arial"/>
          <w:b/>
          <w:bCs/>
          <w:sz w:val="22"/>
          <w:szCs w:val="22"/>
        </w:rPr>
        <w:t>No.</w:t>
      </w:r>
      <w:r w:rsidR="008353D9">
        <w:rPr>
          <w:rFonts w:ascii="Garamond" w:hAnsi="Garamond" w:cs="Arial"/>
          <w:b/>
          <w:bCs/>
          <w:sz w:val="22"/>
          <w:szCs w:val="22"/>
        </w:rPr>
        <w:t xml:space="preserve"> 1.019.067.443 </w:t>
      </w:r>
      <w:r w:rsidRPr="00E5331E">
        <w:rPr>
          <w:rFonts w:ascii="Garamond" w:hAnsi="Garamond" w:cs="Arial"/>
          <w:sz w:val="22"/>
          <w:szCs w:val="22"/>
        </w:rPr>
        <w:t xml:space="preserve">suscribió y ejecutó </w:t>
      </w:r>
      <w:r>
        <w:rPr>
          <w:rFonts w:ascii="Garamond" w:hAnsi="Garamond" w:cs="Arial"/>
          <w:sz w:val="22"/>
          <w:szCs w:val="22"/>
        </w:rPr>
        <w:t>el</w:t>
      </w:r>
      <w:r w:rsidRPr="00E5331E">
        <w:rPr>
          <w:rFonts w:ascii="Garamond" w:hAnsi="Garamond" w:cs="Arial"/>
          <w:sz w:val="22"/>
          <w:szCs w:val="22"/>
        </w:rPr>
        <w:t xml:space="preserve"> contrato de prestación de servicios </w:t>
      </w:r>
      <w:r w:rsidR="008353D9">
        <w:rPr>
          <w:rFonts w:ascii="Garamond" w:hAnsi="Garamond" w:cs="Arial"/>
          <w:b/>
          <w:bCs/>
          <w:sz w:val="22"/>
          <w:szCs w:val="22"/>
        </w:rPr>
        <w:t xml:space="preserve">No. </w:t>
      </w:r>
      <w:r w:rsidR="008353D9" w:rsidRPr="00223A2A"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  <w:t>609-2024-CPS-</w:t>
      </w:r>
      <w:proofErr w:type="gramStart"/>
      <w:r w:rsidR="008353D9" w:rsidRPr="00223A2A"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  <w:t>P(</w:t>
      </w:r>
      <w:proofErr w:type="gramEnd"/>
      <w:r w:rsidR="008353D9" w:rsidRPr="00223A2A"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  <w:t>121446) No. 093-2025 N</w:t>
      </w:r>
      <w:r w:rsidR="00471903"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  <w:t xml:space="preserve">o. </w:t>
      </w:r>
      <w:r w:rsidR="00471903" w:rsidRPr="00471903"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  <w:t>093-2025-CPS-P(125901)</w:t>
      </w:r>
      <w:r w:rsidR="00110C3B"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  <w:t xml:space="preserve"> </w:t>
      </w:r>
      <w:r w:rsidR="008353D9" w:rsidRPr="00223A2A">
        <w:rPr>
          <w:rFonts w:ascii="Garamond" w:hAnsi="Garamond" w:cs="Arial"/>
          <w:b/>
          <w:sz w:val="22"/>
          <w:szCs w:val="22"/>
        </w:rPr>
        <w:t>No. 357-2025-CPS-P(144323)</w:t>
      </w:r>
      <w:r w:rsidR="008353D9">
        <w:rPr>
          <w:rFonts w:ascii="Garamond" w:hAnsi="Garamond" w:cs="Arial"/>
          <w:b/>
          <w:sz w:val="22"/>
          <w:szCs w:val="22"/>
        </w:rPr>
        <w:t xml:space="preserve"> </w:t>
      </w:r>
      <w:r w:rsidRPr="00E5331E">
        <w:rPr>
          <w:rFonts w:ascii="Garamond" w:hAnsi="Garamond" w:cs="Arial"/>
          <w:sz w:val="22"/>
          <w:szCs w:val="22"/>
        </w:rPr>
        <w:t>el cual se describe a continuación</w:t>
      </w:r>
      <w:r>
        <w:rPr>
          <w:rFonts w:ascii="Garamond" w:hAnsi="Garamond" w:cs="Arial"/>
          <w:sz w:val="22"/>
          <w:szCs w:val="22"/>
        </w:rPr>
        <w:t>:</w:t>
      </w:r>
    </w:p>
    <w:p w14:paraId="386CD858" w14:textId="77777777" w:rsidR="00AB4274" w:rsidRPr="00E5331E" w:rsidRDefault="00AB4274" w:rsidP="00AB4274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bookmarkStart w:id="0" w:name="_Hlk177489694"/>
    </w:p>
    <w:p w14:paraId="42B47106" w14:textId="3E85B5F5" w:rsidR="00AB4274" w:rsidRDefault="00AB4274" w:rsidP="008353D9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E5331E">
        <w:rPr>
          <w:rFonts w:ascii="Garamond" w:hAnsi="Garamond" w:cs="Arial"/>
          <w:b/>
          <w:bCs/>
          <w:sz w:val="22"/>
          <w:szCs w:val="22"/>
        </w:rPr>
        <w:t xml:space="preserve">CONTRATO DE PRESTACION DE SERVICIOS </w:t>
      </w:r>
      <w:r w:rsidRPr="00634FE8">
        <w:rPr>
          <w:rFonts w:ascii="Garamond" w:hAnsi="Garamond" w:cs="Arial"/>
          <w:b/>
          <w:bCs/>
          <w:sz w:val="22"/>
          <w:szCs w:val="22"/>
        </w:rPr>
        <w:t>No.</w:t>
      </w:r>
      <w:r w:rsidR="008353D9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353D9" w:rsidRPr="00223A2A"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  <w:t>609-2024-CPS-</w:t>
      </w:r>
      <w:proofErr w:type="gramStart"/>
      <w:r w:rsidR="008353D9" w:rsidRPr="00223A2A"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  <w:t>P(</w:t>
      </w:r>
      <w:proofErr w:type="gramEnd"/>
      <w:r w:rsidR="008353D9" w:rsidRPr="00223A2A"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  <w:t>121446)</w:t>
      </w:r>
    </w:p>
    <w:p w14:paraId="5063671B" w14:textId="0E738E6C" w:rsidR="00A071A0" w:rsidRDefault="00A071A0" w:rsidP="00AB4274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021885F5" w14:textId="77777777" w:rsidR="00E203F9" w:rsidRPr="00E5331E" w:rsidRDefault="00E203F9" w:rsidP="00E203F9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</w:p>
    <w:p w14:paraId="01D7B424" w14:textId="364A775B" w:rsidR="00E203F9" w:rsidRPr="0052397D" w:rsidRDefault="00E203F9" w:rsidP="00E203F9">
      <w:pPr>
        <w:pStyle w:val="Sinespaciado"/>
        <w:spacing w:line="276" w:lineRule="auto"/>
        <w:jc w:val="both"/>
        <w:rPr>
          <w:rFonts w:ascii="Garamond" w:hAnsi="Garamond" w:cs="Arial"/>
          <w:i/>
          <w:iCs/>
          <w:sz w:val="22"/>
          <w:szCs w:val="22"/>
        </w:rPr>
      </w:pPr>
      <w:r w:rsidRPr="00E5331E">
        <w:rPr>
          <w:rFonts w:ascii="Garamond" w:hAnsi="Garamond"/>
          <w:b/>
          <w:bCs/>
          <w:sz w:val="22"/>
          <w:szCs w:val="22"/>
        </w:rPr>
        <w:t>OBJETO DEL CONTRATO:</w:t>
      </w:r>
      <w:r w:rsidRPr="00E5331E">
        <w:rPr>
          <w:rFonts w:ascii="Garamond" w:hAnsi="Garamond"/>
          <w:color w:val="000000"/>
          <w:sz w:val="22"/>
          <w:szCs w:val="22"/>
          <w:shd w:val="clear" w:color="auto" w:fill="FFFFFF"/>
        </w:rPr>
        <w:t xml:space="preserve"> </w:t>
      </w:r>
      <w:r w:rsidRPr="0052397D">
        <w:rPr>
          <w:rFonts w:ascii="Garamond" w:hAnsi="Garamond" w:cs="Arial"/>
          <w:i/>
          <w:iCs/>
          <w:color w:val="000000"/>
          <w:sz w:val="22"/>
          <w:szCs w:val="22"/>
          <w:shd w:val="clear" w:color="auto" w:fill="FFFFFF"/>
        </w:rPr>
        <w:t>“</w:t>
      </w:r>
      <w:r w:rsidR="00654BDD" w:rsidRPr="00654BDD">
        <w:rPr>
          <w:rFonts w:ascii="Garamond" w:hAnsi="Garamond" w:cs="Arial"/>
          <w:i/>
          <w:iCs/>
          <w:color w:val="000000"/>
          <w:sz w:val="22"/>
          <w:szCs w:val="22"/>
          <w:shd w:val="clear" w:color="auto" w:fill="FFFFFF"/>
        </w:rPr>
        <w:t xml:space="preserve">PRESTACIÓN DE SERVICIOS PROFESIONALES AL ÁREA DE GESTIÓN DE DESARROLLO LOCAL ANTONIO NARIÑO COMO APOYO TÉCNICO PARA LA FORMULACIÓN, SOCIALIZACIÓN, SEGUIMIENTO, SUPERVISIÓN Y LIQUIDACIÓN DE LOS PROGRAMAS Y PROYECTOS DE INVERSIÓN RELACIONADOS CON LA MALLA VIAL LOCAL, EL ESPACIO PÚBLICO EN GENERAL LOS ASOCIADOS CON TODO TIPO INTERVENCIONES EN INFRAESTRUCTURA QUE LE SEAN </w:t>
      </w:r>
      <w:proofErr w:type="gramStart"/>
      <w:r w:rsidR="00654BDD" w:rsidRPr="00654BDD">
        <w:rPr>
          <w:rFonts w:ascii="Garamond" w:hAnsi="Garamond" w:cs="Arial"/>
          <w:i/>
          <w:iCs/>
          <w:color w:val="000000"/>
          <w:sz w:val="22"/>
          <w:szCs w:val="22"/>
          <w:shd w:val="clear" w:color="auto" w:fill="FFFFFF"/>
        </w:rPr>
        <w:t>ASIGNADOS</w:t>
      </w:r>
      <w:r w:rsidR="008353D9" w:rsidRPr="00654BDD">
        <w:rPr>
          <w:rFonts w:ascii="Garamond" w:hAnsi="Garamond" w:cs="Arial"/>
          <w:i/>
          <w:iCs/>
          <w:color w:val="000000"/>
          <w:sz w:val="22"/>
          <w:szCs w:val="22"/>
          <w:shd w:val="clear" w:color="auto" w:fill="FFFFFF"/>
        </w:rPr>
        <w:t xml:space="preserve"> </w:t>
      </w:r>
      <w:r w:rsidRPr="0052397D">
        <w:rPr>
          <w:rFonts w:ascii="Garamond" w:hAnsi="Garamond" w:cs="Arial"/>
          <w:i/>
          <w:iCs/>
          <w:color w:val="000000"/>
          <w:sz w:val="22"/>
          <w:szCs w:val="22"/>
          <w:shd w:val="clear" w:color="auto" w:fill="FFFFFF"/>
        </w:rPr>
        <w:t>.</w:t>
      </w:r>
      <w:proofErr w:type="gramEnd"/>
      <w:r w:rsidRPr="0052397D">
        <w:rPr>
          <w:rFonts w:ascii="Garamond" w:hAnsi="Garamond" w:cs="Arial"/>
          <w:i/>
          <w:iCs/>
          <w:color w:val="000000"/>
          <w:sz w:val="22"/>
          <w:szCs w:val="22"/>
          <w:shd w:val="clear" w:color="auto" w:fill="FFFFFF"/>
        </w:rPr>
        <w:t>”</w:t>
      </w:r>
    </w:p>
    <w:p w14:paraId="022B6CA7" w14:textId="574A6A62" w:rsidR="00A071A0" w:rsidRDefault="00A071A0" w:rsidP="00AB4274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2A500B4A" w14:textId="1FA59AF5" w:rsidR="00A071A0" w:rsidRDefault="00A071A0" w:rsidP="00A071A0">
      <w:pPr>
        <w:pStyle w:val="Sinespaciado"/>
        <w:spacing w:line="276" w:lineRule="auto"/>
        <w:jc w:val="both"/>
        <w:rPr>
          <w:rFonts w:ascii="Garamond" w:hAnsi="Garamond" w:cs="Arial"/>
          <w:bCs/>
          <w:sz w:val="22"/>
          <w:szCs w:val="22"/>
        </w:rPr>
      </w:pPr>
      <w:r w:rsidRPr="006917D2">
        <w:rPr>
          <w:rFonts w:ascii="Garamond" w:hAnsi="Garamond" w:cs="Arial"/>
          <w:b/>
          <w:bCs/>
          <w:sz w:val="22"/>
          <w:szCs w:val="22"/>
        </w:rPr>
        <w:t>FECHA DE SUSCRIPCIÓN:</w:t>
      </w:r>
      <w:r w:rsidR="00E203F9">
        <w:rPr>
          <w:rFonts w:ascii="Garamond" w:hAnsi="Garamond" w:cs="Arial"/>
          <w:bCs/>
          <w:sz w:val="22"/>
          <w:szCs w:val="22"/>
        </w:rPr>
        <w:t xml:space="preserve"> </w:t>
      </w:r>
      <w:r w:rsidR="00C67E4D">
        <w:rPr>
          <w:rFonts w:ascii="Garamond" w:hAnsi="Garamond" w:cs="Arial"/>
          <w:bCs/>
          <w:sz w:val="22"/>
          <w:szCs w:val="22"/>
        </w:rPr>
        <w:t xml:space="preserve">VENTISIETE </w:t>
      </w:r>
      <w:r w:rsidR="003D6348">
        <w:rPr>
          <w:rFonts w:ascii="Garamond" w:hAnsi="Garamond" w:cs="Arial"/>
          <w:bCs/>
          <w:sz w:val="22"/>
          <w:szCs w:val="22"/>
        </w:rPr>
        <w:t>(2</w:t>
      </w:r>
      <w:r w:rsidR="00C67E4D">
        <w:rPr>
          <w:rFonts w:ascii="Garamond" w:hAnsi="Garamond" w:cs="Arial"/>
          <w:bCs/>
          <w:sz w:val="22"/>
          <w:szCs w:val="22"/>
        </w:rPr>
        <w:t>7</w:t>
      </w:r>
      <w:r w:rsidR="003D6348">
        <w:rPr>
          <w:rFonts w:ascii="Garamond" w:hAnsi="Garamond" w:cs="Arial"/>
          <w:bCs/>
          <w:sz w:val="22"/>
          <w:szCs w:val="22"/>
        </w:rPr>
        <w:t>) DE DICIEMBRE DE 2024</w:t>
      </w:r>
    </w:p>
    <w:p w14:paraId="40620888" w14:textId="0F37580D" w:rsidR="00657E73" w:rsidRDefault="00A071A0" w:rsidP="00657E73">
      <w:pPr>
        <w:pStyle w:val="Sinespaciado"/>
        <w:spacing w:line="276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6917D2">
        <w:rPr>
          <w:rFonts w:ascii="Garamond" w:hAnsi="Garamond" w:cs="Arial"/>
          <w:b/>
          <w:bCs/>
          <w:sz w:val="22"/>
          <w:szCs w:val="22"/>
        </w:rPr>
        <w:t xml:space="preserve">FECHA INICIAL: </w:t>
      </w:r>
      <w:r w:rsidR="003D6348" w:rsidRPr="003D6348">
        <w:rPr>
          <w:rFonts w:ascii="Garamond" w:hAnsi="Garamond" w:cs="Arial"/>
          <w:bCs/>
          <w:sz w:val="22"/>
          <w:szCs w:val="22"/>
        </w:rPr>
        <w:t>VEINTISIETE (27) DE DICIEMBRE DE 2024</w:t>
      </w:r>
    </w:p>
    <w:p w14:paraId="028A0AE3" w14:textId="33F0ABC6" w:rsidR="00A071A0" w:rsidRDefault="00A071A0" w:rsidP="00657E73">
      <w:pPr>
        <w:pStyle w:val="Sinespaciado"/>
        <w:spacing w:line="276" w:lineRule="auto"/>
        <w:jc w:val="both"/>
        <w:rPr>
          <w:rFonts w:ascii="Garamond" w:hAnsi="Garamond"/>
          <w:bCs/>
          <w:sz w:val="22"/>
          <w:szCs w:val="22"/>
        </w:rPr>
      </w:pPr>
      <w:r w:rsidRPr="003C2867">
        <w:rPr>
          <w:rFonts w:ascii="Garamond" w:hAnsi="Garamond" w:cs="Arial"/>
          <w:b/>
          <w:bCs/>
          <w:sz w:val="22"/>
          <w:szCs w:val="22"/>
        </w:rPr>
        <w:t>VALOR INICIAL DEL CONTRATO:</w:t>
      </w:r>
      <w:r w:rsidR="006911B4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3D6348">
        <w:rPr>
          <w:rFonts w:ascii="Garamond" w:hAnsi="Garamond" w:cs="Arial"/>
          <w:bCs/>
          <w:sz w:val="22"/>
          <w:szCs w:val="22"/>
        </w:rPr>
        <w:t xml:space="preserve">CATORCE MILLONES SEISCIENTOS MIL </w:t>
      </w:r>
      <w:r w:rsidR="00E203F9" w:rsidRPr="00E203F9">
        <w:rPr>
          <w:rFonts w:ascii="Garamond" w:hAnsi="Garamond" w:cs="Arial"/>
          <w:bCs/>
          <w:sz w:val="22"/>
          <w:szCs w:val="22"/>
        </w:rPr>
        <w:t>PESOS ($</w:t>
      </w:r>
      <w:r w:rsidR="003D6348">
        <w:rPr>
          <w:rFonts w:ascii="Garamond" w:hAnsi="Garamond" w:cs="Arial"/>
          <w:bCs/>
          <w:sz w:val="22"/>
          <w:szCs w:val="22"/>
        </w:rPr>
        <w:t>14.600.000</w:t>
      </w:r>
      <w:r w:rsidR="00E203F9" w:rsidRPr="00E203F9">
        <w:rPr>
          <w:rFonts w:ascii="Garamond" w:hAnsi="Garamond" w:cs="Arial"/>
          <w:bCs/>
          <w:sz w:val="22"/>
          <w:szCs w:val="22"/>
        </w:rPr>
        <w:t>) M/CTE</w:t>
      </w:r>
      <w:r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168A5AF3" w14:textId="4AA8C567" w:rsidR="00657E73" w:rsidRDefault="00A071A0" w:rsidP="00A071A0">
      <w:pPr>
        <w:pStyle w:val="Sinespaciado"/>
        <w:spacing w:line="276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6917D2">
        <w:rPr>
          <w:rFonts w:ascii="Garamond" w:hAnsi="Garamond" w:cs="Arial"/>
          <w:b/>
          <w:bCs/>
          <w:sz w:val="22"/>
          <w:szCs w:val="22"/>
        </w:rPr>
        <w:t>PLAZO DEL CONTRATO:</w:t>
      </w:r>
      <w:r w:rsidR="003D6348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911B4" w:rsidRPr="006911B4">
        <w:rPr>
          <w:rFonts w:ascii="Garamond" w:hAnsi="Garamond" w:cs="Arial"/>
          <w:bCs/>
          <w:sz w:val="22"/>
          <w:szCs w:val="22"/>
        </w:rPr>
        <w:t>DOS (2) MESES</w:t>
      </w:r>
    </w:p>
    <w:p w14:paraId="17E3C652" w14:textId="687CABD8" w:rsidR="00A071A0" w:rsidRPr="006911B4" w:rsidRDefault="00A071A0" w:rsidP="00634FE8">
      <w:pPr>
        <w:pStyle w:val="Sinespaciado"/>
        <w:spacing w:line="276" w:lineRule="auto"/>
        <w:jc w:val="both"/>
        <w:rPr>
          <w:rFonts w:ascii="Garamond" w:hAnsi="Garamond"/>
          <w:sz w:val="22"/>
          <w:szCs w:val="22"/>
        </w:rPr>
      </w:pPr>
      <w:r w:rsidRPr="006917D2">
        <w:rPr>
          <w:rFonts w:ascii="Garamond" w:hAnsi="Garamond" w:cs="Arial"/>
          <w:b/>
          <w:bCs/>
          <w:sz w:val="22"/>
          <w:szCs w:val="22"/>
        </w:rPr>
        <w:t>FECHA DE TERMINACIÓN:</w:t>
      </w:r>
      <w:r w:rsidR="006911B4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911B4" w:rsidRPr="006911B4">
        <w:rPr>
          <w:rFonts w:ascii="Garamond" w:hAnsi="Garamond" w:cs="Arial"/>
          <w:bCs/>
          <w:sz w:val="22"/>
          <w:szCs w:val="22"/>
        </w:rPr>
        <w:t>VEINTISEIS (26) DE FEBRERO DE 2025</w:t>
      </w:r>
    </w:p>
    <w:p w14:paraId="5CE01CE6" w14:textId="6C3F52DB" w:rsidR="00A071A0" w:rsidRDefault="00A071A0" w:rsidP="00657E73">
      <w:pPr>
        <w:pStyle w:val="Sinespaciado"/>
        <w:spacing w:line="276" w:lineRule="auto"/>
        <w:jc w:val="both"/>
        <w:rPr>
          <w:rFonts w:ascii="Garamond" w:hAnsi="Garamond" w:cs="Arial"/>
          <w:b/>
          <w:sz w:val="22"/>
          <w:szCs w:val="22"/>
        </w:rPr>
      </w:pPr>
      <w:r w:rsidRPr="006917D2">
        <w:rPr>
          <w:rFonts w:ascii="Garamond" w:hAnsi="Garamond" w:cs="Arial"/>
          <w:b/>
          <w:bCs/>
          <w:sz w:val="22"/>
          <w:szCs w:val="22"/>
        </w:rPr>
        <w:t>ESTADO DEL CONTRATO:</w:t>
      </w:r>
      <w:r w:rsidR="00634FE8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34FE8" w:rsidRPr="00634FE8">
        <w:rPr>
          <w:rFonts w:ascii="Garamond" w:hAnsi="Garamond" w:cs="Arial"/>
          <w:bCs/>
          <w:sz w:val="22"/>
          <w:szCs w:val="22"/>
        </w:rPr>
        <w:t xml:space="preserve">EJECUTADO </w:t>
      </w:r>
    </w:p>
    <w:bookmarkEnd w:id="0"/>
    <w:p w14:paraId="2EC95B56" w14:textId="3F545C01" w:rsidR="00B32703" w:rsidRPr="00B32703" w:rsidRDefault="00B32703" w:rsidP="00B32703">
      <w:pPr>
        <w:pStyle w:val="Sinespaciado"/>
        <w:spacing w:line="276" w:lineRule="auto"/>
        <w:jc w:val="both"/>
        <w:rPr>
          <w:rFonts w:ascii="Garamond" w:hAnsi="Garamond" w:cs="Arial"/>
          <w:sz w:val="22"/>
          <w:szCs w:val="22"/>
        </w:rPr>
      </w:pPr>
    </w:p>
    <w:p w14:paraId="5DBE45C8" w14:textId="02DDCFD0" w:rsidR="00E203F9" w:rsidRDefault="00E203F9" w:rsidP="00E203F9">
      <w:pPr>
        <w:jc w:val="both"/>
        <w:rPr>
          <w:rFonts w:ascii="Garamond" w:hAnsi="Garamond" w:cs="Arial"/>
          <w:b/>
          <w:bCs/>
          <w:sz w:val="22"/>
          <w:szCs w:val="22"/>
        </w:rPr>
      </w:pPr>
      <w:r>
        <w:rPr>
          <w:rFonts w:ascii="Garamond" w:hAnsi="Garamond" w:cs="Arial"/>
          <w:b/>
          <w:bCs/>
          <w:sz w:val="22"/>
          <w:szCs w:val="22"/>
        </w:rPr>
        <w:t>OBLIGACIONES ESPECIFICAS:</w:t>
      </w:r>
    </w:p>
    <w:p w14:paraId="5B4CCF61" w14:textId="02310E2F" w:rsidR="006911B4" w:rsidRPr="006911B4" w:rsidRDefault="006911B4" w:rsidP="009251FA">
      <w:pPr>
        <w:pStyle w:val="Default"/>
        <w:jc w:val="both"/>
        <w:rPr>
          <w:rFonts w:ascii="Garamond" w:hAnsi="Garamond"/>
          <w:sz w:val="22"/>
          <w:szCs w:val="22"/>
        </w:rPr>
      </w:pPr>
      <w:proofErr w:type="gramStart"/>
      <w:r w:rsidRPr="006911B4">
        <w:rPr>
          <w:rFonts w:ascii="Garamond" w:hAnsi="Garamond"/>
          <w:sz w:val="22"/>
          <w:szCs w:val="22"/>
        </w:rPr>
        <w:t>1 .</w:t>
      </w:r>
      <w:proofErr w:type="gramEnd"/>
      <w:r w:rsidRPr="006911B4">
        <w:rPr>
          <w:rFonts w:ascii="Garamond" w:hAnsi="Garamond"/>
          <w:sz w:val="22"/>
          <w:szCs w:val="22"/>
        </w:rPr>
        <w:t xml:space="preserve"> Realizar las actividades para la formulación, viabilidad, socialización, diseño esquemático de los proyectos de infraestructura a desarrollar el Fondo de Desarrollo Local Antonio Nariño, de conformidad con la</w:t>
      </w:r>
      <w:r w:rsidR="009251FA">
        <w:rPr>
          <w:rFonts w:ascii="Garamond" w:hAnsi="Garamond"/>
          <w:sz w:val="22"/>
          <w:szCs w:val="22"/>
        </w:rPr>
        <w:t xml:space="preserve"> </w:t>
      </w:r>
      <w:r w:rsidRPr="006911B4">
        <w:rPr>
          <w:rFonts w:ascii="Garamond" w:hAnsi="Garamond"/>
          <w:sz w:val="22"/>
          <w:szCs w:val="22"/>
        </w:rPr>
        <w:t xml:space="preserve">asignación hecha por el supervisor, el cual podrá versar en proyectos de Infraestructura, Malla Vial y Espacio Público, Parques y/o Interventorías de los mismos y demás proyectos relacionados con su objeto contractual. </w:t>
      </w:r>
    </w:p>
    <w:p w14:paraId="2CBCB3FA" w14:textId="77777777" w:rsidR="006911B4" w:rsidRPr="006911B4" w:rsidRDefault="006911B4" w:rsidP="006911B4">
      <w:pPr>
        <w:pStyle w:val="Default"/>
        <w:rPr>
          <w:rFonts w:ascii="Garamond" w:hAnsi="Garamond"/>
          <w:sz w:val="22"/>
          <w:szCs w:val="22"/>
        </w:rPr>
      </w:pPr>
      <w:proofErr w:type="gramStart"/>
      <w:r w:rsidRPr="006911B4">
        <w:rPr>
          <w:rFonts w:ascii="Garamond" w:hAnsi="Garamond"/>
          <w:sz w:val="22"/>
          <w:szCs w:val="22"/>
        </w:rPr>
        <w:t>2 .</w:t>
      </w:r>
      <w:proofErr w:type="gramEnd"/>
      <w:r w:rsidRPr="006911B4">
        <w:rPr>
          <w:rFonts w:ascii="Garamond" w:hAnsi="Garamond"/>
          <w:sz w:val="22"/>
          <w:szCs w:val="22"/>
        </w:rPr>
        <w:t xml:space="preserve"> Realizar las actividades para el trámite de liquidación de los contratos de obra, consultoría e interventoría que le sean designados por parte del supervisor. </w:t>
      </w:r>
    </w:p>
    <w:p w14:paraId="5E513B56" w14:textId="77777777" w:rsidR="006911B4" w:rsidRPr="006911B4" w:rsidRDefault="006911B4" w:rsidP="006911B4">
      <w:pPr>
        <w:pStyle w:val="Default"/>
        <w:rPr>
          <w:rFonts w:ascii="Garamond" w:hAnsi="Garamond"/>
          <w:sz w:val="22"/>
          <w:szCs w:val="22"/>
        </w:rPr>
      </w:pPr>
      <w:proofErr w:type="gramStart"/>
      <w:r w:rsidRPr="006911B4">
        <w:rPr>
          <w:rFonts w:ascii="Garamond" w:hAnsi="Garamond"/>
          <w:sz w:val="22"/>
          <w:szCs w:val="22"/>
        </w:rPr>
        <w:lastRenderedPageBreak/>
        <w:t>3 .</w:t>
      </w:r>
      <w:proofErr w:type="gramEnd"/>
      <w:r w:rsidRPr="006911B4">
        <w:rPr>
          <w:rFonts w:ascii="Garamond" w:hAnsi="Garamond"/>
          <w:sz w:val="22"/>
          <w:szCs w:val="22"/>
        </w:rPr>
        <w:t xml:space="preserve"> Proyectar conceptos técnicos, informes, y demás documentos que se requieran por parte del Fondo de Desarrollo Local. </w:t>
      </w:r>
    </w:p>
    <w:p w14:paraId="6D5E30F3" w14:textId="6C75E53F" w:rsidR="006911B4" w:rsidRPr="006911B4" w:rsidRDefault="006911B4" w:rsidP="006911B4">
      <w:pPr>
        <w:pStyle w:val="Default"/>
        <w:rPr>
          <w:rFonts w:ascii="Garamond" w:hAnsi="Garamond"/>
          <w:sz w:val="22"/>
          <w:szCs w:val="22"/>
        </w:rPr>
      </w:pPr>
      <w:proofErr w:type="gramStart"/>
      <w:r w:rsidRPr="006911B4">
        <w:rPr>
          <w:rFonts w:ascii="Garamond" w:hAnsi="Garamond"/>
          <w:sz w:val="22"/>
          <w:szCs w:val="22"/>
        </w:rPr>
        <w:t>4 .</w:t>
      </w:r>
      <w:proofErr w:type="gramEnd"/>
      <w:r w:rsidRPr="006911B4">
        <w:rPr>
          <w:rFonts w:ascii="Garamond" w:hAnsi="Garamond"/>
          <w:sz w:val="22"/>
          <w:szCs w:val="22"/>
        </w:rPr>
        <w:t xml:space="preserve"> Ser parte del Comité Evaluador para la verificación de aspectos técnicos que le sean asignados y participar</w:t>
      </w:r>
      <w:r w:rsidR="009251FA">
        <w:rPr>
          <w:rFonts w:ascii="Garamond" w:hAnsi="Garamond"/>
          <w:sz w:val="22"/>
          <w:szCs w:val="22"/>
        </w:rPr>
        <w:t xml:space="preserve"> </w:t>
      </w:r>
      <w:r w:rsidRPr="006911B4">
        <w:rPr>
          <w:rFonts w:ascii="Garamond" w:hAnsi="Garamond"/>
          <w:sz w:val="22"/>
          <w:szCs w:val="22"/>
        </w:rPr>
        <w:t xml:space="preserve">en las audiencias que se desarrollen durante los procesos de contratación, de conformidad con lo consagrado en el Art. 2.2.1.1.2.2.3 Decreto 1082 de 2015. </w:t>
      </w:r>
    </w:p>
    <w:p w14:paraId="48DDCE4B" w14:textId="51F8BC9F" w:rsidR="00FC0BD3" w:rsidRPr="006911B4" w:rsidRDefault="006911B4" w:rsidP="006911B4">
      <w:pPr>
        <w:spacing w:after="0"/>
        <w:jc w:val="both"/>
        <w:rPr>
          <w:rFonts w:ascii="Garamond" w:hAnsi="Garamond" w:cs="Arial"/>
          <w:b/>
          <w:bCs/>
          <w:sz w:val="22"/>
          <w:szCs w:val="22"/>
        </w:rPr>
      </w:pPr>
      <w:proofErr w:type="gramStart"/>
      <w:r w:rsidRPr="006911B4">
        <w:rPr>
          <w:rFonts w:ascii="Garamond" w:hAnsi="Garamond"/>
          <w:sz w:val="22"/>
          <w:szCs w:val="22"/>
        </w:rPr>
        <w:t>5 .</w:t>
      </w:r>
      <w:proofErr w:type="gramEnd"/>
      <w:r w:rsidRPr="006911B4">
        <w:rPr>
          <w:rFonts w:ascii="Garamond" w:hAnsi="Garamond"/>
          <w:sz w:val="22"/>
          <w:szCs w:val="22"/>
        </w:rPr>
        <w:t xml:space="preserve"> Realizar las actividades para la respuesta oportuna a las solicitudes y peticiones interpuestas por los entes de</w:t>
      </w:r>
      <w:r w:rsidR="009251FA">
        <w:rPr>
          <w:rFonts w:ascii="Garamond" w:hAnsi="Garamond"/>
          <w:sz w:val="22"/>
          <w:szCs w:val="22"/>
        </w:rPr>
        <w:t xml:space="preserve"> </w:t>
      </w:r>
      <w:r w:rsidRPr="006911B4">
        <w:rPr>
          <w:rFonts w:ascii="Garamond" w:hAnsi="Garamond"/>
          <w:sz w:val="22"/>
          <w:szCs w:val="22"/>
        </w:rPr>
        <w:t>control y comunidad en general, acerca de los asuntos de competencia del área de Gestión de Desarrollo Local Antonio Nariño en los temas relacionados con los proyectos asignados o con la ejecución del objeto del contrato.</w:t>
      </w:r>
    </w:p>
    <w:p w14:paraId="2ED77393" w14:textId="21760246" w:rsidR="006911B4" w:rsidRPr="006911B4" w:rsidRDefault="006911B4" w:rsidP="006911B4">
      <w:pPr>
        <w:pStyle w:val="Default"/>
        <w:rPr>
          <w:rFonts w:ascii="Garamond" w:hAnsi="Garamond"/>
          <w:sz w:val="22"/>
          <w:szCs w:val="22"/>
        </w:rPr>
      </w:pPr>
      <w:proofErr w:type="gramStart"/>
      <w:r w:rsidRPr="006911B4">
        <w:rPr>
          <w:rFonts w:ascii="Garamond" w:hAnsi="Garamond"/>
          <w:sz w:val="22"/>
          <w:szCs w:val="22"/>
        </w:rPr>
        <w:t>6 .</w:t>
      </w:r>
      <w:proofErr w:type="gramEnd"/>
      <w:r w:rsidRPr="006911B4">
        <w:rPr>
          <w:rFonts w:ascii="Garamond" w:hAnsi="Garamond"/>
          <w:sz w:val="22"/>
          <w:szCs w:val="22"/>
        </w:rPr>
        <w:t xml:space="preserve"> Asistir a las reuniones, comités de contratación, capacitaciones, comités de seguimiento, entre otros y hacer parte de los comités que le sean designados por parte del supervisor. </w:t>
      </w:r>
    </w:p>
    <w:p w14:paraId="1A799DD4" w14:textId="2F3BEF17" w:rsidR="006911B4" w:rsidRPr="006911B4" w:rsidRDefault="006911B4" w:rsidP="009251FA">
      <w:pPr>
        <w:pStyle w:val="Default"/>
        <w:jc w:val="both"/>
        <w:rPr>
          <w:rFonts w:ascii="Garamond" w:hAnsi="Garamond"/>
          <w:sz w:val="22"/>
          <w:szCs w:val="22"/>
        </w:rPr>
      </w:pPr>
      <w:proofErr w:type="gramStart"/>
      <w:r w:rsidRPr="006911B4">
        <w:rPr>
          <w:rFonts w:ascii="Garamond" w:hAnsi="Garamond"/>
          <w:sz w:val="22"/>
          <w:szCs w:val="22"/>
        </w:rPr>
        <w:t>7 .</w:t>
      </w:r>
      <w:proofErr w:type="gramEnd"/>
      <w:r w:rsidRPr="006911B4">
        <w:rPr>
          <w:rFonts w:ascii="Garamond" w:hAnsi="Garamond"/>
          <w:sz w:val="22"/>
          <w:szCs w:val="22"/>
        </w:rPr>
        <w:t xml:space="preserve"> Realizar los recorridos locales que sean requeridos y visitas de estabilidad de aquellos que demande los</w:t>
      </w:r>
      <w:r w:rsidR="009251FA">
        <w:rPr>
          <w:rFonts w:ascii="Garamond" w:hAnsi="Garamond"/>
          <w:sz w:val="22"/>
          <w:szCs w:val="22"/>
        </w:rPr>
        <w:t xml:space="preserve"> </w:t>
      </w:r>
      <w:r w:rsidRPr="006911B4">
        <w:rPr>
          <w:rFonts w:ascii="Garamond" w:hAnsi="Garamond"/>
          <w:sz w:val="22"/>
          <w:szCs w:val="22"/>
        </w:rPr>
        <w:t xml:space="preserve">contratos de obra e infraestructura a fin de realizar la socialización, seguimiento, supervisión y verificación de las obras y demás actividades inherentes y propias de cada contrato que le sea asignado en cumplimiento de su objeto contractual </w:t>
      </w:r>
    </w:p>
    <w:p w14:paraId="46A8962C" w14:textId="77777777" w:rsidR="006911B4" w:rsidRPr="006911B4" w:rsidRDefault="006911B4" w:rsidP="009251FA">
      <w:pPr>
        <w:pStyle w:val="Default"/>
        <w:jc w:val="both"/>
        <w:rPr>
          <w:rFonts w:ascii="Garamond" w:hAnsi="Garamond"/>
          <w:sz w:val="22"/>
          <w:szCs w:val="22"/>
        </w:rPr>
      </w:pPr>
      <w:proofErr w:type="gramStart"/>
      <w:r w:rsidRPr="006911B4">
        <w:rPr>
          <w:rFonts w:ascii="Garamond" w:hAnsi="Garamond"/>
          <w:sz w:val="22"/>
          <w:szCs w:val="22"/>
        </w:rPr>
        <w:t>8 .</w:t>
      </w:r>
      <w:proofErr w:type="gramEnd"/>
      <w:r w:rsidRPr="006911B4">
        <w:rPr>
          <w:rFonts w:ascii="Garamond" w:hAnsi="Garamond"/>
          <w:sz w:val="22"/>
          <w:szCs w:val="22"/>
        </w:rPr>
        <w:t xml:space="preserve"> Realizar el apoyo a la supervisión de los contratos que le asigne el alcalde local y que se deriven de los procesos contractuales de infraestructura, así como la asistencia técnica en el acompañamiento y supervisión de la ejecución de la obra en cumplimiento del Plan de Desarrollo Local Antonio Nariño 2021- 2024. </w:t>
      </w:r>
    </w:p>
    <w:p w14:paraId="4C95ECC0" w14:textId="77777777" w:rsidR="006911B4" w:rsidRPr="006911B4" w:rsidRDefault="006911B4" w:rsidP="009251FA">
      <w:pPr>
        <w:pStyle w:val="Default"/>
        <w:jc w:val="both"/>
        <w:rPr>
          <w:rFonts w:ascii="Garamond" w:hAnsi="Garamond"/>
          <w:sz w:val="22"/>
          <w:szCs w:val="22"/>
        </w:rPr>
      </w:pPr>
      <w:proofErr w:type="gramStart"/>
      <w:r w:rsidRPr="006911B4">
        <w:rPr>
          <w:rFonts w:ascii="Garamond" w:hAnsi="Garamond"/>
          <w:sz w:val="22"/>
          <w:szCs w:val="22"/>
        </w:rPr>
        <w:t>9 .</w:t>
      </w:r>
      <w:proofErr w:type="gramEnd"/>
      <w:r w:rsidRPr="006911B4">
        <w:rPr>
          <w:rFonts w:ascii="Garamond" w:hAnsi="Garamond"/>
          <w:sz w:val="22"/>
          <w:szCs w:val="22"/>
        </w:rPr>
        <w:t xml:space="preserve"> Las demás que le sean asignadas por el Supervisor y que estén relacionadas con el objeto contractual. </w:t>
      </w:r>
    </w:p>
    <w:p w14:paraId="2AFCC4F8" w14:textId="2EA868A1" w:rsidR="00CD5319" w:rsidRPr="006911B4" w:rsidRDefault="006911B4" w:rsidP="009251FA">
      <w:pPr>
        <w:spacing w:after="0"/>
        <w:jc w:val="both"/>
        <w:rPr>
          <w:rFonts w:ascii="Garamond" w:hAnsi="Garamond" w:cs="Arial"/>
          <w:b/>
          <w:bCs/>
          <w:sz w:val="22"/>
          <w:szCs w:val="22"/>
        </w:rPr>
      </w:pPr>
      <w:proofErr w:type="gramStart"/>
      <w:r w:rsidRPr="006911B4">
        <w:rPr>
          <w:rFonts w:ascii="Garamond" w:hAnsi="Garamond"/>
          <w:sz w:val="22"/>
          <w:szCs w:val="22"/>
        </w:rPr>
        <w:t>10 .</w:t>
      </w:r>
      <w:proofErr w:type="gramEnd"/>
      <w:r w:rsidRPr="006911B4">
        <w:rPr>
          <w:rFonts w:ascii="Garamond" w:hAnsi="Garamond"/>
          <w:sz w:val="22"/>
          <w:szCs w:val="22"/>
        </w:rPr>
        <w:t xml:space="preserve"> Prestar apoyo a las actividades institucionales del Fondo de desarrollo Local de Antonio Nariño en el marco del cumplimiento de metas en los que se requiera según la designación del alcalde Local.</w:t>
      </w:r>
    </w:p>
    <w:p w14:paraId="535BBFA2" w14:textId="25BA5E20" w:rsidR="00CD5319" w:rsidRPr="006911B4" w:rsidRDefault="00CD5319" w:rsidP="00AB4274">
      <w:pPr>
        <w:spacing w:after="0"/>
        <w:jc w:val="both"/>
        <w:rPr>
          <w:rFonts w:ascii="Garamond" w:hAnsi="Garamond" w:cs="Arial"/>
          <w:b/>
          <w:bCs/>
          <w:sz w:val="22"/>
          <w:szCs w:val="22"/>
        </w:rPr>
      </w:pPr>
    </w:p>
    <w:p w14:paraId="2ED98118" w14:textId="42420E76" w:rsidR="00CD5319" w:rsidRPr="00471903" w:rsidRDefault="00CD5319" w:rsidP="00CD5319">
      <w:pPr>
        <w:pStyle w:val="Sinespaciado"/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</w:pPr>
      <w:r w:rsidRPr="008E4E5D">
        <w:rPr>
          <w:rFonts w:ascii="Garamond" w:hAnsi="Garamond" w:cs="Arial"/>
          <w:b/>
          <w:bCs/>
          <w:sz w:val="22"/>
          <w:szCs w:val="22"/>
        </w:rPr>
        <w:t>CONTRATO DE PRESTACION DE SERVICIOS No.</w:t>
      </w:r>
      <w:r w:rsidRPr="008E4E5D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471903" w:rsidRPr="00471903"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  <w:t>093-2025-CPS-</w:t>
      </w:r>
      <w:proofErr w:type="gramStart"/>
      <w:r w:rsidR="00471903" w:rsidRPr="00471903"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  <w:t>P(</w:t>
      </w:r>
      <w:proofErr w:type="gramEnd"/>
      <w:r w:rsidR="00471903" w:rsidRPr="00471903"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  <w:t>125901)</w:t>
      </w:r>
    </w:p>
    <w:p w14:paraId="7126226C" w14:textId="77777777" w:rsidR="007D6083" w:rsidRDefault="007D6083" w:rsidP="007D6083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16619361" w14:textId="579B0546" w:rsidR="00CD5319" w:rsidRPr="007D6083" w:rsidRDefault="00CD5319" w:rsidP="007D6083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OBJETO DEL CONTRATO:</w:t>
      </w:r>
      <w:r w:rsidRPr="008E4E5D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816EF1">
        <w:rPr>
          <w:rFonts w:cs="Arial"/>
          <w:i/>
          <w:sz w:val="22"/>
          <w:szCs w:val="22"/>
          <w:shd w:val="clear" w:color="auto" w:fill="FFFFFF"/>
        </w:rPr>
        <w:t>“</w:t>
      </w:r>
      <w:r w:rsidR="00816EF1" w:rsidRPr="00816EF1">
        <w:rPr>
          <w:rFonts w:cs="Arial"/>
          <w:bCs/>
          <w:i/>
          <w:sz w:val="22"/>
          <w:szCs w:val="22"/>
          <w:shd w:val="clear" w:color="auto" w:fill="FFFFFF"/>
        </w:rPr>
        <w:t>PRESTACIÓN DE SERVICIOS PROFESIONALES AL ÁREA DE GESTIÓN DE DESARROLLO LOCAL ANTONIO NARIÑO COMO APOYO TÉCNICO PARA LA FORMULACIÓN, SOCIALIZACIÓN, SEGUIMIENTO, APOYO A LA SUPERVISIÓN Y LIQUIDACIÓN DE LOS PROGRAMAS Y PROYECTOS DE INVERSIÓN RELACIONADOS CON EL ESPACIO PÚBLICO, PARQUES Y EN GENERAL LOS ASOCIADOS CON TODO TIPO INTERVENCIONES EN INFRAESTRUCTURA QUE LE SEAN ASIGNADOS EN CUMPLIMIENTO DEL PROYECTO 2542 DEL PDL</w:t>
      </w:r>
      <w:r w:rsidRPr="00816EF1">
        <w:rPr>
          <w:rFonts w:cstheme="minorBidi"/>
          <w:i/>
          <w:sz w:val="22"/>
          <w:szCs w:val="22"/>
        </w:rPr>
        <w:t>.</w:t>
      </w:r>
      <w:r w:rsidRPr="00816EF1">
        <w:rPr>
          <w:rFonts w:ascii="Garamond" w:hAnsi="Garamond" w:cs="Arial"/>
          <w:i/>
          <w:iCs/>
          <w:sz w:val="22"/>
          <w:szCs w:val="22"/>
          <w:shd w:val="clear" w:color="auto" w:fill="FFFFFF"/>
        </w:rPr>
        <w:t>”</w:t>
      </w:r>
    </w:p>
    <w:p w14:paraId="385FBE17" w14:textId="77777777" w:rsidR="00CD5319" w:rsidRDefault="00CD5319" w:rsidP="00CD5319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0E24CC13" w14:textId="0EBDCBFA" w:rsidR="00CD5319" w:rsidRDefault="00CD5319" w:rsidP="00CD5319">
      <w:pPr>
        <w:pStyle w:val="Sinespaciado"/>
        <w:spacing w:line="276" w:lineRule="auto"/>
        <w:jc w:val="both"/>
        <w:rPr>
          <w:rFonts w:ascii="Garamond" w:hAnsi="Garamond" w:cs="Arial"/>
          <w:bCs/>
          <w:sz w:val="22"/>
          <w:szCs w:val="22"/>
        </w:rPr>
      </w:pPr>
      <w:r w:rsidRPr="006917D2">
        <w:rPr>
          <w:rFonts w:ascii="Garamond" w:hAnsi="Garamond" w:cs="Arial"/>
          <w:b/>
          <w:bCs/>
          <w:sz w:val="22"/>
          <w:szCs w:val="22"/>
        </w:rPr>
        <w:t>FECHA DE SUSCRIPCIÓN: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="00816EF1">
        <w:rPr>
          <w:rFonts w:ascii="Garamond" w:hAnsi="Garamond" w:cs="Arial"/>
          <w:bCs/>
          <w:sz w:val="22"/>
          <w:szCs w:val="22"/>
        </w:rPr>
        <w:t>SEIS (6) DE MARZO DE 2025</w:t>
      </w:r>
    </w:p>
    <w:p w14:paraId="34B5AD8D" w14:textId="3E60B48C" w:rsidR="00CD5319" w:rsidRDefault="00CD5319" w:rsidP="00CD5319">
      <w:pPr>
        <w:pStyle w:val="Sinespaciado"/>
        <w:spacing w:line="276" w:lineRule="auto"/>
        <w:jc w:val="both"/>
        <w:rPr>
          <w:rFonts w:ascii="Garamond" w:hAnsi="Garamond" w:cs="Arial"/>
          <w:bCs/>
          <w:sz w:val="22"/>
          <w:szCs w:val="22"/>
        </w:rPr>
      </w:pPr>
      <w:r w:rsidRPr="006917D2">
        <w:rPr>
          <w:rFonts w:ascii="Garamond" w:hAnsi="Garamond" w:cs="Arial"/>
          <w:b/>
          <w:bCs/>
          <w:sz w:val="22"/>
          <w:szCs w:val="22"/>
        </w:rPr>
        <w:t>FECHA INICIAL</w:t>
      </w:r>
      <w:r w:rsidRPr="007C68C1">
        <w:rPr>
          <w:rFonts w:ascii="Garamond" w:hAnsi="Garamond" w:cs="Arial"/>
          <w:bCs/>
          <w:sz w:val="22"/>
          <w:szCs w:val="22"/>
        </w:rPr>
        <w:t>:</w:t>
      </w:r>
      <w:r w:rsidR="00816EF1">
        <w:rPr>
          <w:rFonts w:ascii="Garamond" w:hAnsi="Garamond" w:cs="Arial"/>
          <w:bCs/>
          <w:sz w:val="22"/>
          <w:szCs w:val="22"/>
        </w:rPr>
        <w:t xml:space="preserve"> DIEZ (10) DE MARZO DE 2025</w:t>
      </w:r>
    </w:p>
    <w:p w14:paraId="38CFB9FD" w14:textId="1A40A6DB" w:rsidR="00CD5319" w:rsidRDefault="00CD5319" w:rsidP="00CD5319">
      <w:pPr>
        <w:pStyle w:val="Sinespaciado"/>
        <w:spacing w:line="276" w:lineRule="auto"/>
        <w:jc w:val="both"/>
        <w:rPr>
          <w:rFonts w:ascii="Garamond" w:hAnsi="Garamond"/>
          <w:bCs/>
          <w:sz w:val="22"/>
          <w:szCs w:val="22"/>
        </w:rPr>
      </w:pPr>
      <w:r w:rsidRPr="003C2867">
        <w:rPr>
          <w:rFonts w:ascii="Garamond" w:hAnsi="Garamond" w:cs="Arial"/>
          <w:b/>
          <w:bCs/>
          <w:sz w:val="22"/>
          <w:szCs w:val="22"/>
        </w:rPr>
        <w:t>VALOR INICIAL DEL CONTRATO:</w:t>
      </w:r>
      <w:r w:rsidRPr="007C68C1">
        <w:rPr>
          <w:rFonts w:ascii="Garamond" w:hAnsi="Garamond" w:cs="Arial"/>
          <w:bCs/>
          <w:sz w:val="22"/>
          <w:szCs w:val="22"/>
        </w:rPr>
        <w:t xml:space="preserve"> </w:t>
      </w:r>
      <w:r w:rsidR="009E6C3E">
        <w:rPr>
          <w:rFonts w:ascii="Garamond" w:hAnsi="Garamond" w:cs="Arial"/>
          <w:bCs/>
          <w:sz w:val="22"/>
          <w:szCs w:val="22"/>
        </w:rPr>
        <w:t xml:space="preserve">CUARENTA Y TRES MILLONES OCHOCIENTOS MIL </w:t>
      </w:r>
      <w:r w:rsidRPr="00E203F9">
        <w:rPr>
          <w:rFonts w:ascii="Garamond" w:hAnsi="Garamond" w:cs="Arial"/>
          <w:bCs/>
          <w:sz w:val="22"/>
          <w:szCs w:val="22"/>
        </w:rPr>
        <w:t>PESOS ($</w:t>
      </w:r>
      <w:r>
        <w:rPr>
          <w:rFonts w:ascii="Garamond" w:hAnsi="Garamond" w:cs="Arial"/>
          <w:bCs/>
          <w:sz w:val="22"/>
          <w:szCs w:val="22"/>
        </w:rPr>
        <w:t>.</w:t>
      </w:r>
      <w:r w:rsidR="009E6C3E">
        <w:rPr>
          <w:rFonts w:ascii="Garamond" w:hAnsi="Garamond" w:cs="Arial"/>
          <w:bCs/>
          <w:sz w:val="22"/>
          <w:szCs w:val="22"/>
        </w:rPr>
        <w:t>43.800.000</w:t>
      </w:r>
      <w:r w:rsidRPr="00E203F9">
        <w:rPr>
          <w:rFonts w:ascii="Garamond" w:hAnsi="Garamond" w:cs="Arial"/>
          <w:bCs/>
          <w:sz w:val="22"/>
          <w:szCs w:val="22"/>
        </w:rPr>
        <w:t>) M/CTE</w:t>
      </w:r>
      <w:r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141EE87E" w14:textId="59BE12FB" w:rsidR="00CD5319" w:rsidRDefault="00CD5319" w:rsidP="00CD5319">
      <w:pPr>
        <w:pStyle w:val="Sinespaciado"/>
        <w:spacing w:line="276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6917D2">
        <w:rPr>
          <w:rFonts w:ascii="Garamond" w:hAnsi="Garamond" w:cs="Arial"/>
          <w:b/>
          <w:bCs/>
          <w:sz w:val="22"/>
          <w:szCs w:val="22"/>
        </w:rPr>
        <w:t>PLAZO</w:t>
      </w:r>
      <w:r>
        <w:rPr>
          <w:rFonts w:ascii="Garamond" w:hAnsi="Garamond" w:cs="Arial"/>
          <w:b/>
          <w:bCs/>
          <w:sz w:val="22"/>
          <w:szCs w:val="22"/>
        </w:rPr>
        <w:t xml:space="preserve"> INICIAL </w:t>
      </w:r>
      <w:r w:rsidRPr="006917D2">
        <w:rPr>
          <w:rFonts w:ascii="Garamond" w:hAnsi="Garamond" w:cs="Arial"/>
          <w:b/>
          <w:bCs/>
          <w:sz w:val="22"/>
          <w:szCs w:val="22"/>
        </w:rPr>
        <w:t>DEL CONTRATO:</w:t>
      </w:r>
      <w:r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9E6C3E" w:rsidRPr="009E6C3E">
        <w:rPr>
          <w:rFonts w:ascii="Garamond" w:hAnsi="Garamond" w:cs="Arial"/>
          <w:bCs/>
          <w:sz w:val="22"/>
          <w:szCs w:val="22"/>
        </w:rPr>
        <w:t>SEIS (6) MESES</w:t>
      </w:r>
      <w:r w:rsidR="009E6C3E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00C9EB7D" w14:textId="66B1E7FD" w:rsidR="00CD5319" w:rsidRPr="006917D2" w:rsidRDefault="00CD5319" w:rsidP="00CD5319">
      <w:pPr>
        <w:pStyle w:val="Sinespaciado"/>
        <w:spacing w:line="276" w:lineRule="auto"/>
        <w:jc w:val="both"/>
        <w:rPr>
          <w:rFonts w:ascii="Garamond" w:hAnsi="Garamond"/>
          <w:sz w:val="22"/>
          <w:szCs w:val="22"/>
        </w:rPr>
      </w:pPr>
      <w:r w:rsidRPr="006917D2">
        <w:rPr>
          <w:rFonts w:ascii="Garamond" w:hAnsi="Garamond" w:cs="Arial"/>
          <w:b/>
          <w:bCs/>
          <w:sz w:val="22"/>
          <w:szCs w:val="22"/>
        </w:rPr>
        <w:t>FECHA DE TERMINACIÓN</w:t>
      </w:r>
      <w:r>
        <w:rPr>
          <w:rFonts w:ascii="Garamond" w:hAnsi="Garamond" w:cs="Arial"/>
          <w:b/>
          <w:bCs/>
          <w:sz w:val="22"/>
          <w:szCs w:val="22"/>
        </w:rPr>
        <w:t xml:space="preserve"> INICIAL</w:t>
      </w:r>
      <w:r w:rsidRPr="006917D2">
        <w:rPr>
          <w:rFonts w:ascii="Garamond" w:hAnsi="Garamond" w:cs="Arial"/>
          <w:b/>
          <w:bCs/>
          <w:sz w:val="22"/>
          <w:szCs w:val="22"/>
        </w:rPr>
        <w:t>:</w:t>
      </w:r>
      <w:r w:rsidR="009E6C3E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9E6C3E" w:rsidRPr="009E6C3E">
        <w:rPr>
          <w:rFonts w:ascii="Garamond" w:hAnsi="Garamond" w:cs="Arial"/>
          <w:bCs/>
          <w:sz w:val="22"/>
          <w:szCs w:val="22"/>
        </w:rPr>
        <w:t>NUEVE (9) DE SEPTIEMBRE DE 2025</w:t>
      </w:r>
    </w:p>
    <w:p w14:paraId="5D5BD959" w14:textId="05B4D187" w:rsidR="00CD5319" w:rsidRDefault="00CD5319" w:rsidP="00CD5319">
      <w:pPr>
        <w:pStyle w:val="Sinespaciado"/>
        <w:spacing w:line="276" w:lineRule="auto"/>
        <w:jc w:val="both"/>
        <w:rPr>
          <w:rFonts w:ascii="Garamond" w:hAnsi="Garamond" w:cs="Arial"/>
          <w:bCs/>
          <w:sz w:val="22"/>
          <w:szCs w:val="22"/>
        </w:rPr>
      </w:pPr>
      <w:r>
        <w:rPr>
          <w:rFonts w:ascii="Garamond" w:hAnsi="Garamond" w:cs="Arial"/>
          <w:b/>
          <w:bCs/>
          <w:sz w:val="22"/>
          <w:szCs w:val="22"/>
        </w:rPr>
        <w:t>ADICION DEL CONTRATO: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7C68C1">
        <w:rPr>
          <w:rFonts w:ascii="Garamond" w:hAnsi="Garamond" w:cs="Arial"/>
          <w:bCs/>
          <w:sz w:val="22"/>
          <w:szCs w:val="22"/>
        </w:rPr>
        <w:t xml:space="preserve"> </w:t>
      </w:r>
      <w:r w:rsidR="009E6C3E">
        <w:rPr>
          <w:rFonts w:ascii="Garamond" w:hAnsi="Garamond" w:cs="Arial"/>
          <w:bCs/>
          <w:sz w:val="22"/>
          <w:szCs w:val="22"/>
        </w:rPr>
        <w:t xml:space="preserve">VEINTIUN MILLONES NOVECIENTOS MIL </w:t>
      </w:r>
      <w:r w:rsidRPr="007D298A">
        <w:rPr>
          <w:rFonts w:ascii="Garamond" w:hAnsi="Garamond" w:cs="Arial"/>
          <w:bCs/>
          <w:sz w:val="22"/>
          <w:szCs w:val="22"/>
        </w:rPr>
        <w:t>PESOS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E203F9">
        <w:rPr>
          <w:rFonts w:ascii="Garamond" w:hAnsi="Garamond" w:cs="Arial"/>
          <w:bCs/>
          <w:sz w:val="22"/>
          <w:szCs w:val="22"/>
        </w:rPr>
        <w:t>($</w:t>
      </w:r>
      <w:r w:rsidR="009E6C3E">
        <w:rPr>
          <w:rFonts w:ascii="Garamond" w:hAnsi="Garamond" w:cs="Arial"/>
          <w:bCs/>
          <w:sz w:val="22"/>
          <w:szCs w:val="22"/>
        </w:rPr>
        <w:t>21.900.000</w:t>
      </w:r>
      <w:r w:rsidRPr="00E203F9">
        <w:rPr>
          <w:rFonts w:ascii="Garamond" w:hAnsi="Garamond" w:cs="Arial"/>
          <w:bCs/>
          <w:sz w:val="22"/>
          <w:szCs w:val="22"/>
        </w:rPr>
        <w:t>) M/CTE</w:t>
      </w:r>
    </w:p>
    <w:p w14:paraId="04D6D681" w14:textId="112FF150" w:rsidR="004D6132" w:rsidRDefault="004D6132" w:rsidP="00CD5319">
      <w:pPr>
        <w:pStyle w:val="Sinespaciado"/>
        <w:spacing w:line="276" w:lineRule="auto"/>
        <w:jc w:val="both"/>
        <w:rPr>
          <w:rFonts w:ascii="Garamond" w:hAnsi="Garamond" w:cs="Arial"/>
          <w:b/>
          <w:bCs/>
          <w:sz w:val="22"/>
          <w:szCs w:val="22"/>
        </w:rPr>
      </w:pPr>
      <w:r>
        <w:rPr>
          <w:rFonts w:ascii="Garamond" w:hAnsi="Garamond" w:cs="Arial"/>
          <w:b/>
          <w:bCs/>
          <w:sz w:val="22"/>
          <w:szCs w:val="22"/>
        </w:rPr>
        <w:t xml:space="preserve">VALOR TOTAL DEL CONTRATO: </w:t>
      </w:r>
      <w:r w:rsidRPr="00F40278">
        <w:rPr>
          <w:rFonts w:ascii="Garamond" w:hAnsi="Garamond" w:cs="Arial"/>
          <w:bCs/>
          <w:sz w:val="22"/>
          <w:szCs w:val="22"/>
        </w:rPr>
        <w:t xml:space="preserve"> </w:t>
      </w:r>
      <w:r>
        <w:rPr>
          <w:rFonts w:ascii="Garamond" w:hAnsi="Garamond" w:cs="Arial"/>
          <w:bCs/>
          <w:sz w:val="22"/>
          <w:szCs w:val="22"/>
        </w:rPr>
        <w:t xml:space="preserve">SESENTA Y CINCO MILLONES SETECIENTOS MIL </w:t>
      </w:r>
      <w:r w:rsidRPr="007D298A">
        <w:rPr>
          <w:rFonts w:ascii="Garamond" w:hAnsi="Garamond" w:cs="Arial"/>
          <w:bCs/>
          <w:sz w:val="22"/>
          <w:szCs w:val="22"/>
        </w:rPr>
        <w:t>PESOS</w:t>
      </w:r>
      <w:r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E203F9">
        <w:rPr>
          <w:rFonts w:ascii="Garamond" w:hAnsi="Garamond" w:cs="Arial"/>
          <w:bCs/>
          <w:sz w:val="22"/>
          <w:szCs w:val="22"/>
        </w:rPr>
        <w:t>($</w:t>
      </w:r>
      <w:r>
        <w:rPr>
          <w:rFonts w:ascii="Garamond" w:hAnsi="Garamond" w:cs="Arial"/>
          <w:bCs/>
          <w:sz w:val="22"/>
          <w:szCs w:val="22"/>
        </w:rPr>
        <w:t>65.700.000</w:t>
      </w:r>
      <w:r w:rsidRPr="00E203F9">
        <w:rPr>
          <w:rFonts w:ascii="Garamond" w:hAnsi="Garamond" w:cs="Arial"/>
          <w:bCs/>
          <w:sz w:val="22"/>
          <w:szCs w:val="22"/>
        </w:rPr>
        <w:t>) M/CTE</w:t>
      </w:r>
      <w:r>
        <w:rPr>
          <w:rFonts w:ascii="Garamond" w:hAnsi="Garamond" w:cs="Arial"/>
          <w:bCs/>
          <w:sz w:val="22"/>
          <w:szCs w:val="22"/>
        </w:rPr>
        <w:t xml:space="preserve"> </w:t>
      </w:r>
    </w:p>
    <w:p w14:paraId="27AE1B5A" w14:textId="47A2903A" w:rsidR="00CD5319" w:rsidRDefault="00CD5319" w:rsidP="00CD5319">
      <w:pPr>
        <w:pStyle w:val="Sinespaciado"/>
        <w:spacing w:line="276" w:lineRule="auto"/>
        <w:jc w:val="both"/>
        <w:rPr>
          <w:rFonts w:ascii="Garamond" w:hAnsi="Garamond" w:cs="Arial"/>
          <w:bCs/>
          <w:sz w:val="22"/>
          <w:szCs w:val="22"/>
        </w:rPr>
      </w:pPr>
      <w:r>
        <w:rPr>
          <w:rFonts w:ascii="Garamond" w:hAnsi="Garamond" w:cs="Arial"/>
          <w:b/>
          <w:bCs/>
          <w:sz w:val="22"/>
          <w:szCs w:val="22"/>
        </w:rPr>
        <w:t>PRORROGA DEL CONTRATO</w:t>
      </w:r>
      <w:r w:rsidRPr="007D298A">
        <w:rPr>
          <w:rFonts w:ascii="Garamond" w:hAnsi="Garamond" w:cs="Arial"/>
          <w:bCs/>
          <w:sz w:val="22"/>
          <w:szCs w:val="22"/>
        </w:rPr>
        <w:t>: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7D298A">
        <w:rPr>
          <w:rFonts w:ascii="Garamond" w:hAnsi="Garamond" w:cs="Arial"/>
          <w:bCs/>
          <w:sz w:val="22"/>
          <w:szCs w:val="22"/>
        </w:rPr>
        <w:t xml:space="preserve"> </w:t>
      </w:r>
      <w:r w:rsidR="009E6C3E">
        <w:rPr>
          <w:rFonts w:ascii="Garamond" w:hAnsi="Garamond" w:cs="Arial"/>
          <w:bCs/>
          <w:sz w:val="22"/>
          <w:szCs w:val="22"/>
        </w:rPr>
        <w:t>TRES (3) MESES</w:t>
      </w:r>
    </w:p>
    <w:p w14:paraId="323E5445" w14:textId="6F4557E7" w:rsidR="00CD5319" w:rsidRDefault="00CD5319" w:rsidP="00CD5319">
      <w:pPr>
        <w:pStyle w:val="Sinespaciado"/>
        <w:spacing w:line="276" w:lineRule="auto"/>
        <w:jc w:val="both"/>
        <w:rPr>
          <w:rFonts w:ascii="Garamond" w:hAnsi="Garamond" w:cs="Arial"/>
          <w:bCs/>
          <w:sz w:val="22"/>
          <w:szCs w:val="22"/>
        </w:rPr>
      </w:pPr>
      <w:r>
        <w:rPr>
          <w:rFonts w:ascii="Garamond" w:hAnsi="Garamond" w:cs="Arial"/>
          <w:b/>
          <w:bCs/>
          <w:sz w:val="22"/>
          <w:szCs w:val="22"/>
        </w:rPr>
        <w:t>FECHA DE TERMINACION DEL CONTRATO:</w:t>
      </w:r>
      <w:r w:rsidR="00CE71DE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CE71DE" w:rsidRPr="00CE71DE">
        <w:rPr>
          <w:rFonts w:ascii="Garamond" w:hAnsi="Garamond" w:cs="Arial"/>
          <w:bCs/>
          <w:sz w:val="22"/>
          <w:szCs w:val="22"/>
        </w:rPr>
        <w:t>DIEZ (10) DE DICIEMBRE DE 2025</w:t>
      </w:r>
    </w:p>
    <w:p w14:paraId="524A2839" w14:textId="33B96710" w:rsidR="004D6132" w:rsidRDefault="004D6132" w:rsidP="00CD5319">
      <w:pPr>
        <w:pStyle w:val="Sinespaciado"/>
        <w:spacing w:line="276" w:lineRule="auto"/>
        <w:jc w:val="both"/>
        <w:rPr>
          <w:rFonts w:ascii="Garamond" w:hAnsi="Garamond" w:cs="Arial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  <w:lang w:val="es-CO"/>
        </w:rPr>
        <w:t>PLAZO TOTAL</w:t>
      </w:r>
      <w:r w:rsidRPr="004D6132">
        <w:rPr>
          <w:rFonts w:ascii="Garamond" w:hAnsi="Garamond"/>
          <w:sz w:val="22"/>
          <w:szCs w:val="22"/>
          <w:lang w:val="es-CO"/>
        </w:rPr>
        <w:t>:  NUEVE (9) MESES</w:t>
      </w:r>
    </w:p>
    <w:p w14:paraId="1C33BAC1" w14:textId="77777777" w:rsidR="00CD5319" w:rsidRPr="0016458F" w:rsidRDefault="00CD5319" w:rsidP="00CD5319">
      <w:pPr>
        <w:pStyle w:val="Sinespaciado"/>
        <w:spacing w:line="276" w:lineRule="auto"/>
        <w:jc w:val="both"/>
        <w:rPr>
          <w:rFonts w:ascii="Garamond" w:hAnsi="Garamond" w:cs="Arial"/>
          <w:b/>
          <w:sz w:val="22"/>
          <w:szCs w:val="22"/>
        </w:rPr>
      </w:pPr>
      <w:r w:rsidRPr="006917D2">
        <w:rPr>
          <w:rFonts w:ascii="Garamond" w:hAnsi="Garamond" w:cs="Arial"/>
          <w:b/>
          <w:bCs/>
          <w:sz w:val="22"/>
          <w:szCs w:val="22"/>
        </w:rPr>
        <w:lastRenderedPageBreak/>
        <w:t>ESTADO DEL CONTRATO:</w:t>
      </w:r>
      <w:r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634FE8">
        <w:rPr>
          <w:rFonts w:ascii="Garamond" w:hAnsi="Garamond" w:cs="Arial"/>
          <w:bCs/>
          <w:sz w:val="22"/>
          <w:szCs w:val="22"/>
        </w:rPr>
        <w:t xml:space="preserve">EJECUTADO </w:t>
      </w:r>
    </w:p>
    <w:p w14:paraId="07902FDF" w14:textId="77777777" w:rsidR="00CD5319" w:rsidRDefault="00CD5319" w:rsidP="00CD5319">
      <w:pPr>
        <w:pStyle w:val="Default"/>
      </w:pPr>
    </w:p>
    <w:p w14:paraId="41892281" w14:textId="11732FDB" w:rsidR="00CD5319" w:rsidRDefault="00CD5319" w:rsidP="00110C3B">
      <w:pPr>
        <w:spacing w:after="0"/>
        <w:jc w:val="both"/>
        <w:rPr>
          <w:rFonts w:ascii="Garamond" w:hAnsi="Garamond" w:cs="Arial"/>
          <w:b/>
          <w:bCs/>
          <w:sz w:val="22"/>
          <w:szCs w:val="22"/>
        </w:rPr>
      </w:pPr>
      <w:r>
        <w:rPr>
          <w:rFonts w:ascii="Garamond" w:hAnsi="Garamond" w:cs="Arial"/>
          <w:b/>
          <w:bCs/>
          <w:sz w:val="22"/>
          <w:szCs w:val="22"/>
        </w:rPr>
        <w:t>OBLIGACIONES ESPECIFICAS:</w:t>
      </w:r>
    </w:p>
    <w:p w14:paraId="0AFFAC0B" w14:textId="77777777" w:rsidR="00B85F6D" w:rsidRDefault="00B85F6D" w:rsidP="00110C3B">
      <w:pPr>
        <w:spacing w:after="0"/>
        <w:jc w:val="both"/>
        <w:rPr>
          <w:rFonts w:ascii="Garamond" w:hAnsi="Garamond" w:cs="Arial"/>
          <w:b/>
          <w:bCs/>
          <w:sz w:val="22"/>
          <w:szCs w:val="22"/>
        </w:rPr>
      </w:pPr>
    </w:p>
    <w:p w14:paraId="0052F024" w14:textId="77777777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1. Realizar las actividades para la formulación, viabilidad, socialización, diseño esquemático de los </w:t>
      </w:r>
    </w:p>
    <w:p w14:paraId="08D34CC1" w14:textId="77777777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proyectos de infraestructura a desarrollar el Fondo de Desarrollo Local Antonio Nariño, de conformidad con </w:t>
      </w:r>
    </w:p>
    <w:p w14:paraId="2D343A05" w14:textId="77777777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la asignación hecha por el supervisor, el cual podrá versar en proyectos de Infraestructura, Malla Vial y </w:t>
      </w:r>
    </w:p>
    <w:p w14:paraId="47A2929F" w14:textId="77777777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Espacio Público, Parques y/o Interventorías de los mismos y demás proyectos relacionados con su objeto </w:t>
      </w:r>
    </w:p>
    <w:p w14:paraId="5F002886" w14:textId="4E98E2C8" w:rsidR="00110C3B" w:rsidRPr="00B9289B" w:rsidRDefault="00110C3B" w:rsidP="00110C3B">
      <w:pPr>
        <w:spacing w:after="0"/>
        <w:jc w:val="both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>contractual.</w:t>
      </w:r>
    </w:p>
    <w:p w14:paraId="15394562" w14:textId="77777777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2. Realizar las actividades para el trámite de liquidación de los contratos de obra, consultoría e interventoría </w:t>
      </w:r>
    </w:p>
    <w:p w14:paraId="5127737A" w14:textId="77777777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que le sean designados por parte del supervisor. </w:t>
      </w:r>
    </w:p>
    <w:p w14:paraId="7185F5F8" w14:textId="625923AE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3. Proyectar conceptos técnicos, informes, y demás documentos que se requieran por parte del Fondo de </w:t>
      </w:r>
    </w:p>
    <w:p w14:paraId="3B3A2574" w14:textId="77777777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Desarrollo Local. </w:t>
      </w:r>
    </w:p>
    <w:p w14:paraId="40BB9E72" w14:textId="50843DFF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4. Ser parte del Comité Evaluador para la verificación de aspectos técnicos que le sean asignados y </w:t>
      </w:r>
    </w:p>
    <w:p w14:paraId="78BA43F1" w14:textId="77777777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participar en las audiencias que se desarrollen durante los procesos de contratación, de conformidad con lo </w:t>
      </w:r>
    </w:p>
    <w:p w14:paraId="1CCD6E29" w14:textId="77777777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consagrado en el Art. 2.2.1.1.2.2.3 Decreto 1082 de 2015. </w:t>
      </w:r>
    </w:p>
    <w:p w14:paraId="1007ED3E" w14:textId="1D330458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5. Realizar las actividades para la respuesta oportuna a las solicitudes y peticiones interpuestas por los </w:t>
      </w:r>
    </w:p>
    <w:p w14:paraId="1B252EE7" w14:textId="77777777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entes de control y comunidad en general, acerca de los asuntos de competencia del área de Gestión de </w:t>
      </w:r>
    </w:p>
    <w:p w14:paraId="7C85236A" w14:textId="77777777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Desarrollo Local Antonio Nariño en los temas relacionados con los proyectos asignados o con la ejecución </w:t>
      </w:r>
    </w:p>
    <w:p w14:paraId="1AAC8EFF" w14:textId="77777777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del objeto del contrato. </w:t>
      </w:r>
    </w:p>
    <w:p w14:paraId="68F69F48" w14:textId="24A28886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6. Asistir a las reuniones, comités de contratación, capacitaciones, comités de seguimiento, entre otros y </w:t>
      </w:r>
    </w:p>
    <w:p w14:paraId="58497468" w14:textId="77777777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hacer parte de los comités que le sean designados por parte del supervisor. </w:t>
      </w:r>
    </w:p>
    <w:p w14:paraId="15039F2A" w14:textId="640ECE90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7. Realizar los recorridos locales que sean requeridos y visitas de estabilidad de aquellos que demande los </w:t>
      </w:r>
    </w:p>
    <w:p w14:paraId="46FDB884" w14:textId="77777777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contratos de obra e infraestructura a fin de realizar la socialización, seguimiento, supervisión y verificación </w:t>
      </w:r>
    </w:p>
    <w:p w14:paraId="0E9C8AE1" w14:textId="77777777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de las obras y demás actividades inherentes y propias de cada contrato que le sea asignado en </w:t>
      </w:r>
    </w:p>
    <w:p w14:paraId="268894EF" w14:textId="77777777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cumplimiento de su objeto contractual </w:t>
      </w:r>
    </w:p>
    <w:p w14:paraId="60C65B54" w14:textId="6038261C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8. Realizar el apoyo a la supervisión de los contratos que le asigne el alcalde local y que se deriven de los </w:t>
      </w:r>
    </w:p>
    <w:p w14:paraId="34AAA2CC" w14:textId="77777777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procesos contractuales de infraestructura, así como la asistencia técnica en el acompañamiento y </w:t>
      </w:r>
    </w:p>
    <w:p w14:paraId="11343A90" w14:textId="77777777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supervisión de la ejecución de la obra en cumplimiento del Plan de Desarrollo Local Antonio Nariño 2025- </w:t>
      </w:r>
    </w:p>
    <w:p w14:paraId="1BB7609C" w14:textId="77777777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2028. </w:t>
      </w:r>
    </w:p>
    <w:p w14:paraId="65020049" w14:textId="261BBE08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9. Las demás que le sean asignadas por el Supervisor y que estén relacionadas con el objeto contractual. </w:t>
      </w:r>
    </w:p>
    <w:p w14:paraId="18D1D287" w14:textId="22776123" w:rsidR="00110C3B" w:rsidRPr="00B9289B" w:rsidRDefault="00110C3B" w:rsidP="00110C3B">
      <w:pPr>
        <w:pStyle w:val="Default"/>
        <w:rPr>
          <w:rFonts w:ascii="Garamond" w:hAnsi="Garamond"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 xml:space="preserve">10. Prestar apoyo a las actividades institucionales del Fondo de desarrollo Local de Antonio Nariño en el </w:t>
      </w:r>
    </w:p>
    <w:p w14:paraId="5A40E932" w14:textId="44864EFF" w:rsidR="00110C3B" w:rsidRPr="00B9289B" w:rsidRDefault="00110C3B" w:rsidP="00110C3B">
      <w:pPr>
        <w:spacing w:after="0"/>
        <w:jc w:val="both"/>
        <w:rPr>
          <w:rFonts w:ascii="Garamond" w:hAnsi="Garamond" w:cs="Arial"/>
          <w:b/>
          <w:bCs/>
          <w:sz w:val="22"/>
          <w:szCs w:val="22"/>
        </w:rPr>
      </w:pPr>
      <w:r w:rsidRPr="00B9289B">
        <w:rPr>
          <w:rFonts w:ascii="Garamond" w:hAnsi="Garamond"/>
          <w:sz w:val="22"/>
          <w:szCs w:val="22"/>
        </w:rPr>
        <w:t>marco del cumplimiento de metas en los que se requiera según la designación del alcalde Local.</w:t>
      </w:r>
    </w:p>
    <w:p w14:paraId="42CB5953" w14:textId="77777777" w:rsidR="007D6083" w:rsidRDefault="007D6083" w:rsidP="00496136">
      <w:pPr>
        <w:pStyle w:val="Sinespaciado"/>
        <w:rPr>
          <w:rFonts w:ascii="Garamond" w:hAnsi="Garamond" w:cs="Arial"/>
          <w:b/>
          <w:bCs/>
          <w:sz w:val="22"/>
          <w:szCs w:val="22"/>
        </w:rPr>
      </w:pPr>
    </w:p>
    <w:p w14:paraId="2F1C7182" w14:textId="29D3F0D8" w:rsidR="00B9289B" w:rsidRPr="00471903" w:rsidRDefault="00B9289B" w:rsidP="00496136">
      <w:pPr>
        <w:pStyle w:val="Sinespaciado"/>
        <w:rPr>
          <w:rFonts w:ascii="Garamond" w:hAnsi="Garamond" w:cs="Arial"/>
          <w:b/>
          <w:color w:val="000000"/>
          <w:sz w:val="22"/>
          <w:szCs w:val="22"/>
          <w:shd w:val="clear" w:color="auto" w:fill="FFFFFF"/>
        </w:rPr>
      </w:pPr>
      <w:r w:rsidRPr="008E4E5D">
        <w:rPr>
          <w:rFonts w:ascii="Garamond" w:hAnsi="Garamond" w:cs="Arial"/>
          <w:b/>
          <w:bCs/>
          <w:sz w:val="22"/>
          <w:szCs w:val="22"/>
        </w:rPr>
        <w:t>CONTRATO DE PRESTACION DE SERVICIOS No.</w:t>
      </w:r>
      <w:r w:rsidRPr="008E4E5D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496136" w:rsidRPr="00223A2A">
        <w:rPr>
          <w:rFonts w:ascii="Garamond" w:hAnsi="Garamond" w:cs="Arial"/>
          <w:b/>
          <w:sz w:val="22"/>
          <w:szCs w:val="22"/>
        </w:rPr>
        <w:t>357-2025-CPS-</w:t>
      </w:r>
      <w:proofErr w:type="gramStart"/>
      <w:r w:rsidR="00496136" w:rsidRPr="00223A2A">
        <w:rPr>
          <w:rFonts w:ascii="Garamond" w:hAnsi="Garamond" w:cs="Arial"/>
          <w:b/>
          <w:sz w:val="22"/>
          <w:szCs w:val="22"/>
        </w:rPr>
        <w:t>P(</w:t>
      </w:r>
      <w:proofErr w:type="gramEnd"/>
      <w:r w:rsidR="00496136" w:rsidRPr="00223A2A">
        <w:rPr>
          <w:rFonts w:ascii="Garamond" w:hAnsi="Garamond" w:cs="Arial"/>
          <w:b/>
          <w:sz w:val="22"/>
          <w:szCs w:val="22"/>
        </w:rPr>
        <w:t>144323)</w:t>
      </w:r>
    </w:p>
    <w:p w14:paraId="713B4BCF" w14:textId="77777777" w:rsidR="00B9289B" w:rsidRPr="008E4E5D" w:rsidRDefault="00B9289B" w:rsidP="00B9289B">
      <w:pPr>
        <w:pStyle w:val="Prrafodelista"/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24D93FC5" w14:textId="42EFA25D" w:rsidR="00B9289B" w:rsidRPr="007D6083" w:rsidRDefault="00B9289B" w:rsidP="007D6083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76420A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/>
          <w:b/>
          <w:bCs/>
          <w:sz w:val="22"/>
          <w:szCs w:val="22"/>
        </w:rPr>
        <w:t>OBJETO DEL CONTRATO:</w:t>
      </w:r>
      <w:r w:rsidRPr="008E4E5D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CE71DE">
        <w:rPr>
          <w:rFonts w:ascii="Garamond" w:hAnsi="Garamond" w:cs="Arial"/>
          <w:i/>
          <w:sz w:val="22"/>
          <w:szCs w:val="22"/>
          <w:shd w:val="clear" w:color="auto" w:fill="FFFFFF"/>
        </w:rPr>
        <w:t>“</w:t>
      </w:r>
      <w:r w:rsidR="00CE71DE" w:rsidRPr="00CE71DE">
        <w:rPr>
          <w:rFonts w:ascii="Garamond" w:hAnsi="Garamond" w:cs="Arial"/>
          <w:i/>
          <w:sz w:val="22"/>
          <w:szCs w:val="22"/>
          <w:shd w:val="clear" w:color="auto" w:fill="FFFFFF"/>
        </w:rPr>
        <w:t>PRESTACIÓN DE SERVICIOS PROFESIONALES AL ÁREA DE GESTIÓN DE DESARROLLO LOCAL ANTONIO NARIÑO, PARA FORTALECER LA FORMULACIÓN, SOCIALIZACIÓN, SEGUIMIENTO, APOYO A LA SUPERVISIÓN Y LIQUIDACIÓN DE LOS PROGRAMAS Y PROYECTOS DE INVERSIÓN RELACIONADOS CON EL ESPACIO PÚBLICO, PARQUES Y EN GENERAL LOS ASOCIADOS CON TODO TIPO INTERVENCIONES EN INFRAESTRUCTURA QUE LE SEAN ASIGNADOS</w:t>
      </w:r>
      <w:r w:rsidRPr="00CE71DE">
        <w:rPr>
          <w:rFonts w:ascii="Garamond" w:hAnsi="Garamond" w:cstheme="minorBidi"/>
          <w:i/>
          <w:sz w:val="22"/>
          <w:szCs w:val="22"/>
        </w:rPr>
        <w:t>.</w:t>
      </w:r>
      <w:r w:rsidRPr="00CE71DE">
        <w:rPr>
          <w:rFonts w:ascii="Garamond" w:hAnsi="Garamond" w:cs="Arial"/>
          <w:i/>
          <w:iCs/>
          <w:sz w:val="22"/>
          <w:szCs w:val="22"/>
          <w:shd w:val="clear" w:color="auto" w:fill="FFFFFF"/>
        </w:rPr>
        <w:t>”</w:t>
      </w:r>
    </w:p>
    <w:p w14:paraId="3D704195" w14:textId="77777777" w:rsidR="00B9289B" w:rsidRDefault="00B9289B" w:rsidP="00B9289B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4A90EBBC" w14:textId="116DEDF5" w:rsidR="00B9289B" w:rsidRDefault="00B9289B" w:rsidP="00B9289B">
      <w:pPr>
        <w:pStyle w:val="Sinespaciado"/>
        <w:spacing w:line="276" w:lineRule="auto"/>
        <w:jc w:val="both"/>
        <w:rPr>
          <w:rFonts w:ascii="Garamond" w:hAnsi="Garamond" w:cs="Arial"/>
          <w:bCs/>
          <w:sz w:val="22"/>
          <w:szCs w:val="22"/>
        </w:rPr>
      </w:pPr>
      <w:r w:rsidRPr="006917D2">
        <w:rPr>
          <w:rFonts w:ascii="Garamond" w:hAnsi="Garamond" w:cs="Arial"/>
          <w:b/>
          <w:bCs/>
          <w:sz w:val="22"/>
          <w:szCs w:val="22"/>
        </w:rPr>
        <w:t>FECHA DE SUSCRIPCIÓN:</w:t>
      </w:r>
      <w:r w:rsidR="00CE71DE">
        <w:rPr>
          <w:rFonts w:ascii="Garamond" w:hAnsi="Garamond" w:cs="Arial"/>
          <w:bCs/>
          <w:sz w:val="22"/>
          <w:szCs w:val="22"/>
        </w:rPr>
        <w:t xml:space="preserve"> </w:t>
      </w:r>
      <w:r w:rsidR="00234865">
        <w:rPr>
          <w:rFonts w:ascii="Garamond" w:hAnsi="Garamond" w:cs="Arial"/>
          <w:bCs/>
          <w:sz w:val="22"/>
          <w:szCs w:val="22"/>
        </w:rPr>
        <w:t>DOCE</w:t>
      </w:r>
      <w:r w:rsidR="00CE71DE">
        <w:rPr>
          <w:rFonts w:ascii="Garamond" w:hAnsi="Garamond" w:cs="Arial"/>
          <w:bCs/>
          <w:sz w:val="22"/>
          <w:szCs w:val="22"/>
        </w:rPr>
        <w:t xml:space="preserve"> (1</w:t>
      </w:r>
      <w:r w:rsidR="00234865">
        <w:rPr>
          <w:rFonts w:ascii="Garamond" w:hAnsi="Garamond" w:cs="Arial"/>
          <w:bCs/>
          <w:sz w:val="22"/>
          <w:szCs w:val="22"/>
        </w:rPr>
        <w:t>2</w:t>
      </w:r>
      <w:r w:rsidR="00CE71DE">
        <w:rPr>
          <w:rFonts w:ascii="Garamond" w:hAnsi="Garamond" w:cs="Arial"/>
          <w:bCs/>
          <w:sz w:val="22"/>
          <w:szCs w:val="22"/>
        </w:rPr>
        <w:t>) DE DICIEMBRE DE 2025</w:t>
      </w:r>
    </w:p>
    <w:p w14:paraId="34B05567" w14:textId="6960C6B9" w:rsidR="00B9289B" w:rsidRDefault="00B9289B" w:rsidP="00B9289B">
      <w:pPr>
        <w:pStyle w:val="Sinespaciado"/>
        <w:spacing w:line="276" w:lineRule="auto"/>
        <w:jc w:val="both"/>
        <w:rPr>
          <w:rFonts w:ascii="Garamond" w:hAnsi="Garamond" w:cs="Arial"/>
          <w:bCs/>
          <w:sz w:val="22"/>
          <w:szCs w:val="22"/>
        </w:rPr>
      </w:pPr>
      <w:r w:rsidRPr="006917D2">
        <w:rPr>
          <w:rFonts w:ascii="Garamond" w:hAnsi="Garamond" w:cs="Arial"/>
          <w:b/>
          <w:bCs/>
          <w:sz w:val="22"/>
          <w:szCs w:val="22"/>
        </w:rPr>
        <w:t>FECHA INICIAL</w:t>
      </w:r>
      <w:r w:rsidRPr="007C68C1">
        <w:rPr>
          <w:rFonts w:ascii="Garamond" w:hAnsi="Garamond" w:cs="Arial"/>
          <w:bCs/>
          <w:sz w:val="22"/>
          <w:szCs w:val="22"/>
        </w:rPr>
        <w:t>: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="00CE71DE">
        <w:rPr>
          <w:rFonts w:ascii="Garamond" w:hAnsi="Garamond" w:cs="Arial"/>
          <w:bCs/>
          <w:sz w:val="22"/>
          <w:szCs w:val="22"/>
        </w:rPr>
        <w:t>DOCE (12) DE DICIEMBRE DE 2025</w:t>
      </w:r>
    </w:p>
    <w:p w14:paraId="6BC91C8B" w14:textId="1256540B" w:rsidR="00B9289B" w:rsidRDefault="00B9289B" w:rsidP="00B9289B">
      <w:pPr>
        <w:pStyle w:val="Sinespaciado"/>
        <w:spacing w:line="276" w:lineRule="auto"/>
        <w:jc w:val="both"/>
        <w:rPr>
          <w:rFonts w:ascii="Garamond" w:hAnsi="Garamond"/>
          <w:bCs/>
          <w:sz w:val="22"/>
          <w:szCs w:val="22"/>
        </w:rPr>
      </w:pPr>
      <w:r w:rsidRPr="003C2867">
        <w:rPr>
          <w:rFonts w:ascii="Garamond" w:hAnsi="Garamond" w:cs="Arial"/>
          <w:b/>
          <w:bCs/>
          <w:sz w:val="22"/>
          <w:szCs w:val="22"/>
        </w:rPr>
        <w:t>VALOR INICIAL DEL CONTRATO:</w:t>
      </w:r>
      <w:r w:rsidRPr="007C68C1">
        <w:rPr>
          <w:rFonts w:ascii="Garamond" w:hAnsi="Garamond" w:cs="Arial"/>
          <w:bCs/>
          <w:sz w:val="22"/>
          <w:szCs w:val="22"/>
        </w:rPr>
        <w:t xml:space="preserve"> </w:t>
      </w:r>
      <w:r w:rsidR="00CE71DE">
        <w:rPr>
          <w:rFonts w:ascii="Garamond" w:hAnsi="Garamond" w:cs="Arial"/>
          <w:bCs/>
          <w:sz w:val="22"/>
          <w:szCs w:val="22"/>
        </w:rPr>
        <w:t>NUEVE MILLONES CIEN MIL PESOS ($9.100.000) M/CTE</w:t>
      </w:r>
    </w:p>
    <w:p w14:paraId="1D58EF51" w14:textId="388EBBCB" w:rsidR="00B9289B" w:rsidRDefault="00B9289B" w:rsidP="00B9289B">
      <w:pPr>
        <w:pStyle w:val="Sinespaciado"/>
        <w:spacing w:line="276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6917D2">
        <w:rPr>
          <w:rFonts w:ascii="Garamond" w:hAnsi="Garamond" w:cs="Arial"/>
          <w:b/>
          <w:bCs/>
          <w:sz w:val="22"/>
          <w:szCs w:val="22"/>
        </w:rPr>
        <w:lastRenderedPageBreak/>
        <w:t>PLAZO</w:t>
      </w:r>
      <w:r>
        <w:rPr>
          <w:rFonts w:ascii="Garamond" w:hAnsi="Garamond" w:cs="Arial"/>
          <w:b/>
          <w:bCs/>
          <w:sz w:val="22"/>
          <w:szCs w:val="22"/>
        </w:rPr>
        <w:t xml:space="preserve"> INICIAL </w:t>
      </w:r>
      <w:r w:rsidRPr="006917D2">
        <w:rPr>
          <w:rFonts w:ascii="Garamond" w:hAnsi="Garamond" w:cs="Arial"/>
          <w:b/>
          <w:bCs/>
          <w:sz w:val="22"/>
          <w:szCs w:val="22"/>
        </w:rPr>
        <w:t>DEL CONTRATO:</w:t>
      </w:r>
      <w:r w:rsidR="00CE71DE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496136" w:rsidRPr="00496136">
        <w:rPr>
          <w:rFonts w:ascii="Garamond" w:hAnsi="Garamond" w:cs="Arial"/>
          <w:bCs/>
          <w:sz w:val="22"/>
          <w:szCs w:val="22"/>
        </w:rPr>
        <w:t>TREINTA Y NUEVE (39) DIAS</w:t>
      </w:r>
      <w:r>
        <w:rPr>
          <w:rFonts w:ascii="Garamond" w:hAnsi="Garamond" w:cs="Arial"/>
          <w:b/>
          <w:bCs/>
          <w:sz w:val="22"/>
          <w:szCs w:val="22"/>
        </w:rPr>
        <w:t xml:space="preserve">  </w:t>
      </w:r>
    </w:p>
    <w:p w14:paraId="18701794" w14:textId="378F35EB" w:rsidR="00B9289B" w:rsidRPr="00CE71DE" w:rsidRDefault="00B9289B" w:rsidP="00B9289B">
      <w:pPr>
        <w:pStyle w:val="Sinespaciado"/>
        <w:spacing w:line="276" w:lineRule="auto"/>
        <w:jc w:val="both"/>
        <w:rPr>
          <w:rFonts w:ascii="Garamond" w:hAnsi="Garamond"/>
          <w:sz w:val="22"/>
          <w:szCs w:val="22"/>
        </w:rPr>
      </w:pPr>
      <w:r w:rsidRPr="006917D2">
        <w:rPr>
          <w:rFonts w:ascii="Garamond" w:hAnsi="Garamond" w:cs="Arial"/>
          <w:b/>
          <w:bCs/>
          <w:sz w:val="22"/>
          <w:szCs w:val="22"/>
        </w:rPr>
        <w:t>FECHA DE TERMINACIÓN</w:t>
      </w:r>
      <w:r>
        <w:rPr>
          <w:rFonts w:ascii="Garamond" w:hAnsi="Garamond" w:cs="Arial"/>
          <w:b/>
          <w:bCs/>
          <w:sz w:val="22"/>
          <w:szCs w:val="22"/>
        </w:rPr>
        <w:t xml:space="preserve"> INICIAL</w:t>
      </w:r>
      <w:r w:rsidRPr="006917D2">
        <w:rPr>
          <w:rFonts w:ascii="Garamond" w:hAnsi="Garamond" w:cs="Arial"/>
          <w:b/>
          <w:bCs/>
          <w:sz w:val="22"/>
          <w:szCs w:val="22"/>
        </w:rPr>
        <w:t>:</w:t>
      </w:r>
      <w:r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49613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496136" w:rsidRPr="00496136">
        <w:rPr>
          <w:rFonts w:ascii="Garamond" w:hAnsi="Garamond" w:cs="Arial"/>
          <w:bCs/>
          <w:sz w:val="22"/>
          <w:szCs w:val="22"/>
        </w:rPr>
        <w:t>VEINTE (20) DE ENERO DE 2026</w:t>
      </w:r>
    </w:p>
    <w:p w14:paraId="4E51B0E8" w14:textId="49AC425A" w:rsidR="007D6083" w:rsidRDefault="00B9289B" w:rsidP="00234865">
      <w:pPr>
        <w:pStyle w:val="Sinespaciado"/>
        <w:spacing w:line="276" w:lineRule="auto"/>
        <w:jc w:val="both"/>
        <w:rPr>
          <w:rFonts w:ascii="Garamond" w:hAnsi="Garamond" w:cs="Arial"/>
          <w:bCs/>
          <w:sz w:val="22"/>
          <w:szCs w:val="22"/>
        </w:rPr>
      </w:pPr>
      <w:r w:rsidRPr="006917D2">
        <w:rPr>
          <w:rFonts w:ascii="Garamond" w:hAnsi="Garamond" w:cs="Arial"/>
          <w:b/>
          <w:bCs/>
          <w:sz w:val="22"/>
          <w:szCs w:val="22"/>
        </w:rPr>
        <w:t>ESTADO DEL CONTRATO:</w:t>
      </w:r>
      <w:r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634FE8">
        <w:rPr>
          <w:rFonts w:ascii="Garamond" w:hAnsi="Garamond" w:cs="Arial"/>
          <w:bCs/>
          <w:sz w:val="22"/>
          <w:szCs w:val="22"/>
        </w:rPr>
        <w:t xml:space="preserve">EJECUTADO </w:t>
      </w:r>
    </w:p>
    <w:p w14:paraId="707A5733" w14:textId="77777777" w:rsidR="00234865" w:rsidRPr="00234865" w:rsidRDefault="00234865" w:rsidP="00234865">
      <w:pPr>
        <w:pStyle w:val="Sinespaciado"/>
        <w:spacing w:line="276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2BC1F97A" w14:textId="7EE5BB5C" w:rsidR="00496136" w:rsidRDefault="00496136" w:rsidP="00CD5319">
      <w:pPr>
        <w:jc w:val="both"/>
        <w:rPr>
          <w:rFonts w:ascii="Garamond" w:hAnsi="Garamond" w:cs="Arial"/>
          <w:b/>
          <w:bCs/>
          <w:sz w:val="22"/>
          <w:szCs w:val="22"/>
        </w:rPr>
      </w:pPr>
      <w:r>
        <w:rPr>
          <w:rFonts w:ascii="Garamond" w:hAnsi="Garamond" w:cs="Arial"/>
          <w:b/>
          <w:bCs/>
          <w:sz w:val="22"/>
          <w:szCs w:val="22"/>
        </w:rPr>
        <w:t xml:space="preserve">OBLIGACIONES ESPECIFICAS: </w:t>
      </w:r>
    </w:p>
    <w:p w14:paraId="14EC7211" w14:textId="05A6376B" w:rsidR="00496136" w:rsidRPr="00496136" w:rsidRDefault="00496136" w:rsidP="00234865">
      <w:pPr>
        <w:pStyle w:val="Default"/>
        <w:jc w:val="both"/>
        <w:rPr>
          <w:rFonts w:ascii="Garamond" w:hAnsi="Garamond"/>
          <w:sz w:val="22"/>
          <w:szCs w:val="22"/>
        </w:rPr>
      </w:pPr>
      <w:proofErr w:type="gramStart"/>
      <w:r w:rsidRPr="00496136">
        <w:rPr>
          <w:rFonts w:ascii="Garamond" w:hAnsi="Garamond"/>
          <w:sz w:val="22"/>
          <w:szCs w:val="22"/>
        </w:rPr>
        <w:t>1 .</w:t>
      </w:r>
      <w:proofErr w:type="gramEnd"/>
      <w:r w:rsidRPr="00496136">
        <w:rPr>
          <w:rFonts w:ascii="Garamond" w:hAnsi="Garamond"/>
          <w:sz w:val="22"/>
          <w:szCs w:val="22"/>
        </w:rPr>
        <w:t xml:space="preserve"> Realizar las actividades para la formulación, viabilidad, socialización, diseño esquemático de </w:t>
      </w:r>
      <w:proofErr w:type="gramStart"/>
      <w:r w:rsidRPr="00496136">
        <w:rPr>
          <w:rFonts w:ascii="Garamond" w:hAnsi="Garamond"/>
          <w:sz w:val="22"/>
          <w:szCs w:val="22"/>
        </w:rPr>
        <w:t xml:space="preserve">los </w:t>
      </w:r>
      <w:r w:rsidR="00234865">
        <w:rPr>
          <w:rFonts w:ascii="Garamond" w:hAnsi="Garamond"/>
          <w:sz w:val="22"/>
          <w:szCs w:val="22"/>
        </w:rPr>
        <w:t xml:space="preserve"> </w:t>
      </w:r>
      <w:r w:rsidRPr="00496136">
        <w:rPr>
          <w:rFonts w:ascii="Garamond" w:hAnsi="Garamond"/>
          <w:sz w:val="22"/>
          <w:szCs w:val="22"/>
        </w:rPr>
        <w:t>proyectos</w:t>
      </w:r>
      <w:proofErr w:type="gramEnd"/>
      <w:r w:rsidRPr="00496136">
        <w:rPr>
          <w:rFonts w:ascii="Garamond" w:hAnsi="Garamond"/>
          <w:sz w:val="22"/>
          <w:szCs w:val="22"/>
        </w:rPr>
        <w:t xml:space="preserve"> de infraestructura a desarrollar el Fondo de Desarrollo Local Antonio Nariño, de conformidad con </w:t>
      </w:r>
      <w:r w:rsidR="00234865">
        <w:rPr>
          <w:rFonts w:ascii="Garamond" w:hAnsi="Garamond"/>
          <w:sz w:val="22"/>
          <w:szCs w:val="22"/>
        </w:rPr>
        <w:t xml:space="preserve"> </w:t>
      </w:r>
      <w:r w:rsidRPr="00496136">
        <w:rPr>
          <w:rFonts w:ascii="Garamond" w:hAnsi="Garamond"/>
          <w:sz w:val="22"/>
          <w:szCs w:val="22"/>
        </w:rPr>
        <w:t xml:space="preserve">la asignación hecha por el supervisor, el cual podrá versar en proyectos de Infraestructura, Malla Vial y </w:t>
      </w:r>
      <w:r w:rsidR="00234865">
        <w:rPr>
          <w:rFonts w:ascii="Garamond" w:hAnsi="Garamond"/>
          <w:sz w:val="22"/>
          <w:szCs w:val="22"/>
        </w:rPr>
        <w:t xml:space="preserve"> </w:t>
      </w:r>
      <w:r w:rsidRPr="00496136">
        <w:rPr>
          <w:rFonts w:ascii="Garamond" w:hAnsi="Garamond"/>
          <w:sz w:val="22"/>
          <w:szCs w:val="22"/>
        </w:rPr>
        <w:t xml:space="preserve">Espacio Público, Parques y/o Interventorías de los mismos y demás proyectos relacionados con su objeto </w:t>
      </w:r>
      <w:r w:rsidR="00234865">
        <w:rPr>
          <w:rFonts w:ascii="Garamond" w:hAnsi="Garamond"/>
          <w:sz w:val="22"/>
          <w:szCs w:val="22"/>
        </w:rPr>
        <w:t xml:space="preserve"> </w:t>
      </w:r>
      <w:r w:rsidRPr="00496136">
        <w:rPr>
          <w:rFonts w:ascii="Garamond" w:hAnsi="Garamond"/>
          <w:sz w:val="22"/>
          <w:szCs w:val="22"/>
        </w:rPr>
        <w:t xml:space="preserve">contractual. </w:t>
      </w:r>
    </w:p>
    <w:p w14:paraId="4DE0B0D8" w14:textId="77777777" w:rsidR="00496136" w:rsidRPr="00496136" w:rsidRDefault="00496136" w:rsidP="00234865">
      <w:pPr>
        <w:pStyle w:val="Default"/>
        <w:jc w:val="both"/>
        <w:rPr>
          <w:rFonts w:ascii="Garamond" w:hAnsi="Garamond"/>
          <w:sz w:val="22"/>
          <w:szCs w:val="22"/>
        </w:rPr>
      </w:pPr>
      <w:proofErr w:type="gramStart"/>
      <w:r w:rsidRPr="00496136">
        <w:rPr>
          <w:rFonts w:ascii="Garamond" w:hAnsi="Garamond"/>
          <w:sz w:val="22"/>
          <w:szCs w:val="22"/>
        </w:rPr>
        <w:t>2 .</w:t>
      </w:r>
      <w:proofErr w:type="gramEnd"/>
      <w:r w:rsidRPr="00496136">
        <w:rPr>
          <w:rFonts w:ascii="Garamond" w:hAnsi="Garamond"/>
          <w:sz w:val="22"/>
          <w:szCs w:val="22"/>
        </w:rPr>
        <w:t xml:space="preserve"> Realizar las actividades para el trámite de liquidación de los contratos de obra, consultoría e interventoría </w:t>
      </w:r>
    </w:p>
    <w:p w14:paraId="3FED30ED" w14:textId="77777777" w:rsidR="00496136" w:rsidRPr="00496136" w:rsidRDefault="00496136" w:rsidP="00234865">
      <w:pPr>
        <w:pStyle w:val="Default"/>
        <w:jc w:val="both"/>
        <w:rPr>
          <w:rFonts w:ascii="Garamond" w:hAnsi="Garamond"/>
          <w:sz w:val="22"/>
          <w:szCs w:val="22"/>
        </w:rPr>
      </w:pPr>
      <w:r w:rsidRPr="00496136">
        <w:rPr>
          <w:rFonts w:ascii="Garamond" w:hAnsi="Garamond"/>
          <w:sz w:val="22"/>
          <w:szCs w:val="22"/>
        </w:rPr>
        <w:t xml:space="preserve">que le sean designados por parte del supervisor. </w:t>
      </w:r>
    </w:p>
    <w:p w14:paraId="4A55F6E3" w14:textId="097AC181" w:rsidR="00CD5319" w:rsidRPr="00496136" w:rsidRDefault="00496136" w:rsidP="00234865">
      <w:pPr>
        <w:spacing w:after="0"/>
        <w:jc w:val="both"/>
        <w:rPr>
          <w:rFonts w:ascii="Garamond" w:hAnsi="Garamond" w:cs="Arial"/>
          <w:b/>
          <w:bCs/>
          <w:sz w:val="22"/>
          <w:szCs w:val="22"/>
        </w:rPr>
      </w:pPr>
      <w:proofErr w:type="gramStart"/>
      <w:r w:rsidRPr="00496136">
        <w:rPr>
          <w:rFonts w:ascii="Garamond" w:hAnsi="Garamond"/>
          <w:sz w:val="22"/>
          <w:szCs w:val="22"/>
        </w:rPr>
        <w:t>3 .</w:t>
      </w:r>
      <w:proofErr w:type="gramEnd"/>
      <w:r w:rsidRPr="00496136">
        <w:rPr>
          <w:rFonts w:ascii="Garamond" w:hAnsi="Garamond"/>
          <w:sz w:val="22"/>
          <w:szCs w:val="22"/>
        </w:rPr>
        <w:t xml:space="preserve"> Proyectar conceptos técnicos, informes, y demás documentos que se requieran por parte del Fondo de</w:t>
      </w:r>
    </w:p>
    <w:p w14:paraId="28AA660D" w14:textId="6D2F1889" w:rsidR="00110C3B" w:rsidRPr="00496136" w:rsidRDefault="00496136" w:rsidP="00234865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496136">
        <w:rPr>
          <w:rFonts w:ascii="Garamond" w:hAnsi="Garamond" w:cs="Arial"/>
          <w:sz w:val="22"/>
          <w:szCs w:val="22"/>
        </w:rPr>
        <w:t>Desarrollo Local</w:t>
      </w:r>
    </w:p>
    <w:p w14:paraId="621A7513" w14:textId="12F42D94" w:rsidR="00496136" w:rsidRPr="00496136" w:rsidRDefault="00496136" w:rsidP="00234865">
      <w:pPr>
        <w:pStyle w:val="Default"/>
        <w:jc w:val="both"/>
        <w:rPr>
          <w:rFonts w:ascii="Garamond" w:hAnsi="Garamond"/>
          <w:sz w:val="22"/>
          <w:szCs w:val="22"/>
        </w:rPr>
      </w:pPr>
      <w:proofErr w:type="gramStart"/>
      <w:r w:rsidRPr="00496136">
        <w:rPr>
          <w:rFonts w:ascii="Garamond" w:hAnsi="Garamond"/>
          <w:sz w:val="22"/>
          <w:szCs w:val="22"/>
        </w:rPr>
        <w:t>4 .</w:t>
      </w:r>
      <w:proofErr w:type="gramEnd"/>
      <w:r w:rsidRPr="00496136">
        <w:rPr>
          <w:rFonts w:ascii="Garamond" w:hAnsi="Garamond"/>
          <w:sz w:val="22"/>
          <w:szCs w:val="22"/>
        </w:rPr>
        <w:t xml:space="preserve"> Ser parte del Comité Evaluador para la verificación de aspectos técnicos que le sean asignados </w:t>
      </w:r>
      <w:proofErr w:type="gramStart"/>
      <w:r w:rsidRPr="00496136">
        <w:rPr>
          <w:rFonts w:ascii="Garamond" w:hAnsi="Garamond"/>
          <w:sz w:val="22"/>
          <w:szCs w:val="22"/>
        </w:rPr>
        <w:t xml:space="preserve">y </w:t>
      </w:r>
      <w:r w:rsidR="002F168B">
        <w:rPr>
          <w:rFonts w:ascii="Garamond" w:hAnsi="Garamond"/>
          <w:sz w:val="22"/>
          <w:szCs w:val="22"/>
        </w:rPr>
        <w:t xml:space="preserve"> </w:t>
      </w:r>
      <w:r w:rsidRPr="00496136">
        <w:rPr>
          <w:rFonts w:ascii="Garamond" w:hAnsi="Garamond"/>
          <w:sz w:val="22"/>
          <w:szCs w:val="22"/>
        </w:rPr>
        <w:t>participar</w:t>
      </w:r>
      <w:proofErr w:type="gramEnd"/>
      <w:r w:rsidRPr="00496136">
        <w:rPr>
          <w:rFonts w:ascii="Garamond" w:hAnsi="Garamond"/>
          <w:sz w:val="22"/>
          <w:szCs w:val="22"/>
        </w:rPr>
        <w:t xml:space="preserve"> en las audiencias que se desarrollen durante los procesos de contratación, de conformidad con lo </w:t>
      </w:r>
      <w:r w:rsidR="002F168B">
        <w:rPr>
          <w:rFonts w:ascii="Garamond" w:hAnsi="Garamond"/>
          <w:sz w:val="22"/>
          <w:szCs w:val="22"/>
        </w:rPr>
        <w:t xml:space="preserve"> </w:t>
      </w:r>
      <w:r w:rsidRPr="00496136">
        <w:rPr>
          <w:rFonts w:ascii="Garamond" w:hAnsi="Garamond"/>
          <w:sz w:val="22"/>
          <w:szCs w:val="22"/>
        </w:rPr>
        <w:t xml:space="preserve">consagrado en el Art. 2.2.1.1.2.2.3 Decreto 1082 de 2015. </w:t>
      </w:r>
    </w:p>
    <w:p w14:paraId="7162003F" w14:textId="0FE42ABB" w:rsidR="00496136" w:rsidRPr="00496136" w:rsidRDefault="00496136" w:rsidP="00234865">
      <w:pPr>
        <w:pStyle w:val="Default"/>
        <w:jc w:val="both"/>
        <w:rPr>
          <w:rFonts w:ascii="Garamond" w:hAnsi="Garamond"/>
          <w:sz w:val="22"/>
          <w:szCs w:val="22"/>
        </w:rPr>
      </w:pPr>
      <w:proofErr w:type="gramStart"/>
      <w:r w:rsidRPr="00496136">
        <w:rPr>
          <w:rFonts w:ascii="Garamond" w:hAnsi="Garamond"/>
          <w:sz w:val="22"/>
          <w:szCs w:val="22"/>
        </w:rPr>
        <w:t>5 .</w:t>
      </w:r>
      <w:proofErr w:type="gramEnd"/>
      <w:r w:rsidRPr="00496136">
        <w:rPr>
          <w:rFonts w:ascii="Garamond" w:hAnsi="Garamond"/>
          <w:sz w:val="22"/>
          <w:szCs w:val="22"/>
        </w:rPr>
        <w:t xml:space="preserve"> Realizar las actividades para la respuesta oportuna a las solicitudes y peticiones interpuestas por </w:t>
      </w:r>
      <w:proofErr w:type="gramStart"/>
      <w:r w:rsidRPr="00496136">
        <w:rPr>
          <w:rFonts w:ascii="Garamond" w:hAnsi="Garamond"/>
          <w:sz w:val="22"/>
          <w:szCs w:val="22"/>
        </w:rPr>
        <w:t xml:space="preserve">los </w:t>
      </w:r>
      <w:r w:rsidR="002F168B">
        <w:rPr>
          <w:rFonts w:ascii="Garamond" w:hAnsi="Garamond"/>
          <w:sz w:val="22"/>
          <w:szCs w:val="22"/>
        </w:rPr>
        <w:t xml:space="preserve"> </w:t>
      </w:r>
      <w:r w:rsidRPr="00496136">
        <w:rPr>
          <w:rFonts w:ascii="Garamond" w:hAnsi="Garamond"/>
          <w:sz w:val="22"/>
          <w:szCs w:val="22"/>
        </w:rPr>
        <w:t>entes</w:t>
      </w:r>
      <w:proofErr w:type="gramEnd"/>
      <w:r w:rsidRPr="00496136">
        <w:rPr>
          <w:rFonts w:ascii="Garamond" w:hAnsi="Garamond"/>
          <w:sz w:val="22"/>
          <w:szCs w:val="22"/>
        </w:rPr>
        <w:t xml:space="preserve"> de control y comunidad en general, acerca de los asuntos de competencia del área de Gestión de </w:t>
      </w:r>
      <w:r w:rsidR="002F168B">
        <w:rPr>
          <w:rFonts w:ascii="Garamond" w:hAnsi="Garamond"/>
          <w:sz w:val="22"/>
          <w:szCs w:val="22"/>
        </w:rPr>
        <w:t xml:space="preserve"> </w:t>
      </w:r>
      <w:r w:rsidRPr="00496136">
        <w:rPr>
          <w:rFonts w:ascii="Garamond" w:hAnsi="Garamond"/>
          <w:sz w:val="22"/>
          <w:szCs w:val="22"/>
        </w:rPr>
        <w:t xml:space="preserve">Desarrollo Local Antonio Nariño en los temas relacionados con los proyectos asignados o con la ejecución </w:t>
      </w:r>
      <w:r w:rsidR="002F168B">
        <w:rPr>
          <w:rFonts w:ascii="Garamond" w:hAnsi="Garamond"/>
          <w:sz w:val="22"/>
          <w:szCs w:val="22"/>
        </w:rPr>
        <w:t xml:space="preserve"> </w:t>
      </w:r>
      <w:r w:rsidRPr="00496136">
        <w:rPr>
          <w:rFonts w:ascii="Garamond" w:hAnsi="Garamond"/>
          <w:sz w:val="22"/>
          <w:szCs w:val="22"/>
        </w:rPr>
        <w:t xml:space="preserve">del objeto del contrato. </w:t>
      </w:r>
    </w:p>
    <w:p w14:paraId="22E19FDE" w14:textId="475F5E7F" w:rsidR="00496136" w:rsidRPr="00496136" w:rsidRDefault="00496136" w:rsidP="00234865">
      <w:pPr>
        <w:pStyle w:val="Default"/>
        <w:jc w:val="both"/>
        <w:rPr>
          <w:rFonts w:ascii="Garamond" w:hAnsi="Garamond"/>
          <w:sz w:val="22"/>
          <w:szCs w:val="22"/>
        </w:rPr>
      </w:pPr>
      <w:proofErr w:type="gramStart"/>
      <w:r w:rsidRPr="00496136">
        <w:rPr>
          <w:rFonts w:ascii="Garamond" w:hAnsi="Garamond"/>
          <w:sz w:val="22"/>
          <w:szCs w:val="22"/>
        </w:rPr>
        <w:t>6 .</w:t>
      </w:r>
      <w:proofErr w:type="gramEnd"/>
      <w:r w:rsidRPr="00496136">
        <w:rPr>
          <w:rFonts w:ascii="Garamond" w:hAnsi="Garamond"/>
          <w:sz w:val="22"/>
          <w:szCs w:val="22"/>
        </w:rPr>
        <w:t xml:space="preserve"> Asistir a las reuniones, comités de contratación, capacitaciones, comités de seguimiento, entre otros </w:t>
      </w:r>
      <w:proofErr w:type="gramStart"/>
      <w:r w:rsidRPr="00496136">
        <w:rPr>
          <w:rFonts w:ascii="Garamond" w:hAnsi="Garamond"/>
          <w:sz w:val="22"/>
          <w:szCs w:val="22"/>
        </w:rPr>
        <w:t xml:space="preserve">y </w:t>
      </w:r>
      <w:r w:rsidR="002F168B">
        <w:rPr>
          <w:rFonts w:ascii="Garamond" w:hAnsi="Garamond"/>
          <w:sz w:val="22"/>
          <w:szCs w:val="22"/>
        </w:rPr>
        <w:t xml:space="preserve"> </w:t>
      </w:r>
      <w:r w:rsidRPr="00496136">
        <w:rPr>
          <w:rFonts w:ascii="Garamond" w:hAnsi="Garamond"/>
          <w:sz w:val="22"/>
          <w:szCs w:val="22"/>
        </w:rPr>
        <w:t>hacer</w:t>
      </w:r>
      <w:proofErr w:type="gramEnd"/>
      <w:r w:rsidRPr="00496136">
        <w:rPr>
          <w:rFonts w:ascii="Garamond" w:hAnsi="Garamond"/>
          <w:sz w:val="22"/>
          <w:szCs w:val="22"/>
        </w:rPr>
        <w:t xml:space="preserve"> parte de los comités que le sean designados por parte del supervisor. </w:t>
      </w:r>
    </w:p>
    <w:p w14:paraId="4870E0CF" w14:textId="77216C04" w:rsidR="00496136" w:rsidRPr="00496136" w:rsidRDefault="00496136" w:rsidP="00234865">
      <w:pPr>
        <w:pStyle w:val="Default"/>
        <w:jc w:val="both"/>
        <w:rPr>
          <w:rFonts w:ascii="Garamond" w:hAnsi="Garamond"/>
          <w:sz w:val="22"/>
          <w:szCs w:val="22"/>
        </w:rPr>
      </w:pPr>
      <w:proofErr w:type="gramStart"/>
      <w:r w:rsidRPr="00496136">
        <w:rPr>
          <w:rFonts w:ascii="Garamond" w:hAnsi="Garamond"/>
          <w:sz w:val="22"/>
          <w:szCs w:val="22"/>
        </w:rPr>
        <w:t>7 .</w:t>
      </w:r>
      <w:proofErr w:type="gramEnd"/>
      <w:r w:rsidRPr="00496136">
        <w:rPr>
          <w:rFonts w:ascii="Garamond" w:hAnsi="Garamond"/>
          <w:sz w:val="22"/>
          <w:szCs w:val="22"/>
        </w:rPr>
        <w:t xml:space="preserve"> Realizar los recorridos locales que sean requeridos y visitas de estabilidad de aquellos que demande </w:t>
      </w:r>
      <w:proofErr w:type="gramStart"/>
      <w:r w:rsidRPr="00496136">
        <w:rPr>
          <w:rFonts w:ascii="Garamond" w:hAnsi="Garamond"/>
          <w:sz w:val="22"/>
          <w:szCs w:val="22"/>
        </w:rPr>
        <w:t xml:space="preserve">los </w:t>
      </w:r>
      <w:r w:rsidR="002F168B">
        <w:rPr>
          <w:rFonts w:ascii="Garamond" w:hAnsi="Garamond"/>
          <w:sz w:val="22"/>
          <w:szCs w:val="22"/>
        </w:rPr>
        <w:t xml:space="preserve"> </w:t>
      </w:r>
      <w:r w:rsidRPr="00496136">
        <w:rPr>
          <w:rFonts w:ascii="Garamond" w:hAnsi="Garamond"/>
          <w:sz w:val="22"/>
          <w:szCs w:val="22"/>
        </w:rPr>
        <w:t>contratos</w:t>
      </w:r>
      <w:proofErr w:type="gramEnd"/>
      <w:r w:rsidRPr="00496136">
        <w:rPr>
          <w:rFonts w:ascii="Garamond" w:hAnsi="Garamond"/>
          <w:sz w:val="22"/>
          <w:szCs w:val="22"/>
        </w:rPr>
        <w:t xml:space="preserve"> de obra e infraestructura a fin de realizar la socialización, seguimiento, supervisión y verificación </w:t>
      </w:r>
      <w:r w:rsidR="002F168B">
        <w:rPr>
          <w:rFonts w:ascii="Garamond" w:hAnsi="Garamond"/>
          <w:sz w:val="22"/>
          <w:szCs w:val="22"/>
        </w:rPr>
        <w:t xml:space="preserve"> </w:t>
      </w:r>
      <w:r w:rsidRPr="00496136">
        <w:rPr>
          <w:rFonts w:ascii="Garamond" w:hAnsi="Garamond"/>
          <w:sz w:val="22"/>
          <w:szCs w:val="22"/>
        </w:rPr>
        <w:t xml:space="preserve">de las obras y demás actividades inherentes y propias de cada contrato que le sea asignado en </w:t>
      </w:r>
      <w:r w:rsidR="002F168B">
        <w:rPr>
          <w:rFonts w:ascii="Garamond" w:hAnsi="Garamond"/>
          <w:sz w:val="22"/>
          <w:szCs w:val="22"/>
        </w:rPr>
        <w:t xml:space="preserve"> </w:t>
      </w:r>
      <w:r w:rsidRPr="00496136">
        <w:rPr>
          <w:rFonts w:ascii="Garamond" w:hAnsi="Garamond"/>
          <w:sz w:val="22"/>
          <w:szCs w:val="22"/>
        </w:rPr>
        <w:t xml:space="preserve">cumplimiento de su objeto contractual </w:t>
      </w:r>
    </w:p>
    <w:p w14:paraId="68ECA6BE" w14:textId="59C5C2CE" w:rsidR="00234865" w:rsidRPr="00496136" w:rsidRDefault="00496136" w:rsidP="00234865">
      <w:pPr>
        <w:pStyle w:val="Default"/>
        <w:jc w:val="both"/>
        <w:rPr>
          <w:rFonts w:ascii="Garamond" w:hAnsi="Garamond"/>
          <w:sz w:val="22"/>
          <w:szCs w:val="22"/>
        </w:rPr>
      </w:pPr>
      <w:proofErr w:type="gramStart"/>
      <w:r w:rsidRPr="00496136">
        <w:rPr>
          <w:rFonts w:ascii="Garamond" w:hAnsi="Garamond"/>
          <w:sz w:val="22"/>
          <w:szCs w:val="22"/>
        </w:rPr>
        <w:t>8 .</w:t>
      </w:r>
      <w:proofErr w:type="gramEnd"/>
      <w:r w:rsidRPr="00496136">
        <w:rPr>
          <w:rFonts w:ascii="Garamond" w:hAnsi="Garamond"/>
          <w:sz w:val="22"/>
          <w:szCs w:val="22"/>
        </w:rPr>
        <w:t xml:space="preserve"> Realizar el apoyo a la supervisión de los contratos que le asigne el alcalde local y que se deriven de </w:t>
      </w:r>
      <w:proofErr w:type="gramStart"/>
      <w:r w:rsidRPr="00496136">
        <w:rPr>
          <w:rFonts w:ascii="Garamond" w:hAnsi="Garamond"/>
          <w:sz w:val="22"/>
          <w:szCs w:val="22"/>
        </w:rPr>
        <w:t xml:space="preserve">los </w:t>
      </w:r>
      <w:r w:rsidR="00234865">
        <w:rPr>
          <w:rFonts w:ascii="Garamond" w:hAnsi="Garamond"/>
          <w:sz w:val="22"/>
          <w:szCs w:val="22"/>
        </w:rPr>
        <w:t xml:space="preserve"> </w:t>
      </w:r>
      <w:r w:rsidRPr="00496136">
        <w:rPr>
          <w:rFonts w:ascii="Garamond" w:hAnsi="Garamond"/>
          <w:sz w:val="22"/>
          <w:szCs w:val="22"/>
        </w:rPr>
        <w:t>procesos</w:t>
      </w:r>
      <w:proofErr w:type="gramEnd"/>
      <w:r w:rsidRPr="00496136">
        <w:rPr>
          <w:rFonts w:ascii="Garamond" w:hAnsi="Garamond"/>
          <w:sz w:val="22"/>
          <w:szCs w:val="22"/>
        </w:rPr>
        <w:t xml:space="preserve"> contractuales de infraestructura, así como la asistencia técnica en el acompañamiento y </w:t>
      </w:r>
      <w:r w:rsidR="00234865">
        <w:rPr>
          <w:rFonts w:ascii="Garamond" w:hAnsi="Garamond"/>
          <w:sz w:val="22"/>
          <w:szCs w:val="22"/>
        </w:rPr>
        <w:t xml:space="preserve"> </w:t>
      </w:r>
      <w:r w:rsidRPr="00496136">
        <w:rPr>
          <w:rFonts w:ascii="Garamond" w:hAnsi="Garamond"/>
          <w:sz w:val="22"/>
          <w:szCs w:val="22"/>
        </w:rPr>
        <w:t xml:space="preserve">supervisión de la ejecución de la obra en cumplimiento del Plan de Desarrollo Local Antonio Nariño 2025- </w:t>
      </w:r>
      <w:r w:rsidRPr="00234865">
        <w:rPr>
          <w:rFonts w:ascii="Garamond" w:hAnsi="Garamond"/>
          <w:sz w:val="22"/>
          <w:szCs w:val="22"/>
        </w:rPr>
        <w:t xml:space="preserve">2028. </w:t>
      </w:r>
    </w:p>
    <w:p w14:paraId="42CD23E0" w14:textId="66519800" w:rsidR="00496136" w:rsidRPr="00234865" w:rsidRDefault="00496136" w:rsidP="00234865">
      <w:pPr>
        <w:spacing w:after="0"/>
        <w:jc w:val="both"/>
        <w:rPr>
          <w:rFonts w:ascii="Garamond" w:eastAsiaTheme="minorEastAsia" w:hAnsi="Garamond" w:cs="AAAAAC+ArialNarrow"/>
          <w:color w:val="000000"/>
          <w:sz w:val="22"/>
          <w:szCs w:val="22"/>
          <w:lang w:val="es-CO" w:eastAsia="es-CO"/>
        </w:rPr>
      </w:pPr>
      <w:proofErr w:type="gramStart"/>
      <w:r w:rsidRPr="00234865">
        <w:rPr>
          <w:rFonts w:ascii="Garamond" w:eastAsiaTheme="minorEastAsia" w:hAnsi="Garamond" w:cs="AAAAAC+ArialNarrow"/>
          <w:color w:val="000000"/>
          <w:sz w:val="22"/>
          <w:szCs w:val="22"/>
          <w:lang w:val="es-CO" w:eastAsia="es-CO"/>
        </w:rPr>
        <w:t>9 .</w:t>
      </w:r>
      <w:proofErr w:type="gramEnd"/>
      <w:r w:rsidRPr="00234865">
        <w:rPr>
          <w:rFonts w:ascii="Garamond" w:eastAsiaTheme="minorEastAsia" w:hAnsi="Garamond" w:cs="AAAAAC+ArialNarrow"/>
          <w:color w:val="000000"/>
          <w:sz w:val="22"/>
          <w:szCs w:val="22"/>
          <w:lang w:val="es-CO" w:eastAsia="es-CO"/>
        </w:rPr>
        <w:t xml:space="preserve"> Las demás que le sean asignadas por el Supervisor y que estén relacionadas con el objeto contractual.</w:t>
      </w:r>
    </w:p>
    <w:p w14:paraId="61A222C6" w14:textId="77777777" w:rsidR="00110C3B" w:rsidRDefault="00110C3B" w:rsidP="00496136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5EED327D" w14:textId="03BAF4D4" w:rsidR="00CD5319" w:rsidRDefault="00CD5319" w:rsidP="00CD5319">
      <w:pPr>
        <w:spacing w:after="0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La presente se expide en Bogotá D.C., a solicitud del interesado a los </w:t>
      </w:r>
      <w:r w:rsidR="004861FE">
        <w:rPr>
          <w:rFonts w:ascii="Garamond" w:hAnsi="Garamond" w:cs="Arial"/>
          <w:sz w:val="22"/>
          <w:szCs w:val="22"/>
        </w:rPr>
        <w:t>veinte</w:t>
      </w:r>
      <w:r w:rsidR="000E7B1E">
        <w:rPr>
          <w:rFonts w:ascii="Garamond" w:hAnsi="Garamond" w:cs="Arial"/>
          <w:sz w:val="22"/>
          <w:szCs w:val="22"/>
        </w:rPr>
        <w:t xml:space="preserve"> (2</w:t>
      </w:r>
      <w:r w:rsidR="004861FE">
        <w:rPr>
          <w:rFonts w:ascii="Garamond" w:hAnsi="Garamond" w:cs="Arial"/>
          <w:sz w:val="22"/>
          <w:szCs w:val="22"/>
        </w:rPr>
        <w:t>0</w:t>
      </w:r>
      <w:r w:rsidR="000E7B1E">
        <w:rPr>
          <w:rFonts w:ascii="Garamond" w:hAnsi="Garamond" w:cs="Arial"/>
          <w:sz w:val="22"/>
          <w:szCs w:val="22"/>
        </w:rPr>
        <w:t xml:space="preserve">) días del mes de </w:t>
      </w:r>
      <w:proofErr w:type="spellStart"/>
      <w:r w:rsidR="004861FE">
        <w:rPr>
          <w:rFonts w:ascii="Garamond" w:hAnsi="Garamond" w:cs="Arial"/>
          <w:sz w:val="22"/>
          <w:szCs w:val="22"/>
        </w:rPr>
        <w:t>arbil</w:t>
      </w:r>
      <w:proofErr w:type="spellEnd"/>
      <w:r>
        <w:rPr>
          <w:rFonts w:ascii="Garamond" w:hAnsi="Garamond" w:cs="Arial"/>
          <w:sz w:val="22"/>
          <w:szCs w:val="22"/>
        </w:rPr>
        <w:t xml:space="preserve"> de dos mil </w:t>
      </w:r>
      <w:proofErr w:type="spellStart"/>
      <w:r>
        <w:rPr>
          <w:rFonts w:ascii="Garamond" w:hAnsi="Garamond" w:cs="Arial"/>
          <w:sz w:val="22"/>
          <w:szCs w:val="22"/>
        </w:rPr>
        <w:t>veinti</w:t>
      </w:r>
      <w:r w:rsidR="004861FE">
        <w:rPr>
          <w:rFonts w:ascii="Garamond" w:hAnsi="Garamond" w:cs="Arial"/>
          <w:sz w:val="22"/>
          <w:szCs w:val="22"/>
        </w:rPr>
        <w:t>seis</w:t>
      </w:r>
      <w:proofErr w:type="spellEnd"/>
      <w:r>
        <w:rPr>
          <w:rFonts w:ascii="Garamond" w:hAnsi="Garamond" w:cs="Arial"/>
          <w:sz w:val="22"/>
          <w:szCs w:val="22"/>
        </w:rPr>
        <w:t xml:space="preserve"> (202</w:t>
      </w:r>
      <w:r w:rsidR="004861FE">
        <w:rPr>
          <w:rFonts w:ascii="Garamond" w:hAnsi="Garamond" w:cs="Arial"/>
          <w:sz w:val="22"/>
          <w:szCs w:val="22"/>
        </w:rPr>
        <w:t>6</w:t>
      </w:r>
      <w:r>
        <w:rPr>
          <w:rFonts w:ascii="Garamond" w:hAnsi="Garamond" w:cs="Arial"/>
          <w:sz w:val="22"/>
          <w:szCs w:val="22"/>
        </w:rPr>
        <w:t>).</w:t>
      </w:r>
    </w:p>
    <w:p w14:paraId="4CB6BEF3" w14:textId="77777777" w:rsidR="00CD5319" w:rsidRDefault="00CD5319" w:rsidP="00CD5319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</w:p>
    <w:p w14:paraId="19C84C71" w14:textId="77777777" w:rsidR="00CD5319" w:rsidRDefault="00CD5319" w:rsidP="00CD5319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</w:p>
    <w:p w14:paraId="34294E90" w14:textId="77777777" w:rsidR="00CD5319" w:rsidRDefault="00CD5319" w:rsidP="00CD5319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</w:p>
    <w:p w14:paraId="2FB7B70A" w14:textId="77777777" w:rsidR="00CD5319" w:rsidRDefault="00CD5319" w:rsidP="00CD5319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</w:p>
    <w:p w14:paraId="14FCB4E1" w14:textId="1FAB458B" w:rsidR="00CD5319" w:rsidRDefault="00CD5319" w:rsidP="00CD5319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>
        <w:rPr>
          <w:rFonts w:ascii="Garamond" w:hAnsi="Garamond" w:cs="Arial"/>
          <w:b/>
          <w:bCs/>
          <w:sz w:val="22"/>
          <w:szCs w:val="22"/>
        </w:rPr>
        <w:t>LUISA MARIA RAMIREZ RIASCOS</w:t>
      </w:r>
    </w:p>
    <w:p w14:paraId="3DB3E9F7" w14:textId="77777777" w:rsidR="00CD5319" w:rsidRDefault="00CD5319" w:rsidP="00CD5319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>
        <w:rPr>
          <w:rFonts w:ascii="Garamond" w:hAnsi="Garamond" w:cs="Arial"/>
          <w:bCs/>
          <w:sz w:val="22"/>
          <w:szCs w:val="22"/>
        </w:rPr>
        <w:t xml:space="preserve">Alcaldesa Local Antonio Nariño </w:t>
      </w:r>
    </w:p>
    <w:p w14:paraId="3A23747C" w14:textId="77777777" w:rsidR="00CD5319" w:rsidRDefault="00CD5319" w:rsidP="00CD5319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</w:p>
    <w:p w14:paraId="7D388505" w14:textId="14CEB866" w:rsidR="00CD5319" w:rsidRDefault="00CD5319" w:rsidP="00CD5319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</w:p>
    <w:p w14:paraId="7C54180F" w14:textId="77777777" w:rsidR="00CD5319" w:rsidRDefault="00CD5319" w:rsidP="00CD5319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</w:p>
    <w:p w14:paraId="412BF268" w14:textId="77777777" w:rsidR="00CD5319" w:rsidRDefault="00CD5319" w:rsidP="00CD5319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</w:p>
    <w:p w14:paraId="2469F57F" w14:textId="77777777" w:rsidR="000636E8" w:rsidRPr="000636E8" w:rsidRDefault="000636E8" w:rsidP="000636E8">
      <w:pPr>
        <w:spacing w:after="0" w:line="240" w:lineRule="auto"/>
        <w:rPr>
          <w:rFonts w:ascii="Garamond" w:hAnsi="Garamond" w:cs="Arial"/>
          <w:sz w:val="16"/>
          <w:szCs w:val="16"/>
        </w:rPr>
      </w:pPr>
      <w:r w:rsidRPr="000636E8">
        <w:rPr>
          <w:rFonts w:ascii="Garamond" w:hAnsi="Garamond" w:cs="Arial"/>
          <w:sz w:val="16"/>
          <w:szCs w:val="16"/>
        </w:rPr>
        <w:t xml:space="preserve">Proyectó: Mauro Alejandro </w:t>
      </w:r>
      <w:proofErr w:type="spellStart"/>
      <w:r w:rsidRPr="000636E8">
        <w:rPr>
          <w:rFonts w:ascii="Garamond" w:hAnsi="Garamond" w:cs="Arial"/>
          <w:sz w:val="16"/>
          <w:szCs w:val="16"/>
        </w:rPr>
        <w:t>Gonzalez</w:t>
      </w:r>
      <w:proofErr w:type="spellEnd"/>
      <w:r w:rsidRPr="000636E8">
        <w:rPr>
          <w:rFonts w:ascii="Garamond" w:hAnsi="Garamond" w:cs="Arial"/>
          <w:sz w:val="16"/>
          <w:szCs w:val="16"/>
        </w:rPr>
        <w:t xml:space="preserve"> Mesa- Contratista FDLAN</w:t>
      </w:r>
    </w:p>
    <w:p w14:paraId="0FFBC096" w14:textId="20283026" w:rsidR="000636E8" w:rsidRPr="000636E8" w:rsidRDefault="000636E8" w:rsidP="000636E8">
      <w:pPr>
        <w:spacing w:after="0" w:line="240" w:lineRule="auto"/>
        <w:rPr>
          <w:rFonts w:ascii="Garamond" w:hAnsi="Garamond" w:cs="Arial"/>
          <w:sz w:val="16"/>
          <w:szCs w:val="16"/>
        </w:rPr>
      </w:pPr>
      <w:r w:rsidRPr="000636E8">
        <w:rPr>
          <w:rFonts w:ascii="Garamond" w:hAnsi="Garamond" w:cs="Arial"/>
          <w:sz w:val="16"/>
          <w:szCs w:val="16"/>
        </w:rPr>
        <w:t xml:space="preserve">Revisó: Nubia Yulieth Salazar Pardo- Contratista FDLAN  </w:t>
      </w:r>
      <w:r w:rsidR="00F118CC">
        <w:rPr>
          <w:rFonts w:ascii="Garamond" w:hAnsi="Garamond" w:cs="Arial"/>
          <w:noProof/>
          <w:sz w:val="18"/>
          <w:szCs w:val="18"/>
        </w:rPr>
        <w:drawing>
          <wp:inline distT="0" distB="0" distL="0" distR="0" wp14:anchorId="40CBE2EB" wp14:editId="68CD254A">
            <wp:extent cx="158823" cy="10160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58" cy="103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42877" w14:textId="4817FDDA" w:rsidR="00E254B3" w:rsidRPr="009E40E3" w:rsidRDefault="000636E8" w:rsidP="000636E8">
      <w:pPr>
        <w:spacing w:after="0" w:line="240" w:lineRule="auto"/>
        <w:rPr>
          <w:rFonts w:ascii="Garamond" w:hAnsi="Garamond" w:cs="Arial"/>
          <w:sz w:val="16"/>
          <w:szCs w:val="16"/>
        </w:rPr>
      </w:pPr>
      <w:r w:rsidRPr="000636E8">
        <w:rPr>
          <w:rFonts w:ascii="Garamond" w:hAnsi="Garamond" w:cs="Arial"/>
          <w:sz w:val="16"/>
          <w:szCs w:val="16"/>
        </w:rPr>
        <w:t xml:space="preserve">Aprobó: Edwin Johan </w:t>
      </w:r>
      <w:proofErr w:type="spellStart"/>
      <w:r w:rsidRPr="000636E8">
        <w:rPr>
          <w:rFonts w:ascii="Garamond" w:hAnsi="Garamond" w:cs="Arial"/>
          <w:sz w:val="16"/>
          <w:szCs w:val="16"/>
        </w:rPr>
        <w:t>Choconta</w:t>
      </w:r>
      <w:proofErr w:type="spellEnd"/>
      <w:r w:rsidRPr="000636E8">
        <w:rPr>
          <w:rFonts w:ascii="Garamond" w:hAnsi="Garamond" w:cs="Arial"/>
          <w:sz w:val="16"/>
          <w:szCs w:val="16"/>
        </w:rPr>
        <w:t xml:space="preserve"> Quintero- Profesional </w:t>
      </w:r>
      <w:proofErr w:type="spellStart"/>
      <w:r w:rsidRPr="000636E8">
        <w:rPr>
          <w:rFonts w:ascii="Garamond" w:hAnsi="Garamond" w:cs="Arial"/>
          <w:sz w:val="16"/>
          <w:szCs w:val="16"/>
        </w:rPr>
        <w:t>Codigo</w:t>
      </w:r>
      <w:proofErr w:type="spellEnd"/>
      <w:r w:rsidRPr="000636E8">
        <w:rPr>
          <w:rFonts w:ascii="Garamond" w:hAnsi="Garamond" w:cs="Arial"/>
          <w:sz w:val="16"/>
          <w:szCs w:val="16"/>
        </w:rPr>
        <w:t xml:space="preserve"> 219 Grado 18</w:t>
      </w:r>
    </w:p>
    <w:sectPr w:rsidR="00E254B3" w:rsidRPr="009E40E3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6B108" w14:textId="77777777" w:rsidR="006B2609" w:rsidRDefault="006B2609" w:rsidP="0001578B">
      <w:pPr>
        <w:spacing w:after="0" w:line="240" w:lineRule="auto"/>
      </w:pPr>
      <w:r>
        <w:separator/>
      </w:r>
    </w:p>
  </w:endnote>
  <w:endnote w:type="continuationSeparator" w:id="0">
    <w:p w14:paraId="3EB8D374" w14:textId="77777777" w:rsidR="006B2609" w:rsidRDefault="006B260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AAAAC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F877F" w14:textId="6FCF9F7A" w:rsidR="00392EAA" w:rsidRDefault="002610B3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F57A449" wp14:editId="41E7C813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821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82" y="21304"/>
                  <wp:lineTo x="21282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821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D67F5A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8E082FA" w14:textId="43228735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2610B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2610B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101DB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  <w:r w:rsidR="00AF23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180D7E26" w14:textId="4A89E866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2610B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085A9FF" w14:textId="77777777" w:rsidR="002610B3" w:rsidRDefault="002610B3" w:rsidP="002610B3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2D73CAF" w14:textId="77777777" w:rsidR="002610B3" w:rsidRDefault="002610B3" w:rsidP="002610B3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08FD1CD4" w14:textId="2E25F06F" w:rsidR="007975AD" w:rsidRDefault="007975AD" w:rsidP="002610B3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57A449" id="Rectangle 8" o:spid="_x0000_s1030" style="position:absolute;left:0;text-align:left;margin-left:174.7pt;margin-top:-24.45pt;width:132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" stroked="f">
              <v:textbox inset="2.5575mm,1.2875mm,2.5575mm,1.2875mm">
                <w:txbxContent>
                  <w:p w14:paraId="4DD67F5A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8E082FA" w14:textId="43228735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2610B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2610B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101DB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  <w:r w:rsidR="00AF23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180D7E26" w14:textId="4A89E866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2610B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085A9FF" w14:textId="77777777" w:rsidR="002610B3" w:rsidRDefault="002610B3" w:rsidP="002610B3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2D73CAF" w14:textId="77777777" w:rsidR="002610B3" w:rsidRDefault="002610B3" w:rsidP="002610B3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08FD1CD4" w14:textId="2E25F06F" w:rsidR="007975AD" w:rsidRDefault="007975AD" w:rsidP="002610B3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D53EF8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7646DE4">
              <wp:simplePos x="0" y="0"/>
              <wp:positionH relativeFrom="margin">
                <wp:posOffset>-270510</wp:posOffset>
              </wp:positionH>
              <wp:positionV relativeFrom="paragraph">
                <wp:posOffset>-360045</wp:posOffset>
              </wp:positionV>
              <wp:extent cx="1809750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0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43E26F" w14:textId="0C8745E2" w:rsidR="00AF23B5" w:rsidRPr="00D53EF8" w:rsidRDefault="008A6452" w:rsidP="00AF23B5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53EF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D53EF8" w:rsidRPr="00D53EF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D53EF8" w:rsidRPr="00D53EF8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Antonio</w:t>
                          </w:r>
                          <w:r w:rsidR="00AF23B5" w:rsidRPr="00D53EF8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Nari</w:t>
                          </w:r>
                          <w:r w:rsidR="00D53EF8" w:rsidRPr="00D53EF8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ño</w:t>
                          </w:r>
                          <w:r w:rsidR="00AF23B5" w:rsidRPr="00D53EF8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AF23B5" w:rsidRPr="00D53EF8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17 Sur No. 18 – 49</w:t>
                          </w:r>
                        </w:p>
                        <w:p w14:paraId="3652927E" w14:textId="1BD3F8F8" w:rsidR="00AF23B5" w:rsidRPr="00D53EF8" w:rsidRDefault="00AF23B5" w:rsidP="00AF23B5">
                          <w:pPr>
                            <w:spacing w:after="0" w:line="240" w:lineRule="auto"/>
                          </w:pPr>
                          <w:r w:rsidRPr="00D53EF8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 w:rsidR="004626AD" w:rsidRPr="00D53EF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</w:t>
                          </w:r>
                          <w:r w:rsidRPr="00D53EF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Postal: 111411</w:t>
                          </w:r>
                        </w:p>
                        <w:p w14:paraId="18CAC145" w14:textId="4DD04037" w:rsidR="00AF23B5" w:rsidRPr="00D53EF8" w:rsidRDefault="00AF23B5" w:rsidP="00AF23B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53EF8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="00D53EF8" w:rsidRPr="00D53EF8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4432490</w:t>
                          </w:r>
                        </w:p>
                        <w:p w14:paraId="35653135" w14:textId="77777777" w:rsidR="00AF23B5" w:rsidRPr="00D53EF8" w:rsidRDefault="00AF23B5" w:rsidP="00AF23B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53EF8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061DA07D" w14:textId="77777777" w:rsidR="00AF23B5" w:rsidRPr="00D53EF8" w:rsidRDefault="00AF23B5" w:rsidP="00AF23B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53EF8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www.antonionarino.gov.co</w:t>
                          </w:r>
                        </w:p>
                        <w:p w14:paraId="39A293E8" w14:textId="77777777" w:rsidR="00AF23B5" w:rsidRDefault="00AF23B5" w:rsidP="00AF23B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D110379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0BF0AC8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21.3pt;margin-top:-28.35pt;width:142.5pt;height:96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" stroked="f" strokeweight="0">
              <v:textbox inset="7.25pt,3.65pt,7.25pt,3.65pt">
                <w:txbxContent>
                  <w:p w14:paraId="3B43E26F" w14:textId="0C8745E2" w:rsidR="00AF23B5" w:rsidRPr="00D53EF8" w:rsidRDefault="008A6452" w:rsidP="00AF23B5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53EF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D53EF8" w:rsidRPr="00D53EF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D53EF8" w:rsidRPr="00D53EF8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Antonio</w:t>
                    </w:r>
                    <w:r w:rsidR="00AF23B5" w:rsidRPr="00D53EF8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Nari</w:t>
                    </w:r>
                    <w:r w:rsidR="00D53EF8" w:rsidRPr="00D53EF8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ño</w:t>
                    </w:r>
                    <w:r w:rsidR="00AF23B5" w:rsidRPr="00D53EF8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AF23B5" w:rsidRPr="00D53EF8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17 Sur No. 18 – 49</w:t>
                    </w:r>
                  </w:p>
                  <w:p w14:paraId="3652927E" w14:textId="1BD3F8F8" w:rsidR="00AF23B5" w:rsidRPr="00D53EF8" w:rsidRDefault="00AF23B5" w:rsidP="00AF23B5">
                    <w:pPr>
                      <w:spacing w:after="0" w:line="240" w:lineRule="auto"/>
                    </w:pPr>
                    <w:r w:rsidRPr="00D53EF8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 w:rsidR="004626AD" w:rsidRPr="00D53EF8">
                      <w:rPr>
                        <w:rFonts w:ascii="Arial" w:hAnsi="Arial" w:cs="Arial"/>
                        <w:sz w:val="16"/>
                        <w:szCs w:val="16"/>
                      </w:rPr>
                      <w:t>código</w:t>
                    </w:r>
                    <w:r w:rsidRPr="00D53EF8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Postal: 111411</w:t>
                    </w:r>
                  </w:p>
                  <w:p w14:paraId="18CAC145" w14:textId="4DD04037" w:rsidR="00AF23B5" w:rsidRPr="00D53EF8" w:rsidRDefault="00AF23B5" w:rsidP="00AF23B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53EF8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="00D53EF8" w:rsidRPr="00D53EF8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4432490</w:t>
                    </w:r>
                  </w:p>
                  <w:p w14:paraId="35653135" w14:textId="77777777" w:rsidR="00AF23B5" w:rsidRPr="00D53EF8" w:rsidRDefault="00AF23B5" w:rsidP="00AF23B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53EF8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061DA07D" w14:textId="77777777" w:rsidR="00AF23B5" w:rsidRPr="00D53EF8" w:rsidRDefault="00AF23B5" w:rsidP="00AF23B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53EF8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www.antonionarino.gov.co</w:t>
                    </w:r>
                  </w:p>
                  <w:p w14:paraId="39A293E8" w14:textId="77777777" w:rsidR="00AF23B5" w:rsidRDefault="00AF23B5" w:rsidP="00AF23B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D110379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0BF0AC8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D53EF8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9F75AA2" wp14:editId="5E088B22">
              <wp:simplePos x="0" y="0"/>
              <wp:positionH relativeFrom="column">
                <wp:posOffset>1771015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92469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9.4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AC5C903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8C213" w14:textId="77777777" w:rsidR="006B2609" w:rsidRDefault="006B2609" w:rsidP="0001578B">
      <w:pPr>
        <w:spacing w:after="0" w:line="240" w:lineRule="auto"/>
      </w:pPr>
      <w:r>
        <w:separator/>
      </w:r>
    </w:p>
  </w:footnote>
  <w:footnote w:type="continuationSeparator" w:id="0">
    <w:p w14:paraId="4C8FA861" w14:textId="77777777" w:rsidR="006B2609" w:rsidRDefault="006B260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50646" w14:textId="77777777" w:rsidR="001522E2" w:rsidRDefault="001522E2" w:rsidP="001522E2">
    <w:pPr>
      <w:pStyle w:val="Encabezamiento"/>
    </w:pPr>
    <w:r w:rsidRPr="001F69DE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F67650C" wp14:editId="5C9C4F8E">
              <wp:simplePos x="0" y="0"/>
              <wp:positionH relativeFrom="column">
                <wp:posOffset>3459431</wp:posOffset>
              </wp:positionH>
              <wp:positionV relativeFrom="paragraph">
                <wp:posOffset>-154940</wp:posOffset>
              </wp:positionV>
              <wp:extent cx="2762934" cy="914400"/>
              <wp:effectExtent l="0" t="0" r="0" b="0"/>
              <wp:wrapNone/>
              <wp:docPr id="1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62934" cy="914400"/>
                      </a:xfrm>
                      <a:prstGeom prst="rect">
                        <a:avLst/>
                      </a:prstGeom>
                      <a:noFill/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F5A76E6" w14:textId="77777777" w:rsidR="001522E2" w:rsidRPr="001F69DE" w:rsidRDefault="001522E2" w:rsidP="001522E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1F69DE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C906258" w14:textId="77777777" w:rsidR="001522E2" w:rsidRPr="00A55B7F" w:rsidRDefault="001522E2" w:rsidP="001522E2">
                          <w:pPr>
                            <w:spacing w:after="0"/>
                            <w:rPr>
                              <w:rFonts w:ascii="Arial" w:hAnsi="Arial" w:cs="Arial"/>
                              <w:lang w:val="pt-BR"/>
                            </w:rPr>
                          </w:pPr>
                          <w:r w:rsidRPr="00A55B7F">
                            <w:rPr>
                              <w:rFonts w:ascii="Arial" w:hAnsi="Arial" w:cs="Arial"/>
                              <w:lang w:val="pt-BR"/>
                            </w:rPr>
                            <w:t>Radicado No. *RAD_S*</w:t>
                          </w:r>
                        </w:p>
                        <w:p w14:paraId="5A19AF7F" w14:textId="77777777" w:rsidR="001522E2" w:rsidRPr="00A55B7F" w:rsidRDefault="001522E2" w:rsidP="001522E2">
                          <w:pPr>
                            <w:spacing w:after="0"/>
                            <w:rPr>
                              <w:rFonts w:ascii="Arial" w:hAnsi="Arial" w:cs="Arial"/>
                              <w:lang w:val="pt-BR"/>
                            </w:rPr>
                          </w:pPr>
                          <w:r w:rsidRPr="00A55B7F">
                            <w:rPr>
                              <w:rFonts w:ascii="Arial" w:hAnsi="Arial" w:cs="Arial"/>
                              <w:lang w:val="pt-BR"/>
                            </w:rPr>
                            <w:t>Fecha: *F_RAD_S*</w:t>
                          </w:r>
                        </w:p>
                        <w:p w14:paraId="266E79B3" w14:textId="77777777" w:rsidR="001522E2" w:rsidRPr="00A55B7F" w:rsidRDefault="001522E2" w:rsidP="001522E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BR"/>
                            </w:rPr>
                          </w:pPr>
                          <w:r w:rsidRPr="00A55B7F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BR"/>
                            </w:rPr>
                            <w:t>**RAD_S**</w:t>
                          </w:r>
                        </w:p>
                        <w:p w14:paraId="773F8457" w14:textId="77777777" w:rsidR="001522E2" w:rsidRPr="00A55B7F" w:rsidRDefault="001522E2" w:rsidP="001522E2">
                          <w:pPr>
                            <w:spacing w:after="0" w:line="240" w:lineRule="auto"/>
                            <w:rPr>
                              <w:rFonts w:ascii="Code3of9" w:hAnsi="Code3of9" w:cs="Code3of9"/>
                              <w:lang w:val="pt-BR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F67650C" id="Rectangle 2" o:spid="_x0000_s1029" style="position:absolute;margin-left:272.4pt;margin-top:-12.2pt;width:217.55pt;height:1in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" filled="f" stroked="f">
              <v:textbox inset="2.5575mm,1.2875mm,2.5575mm,1.2875mm">
                <w:txbxContent>
                  <w:p w14:paraId="7F5A76E6" w14:textId="77777777" w:rsidR="001522E2" w:rsidRPr="001F69DE" w:rsidRDefault="001522E2" w:rsidP="001522E2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1F69DE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C906258" w14:textId="77777777" w:rsidR="001522E2" w:rsidRPr="00A55B7F" w:rsidRDefault="001522E2" w:rsidP="001522E2">
                    <w:pPr>
                      <w:spacing w:after="0"/>
                      <w:rPr>
                        <w:rFonts w:ascii="Arial" w:hAnsi="Arial" w:cs="Arial"/>
                        <w:lang w:val="pt-BR"/>
                      </w:rPr>
                    </w:pPr>
                    <w:r w:rsidRPr="00A55B7F">
                      <w:rPr>
                        <w:rFonts w:ascii="Arial" w:hAnsi="Arial" w:cs="Arial"/>
                        <w:lang w:val="pt-BR"/>
                      </w:rPr>
                      <w:t>Radicado No. *RAD_S*</w:t>
                    </w:r>
                  </w:p>
                  <w:p w14:paraId="5A19AF7F" w14:textId="77777777" w:rsidR="001522E2" w:rsidRPr="00A55B7F" w:rsidRDefault="001522E2" w:rsidP="001522E2">
                    <w:pPr>
                      <w:spacing w:after="0"/>
                      <w:rPr>
                        <w:rFonts w:ascii="Arial" w:hAnsi="Arial" w:cs="Arial"/>
                        <w:lang w:val="pt-BR"/>
                      </w:rPr>
                    </w:pPr>
                    <w:r w:rsidRPr="00A55B7F">
                      <w:rPr>
                        <w:rFonts w:ascii="Arial" w:hAnsi="Arial" w:cs="Arial"/>
                        <w:lang w:val="pt-BR"/>
                      </w:rPr>
                      <w:t>Fecha: *F_RAD_S*</w:t>
                    </w:r>
                  </w:p>
                  <w:p w14:paraId="266E79B3" w14:textId="77777777" w:rsidR="001522E2" w:rsidRPr="00A55B7F" w:rsidRDefault="001522E2" w:rsidP="001522E2">
                    <w:pPr>
                      <w:rPr>
                        <w:rFonts w:ascii="Code3of9" w:hAnsi="Code3of9" w:cs="Arial"/>
                        <w:sz w:val="40"/>
                        <w:szCs w:val="40"/>
                        <w:lang w:val="pt-BR"/>
                      </w:rPr>
                    </w:pPr>
                    <w:r w:rsidRPr="00A55B7F">
                      <w:rPr>
                        <w:rFonts w:ascii="Code3of9" w:hAnsi="Code3of9" w:cs="Arial"/>
                        <w:sz w:val="40"/>
                        <w:szCs w:val="40"/>
                        <w:lang w:val="pt-BR"/>
                      </w:rPr>
                      <w:t>**RAD_S**</w:t>
                    </w:r>
                  </w:p>
                  <w:p w14:paraId="773F8457" w14:textId="77777777" w:rsidR="001522E2" w:rsidRPr="00A55B7F" w:rsidRDefault="001522E2" w:rsidP="001522E2">
                    <w:pPr>
                      <w:spacing w:after="0" w:line="240" w:lineRule="auto"/>
                      <w:rPr>
                        <w:rFonts w:ascii="Code3of9" w:hAnsi="Code3of9" w:cs="Code3of9"/>
                        <w:lang w:val="pt-BR"/>
                      </w:rPr>
                    </w:pPr>
                  </w:p>
                </w:txbxContent>
              </v:textbox>
            </v:rect>
          </w:pict>
        </mc:Fallback>
      </mc:AlternateContent>
    </w:r>
    <w:r w:rsidRPr="001F69DE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3A4DE63" wp14:editId="16F47A12">
              <wp:simplePos x="0" y="0"/>
              <wp:positionH relativeFrom="column">
                <wp:posOffset>3387090</wp:posOffset>
              </wp:positionH>
              <wp:positionV relativeFrom="paragraph">
                <wp:posOffset>-269240</wp:posOffset>
              </wp:positionV>
              <wp:extent cx="2907030" cy="1066803"/>
              <wp:effectExtent l="0" t="0" r="26670" b="19050"/>
              <wp:wrapNone/>
              <wp:docPr id="7" name="shape_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07030" cy="1066803"/>
                      </a:xfrm>
                      <a:custGeom>
                        <a:avLst/>
                        <a:gdLst>
                          <a:gd name="f0" fmla="val 10800000"/>
                          <a:gd name="f1" fmla="val 5400000"/>
                          <a:gd name="f2" fmla="val 16200000"/>
                          <a:gd name="f3" fmla="val w"/>
                          <a:gd name="f4" fmla="val h"/>
                          <a:gd name="f5" fmla="val ss"/>
                          <a:gd name="f6" fmla="val 0"/>
                          <a:gd name="f7" fmla="*/ 5419351 1 1725033"/>
                          <a:gd name="f8" fmla="val 45"/>
                          <a:gd name="f9" fmla="abs f3"/>
                          <a:gd name="f10" fmla="abs f4"/>
                          <a:gd name="f11" fmla="abs f5"/>
                          <a:gd name="f12" fmla="*/ f7 1 180"/>
                          <a:gd name="f13" fmla="+- 0 0 f1"/>
                          <a:gd name="f14" fmla="+- f6 f6 0"/>
                          <a:gd name="f15" fmla="abs f6"/>
                          <a:gd name="f16" fmla="?: f9 f3 1"/>
                          <a:gd name="f17" fmla="?: f10 f4 1"/>
                          <a:gd name="f18" fmla="?: f11 f5 1"/>
                          <a:gd name="f19" fmla="*/ f8 f12 1"/>
                          <a:gd name="f20" fmla="+- f6 0 f14"/>
                          <a:gd name="f21" fmla="?: f6 f13 f1"/>
                          <a:gd name="f22" fmla="?: f6 f1 f13"/>
                          <a:gd name="f23" fmla="*/ f16 1 21600"/>
                          <a:gd name="f24" fmla="*/ f17 1 21600"/>
                          <a:gd name="f25" fmla="*/ 21600 f16 1"/>
                          <a:gd name="f26" fmla="*/ 21600 f17 1"/>
                          <a:gd name="f27" fmla="+- 0 0 f19"/>
                          <a:gd name="f28" fmla="abs f20"/>
                          <a:gd name="f29" fmla="?: f20 f13 f1"/>
                          <a:gd name="f30" fmla="?: f20 f1 f13"/>
                          <a:gd name="f31" fmla="?: f20 f2 f1"/>
                          <a:gd name="f32" fmla="?: f20 f1 f2"/>
                          <a:gd name="f33" fmla="?: f20 0 f0"/>
                          <a:gd name="f34" fmla="?: f20 f0 0"/>
                          <a:gd name="f35" fmla="min f24 f23"/>
                          <a:gd name="f36" fmla="*/ f25 1 f18"/>
                          <a:gd name="f37" fmla="*/ f26 1 f18"/>
                          <a:gd name="f38" fmla="*/ f27 f0 1"/>
                          <a:gd name="f39" fmla="?: f20 f32 f31"/>
                          <a:gd name="f40" fmla="?: f20 f31 f32"/>
                          <a:gd name="f41" fmla="?: f6 f30 f29"/>
                          <a:gd name="f42" fmla="val f36"/>
                          <a:gd name="f43" fmla="val f37"/>
                          <a:gd name="f44" fmla="*/ f38 1 f7"/>
                          <a:gd name="f45" fmla="?: f6 f40 f39"/>
                          <a:gd name="f46" fmla="*/ f14 f35 1"/>
                          <a:gd name="f47" fmla="*/ f6 f35 1"/>
                          <a:gd name="f48" fmla="*/ f28 f35 1"/>
                          <a:gd name="f49" fmla="*/ f15 f35 1"/>
                          <a:gd name="f50" fmla="+- f43 0 f6"/>
                          <a:gd name="f51" fmla="+- f42 0 f6"/>
                          <a:gd name="f52" fmla="+- f44 0 f1"/>
                          <a:gd name="f53" fmla="*/ f43 f35 1"/>
                          <a:gd name="f54" fmla="*/ f42 f35 1"/>
                          <a:gd name="f55" fmla="+- f43 0 f50"/>
                          <a:gd name="f56" fmla="+- f42 0 f51"/>
                          <a:gd name="f57" fmla="+- f50 0 f43"/>
                          <a:gd name="f58" fmla="+- f51 0 f42"/>
                          <a:gd name="f59" fmla="+- f52 f1 0"/>
                          <a:gd name="f60" fmla="*/ f50 f35 1"/>
                          <a:gd name="f61" fmla="*/ f51 f35 1"/>
                          <a:gd name="f62" fmla="abs f55"/>
                          <a:gd name="f63" fmla="?: f55 0 f0"/>
                          <a:gd name="f64" fmla="?: f55 f0 0"/>
                          <a:gd name="f65" fmla="?: f55 f21 f22"/>
                          <a:gd name="f66" fmla="abs f56"/>
                          <a:gd name="f67" fmla="abs f57"/>
                          <a:gd name="f68" fmla="?: f56 f13 f1"/>
                          <a:gd name="f69" fmla="?: f56 f1 f13"/>
                          <a:gd name="f70" fmla="?: f56 f2 f1"/>
                          <a:gd name="f71" fmla="?: f56 f1 f2"/>
                          <a:gd name="f72" fmla="abs f58"/>
                          <a:gd name="f73" fmla="?: f58 f13 f1"/>
                          <a:gd name="f74" fmla="?: f58 f1 f13"/>
                          <a:gd name="f75" fmla="?: f58 f34 f33"/>
                          <a:gd name="f76" fmla="?: f58 f33 f34"/>
                          <a:gd name="f77" fmla="*/ f59 f7 1"/>
                          <a:gd name="f78" fmla="?: f6 f64 f63"/>
                          <a:gd name="f79" fmla="?: f6 f63 f64"/>
                          <a:gd name="f80" fmla="?: f56 f71 f70"/>
                          <a:gd name="f81" fmla="?: f56 f70 f71"/>
                          <a:gd name="f82" fmla="?: f57 f69 f68"/>
                          <a:gd name="f83" fmla="?: f20 f75 f76"/>
                          <a:gd name="f84" fmla="?: f20 f73 f74"/>
                          <a:gd name="f85" fmla="*/ f77 1 f0"/>
                          <a:gd name="f86" fmla="*/ f62 f35 1"/>
                          <a:gd name="f87" fmla="*/ f66 f35 1"/>
                          <a:gd name="f88" fmla="*/ f67 f35 1"/>
                          <a:gd name="f89" fmla="*/ f72 f35 1"/>
                          <a:gd name="f90" fmla="?: f55 f78 f79"/>
                          <a:gd name="f91" fmla="?: f57 f81 f80"/>
                          <a:gd name="f92" fmla="+- 0 0 f85"/>
                          <a:gd name="f93" fmla="+- 0 0 f92"/>
                          <a:gd name="f94" fmla="*/ f93 f0 1"/>
                          <a:gd name="f95" fmla="*/ f94 1 f7"/>
                          <a:gd name="f96" fmla="+- f95 0 f1"/>
                          <a:gd name="f97" fmla="cos 1 f96"/>
                          <a:gd name="f98" fmla="+- 0 0 f97"/>
                          <a:gd name="f99" fmla="+- 0 0 f98"/>
                          <a:gd name="f100" fmla="val f99"/>
                          <a:gd name="f101" fmla="+- 0 0 f100"/>
                          <a:gd name="f102" fmla="*/ f6 f101 1"/>
                          <a:gd name="f103" fmla="*/ f102 3163 1"/>
                          <a:gd name="f104" fmla="*/ f103 1 7636"/>
                          <a:gd name="f105" fmla="+- f6 f104 0"/>
                          <a:gd name="f106" fmla="+- f42 0 f104"/>
                          <a:gd name="f107" fmla="+- f43 0 f104"/>
                          <a:gd name="f108" fmla="*/ f105 f35 1"/>
                          <a:gd name="f109" fmla="*/ f106 f35 1"/>
                          <a:gd name="f110" fmla="*/ f107 f35 1"/>
                        </a:gdLst>
                        <a:ahLst/>
                        <a:cxnLst>
                          <a:cxn ang="3cd4">
                            <a:pos x="hc" y="t"/>
                          </a:cxn>
                          <a:cxn ang="0">
                            <a:pos x="r" y="vc"/>
                          </a:cxn>
                          <a:cxn ang="cd4">
                            <a:pos x="hc" y="b"/>
                          </a:cxn>
                          <a:cxn ang="cd2">
                            <a:pos x="l" y="vc"/>
                          </a:cxn>
                        </a:cxnLst>
                        <a:rect l="f108" t="f108" r="f109" b="f110"/>
                        <a:pathLst>
                          <a:path>
                            <a:moveTo>
                              <a:pt x="f46" y="f47"/>
                            </a:moveTo>
                            <a:arcTo wR="f48" hR="f49" stAng="f45" swAng="f41"/>
                            <a:lnTo>
                              <a:pt x="f47" y="f60"/>
                            </a:lnTo>
                            <a:arcTo wR="f49" hR="f86" stAng="f90" swAng="f65"/>
                            <a:lnTo>
                              <a:pt x="f61" y="f53"/>
                            </a:lnTo>
                            <a:arcTo wR="f87" hR="f88" stAng="f91" swAng="f82"/>
                            <a:lnTo>
                              <a:pt x="f54" y="f46"/>
                            </a:lnTo>
                            <a:arcTo wR="f89" hR="f48" stAng="f83" swAng="f84"/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9363" cap="sq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4C8F683E" id="shape_0" o:spid="_x0000_s1026" style="position:absolute;margin-left:266.7pt;margin-top:-21.2pt;width:228.9pt;height:84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2907030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" path="m,l,1066803r2907030,l2907030,,,xe" strokeweight=".26008mm">
              <v:stroke joinstyle="miter" endcap="square"/>
              <v:path arrowok="t" o:connecttype="custom" o:connectlocs="1453515,0;2907030,533402;1453515,1066803;0,533402" o:connectangles="270,0,90,180" textboxrect="0,0,2907030,1066803"/>
            </v:shape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73600" behindDoc="0" locked="0" layoutInCell="1" allowOverlap="1" wp14:anchorId="3BFBD2FD" wp14:editId="46DA1491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3" name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38E9142" w14:textId="77777777" w:rsidR="001522E2" w:rsidRDefault="001522E2" w:rsidP="001522E2">
    <w:pPr>
      <w:pStyle w:val="Encabezamiento"/>
    </w:pPr>
  </w:p>
  <w:p w14:paraId="2940A0F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F6CD55D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D422740" w14:textId="3B4176D9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D608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D6083">
      <w:rPr>
        <w:rFonts w:ascii="Arial" w:hAnsi="Arial" w:cs="Arial"/>
        <w:noProof/>
        <w:sz w:val="16"/>
        <w:szCs w:val="16"/>
        <w:lang w:val="es-CO" w:eastAsia="es-CO"/>
      </w:rPr>
      <w:t>5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5964"/>
    <w:multiLevelType w:val="hybridMultilevel"/>
    <w:tmpl w:val="4460655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B268F"/>
    <w:multiLevelType w:val="hybridMultilevel"/>
    <w:tmpl w:val="0EC0352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900D2"/>
    <w:multiLevelType w:val="hybridMultilevel"/>
    <w:tmpl w:val="FE9A17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9375A"/>
    <w:multiLevelType w:val="hybridMultilevel"/>
    <w:tmpl w:val="79B0EC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FD5FF1"/>
    <w:multiLevelType w:val="hybridMultilevel"/>
    <w:tmpl w:val="C306618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547619"/>
    <w:multiLevelType w:val="hybridMultilevel"/>
    <w:tmpl w:val="D2D02C6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B6F4E"/>
    <w:multiLevelType w:val="hybridMultilevel"/>
    <w:tmpl w:val="A8ECF44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C146B"/>
    <w:multiLevelType w:val="hybridMultilevel"/>
    <w:tmpl w:val="62D85B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D600E"/>
    <w:multiLevelType w:val="hybridMultilevel"/>
    <w:tmpl w:val="75C0DA5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A84ABE"/>
    <w:multiLevelType w:val="hybridMultilevel"/>
    <w:tmpl w:val="4822B69C"/>
    <w:lvl w:ilvl="0" w:tplc="85AA6C1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4A0AB8"/>
    <w:multiLevelType w:val="hybridMultilevel"/>
    <w:tmpl w:val="FBE88BA4"/>
    <w:lvl w:ilvl="0" w:tplc="85AA6C1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E6670F"/>
    <w:multiLevelType w:val="hybridMultilevel"/>
    <w:tmpl w:val="440010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AB4224"/>
    <w:multiLevelType w:val="hybridMultilevel"/>
    <w:tmpl w:val="22AA1F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202B13"/>
    <w:multiLevelType w:val="hybridMultilevel"/>
    <w:tmpl w:val="FBE88BA4"/>
    <w:lvl w:ilvl="0" w:tplc="85AA6C1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DBE15F5"/>
    <w:multiLevelType w:val="hybridMultilevel"/>
    <w:tmpl w:val="1DC67F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390CF4"/>
    <w:multiLevelType w:val="hybridMultilevel"/>
    <w:tmpl w:val="2A5A0D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51081A"/>
    <w:multiLevelType w:val="hybridMultilevel"/>
    <w:tmpl w:val="12B61E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7217A3"/>
    <w:multiLevelType w:val="hybridMultilevel"/>
    <w:tmpl w:val="C998686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5"/>
  </w:num>
  <w:num w:numId="5">
    <w:abstractNumId w:val="6"/>
  </w:num>
  <w:num w:numId="6">
    <w:abstractNumId w:val="7"/>
  </w:num>
  <w:num w:numId="7">
    <w:abstractNumId w:val="16"/>
  </w:num>
  <w:num w:numId="8">
    <w:abstractNumId w:val="0"/>
  </w:num>
  <w:num w:numId="9">
    <w:abstractNumId w:val="14"/>
  </w:num>
  <w:num w:numId="10">
    <w:abstractNumId w:val="1"/>
  </w:num>
  <w:num w:numId="11">
    <w:abstractNumId w:val="3"/>
  </w:num>
  <w:num w:numId="12">
    <w:abstractNumId w:val="10"/>
  </w:num>
  <w:num w:numId="13">
    <w:abstractNumId w:val="13"/>
  </w:num>
  <w:num w:numId="14">
    <w:abstractNumId w:val="9"/>
  </w:num>
  <w:num w:numId="15">
    <w:abstractNumId w:val="17"/>
  </w:num>
  <w:num w:numId="16">
    <w:abstractNumId w:val="11"/>
  </w:num>
  <w:num w:numId="17">
    <w:abstractNumId w:val="12"/>
  </w:num>
  <w:num w:numId="1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33A5"/>
    <w:rsid w:val="000150BD"/>
    <w:rsid w:val="0001578B"/>
    <w:rsid w:val="000236DF"/>
    <w:rsid w:val="000273B6"/>
    <w:rsid w:val="000303E9"/>
    <w:rsid w:val="00035010"/>
    <w:rsid w:val="00042826"/>
    <w:rsid w:val="00046387"/>
    <w:rsid w:val="00053180"/>
    <w:rsid w:val="00053626"/>
    <w:rsid w:val="00056B83"/>
    <w:rsid w:val="00060966"/>
    <w:rsid w:val="00062EED"/>
    <w:rsid w:val="000636E8"/>
    <w:rsid w:val="00063AD4"/>
    <w:rsid w:val="000709DC"/>
    <w:rsid w:val="00072D00"/>
    <w:rsid w:val="00072E41"/>
    <w:rsid w:val="00084511"/>
    <w:rsid w:val="000874B5"/>
    <w:rsid w:val="00091A29"/>
    <w:rsid w:val="000927F9"/>
    <w:rsid w:val="0009485C"/>
    <w:rsid w:val="000A10B7"/>
    <w:rsid w:val="000B5142"/>
    <w:rsid w:val="000C12BA"/>
    <w:rsid w:val="000C234D"/>
    <w:rsid w:val="000C2922"/>
    <w:rsid w:val="000C6316"/>
    <w:rsid w:val="000D00BF"/>
    <w:rsid w:val="000E1914"/>
    <w:rsid w:val="000E363F"/>
    <w:rsid w:val="000E4714"/>
    <w:rsid w:val="000E555D"/>
    <w:rsid w:val="000E5A9A"/>
    <w:rsid w:val="000E6198"/>
    <w:rsid w:val="000E7B1E"/>
    <w:rsid w:val="000F41A8"/>
    <w:rsid w:val="00101DB8"/>
    <w:rsid w:val="00107239"/>
    <w:rsid w:val="001077B1"/>
    <w:rsid w:val="00110C3B"/>
    <w:rsid w:val="001152C0"/>
    <w:rsid w:val="001224DF"/>
    <w:rsid w:val="0012277F"/>
    <w:rsid w:val="00124E45"/>
    <w:rsid w:val="00126295"/>
    <w:rsid w:val="0013337E"/>
    <w:rsid w:val="00140D7A"/>
    <w:rsid w:val="001450D4"/>
    <w:rsid w:val="00151EF9"/>
    <w:rsid w:val="001522E2"/>
    <w:rsid w:val="00156C6E"/>
    <w:rsid w:val="00164F21"/>
    <w:rsid w:val="001650E2"/>
    <w:rsid w:val="00165662"/>
    <w:rsid w:val="0017042D"/>
    <w:rsid w:val="00180830"/>
    <w:rsid w:val="001821C1"/>
    <w:rsid w:val="001850B4"/>
    <w:rsid w:val="00192508"/>
    <w:rsid w:val="00195DEB"/>
    <w:rsid w:val="001A035C"/>
    <w:rsid w:val="001B15E1"/>
    <w:rsid w:val="001B77E8"/>
    <w:rsid w:val="001C42B4"/>
    <w:rsid w:val="001D208F"/>
    <w:rsid w:val="001E1AAC"/>
    <w:rsid w:val="001E653F"/>
    <w:rsid w:val="001F180E"/>
    <w:rsid w:val="001F607C"/>
    <w:rsid w:val="00211052"/>
    <w:rsid w:val="0022045C"/>
    <w:rsid w:val="0022263F"/>
    <w:rsid w:val="00223A2A"/>
    <w:rsid w:val="002250C6"/>
    <w:rsid w:val="00225F19"/>
    <w:rsid w:val="00233A4C"/>
    <w:rsid w:val="0023447B"/>
    <w:rsid w:val="00234865"/>
    <w:rsid w:val="00241615"/>
    <w:rsid w:val="00251A4C"/>
    <w:rsid w:val="00254DA1"/>
    <w:rsid w:val="00255208"/>
    <w:rsid w:val="00257D1D"/>
    <w:rsid w:val="002610B3"/>
    <w:rsid w:val="00261538"/>
    <w:rsid w:val="002627F6"/>
    <w:rsid w:val="002629E0"/>
    <w:rsid w:val="002666D4"/>
    <w:rsid w:val="00267F99"/>
    <w:rsid w:val="00280961"/>
    <w:rsid w:val="0028097C"/>
    <w:rsid w:val="00285B76"/>
    <w:rsid w:val="00285C67"/>
    <w:rsid w:val="00287986"/>
    <w:rsid w:val="00290EA0"/>
    <w:rsid w:val="00296071"/>
    <w:rsid w:val="002A093C"/>
    <w:rsid w:val="002A57D2"/>
    <w:rsid w:val="002A74FF"/>
    <w:rsid w:val="002B6848"/>
    <w:rsid w:val="002C09FD"/>
    <w:rsid w:val="002C4300"/>
    <w:rsid w:val="002D58EF"/>
    <w:rsid w:val="002D735C"/>
    <w:rsid w:val="002E433F"/>
    <w:rsid w:val="002E4C18"/>
    <w:rsid w:val="002F088C"/>
    <w:rsid w:val="002F168B"/>
    <w:rsid w:val="003041B0"/>
    <w:rsid w:val="0030492E"/>
    <w:rsid w:val="0030614E"/>
    <w:rsid w:val="00310100"/>
    <w:rsid w:val="003216F3"/>
    <w:rsid w:val="0032355D"/>
    <w:rsid w:val="003242E5"/>
    <w:rsid w:val="0032639C"/>
    <w:rsid w:val="003315DB"/>
    <w:rsid w:val="003324C4"/>
    <w:rsid w:val="00342641"/>
    <w:rsid w:val="00342A18"/>
    <w:rsid w:val="00345AD5"/>
    <w:rsid w:val="003470B8"/>
    <w:rsid w:val="0036085C"/>
    <w:rsid w:val="00365823"/>
    <w:rsid w:val="00380169"/>
    <w:rsid w:val="003801F2"/>
    <w:rsid w:val="003821A0"/>
    <w:rsid w:val="00392EAA"/>
    <w:rsid w:val="003A385F"/>
    <w:rsid w:val="003A4BDB"/>
    <w:rsid w:val="003A4DD8"/>
    <w:rsid w:val="003B11A2"/>
    <w:rsid w:val="003B11B3"/>
    <w:rsid w:val="003B6429"/>
    <w:rsid w:val="003C3511"/>
    <w:rsid w:val="003C3FB0"/>
    <w:rsid w:val="003C44FC"/>
    <w:rsid w:val="003D38FF"/>
    <w:rsid w:val="003D6348"/>
    <w:rsid w:val="003D79EE"/>
    <w:rsid w:val="003E12E1"/>
    <w:rsid w:val="003E3875"/>
    <w:rsid w:val="003E3CDB"/>
    <w:rsid w:val="003E686C"/>
    <w:rsid w:val="003E7B9E"/>
    <w:rsid w:val="003F0B2D"/>
    <w:rsid w:val="003F1B96"/>
    <w:rsid w:val="004062BF"/>
    <w:rsid w:val="00410E1B"/>
    <w:rsid w:val="00414358"/>
    <w:rsid w:val="004223D0"/>
    <w:rsid w:val="00422B94"/>
    <w:rsid w:val="00423908"/>
    <w:rsid w:val="00425A2E"/>
    <w:rsid w:val="00430101"/>
    <w:rsid w:val="004331A8"/>
    <w:rsid w:val="00434EC4"/>
    <w:rsid w:val="00436B45"/>
    <w:rsid w:val="00451645"/>
    <w:rsid w:val="00452C1D"/>
    <w:rsid w:val="00453E39"/>
    <w:rsid w:val="00456A4F"/>
    <w:rsid w:val="004626AD"/>
    <w:rsid w:val="00462EFE"/>
    <w:rsid w:val="0046359A"/>
    <w:rsid w:val="00466FB7"/>
    <w:rsid w:val="00471903"/>
    <w:rsid w:val="004727EA"/>
    <w:rsid w:val="00473429"/>
    <w:rsid w:val="00482219"/>
    <w:rsid w:val="00484743"/>
    <w:rsid w:val="004861FE"/>
    <w:rsid w:val="00487C79"/>
    <w:rsid w:val="00487F16"/>
    <w:rsid w:val="00492257"/>
    <w:rsid w:val="00495EAB"/>
    <w:rsid w:val="00496136"/>
    <w:rsid w:val="004A5FDB"/>
    <w:rsid w:val="004A7028"/>
    <w:rsid w:val="004B682F"/>
    <w:rsid w:val="004B7285"/>
    <w:rsid w:val="004C0C7C"/>
    <w:rsid w:val="004C4182"/>
    <w:rsid w:val="004D0BC2"/>
    <w:rsid w:val="004D5C33"/>
    <w:rsid w:val="004D6132"/>
    <w:rsid w:val="004E390C"/>
    <w:rsid w:val="004F09B9"/>
    <w:rsid w:val="004F17BF"/>
    <w:rsid w:val="004F4993"/>
    <w:rsid w:val="004F5054"/>
    <w:rsid w:val="00500B7F"/>
    <w:rsid w:val="005069AB"/>
    <w:rsid w:val="0051341B"/>
    <w:rsid w:val="0051376F"/>
    <w:rsid w:val="00516AC5"/>
    <w:rsid w:val="0051707A"/>
    <w:rsid w:val="0052397D"/>
    <w:rsid w:val="005314DB"/>
    <w:rsid w:val="00543A9C"/>
    <w:rsid w:val="0054400D"/>
    <w:rsid w:val="0055423F"/>
    <w:rsid w:val="005617D0"/>
    <w:rsid w:val="00564D87"/>
    <w:rsid w:val="00566C7E"/>
    <w:rsid w:val="005735D5"/>
    <w:rsid w:val="00581890"/>
    <w:rsid w:val="00586B1D"/>
    <w:rsid w:val="00591449"/>
    <w:rsid w:val="00591B1C"/>
    <w:rsid w:val="00592D45"/>
    <w:rsid w:val="00593694"/>
    <w:rsid w:val="005A0292"/>
    <w:rsid w:val="005B4AA5"/>
    <w:rsid w:val="005C0DE8"/>
    <w:rsid w:val="005C23E3"/>
    <w:rsid w:val="005C4ED6"/>
    <w:rsid w:val="005D0EFA"/>
    <w:rsid w:val="005D5A3E"/>
    <w:rsid w:val="005E4623"/>
    <w:rsid w:val="005E50A3"/>
    <w:rsid w:val="005E6CF4"/>
    <w:rsid w:val="005E72E2"/>
    <w:rsid w:val="005F0FFA"/>
    <w:rsid w:val="005F2C3D"/>
    <w:rsid w:val="005F47D6"/>
    <w:rsid w:val="005F7FEC"/>
    <w:rsid w:val="00606DAA"/>
    <w:rsid w:val="006272B6"/>
    <w:rsid w:val="006277C4"/>
    <w:rsid w:val="00634FE8"/>
    <w:rsid w:val="00637962"/>
    <w:rsid w:val="00640B16"/>
    <w:rsid w:val="00642156"/>
    <w:rsid w:val="00643683"/>
    <w:rsid w:val="00647EC2"/>
    <w:rsid w:val="00652AFA"/>
    <w:rsid w:val="006535E5"/>
    <w:rsid w:val="00654BDD"/>
    <w:rsid w:val="00657E73"/>
    <w:rsid w:val="00663919"/>
    <w:rsid w:val="00666404"/>
    <w:rsid w:val="006818A3"/>
    <w:rsid w:val="00681C29"/>
    <w:rsid w:val="006844C8"/>
    <w:rsid w:val="00690CCF"/>
    <w:rsid w:val="006911B4"/>
    <w:rsid w:val="00693715"/>
    <w:rsid w:val="006A45EB"/>
    <w:rsid w:val="006A755F"/>
    <w:rsid w:val="006B2536"/>
    <w:rsid w:val="006B2609"/>
    <w:rsid w:val="006C183D"/>
    <w:rsid w:val="006C600E"/>
    <w:rsid w:val="006F21AF"/>
    <w:rsid w:val="006F232C"/>
    <w:rsid w:val="006F41A3"/>
    <w:rsid w:val="006F4C85"/>
    <w:rsid w:val="006F7EEE"/>
    <w:rsid w:val="00700991"/>
    <w:rsid w:val="00702C41"/>
    <w:rsid w:val="00712898"/>
    <w:rsid w:val="0071499A"/>
    <w:rsid w:val="00720510"/>
    <w:rsid w:val="0072081F"/>
    <w:rsid w:val="00730914"/>
    <w:rsid w:val="0073095E"/>
    <w:rsid w:val="00732E53"/>
    <w:rsid w:val="007406F9"/>
    <w:rsid w:val="0074265F"/>
    <w:rsid w:val="00742810"/>
    <w:rsid w:val="007431D7"/>
    <w:rsid w:val="00745A67"/>
    <w:rsid w:val="007517ED"/>
    <w:rsid w:val="00760EEA"/>
    <w:rsid w:val="00775AE2"/>
    <w:rsid w:val="00785B7D"/>
    <w:rsid w:val="00786154"/>
    <w:rsid w:val="0079701C"/>
    <w:rsid w:val="007975AD"/>
    <w:rsid w:val="007A3855"/>
    <w:rsid w:val="007B5E11"/>
    <w:rsid w:val="007B7C0F"/>
    <w:rsid w:val="007C08D8"/>
    <w:rsid w:val="007C253B"/>
    <w:rsid w:val="007C6B3C"/>
    <w:rsid w:val="007D03AB"/>
    <w:rsid w:val="007D3EAE"/>
    <w:rsid w:val="007D5ECD"/>
    <w:rsid w:val="007D6083"/>
    <w:rsid w:val="007D6466"/>
    <w:rsid w:val="007E059E"/>
    <w:rsid w:val="007E2DE1"/>
    <w:rsid w:val="007F2DC1"/>
    <w:rsid w:val="00800F0C"/>
    <w:rsid w:val="00801142"/>
    <w:rsid w:val="00804AB6"/>
    <w:rsid w:val="008063E9"/>
    <w:rsid w:val="00806C43"/>
    <w:rsid w:val="00807E1F"/>
    <w:rsid w:val="00810653"/>
    <w:rsid w:val="00816EF1"/>
    <w:rsid w:val="00821A67"/>
    <w:rsid w:val="00822982"/>
    <w:rsid w:val="008323AD"/>
    <w:rsid w:val="00832DED"/>
    <w:rsid w:val="00833202"/>
    <w:rsid w:val="0083384A"/>
    <w:rsid w:val="00833E69"/>
    <w:rsid w:val="008353D9"/>
    <w:rsid w:val="008416EF"/>
    <w:rsid w:val="00841F65"/>
    <w:rsid w:val="008440AA"/>
    <w:rsid w:val="00845520"/>
    <w:rsid w:val="00850510"/>
    <w:rsid w:val="00850E5F"/>
    <w:rsid w:val="00872D31"/>
    <w:rsid w:val="00873902"/>
    <w:rsid w:val="0087540F"/>
    <w:rsid w:val="008900AF"/>
    <w:rsid w:val="00892BDC"/>
    <w:rsid w:val="00892F88"/>
    <w:rsid w:val="008A0A64"/>
    <w:rsid w:val="008A19EE"/>
    <w:rsid w:val="008A6452"/>
    <w:rsid w:val="008B24DB"/>
    <w:rsid w:val="008B717B"/>
    <w:rsid w:val="008B71EF"/>
    <w:rsid w:val="008C1988"/>
    <w:rsid w:val="008C3275"/>
    <w:rsid w:val="008C3784"/>
    <w:rsid w:val="008C5786"/>
    <w:rsid w:val="008D1BEF"/>
    <w:rsid w:val="008D6655"/>
    <w:rsid w:val="008E02FD"/>
    <w:rsid w:val="008E5686"/>
    <w:rsid w:val="008F143F"/>
    <w:rsid w:val="008F18DF"/>
    <w:rsid w:val="008F226C"/>
    <w:rsid w:val="008F3BC1"/>
    <w:rsid w:val="00903EF4"/>
    <w:rsid w:val="009045D8"/>
    <w:rsid w:val="0092042E"/>
    <w:rsid w:val="009229B1"/>
    <w:rsid w:val="00923605"/>
    <w:rsid w:val="009236FC"/>
    <w:rsid w:val="00924A4B"/>
    <w:rsid w:val="009251FA"/>
    <w:rsid w:val="009316C2"/>
    <w:rsid w:val="009358CC"/>
    <w:rsid w:val="009360B3"/>
    <w:rsid w:val="009459CF"/>
    <w:rsid w:val="009525C5"/>
    <w:rsid w:val="00952AA0"/>
    <w:rsid w:val="00956496"/>
    <w:rsid w:val="00957521"/>
    <w:rsid w:val="00972CF7"/>
    <w:rsid w:val="009901F0"/>
    <w:rsid w:val="00990617"/>
    <w:rsid w:val="009909D6"/>
    <w:rsid w:val="009A20D7"/>
    <w:rsid w:val="009A3676"/>
    <w:rsid w:val="009A4F1C"/>
    <w:rsid w:val="009B245A"/>
    <w:rsid w:val="009B325A"/>
    <w:rsid w:val="009B580E"/>
    <w:rsid w:val="009B600B"/>
    <w:rsid w:val="009C086C"/>
    <w:rsid w:val="009C39F8"/>
    <w:rsid w:val="009D3B5A"/>
    <w:rsid w:val="009E04C0"/>
    <w:rsid w:val="009E2A37"/>
    <w:rsid w:val="009E40E3"/>
    <w:rsid w:val="009E6C3E"/>
    <w:rsid w:val="009F31FC"/>
    <w:rsid w:val="009F455E"/>
    <w:rsid w:val="00A00BB8"/>
    <w:rsid w:val="00A071A0"/>
    <w:rsid w:val="00A07838"/>
    <w:rsid w:val="00A113B7"/>
    <w:rsid w:val="00A131E6"/>
    <w:rsid w:val="00A216EF"/>
    <w:rsid w:val="00A21771"/>
    <w:rsid w:val="00A253F2"/>
    <w:rsid w:val="00A254BA"/>
    <w:rsid w:val="00A263D0"/>
    <w:rsid w:val="00A26C10"/>
    <w:rsid w:val="00A2720F"/>
    <w:rsid w:val="00A31F6F"/>
    <w:rsid w:val="00A35A64"/>
    <w:rsid w:val="00A43B2B"/>
    <w:rsid w:val="00A52244"/>
    <w:rsid w:val="00A52B6C"/>
    <w:rsid w:val="00A5679E"/>
    <w:rsid w:val="00A56C21"/>
    <w:rsid w:val="00A82E7B"/>
    <w:rsid w:val="00A84932"/>
    <w:rsid w:val="00A918E4"/>
    <w:rsid w:val="00A95023"/>
    <w:rsid w:val="00A959B8"/>
    <w:rsid w:val="00A972DF"/>
    <w:rsid w:val="00AA4317"/>
    <w:rsid w:val="00AB0C9D"/>
    <w:rsid w:val="00AB20FA"/>
    <w:rsid w:val="00AB4274"/>
    <w:rsid w:val="00AB7402"/>
    <w:rsid w:val="00AB7468"/>
    <w:rsid w:val="00AC6890"/>
    <w:rsid w:val="00AE437B"/>
    <w:rsid w:val="00AE4DF9"/>
    <w:rsid w:val="00AF23B5"/>
    <w:rsid w:val="00AF5CE7"/>
    <w:rsid w:val="00B04D9F"/>
    <w:rsid w:val="00B15392"/>
    <w:rsid w:val="00B2263F"/>
    <w:rsid w:val="00B304A7"/>
    <w:rsid w:val="00B32703"/>
    <w:rsid w:val="00B32DC4"/>
    <w:rsid w:val="00B416E1"/>
    <w:rsid w:val="00B43620"/>
    <w:rsid w:val="00B4373C"/>
    <w:rsid w:val="00B517E1"/>
    <w:rsid w:val="00B5354B"/>
    <w:rsid w:val="00B54945"/>
    <w:rsid w:val="00B616B3"/>
    <w:rsid w:val="00B62873"/>
    <w:rsid w:val="00B77A5C"/>
    <w:rsid w:val="00B813DF"/>
    <w:rsid w:val="00B85F6D"/>
    <w:rsid w:val="00B87F09"/>
    <w:rsid w:val="00B9289B"/>
    <w:rsid w:val="00B959F9"/>
    <w:rsid w:val="00BA2D7C"/>
    <w:rsid w:val="00BA440B"/>
    <w:rsid w:val="00BB6B9F"/>
    <w:rsid w:val="00BC0735"/>
    <w:rsid w:val="00BC52FB"/>
    <w:rsid w:val="00BC7015"/>
    <w:rsid w:val="00BD5D54"/>
    <w:rsid w:val="00BE0434"/>
    <w:rsid w:val="00BF388A"/>
    <w:rsid w:val="00BF6DF7"/>
    <w:rsid w:val="00C01528"/>
    <w:rsid w:val="00C0241F"/>
    <w:rsid w:val="00C03CF6"/>
    <w:rsid w:val="00C079F0"/>
    <w:rsid w:val="00C07C49"/>
    <w:rsid w:val="00C10A27"/>
    <w:rsid w:val="00C14314"/>
    <w:rsid w:val="00C15BDF"/>
    <w:rsid w:val="00C16E0E"/>
    <w:rsid w:val="00C35217"/>
    <w:rsid w:val="00C42AF9"/>
    <w:rsid w:val="00C46E03"/>
    <w:rsid w:val="00C50A5F"/>
    <w:rsid w:val="00C571EA"/>
    <w:rsid w:val="00C606C1"/>
    <w:rsid w:val="00C62C5C"/>
    <w:rsid w:val="00C6546F"/>
    <w:rsid w:val="00C67E4D"/>
    <w:rsid w:val="00C70EFA"/>
    <w:rsid w:val="00C7259F"/>
    <w:rsid w:val="00C76904"/>
    <w:rsid w:val="00C76B9E"/>
    <w:rsid w:val="00C84BCE"/>
    <w:rsid w:val="00C90FE8"/>
    <w:rsid w:val="00C91C39"/>
    <w:rsid w:val="00C91EA2"/>
    <w:rsid w:val="00C96564"/>
    <w:rsid w:val="00CA0C74"/>
    <w:rsid w:val="00CD5319"/>
    <w:rsid w:val="00CD7162"/>
    <w:rsid w:val="00CD7CB1"/>
    <w:rsid w:val="00CE1102"/>
    <w:rsid w:val="00CE16D0"/>
    <w:rsid w:val="00CE3029"/>
    <w:rsid w:val="00CE42C2"/>
    <w:rsid w:val="00CE71DE"/>
    <w:rsid w:val="00CF4BBC"/>
    <w:rsid w:val="00D00DC9"/>
    <w:rsid w:val="00D01DF1"/>
    <w:rsid w:val="00D078E9"/>
    <w:rsid w:val="00D14180"/>
    <w:rsid w:val="00D142EA"/>
    <w:rsid w:val="00D23B9D"/>
    <w:rsid w:val="00D2665C"/>
    <w:rsid w:val="00D329D2"/>
    <w:rsid w:val="00D453B4"/>
    <w:rsid w:val="00D51FE0"/>
    <w:rsid w:val="00D53EF8"/>
    <w:rsid w:val="00D554F9"/>
    <w:rsid w:val="00D566B4"/>
    <w:rsid w:val="00D61B34"/>
    <w:rsid w:val="00D628D1"/>
    <w:rsid w:val="00D732AF"/>
    <w:rsid w:val="00D77DF7"/>
    <w:rsid w:val="00D8046A"/>
    <w:rsid w:val="00D812C5"/>
    <w:rsid w:val="00D93868"/>
    <w:rsid w:val="00D97B1C"/>
    <w:rsid w:val="00D97F0D"/>
    <w:rsid w:val="00DA0F5A"/>
    <w:rsid w:val="00DA3D2B"/>
    <w:rsid w:val="00DB506A"/>
    <w:rsid w:val="00DB5491"/>
    <w:rsid w:val="00DB7519"/>
    <w:rsid w:val="00DB7DE8"/>
    <w:rsid w:val="00DC74BC"/>
    <w:rsid w:val="00DD05B5"/>
    <w:rsid w:val="00DD425E"/>
    <w:rsid w:val="00DD6D9B"/>
    <w:rsid w:val="00DE000C"/>
    <w:rsid w:val="00DE7646"/>
    <w:rsid w:val="00DF1F83"/>
    <w:rsid w:val="00DF6AA5"/>
    <w:rsid w:val="00DF76A1"/>
    <w:rsid w:val="00E00DFE"/>
    <w:rsid w:val="00E01E84"/>
    <w:rsid w:val="00E06D3D"/>
    <w:rsid w:val="00E14914"/>
    <w:rsid w:val="00E203F9"/>
    <w:rsid w:val="00E20DB2"/>
    <w:rsid w:val="00E22E79"/>
    <w:rsid w:val="00E22E8B"/>
    <w:rsid w:val="00E236A9"/>
    <w:rsid w:val="00E254B3"/>
    <w:rsid w:val="00E467C3"/>
    <w:rsid w:val="00E51123"/>
    <w:rsid w:val="00E52B07"/>
    <w:rsid w:val="00E613D5"/>
    <w:rsid w:val="00E62779"/>
    <w:rsid w:val="00E62BC2"/>
    <w:rsid w:val="00E65612"/>
    <w:rsid w:val="00E729D2"/>
    <w:rsid w:val="00E73B8D"/>
    <w:rsid w:val="00E73C47"/>
    <w:rsid w:val="00E73FD0"/>
    <w:rsid w:val="00E7743C"/>
    <w:rsid w:val="00E81B4A"/>
    <w:rsid w:val="00E878E3"/>
    <w:rsid w:val="00E96520"/>
    <w:rsid w:val="00EA10DD"/>
    <w:rsid w:val="00EA6ACD"/>
    <w:rsid w:val="00EA6BB9"/>
    <w:rsid w:val="00EB1D5E"/>
    <w:rsid w:val="00EB5A3A"/>
    <w:rsid w:val="00EC0046"/>
    <w:rsid w:val="00EC0D1D"/>
    <w:rsid w:val="00EC5AA6"/>
    <w:rsid w:val="00EC65C5"/>
    <w:rsid w:val="00ED0145"/>
    <w:rsid w:val="00EE20A1"/>
    <w:rsid w:val="00EE47B6"/>
    <w:rsid w:val="00EE4CCA"/>
    <w:rsid w:val="00EF0C5B"/>
    <w:rsid w:val="00F118CC"/>
    <w:rsid w:val="00F124A2"/>
    <w:rsid w:val="00F12B51"/>
    <w:rsid w:val="00F21D78"/>
    <w:rsid w:val="00F236DD"/>
    <w:rsid w:val="00F2574D"/>
    <w:rsid w:val="00F26346"/>
    <w:rsid w:val="00F27968"/>
    <w:rsid w:val="00F34EA9"/>
    <w:rsid w:val="00F4234F"/>
    <w:rsid w:val="00F47020"/>
    <w:rsid w:val="00F5259B"/>
    <w:rsid w:val="00F55980"/>
    <w:rsid w:val="00F71D4C"/>
    <w:rsid w:val="00F77807"/>
    <w:rsid w:val="00F8082E"/>
    <w:rsid w:val="00F83B4E"/>
    <w:rsid w:val="00F860FB"/>
    <w:rsid w:val="00F91BD3"/>
    <w:rsid w:val="00FA4303"/>
    <w:rsid w:val="00FA57E4"/>
    <w:rsid w:val="00FC0BD3"/>
    <w:rsid w:val="00FC1555"/>
    <w:rsid w:val="00FC630C"/>
    <w:rsid w:val="00FD70AE"/>
    <w:rsid w:val="00FE6A9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58171"/>
  <w15:docId w15:val="{34B32931-A891-4250-9E68-19F39E573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203F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A35A64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140D7A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40D7A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470B8"/>
    <w:rPr>
      <w:color w:val="605E5C"/>
      <w:shd w:val="clear" w:color="auto" w:fill="E1DFDD"/>
    </w:rPr>
  </w:style>
  <w:style w:type="paragraph" w:customStyle="1" w:styleId="Default">
    <w:name w:val="Default"/>
    <w:rsid w:val="00A071A0"/>
    <w:pPr>
      <w:autoSpaceDE w:val="0"/>
      <w:autoSpaceDN w:val="0"/>
      <w:adjustRightInd w:val="0"/>
      <w:spacing w:after="0" w:line="240" w:lineRule="auto"/>
    </w:pPr>
    <w:rPr>
      <w:rFonts w:ascii="AAAAAC+ArialNarrow" w:hAnsi="AAAAAC+ArialNarrow" w:cs="AAAAAC+ArialNarrow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C16E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2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rq.juavives@gmai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EEE54-29FC-42CD-9D1C-F3D4E9EB0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1922</Words>
  <Characters>10575</Characters>
  <Application>Microsoft Office Word</Application>
  <DocSecurity>0</DocSecurity>
  <Lines>88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Nubia Yulieth Salazar Pardo</cp:lastModifiedBy>
  <cp:revision>13</cp:revision>
  <cp:lastPrinted>2016-01-06T16:31:00Z</cp:lastPrinted>
  <dcterms:created xsi:type="dcterms:W3CDTF">2026-04-01T05:09:00Z</dcterms:created>
  <dcterms:modified xsi:type="dcterms:W3CDTF">2026-04-20T21:47:00Z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