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793" w:rsidRDefault="000D0FFD">
      <w:bookmarkStart w:id="0" w:name="_GoBack"/>
      <w:bookmarkEnd w:id="0"/>
      <w:r>
        <w:t>Prorroga se solicita que se haga por uno o dos año mas</w:t>
      </w:r>
    </w:p>
    <w:p w:rsidR="000D0FFD" w:rsidRDefault="000D0FFD"/>
    <w:p w:rsidR="000D0FFD" w:rsidRDefault="000D0FFD">
      <w:r>
        <w:t>Tiempos de entrega, cantidades y lugares de recolección</w:t>
      </w:r>
    </w:p>
    <w:p w:rsidR="000D0FFD" w:rsidRDefault="000D0FFD">
      <w:r>
        <w:t>Es dispendioso organizar una logística</w:t>
      </w:r>
    </w:p>
    <w:p w:rsidR="000D0FFD" w:rsidRDefault="000D0FFD"/>
    <w:p w:rsidR="000D0FFD" w:rsidRDefault="000D0FFD">
      <w:r>
        <w:t xml:space="preserve">Las bajas tienen inconvenientes, por la Pagina del SECOP, </w:t>
      </w:r>
    </w:p>
    <w:p w:rsidR="000D0FFD" w:rsidRDefault="000D0FFD"/>
    <w:p w:rsidR="000D0FFD" w:rsidRDefault="000D0FFD">
      <w:r>
        <w:t>TREINTA MILLONES DE VEHICULOS</w:t>
      </w:r>
    </w:p>
    <w:p w:rsidR="000D0FFD" w:rsidRDefault="000D0FFD"/>
    <w:p w:rsidR="000D0FFD" w:rsidRDefault="000D0FFD">
      <w:r>
        <w:t xml:space="preserve">NO SE CUMPLIERON LOS TREINTA MILLONES, NOSOTROS </w:t>
      </w:r>
    </w:p>
    <w:p w:rsidR="000D0FFD" w:rsidRDefault="000D0FFD"/>
    <w:p w:rsidR="000D0FFD" w:rsidRDefault="000D0FFD">
      <w:r>
        <w:t>LEE LOS DOCUMENTOS CONTRACTUALES, DICE QUE VEHICULOS Y RAEES</w:t>
      </w:r>
    </w:p>
    <w:p w:rsidR="000D0FFD" w:rsidRDefault="000D0FFD"/>
    <w:p w:rsidR="000D0FFD" w:rsidRDefault="000D0FFD">
      <w:r>
        <w:t>OBSERVACION DE PRORROGA DE FORMA VERBAL, USTEDES DEBEN MONTAR LA ESTRUCTURACION MEDIANTE SECOP, YA QUE EL INCUMPLIMIENTO ES DE PARTE DE USTEDES</w:t>
      </w:r>
    </w:p>
    <w:p w:rsidR="000D2CCD" w:rsidRDefault="000D2CCD"/>
    <w:p w:rsidR="000D2CCD" w:rsidRDefault="000D2CCD">
      <w:r>
        <w:t>CHATARRRIZACION DE VEHICULOS ESTA PENDIENTE DE COMUNICAR A LAS AUTORIDADES DE TRANSITO</w:t>
      </w:r>
    </w:p>
    <w:p w:rsidR="000D2CCD" w:rsidRDefault="000D2CCD"/>
    <w:p w:rsidR="000D2CCD" w:rsidRDefault="000D2CCD">
      <w:r>
        <w:t xml:space="preserve">SOLICITAMOS UNA CARA QUE NOS AUTORICE A ECOMAMBIENRES PARA HACER OS TRAMITES ANTE LAS AUTORIZACIO FIRMADA POR EL DIRECECTOR – LA CARTA DEBE ENVIARNOS LA CARTA DONDE EL DIRECTOR ESPECIFIQUE MOTOSO Y CARROS PARA HACER LA CANCELACION, </w:t>
      </w:r>
      <w:r w:rsidR="00DF2DCA">
        <w:t>DE MATRICULAS</w:t>
      </w:r>
    </w:p>
    <w:p w:rsidR="00DF2DCA" w:rsidRDefault="00DF2DCA"/>
    <w:p w:rsidR="00DF2DCA" w:rsidRDefault="00DF2DCA">
      <w:r>
        <w:t>QUEAMOS PENDIENTE DE QUE PASE TODA LA INFORMCION PARA SABER COM PROSEGUIR</w:t>
      </w:r>
    </w:p>
    <w:p w:rsidR="00DF2DCA" w:rsidRDefault="00DF2DCA"/>
    <w:p w:rsidR="00DF2DCA" w:rsidRDefault="00DF2DCA">
      <w:r>
        <w:t>CRISTINA NO TIENE QUE APORTAR SOLICITA QUE NO SE QUEDE EN PALABRAS Y AL FINAL DE CUENTAS SE SIGA EN LO MISMO SE TOME EN FORMA SERIA Y QUE NOSOTRO PODAMOS COLABORARCON NUESTRAS FUNCIONES</w:t>
      </w:r>
    </w:p>
    <w:p w:rsidR="00DF2DCA" w:rsidRDefault="00DF2DCA"/>
    <w:p w:rsidR="00DF2DCA" w:rsidRDefault="00DF2DCA">
      <w:r>
        <w:t>OFERTAMOS UNOS PREIOS BASADOS EN EL MERCADO, SI USTEDES NO MOFICACION AFECTARIA LOS PRECIOS DEL MERCADO DE CHATARRA</w:t>
      </w:r>
    </w:p>
    <w:p w:rsidR="00DF2DCA" w:rsidRDefault="00DF2DCA">
      <w:r>
        <w:t xml:space="preserve">AGILIZARON UN PROCESO PARA VOTAR BASURA, </w:t>
      </w:r>
    </w:p>
    <w:p w:rsidR="00DF2DCA" w:rsidRDefault="00DF2DCA"/>
    <w:p w:rsidR="00DF2DCA" w:rsidRDefault="00DF2DCA">
      <w:r>
        <w:t xml:space="preserve">REALIZAMOS UNA COLABORACION CON LOS VEHICULOS Y A LA FECHA NO SE HA DADO, REITERA QUE SEA LA ULTIMA REUNION QUE </w:t>
      </w:r>
    </w:p>
    <w:p w:rsidR="00DF2DCA" w:rsidRDefault="00DF2DCA"/>
    <w:p w:rsidR="00DF2DCA" w:rsidRDefault="00DF2DCA">
      <w:r>
        <w:t>ALGUIEN TIENE ALGO MAS QUE A</w:t>
      </w:r>
    </w:p>
    <w:sectPr w:rsidR="00DF2DCA" w:rsidSect="00E35C08">
      <w:pgSz w:w="12242" w:h="18722" w:code="156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FFD"/>
    <w:rsid w:val="000D0FFD"/>
    <w:rsid w:val="000D2CCD"/>
    <w:rsid w:val="00151CC9"/>
    <w:rsid w:val="00492F83"/>
    <w:rsid w:val="004F1B51"/>
    <w:rsid w:val="008625F3"/>
    <w:rsid w:val="008E5793"/>
    <w:rsid w:val="00CB66F3"/>
    <w:rsid w:val="00DF2DCA"/>
    <w:rsid w:val="00E3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1DE03D-A67A-47C6-B81D-737AC11ED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hernando rodriguez</dc:creator>
  <cp:keywords/>
  <dc:description/>
  <cp:lastModifiedBy>Hernando Rodriguez Orozco</cp:lastModifiedBy>
  <cp:revision>2</cp:revision>
  <dcterms:created xsi:type="dcterms:W3CDTF">2024-10-15T15:40:00Z</dcterms:created>
  <dcterms:modified xsi:type="dcterms:W3CDTF">2024-10-15T15:40:00Z</dcterms:modified>
</cp:coreProperties>
</file>