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7B69F" w14:textId="77777777" w:rsidR="005F49AF" w:rsidRDefault="00C77E20" w:rsidP="005F49AF">
      <w:pPr>
        <w:jc w:val="center"/>
        <w:rPr>
          <w:b/>
          <w:bCs/>
          <w:sz w:val="24"/>
          <w:szCs w:val="24"/>
        </w:rPr>
      </w:pPr>
      <w:r w:rsidRPr="00C77E20">
        <w:rPr>
          <w:b/>
          <w:bCs/>
          <w:sz w:val="24"/>
          <w:szCs w:val="24"/>
        </w:rPr>
        <w:t>EVIDENCIAS FOTOGRAFICAS EJECUCION CONTRATO No. 013</w:t>
      </w:r>
    </w:p>
    <w:p w14:paraId="0E5919E7" w14:textId="5AD60EEE" w:rsidR="00C77E20" w:rsidRDefault="00C77E20" w:rsidP="005F49AF">
      <w:pPr>
        <w:jc w:val="center"/>
        <w:rPr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561ADEC0" wp14:editId="5FE05DF0">
                <wp:extent cx="304800" cy="304800"/>
                <wp:effectExtent l="0" t="0" r="0" b="0"/>
                <wp:docPr id="7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B321CF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GihGCDoAQAAxAMAAA4AAAAAAAAAAAAAAAAALgIAAGRycy9lMm9Eb2MueG1sUEsBAi0A&#10;FAAGAAgAAAAhAEyg6SzYAAAAAwEAAA8AAAAAAAAAAAAAAAAAQgQAAGRycy9kb3ducmV2LnhtbFBL&#10;BQYAAAAABAAEAPMAAABHBQAAAAA=&#10;" filled="f" stroked="f">
                <o:lock v:ext="edit" aspectratio="t"/>
                <w10:anchorlock/>
              </v:rect>
            </w:pict>
          </mc:Fallback>
        </mc:AlternateContent>
      </w:r>
      <w:r w:rsidRPr="00C77E20">
        <w:rPr>
          <w:b/>
          <w:bCs/>
          <w:noProof/>
          <w:sz w:val="24"/>
          <w:szCs w:val="24"/>
        </w:rPr>
        <mc:AlternateContent>
          <mc:Choice Requires="wps">
            <w:drawing>
              <wp:inline distT="0" distB="0" distL="0" distR="0" wp14:anchorId="58AF2EA6" wp14:editId="455C7F57">
                <wp:extent cx="304800" cy="304800"/>
                <wp:effectExtent l="0" t="0" r="0" b="0"/>
                <wp:docPr id="6" name="Rectángulo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C9FFE5" id="Rectángulo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L1U4ufABAADGAwAADgAAAAAAAAAAAAAAAAAuAgAAZHJzL2Uyb0RvYy54&#10;bWxQSwECLQAUAAYACAAAACEATKDpLNgAAAADAQAADwAAAAAAAAAAAAAAAABKBAAAZHJzL2Rvd25y&#10;ZXYueG1sUEsFBgAAAAAEAAQA8wAAAE8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b/>
          <w:bCs/>
          <w:sz w:val="24"/>
          <w:szCs w:val="24"/>
        </w:rPr>
        <w:t xml:space="preserve">PLANTA ELECTRICA </w:t>
      </w:r>
      <w:r>
        <w:rPr>
          <w:noProof/>
        </w:rPr>
        <mc:AlternateContent>
          <mc:Choice Requires="wps">
            <w:drawing>
              <wp:inline distT="0" distB="0" distL="0" distR="0" wp14:anchorId="43A7C6B4" wp14:editId="167EB339">
                <wp:extent cx="304800" cy="304800"/>
                <wp:effectExtent l="0" t="0" r="0" b="0"/>
                <wp:docPr id="10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05559D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g5xTQecBAADFAwAADgAAAAAAAAAAAAAAAAAuAgAAZHJzL2Uyb0RvYy54bWxQSwECLQAU&#10;AAYACAAAACEATKDpLNgAAAADAQAADwAAAAAAAAAAAAAAAABBBAAAZHJzL2Rvd25yZXYueG1sUEsF&#10;BgAAAAAEAAQA8wAAAEYFAAAAAA==&#10;" filled="f" stroked="f">
                <o:lock v:ext="edit" aspectratio="t"/>
                <w10:anchorlock/>
              </v:rect>
            </w:pict>
          </mc:Fallback>
        </mc:AlternateContent>
      </w:r>
    </w:p>
    <w:p w14:paraId="51579E32" w14:textId="6A7AD5DE" w:rsidR="00C77E20" w:rsidRDefault="00C77E20" w:rsidP="005F49AF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324E086B" wp14:editId="02A000D9">
            <wp:extent cx="3413760" cy="272796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272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5A8EE603" wp14:editId="371AEB0A">
                <wp:extent cx="304800" cy="304800"/>
                <wp:effectExtent l="0" t="0" r="0" b="0"/>
                <wp:docPr id="8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BF70BA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PnrI4voAQAAxAMAAA4AAAAAAAAAAAAAAAAALgIAAGRycy9lMm9Eb2MueG1sUEsBAi0A&#10;FAAGAAgAAAAhAEyg6SzYAAAAAwEAAA8AAAAAAAAAAAAAAAAAQgQAAGRycy9kb3ducmV2LnhtbFBL&#10;BQYAAAAABAAEAPMAAABHBQAAAAA=&#10;" filled="f" stroked="f">
                <o:lock v:ext="edit" aspectratio="t"/>
                <w10:anchorlock/>
              </v:rect>
            </w:pict>
          </mc:Fallback>
        </mc:AlternateContent>
      </w:r>
      <w:r w:rsidR="005F49AF">
        <w:rPr>
          <w:b/>
          <w:bCs/>
          <w:noProof/>
          <w:sz w:val="24"/>
          <w:szCs w:val="24"/>
        </w:rPr>
        <w:drawing>
          <wp:inline distT="0" distB="0" distL="0" distR="0" wp14:anchorId="029BDB6C" wp14:editId="7741D154">
            <wp:extent cx="3246120" cy="274320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12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F49AF">
        <w:rPr>
          <w:b/>
          <w:bCs/>
          <w:noProof/>
          <w:sz w:val="24"/>
          <w:szCs w:val="24"/>
        </w:rPr>
        <w:drawing>
          <wp:inline distT="0" distB="0" distL="0" distR="0" wp14:anchorId="6667910D" wp14:editId="7DB293F3">
            <wp:extent cx="3421380" cy="2377440"/>
            <wp:effectExtent l="0" t="0" r="7620" b="381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237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F49AF">
        <w:rPr>
          <w:b/>
          <w:bCs/>
          <w:noProof/>
          <w:sz w:val="24"/>
          <w:szCs w:val="24"/>
        </w:rPr>
        <w:t xml:space="preserve">        </w:t>
      </w:r>
      <w:r w:rsidR="005F49AF">
        <w:rPr>
          <w:b/>
          <w:bCs/>
          <w:noProof/>
          <w:sz w:val="24"/>
          <w:szCs w:val="24"/>
        </w:rPr>
        <w:drawing>
          <wp:inline distT="0" distB="0" distL="0" distR="0" wp14:anchorId="241C6A36" wp14:editId="74C429E8">
            <wp:extent cx="3329940" cy="2385060"/>
            <wp:effectExtent l="0" t="0" r="381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38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81E314" w14:textId="7F11A73D" w:rsidR="00C77E20" w:rsidRDefault="005F49AF" w:rsidP="00C77E20">
      <w:pPr>
        <w:jc w:val="both"/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035AD22A" wp14:editId="3E94431E">
            <wp:extent cx="3436620" cy="2933700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620" cy="293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</w:rPr>
        <w:t xml:space="preserve">        </w:t>
      </w:r>
      <w:r>
        <w:rPr>
          <w:b/>
          <w:bCs/>
          <w:noProof/>
          <w:sz w:val="24"/>
          <w:szCs w:val="24"/>
        </w:rPr>
        <w:drawing>
          <wp:inline distT="0" distB="0" distL="0" distR="0" wp14:anchorId="19DE4665" wp14:editId="47A4244E">
            <wp:extent cx="3299460" cy="291846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460" cy="291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D7E895" w14:textId="1A287473" w:rsidR="008F4C0A" w:rsidRDefault="005F49AF" w:rsidP="00C77E20">
      <w:pPr>
        <w:jc w:val="both"/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2537946B" wp14:editId="3114DEBE">
            <wp:extent cx="3482340" cy="2819400"/>
            <wp:effectExtent l="0" t="0" r="381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340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F4C0A">
        <w:rPr>
          <w:b/>
          <w:bCs/>
          <w:noProof/>
          <w:sz w:val="24"/>
          <w:szCs w:val="24"/>
        </w:rPr>
        <w:t xml:space="preserve">        </w:t>
      </w:r>
      <w:r w:rsidR="008F4C0A">
        <w:rPr>
          <w:b/>
          <w:bCs/>
          <w:noProof/>
          <w:sz w:val="24"/>
          <w:szCs w:val="24"/>
        </w:rPr>
        <w:drawing>
          <wp:inline distT="0" distB="0" distL="0" distR="0" wp14:anchorId="15397710" wp14:editId="07C7E1A7">
            <wp:extent cx="3345180" cy="2781300"/>
            <wp:effectExtent l="0" t="0" r="762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278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66F6F6" w14:textId="4144BA61" w:rsidR="008F4C0A" w:rsidRDefault="008F4C0A" w:rsidP="00C77E20">
      <w:pPr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3BC5D07D" wp14:editId="3B0C8A45">
            <wp:extent cx="3497580" cy="2979420"/>
            <wp:effectExtent l="0" t="0" r="762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580" cy="297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81611">
        <w:rPr>
          <w:b/>
          <w:bCs/>
          <w:sz w:val="24"/>
          <w:szCs w:val="24"/>
        </w:rPr>
        <w:t xml:space="preserve">      </w:t>
      </w:r>
      <w:r w:rsidR="00381611" w:rsidRPr="00381611">
        <w:rPr>
          <w:b/>
          <w:bCs/>
          <w:noProof/>
          <w:sz w:val="24"/>
          <w:szCs w:val="24"/>
        </w:rPr>
        <w:drawing>
          <wp:inline distT="0" distB="0" distL="0" distR="0" wp14:anchorId="6D0D9D30" wp14:editId="23E1631B">
            <wp:extent cx="3337560" cy="29813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3756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8C67F" w14:textId="6283CE8D" w:rsidR="008F4C0A" w:rsidRDefault="008F4C0A" w:rsidP="00C77E20">
      <w:pPr>
        <w:jc w:val="both"/>
        <w:rPr>
          <w:b/>
          <w:bCs/>
          <w:sz w:val="24"/>
          <w:szCs w:val="24"/>
        </w:rPr>
      </w:pPr>
    </w:p>
    <w:p w14:paraId="7597DDF2" w14:textId="5E2A8E3D" w:rsidR="008F4C0A" w:rsidRDefault="008F4C0A" w:rsidP="00C77E20">
      <w:pPr>
        <w:jc w:val="both"/>
        <w:rPr>
          <w:b/>
          <w:bCs/>
          <w:sz w:val="24"/>
          <w:szCs w:val="24"/>
        </w:rPr>
      </w:pPr>
    </w:p>
    <w:p w14:paraId="219FA7C8" w14:textId="04F47389" w:rsidR="008F4C0A" w:rsidRDefault="008F4C0A" w:rsidP="00C77E20">
      <w:pPr>
        <w:jc w:val="both"/>
        <w:rPr>
          <w:b/>
          <w:bCs/>
          <w:sz w:val="24"/>
          <w:szCs w:val="24"/>
        </w:rPr>
      </w:pPr>
    </w:p>
    <w:p w14:paraId="3100F403" w14:textId="0C9DD522" w:rsidR="008F4C0A" w:rsidRDefault="008F4C0A" w:rsidP="00C77E20">
      <w:pPr>
        <w:jc w:val="both"/>
        <w:rPr>
          <w:b/>
          <w:bCs/>
          <w:sz w:val="24"/>
          <w:szCs w:val="24"/>
        </w:rPr>
      </w:pPr>
    </w:p>
    <w:p w14:paraId="1E063C1D" w14:textId="703CF84D" w:rsidR="008F4C0A" w:rsidRDefault="008F4C0A" w:rsidP="00C77E20">
      <w:pPr>
        <w:jc w:val="both"/>
        <w:rPr>
          <w:b/>
          <w:bCs/>
          <w:sz w:val="24"/>
          <w:szCs w:val="24"/>
        </w:rPr>
      </w:pPr>
    </w:p>
    <w:p w14:paraId="6E0EA505" w14:textId="42DDA52E" w:rsidR="008F4C0A" w:rsidRDefault="008F4C0A" w:rsidP="00C77E20">
      <w:pPr>
        <w:jc w:val="both"/>
        <w:rPr>
          <w:b/>
          <w:bCs/>
          <w:sz w:val="24"/>
          <w:szCs w:val="24"/>
        </w:rPr>
      </w:pPr>
    </w:p>
    <w:p w14:paraId="4C16B2FF" w14:textId="1DDDBFF3" w:rsidR="008F4C0A" w:rsidRDefault="008F4C0A" w:rsidP="00C77E20">
      <w:pPr>
        <w:jc w:val="both"/>
        <w:rPr>
          <w:b/>
          <w:bCs/>
          <w:sz w:val="24"/>
          <w:szCs w:val="24"/>
        </w:rPr>
      </w:pPr>
    </w:p>
    <w:p w14:paraId="5F19828D" w14:textId="70B23AAE" w:rsidR="008F4C0A" w:rsidRDefault="008F4C0A" w:rsidP="00C77E20">
      <w:pPr>
        <w:jc w:val="both"/>
        <w:rPr>
          <w:b/>
          <w:bCs/>
          <w:sz w:val="24"/>
          <w:szCs w:val="24"/>
        </w:rPr>
      </w:pPr>
    </w:p>
    <w:p w14:paraId="00820ECA" w14:textId="187E0C50" w:rsidR="008F4C0A" w:rsidRDefault="008F4C0A" w:rsidP="00C77E20">
      <w:pPr>
        <w:jc w:val="both"/>
        <w:rPr>
          <w:b/>
          <w:bCs/>
          <w:sz w:val="24"/>
          <w:szCs w:val="24"/>
        </w:rPr>
      </w:pPr>
    </w:p>
    <w:p w14:paraId="071EC548" w14:textId="42831F91" w:rsidR="008F4C0A" w:rsidRDefault="008F4C0A" w:rsidP="00C77E20">
      <w:pPr>
        <w:jc w:val="both"/>
        <w:rPr>
          <w:b/>
          <w:bCs/>
          <w:sz w:val="24"/>
          <w:szCs w:val="24"/>
        </w:rPr>
      </w:pPr>
    </w:p>
    <w:p w14:paraId="3B5ED14C" w14:textId="3F901F5C" w:rsidR="008F4C0A" w:rsidRDefault="008F4C0A" w:rsidP="00C77E20">
      <w:pPr>
        <w:jc w:val="both"/>
        <w:rPr>
          <w:b/>
          <w:bCs/>
          <w:sz w:val="24"/>
          <w:szCs w:val="24"/>
        </w:rPr>
      </w:pPr>
    </w:p>
    <w:p w14:paraId="170FE298" w14:textId="13CFFC7C" w:rsidR="008F4C0A" w:rsidRPr="008F4C0A" w:rsidRDefault="008F4C0A" w:rsidP="008F4C0A">
      <w:pPr>
        <w:jc w:val="center"/>
        <w:rPr>
          <w:b/>
          <w:bCs/>
          <w:sz w:val="24"/>
          <w:szCs w:val="24"/>
        </w:rPr>
      </w:pPr>
      <w:r w:rsidRPr="008F4C0A">
        <w:rPr>
          <w:b/>
          <w:bCs/>
          <w:sz w:val="24"/>
          <w:szCs w:val="24"/>
        </w:rPr>
        <w:t xml:space="preserve">EVIDENCIAS FOTOGRAFICAS CONTRATO No. </w:t>
      </w:r>
      <w:proofErr w:type="gramStart"/>
      <w:r w:rsidRPr="008F4C0A">
        <w:rPr>
          <w:b/>
          <w:bCs/>
          <w:sz w:val="24"/>
          <w:szCs w:val="24"/>
        </w:rPr>
        <w:t xml:space="preserve">13 </w:t>
      </w:r>
      <w:r>
        <w:rPr>
          <w:b/>
          <w:bCs/>
          <w:sz w:val="24"/>
          <w:szCs w:val="24"/>
        </w:rPr>
        <w:t xml:space="preserve"> </w:t>
      </w:r>
      <w:r w:rsidRPr="008F4C0A">
        <w:rPr>
          <w:b/>
          <w:bCs/>
          <w:sz w:val="24"/>
          <w:szCs w:val="24"/>
        </w:rPr>
        <w:t>MOTOBOMBAS</w:t>
      </w:r>
      <w:proofErr w:type="gramEnd"/>
    </w:p>
    <w:p w14:paraId="25A4C540" w14:textId="08B1E8C2" w:rsidR="008F4C0A" w:rsidRDefault="008F4C0A" w:rsidP="00C77E20">
      <w:pPr>
        <w:jc w:val="both"/>
        <w:rPr>
          <w:sz w:val="24"/>
          <w:szCs w:val="24"/>
        </w:rPr>
      </w:pPr>
      <w:r w:rsidRPr="008F4C0A">
        <w:rPr>
          <w:b/>
          <w:bCs/>
          <w:sz w:val="24"/>
          <w:szCs w:val="24"/>
        </w:rPr>
        <w:t>OBJETO :</w:t>
      </w:r>
      <w:r w:rsidRPr="008F4C0A">
        <w:rPr>
          <w:sz w:val="24"/>
          <w:szCs w:val="24"/>
        </w:rPr>
        <w:t xml:space="preserve"> Ejecución de Recursos según Resolución No. 10 del 17/02/2026  con destinación específica para Mantenimiento correctivo, preventivo y predictivo de los sistemas de bombeo de agua potable ubicado en ( bloque primera Infancia, Bachillerato )  y reparación integral de los motores eléctricos , mantenimiento correctivo, preventivo y predictivo de la planta eléctrica descrita en la invitación ( Incluye suministro de todos los materiales de óptima calidad para su integra operación de los equipos y ejecución de contrato )</w:t>
      </w:r>
    </w:p>
    <w:p w14:paraId="2C3B03C3" w14:textId="1A2D969A" w:rsidR="008F4C0A" w:rsidRDefault="00381611" w:rsidP="00C77E20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63983F" wp14:editId="54BB4483">
            <wp:extent cx="3444240" cy="3322320"/>
            <wp:effectExtent l="0" t="0" r="381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t xml:space="preserve">  </w:t>
      </w:r>
      <w:r>
        <w:rPr>
          <w:noProof/>
          <w:sz w:val="24"/>
          <w:szCs w:val="24"/>
        </w:rPr>
        <w:drawing>
          <wp:inline distT="0" distB="0" distL="0" distR="0" wp14:anchorId="5C3E788F" wp14:editId="12A20FFF">
            <wp:extent cx="3291840" cy="3291840"/>
            <wp:effectExtent l="0" t="0" r="3810" b="381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29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F74E30" w14:textId="77777777" w:rsidR="00381611" w:rsidRDefault="00381611" w:rsidP="00C77E20">
      <w:pPr>
        <w:jc w:val="both"/>
        <w:rPr>
          <w:noProof/>
          <w:sz w:val="24"/>
          <w:szCs w:val="24"/>
        </w:rPr>
      </w:pPr>
    </w:p>
    <w:p w14:paraId="23D1C68A" w14:textId="33491C1E" w:rsidR="00B92AE5" w:rsidRDefault="00381611" w:rsidP="00C77E20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4925997" wp14:editId="44D0D2A3">
            <wp:extent cx="3436620" cy="3177540"/>
            <wp:effectExtent l="0" t="0" r="0" b="381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620" cy="317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t xml:space="preserve"> </w:t>
      </w:r>
      <w:r w:rsidR="00D65055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 wp14:anchorId="03D3653E" wp14:editId="757D521A">
            <wp:extent cx="3390900" cy="3192780"/>
            <wp:effectExtent l="0" t="0" r="0" b="762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19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8BFF27" w14:textId="77777777" w:rsidR="00DD17D0" w:rsidRDefault="00DD17D0" w:rsidP="00C77E20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</w:t>
      </w:r>
    </w:p>
    <w:p w14:paraId="3AFFE751" w14:textId="5D2D4D59" w:rsidR="00DD17D0" w:rsidRDefault="00DD17D0" w:rsidP="00C77E20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15F292D" wp14:editId="4D993C6C">
            <wp:extent cx="3444240" cy="2743200"/>
            <wp:effectExtent l="0" t="0" r="381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08D7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 </w:t>
      </w:r>
      <w:r w:rsidR="004666BD">
        <w:rPr>
          <w:noProof/>
          <w:sz w:val="24"/>
          <w:szCs w:val="24"/>
        </w:rPr>
        <w:drawing>
          <wp:inline distT="0" distB="0" distL="0" distR="0" wp14:anchorId="7BB9EC95" wp14:editId="69DEE8D6">
            <wp:extent cx="3520440" cy="2506980"/>
            <wp:effectExtent l="0" t="0" r="3810" b="762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440" cy="250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4E19">
        <w:rPr>
          <w:noProof/>
          <w:sz w:val="24"/>
          <w:szCs w:val="24"/>
        </w:rPr>
        <w:t xml:space="preserve"> </w:t>
      </w:r>
    </w:p>
    <w:p w14:paraId="7804A679" w14:textId="2FEB1FF4" w:rsidR="00B92AE5" w:rsidRDefault="00A34E19" w:rsidP="00C77E20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</w:t>
      </w:r>
      <w:r>
        <w:rPr>
          <w:noProof/>
          <w:sz w:val="24"/>
          <w:szCs w:val="24"/>
        </w:rPr>
        <w:drawing>
          <wp:inline distT="0" distB="0" distL="0" distR="0" wp14:anchorId="4BD3C4B8" wp14:editId="041F5402">
            <wp:extent cx="3375660" cy="2613660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261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7316A">
        <w:rPr>
          <w:noProof/>
          <w:sz w:val="24"/>
          <w:szCs w:val="24"/>
        </w:rPr>
        <w:t xml:space="preserve">  </w:t>
      </w:r>
      <w:r w:rsidR="0037316A">
        <w:rPr>
          <w:noProof/>
          <w:sz w:val="24"/>
          <w:szCs w:val="24"/>
        </w:rPr>
        <w:drawing>
          <wp:inline distT="0" distB="0" distL="0" distR="0" wp14:anchorId="00F615AB" wp14:editId="408354B5">
            <wp:extent cx="3520440" cy="2430780"/>
            <wp:effectExtent l="0" t="0" r="3810" b="762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440" cy="243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2CA070" w14:textId="28BD4C41" w:rsidR="00B92AE5" w:rsidRDefault="008340CA" w:rsidP="00C77E20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C4812CE" wp14:editId="369B1E3F">
            <wp:extent cx="3390900" cy="307086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07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33CC9">
        <w:rPr>
          <w:noProof/>
          <w:sz w:val="24"/>
          <w:szCs w:val="24"/>
        </w:rPr>
        <w:t xml:space="preserve">    </w:t>
      </w:r>
      <w:r w:rsidR="00733CC9">
        <w:rPr>
          <w:noProof/>
          <w:sz w:val="24"/>
          <w:szCs w:val="24"/>
        </w:rPr>
        <w:drawing>
          <wp:inline distT="0" distB="0" distL="0" distR="0" wp14:anchorId="07F59E2D" wp14:editId="590B722A">
            <wp:extent cx="3482340" cy="3032760"/>
            <wp:effectExtent l="0" t="0" r="381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340" cy="3032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6EE806" w14:textId="77777777" w:rsidR="00B92AE5" w:rsidRPr="008F4C0A" w:rsidRDefault="00B92AE5" w:rsidP="00C77E20">
      <w:pPr>
        <w:jc w:val="both"/>
        <w:rPr>
          <w:sz w:val="24"/>
          <w:szCs w:val="24"/>
        </w:rPr>
      </w:pPr>
    </w:p>
    <w:sectPr w:rsidR="00B92AE5" w:rsidRPr="008F4C0A" w:rsidSect="00C77E20">
      <w:pgSz w:w="12240" w:h="15840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20"/>
    <w:rsid w:val="00045CA2"/>
    <w:rsid w:val="000469C8"/>
    <w:rsid w:val="00075604"/>
    <w:rsid w:val="000F08D7"/>
    <w:rsid w:val="0037316A"/>
    <w:rsid w:val="00381611"/>
    <w:rsid w:val="004666BD"/>
    <w:rsid w:val="005D3100"/>
    <w:rsid w:val="005F49AF"/>
    <w:rsid w:val="00733CC9"/>
    <w:rsid w:val="008340CA"/>
    <w:rsid w:val="008F4C0A"/>
    <w:rsid w:val="00982775"/>
    <w:rsid w:val="00993471"/>
    <w:rsid w:val="00A34E19"/>
    <w:rsid w:val="00B92AE5"/>
    <w:rsid w:val="00C77E20"/>
    <w:rsid w:val="00CA2E0C"/>
    <w:rsid w:val="00D65055"/>
    <w:rsid w:val="00DD17D0"/>
    <w:rsid w:val="00E6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8BD0D"/>
  <w15:chartTrackingRefBased/>
  <w15:docId w15:val="{4B11E2C8-6D8A-4270-A713-99C10846D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z.soler2000@gmail.com</dc:creator>
  <cp:keywords/>
  <dc:description/>
  <cp:lastModifiedBy>z.soler2000@gmail.com</cp:lastModifiedBy>
  <cp:revision>2</cp:revision>
  <dcterms:created xsi:type="dcterms:W3CDTF">2026-05-27T18:05:00Z</dcterms:created>
  <dcterms:modified xsi:type="dcterms:W3CDTF">2026-05-27T18:05:00Z</dcterms:modified>
</cp:coreProperties>
</file>