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5EF5F" w14:textId="77777777" w:rsidR="00205F9C" w:rsidRPr="00205F9C" w:rsidRDefault="00205F9C" w:rsidP="00205F9C">
      <w:r w:rsidRPr="00205F9C">
        <w:tab/>
      </w:r>
    </w:p>
    <w:p w14:paraId="6C4CEA79" w14:textId="5BFAB939" w:rsidR="00205F9C" w:rsidRPr="00205F9C" w:rsidRDefault="00205F9C" w:rsidP="00205F9C">
      <w:pPr>
        <w:jc w:val="center"/>
        <w:rPr>
          <w:b/>
        </w:rPr>
      </w:pPr>
      <w:r w:rsidRPr="00205F9C">
        <w:rPr>
          <w:b/>
        </w:rPr>
        <w:t>ANEXO</w:t>
      </w:r>
      <w:r w:rsidR="00451364">
        <w:rPr>
          <w:b/>
        </w:rPr>
        <w:t xml:space="preserve"> </w:t>
      </w:r>
      <w:r w:rsidR="00766509">
        <w:rPr>
          <w:b/>
        </w:rPr>
        <w:t>4</w:t>
      </w:r>
    </w:p>
    <w:p w14:paraId="5DCC116D" w14:textId="28BCC697" w:rsidR="00205F9C" w:rsidRPr="00205F9C" w:rsidRDefault="00205F9C" w:rsidP="00205F9C">
      <w:pPr>
        <w:jc w:val="center"/>
        <w:rPr>
          <w:b/>
        </w:rPr>
      </w:pPr>
      <w:r w:rsidRPr="00205F9C">
        <w:rPr>
          <w:b/>
        </w:rPr>
        <w:t>EXPERIENCIA HABILITANTE DEL PROPONENTE</w:t>
      </w:r>
    </w:p>
    <w:p w14:paraId="2F05DFC5" w14:textId="77777777" w:rsidR="00205F9C" w:rsidRDefault="00205F9C" w:rsidP="00205F9C">
      <w:pPr>
        <w:rPr>
          <w:b/>
          <w:bCs/>
        </w:rPr>
      </w:pPr>
    </w:p>
    <w:p w14:paraId="78C56AF8" w14:textId="39CAAAC3" w:rsidR="00205F9C" w:rsidRPr="00205F9C" w:rsidRDefault="00205F9C" w:rsidP="00205F9C">
      <w:pPr>
        <w:rPr>
          <w:i/>
          <w:iCs/>
        </w:rPr>
      </w:pPr>
      <w:r w:rsidRPr="00205F9C">
        <w:rPr>
          <w:b/>
          <w:bCs/>
        </w:rPr>
        <w:t>PROPONENTE:</w:t>
      </w:r>
      <w:r w:rsidRPr="00205F9C">
        <w:t xml:space="preserve"> </w:t>
      </w:r>
      <w:r w:rsidRPr="00205F9C">
        <w:rPr>
          <w:i/>
          <w:iCs/>
          <w:highlight w:val="yellow"/>
        </w:rPr>
        <w:t>(Favor indicar nombre completo o razón social)</w:t>
      </w:r>
    </w:p>
    <w:p w14:paraId="48A5AD45" w14:textId="77777777" w:rsidR="00205F9C" w:rsidRPr="00205F9C" w:rsidRDefault="00205F9C" w:rsidP="00205F9C"/>
    <w:tbl>
      <w:tblPr>
        <w:tblW w:w="1318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284"/>
        <w:gridCol w:w="567"/>
        <w:gridCol w:w="1559"/>
        <w:gridCol w:w="1276"/>
        <w:gridCol w:w="1418"/>
        <w:gridCol w:w="1134"/>
        <w:gridCol w:w="1559"/>
        <w:gridCol w:w="1701"/>
        <w:gridCol w:w="1276"/>
        <w:gridCol w:w="1417"/>
      </w:tblGrid>
      <w:tr w:rsidR="00766509" w:rsidRPr="00205F9C" w14:paraId="25FD8818" w14:textId="77777777" w:rsidTr="00766509">
        <w:trPr>
          <w:trHeight w:val="1080"/>
        </w:trPr>
        <w:tc>
          <w:tcPr>
            <w:tcW w:w="1277" w:type="dxa"/>
            <w:gridSpan w:val="2"/>
            <w:tcBorders>
              <w:top w:val="single" w:sz="4" w:space="0" w:color="000000"/>
              <w:left w:val="single" w:sz="4" w:space="0" w:color="000000"/>
              <w:bottom w:val="single" w:sz="4" w:space="0" w:color="000000"/>
              <w:right w:val="single" w:sz="4" w:space="0" w:color="000000"/>
            </w:tcBorders>
            <w:shd w:val="clear" w:color="auto" w:fill="C5D9F0"/>
            <w:hideMark/>
          </w:tcPr>
          <w:p w14:paraId="16F50F9A" w14:textId="77777777" w:rsidR="00766509" w:rsidRPr="00205F9C" w:rsidRDefault="00766509" w:rsidP="00205F9C">
            <w:pPr>
              <w:spacing w:line="240" w:lineRule="auto"/>
              <w:jc w:val="center"/>
              <w:rPr>
                <w:b/>
                <w:sz w:val="16"/>
                <w:szCs w:val="16"/>
              </w:rPr>
            </w:pPr>
            <w:r w:rsidRPr="00205F9C">
              <w:rPr>
                <w:b/>
                <w:sz w:val="16"/>
                <w:szCs w:val="16"/>
              </w:rPr>
              <w:t>Tipo de experiencia</w:t>
            </w:r>
          </w:p>
        </w:tc>
        <w:tc>
          <w:tcPr>
            <w:tcW w:w="567" w:type="dxa"/>
            <w:tcBorders>
              <w:top w:val="single" w:sz="4" w:space="0" w:color="000000"/>
              <w:left w:val="single" w:sz="4" w:space="0" w:color="000000"/>
              <w:bottom w:val="single" w:sz="4" w:space="0" w:color="000000"/>
              <w:right w:val="single" w:sz="4" w:space="0" w:color="000000"/>
            </w:tcBorders>
            <w:shd w:val="clear" w:color="auto" w:fill="C5D9F0"/>
            <w:hideMark/>
          </w:tcPr>
          <w:p w14:paraId="52645120" w14:textId="77777777" w:rsidR="00766509" w:rsidRPr="00205F9C" w:rsidRDefault="00766509" w:rsidP="00205F9C">
            <w:pPr>
              <w:spacing w:line="240" w:lineRule="auto"/>
              <w:jc w:val="center"/>
              <w:rPr>
                <w:b/>
                <w:sz w:val="16"/>
                <w:szCs w:val="16"/>
              </w:rPr>
            </w:pPr>
            <w:proofErr w:type="spellStart"/>
            <w:r w:rsidRPr="00205F9C">
              <w:rPr>
                <w:b/>
                <w:sz w:val="16"/>
                <w:szCs w:val="16"/>
              </w:rPr>
              <w:t>N°</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C5D9F0"/>
            <w:hideMark/>
          </w:tcPr>
          <w:p w14:paraId="5E1DAD25" w14:textId="77777777" w:rsidR="00766509" w:rsidRPr="00205F9C" w:rsidRDefault="00766509" w:rsidP="00205F9C">
            <w:pPr>
              <w:spacing w:line="240" w:lineRule="auto"/>
              <w:jc w:val="center"/>
              <w:rPr>
                <w:b/>
                <w:sz w:val="16"/>
                <w:szCs w:val="16"/>
              </w:rPr>
            </w:pPr>
            <w:r w:rsidRPr="00205F9C">
              <w:rPr>
                <w:b/>
                <w:sz w:val="16"/>
                <w:szCs w:val="16"/>
              </w:rPr>
              <w:t>Número del contrato y Entidad Contratante</w:t>
            </w:r>
          </w:p>
        </w:tc>
        <w:tc>
          <w:tcPr>
            <w:tcW w:w="1276" w:type="dxa"/>
            <w:tcBorders>
              <w:top w:val="single" w:sz="4" w:space="0" w:color="000000"/>
              <w:left w:val="single" w:sz="4" w:space="0" w:color="000000"/>
              <w:bottom w:val="single" w:sz="4" w:space="0" w:color="000000"/>
              <w:right w:val="single" w:sz="4" w:space="0" w:color="000000"/>
            </w:tcBorders>
            <w:shd w:val="clear" w:color="auto" w:fill="C5D9F0"/>
            <w:hideMark/>
          </w:tcPr>
          <w:p w14:paraId="33885DAD" w14:textId="77777777" w:rsidR="00766509" w:rsidRPr="00205F9C" w:rsidRDefault="00766509" w:rsidP="00205F9C">
            <w:pPr>
              <w:spacing w:line="240" w:lineRule="auto"/>
              <w:jc w:val="center"/>
              <w:rPr>
                <w:b/>
                <w:sz w:val="16"/>
                <w:szCs w:val="16"/>
              </w:rPr>
            </w:pPr>
            <w:r w:rsidRPr="00205F9C">
              <w:rPr>
                <w:b/>
                <w:sz w:val="16"/>
                <w:szCs w:val="16"/>
              </w:rPr>
              <w:t>Objeto del Contrato</w:t>
            </w:r>
          </w:p>
        </w:tc>
        <w:tc>
          <w:tcPr>
            <w:tcW w:w="1418" w:type="dxa"/>
            <w:tcBorders>
              <w:top w:val="single" w:sz="4" w:space="0" w:color="000000"/>
              <w:left w:val="single" w:sz="4" w:space="0" w:color="000000"/>
              <w:bottom w:val="single" w:sz="4" w:space="0" w:color="000000"/>
              <w:right w:val="single" w:sz="4" w:space="0" w:color="000000"/>
            </w:tcBorders>
            <w:shd w:val="clear" w:color="auto" w:fill="C5D9F0"/>
            <w:hideMark/>
          </w:tcPr>
          <w:p w14:paraId="117E8BA5" w14:textId="77777777" w:rsidR="00766509" w:rsidRPr="00205F9C" w:rsidRDefault="00766509" w:rsidP="00205F9C">
            <w:pPr>
              <w:spacing w:line="240" w:lineRule="auto"/>
              <w:jc w:val="center"/>
              <w:rPr>
                <w:b/>
                <w:sz w:val="16"/>
                <w:szCs w:val="16"/>
              </w:rPr>
            </w:pPr>
            <w:r w:rsidRPr="00205F9C">
              <w:rPr>
                <w:b/>
                <w:sz w:val="16"/>
                <w:szCs w:val="16"/>
              </w:rPr>
              <w:t>Valor del contrato</w:t>
            </w:r>
          </w:p>
        </w:tc>
        <w:tc>
          <w:tcPr>
            <w:tcW w:w="1134" w:type="dxa"/>
            <w:tcBorders>
              <w:top w:val="single" w:sz="4" w:space="0" w:color="000000"/>
              <w:left w:val="single" w:sz="4" w:space="0" w:color="000000"/>
              <w:bottom w:val="single" w:sz="4" w:space="0" w:color="000000"/>
              <w:right w:val="single" w:sz="4" w:space="0" w:color="000000"/>
            </w:tcBorders>
            <w:shd w:val="clear" w:color="auto" w:fill="C5D9F0"/>
            <w:hideMark/>
          </w:tcPr>
          <w:p w14:paraId="3EBFEB98" w14:textId="77777777" w:rsidR="00766509" w:rsidRPr="00205F9C" w:rsidRDefault="00766509" w:rsidP="00205F9C">
            <w:pPr>
              <w:spacing w:line="240" w:lineRule="auto"/>
              <w:jc w:val="center"/>
              <w:rPr>
                <w:b/>
                <w:sz w:val="16"/>
                <w:szCs w:val="16"/>
              </w:rPr>
            </w:pPr>
            <w:r w:rsidRPr="00205F9C">
              <w:rPr>
                <w:b/>
                <w:sz w:val="16"/>
                <w:szCs w:val="16"/>
              </w:rPr>
              <w:t>Fecha de inicio o suscripción</w:t>
            </w:r>
          </w:p>
        </w:tc>
        <w:tc>
          <w:tcPr>
            <w:tcW w:w="1559" w:type="dxa"/>
            <w:tcBorders>
              <w:top w:val="single" w:sz="4" w:space="0" w:color="000000"/>
              <w:left w:val="single" w:sz="4" w:space="0" w:color="000000"/>
              <w:bottom w:val="single" w:sz="4" w:space="0" w:color="000000"/>
              <w:right w:val="single" w:sz="4" w:space="0" w:color="000000"/>
            </w:tcBorders>
            <w:shd w:val="clear" w:color="auto" w:fill="C5D9F0"/>
            <w:hideMark/>
          </w:tcPr>
          <w:p w14:paraId="63BDF7F7" w14:textId="77777777" w:rsidR="00766509" w:rsidRPr="00205F9C" w:rsidRDefault="00766509" w:rsidP="00205F9C">
            <w:pPr>
              <w:spacing w:line="240" w:lineRule="auto"/>
              <w:jc w:val="center"/>
              <w:rPr>
                <w:b/>
                <w:sz w:val="16"/>
                <w:szCs w:val="16"/>
              </w:rPr>
            </w:pPr>
            <w:r w:rsidRPr="00205F9C">
              <w:rPr>
                <w:b/>
                <w:sz w:val="16"/>
                <w:szCs w:val="16"/>
              </w:rPr>
              <w:t>Fecha de terminación del contrato</w:t>
            </w:r>
          </w:p>
        </w:tc>
        <w:tc>
          <w:tcPr>
            <w:tcW w:w="1701" w:type="dxa"/>
            <w:tcBorders>
              <w:top w:val="single" w:sz="4" w:space="0" w:color="000000"/>
              <w:left w:val="single" w:sz="4" w:space="0" w:color="000000"/>
              <w:bottom w:val="single" w:sz="4" w:space="0" w:color="000000"/>
              <w:right w:val="single" w:sz="4" w:space="0" w:color="000000"/>
            </w:tcBorders>
            <w:shd w:val="clear" w:color="auto" w:fill="C5D9F0"/>
            <w:hideMark/>
          </w:tcPr>
          <w:p w14:paraId="09DE9F18" w14:textId="77777777" w:rsidR="00766509" w:rsidRPr="00205F9C" w:rsidRDefault="00766509" w:rsidP="00205F9C">
            <w:pPr>
              <w:spacing w:line="240" w:lineRule="auto"/>
              <w:jc w:val="center"/>
              <w:rPr>
                <w:b/>
                <w:sz w:val="16"/>
                <w:szCs w:val="16"/>
              </w:rPr>
            </w:pPr>
            <w:r w:rsidRPr="00205F9C">
              <w:rPr>
                <w:b/>
                <w:sz w:val="16"/>
                <w:szCs w:val="16"/>
              </w:rPr>
              <w:t>% de participación en uniones temporales o consorcios anteriores</w:t>
            </w:r>
          </w:p>
        </w:tc>
        <w:tc>
          <w:tcPr>
            <w:tcW w:w="1276" w:type="dxa"/>
            <w:tcBorders>
              <w:top w:val="single" w:sz="4" w:space="0" w:color="000000"/>
              <w:left w:val="single" w:sz="4" w:space="0" w:color="000000"/>
              <w:bottom w:val="single" w:sz="4" w:space="0" w:color="000000"/>
              <w:right w:val="single" w:sz="4" w:space="0" w:color="000000"/>
            </w:tcBorders>
            <w:shd w:val="clear" w:color="auto" w:fill="C5D9F0"/>
            <w:hideMark/>
          </w:tcPr>
          <w:p w14:paraId="3C89FF76" w14:textId="77777777" w:rsidR="00766509" w:rsidRPr="00205F9C" w:rsidRDefault="00766509" w:rsidP="00205F9C">
            <w:pPr>
              <w:spacing w:line="240" w:lineRule="auto"/>
              <w:jc w:val="center"/>
              <w:rPr>
                <w:b/>
                <w:sz w:val="16"/>
                <w:szCs w:val="16"/>
              </w:rPr>
            </w:pPr>
            <w:r w:rsidRPr="00205F9C">
              <w:rPr>
                <w:b/>
                <w:sz w:val="16"/>
                <w:szCs w:val="16"/>
              </w:rPr>
              <w:t>Valor total del contrato, incluyendo adicionales y ajustes en pesos.</w:t>
            </w:r>
          </w:p>
        </w:tc>
        <w:tc>
          <w:tcPr>
            <w:tcW w:w="1417" w:type="dxa"/>
            <w:tcBorders>
              <w:top w:val="single" w:sz="4" w:space="0" w:color="000000"/>
              <w:left w:val="single" w:sz="4" w:space="0" w:color="000000"/>
              <w:bottom w:val="single" w:sz="4" w:space="0" w:color="000000"/>
              <w:right w:val="single" w:sz="4" w:space="0" w:color="000000"/>
            </w:tcBorders>
            <w:shd w:val="clear" w:color="auto" w:fill="C5D9F0"/>
            <w:hideMark/>
          </w:tcPr>
          <w:p w14:paraId="151A1DFF" w14:textId="77777777" w:rsidR="00766509" w:rsidRPr="00205F9C" w:rsidRDefault="00766509" w:rsidP="00205F9C">
            <w:pPr>
              <w:spacing w:line="240" w:lineRule="auto"/>
              <w:jc w:val="center"/>
              <w:rPr>
                <w:b/>
                <w:sz w:val="16"/>
                <w:szCs w:val="16"/>
              </w:rPr>
            </w:pPr>
            <w:r w:rsidRPr="00205F9C">
              <w:rPr>
                <w:b/>
                <w:sz w:val="16"/>
                <w:szCs w:val="16"/>
              </w:rPr>
              <w:t>Folios donde está el soporte de la información</w:t>
            </w:r>
          </w:p>
        </w:tc>
      </w:tr>
      <w:tr w:rsidR="00766509" w:rsidRPr="00205F9C" w14:paraId="7DD520FB" w14:textId="77777777" w:rsidTr="00766509">
        <w:trPr>
          <w:trHeight w:val="623"/>
        </w:trPr>
        <w:tc>
          <w:tcPr>
            <w:tcW w:w="993" w:type="dxa"/>
            <w:vMerge w:val="restart"/>
            <w:tcBorders>
              <w:top w:val="single" w:sz="4" w:space="0" w:color="000000"/>
              <w:left w:val="single" w:sz="4" w:space="0" w:color="000000"/>
              <w:bottom w:val="single" w:sz="4" w:space="0" w:color="000000"/>
              <w:right w:val="single" w:sz="4" w:space="0" w:color="000000"/>
            </w:tcBorders>
            <w:textDirection w:val="btLr"/>
            <w:hideMark/>
          </w:tcPr>
          <w:p w14:paraId="53F66F98" w14:textId="77777777" w:rsidR="00766509" w:rsidRDefault="00766509" w:rsidP="00205F9C">
            <w:pPr>
              <w:spacing w:line="240" w:lineRule="auto"/>
              <w:rPr>
                <w:b/>
              </w:rPr>
            </w:pPr>
            <w:r w:rsidRPr="00205F9C">
              <w:rPr>
                <w:b/>
              </w:rPr>
              <w:t>Requisitos mínimos solicitados en el proceso al proponente</w:t>
            </w:r>
          </w:p>
          <w:p w14:paraId="6E81D32E" w14:textId="77777777" w:rsidR="00766509" w:rsidRDefault="00766509" w:rsidP="00205F9C">
            <w:pPr>
              <w:spacing w:line="240" w:lineRule="auto"/>
              <w:rPr>
                <w:b/>
              </w:rPr>
            </w:pPr>
          </w:p>
          <w:p w14:paraId="0A5ACD00" w14:textId="77777777" w:rsidR="00766509" w:rsidRPr="00205F9C" w:rsidRDefault="00766509" w:rsidP="00205F9C">
            <w:pPr>
              <w:spacing w:line="240" w:lineRule="auto"/>
              <w:rPr>
                <w:b/>
              </w:rPr>
            </w:pPr>
          </w:p>
        </w:tc>
        <w:tc>
          <w:tcPr>
            <w:tcW w:w="284" w:type="dxa"/>
            <w:vMerge w:val="restart"/>
            <w:tcBorders>
              <w:top w:val="single" w:sz="4" w:space="0" w:color="000000"/>
              <w:left w:val="single" w:sz="4" w:space="0" w:color="000000"/>
              <w:bottom w:val="single" w:sz="4" w:space="0" w:color="000000"/>
              <w:right w:val="single" w:sz="4" w:space="0" w:color="000000"/>
            </w:tcBorders>
            <w:textDirection w:val="btLr"/>
          </w:tcPr>
          <w:p w14:paraId="58772907" w14:textId="77777777" w:rsidR="00766509" w:rsidRPr="00205F9C" w:rsidRDefault="00766509" w:rsidP="00205F9C">
            <w:pPr>
              <w:rPr>
                <w:b/>
              </w:rPr>
            </w:pPr>
          </w:p>
          <w:p w14:paraId="6E6DDBF0" w14:textId="77777777" w:rsidR="00766509" w:rsidRPr="00205F9C" w:rsidRDefault="00766509" w:rsidP="00205F9C">
            <w:pPr>
              <w:rPr>
                <w:b/>
              </w:rPr>
            </w:pPr>
            <w:r w:rsidRPr="00205F9C">
              <w:rPr>
                <w:b/>
              </w:rPr>
              <w:t>Requisitos habilitantes</w:t>
            </w:r>
          </w:p>
        </w:tc>
        <w:tc>
          <w:tcPr>
            <w:tcW w:w="567" w:type="dxa"/>
            <w:tcBorders>
              <w:top w:val="single" w:sz="4" w:space="0" w:color="000000"/>
              <w:left w:val="single" w:sz="4" w:space="0" w:color="000000"/>
              <w:bottom w:val="single" w:sz="4" w:space="0" w:color="000000"/>
              <w:right w:val="single" w:sz="4" w:space="0" w:color="000000"/>
            </w:tcBorders>
          </w:tcPr>
          <w:p w14:paraId="079B83B2" w14:textId="77777777" w:rsidR="00766509" w:rsidRPr="00205F9C" w:rsidRDefault="00766509" w:rsidP="00205F9C">
            <w:pPr>
              <w:rPr>
                <w:b/>
              </w:rPr>
            </w:pPr>
          </w:p>
          <w:p w14:paraId="741800BA" w14:textId="77777777" w:rsidR="00766509" w:rsidRPr="00205F9C" w:rsidRDefault="00766509" w:rsidP="00205F9C">
            <w:pPr>
              <w:rPr>
                <w:b/>
              </w:rPr>
            </w:pPr>
            <w:r w:rsidRPr="00205F9C">
              <w:rPr>
                <w:b/>
              </w:rPr>
              <w:t>1</w:t>
            </w:r>
          </w:p>
        </w:tc>
        <w:tc>
          <w:tcPr>
            <w:tcW w:w="1559" w:type="dxa"/>
            <w:tcBorders>
              <w:top w:val="single" w:sz="4" w:space="0" w:color="000000"/>
              <w:left w:val="single" w:sz="4" w:space="0" w:color="000000"/>
              <w:bottom w:val="single" w:sz="4" w:space="0" w:color="000000"/>
              <w:right w:val="single" w:sz="4" w:space="0" w:color="000000"/>
            </w:tcBorders>
          </w:tcPr>
          <w:p w14:paraId="692C1E4B" w14:textId="77777777" w:rsidR="00766509" w:rsidRPr="00205F9C" w:rsidRDefault="00766509" w:rsidP="00205F9C"/>
        </w:tc>
        <w:tc>
          <w:tcPr>
            <w:tcW w:w="1276" w:type="dxa"/>
            <w:tcBorders>
              <w:top w:val="single" w:sz="4" w:space="0" w:color="000000"/>
              <w:left w:val="single" w:sz="4" w:space="0" w:color="000000"/>
              <w:bottom w:val="single" w:sz="4" w:space="0" w:color="000000"/>
              <w:right w:val="single" w:sz="4" w:space="0" w:color="000000"/>
            </w:tcBorders>
          </w:tcPr>
          <w:p w14:paraId="5C9308FF" w14:textId="77777777" w:rsidR="00766509" w:rsidRPr="00205F9C" w:rsidRDefault="00766509" w:rsidP="00205F9C"/>
        </w:tc>
        <w:tc>
          <w:tcPr>
            <w:tcW w:w="1418" w:type="dxa"/>
            <w:tcBorders>
              <w:top w:val="single" w:sz="4" w:space="0" w:color="000000"/>
              <w:left w:val="single" w:sz="4" w:space="0" w:color="000000"/>
              <w:bottom w:val="single" w:sz="4" w:space="0" w:color="000000"/>
              <w:right w:val="single" w:sz="4" w:space="0" w:color="000000"/>
            </w:tcBorders>
          </w:tcPr>
          <w:p w14:paraId="0FCD121B" w14:textId="77777777" w:rsidR="00766509" w:rsidRPr="00205F9C" w:rsidRDefault="00766509" w:rsidP="00205F9C"/>
        </w:tc>
        <w:tc>
          <w:tcPr>
            <w:tcW w:w="1134" w:type="dxa"/>
            <w:tcBorders>
              <w:top w:val="single" w:sz="4" w:space="0" w:color="000000"/>
              <w:left w:val="single" w:sz="4" w:space="0" w:color="000000"/>
              <w:bottom w:val="single" w:sz="4" w:space="0" w:color="000000"/>
              <w:right w:val="single" w:sz="4" w:space="0" w:color="000000"/>
            </w:tcBorders>
          </w:tcPr>
          <w:p w14:paraId="493C45C3" w14:textId="77777777" w:rsidR="00766509" w:rsidRPr="00205F9C" w:rsidRDefault="00766509" w:rsidP="00205F9C"/>
        </w:tc>
        <w:tc>
          <w:tcPr>
            <w:tcW w:w="1559" w:type="dxa"/>
            <w:tcBorders>
              <w:top w:val="single" w:sz="4" w:space="0" w:color="000000"/>
              <w:left w:val="single" w:sz="4" w:space="0" w:color="000000"/>
              <w:bottom w:val="single" w:sz="4" w:space="0" w:color="000000"/>
              <w:right w:val="single" w:sz="4" w:space="0" w:color="000000"/>
            </w:tcBorders>
          </w:tcPr>
          <w:p w14:paraId="284D2D45" w14:textId="77777777" w:rsidR="00766509" w:rsidRPr="00205F9C" w:rsidRDefault="00766509" w:rsidP="00205F9C"/>
        </w:tc>
        <w:tc>
          <w:tcPr>
            <w:tcW w:w="1701" w:type="dxa"/>
            <w:tcBorders>
              <w:top w:val="single" w:sz="4" w:space="0" w:color="000000"/>
              <w:left w:val="single" w:sz="4" w:space="0" w:color="000000"/>
              <w:bottom w:val="single" w:sz="4" w:space="0" w:color="000000"/>
              <w:right w:val="single" w:sz="4" w:space="0" w:color="000000"/>
            </w:tcBorders>
          </w:tcPr>
          <w:p w14:paraId="33CE8B55" w14:textId="77777777" w:rsidR="00766509" w:rsidRPr="00205F9C" w:rsidRDefault="00766509" w:rsidP="00205F9C"/>
        </w:tc>
        <w:tc>
          <w:tcPr>
            <w:tcW w:w="1276" w:type="dxa"/>
            <w:tcBorders>
              <w:top w:val="single" w:sz="4" w:space="0" w:color="000000"/>
              <w:left w:val="single" w:sz="4" w:space="0" w:color="000000"/>
              <w:bottom w:val="single" w:sz="4" w:space="0" w:color="000000"/>
              <w:right w:val="single" w:sz="4" w:space="0" w:color="000000"/>
            </w:tcBorders>
          </w:tcPr>
          <w:p w14:paraId="15C3F880" w14:textId="77777777" w:rsidR="00766509" w:rsidRPr="00205F9C" w:rsidRDefault="00766509" w:rsidP="00205F9C"/>
        </w:tc>
        <w:tc>
          <w:tcPr>
            <w:tcW w:w="1417" w:type="dxa"/>
            <w:tcBorders>
              <w:top w:val="single" w:sz="4" w:space="0" w:color="000000"/>
              <w:left w:val="single" w:sz="4" w:space="0" w:color="000000"/>
              <w:bottom w:val="single" w:sz="4" w:space="0" w:color="000000"/>
              <w:right w:val="single" w:sz="4" w:space="0" w:color="000000"/>
            </w:tcBorders>
          </w:tcPr>
          <w:p w14:paraId="1A20F7F5" w14:textId="77777777" w:rsidR="00766509" w:rsidRPr="00205F9C" w:rsidRDefault="00766509" w:rsidP="00205F9C"/>
        </w:tc>
      </w:tr>
      <w:tr w:rsidR="00766509" w:rsidRPr="00205F9C" w14:paraId="4B952F7F" w14:textId="77777777" w:rsidTr="00766509">
        <w:trPr>
          <w:trHeight w:val="621"/>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745F391D" w14:textId="77777777" w:rsidR="00766509" w:rsidRPr="00205F9C" w:rsidRDefault="00766509" w:rsidP="00205F9C">
            <w:pPr>
              <w:rPr>
                <w:b/>
              </w:rPr>
            </w:pPr>
          </w:p>
        </w:tc>
        <w:tc>
          <w:tcPr>
            <w:tcW w:w="284" w:type="dxa"/>
            <w:vMerge/>
            <w:tcBorders>
              <w:top w:val="single" w:sz="4" w:space="0" w:color="000000"/>
              <w:left w:val="single" w:sz="4" w:space="0" w:color="000000"/>
              <w:bottom w:val="single" w:sz="4" w:space="0" w:color="000000"/>
              <w:right w:val="single" w:sz="4" w:space="0" w:color="000000"/>
            </w:tcBorders>
            <w:vAlign w:val="center"/>
            <w:hideMark/>
          </w:tcPr>
          <w:p w14:paraId="041EF829" w14:textId="77777777" w:rsidR="00766509" w:rsidRPr="00205F9C" w:rsidRDefault="00766509" w:rsidP="00205F9C">
            <w:pPr>
              <w:rPr>
                <w:b/>
              </w:rPr>
            </w:pPr>
          </w:p>
        </w:tc>
        <w:tc>
          <w:tcPr>
            <w:tcW w:w="567" w:type="dxa"/>
            <w:tcBorders>
              <w:top w:val="single" w:sz="4" w:space="0" w:color="000000"/>
              <w:left w:val="single" w:sz="4" w:space="0" w:color="000000"/>
              <w:bottom w:val="single" w:sz="4" w:space="0" w:color="000000"/>
              <w:right w:val="single" w:sz="4" w:space="0" w:color="000000"/>
            </w:tcBorders>
          </w:tcPr>
          <w:p w14:paraId="332302A7" w14:textId="77777777" w:rsidR="00766509" w:rsidRPr="00205F9C" w:rsidRDefault="00766509" w:rsidP="00205F9C">
            <w:pPr>
              <w:rPr>
                <w:b/>
              </w:rPr>
            </w:pPr>
          </w:p>
          <w:p w14:paraId="61299EA0" w14:textId="77777777" w:rsidR="00766509" w:rsidRPr="00205F9C" w:rsidRDefault="00766509" w:rsidP="00205F9C">
            <w:pPr>
              <w:rPr>
                <w:b/>
              </w:rPr>
            </w:pPr>
            <w:r w:rsidRPr="00205F9C">
              <w:rPr>
                <w:b/>
              </w:rPr>
              <w:t>2</w:t>
            </w:r>
          </w:p>
        </w:tc>
        <w:tc>
          <w:tcPr>
            <w:tcW w:w="1559" w:type="dxa"/>
            <w:tcBorders>
              <w:top w:val="single" w:sz="4" w:space="0" w:color="000000"/>
              <w:left w:val="single" w:sz="4" w:space="0" w:color="000000"/>
              <w:bottom w:val="single" w:sz="4" w:space="0" w:color="000000"/>
              <w:right w:val="single" w:sz="4" w:space="0" w:color="000000"/>
            </w:tcBorders>
          </w:tcPr>
          <w:p w14:paraId="58AF96EE" w14:textId="77777777" w:rsidR="00766509" w:rsidRPr="00205F9C" w:rsidRDefault="00766509" w:rsidP="00205F9C"/>
        </w:tc>
        <w:tc>
          <w:tcPr>
            <w:tcW w:w="1276" w:type="dxa"/>
            <w:tcBorders>
              <w:top w:val="single" w:sz="4" w:space="0" w:color="000000"/>
              <w:left w:val="single" w:sz="4" w:space="0" w:color="000000"/>
              <w:bottom w:val="single" w:sz="4" w:space="0" w:color="000000"/>
              <w:right w:val="single" w:sz="4" w:space="0" w:color="000000"/>
            </w:tcBorders>
          </w:tcPr>
          <w:p w14:paraId="633E0B4A" w14:textId="77777777" w:rsidR="00766509" w:rsidRPr="00205F9C" w:rsidRDefault="00766509" w:rsidP="00205F9C"/>
        </w:tc>
        <w:tc>
          <w:tcPr>
            <w:tcW w:w="1418" w:type="dxa"/>
            <w:tcBorders>
              <w:top w:val="single" w:sz="4" w:space="0" w:color="000000"/>
              <w:left w:val="single" w:sz="4" w:space="0" w:color="000000"/>
              <w:bottom w:val="single" w:sz="4" w:space="0" w:color="000000"/>
              <w:right w:val="single" w:sz="4" w:space="0" w:color="000000"/>
            </w:tcBorders>
          </w:tcPr>
          <w:p w14:paraId="5E440620" w14:textId="77777777" w:rsidR="00766509" w:rsidRPr="00205F9C" w:rsidRDefault="00766509" w:rsidP="00205F9C"/>
        </w:tc>
        <w:tc>
          <w:tcPr>
            <w:tcW w:w="1134" w:type="dxa"/>
            <w:tcBorders>
              <w:top w:val="single" w:sz="4" w:space="0" w:color="000000"/>
              <w:left w:val="single" w:sz="4" w:space="0" w:color="000000"/>
              <w:bottom w:val="single" w:sz="4" w:space="0" w:color="000000"/>
              <w:right w:val="single" w:sz="4" w:space="0" w:color="000000"/>
            </w:tcBorders>
          </w:tcPr>
          <w:p w14:paraId="72ABD735" w14:textId="77777777" w:rsidR="00766509" w:rsidRPr="00205F9C" w:rsidRDefault="00766509" w:rsidP="00205F9C"/>
        </w:tc>
        <w:tc>
          <w:tcPr>
            <w:tcW w:w="1559" w:type="dxa"/>
            <w:tcBorders>
              <w:top w:val="single" w:sz="4" w:space="0" w:color="000000"/>
              <w:left w:val="single" w:sz="4" w:space="0" w:color="000000"/>
              <w:bottom w:val="single" w:sz="4" w:space="0" w:color="000000"/>
              <w:right w:val="single" w:sz="4" w:space="0" w:color="000000"/>
            </w:tcBorders>
          </w:tcPr>
          <w:p w14:paraId="456C0770" w14:textId="77777777" w:rsidR="00766509" w:rsidRPr="00205F9C" w:rsidRDefault="00766509" w:rsidP="00205F9C"/>
        </w:tc>
        <w:tc>
          <w:tcPr>
            <w:tcW w:w="1701" w:type="dxa"/>
            <w:tcBorders>
              <w:top w:val="single" w:sz="4" w:space="0" w:color="000000"/>
              <w:left w:val="single" w:sz="4" w:space="0" w:color="000000"/>
              <w:bottom w:val="single" w:sz="4" w:space="0" w:color="000000"/>
              <w:right w:val="single" w:sz="4" w:space="0" w:color="000000"/>
            </w:tcBorders>
          </w:tcPr>
          <w:p w14:paraId="5C661ED7" w14:textId="77777777" w:rsidR="00766509" w:rsidRPr="00205F9C" w:rsidRDefault="00766509" w:rsidP="00205F9C"/>
        </w:tc>
        <w:tc>
          <w:tcPr>
            <w:tcW w:w="1276" w:type="dxa"/>
            <w:tcBorders>
              <w:top w:val="single" w:sz="4" w:space="0" w:color="000000"/>
              <w:left w:val="single" w:sz="4" w:space="0" w:color="000000"/>
              <w:bottom w:val="single" w:sz="4" w:space="0" w:color="000000"/>
              <w:right w:val="single" w:sz="4" w:space="0" w:color="000000"/>
            </w:tcBorders>
          </w:tcPr>
          <w:p w14:paraId="54B9FF10" w14:textId="77777777" w:rsidR="00766509" w:rsidRPr="00205F9C" w:rsidRDefault="00766509" w:rsidP="00205F9C"/>
        </w:tc>
        <w:tc>
          <w:tcPr>
            <w:tcW w:w="1417" w:type="dxa"/>
            <w:tcBorders>
              <w:top w:val="single" w:sz="4" w:space="0" w:color="000000"/>
              <w:left w:val="single" w:sz="4" w:space="0" w:color="000000"/>
              <w:bottom w:val="single" w:sz="4" w:space="0" w:color="000000"/>
              <w:right w:val="single" w:sz="4" w:space="0" w:color="000000"/>
            </w:tcBorders>
          </w:tcPr>
          <w:p w14:paraId="7E7AE44C" w14:textId="77777777" w:rsidR="00766509" w:rsidRPr="00205F9C" w:rsidRDefault="00766509" w:rsidP="00205F9C"/>
        </w:tc>
      </w:tr>
      <w:tr w:rsidR="00766509" w:rsidRPr="00205F9C" w14:paraId="15A44F3F" w14:textId="77777777" w:rsidTr="00766509">
        <w:trPr>
          <w:trHeight w:val="623"/>
        </w:trPr>
        <w:tc>
          <w:tcPr>
            <w:tcW w:w="993" w:type="dxa"/>
            <w:vMerge/>
            <w:tcBorders>
              <w:top w:val="single" w:sz="4" w:space="0" w:color="000000"/>
              <w:left w:val="single" w:sz="4" w:space="0" w:color="000000"/>
              <w:bottom w:val="single" w:sz="4" w:space="0" w:color="000000"/>
              <w:right w:val="single" w:sz="4" w:space="0" w:color="000000"/>
            </w:tcBorders>
            <w:vAlign w:val="center"/>
            <w:hideMark/>
          </w:tcPr>
          <w:p w14:paraId="354BE697" w14:textId="77777777" w:rsidR="00766509" w:rsidRPr="00205F9C" w:rsidRDefault="00766509" w:rsidP="00205F9C">
            <w:pPr>
              <w:rPr>
                <w:b/>
              </w:rPr>
            </w:pPr>
          </w:p>
        </w:tc>
        <w:tc>
          <w:tcPr>
            <w:tcW w:w="284" w:type="dxa"/>
            <w:vMerge/>
            <w:tcBorders>
              <w:top w:val="single" w:sz="4" w:space="0" w:color="000000"/>
              <w:left w:val="single" w:sz="4" w:space="0" w:color="000000"/>
              <w:bottom w:val="single" w:sz="4" w:space="0" w:color="000000"/>
              <w:right w:val="single" w:sz="4" w:space="0" w:color="000000"/>
            </w:tcBorders>
            <w:vAlign w:val="center"/>
            <w:hideMark/>
          </w:tcPr>
          <w:p w14:paraId="3BDA0553" w14:textId="77777777" w:rsidR="00766509" w:rsidRPr="00205F9C" w:rsidRDefault="00766509" w:rsidP="00205F9C">
            <w:pPr>
              <w:rPr>
                <w:b/>
              </w:rPr>
            </w:pPr>
          </w:p>
        </w:tc>
        <w:tc>
          <w:tcPr>
            <w:tcW w:w="567" w:type="dxa"/>
            <w:tcBorders>
              <w:top w:val="single" w:sz="4" w:space="0" w:color="000000"/>
              <w:left w:val="single" w:sz="4" w:space="0" w:color="000000"/>
              <w:bottom w:val="single" w:sz="4" w:space="0" w:color="000000"/>
              <w:right w:val="single" w:sz="4" w:space="0" w:color="000000"/>
            </w:tcBorders>
          </w:tcPr>
          <w:p w14:paraId="360B0C28" w14:textId="77777777" w:rsidR="00766509" w:rsidRPr="00205F9C" w:rsidRDefault="00766509" w:rsidP="00205F9C">
            <w:pPr>
              <w:rPr>
                <w:b/>
              </w:rPr>
            </w:pPr>
          </w:p>
          <w:p w14:paraId="60DE2D8D" w14:textId="77777777" w:rsidR="00766509" w:rsidRPr="00205F9C" w:rsidRDefault="00766509" w:rsidP="00205F9C">
            <w:pPr>
              <w:rPr>
                <w:b/>
              </w:rPr>
            </w:pPr>
            <w:r w:rsidRPr="00205F9C">
              <w:rPr>
                <w:b/>
              </w:rPr>
              <w:t>3</w:t>
            </w:r>
          </w:p>
        </w:tc>
        <w:tc>
          <w:tcPr>
            <w:tcW w:w="1559" w:type="dxa"/>
            <w:tcBorders>
              <w:top w:val="single" w:sz="4" w:space="0" w:color="000000"/>
              <w:left w:val="single" w:sz="4" w:space="0" w:color="000000"/>
              <w:bottom w:val="single" w:sz="4" w:space="0" w:color="000000"/>
              <w:right w:val="single" w:sz="4" w:space="0" w:color="000000"/>
            </w:tcBorders>
          </w:tcPr>
          <w:p w14:paraId="2BCF2A6A" w14:textId="77777777" w:rsidR="00766509" w:rsidRPr="00205F9C" w:rsidRDefault="00766509" w:rsidP="00205F9C"/>
        </w:tc>
        <w:tc>
          <w:tcPr>
            <w:tcW w:w="1276" w:type="dxa"/>
            <w:tcBorders>
              <w:top w:val="single" w:sz="4" w:space="0" w:color="000000"/>
              <w:left w:val="single" w:sz="4" w:space="0" w:color="000000"/>
              <w:bottom w:val="single" w:sz="4" w:space="0" w:color="000000"/>
              <w:right w:val="single" w:sz="4" w:space="0" w:color="000000"/>
            </w:tcBorders>
          </w:tcPr>
          <w:p w14:paraId="459AF701" w14:textId="77777777" w:rsidR="00766509" w:rsidRPr="00205F9C" w:rsidRDefault="00766509" w:rsidP="00205F9C"/>
        </w:tc>
        <w:tc>
          <w:tcPr>
            <w:tcW w:w="1418" w:type="dxa"/>
            <w:tcBorders>
              <w:top w:val="single" w:sz="4" w:space="0" w:color="000000"/>
              <w:left w:val="single" w:sz="4" w:space="0" w:color="000000"/>
              <w:bottom w:val="single" w:sz="4" w:space="0" w:color="000000"/>
              <w:right w:val="single" w:sz="4" w:space="0" w:color="000000"/>
            </w:tcBorders>
          </w:tcPr>
          <w:p w14:paraId="6502BAAD" w14:textId="77777777" w:rsidR="00766509" w:rsidRPr="00205F9C" w:rsidRDefault="00766509" w:rsidP="00205F9C"/>
        </w:tc>
        <w:tc>
          <w:tcPr>
            <w:tcW w:w="1134" w:type="dxa"/>
            <w:tcBorders>
              <w:top w:val="single" w:sz="4" w:space="0" w:color="000000"/>
              <w:left w:val="single" w:sz="4" w:space="0" w:color="000000"/>
              <w:bottom w:val="single" w:sz="4" w:space="0" w:color="000000"/>
              <w:right w:val="single" w:sz="4" w:space="0" w:color="000000"/>
            </w:tcBorders>
          </w:tcPr>
          <w:p w14:paraId="34C06C78" w14:textId="77777777" w:rsidR="00766509" w:rsidRPr="00205F9C" w:rsidRDefault="00766509" w:rsidP="00205F9C"/>
        </w:tc>
        <w:tc>
          <w:tcPr>
            <w:tcW w:w="1559" w:type="dxa"/>
            <w:tcBorders>
              <w:top w:val="single" w:sz="4" w:space="0" w:color="000000"/>
              <w:left w:val="single" w:sz="4" w:space="0" w:color="000000"/>
              <w:bottom w:val="single" w:sz="4" w:space="0" w:color="000000"/>
              <w:right w:val="single" w:sz="4" w:space="0" w:color="000000"/>
            </w:tcBorders>
          </w:tcPr>
          <w:p w14:paraId="550E0777" w14:textId="77777777" w:rsidR="00766509" w:rsidRPr="00205F9C" w:rsidRDefault="00766509" w:rsidP="00205F9C"/>
        </w:tc>
        <w:tc>
          <w:tcPr>
            <w:tcW w:w="1701" w:type="dxa"/>
            <w:tcBorders>
              <w:top w:val="single" w:sz="4" w:space="0" w:color="000000"/>
              <w:left w:val="single" w:sz="4" w:space="0" w:color="000000"/>
              <w:bottom w:val="single" w:sz="4" w:space="0" w:color="000000"/>
              <w:right w:val="single" w:sz="4" w:space="0" w:color="000000"/>
            </w:tcBorders>
          </w:tcPr>
          <w:p w14:paraId="16415233" w14:textId="77777777" w:rsidR="00766509" w:rsidRPr="00205F9C" w:rsidRDefault="00766509" w:rsidP="00205F9C"/>
        </w:tc>
        <w:tc>
          <w:tcPr>
            <w:tcW w:w="1276" w:type="dxa"/>
            <w:tcBorders>
              <w:top w:val="single" w:sz="4" w:space="0" w:color="000000"/>
              <w:left w:val="single" w:sz="4" w:space="0" w:color="000000"/>
              <w:bottom w:val="single" w:sz="4" w:space="0" w:color="000000"/>
              <w:right w:val="single" w:sz="4" w:space="0" w:color="000000"/>
            </w:tcBorders>
          </w:tcPr>
          <w:p w14:paraId="62FB2C91" w14:textId="77777777" w:rsidR="00766509" w:rsidRPr="00205F9C" w:rsidRDefault="00766509" w:rsidP="00205F9C"/>
        </w:tc>
        <w:tc>
          <w:tcPr>
            <w:tcW w:w="1417" w:type="dxa"/>
            <w:tcBorders>
              <w:top w:val="single" w:sz="4" w:space="0" w:color="000000"/>
              <w:left w:val="single" w:sz="4" w:space="0" w:color="000000"/>
              <w:bottom w:val="single" w:sz="4" w:space="0" w:color="000000"/>
              <w:right w:val="single" w:sz="4" w:space="0" w:color="000000"/>
            </w:tcBorders>
          </w:tcPr>
          <w:p w14:paraId="58E99FCD" w14:textId="77777777" w:rsidR="00766509" w:rsidRPr="00205F9C" w:rsidRDefault="00766509" w:rsidP="00205F9C"/>
        </w:tc>
      </w:tr>
    </w:tbl>
    <w:p w14:paraId="5B80DA35" w14:textId="77777777" w:rsidR="00205F9C" w:rsidRPr="00205F9C" w:rsidRDefault="00205F9C" w:rsidP="00205F9C">
      <w:pPr>
        <w:rPr>
          <w:b/>
        </w:rPr>
      </w:pPr>
    </w:p>
    <w:p w14:paraId="7940178A" w14:textId="77777777" w:rsidR="00205F9C" w:rsidRPr="00205F9C" w:rsidRDefault="00205F9C" w:rsidP="00205F9C">
      <w:pPr>
        <w:rPr>
          <w:b/>
        </w:rPr>
      </w:pPr>
    </w:p>
    <w:p w14:paraId="2AD405BD" w14:textId="77777777" w:rsidR="00205F9C" w:rsidRPr="00205F9C" w:rsidRDefault="00205F9C" w:rsidP="00205F9C">
      <w:r w:rsidRPr="00205F9C">
        <w:t>En los contratos ejecutados por Consorcios o Uniones Temporales anteriores, debe relacionarse el contrato en la proporción del porcentaje de participación correspondiente.</w:t>
      </w:r>
    </w:p>
    <w:p w14:paraId="22ED0033" w14:textId="77777777" w:rsidR="00205F9C" w:rsidRPr="00205F9C" w:rsidRDefault="00205F9C" w:rsidP="00205F9C"/>
    <w:p w14:paraId="792D6483" w14:textId="77777777" w:rsidR="00205F9C" w:rsidRPr="00205F9C" w:rsidRDefault="00205F9C" w:rsidP="00205F9C">
      <w:r w:rsidRPr="00205F9C">
        <w:rPr>
          <w:b/>
        </w:rPr>
        <w:t xml:space="preserve">NOTA 1: </w:t>
      </w:r>
      <w:r w:rsidRPr="00205F9C">
        <w:t>Este formato deberá ser suministrado de forma digital y subido al SECOP II.</w:t>
      </w:r>
    </w:p>
    <w:p w14:paraId="5D75FA70" w14:textId="77777777" w:rsidR="00205F9C" w:rsidRPr="00205F9C" w:rsidRDefault="00205F9C" w:rsidP="00205F9C"/>
    <w:p w14:paraId="1215767A" w14:textId="77777777" w:rsidR="00205F9C" w:rsidRPr="00205F9C" w:rsidRDefault="00205F9C" w:rsidP="00205F9C">
      <w:r w:rsidRPr="00205F9C">
        <w:rPr>
          <w:b/>
        </w:rPr>
        <w:lastRenderedPageBreak/>
        <w:t xml:space="preserve">NOTA 2: </w:t>
      </w:r>
      <w:r w:rsidRPr="00205F9C">
        <w:t xml:space="preserve">Declaro que la información aquí consignada es veraz y autorizo a </w:t>
      </w:r>
      <w:r w:rsidRPr="00205F9C">
        <w:rPr>
          <w:b/>
        </w:rPr>
        <w:t xml:space="preserve">LA COMISIÓN DE REGULACIÓN DE COMUNICACIONES – CRC - </w:t>
      </w:r>
      <w:r w:rsidRPr="00205F9C">
        <w:t>para que verifique dicha información.</w:t>
      </w:r>
    </w:p>
    <w:p w14:paraId="5C6EED5A" w14:textId="77777777" w:rsidR="00205F9C" w:rsidRPr="00205F9C" w:rsidRDefault="00205F9C" w:rsidP="00205F9C"/>
    <w:p w14:paraId="31F0C58E" w14:textId="77777777" w:rsidR="00205F9C" w:rsidRPr="00205F9C" w:rsidRDefault="00205F9C" w:rsidP="00205F9C"/>
    <w:p w14:paraId="7CD79D71" w14:textId="498C6A35" w:rsidR="00205F9C" w:rsidRPr="00205F9C" w:rsidRDefault="00205F9C" w:rsidP="00205F9C">
      <w:r w:rsidRPr="00205F9C">
        <w:rPr>
          <w:b/>
        </w:rPr>
        <w:t>Nombre de la Empresa</w:t>
      </w:r>
      <w:r w:rsidR="00A80C70">
        <w:rPr>
          <w:b/>
        </w:rPr>
        <w:t xml:space="preserve"> incluido en digito de verificación</w:t>
      </w:r>
      <w:r w:rsidRPr="00205F9C">
        <w:rPr>
          <w:b/>
        </w:rPr>
        <w:t xml:space="preserve">: </w:t>
      </w:r>
      <w:r w:rsidRPr="00205F9C">
        <w:t>NIT:</w:t>
      </w:r>
    </w:p>
    <w:p w14:paraId="76BFF57A" w14:textId="77777777" w:rsidR="00205F9C" w:rsidRPr="00205F9C" w:rsidRDefault="00205F9C" w:rsidP="00205F9C">
      <w:pPr>
        <w:rPr>
          <w:b/>
        </w:rPr>
      </w:pPr>
      <w:r w:rsidRPr="00205F9C">
        <w:rPr>
          <w:b/>
        </w:rPr>
        <w:t>Nombre del representante legal:</w:t>
      </w:r>
    </w:p>
    <w:p w14:paraId="0FE6B86E" w14:textId="771B7467" w:rsidR="00A80C70" w:rsidRDefault="00205F9C" w:rsidP="00205F9C">
      <w:r w:rsidRPr="00205F9C">
        <w:t>C.C. No.</w:t>
      </w:r>
      <w:r w:rsidR="00A91519">
        <w:t>:</w:t>
      </w:r>
      <w:r w:rsidRPr="00205F9C">
        <w:t xml:space="preserve"> </w:t>
      </w:r>
    </w:p>
    <w:p w14:paraId="47BD476F" w14:textId="734D9C62" w:rsidR="00A80C70" w:rsidRDefault="00205F9C" w:rsidP="00205F9C">
      <w:r w:rsidRPr="00205F9C">
        <w:t>Dirección</w:t>
      </w:r>
      <w:r w:rsidR="00A91519">
        <w:t>:</w:t>
      </w:r>
      <w:r w:rsidRPr="00205F9C">
        <w:t xml:space="preserve"> </w:t>
      </w:r>
    </w:p>
    <w:p w14:paraId="34982A7B" w14:textId="03755D4E" w:rsidR="00A80C70" w:rsidRDefault="00205F9C" w:rsidP="00205F9C">
      <w:r w:rsidRPr="00205F9C">
        <w:t>Ciudad</w:t>
      </w:r>
      <w:r w:rsidR="00A91519">
        <w:t>:</w:t>
      </w:r>
      <w:r w:rsidRPr="00205F9C">
        <w:t xml:space="preserve"> </w:t>
      </w:r>
    </w:p>
    <w:p w14:paraId="0AAE4E97" w14:textId="48893CFF" w:rsidR="00A80C70" w:rsidRDefault="00205F9C" w:rsidP="00205F9C">
      <w:r w:rsidRPr="00205F9C">
        <w:t>Teléfono</w:t>
      </w:r>
      <w:r w:rsidR="00A91519">
        <w:t>:</w:t>
      </w:r>
    </w:p>
    <w:p w14:paraId="21CF2815" w14:textId="53F5DD4D" w:rsidR="00A80C70" w:rsidRDefault="00205F9C" w:rsidP="00205F9C">
      <w:r w:rsidRPr="00205F9C">
        <w:t>Correo electrónico</w:t>
      </w:r>
      <w:r w:rsidR="00A91519">
        <w:t>:</w:t>
      </w:r>
    </w:p>
    <w:p w14:paraId="2AB1A866" w14:textId="77777777" w:rsidR="00A80C70" w:rsidRDefault="00A80C70" w:rsidP="00205F9C"/>
    <w:p w14:paraId="4A54C0B6" w14:textId="77777777" w:rsidR="00A80C70" w:rsidRDefault="00A80C70" w:rsidP="00205F9C"/>
    <w:p w14:paraId="2E3C5D52" w14:textId="77777777" w:rsidR="00A80C70" w:rsidRDefault="00A80C70" w:rsidP="00205F9C"/>
    <w:p w14:paraId="4BD61CB1" w14:textId="26193CEE" w:rsidR="00CD40D9" w:rsidRPr="00205F9C" w:rsidRDefault="00205F9C" w:rsidP="00A40F48">
      <w:pPr>
        <w:rPr>
          <w:rStyle w:val="Fuerte"/>
          <w:b w:val="0"/>
        </w:rPr>
      </w:pPr>
      <w:r w:rsidRPr="00205F9C">
        <w:t>(Firma del Representante Legal)</w:t>
      </w:r>
    </w:p>
    <w:sectPr w:rsidR="00CD40D9" w:rsidRPr="00205F9C" w:rsidSect="00205F9C">
      <w:headerReference w:type="even" r:id="rId8"/>
      <w:headerReference w:type="default" r:id="rId9"/>
      <w:footerReference w:type="default" r:id="rId10"/>
      <w:headerReference w:type="first" r:id="rId11"/>
      <w:pgSz w:w="16838" w:h="11906" w:orient="landscape" w:code="9"/>
      <w:pgMar w:top="1701" w:right="2269" w:bottom="1701" w:left="2376" w:header="708" w:footer="1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72F0B" w14:textId="77777777" w:rsidR="00DB1F08" w:rsidRDefault="00DB1F08" w:rsidP="003C7AE2">
      <w:pPr>
        <w:spacing w:line="240" w:lineRule="auto"/>
      </w:pPr>
      <w:r>
        <w:separator/>
      </w:r>
    </w:p>
  </w:endnote>
  <w:endnote w:type="continuationSeparator" w:id="0">
    <w:p w14:paraId="39693F26" w14:textId="77777777" w:rsidR="00DB1F08" w:rsidRDefault="00DB1F08" w:rsidP="003C7A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A2733" w14:textId="69B145B4" w:rsidR="00101B1F" w:rsidRDefault="00A126C0">
    <w:pPr>
      <w:pStyle w:val="Piedepgina"/>
    </w:pPr>
    <w:r w:rsidRPr="00C54C86">
      <w:rPr>
        <w:rFonts w:cs="Tahoma"/>
        <w:noProof/>
        <w:color w:val="FF2D4E"/>
        <w:szCs w:val="16"/>
        <w:lang w:eastAsia="es-CO"/>
      </w:rPr>
      <w:drawing>
        <wp:anchor distT="0" distB="0" distL="114300" distR="114300" simplePos="0" relativeHeight="251666432" behindDoc="0" locked="0" layoutInCell="1" allowOverlap="1" wp14:anchorId="50CBF5E9" wp14:editId="782351C3">
          <wp:simplePos x="0" y="0"/>
          <wp:positionH relativeFrom="column">
            <wp:posOffset>-685800</wp:posOffset>
          </wp:positionH>
          <wp:positionV relativeFrom="paragraph">
            <wp:posOffset>-132080</wp:posOffset>
          </wp:positionV>
          <wp:extent cx="6972300" cy="181570"/>
          <wp:effectExtent l="0" t="0" r="0" b="0"/>
          <wp:wrapNone/>
          <wp:docPr id="473250437" name="Imagen 3" descr="Macintosh HD:Users:baterik:Desktop:crc diseños:plantillas nuevas CRC:LINEA-DOCUMENTO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aterik:Desktop:crc diseños:plantillas nuevas CRC:LINEA-DOCUMENTOS-CR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181570"/>
                  </a:xfrm>
                  <a:prstGeom prst="rect">
                    <a:avLst/>
                  </a:prstGeom>
                  <a:noFill/>
                  <a:ln>
                    <a:noFill/>
                  </a:ln>
                </pic:spPr>
              </pic:pic>
            </a:graphicData>
          </a:graphic>
          <wp14:sizeRelH relativeFrom="page">
            <wp14:pctWidth>0</wp14:pctWidth>
          </wp14:sizeRelH>
          <wp14:sizeRelV relativeFrom="page">
            <wp14:pctHeight>0</wp14:pctHeight>
          </wp14:sizeRelV>
        </wp:anchor>
      </w:drawing>
    </w:r>
    <w:r w:rsidR="00D35DB5">
      <w:rPr>
        <w:noProof/>
        <w:lang w:eastAsia="es-CO"/>
      </w:rPr>
      <mc:AlternateContent>
        <mc:Choice Requires="wps">
          <w:drawing>
            <wp:anchor distT="0" distB="0" distL="114300" distR="114300" simplePos="0" relativeHeight="251656192" behindDoc="0" locked="0" layoutInCell="1" allowOverlap="1" wp14:anchorId="6809A83D" wp14:editId="0C3BB591">
              <wp:simplePos x="0" y="0"/>
              <wp:positionH relativeFrom="margin">
                <wp:align>center</wp:align>
              </wp:positionH>
              <wp:positionV relativeFrom="page">
                <wp:posOffset>9053195</wp:posOffset>
              </wp:positionV>
              <wp:extent cx="7045325" cy="1711325"/>
              <wp:effectExtent l="0" t="0" r="3175" b="3175"/>
              <wp:wrapNone/>
              <wp:docPr id="2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5325" cy="1711325"/>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tbl>
                          <w:tblPr>
                            <w:tblStyle w:val="Listaclara-nfasis5"/>
                            <w:tblW w:w="10980" w:type="dxa"/>
                            <w:tblLayout w:type="fixed"/>
                            <w:tblLook w:val="0000" w:firstRow="0" w:lastRow="0" w:firstColumn="0" w:lastColumn="0" w:noHBand="0" w:noVBand="0"/>
                          </w:tblPr>
                          <w:tblGrid>
                            <w:gridCol w:w="4214"/>
                            <w:gridCol w:w="3519"/>
                            <w:gridCol w:w="3247"/>
                          </w:tblGrid>
                          <w:tr w:rsidR="00101B1F" w:rsidRPr="00107ADB" w14:paraId="63BEA5DE" w14:textId="77777777" w:rsidTr="007016CE">
                            <w:trPr>
                              <w:cnfStyle w:val="000000100000" w:firstRow="0" w:lastRow="0" w:firstColumn="0" w:lastColumn="0" w:oddVBand="0" w:evenVBand="0" w:oddHBand="1" w:evenHBand="0" w:firstRowFirstColumn="0" w:firstRowLastColumn="0" w:lastRowFirstColumn="0" w:lastRowLastColumn="0"/>
                              <w:trHeight w:val="411"/>
                            </w:trPr>
                            <w:tc>
                              <w:tcPr>
                                <w:cnfStyle w:val="000010000000" w:firstRow="0" w:lastRow="0" w:firstColumn="0" w:lastColumn="0" w:oddVBand="1" w:evenVBand="0" w:oddHBand="0" w:evenHBand="0" w:firstRowFirstColumn="0" w:firstRowLastColumn="0" w:lastRowFirstColumn="0" w:lastRowLastColumn="0"/>
                                <w:tcW w:w="4214" w:type="dxa"/>
                              </w:tcPr>
                              <w:p w14:paraId="4E8896A8" w14:textId="3A559AD6" w:rsidR="00101B1F" w:rsidRPr="00107ADB" w:rsidRDefault="00101B1F" w:rsidP="00107ADB">
                                <w:pPr>
                                  <w:spacing w:line="240" w:lineRule="auto"/>
                                  <w:jc w:val="left"/>
                                  <w:rPr>
                                    <w:color w:val="000000" w:themeColor="text1"/>
                                    <w:sz w:val="16"/>
                                  </w:rPr>
                                </w:pPr>
                                <w:r w:rsidRPr="00107ADB">
                                  <w:rPr>
                                    <w:rFonts w:cs="Tahoma"/>
                                    <w:color w:val="000000" w:themeColor="text1"/>
                                    <w:sz w:val="16"/>
                                    <w:szCs w:val="16"/>
                                  </w:rPr>
                                  <w:t xml:space="preserve">Nombre del </w:t>
                                </w:r>
                                <w:r w:rsidR="00B444E6">
                                  <w:rPr>
                                    <w:rFonts w:cs="Tahoma"/>
                                    <w:color w:val="000000" w:themeColor="text1"/>
                                    <w:sz w:val="16"/>
                                    <w:szCs w:val="16"/>
                                  </w:rPr>
                                  <w:t>documento</w:t>
                                </w:r>
                                <w:r w:rsidRPr="00107ADB">
                                  <w:rPr>
                                    <w:color w:val="000000" w:themeColor="text1"/>
                                    <w:sz w:val="16"/>
                                  </w:rPr>
                                  <w:t xml:space="preserve"> </w:t>
                                </w:r>
                              </w:p>
                            </w:tc>
                            <w:tc>
                              <w:tcPr>
                                <w:tcW w:w="3519" w:type="dxa"/>
                              </w:tcPr>
                              <w:p w14:paraId="6908859E" w14:textId="39F722DD" w:rsidR="00101B1F" w:rsidRPr="00107ADB" w:rsidRDefault="00101B1F" w:rsidP="001D362D">
                                <w:pPr>
                                  <w:spacing w:line="240" w:lineRule="auto"/>
                                  <w:jc w:val="center"/>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r w:rsidRPr="00107ADB">
                                  <w:rPr>
                                    <w:rFonts w:cs="Tahoma"/>
                                    <w:color w:val="000000" w:themeColor="text1"/>
                                    <w:sz w:val="16"/>
                                  </w:rPr>
                                  <w:t>Cód</w:t>
                                </w:r>
                                <w:r w:rsidR="00853B52">
                                  <w:rPr>
                                    <w:rFonts w:cs="Tahoma"/>
                                    <w:color w:val="000000" w:themeColor="text1"/>
                                    <w:sz w:val="16"/>
                                  </w:rPr>
                                  <w:t>igo</w:t>
                                </w:r>
                                <w:r w:rsidRPr="00107ADB">
                                  <w:rPr>
                                    <w:rFonts w:cs="Tahoma"/>
                                    <w:color w:val="000000" w:themeColor="text1"/>
                                    <w:sz w:val="16"/>
                                  </w:rPr>
                                  <w:t>: 0000-0-00</w:t>
                                </w:r>
                                <w:r w:rsidR="00DA5029">
                                  <w:rPr>
                                    <w:rFonts w:cs="Tahoma"/>
                                    <w:color w:val="000000" w:themeColor="text1"/>
                                    <w:sz w:val="16"/>
                                  </w:rPr>
                                  <w:t xml:space="preserve"> / NA</w:t>
                                </w:r>
                              </w:p>
                            </w:tc>
                            <w:tc>
                              <w:tcPr>
                                <w:cnfStyle w:val="000010000000" w:firstRow="0" w:lastRow="0" w:firstColumn="0" w:lastColumn="0" w:oddVBand="1" w:evenVBand="0" w:oddHBand="0" w:evenHBand="0" w:firstRowFirstColumn="0" w:firstRowLastColumn="0" w:lastRowFirstColumn="0" w:lastRowLastColumn="0"/>
                                <w:tcW w:w="3247" w:type="dxa"/>
                              </w:tcPr>
                              <w:p w14:paraId="06FAEF65" w14:textId="660AC869" w:rsidR="00101B1F" w:rsidRPr="00107ADB" w:rsidRDefault="00101B1F" w:rsidP="001D362D">
                                <w:pPr>
                                  <w:spacing w:line="240" w:lineRule="auto"/>
                                  <w:jc w:val="center"/>
                                  <w:rPr>
                                    <w:b/>
                                    <w:color w:val="000000" w:themeColor="text1"/>
                                    <w:sz w:val="22"/>
                                    <w:szCs w:val="22"/>
                                  </w:rPr>
                                </w:pPr>
                                <w:r w:rsidRPr="00107ADB">
                                  <w:rPr>
                                    <w:rFonts w:cs="Tahoma"/>
                                    <w:b/>
                                    <w:snapToGrid w:val="0"/>
                                    <w:color w:val="000000" w:themeColor="text1"/>
                                    <w:sz w:val="22"/>
                                    <w:szCs w:val="22"/>
                                    <w:lang w:eastAsia="es-ES"/>
                                  </w:rPr>
                                  <w:t>Págin</w:t>
                                </w:r>
                                <w:r w:rsidRPr="00107ADB">
                                  <w:rPr>
                                    <w:rFonts w:cs="Tahoma"/>
                                    <w:b/>
                                    <w:noProof/>
                                    <w:snapToGrid w:val="0"/>
                                    <w:color w:val="000000" w:themeColor="text1"/>
                                    <w:sz w:val="22"/>
                                    <w:szCs w:val="22"/>
                                    <w:lang w:eastAsia="es-ES"/>
                                  </w:rPr>
                                  <w:t>a</w:t>
                                </w:r>
                                <w:r w:rsidRPr="00107ADB">
                                  <w:rPr>
                                    <w:b/>
                                    <w:noProof/>
                                    <w:snapToGrid w:val="0"/>
                                    <w:color w:val="000000" w:themeColor="text1"/>
                                    <w:sz w:val="22"/>
                                    <w:szCs w:val="22"/>
                                    <w:lang w:eastAsia="es-ES"/>
                                  </w:rPr>
                                  <w:t xml:space="preserve"> </w:t>
                                </w:r>
                                <w:r w:rsidRPr="00107ADB">
                                  <w:rPr>
                                    <w:rFonts w:cs="Tahoma"/>
                                    <w:b/>
                                    <w:noProof/>
                                    <w:snapToGrid w:val="0"/>
                                    <w:color w:val="000000" w:themeColor="text1"/>
                                    <w:sz w:val="22"/>
                                    <w:szCs w:val="22"/>
                                    <w:lang w:eastAsia="es-ES"/>
                                  </w:rPr>
                                  <w:fldChar w:fldCharType="begin"/>
                                </w:r>
                                <w:r w:rsidRPr="00107ADB">
                                  <w:rPr>
                                    <w:rFonts w:cs="Tahoma"/>
                                    <w:b/>
                                    <w:noProof/>
                                    <w:snapToGrid w:val="0"/>
                                    <w:color w:val="000000" w:themeColor="text1"/>
                                    <w:sz w:val="22"/>
                                    <w:szCs w:val="22"/>
                                    <w:lang w:eastAsia="es-ES"/>
                                  </w:rPr>
                                  <w:instrText xml:space="preserve"> PAGE </w:instrText>
                                </w:r>
                                <w:r w:rsidRPr="00107ADB">
                                  <w:rPr>
                                    <w:rFonts w:cs="Tahoma"/>
                                    <w:b/>
                                    <w:noProof/>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noProof/>
                                    <w:snapToGrid w:val="0"/>
                                    <w:color w:val="000000" w:themeColor="text1"/>
                                    <w:sz w:val="22"/>
                                    <w:szCs w:val="22"/>
                                    <w:lang w:eastAsia="es-ES"/>
                                  </w:rPr>
                                  <w:fldChar w:fldCharType="end"/>
                                </w:r>
                                <w:r w:rsidRPr="00107ADB">
                                  <w:rPr>
                                    <w:rFonts w:cs="Tahoma"/>
                                    <w:b/>
                                    <w:snapToGrid w:val="0"/>
                                    <w:color w:val="000000" w:themeColor="text1"/>
                                    <w:sz w:val="22"/>
                                    <w:szCs w:val="22"/>
                                    <w:lang w:eastAsia="es-ES"/>
                                  </w:rPr>
                                  <w:t xml:space="preserve"> de </w:t>
                                </w:r>
                                <w:r w:rsidRPr="00107ADB">
                                  <w:rPr>
                                    <w:rFonts w:cs="Tahoma"/>
                                    <w:b/>
                                    <w:snapToGrid w:val="0"/>
                                    <w:color w:val="000000" w:themeColor="text1"/>
                                    <w:sz w:val="22"/>
                                    <w:szCs w:val="22"/>
                                    <w:lang w:eastAsia="es-ES"/>
                                  </w:rPr>
                                  <w:fldChar w:fldCharType="begin"/>
                                </w:r>
                                <w:r w:rsidRPr="00107ADB">
                                  <w:rPr>
                                    <w:rFonts w:cs="Tahoma"/>
                                    <w:b/>
                                    <w:snapToGrid w:val="0"/>
                                    <w:color w:val="000000" w:themeColor="text1"/>
                                    <w:sz w:val="22"/>
                                    <w:szCs w:val="22"/>
                                    <w:lang w:eastAsia="es-ES"/>
                                  </w:rPr>
                                  <w:instrText xml:space="preserve"> NUMPAGES </w:instrText>
                                </w:r>
                                <w:r w:rsidRPr="00107ADB">
                                  <w:rPr>
                                    <w:rFonts w:cs="Tahoma"/>
                                    <w:b/>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snapToGrid w:val="0"/>
                                    <w:color w:val="000000" w:themeColor="text1"/>
                                    <w:sz w:val="22"/>
                                    <w:szCs w:val="22"/>
                                    <w:lang w:eastAsia="es-ES"/>
                                  </w:rPr>
                                  <w:fldChar w:fldCharType="end"/>
                                </w:r>
                              </w:p>
                            </w:tc>
                          </w:tr>
                          <w:tr w:rsidR="006A0839" w:rsidRPr="00107ADB" w14:paraId="5CAAF15D" w14:textId="77777777" w:rsidTr="007016CE">
                            <w:trPr>
                              <w:trHeight w:val="151"/>
                            </w:trPr>
                            <w:tc>
                              <w:tcPr>
                                <w:cnfStyle w:val="000010000000" w:firstRow="0" w:lastRow="0" w:firstColumn="0" w:lastColumn="0" w:oddVBand="1" w:evenVBand="0" w:oddHBand="0" w:evenHBand="0" w:firstRowFirstColumn="0" w:firstRowLastColumn="0" w:lastRowFirstColumn="0" w:lastRowLastColumn="0"/>
                                <w:tcW w:w="4214" w:type="dxa"/>
                              </w:tcPr>
                              <w:p w14:paraId="0366EB73" w14:textId="3691D526" w:rsidR="006A0839" w:rsidRPr="00107ADB" w:rsidRDefault="006A0839" w:rsidP="00BC69C7">
                                <w:pPr>
                                  <w:spacing w:line="240" w:lineRule="auto"/>
                                  <w:jc w:val="left"/>
                                  <w:rPr>
                                    <w:color w:val="000000" w:themeColor="text1"/>
                                    <w:sz w:val="16"/>
                                  </w:rPr>
                                </w:pPr>
                                <w:r>
                                  <w:rPr>
                                    <w:rFonts w:cs="Tahoma"/>
                                    <w:color w:val="000000" w:themeColor="text1"/>
                                    <w:sz w:val="16"/>
                                  </w:rPr>
                                  <w:t xml:space="preserve">Elaborado por: </w:t>
                                </w:r>
                                <w:r w:rsidRPr="00107ADB">
                                  <w:rPr>
                                    <w:rFonts w:cs="Tahoma"/>
                                    <w:color w:val="000000" w:themeColor="text1"/>
                                    <w:sz w:val="16"/>
                                  </w:rPr>
                                  <w:t xml:space="preserve">Nombre persona 1 /Nombre persona 2/ Nombre persona </w:t>
                                </w:r>
                                <w:r>
                                  <w:rPr>
                                    <w:rFonts w:cs="Tahoma"/>
                                    <w:color w:val="000000" w:themeColor="text1"/>
                                    <w:sz w:val="16"/>
                                  </w:rPr>
                                  <w:t>3</w:t>
                                </w:r>
                                <w:r w:rsidRPr="00107ADB">
                                  <w:rPr>
                                    <w:snapToGrid w:val="0"/>
                                    <w:color w:val="000000" w:themeColor="text1"/>
                                    <w:sz w:val="16"/>
                                    <w:szCs w:val="14"/>
                                    <w:lang w:eastAsia="es-ES"/>
                                  </w:rPr>
                                  <w:t xml:space="preserve"> </w:t>
                                </w:r>
                              </w:p>
                            </w:tc>
                            <w:tc>
                              <w:tcPr>
                                <w:tcW w:w="3519" w:type="dxa"/>
                              </w:tcPr>
                              <w:p w14:paraId="0A6705B9" w14:textId="21FE6472" w:rsidR="006A0839" w:rsidRPr="00107ADB" w:rsidRDefault="006A0839" w:rsidP="001D362D">
                                <w:pPr>
                                  <w:spacing w:line="240" w:lineRule="auto"/>
                                  <w:jc w:val="center"/>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107ADB">
                                  <w:rPr>
                                    <w:rFonts w:cs="Tahoma"/>
                                    <w:color w:val="000000" w:themeColor="text1"/>
                                    <w:sz w:val="16"/>
                                  </w:rPr>
                                  <w:t>Revisado por:</w:t>
                                </w:r>
                              </w:p>
                              <w:p w14:paraId="1E635885" w14:textId="3A3935BF" w:rsidR="006A0839" w:rsidRPr="00107ADB" w:rsidRDefault="006A0839" w:rsidP="001D362D">
                                <w:pPr>
                                  <w:spacing w:line="240" w:lineRule="auto"/>
                                  <w:jc w:val="center"/>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p>
                            </w:tc>
                            <w:tc>
                              <w:tcPr>
                                <w:cnfStyle w:val="000010000000" w:firstRow="0" w:lastRow="0" w:firstColumn="0" w:lastColumn="0" w:oddVBand="1" w:evenVBand="0" w:oddHBand="0" w:evenHBand="0" w:firstRowFirstColumn="0" w:firstRowLastColumn="0" w:lastRowFirstColumn="0" w:lastRowLastColumn="0"/>
                                <w:tcW w:w="3247" w:type="dxa"/>
                              </w:tcPr>
                              <w:p w14:paraId="79CBEDA4" w14:textId="37602ECC" w:rsidR="001639CD" w:rsidRPr="00107ADB" w:rsidRDefault="006A0839" w:rsidP="001D362D">
                                <w:pPr>
                                  <w:spacing w:line="240" w:lineRule="auto"/>
                                  <w:jc w:val="center"/>
                                  <w:rPr>
                                    <w:color w:val="000000" w:themeColor="text1"/>
                                    <w:sz w:val="16"/>
                                  </w:rPr>
                                </w:pPr>
                                <w:r>
                                  <w:rPr>
                                    <w:rFonts w:cs="Tahoma"/>
                                    <w:color w:val="000000" w:themeColor="text1"/>
                                    <w:sz w:val="16"/>
                                  </w:rPr>
                                  <w:t>Fecha revisión:</w:t>
                                </w:r>
                              </w:p>
                              <w:p w14:paraId="70969A50" w14:textId="212ABD77" w:rsidR="006A0839" w:rsidRPr="00107ADB" w:rsidRDefault="006A0839" w:rsidP="001D362D">
                                <w:pPr>
                                  <w:spacing w:line="240" w:lineRule="auto"/>
                                  <w:jc w:val="center"/>
                                  <w:rPr>
                                    <w:color w:val="000000" w:themeColor="text1"/>
                                    <w:sz w:val="16"/>
                                  </w:rPr>
                                </w:pPr>
                              </w:p>
                            </w:tc>
                          </w:tr>
                          <w:tr w:rsidR="00C05112" w:rsidRPr="00107ADB" w14:paraId="32221213" w14:textId="77777777" w:rsidTr="007016CE">
                            <w:trPr>
                              <w:cnfStyle w:val="000000100000" w:firstRow="0" w:lastRow="0" w:firstColumn="0" w:lastColumn="0" w:oddVBand="0" w:evenVBand="0" w:oddHBand="1" w:evenHBand="0" w:firstRowFirstColumn="0" w:firstRowLastColumn="0" w:lastRowFirstColumn="0" w:lastRowLastColumn="0"/>
                              <w:trHeight w:val="151"/>
                            </w:trPr>
                            <w:tc>
                              <w:tcPr>
                                <w:cnfStyle w:val="000010000000" w:firstRow="0" w:lastRow="0" w:firstColumn="0" w:lastColumn="0" w:oddVBand="1" w:evenVBand="0" w:oddHBand="0" w:evenHBand="0" w:firstRowFirstColumn="0" w:firstRowLastColumn="0" w:lastRowFirstColumn="0" w:lastRowLastColumn="0"/>
                                <w:tcW w:w="4214" w:type="dxa"/>
                                <w:shd w:val="clear" w:color="auto" w:fill="B6DDE8" w:themeFill="accent5" w:themeFillTint="66"/>
                              </w:tcPr>
                              <w:p w14:paraId="0972D7F5" w14:textId="638CA4F0" w:rsidR="00C05112" w:rsidRPr="00107ADB" w:rsidRDefault="00160AC8" w:rsidP="00726A75">
                                <w:pPr>
                                  <w:spacing w:line="240" w:lineRule="auto"/>
                                  <w:jc w:val="center"/>
                                  <w:rPr>
                                    <w:rFonts w:cs="Tahoma"/>
                                    <w:snapToGrid w:val="0"/>
                                    <w:color w:val="000000" w:themeColor="text1"/>
                                    <w:sz w:val="16"/>
                                    <w:lang w:eastAsia="es-ES"/>
                                  </w:rPr>
                                </w:pPr>
                                <w:r>
                                  <w:rPr>
                                    <w:rFonts w:cs="Tahoma"/>
                                    <w:snapToGrid w:val="0"/>
                                    <w:color w:val="000000" w:themeColor="text1"/>
                                    <w:sz w:val="16"/>
                                    <w:lang w:eastAsia="es-ES"/>
                                  </w:rPr>
                                  <w:t xml:space="preserve">Versión No. </w:t>
                                </w:r>
                                <w:r w:rsidR="00690F78">
                                  <w:rPr>
                                    <w:rFonts w:cs="Tahoma"/>
                                    <w:snapToGrid w:val="0"/>
                                    <w:color w:val="000000" w:themeColor="text1"/>
                                    <w:sz w:val="16"/>
                                    <w:lang w:eastAsia="es-ES"/>
                                  </w:rPr>
                                  <w:t>4</w:t>
                                </w:r>
                              </w:p>
                            </w:tc>
                            <w:tc>
                              <w:tcPr>
                                <w:tcW w:w="3519" w:type="dxa"/>
                                <w:shd w:val="clear" w:color="auto" w:fill="B6DDE8" w:themeFill="accent5" w:themeFillTint="66"/>
                              </w:tcPr>
                              <w:p w14:paraId="15D386C2" w14:textId="39B1C94B" w:rsidR="00C05112" w:rsidRPr="00107ADB" w:rsidRDefault="00A9195F" w:rsidP="00726A75">
                                <w:pPr>
                                  <w:spacing w:line="240" w:lineRule="auto"/>
                                  <w:jc w:val="center"/>
                                  <w:cnfStyle w:val="000000100000" w:firstRow="0" w:lastRow="0" w:firstColumn="0" w:lastColumn="0" w:oddVBand="0" w:evenVBand="0" w:oddHBand="1" w:evenHBand="0" w:firstRowFirstColumn="0" w:firstRowLastColumn="0" w:lastRowFirstColumn="0" w:lastRowLastColumn="0"/>
                                  <w:rPr>
                                    <w:rFonts w:cs="Tahoma"/>
                                    <w:snapToGrid w:val="0"/>
                                    <w:color w:val="000000" w:themeColor="text1"/>
                                    <w:sz w:val="16"/>
                                    <w:lang w:eastAsia="es-ES"/>
                                  </w:rPr>
                                </w:pPr>
                                <w:r>
                                  <w:rPr>
                                    <w:rFonts w:cs="Tahoma"/>
                                    <w:snapToGrid w:val="0"/>
                                    <w:color w:val="000000" w:themeColor="text1"/>
                                    <w:sz w:val="16"/>
                                    <w:lang w:eastAsia="es-ES"/>
                                  </w:rPr>
                                  <w:t>Aprobado por: Relacionamiento con Agentes</w:t>
                                </w:r>
                              </w:p>
                            </w:tc>
                            <w:tc>
                              <w:tcPr>
                                <w:cnfStyle w:val="000010000000" w:firstRow="0" w:lastRow="0" w:firstColumn="0" w:lastColumn="0" w:oddVBand="1" w:evenVBand="0" w:oddHBand="0" w:evenHBand="0" w:firstRowFirstColumn="0" w:firstRowLastColumn="0" w:lastRowFirstColumn="0" w:lastRowLastColumn="0"/>
                                <w:tcW w:w="3247" w:type="dxa"/>
                                <w:shd w:val="clear" w:color="auto" w:fill="B6DDE8" w:themeFill="accent5" w:themeFillTint="66"/>
                              </w:tcPr>
                              <w:p w14:paraId="24FA51D5" w14:textId="40F4F511" w:rsidR="00C05112" w:rsidRPr="00107ADB" w:rsidRDefault="002F2AC0" w:rsidP="00726A75">
                                <w:pPr>
                                  <w:spacing w:line="240" w:lineRule="auto"/>
                                  <w:jc w:val="center"/>
                                  <w:rPr>
                                    <w:rFonts w:cs="Tahoma"/>
                                    <w:snapToGrid w:val="0"/>
                                    <w:color w:val="000000" w:themeColor="text1"/>
                                    <w:sz w:val="16"/>
                                    <w:lang w:eastAsia="es-ES"/>
                                  </w:rPr>
                                </w:pPr>
                                <w:r>
                                  <w:rPr>
                                    <w:rFonts w:cs="Tahoma"/>
                                    <w:snapToGrid w:val="0"/>
                                    <w:color w:val="000000" w:themeColor="text1"/>
                                    <w:sz w:val="16"/>
                                    <w:lang w:eastAsia="es-ES"/>
                                  </w:rPr>
                                  <w:t>Fecha de vigencia:</w:t>
                                </w:r>
                                <w:r w:rsidR="00CE62DF">
                                  <w:rPr>
                                    <w:rFonts w:cs="Tahoma"/>
                                    <w:snapToGrid w:val="0"/>
                                    <w:color w:val="000000" w:themeColor="text1"/>
                                    <w:sz w:val="16"/>
                                    <w:lang w:eastAsia="es-ES"/>
                                  </w:rPr>
                                  <w:t xml:space="preserve"> 0</w:t>
                                </w:r>
                                <w:r w:rsidR="00285C50">
                                  <w:rPr>
                                    <w:rFonts w:cs="Tahoma"/>
                                    <w:snapToGrid w:val="0"/>
                                    <w:color w:val="000000" w:themeColor="text1"/>
                                    <w:sz w:val="16"/>
                                    <w:lang w:eastAsia="es-ES"/>
                                  </w:rPr>
                                  <w:t>1</w:t>
                                </w:r>
                                <w:r w:rsidR="00CE62DF">
                                  <w:rPr>
                                    <w:rFonts w:cs="Tahoma"/>
                                    <w:snapToGrid w:val="0"/>
                                    <w:color w:val="000000" w:themeColor="text1"/>
                                    <w:sz w:val="16"/>
                                    <w:lang w:eastAsia="es-ES"/>
                                  </w:rPr>
                                  <w:t>/0</w:t>
                                </w:r>
                                <w:r w:rsidR="00285C50">
                                  <w:rPr>
                                    <w:rFonts w:cs="Tahoma"/>
                                    <w:snapToGrid w:val="0"/>
                                    <w:color w:val="000000" w:themeColor="text1"/>
                                    <w:sz w:val="16"/>
                                    <w:lang w:eastAsia="es-ES"/>
                                  </w:rPr>
                                  <w:t>7</w:t>
                                </w:r>
                                <w:r w:rsidR="00CE62DF">
                                  <w:rPr>
                                    <w:rFonts w:cs="Tahoma"/>
                                    <w:snapToGrid w:val="0"/>
                                    <w:color w:val="000000" w:themeColor="text1"/>
                                    <w:sz w:val="16"/>
                                    <w:lang w:eastAsia="es-ES"/>
                                  </w:rPr>
                                  <w:t>/2024</w:t>
                                </w:r>
                              </w:p>
                            </w:tc>
                          </w:tr>
                        </w:tbl>
                        <w:p w14:paraId="601C377F" w14:textId="77777777" w:rsidR="00101B1F" w:rsidRPr="00107ADB" w:rsidRDefault="00101B1F" w:rsidP="00107ADB">
                          <w:pPr>
                            <w:rPr>
                              <w:color w:val="000000" w:themeColor="text1"/>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09A83D" id="_x0000_t202" coordsize="21600,21600" o:spt="202" path="m,l,21600r21600,l21600,xe">
              <v:stroke joinstyle="miter"/>
              <v:path gradientshapeok="t" o:connecttype="rect"/>
            </v:shapetype>
            <v:shape id="Text Box 17" o:spid="_x0000_s1028" type="#_x0000_t202" style="position:absolute;margin-left:0;margin-top:712.85pt;width:554.75pt;height:134.75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" filled="f" stroked="f" strokeweight="2pt">
              <v:textbox inset="0,0,0,0">
                <w:txbxContent>
                  <w:tbl>
                    <w:tblPr>
                      <w:tblStyle w:val="Listaclara-nfasis5"/>
                      <w:tblW w:w="10980" w:type="dxa"/>
                      <w:tblLayout w:type="fixed"/>
                      <w:tblLook w:val="0000" w:firstRow="0" w:lastRow="0" w:firstColumn="0" w:lastColumn="0" w:noHBand="0" w:noVBand="0"/>
                    </w:tblPr>
                    <w:tblGrid>
                      <w:gridCol w:w="4214"/>
                      <w:gridCol w:w="3519"/>
                      <w:gridCol w:w="3247"/>
                    </w:tblGrid>
                    <w:tr w:rsidR="00101B1F" w:rsidRPr="00107ADB" w14:paraId="63BEA5DE" w14:textId="77777777" w:rsidTr="007016CE">
                      <w:trPr>
                        <w:cnfStyle w:val="000000100000" w:firstRow="0" w:lastRow="0" w:firstColumn="0" w:lastColumn="0" w:oddVBand="0" w:evenVBand="0" w:oddHBand="1" w:evenHBand="0" w:firstRowFirstColumn="0" w:firstRowLastColumn="0" w:lastRowFirstColumn="0" w:lastRowLastColumn="0"/>
                        <w:trHeight w:val="411"/>
                      </w:trPr>
                      <w:tc>
                        <w:tcPr>
                          <w:cnfStyle w:val="000010000000" w:firstRow="0" w:lastRow="0" w:firstColumn="0" w:lastColumn="0" w:oddVBand="1" w:evenVBand="0" w:oddHBand="0" w:evenHBand="0" w:firstRowFirstColumn="0" w:firstRowLastColumn="0" w:lastRowFirstColumn="0" w:lastRowLastColumn="0"/>
                          <w:tcW w:w="4214" w:type="dxa"/>
                        </w:tcPr>
                        <w:p w14:paraId="4E8896A8" w14:textId="3A559AD6" w:rsidR="00101B1F" w:rsidRPr="00107ADB" w:rsidRDefault="00101B1F" w:rsidP="00107ADB">
                          <w:pPr>
                            <w:spacing w:line="240" w:lineRule="auto"/>
                            <w:jc w:val="left"/>
                            <w:rPr>
                              <w:color w:val="000000" w:themeColor="text1"/>
                              <w:sz w:val="16"/>
                            </w:rPr>
                          </w:pPr>
                          <w:r w:rsidRPr="00107ADB">
                            <w:rPr>
                              <w:rFonts w:cs="Tahoma"/>
                              <w:color w:val="000000" w:themeColor="text1"/>
                              <w:sz w:val="16"/>
                              <w:szCs w:val="16"/>
                            </w:rPr>
                            <w:t xml:space="preserve">Nombre del </w:t>
                          </w:r>
                          <w:r w:rsidR="00B444E6">
                            <w:rPr>
                              <w:rFonts w:cs="Tahoma"/>
                              <w:color w:val="000000" w:themeColor="text1"/>
                              <w:sz w:val="16"/>
                              <w:szCs w:val="16"/>
                            </w:rPr>
                            <w:t>documento</w:t>
                          </w:r>
                          <w:r w:rsidRPr="00107ADB">
                            <w:rPr>
                              <w:color w:val="000000" w:themeColor="text1"/>
                              <w:sz w:val="16"/>
                            </w:rPr>
                            <w:t xml:space="preserve"> </w:t>
                          </w:r>
                        </w:p>
                      </w:tc>
                      <w:tc>
                        <w:tcPr>
                          <w:tcW w:w="3519" w:type="dxa"/>
                        </w:tcPr>
                        <w:p w14:paraId="6908859E" w14:textId="39F722DD" w:rsidR="00101B1F" w:rsidRPr="00107ADB" w:rsidRDefault="00101B1F" w:rsidP="001D362D">
                          <w:pPr>
                            <w:spacing w:line="240" w:lineRule="auto"/>
                            <w:jc w:val="center"/>
                            <w:cnfStyle w:val="000000100000" w:firstRow="0" w:lastRow="0" w:firstColumn="0" w:lastColumn="0" w:oddVBand="0" w:evenVBand="0" w:oddHBand="1" w:evenHBand="0" w:firstRowFirstColumn="0" w:firstRowLastColumn="0" w:lastRowFirstColumn="0" w:lastRowLastColumn="0"/>
                            <w:rPr>
                              <w:rFonts w:cs="Tahoma"/>
                              <w:b/>
                              <w:color w:val="000000" w:themeColor="text1"/>
                              <w:sz w:val="16"/>
                            </w:rPr>
                          </w:pPr>
                          <w:r w:rsidRPr="00107ADB">
                            <w:rPr>
                              <w:rFonts w:cs="Tahoma"/>
                              <w:color w:val="000000" w:themeColor="text1"/>
                              <w:sz w:val="16"/>
                            </w:rPr>
                            <w:t>Cód</w:t>
                          </w:r>
                          <w:r w:rsidR="00853B52">
                            <w:rPr>
                              <w:rFonts w:cs="Tahoma"/>
                              <w:color w:val="000000" w:themeColor="text1"/>
                              <w:sz w:val="16"/>
                            </w:rPr>
                            <w:t>igo</w:t>
                          </w:r>
                          <w:r w:rsidRPr="00107ADB">
                            <w:rPr>
                              <w:rFonts w:cs="Tahoma"/>
                              <w:color w:val="000000" w:themeColor="text1"/>
                              <w:sz w:val="16"/>
                            </w:rPr>
                            <w:t>: 0000-0-00</w:t>
                          </w:r>
                          <w:r w:rsidR="00DA5029">
                            <w:rPr>
                              <w:rFonts w:cs="Tahoma"/>
                              <w:color w:val="000000" w:themeColor="text1"/>
                              <w:sz w:val="16"/>
                            </w:rPr>
                            <w:t xml:space="preserve"> / NA</w:t>
                          </w:r>
                        </w:p>
                      </w:tc>
                      <w:tc>
                        <w:tcPr>
                          <w:cnfStyle w:val="000010000000" w:firstRow="0" w:lastRow="0" w:firstColumn="0" w:lastColumn="0" w:oddVBand="1" w:evenVBand="0" w:oddHBand="0" w:evenHBand="0" w:firstRowFirstColumn="0" w:firstRowLastColumn="0" w:lastRowFirstColumn="0" w:lastRowLastColumn="0"/>
                          <w:tcW w:w="3247" w:type="dxa"/>
                        </w:tcPr>
                        <w:p w14:paraId="06FAEF65" w14:textId="660AC869" w:rsidR="00101B1F" w:rsidRPr="00107ADB" w:rsidRDefault="00101B1F" w:rsidP="001D362D">
                          <w:pPr>
                            <w:spacing w:line="240" w:lineRule="auto"/>
                            <w:jc w:val="center"/>
                            <w:rPr>
                              <w:b/>
                              <w:color w:val="000000" w:themeColor="text1"/>
                              <w:sz w:val="22"/>
                              <w:szCs w:val="22"/>
                            </w:rPr>
                          </w:pPr>
                          <w:r w:rsidRPr="00107ADB">
                            <w:rPr>
                              <w:rFonts w:cs="Tahoma"/>
                              <w:b/>
                              <w:snapToGrid w:val="0"/>
                              <w:color w:val="000000" w:themeColor="text1"/>
                              <w:sz w:val="22"/>
                              <w:szCs w:val="22"/>
                              <w:lang w:eastAsia="es-ES"/>
                            </w:rPr>
                            <w:t>Págin</w:t>
                          </w:r>
                          <w:r w:rsidRPr="00107ADB">
                            <w:rPr>
                              <w:rFonts w:cs="Tahoma"/>
                              <w:b/>
                              <w:noProof/>
                              <w:snapToGrid w:val="0"/>
                              <w:color w:val="000000" w:themeColor="text1"/>
                              <w:sz w:val="22"/>
                              <w:szCs w:val="22"/>
                              <w:lang w:eastAsia="es-ES"/>
                            </w:rPr>
                            <w:t>a</w:t>
                          </w:r>
                          <w:r w:rsidRPr="00107ADB">
                            <w:rPr>
                              <w:b/>
                              <w:noProof/>
                              <w:snapToGrid w:val="0"/>
                              <w:color w:val="000000" w:themeColor="text1"/>
                              <w:sz w:val="22"/>
                              <w:szCs w:val="22"/>
                              <w:lang w:eastAsia="es-ES"/>
                            </w:rPr>
                            <w:t xml:space="preserve"> </w:t>
                          </w:r>
                          <w:r w:rsidRPr="00107ADB">
                            <w:rPr>
                              <w:rFonts w:cs="Tahoma"/>
                              <w:b/>
                              <w:noProof/>
                              <w:snapToGrid w:val="0"/>
                              <w:color w:val="000000" w:themeColor="text1"/>
                              <w:sz w:val="22"/>
                              <w:szCs w:val="22"/>
                              <w:lang w:eastAsia="es-ES"/>
                            </w:rPr>
                            <w:fldChar w:fldCharType="begin"/>
                          </w:r>
                          <w:r w:rsidRPr="00107ADB">
                            <w:rPr>
                              <w:rFonts w:cs="Tahoma"/>
                              <w:b/>
                              <w:noProof/>
                              <w:snapToGrid w:val="0"/>
                              <w:color w:val="000000" w:themeColor="text1"/>
                              <w:sz w:val="22"/>
                              <w:szCs w:val="22"/>
                              <w:lang w:eastAsia="es-ES"/>
                            </w:rPr>
                            <w:instrText xml:space="preserve"> PAGE </w:instrText>
                          </w:r>
                          <w:r w:rsidRPr="00107ADB">
                            <w:rPr>
                              <w:rFonts w:cs="Tahoma"/>
                              <w:b/>
                              <w:noProof/>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noProof/>
                              <w:snapToGrid w:val="0"/>
                              <w:color w:val="000000" w:themeColor="text1"/>
                              <w:sz w:val="22"/>
                              <w:szCs w:val="22"/>
                              <w:lang w:eastAsia="es-ES"/>
                            </w:rPr>
                            <w:fldChar w:fldCharType="end"/>
                          </w:r>
                          <w:r w:rsidRPr="00107ADB">
                            <w:rPr>
                              <w:rFonts w:cs="Tahoma"/>
                              <w:b/>
                              <w:snapToGrid w:val="0"/>
                              <w:color w:val="000000" w:themeColor="text1"/>
                              <w:sz w:val="22"/>
                              <w:szCs w:val="22"/>
                              <w:lang w:eastAsia="es-ES"/>
                            </w:rPr>
                            <w:t xml:space="preserve"> de </w:t>
                          </w:r>
                          <w:r w:rsidRPr="00107ADB">
                            <w:rPr>
                              <w:rFonts w:cs="Tahoma"/>
                              <w:b/>
                              <w:snapToGrid w:val="0"/>
                              <w:color w:val="000000" w:themeColor="text1"/>
                              <w:sz w:val="22"/>
                              <w:szCs w:val="22"/>
                              <w:lang w:eastAsia="es-ES"/>
                            </w:rPr>
                            <w:fldChar w:fldCharType="begin"/>
                          </w:r>
                          <w:r w:rsidRPr="00107ADB">
                            <w:rPr>
                              <w:rFonts w:cs="Tahoma"/>
                              <w:b/>
                              <w:snapToGrid w:val="0"/>
                              <w:color w:val="000000" w:themeColor="text1"/>
                              <w:sz w:val="22"/>
                              <w:szCs w:val="22"/>
                              <w:lang w:eastAsia="es-ES"/>
                            </w:rPr>
                            <w:instrText xml:space="preserve"> NUMPAGES </w:instrText>
                          </w:r>
                          <w:r w:rsidRPr="00107ADB">
                            <w:rPr>
                              <w:rFonts w:cs="Tahoma"/>
                              <w:b/>
                              <w:snapToGrid w:val="0"/>
                              <w:color w:val="000000" w:themeColor="text1"/>
                              <w:sz w:val="22"/>
                              <w:szCs w:val="22"/>
                              <w:lang w:eastAsia="es-ES"/>
                            </w:rPr>
                            <w:fldChar w:fldCharType="separate"/>
                          </w:r>
                          <w:r w:rsidR="00226F54">
                            <w:rPr>
                              <w:rFonts w:cs="Tahoma"/>
                              <w:b/>
                              <w:noProof/>
                              <w:snapToGrid w:val="0"/>
                              <w:color w:val="000000" w:themeColor="text1"/>
                              <w:sz w:val="22"/>
                              <w:szCs w:val="22"/>
                              <w:lang w:eastAsia="es-ES"/>
                            </w:rPr>
                            <w:t>1</w:t>
                          </w:r>
                          <w:r w:rsidRPr="00107ADB">
                            <w:rPr>
                              <w:rFonts w:cs="Tahoma"/>
                              <w:b/>
                              <w:snapToGrid w:val="0"/>
                              <w:color w:val="000000" w:themeColor="text1"/>
                              <w:sz w:val="22"/>
                              <w:szCs w:val="22"/>
                              <w:lang w:eastAsia="es-ES"/>
                            </w:rPr>
                            <w:fldChar w:fldCharType="end"/>
                          </w:r>
                        </w:p>
                      </w:tc>
                    </w:tr>
                    <w:tr w:rsidR="006A0839" w:rsidRPr="00107ADB" w14:paraId="5CAAF15D" w14:textId="77777777" w:rsidTr="007016CE">
                      <w:trPr>
                        <w:trHeight w:val="151"/>
                      </w:trPr>
                      <w:tc>
                        <w:tcPr>
                          <w:cnfStyle w:val="000010000000" w:firstRow="0" w:lastRow="0" w:firstColumn="0" w:lastColumn="0" w:oddVBand="1" w:evenVBand="0" w:oddHBand="0" w:evenHBand="0" w:firstRowFirstColumn="0" w:firstRowLastColumn="0" w:lastRowFirstColumn="0" w:lastRowLastColumn="0"/>
                          <w:tcW w:w="4214" w:type="dxa"/>
                        </w:tcPr>
                        <w:p w14:paraId="0366EB73" w14:textId="3691D526" w:rsidR="006A0839" w:rsidRPr="00107ADB" w:rsidRDefault="006A0839" w:rsidP="00BC69C7">
                          <w:pPr>
                            <w:spacing w:line="240" w:lineRule="auto"/>
                            <w:jc w:val="left"/>
                            <w:rPr>
                              <w:color w:val="000000" w:themeColor="text1"/>
                              <w:sz w:val="16"/>
                            </w:rPr>
                          </w:pPr>
                          <w:r>
                            <w:rPr>
                              <w:rFonts w:cs="Tahoma"/>
                              <w:color w:val="000000" w:themeColor="text1"/>
                              <w:sz w:val="16"/>
                            </w:rPr>
                            <w:t xml:space="preserve">Elaborado por: </w:t>
                          </w:r>
                          <w:r w:rsidRPr="00107ADB">
                            <w:rPr>
                              <w:rFonts w:cs="Tahoma"/>
                              <w:color w:val="000000" w:themeColor="text1"/>
                              <w:sz w:val="16"/>
                            </w:rPr>
                            <w:t xml:space="preserve">Nombre persona 1 /Nombre persona 2/ Nombre persona </w:t>
                          </w:r>
                          <w:r>
                            <w:rPr>
                              <w:rFonts w:cs="Tahoma"/>
                              <w:color w:val="000000" w:themeColor="text1"/>
                              <w:sz w:val="16"/>
                            </w:rPr>
                            <w:t>3</w:t>
                          </w:r>
                          <w:r w:rsidRPr="00107ADB">
                            <w:rPr>
                              <w:snapToGrid w:val="0"/>
                              <w:color w:val="000000" w:themeColor="text1"/>
                              <w:sz w:val="16"/>
                              <w:szCs w:val="14"/>
                              <w:lang w:eastAsia="es-ES"/>
                            </w:rPr>
                            <w:t xml:space="preserve"> </w:t>
                          </w:r>
                        </w:p>
                      </w:tc>
                      <w:tc>
                        <w:tcPr>
                          <w:tcW w:w="3519" w:type="dxa"/>
                        </w:tcPr>
                        <w:p w14:paraId="0A6705B9" w14:textId="21FE6472" w:rsidR="006A0839" w:rsidRPr="00107ADB" w:rsidRDefault="006A0839" w:rsidP="001D362D">
                          <w:pPr>
                            <w:spacing w:line="240" w:lineRule="auto"/>
                            <w:jc w:val="center"/>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r w:rsidRPr="00107ADB">
                            <w:rPr>
                              <w:rFonts w:cs="Tahoma"/>
                              <w:color w:val="000000" w:themeColor="text1"/>
                              <w:sz w:val="16"/>
                            </w:rPr>
                            <w:t>Revisado por:</w:t>
                          </w:r>
                        </w:p>
                        <w:p w14:paraId="1E635885" w14:textId="3A3935BF" w:rsidR="006A0839" w:rsidRPr="00107ADB" w:rsidRDefault="006A0839" w:rsidP="001D362D">
                          <w:pPr>
                            <w:spacing w:line="240" w:lineRule="auto"/>
                            <w:jc w:val="center"/>
                            <w:cnfStyle w:val="000000000000" w:firstRow="0" w:lastRow="0" w:firstColumn="0" w:lastColumn="0" w:oddVBand="0" w:evenVBand="0" w:oddHBand="0" w:evenHBand="0" w:firstRowFirstColumn="0" w:firstRowLastColumn="0" w:lastRowFirstColumn="0" w:lastRowLastColumn="0"/>
                            <w:rPr>
                              <w:rFonts w:cs="Tahoma"/>
                              <w:color w:val="000000" w:themeColor="text1"/>
                              <w:sz w:val="16"/>
                            </w:rPr>
                          </w:pPr>
                        </w:p>
                      </w:tc>
                      <w:tc>
                        <w:tcPr>
                          <w:cnfStyle w:val="000010000000" w:firstRow="0" w:lastRow="0" w:firstColumn="0" w:lastColumn="0" w:oddVBand="1" w:evenVBand="0" w:oddHBand="0" w:evenHBand="0" w:firstRowFirstColumn="0" w:firstRowLastColumn="0" w:lastRowFirstColumn="0" w:lastRowLastColumn="0"/>
                          <w:tcW w:w="3247" w:type="dxa"/>
                        </w:tcPr>
                        <w:p w14:paraId="79CBEDA4" w14:textId="37602ECC" w:rsidR="001639CD" w:rsidRPr="00107ADB" w:rsidRDefault="006A0839" w:rsidP="001D362D">
                          <w:pPr>
                            <w:spacing w:line="240" w:lineRule="auto"/>
                            <w:jc w:val="center"/>
                            <w:rPr>
                              <w:color w:val="000000" w:themeColor="text1"/>
                              <w:sz w:val="16"/>
                            </w:rPr>
                          </w:pPr>
                          <w:r>
                            <w:rPr>
                              <w:rFonts w:cs="Tahoma"/>
                              <w:color w:val="000000" w:themeColor="text1"/>
                              <w:sz w:val="16"/>
                            </w:rPr>
                            <w:t>Fecha revisión:</w:t>
                          </w:r>
                        </w:p>
                        <w:p w14:paraId="70969A50" w14:textId="212ABD77" w:rsidR="006A0839" w:rsidRPr="00107ADB" w:rsidRDefault="006A0839" w:rsidP="001D362D">
                          <w:pPr>
                            <w:spacing w:line="240" w:lineRule="auto"/>
                            <w:jc w:val="center"/>
                            <w:rPr>
                              <w:color w:val="000000" w:themeColor="text1"/>
                              <w:sz w:val="16"/>
                            </w:rPr>
                          </w:pPr>
                        </w:p>
                      </w:tc>
                    </w:tr>
                    <w:tr w:rsidR="00C05112" w:rsidRPr="00107ADB" w14:paraId="32221213" w14:textId="77777777" w:rsidTr="007016CE">
                      <w:trPr>
                        <w:cnfStyle w:val="000000100000" w:firstRow="0" w:lastRow="0" w:firstColumn="0" w:lastColumn="0" w:oddVBand="0" w:evenVBand="0" w:oddHBand="1" w:evenHBand="0" w:firstRowFirstColumn="0" w:firstRowLastColumn="0" w:lastRowFirstColumn="0" w:lastRowLastColumn="0"/>
                        <w:trHeight w:val="151"/>
                      </w:trPr>
                      <w:tc>
                        <w:tcPr>
                          <w:cnfStyle w:val="000010000000" w:firstRow="0" w:lastRow="0" w:firstColumn="0" w:lastColumn="0" w:oddVBand="1" w:evenVBand="0" w:oddHBand="0" w:evenHBand="0" w:firstRowFirstColumn="0" w:firstRowLastColumn="0" w:lastRowFirstColumn="0" w:lastRowLastColumn="0"/>
                          <w:tcW w:w="4214" w:type="dxa"/>
                          <w:shd w:val="clear" w:color="auto" w:fill="B6DDE8" w:themeFill="accent5" w:themeFillTint="66"/>
                        </w:tcPr>
                        <w:p w14:paraId="0972D7F5" w14:textId="638CA4F0" w:rsidR="00C05112" w:rsidRPr="00107ADB" w:rsidRDefault="00160AC8" w:rsidP="00726A75">
                          <w:pPr>
                            <w:spacing w:line="240" w:lineRule="auto"/>
                            <w:jc w:val="center"/>
                            <w:rPr>
                              <w:rFonts w:cs="Tahoma"/>
                              <w:snapToGrid w:val="0"/>
                              <w:color w:val="000000" w:themeColor="text1"/>
                              <w:sz w:val="16"/>
                              <w:lang w:eastAsia="es-ES"/>
                            </w:rPr>
                          </w:pPr>
                          <w:r>
                            <w:rPr>
                              <w:rFonts w:cs="Tahoma"/>
                              <w:snapToGrid w:val="0"/>
                              <w:color w:val="000000" w:themeColor="text1"/>
                              <w:sz w:val="16"/>
                              <w:lang w:eastAsia="es-ES"/>
                            </w:rPr>
                            <w:t xml:space="preserve">Versión No. </w:t>
                          </w:r>
                          <w:r w:rsidR="00690F78">
                            <w:rPr>
                              <w:rFonts w:cs="Tahoma"/>
                              <w:snapToGrid w:val="0"/>
                              <w:color w:val="000000" w:themeColor="text1"/>
                              <w:sz w:val="16"/>
                              <w:lang w:eastAsia="es-ES"/>
                            </w:rPr>
                            <w:t>4</w:t>
                          </w:r>
                        </w:p>
                      </w:tc>
                      <w:tc>
                        <w:tcPr>
                          <w:tcW w:w="3519" w:type="dxa"/>
                          <w:shd w:val="clear" w:color="auto" w:fill="B6DDE8" w:themeFill="accent5" w:themeFillTint="66"/>
                        </w:tcPr>
                        <w:p w14:paraId="15D386C2" w14:textId="39B1C94B" w:rsidR="00C05112" w:rsidRPr="00107ADB" w:rsidRDefault="00A9195F" w:rsidP="00726A75">
                          <w:pPr>
                            <w:spacing w:line="240" w:lineRule="auto"/>
                            <w:jc w:val="center"/>
                            <w:cnfStyle w:val="000000100000" w:firstRow="0" w:lastRow="0" w:firstColumn="0" w:lastColumn="0" w:oddVBand="0" w:evenVBand="0" w:oddHBand="1" w:evenHBand="0" w:firstRowFirstColumn="0" w:firstRowLastColumn="0" w:lastRowFirstColumn="0" w:lastRowLastColumn="0"/>
                            <w:rPr>
                              <w:rFonts w:cs="Tahoma"/>
                              <w:snapToGrid w:val="0"/>
                              <w:color w:val="000000" w:themeColor="text1"/>
                              <w:sz w:val="16"/>
                              <w:lang w:eastAsia="es-ES"/>
                            </w:rPr>
                          </w:pPr>
                          <w:r>
                            <w:rPr>
                              <w:rFonts w:cs="Tahoma"/>
                              <w:snapToGrid w:val="0"/>
                              <w:color w:val="000000" w:themeColor="text1"/>
                              <w:sz w:val="16"/>
                              <w:lang w:eastAsia="es-ES"/>
                            </w:rPr>
                            <w:t>Aprobado por: Relacionamiento con Agentes</w:t>
                          </w:r>
                        </w:p>
                      </w:tc>
                      <w:tc>
                        <w:tcPr>
                          <w:cnfStyle w:val="000010000000" w:firstRow="0" w:lastRow="0" w:firstColumn="0" w:lastColumn="0" w:oddVBand="1" w:evenVBand="0" w:oddHBand="0" w:evenHBand="0" w:firstRowFirstColumn="0" w:firstRowLastColumn="0" w:lastRowFirstColumn="0" w:lastRowLastColumn="0"/>
                          <w:tcW w:w="3247" w:type="dxa"/>
                          <w:shd w:val="clear" w:color="auto" w:fill="B6DDE8" w:themeFill="accent5" w:themeFillTint="66"/>
                        </w:tcPr>
                        <w:p w14:paraId="24FA51D5" w14:textId="40F4F511" w:rsidR="00C05112" w:rsidRPr="00107ADB" w:rsidRDefault="002F2AC0" w:rsidP="00726A75">
                          <w:pPr>
                            <w:spacing w:line="240" w:lineRule="auto"/>
                            <w:jc w:val="center"/>
                            <w:rPr>
                              <w:rFonts w:cs="Tahoma"/>
                              <w:snapToGrid w:val="0"/>
                              <w:color w:val="000000" w:themeColor="text1"/>
                              <w:sz w:val="16"/>
                              <w:lang w:eastAsia="es-ES"/>
                            </w:rPr>
                          </w:pPr>
                          <w:r>
                            <w:rPr>
                              <w:rFonts w:cs="Tahoma"/>
                              <w:snapToGrid w:val="0"/>
                              <w:color w:val="000000" w:themeColor="text1"/>
                              <w:sz w:val="16"/>
                              <w:lang w:eastAsia="es-ES"/>
                            </w:rPr>
                            <w:t>Fecha de vigencia:</w:t>
                          </w:r>
                          <w:r w:rsidR="00CE62DF">
                            <w:rPr>
                              <w:rFonts w:cs="Tahoma"/>
                              <w:snapToGrid w:val="0"/>
                              <w:color w:val="000000" w:themeColor="text1"/>
                              <w:sz w:val="16"/>
                              <w:lang w:eastAsia="es-ES"/>
                            </w:rPr>
                            <w:t xml:space="preserve"> 0</w:t>
                          </w:r>
                          <w:r w:rsidR="00285C50">
                            <w:rPr>
                              <w:rFonts w:cs="Tahoma"/>
                              <w:snapToGrid w:val="0"/>
                              <w:color w:val="000000" w:themeColor="text1"/>
                              <w:sz w:val="16"/>
                              <w:lang w:eastAsia="es-ES"/>
                            </w:rPr>
                            <w:t>1</w:t>
                          </w:r>
                          <w:r w:rsidR="00CE62DF">
                            <w:rPr>
                              <w:rFonts w:cs="Tahoma"/>
                              <w:snapToGrid w:val="0"/>
                              <w:color w:val="000000" w:themeColor="text1"/>
                              <w:sz w:val="16"/>
                              <w:lang w:eastAsia="es-ES"/>
                            </w:rPr>
                            <w:t>/0</w:t>
                          </w:r>
                          <w:r w:rsidR="00285C50">
                            <w:rPr>
                              <w:rFonts w:cs="Tahoma"/>
                              <w:snapToGrid w:val="0"/>
                              <w:color w:val="000000" w:themeColor="text1"/>
                              <w:sz w:val="16"/>
                              <w:lang w:eastAsia="es-ES"/>
                            </w:rPr>
                            <w:t>7</w:t>
                          </w:r>
                          <w:r w:rsidR="00CE62DF">
                            <w:rPr>
                              <w:rFonts w:cs="Tahoma"/>
                              <w:snapToGrid w:val="0"/>
                              <w:color w:val="000000" w:themeColor="text1"/>
                              <w:sz w:val="16"/>
                              <w:lang w:eastAsia="es-ES"/>
                            </w:rPr>
                            <w:t>/2024</w:t>
                          </w:r>
                        </w:p>
                      </w:tc>
                    </w:tr>
                  </w:tbl>
                  <w:p w14:paraId="601C377F" w14:textId="77777777" w:rsidR="00101B1F" w:rsidRPr="00107ADB" w:rsidRDefault="00101B1F" w:rsidP="00107ADB">
                    <w:pPr>
                      <w:rPr>
                        <w:color w:val="000000" w:themeColor="text1"/>
                        <w:sz w:val="16"/>
                      </w:rPr>
                    </w:pP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E6376" w14:textId="77777777" w:rsidR="00DB1F08" w:rsidRDefault="00DB1F08" w:rsidP="003C7AE2">
      <w:pPr>
        <w:spacing w:line="240" w:lineRule="auto"/>
      </w:pPr>
      <w:r>
        <w:separator/>
      </w:r>
    </w:p>
  </w:footnote>
  <w:footnote w:type="continuationSeparator" w:id="0">
    <w:p w14:paraId="532DB504" w14:textId="77777777" w:rsidR="00DB1F08" w:rsidRDefault="00DB1F08" w:rsidP="003C7A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37A6C" w14:textId="43191852" w:rsidR="00A40F48" w:rsidRDefault="00A40F48">
    <w:pPr>
      <w:pStyle w:val="Encabezado"/>
    </w:pPr>
    <w:r>
      <w:rPr>
        <w:noProof/>
      </w:rPr>
      <mc:AlternateContent>
        <mc:Choice Requires="wps">
          <w:drawing>
            <wp:anchor distT="0" distB="0" distL="0" distR="0" simplePos="0" relativeHeight="251668480" behindDoc="0" locked="0" layoutInCell="1" allowOverlap="1" wp14:anchorId="34C6E79E" wp14:editId="435CD401">
              <wp:simplePos x="635" y="635"/>
              <wp:positionH relativeFrom="page">
                <wp:align>right</wp:align>
              </wp:positionH>
              <wp:positionV relativeFrom="page">
                <wp:align>top</wp:align>
              </wp:positionV>
              <wp:extent cx="1283335" cy="422910"/>
              <wp:effectExtent l="0" t="0" r="0" b="15240"/>
              <wp:wrapNone/>
              <wp:docPr id="1306646627"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5B0A6E30" w14:textId="3A31FF2E" w:rsidR="00A40F48" w:rsidRPr="00A40F48" w:rsidRDefault="00A40F48" w:rsidP="00A40F48">
                          <w:pPr>
                            <w:rPr>
                              <w:rFonts w:ascii="Calibri" w:eastAsia="Calibri" w:hAnsi="Calibri" w:cs="Calibri"/>
                              <w:noProof/>
                              <w:color w:val="FF0000"/>
                            </w:rPr>
                          </w:pPr>
                          <w:r w:rsidRPr="00A40F48">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4C6E79E" id="_x0000_t202" coordsize="21600,21600" o:spt="202" path="m,l,21600r21600,l21600,xe">
              <v:stroke joinstyle="miter"/>
              <v:path gradientshapeok="t" o:connecttype="rect"/>
            </v:shapetype>
            <v:shape id="Cuadro de texto 3" o:spid="_x0000_s1026" type="#_x0000_t202" alt="Información pública" style="position:absolute;margin-left:49.85pt;margin-top:0;width:101.05pt;height:33.3pt;z-index:25166848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" filled="f" stroked="f">
              <v:textbox style="mso-fit-shape-to-text:t" inset="0,15pt,20pt,0">
                <w:txbxContent>
                  <w:p w14:paraId="5B0A6E30" w14:textId="3A31FF2E" w:rsidR="00A40F48" w:rsidRPr="00A40F48" w:rsidRDefault="00A40F48" w:rsidP="00A40F48">
                    <w:pPr>
                      <w:rPr>
                        <w:rFonts w:ascii="Calibri" w:eastAsia="Calibri" w:hAnsi="Calibri" w:cs="Calibri"/>
                        <w:noProof/>
                        <w:color w:val="FF0000"/>
                      </w:rPr>
                    </w:pPr>
                    <w:r w:rsidRPr="00A40F48">
                      <w:rPr>
                        <w:rFonts w:ascii="Calibri" w:eastAsia="Calibri" w:hAnsi="Calibri" w:cs="Calibri"/>
                        <w:noProof/>
                        <w:color w:val="FF000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A031" w14:textId="75A70B63" w:rsidR="00101B1F" w:rsidRDefault="00A40F48">
    <w:pPr>
      <w:pStyle w:val="Encabezado"/>
    </w:pPr>
    <w:r>
      <w:rPr>
        <w:noProof/>
        <w:lang w:eastAsia="es-CO"/>
      </w:rPr>
      <mc:AlternateContent>
        <mc:Choice Requires="wps">
          <w:drawing>
            <wp:anchor distT="0" distB="0" distL="0" distR="0" simplePos="0" relativeHeight="251669504" behindDoc="0" locked="0" layoutInCell="1" allowOverlap="1" wp14:anchorId="246CC955" wp14:editId="4A97D1DE">
              <wp:simplePos x="1504950" y="447675"/>
              <wp:positionH relativeFrom="page">
                <wp:align>right</wp:align>
              </wp:positionH>
              <wp:positionV relativeFrom="page">
                <wp:align>top</wp:align>
              </wp:positionV>
              <wp:extent cx="1283335" cy="422910"/>
              <wp:effectExtent l="0" t="0" r="0" b="15240"/>
              <wp:wrapNone/>
              <wp:docPr id="514451805"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2E74E74C" w14:textId="55DA07B4" w:rsidR="00A40F48" w:rsidRPr="00A40F48" w:rsidRDefault="00A40F48" w:rsidP="00A40F48">
                          <w:pPr>
                            <w:rPr>
                              <w:rFonts w:ascii="Calibri" w:eastAsia="Calibri" w:hAnsi="Calibri" w:cs="Calibri"/>
                              <w:noProof/>
                              <w:color w:val="FF0000"/>
                            </w:rPr>
                          </w:pPr>
                          <w:r w:rsidRPr="00A40F48">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46CC955" id="_x0000_t202" coordsize="21600,21600" o:spt="202" path="m,l,21600r21600,l21600,xe">
              <v:stroke joinstyle="miter"/>
              <v:path gradientshapeok="t" o:connecttype="rect"/>
            </v:shapetype>
            <v:shape id="Cuadro de texto 4" o:spid="_x0000_s1027" type="#_x0000_t202" alt="Información pública" style="position:absolute;margin-left:49.85pt;margin-top:0;width:101.05pt;height:33.3pt;z-index:25166950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" filled="f" stroked="f">
              <v:textbox style="mso-fit-shape-to-text:t" inset="0,15pt,20pt,0">
                <w:txbxContent>
                  <w:p w14:paraId="2E74E74C" w14:textId="55DA07B4" w:rsidR="00A40F48" w:rsidRPr="00A40F48" w:rsidRDefault="00A40F48" w:rsidP="00A40F48">
                    <w:pPr>
                      <w:rPr>
                        <w:rFonts w:ascii="Calibri" w:eastAsia="Calibri" w:hAnsi="Calibri" w:cs="Calibri"/>
                        <w:noProof/>
                        <w:color w:val="FF0000"/>
                      </w:rPr>
                    </w:pPr>
                    <w:r w:rsidRPr="00A40F48">
                      <w:rPr>
                        <w:rFonts w:ascii="Calibri" w:eastAsia="Calibri" w:hAnsi="Calibri" w:cs="Calibri"/>
                        <w:noProof/>
                        <w:color w:val="FF0000"/>
                      </w:rPr>
                      <w:t>Información pública</w:t>
                    </w:r>
                  </w:p>
                </w:txbxContent>
              </v:textbox>
              <w10:wrap anchorx="page" anchory="page"/>
            </v:shape>
          </w:pict>
        </mc:Fallback>
      </mc:AlternateContent>
    </w:r>
    <w:r w:rsidR="00ED3142">
      <w:rPr>
        <w:noProof/>
        <w:lang w:eastAsia="es-CO"/>
      </w:rPr>
      <w:drawing>
        <wp:inline distT="0" distB="0" distL="0" distR="0" wp14:anchorId="509BE872" wp14:editId="511CEC8D">
          <wp:extent cx="1762125" cy="619125"/>
          <wp:effectExtent l="0" t="0" r="9525" b="9525"/>
          <wp:docPr id="1351507072" name="Imagen 1"/>
          <wp:cNvGraphicFramePr/>
          <a:graphic xmlns:a="http://schemas.openxmlformats.org/drawingml/2006/main">
            <a:graphicData uri="http://schemas.openxmlformats.org/drawingml/2006/picture">
              <pic:pic xmlns:pic="http://schemas.openxmlformats.org/drawingml/2006/picture">
                <pic:nvPicPr>
                  <pic:cNvPr id="3" name="Imagen 1"/>
                  <pic:cNvPicPr/>
                </pic:nvPicPr>
                <pic:blipFill>
                  <a:blip r:embed="rId1"/>
                  <a:stretch>
                    <a:fillRect/>
                  </a:stretch>
                </pic:blipFill>
                <pic:spPr bwMode="auto">
                  <a:xfrm>
                    <a:off x="0" y="0"/>
                    <a:ext cx="1762546" cy="619273"/>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D46C9" w14:textId="01844DF6" w:rsidR="00A40F48" w:rsidRDefault="00A40F48">
    <w:pPr>
      <w:pStyle w:val="Encabezado"/>
    </w:pPr>
    <w:r>
      <w:rPr>
        <w:noProof/>
      </w:rPr>
      <mc:AlternateContent>
        <mc:Choice Requires="wps">
          <w:drawing>
            <wp:anchor distT="0" distB="0" distL="0" distR="0" simplePos="0" relativeHeight="251667456" behindDoc="0" locked="0" layoutInCell="1" allowOverlap="1" wp14:anchorId="4BAF7995" wp14:editId="2006115F">
              <wp:simplePos x="635" y="635"/>
              <wp:positionH relativeFrom="page">
                <wp:align>right</wp:align>
              </wp:positionH>
              <wp:positionV relativeFrom="page">
                <wp:align>top</wp:align>
              </wp:positionV>
              <wp:extent cx="1283335" cy="422910"/>
              <wp:effectExtent l="0" t="0" r="0" b="15240"/>
              <wp:wrapNone/>
              <wp:docPr id="724679961" name="Cuadro de texto 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422910"/>
                      </a:xfrm>
                      <a:prstGeom prst="rect">
                        <a:avLst/>
                      </a:prstGeom>
                      <a:noFill/>
                      <a:ln>
                        <a:noFill/>
                      </a:ln>
                    </wps:spPr>
                    <wps:txbx>
                      <w:txbxContent>
                        <w:p w14:paraId="675B7D08" w14:textId="3BD87A3E" w:rsidR="00A40F48" w:rsidRPr="00A40F48" w:rsidRDefault="00A40F48" w:rsidP="00A40F48">
                          <w:pPr>
                            <w:rPr>
                              <w:rFonts w:ascii="Calibri" w:eastAsia="Calibri" w:hAnsi="Calibri" w:cs="Calibri"/>
                              <w:noProof/>
                              <w:color w:val="FF0000"/>
                            </w:rPr>
                          </w:pPr>
                          <w:r w:rsidRPr="00A40F48">
                            <w:rPr>
                              <w:rFonts w:ascii="Calibri" w:eastAsia="Calibri" w:hAnsi="Calibri" w:cs="Calibri"/>
                              <w:noProof/>
                              <w:color w:val="FF000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BAF7995" id="_x0000_t202" coordsize="21600,21600" o:spt="202" path="m,l,21600r21600,l21600,xe">
              <v:stroke joinstyle="miter"/>
              <v:path gradientshapeok="t" o:connecttype="rect"/>
            </v:shapetype>
            <v:shape id="Cuadro de texto 2" o:spid="_x0000_s1029" type="#_x0000_t202" alt="Información pública" style="position:absolute;margin-left:49.85pt;margin-top:0;width:101.05pt;height:33.3pt;z-index:25166745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" filled="f" stroked="f">
              <v:textbox style="mso-fit-shape-to-text:t" inset="0,15pt,20pt,0">
                <w:txbxContent>
                  <w:p w14:paraId="675B7D08" w14:textId="3BD87A3E" w:rsidR="00A40F48" w:rsidRPr="00A40F48" w:rsidRDefault="00A40F48" w:rsidP="00A40F48">
                    <w:pPr>
                      <w:rPr>
                        <w:rFonts w:ascii="Calibri" w:eastAsia="Calibri" w:hAnsi="Calibri" w:cs="Calibri"/>
                        <w:noProof/>
                        <w:color w:val="FF0000"/>
                      </w:rPr>
                    </w:pPr>
                    <w:r w:rsidRPr="00A40F48">
                      <w:rPr>
                        <w:rFonts w:ascii="Calibri" w:eastAsia="Calibri" w:hAnsi="Calibri" w:cs="Calibri"/>
                        <w:noProof/>
                        <w:color w:val="FF000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617445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AE2"/>
    <w:rsid w:val="000044DC"/>
    <w:rsid w:val="00005F91"/>
    <w:rsid w:val="00006B13"/>
    <w:rsid w:val="00010CA2"/>
    <w:rsid w:val="0001207D"/>
    <w:rsid w:val="00012967"/>
    <w:rsid w:val="0001704D"/>
    <w:rsid w:val="00020DBC"/>
    <w:rsid w:val="00022D59"/>
    <w:rsid w:val="000237B6"/>
    <w:rsid w:val="00026603"/>
    <w:rsid w:val="000267A5"/>
    <w:rsid w:val="00026914"/>
    <w:rsid w:val="0003738C"/>
    <w:rsid w:val="00037953"/>
    <w:rsid w:val="000417AC"/>
    <w:rsid w:val="00041961"/>
    <w:rsid w:val="0004268F"/>
    <w:rsid w:val="000473CB"/>
    <w:rsid w:val="00052957"/>
    <w:rsid w:val="00055FB8"/>
    <w:rsid w:val="00065B56"/>
    <w:rsid w:val="00070E0A"/>
    <w:rsid w:val="000721E8"/>
    <w:rsid w:val="000731CD"/>
    <w:rsid w:val="0007502C"/>
    <w:rsid w:val="00077C75"/>
    <w:rsid w:val="000800F2"/>
    <w:rsid w:val="0008271D"/>
    <w:rsid w:val="00090669"/>
    <w:rsid w:val="00091D86"/>
    <w:rsid w:val="00092BE6"/>
    <w:rsid w:val="000A108D"/>
    <w:rsid w:val="000A56AB"/>
    <w:rsid w:val="000B04AD"/>
    <w:rsid w:val="000B2946"/>
    <w:rsid w:val="000B662F"/>
    <w:rsid w:val="000B77F6"/>
    <w:rsid w:val="000C4E86"/>
    <w:rsid w:val="000D317C"/>
    <w:rsid w:val="000E40A8"/>
    <w:rsid w:val="000F0DCE"/>
    <w:rsid w:val="00101B1F"/>
    <w:rsid w:val="001043DB"/>
    <w:rsid w:val="00107A6D"/>
    <w:rsid w:val="00107ADB"/>
    <w:rsid w:val="00111102"/>
    <w:rsid w:val="0011515E"/>
    <w:rsid w:val="001173C8"/>
    <w:rsid w:val="00124263"/>
    <w:rsid w:val="00126EDB"/>
    <w:rsid w:val="001276F0"/>
    <w:rsid w:val="00131E0E"/>
    <w:rsid w:val="00132183"/>
    <w:rsid w:val="00140916"/>
    <w:rsid w:val="00145175"/>
    <w:rsid w:val="0015032B"/>
    <w:rsid w:val="00153B4D"/>
    <w:rsid w:val="00160AC8"/>
    <w:rsid w:val="00161D2B"/>
    <w:rsid w:val="001622C8"/>
    <w:rsid w:val="00162582"/>
    <w:rsid w:val="001639CD"/>
    <w:rsid w:val="0016610C"/>
    <w:rsid w:val="001707A5"/>
    <w:rsid w:val="00170C12"/>
    <w:rsid w:val="0017455C"/>
    <w:rsid w:val="001758FB"/>
    <w:rsid w:val="001761E8"/>
    <w:rsid w:val="00180C8E"/>
    <w:rsid w:val="0018318D"/>
    <w:rsid w:val="00185735"/>
    <w:rsid w:val="001872C8"/>
    <w:rsid w:val="00190905"/>
    <w:rsid w:val="00192FC2"/>
    <w:rsid w:val="0019435F"/>
    <w:rsid w:val="001A42B3"/>
    <w:rsid w:val="001B51E4"/>
    <w:rsid w:val="001C0015"/>
    <w:rsid w:val="001C0174"/>
    <w:rsid w:val="001C2A4E"/>
    <w:rsid w:val="001C678D"/>
    <w:rsid w:val="001D00F2"/>
    <w:rsid w:val="001D362D"/>
    <w:rsid w:val="001D5696"/>
    <w:rsid w:val="001D5E3B"/>
    <w:rsid w:val="001E0971"/>
    <w:rsid w:val="001E176E"/>
    <w:rsid w:val="001E3129"/>
    <w:rsid w:val="001E4028"/>
    <w:rsid w:val="001E7E47"/>
    <w:rsid w:val="001F0D5A"/>
    <w:rsid w:val="001F0FB0"/>
    <w:rsid w:val="001F2446"/>
    <w:rsid w:val="001F7D5D"/>
    <w:rsid w:val="00201054"/>
    <w:rsid w:val="00203E26"/>
    <w:rsid w:val="00205F9C"/>
    <w:rsid w:val="00217DD4"/>
    <w:rsid w:val="00222B08"/>
    <w:rsid w:val="00226F54"/>
    <w:rsid w:val="00237B0A"/>
    <w:rsid w:val="0024204A"/>
    <w:rsid w:val="00242FBE"/>
    <w:rsid w:val="0024384D"/>
    <w:rsid w:val="002470BE"/>
    <w:rsid w:val="0025038F"/>
    <w:rsid w:val="00251C1C"/>
    <w:rsid w:val="00252FE6"/>
    <w:rsid w:val="002568FE"/>
    <w:rsid w:val="00266573"/>
    <w:rsid w:val="002708E0"/>
    <w:rsid w:val="00270CEB"/>
    <w:rsid w:val="00270D6C"/>
    <w:rsid w:val="00274B1F"/>
    <w:rsid w:val="00275FBE"/>
    <w:rsid w:val="00283866"/>
    <w:rsid w:val="00283A92"/>
    <w:rsid w:val="00285C50"/>
    <w:rsid w:val="00286EC1"/>
    <w:rsid w:val="002908C7"/>
    <w:rsid w:val="00290A57"/>
    <w:rsid w:val="00291F86"/>
    <w:rsid w:val="00296DC0"/>
    <w:rsid w:val="002977E4"/>
    <w:rsid w:val="002A24ED"/>
    <w:rsid w:val="002A5214"/>
    <w:rsid w:val="002A7701"/>
    <w:rsid w:val="002B06D5"/>
    <w:rsid w:val="002C4A40"/>
    <w:rsid w:val="002C5BC1"/>
    <w:rsid w:val="002C5EF9"/>
    <w:rsid w:val="002D04B7"/>
    <w:rsid w:val="002D0D93"/>
    <w:rsid w:val="002D1E6B"/>
    <w:rsid w:val="002E6C3E"/>
    <w:rsid w:val="002E7B38"/>
    <w:rsid w:val="002F0C61"/>
    <w:rsid w:val="002F2AC0"/>
    <w:rsid w:val="002F6682"/>
    <w:rsid w:val="003022AB"/>
    <w:rsid w:val="00303B98"/>
    <w:rsid w:val="00305021"/>
    <w:rsid w:val="00305B18"/>
    <w:rsid w:val="00314AB9"/>
    <w:rsid w:val="00317224"/>
    <w:rsid w:val="0031788C"/>
    <w:rsid w:val="00337C40"/>
    <w:rsid w:val="00340064"/>
    <w:rsid w:val="00343A8B"/>
    <w:rsid w:val="003455D1"/>
    <w:rsid w:val="00346F2F"/>
    <w:rsid w:val="00347EA0"/>
    <w:rsid w:val="0035352B"/>
    <w:rsid w:val="00362C1F"/>
    <w:rsid w:val="00363B5E"/>
    <w:rsid w:val="00363C31"/>
    <w:rsid w:val="00370475"/>
    <w:rsid w:val="003724B4"/>
    <w:rsid w:val="00374298"/>
    <w:rsid w:val="00374F61"/>
    <w:rsid w:val="00383CD5"/>
    <w:rsid w:val="00384B68"/>
    <w:rsid w:val="00385D55"/>
    <w:rsid w:val="003909B5"/>
    <w:rsid w:val="00392938"/>
    <w:rsid w:val="00397D47"/>
    <w:rsid w:val="003B1B52"/>
    <w:rsid w:val="003B2261"/>
    <w:rsid w:val="003B238E"/>
    <w:rsid w:val="003B3B8B"/>
    <w:rsid w:val="003B57D0"/>
    <w:rsid w:val="003B63CD"/>
    <w:rsid w:val="003C0318"/>
    <w:rsid w:val="003C041A"/>
    <w:rsid w:val="003C7AE2"/>
    <w:rsid w:val="003D125E"/>
    <w:rsid w:val="003D1293"/>
    <w:rsid w:val="003D5C03"/>
    <w:rsid w:val="003E456F"/>
    <w:rsid w:val="003E523A"/>
    <w:rsid w:val="003E6ABF"/>
    <w:rsid w:val="003E731B"/>
    <w:rsid w:val="003E7784"/>
    <w:rsid w:val="003F55C5"/>
    <w:rsid w:val="00400651"/>
    <w:rsid w:val="004026AB"/>
    <w:rsid w:val="00406B2F"/>
    <w:rsid w:val="00407A01"/>
    <w:rsid w:val="00407D7C"/>
    <w:rsid w:val="00412B31"/>
    <w:rsid w:val="004231C5"/>
    <w:rsid w:val="004259A0"/>
    <w:rsid w:val="00435E31"/>
    <w:rsid w:val="004419E8"/>
    <w:rsid w:val="00451364"/>
    <w:rsid w:val="004571CE"/>
    <w:rsid w:val="00467DD4"/>
    <w:rsid w:val="004724E0"/>
    <w:rsid w:val="004752CD"/>
    <w:rsid w:val="004773F9"/>
    <w:rsid w:val="00477A56"/>
    <w:rsid w:val="0048094B"/>
    <w:rsid w:val="00482815"/>
    <w:rsid w:val="0048308A"/>
    <w:rsid w:val="00486B17"/>
    <w:rsid w:val="00493716"/>
    <w:rsid w:val="00494677"/>
    <w:rsid w:val="004A4041"/>
    <w:rsid w:val="004A4ECC"/>
    <w:rsid w:val="004B21B8"/>
    <w:rsid w:val="004B6046"/>
    <w:rsid w:val="004C06AE"/>
    <w:rsid w:val="004D21E2"/>
    <w:rsid w:val="004D2D44"/>
    <w:rsid w:val="004D34E9"/>
    <w:rsid w:val="004E5D78"/>
    <w:rsid w:val="004E64DE"/>
    <w:rsid w:val="004E7518"/>
    <w:rsid w:val="004E7DC6"/>
    <w:rsid w:val="004F1619"/>
    <w:rsid w:val="004F2E3E"/>
    <w:rsid w:val="004F488E"/>
    <w:rsid w:val="004F61B3"/>
    <w:rsid w:val="0050004E"/>
    <w:rsid w:val="0050136E"/>
    <w:rsid w:val="00501ED3"/>
    <w:rsid w:val="00503BAF"/>
    <w:rsid w:val="00505F9B"/>
    <w:rsid w:val="00507F5C"/>
    <w:rsid w:val="0051315A"/>
    <w:rsid w:val="00516478"/>
    <w:rsid w:val="00517421"/>
    <w:rsid w:val="00536024"/>
    <w:rsid w:val="00540D87"/>
    <w:rsid w:val="00547E63"/>
    <w:rsid w:val="00550707"/>
    <w:rsid w:val="005608B2"/>
    <w:rsid w:val="005613E7"/>
    <w:rsid w:val="005655D9"/>
    <w:rsid w:val="0056767E"/>
    <w:rsid w:val="005717D3"/>
    <w:rsid w:val="00576D0B"/>
    <w:rsid w:val="005772D4"/>
    <w:rsid w:val="00586EA8"/>
    <w:rsid w:val="00587655"/>
    <w:rsid w:val="00593322"/>
    <w:rsid w:val="00595B3F"/>
    <w:rsid w:val="005A1143"/>
    <w:rsid w:val="005B0DDE"/>
    <w:rsid w:val="005B23CD"/>
    <w:rsid w:val="005B513C"/>
    <w:rsid w:val="005B608A"/>
    <w:rsid w:val="005B6E9C"/>
    <w:rsid w:val="005C1BEF"/>
    <w:rsid w:val="005D0AEF"/>
    <w:rsid w:val="005D153B"/>
    <w:rsid w:val="005D5A39"/>
    <w:rsid w:val="005D5F2B"/>
    <w:rsid w:val="005E21D1"/>
    <w:rsid w:val="005E77A2"/>
    <w:rsid w:val="005F155C"/>
    <w:rsid w:val="005F3954"/>
    <w:rsid w:val="005F5DB5"/>
    <w:rsid w:val="005F64A4"/>
    <w:rsid w:val="005F7851"/>
    <w:rsid w:val="005F7E46"/>
    <w:rsid w:val="0060030B"/>
    <w:rsid w:val="00601F46"/>
    <w:rsid w:val="006039D0"/>
    <w:rsid w:val="00604CC5"/>
    <w:rsid w:val="006109CA"/>
    <w:rsid w:val="0061383B"/>
    <w:rsid w:val="00621A62"/>
    <w:rsid w:val="00622A2A"/>
    <w:rsid w:val="00624B30"/>
    <w:rsid w:val="0062668F"/>
    <w:rsid w:val="00626CB9"/>
    <w:rsid w:val="00640C1B"/>
    <w:rsid w:val="006424A9"/>
    <w:rsid w:val="00643F99"/>
    <w:rsid w:val="00644556"/>
    <w:rsid w:val="0065187C"/>
    <w:rsid w:val="00655A13"/>
    <w:rsid w:val="006560EC"/>
    <w:rsid w:val="00657054"/>
    <w:rsid w:val="00665EF7"/>
    <w:rsid w:val="00670A8F"/>
    <w:rsid w:val="006727F4"/>
    <w:rsid w:val="00672D39"/>
    <w:rsid w:val="00675B79"/>
    <w:rsid w:val="006825A7"/>
    <w:rsid w:val="006827B8"/>
    <w:rsid w:val="00685003"/>
    <w:rsid w:val="00690F78"/>
    <w:rsid w:val="00691B40"/>
    <w:rsid w:val="006958EC"/>
    <w:rsid w:val="006A02A6"/>
    <w:rsid w:val="006A0839"/>
    <w:rsid w:val="006A0B0F"/>
    <w:rsid w:val="006A275B"/>
    <w:rsid w:val="006A3DE0"/>
    <w:rsid w:val="006A7947"/>
    <w:rsid w:val="006B37E3"/>
    <w:rsid w:val="006B3E8D"/>
    <w:rsid w:val="006B569A"/>
    <w:rsid w:val="006B655A"/>
    <w:rsid w:val="006B7C2A"/>
    <w:rsid w:val="006C29AF"/>
    <w:rsid w:val="006C6406"/>
    <w:rsid w:val="006D030C"/>
    <w:rsid w:val="006D10B7"/>
    <w:rsid w:val="006D1B76"/>
    <w:rsid w:val="006D1C77"/>
    <w:rsid w:val="006D33B7"/>
    <w:rsid w:val="006E12C1"/>
    <w:rsid w:val="006E4C74"/>
    <w:rsid w:val="006F0B44"/>
    <w:rsid w:val="006F426F"/>
    <w:rsid w:val="007011F0"/>
    <w:rsid w:val="007016CE"/>
    <w:rsid w:val="007036E9"/>
    <w:rsid w:val="0070455E"/>
    <w:rsid w:val="007060D6"/>
    <w:rsid w:val="00710649"/>
    <w:rsid w:val="00711B00"/>
    <w:rsid w:val="00717038"/>
    <w:rsid w:val="00717C7E"/>
    <w:rsid w:val="007207CB"/>
    <w:rsid w:val="0072320A"/>
    <w:rsid w:val="007246B1"/>
    <w:rsid w:val="00724D06"/>
    <w:rsid w:val="007260E5"/>
    <w:rsid w:val="00726595"/>
    <w:rsid w:val="007268B2"/>
    <w:rsid w:val="00726A75"/>
    <w:rsid w:val="007305EB"/>
    <w:rsid w:val="007325BB"/>
    <w:rsid w:val="00740559"/>
    <w:rsid w:val="0074108A"/>
    <w:rsid w:val="00743568"/>
    <w:rsid w:val="00743C8C"/>
    <w:rsid w:val="00750250"/>
    <w:rsid w:val="00754ACE"/>
    <w:rsid w:val="00755EB2"/>
    <w:rsid w:val="00760385"/>
    <w:rsid w:val="0076088F"/>
    <w:rsid w:val="00760B30"/>
    <w:rsid w:val="00766509"/>
    <w:rsid w:val="00776F22"/>
    <w:rsid w:val="0077701C"/>
    <w:rsid w:val="00777E42"/>
    <w:rsid w:val="00781BAB"/>
    <w:rsid w:val="00783FDB"/>
    <w:rsid w:val="007909F3"/>
    <w:rsid w:val="007916A5"/>
    <w:rsid w:val="007940C7"/>
    <w:rsid w:val="007A311D"/>
    <w:rsid w:val="007A4297"/>
    <w:rsid w:val="007A71C5"/>
    <w:rsid w:val="007B04BD"/>
    <w:rsid w:val="007B2DF7"/>
    <w:rsid w:val="007B316F"/>
    <w:rsid w:val="007B60B8"/>
    <w:rsid w:val="007D2023"/>
    <w:rsid w:val="007D2B83"/>
    <w:rsid w:val="007F6176"/>
    <w:rsid w:val="007F7E46"/>
    <w:rsid w:val="00802022"/>
    <w:rsid w:val="00810969"/>
    <w:rsid w:val="008152CE"/>
    <w:rsid w:val="0081747C"/>
    <w:rsid w:val="00820EA5"/>
    <w:rsid w:val="00822AEB"/>
    <w:rsid w:val="00836776"/>
    <w:rsid w:val="008377B1"/>
    <w:rsid w:val="00837BE9"/>
    <w:rsid w:val="0084062E"/>
    <w:rsid w:val="00841350"/>
    <w:rsid w:val="0084297E"/>
    <w:rsid w:val="00843472"/>
    <w:rsid w:val="00843B60"/>
    <w:rsid w:val="00845D40"/>
    <w:rsid w:val="00845D66"/>
    <w:rsid w:val="008515B5"/>
    <w:rsid w:val="00851B7F"/>
    <w:rsid w:val="00853B52"/>
    <w:rsid w:val="008548A1"/>
    <w:rsid w:val="00860C68"/>
    <w:rsid w:val="00862338"/>
    <w:rsid w:val="00865477"/>
    <w:rsid w:val="008664A8"/>
    <w:rsid w:val="0087017C"/>
    <w:rsid w:val="00873910"/>
    <w:rsid w:val="00874C4F"/>
    <w:rsid w:val="0087734E"/>
    <w:rsid w:val="00881CEA"/>
    <w:rsid w:val="0088689B"/>
    <w:rsid w:val="00887C6E"/>
    <w:rsid w:val="00896F6B"/>
    <w:rsid w:val="008A11BE"/>
    <w:rsid w:val="008A3CEF"/>
    <w:rsid w:val="008A5A5E"/>
    <w:rsid w:val="008B14BA"/>
    <w:rsid w:val="008B1C5F"/>
    <w:rsid w:val="008B27B4"/>
    <w:rsid w:val="008B5D33"/>
    <w:rsid w:val="008C37C8"/>
    <w:rsid w:val="008C4695"/>
    <w:rsid w:val="008C5002"/>
    <w:rsid w:val="008D0547"/>
    <w:rsid w:val="008D5155"/>
    <w:rsid w:val="008D6A46"/>
    <w:rsid w:val="008E0572"/>
    <w:rsid w:val="008E0765"/>
    <w:rsid w:val="008E3BA6"/>
    <w:rsid w:val="00905424"/>
    <w:rsid w:val="00910DA7"/>
    <w:rsid w:val="00910F49"/>
    <w:rsid w:val="0091333D"/>
    <w:rsid w:val="00914F43"/>
    <w:rsid w:val="00917183"/>
    <w:rsid w:val="00925C58"/>
    <w:rsid w:val="00933564"/>
    <w:rsid w:val="00933D64"/>
    <w:rsid w:val="00945F8C"/>
    <w:rsid w:val="0095019E"/>
    <w:rsid w:val="00950F30"/>
    <w:rsid w:val="00951083"/>
    <w:rsid w:val="009527C0"/>
    <w:rsid w:val="00953BF5"/>
    <w:rsid w:val="009540D2"/>
    <w:rsid w:val="0095642F"/>
    <w:rsid w:val="0095686F"/>
    <w:rsid w:val="00956A73"/>
    <w:rsid w:val="009621A7"/>
    <w:rsid w:val="0097137B"/>
    <w:rsid w:val="00973C1C"/>
    <w:rsid w:val="00977284"/>
    <w:rsid w:val="00982BC7"/>
    <w:rsid w:val="009917B8"/>
    <w:rsid w:val="009941A9"/>
    <w:rsid w:val="009A1796"/>
    <w:rsid w:val="009A2140"/>
    <w:rsid w:val="009A5829"/>
    <w:rsid w:val="009A5E7F"/>
    <w:rsid w:val="009B483E"/>
    <w:rsid w:val="009B63B6"/>
    <w:rsid w:val="009B7949"/>
    <w:rsid w:val="009C3F65"/>
    <w:rsid w:val="009C4931"/>
    <w:rsid w:val="009D15C1"/>
    <w:rsid w:val="009D1EEC"/>
    <w:rsid w:val="009D3818"/>
    <w:rsid w:val="009D434D"/>
    <w:rsid w:val="009D6AD5"/>
    <w:rsid w:val="009E38EE"/>
    <w:rsid w:val="009E3C98"/>
    <w:rsid w:val="009E65F9"/>
    <w:rsid w:val="009E7043"/>
    <w:rsid w:val="009F176C"/>
    <w:rsid w:val="00A016B6"/>
    <w:rsid w:val="00A0181C"/>
    <w:rsid w:val="00A05700"/>
    <w:rsid w:val="00A126C0"/>
    <w:rsid w:val="00A14B6B"/>
    <w:rsid w:val="00A17B62"/>
    <w:rsid w:val="00A21EF6"/>
    <w:rsid w:val="00A30660"/>
    <w:rsid w:val="00A30D36"/>
    <w:rsid w:val="00A35BA7"/>
    <w:rsid w:val="00A36D4C"/>
    <w:rsid w:val="00A40F48"/>
    <w:rsid w:val="00A42382"/>
    <w:rsid w:val="00A432C6"/>
    <w:rsid w:val="00A46CD3"/>
    <w:rsid w:val="00A54A40"/>
    <w:rsid w:val="00A54C28"/>
    <w:rsid w:val="00A553B7"/>
    <w:rsid w:val="00A56600"/>
    <w:rsid w:val="00A60FA2"/>
    <w:rsid w:val="00A80C70"/>
    <w:rsid w:val="00A81420"/>
    <w:rsid w:val="00A81623"/>
    <w:rsid w:val="00A81879"/>
    <w:rsid w:val="00A826F9"/>
    <w:rsid w:val="00A8405F"/>
    <w:rsid w:val="00A87E65"/>
    <w:rsid w:val="00A91519"/>
    <w:rsid w:val="00A9195F"/>
    <w:rsid w:val="00A95704"/>
    <w:rsid w:val="00AA0A7F"/>
    <w:rsid w:val="00AA3317"/>
    <w:rsid w:val="00AA4D0E"/>
    <w:rsid w:val="00AB37A5"/>
    <w:rsid w:val="00AC14F4"/>
    <w:rsid w:val="00AC4D0D"/>
    <w:rsid w:val="00AC4FE9"/>
    <w:rsid w:val="00AD4891"/>
    <w:rsid w:val="00AD4B9D"/>
    <w:rsid w:val="00AF0FC6"/>
    <w:rsid w:val="00B01F2A"/>
    <w:rsid w:val="00B02A59"/>
    <w:rsid w:val="00B04A75"/>
    <w:rsid w:val="00B0527E"/>
    <w:rsid w:val="00B0535F"/>
    <w:rsid w:val="00B07EAD"/>
    <w:rsid w:val="00B249D5"/>
    <w:rsid w:val="00B24F8D"/>
    <w:rsid w:val="00B26217"/>
    <w:rsid w:val="00B36E66"/>
    <w:rsid w:val="00B37423"/>
    <w:rsid w:val="00B4071E"/>
    <w:rsid w:val="00B4105D"/>
    <w:rsid w:val="00B426A3"/>
    <w:rsid w:val="00B444E6"/>
    <w:rsid w:val="00B47BE5"/>
    <w:rsid w:val="00B52362"/>
    <w:rsid w:val="00B640B9"/>
    <w:rsid w:val="00B64F41"/>
    <w:rsid w:val="00B72528"/>
    <w:rsid w:val="00B73476"/>
    <w:rsid w:val="00B75422"/>
    <w:rsid w:val="00B77165"/>
    <w:rsid w:val="00B77332"/>
    <w:rsid w:val="00B82B66"/>
    <w:rsid w:val="00B83863"/>
    <w:rsid w:val="00B90B43"/>
    <w:rsid w:val="00B959D3"/>
    <w:rsid w:val="00B96346"/>
    <w:rsid w:val="00BA591D"/>
    <w:rsid w:val="00BB0F0C"/>
    <w:rsid w:val="00BB23EE"/>
    <w:rsid w:val="00BC07AD"/>
    <w:rsid w:val="00BC5B2C"/>
    <w:rsid w:val="00BC69C7"/>
    <w:rsid w:val="00BC6C35"/>
    <w:rsid w:val="00BD59EC"/>
    <w:rsid w:val="00BD7754"/>
    <w:rsid w:val="00BE035A"/>
    <w:rsid w:val="00BE0863"/>
    <w:rsid w:val="00BE0F79"/>
    <w:rsid w:val="00BE5D69"/>
    <w:rsid w:val="00BF1E0E"/>
    <w:rsid w:val="00BF5302"/>
    <w:rsid w:val="00C008E1"/>
    <w:rsid w:val="00C01828"/>
    <w:rsid w:val="00C01BF1"/>
    <w:rsid w:val="00C037A3"/>
    <w:rsid w:val="00C047E4"/>
    <w:rsid w:val="00C05112"/>
    <w:rsid w:val="00C116A3"/>
    <w:rsid w:val="00C15E5E"/>
    <w:rsid w:val="00C2458A"/>
    <w:rsid w:val="00C270E2"/>
    <w:rsid w:val="00C313E4"/>
    <w:rsid w:val="00C3192B"/>
    <w:rsid w:val="00C31A51"/>
    <w:rsid w:val="00C33C94"/>
    <w:rsid w:val="00C4427E"/>
    <w:rsid w:val="00C463DA"/>
    <w:rsid w:val="00C4732E"/>
    <w:rsid w:val="00C54C86"/>
    <w:rsid w:val="00C55679"/>
    <w:rsid w:val="00C5639E"/>
    <w:rsid w:val="00C62118"/>
    <w:rsid w:val="00C64807"/>
    <w:rsid w:val="00C648F8"/>
    <w:rsid w:val="00C716B8"/>
    <w:rsid w:val="00C74DC9"/>
    <w:rsid w:val="00C766B5"/>
    <w:rsid w:val="00C82A23"/>
    <w:rsid w:val="00C8361F"/>
    <w:rsid w:val="00C849A3"/>
    <w:rsid w:val="00C873DF"/>
    <w:rsid w:val="00C9071D"/>
    <w:rsid w:val="00C93525"/>
    <w:rsid w:val="00C947A2"/>
    <w:rsid w:val="00C95A6D"/>
    <w:rsid w:val="00C97834"/>
    <w:rsid w:val="00CA39CE"/>
    <w:rsid w:val="00CA6525"/>
    <w:rsid w:val="00CB3949"/>
    <w:rsid w:val="00CB5882"/>
    <w:rsid w:val="00CC6E9D"/>
    <w:rsid w:val="00CD40D9"/>
    <w:rsid w:val="00CE4169"/>
    <w:rsid w:val="00CE436E"/>
    <w:rsid w:val="00CE4873"/>
    <w:rsid w:val="00CE59A8"/>
    <w:rsid w:val="00CE62DF"/>
    <w:rsid w:val="00CE66E9"/>
    <w:rsid w:val="00CF5BF8"/>
    <w:rsid w:val="00D02444"/>
    <w:rsid w:val="00D069F9"/>
    <w:rsid w:val="00D071F7"/>
    <w:rsid w:val="00D0754D"/>
    <w:rsid w:val="00D166E4"/>
    <w:rsid w:val="00D1680A"/>
    <w:rsid w:val="00D22C55"/>
    <w:rsid w:val="00D2301C"/>
    <w:rsid w:val="00D24F4F"/>
    <w:rsid w:val="00D25A1C"/>
    <w:rsid w:val="00D3075D"/>
    <w:rsid w:val="00D30A10"/>
    <w:rsid w:val="00D317FA"/>
    <w:rsid w:val="00D3199F"/>
    <w:rsid w:val="00D3419E"/>
    <w:rsid w:val="00D35DB5"/>
    <w:rsid w:val="00D36253"/>
    <w:rsid w:val="00D4158F"/>
    <w:rsid w:val="00D41E41"/>
    <w:rsid w:val="00D4506D"/>
    <w:rsid w:val="00D5008F"/>
    <w:rsid w:val="00D57A27"/>
    <w:rsid w:val="00D6064E"/>
    <w:rsid w:val="00D66716"/>
    <w:rsid w:val="00D67CF6"/>
    <w:rsid w:val="00D70547"/>
    <w:rsid w:val="00D91DE8"/>
    <w:rsid w:val="00D920D0"/>
    <w:rsid w:val="00D9501A"/>
    <w:rsid w:val="00D962AF"/>
    <w:rsid w:val="00DA5029"/>
    <w:rsid w:val="00DA6EF0"/>
    <w:rsid w:val="00DB1876"/>
    <w:rsid w:val="00DB1F08"/>
    <w:rsid w:val="00DB2DC5"/>
    <w:rsid w:val="00DC790E"/>
    <w:rsid w:val="00DE1C2E"/>
    <w:rsid w:val="00DE1F5E"/>
    <w:rsid w:val="00DE45BF"/>
    <w:rsid w:val="00E00728"/>
    <w:rsid w:val="00E01E10"/>
    <w:rsid w:val="00E02F04"/>
    <w:rsid w:val="00E0501A"/>
    <w:rsid w:val="00E1059B"/>
    <w:rsid w:val="00E1154A"/>
    <w:rsid w:val="00E129D1"/>
    <w:rsid w:val="00E1666A"/>
    <w:rsid w:val="00E16FB4"/>
    <w:rsid w:val="00E17821"/>
    <w:rsid w:val="00E209AB"/>
    <w:rsid w:val="00E21071"/>
    <w:rsid w:val="00E22089"/>
    <w:rsid w:val="00E23CFE"/>
    <w:rsid w:val="00E25479"/>
    <w:rsid w:val="00E30037"/>
    <w:rsid w:val="00E372B2"/>
    <w:rsid w:val="00E37857"/>
    <w:rsid w:val="00E441F5"/>
    <w:rsid w:val="00E511A9"/>
    <w:rsid w:val="00E52961"/>
    <w:rsid w:val="00E53F6A"/>
    <w:rsid w:val="00E727FA"/>
    <w:rsid w:val="00E775C6"/>
    <w:rsid w:val="00E85146"/>
    <w:rsid w:val="00E87D16"/>
    <w:rsid w:val="00E90E4E"/>
    <w:rsid w:val="00E97A10"/>
    <w:rsid w:val="00EA12D7"/>
    <w:rsid w:val="00EA58AF"/>
    <w:rsid w:val="00EA6954"/>
    <w:rsid w:val="00EA7D70"/>
    <w:rsid w:val="00EB2C33"/>
    <w:rsid w:val="00EB39C6"/>
    <w:rsid w:val="00EB6385"/>
    <w:rsid w:val="00EC2D1A"/>
    <w:rsid w:val="00EC3472"/>
    <w:rsid w:val="00EC46D8"/>
    <w:rsid w:val="00EC6DC9"/>
    <w:rsid w:val="00ED156E"/>
    <w:rsid w:val="00ED1F41"/>
    <w:rsid w:val="00ED3142"/>
    <w:rsid w:val="00EE21B2"/>
    <w:rsid w:val="00EE34ED"/>
    <w:rsid w:val="00EE5364"/>
    <w:rsid w:val="00EF15D9"/>
    <w:rsid w:val="00EF1B74"/>
    <w:rsid w:val="00EF462B"/>
    <w:rsid w:val="00EF4AF9"/>
    <w:rsid w:val="00F03186"/>
    <w:rsid w:val="00F036DD"/>
    <w:rsid w:val="00F06D6C"/>
    <w:rsid w:val="00F127A9"/>
    <w:rsid w:val="00F31299"/>
    <w:rsid w:val="00F34BC6"/>
    <w:rsid w:val="00F365A7"/>
    <w:rsid w:val="00F4249D"/>
    <w:rsid w:val="00F43F94"/>
    <w:rsid w:val="00F45B3F"/>
    <w:rsid w:val="00F46D12"/>
    <w:rsid w:val="00F522E0"/>
    <w:rsid w:val="00F52F70"/>
    <w:rsid w:val="00F562AB"/>
    <w:rsid w:val="00F5640B"/>
    <w:rsid w:val="00F60A85"/>
    <w:rsid w:val="00F624AA"/>
    <w:rsid w:val="00F63C54"/>
    <w:rsid w:val="00F65A0B"/>
    <w:rsid w:val="00F66DE8"/>
    <w:rsid w:val="00F7229E"/>
    <w:rsid w:val="00F733A3"/>
    <w:rsid w:val="00F738B8"/>
    <w:rsid w:val="00F80021"/>
    <w:rsid w:val="00F91B3D"/>
    <w:rsid w:val="00F92674"/>
    <w:rsid w:val="00F95056"/>
    <w:rsid w:val="00F95A98"/>
    <w:rsid w:val="00F97C9E"/>
    <w:rsid w:val="00FA2902"/>
    <w:rsid w:val="00FA4642"/>
    <w:rsid w:val="00FB53CC"/>
    <w:rsid w:val="00FB763A"/>
    <w:rsid w:val="00FB7E5C"/>
    <w:rsid w:val="00FC0418"/>
    <w:rsid w:val="00FC352E"/>
    <w:rsid w:val="00FC4FD5"/>
    <w:rsid w:val="00FC78AE"/>
    <w:rsid w:val="00FD0466"/>
    <w:rsid w:val="00FD2751"/>
    <w:rsid w:val="00FD3826"/>
    <w:rsid w:val="00FD41B6"/>
    <w:rsid w:val="00FD5C87"/>
    <w:rsid w:val="00FE060D"/>
    <w:rsid w:val="00FE7481"/>
    <w:rsid w:val="00FF1454"/>
    <w:rsid w:val="00FF30B7"/>
    <w:rsid w:val="00FF7A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A9773FC"/>
  <w15:docId w15:val="{3BDDEF0F-031E-4628-B32B-10B2B528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E2"/>
    <w:pPr>
      <w:spacing w:after="0" w:line="360" w:lineRule="auto"/>
      <w:jc w:val="both"/>
    </w:pPr>
    <w:rPr>
      <w:rFonts w:ascii="Tahoma" w:eastAsia="Times New Roman" w:hAnsi="Tahoma" w:cs="Times New Roman"/>
      <w:sz w:val="20"/>
      <w:szCs w:val="20"/>
      <w:lang w:val="es-ES"/>
    </w:rPr>
  </w:style>
  <w:style w:type="paragraph" w:styleId="Ttulo1">
    <w:name w:val="heading 1"/>
    <w:basedOn w:val="Normal"/>
    <w:next w:val="Normal"/>
    <w:link w:val="Ttulo1Car"/>
    <w:uiPriority w:val="9"/>
    <w:qFormat/>
    <w:rsid w:val="002908C7"/>
    <w:pPr>
      <w:keepNext/>
      <w:keepLines/>
      <w:numPr>
        <w:numId w:val="1"/>
      </w:numPr>
      <w:spacing w:line="240" w:lineRule="auto"/>
      <w:jc w:val="left"/>
      <w:outlineLvl w:val="0"/>
    </w:pPr>
    <w:rPr>
      <w:rFonts w:eastAsiaTheme="majorEastAsia" w:cstheme="majorBidi"/>
      <w:b/>
      <w:bCs/>
      <w:sz w:val="24"/>
      <w:szCs w:val="28"/>
      <w:lang w:val="es-CO"/>
    </w:rPr>
  </w:style>
  <w:style w:type="paragraph" w:styleId="Ttulo2">
    <w:name w:val="heading 2"/>
    <w:basedOn w:val="Normal"/>
    <w:next w:val="Normal"/>
    <w:link w:val="Ttulo2Car"/>
    <w:uiPriority w:val="9"/>
    <w:unhideWhenUsed/>
    <w:qFormat/>
    <w:rsid w:val="002908C7"/>
    <w:pPr>
      <w:keepNext/>
      <w:keepLines/>
      <w:numPr>
        <w:ilvl w:val="1"/>
        <w:numId w:val="1"/>
      </w:numPr>
      <w:spacing w:line="240" w:lineRule="auto"/>
      <w:jc w:val="left"/>
      <w:outlineLvl w:val="1"/>
    </w:pPr>
    <w:rPr>
      <w:rFonts w:eastAsiaTheme="majorEastAsia" w:cstheme="majorBidi"/>
      <w:b/>
      <w:bCs/>
      <w:sz w:val="24"/>
      <w:szCs w:val="26"/>
      <w:lang w:val="es-CO"/>
    </w:rPr>
  </w:style>
  <w:style w:type="paragraph" w:styleId="Ttulo3">
    <w:name w:val="heading 3"/>
    <w:basedOn w:val="Normal"/>
    <w:next w:val="Normal"/>
    <w:link w:val="Ttulo3Car"/>
    <w:uiPriority w:val="9"/>
    <w:unhideWhenUsed/>
    <w:qFormat/>
    <w:rsid w:val="002908C7"/>
    <w:pPr>
      <w:keepNext/>
      <w:keepLines/>
      <w:numPr>
        <w:ilvl w:val="2"/>
        <w:numId w:val="1"/>
      </w:numPr>
      <w:spacing w:line="240" w:lineRule="auto"/>
      <w:jc w:val="left"/>
      <w:outlineLvl w:val="2"/>
    </w:pPr>
    <w:rPr>
      <w:rFonts w:eastAsiaTheme="majorEastAsia" w:cstheme="majorBidi"/>
      <w:b/>
      <w:bCs/>
      <w:sz w:val="22"/>
      <w:szCs w:val="22"/>
      <w:lang w:val="es-CO"/>
    </w:rPr>
  </w:style>
  <w:style w:type="paragraph" w:styleId="Ttulo4">
    <w:name w:val="heading 4"/>
    <w:basedOn w:val="Normal"/>
    <w:next w:val="Normal"/>
    <w:link w:val="Ttulo4Car"/>
    <w:uiPriority w:val="9"/>
    <w:unhideWhenUsed/>
    <w:qFormat/>
    <w:rsid w:val="002908C7"/>
    <w:pPr>
      <w:keepNext/>
      <w:keepLines/>
      <w:numPr>
        <w:ilvl w:val="3"/>
        <w:numId w:val="1"/>
      </w:numPr>
      <w:spacing w:line="240" w:lineRule="auto"/>
      <w:jc w:val="left"/>
      <w:outlineLvl w:val="3"/>
    </w:pPr>
    <w:rPr>
      <w:rFonts w:eastAsiaTheme="majorEastAsia" w:cstheme="majorBidi"/>
      <w:bCs/>
      <w:iCs/>
      <w:sz w:val="22"/>
      <w:szCs w:val="22"/>
      <w:u w:val="single"/>
      <w:lang w:val="es-CO"/>
    </w:rPr>
  </w:style>
  <w:style w:type="paragraph" w:styleId="Ttulo5">
    <w:name w:val="heading 5"/>
    <w:basedOn w:val="Normal"/>
    <w:next w:val="Normal"/>
    <w:link w:val="Ttulo5Car"/>
    <w:uiPriority w:val="9"/>
    <w:semiHidden/>
    <w:unhideWhenUsed/>
    <w:qFormat/>
    <w:rsid w:val="00CD40D9"/>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CD40D9"/>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CD40D9"/>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CD40D9"/>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uiPriority w:val="9"/>
    <w:semiHidden/>
    <w:unhideWhenUsed/>
    <w:qFormat/>
    <w:rsid w:val="00CD40D9"/>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EncabezadoCar">
    <w:name w:val="Encabezado Car"/>
    <w:basedOn w:val="Fuentedeprrafopredeter"/>
    <w:link w:val="Encabezado"/>
    <w:rsid w:val="003C7AE2"/>
  </w:style>
  <w:style w:type="paragraph" w:styleId="Piedepgina">
    <w:name w:val="footer"/>
    <w:basedOn w:val="Normal"/>
    <w:link w:val="PiedepginaCar"/>
    <w:unhideWhenUsed/>
    <w:rsid w:val="003C7AE2"/>
    <w:pPr>
      <w:tabs>
        <w:tab w:val="center" w:pos="4419"/>
        <w:tab w:val="right" w:pos="8838"/>
      </w:tabs>
      <w:spacing w:line="240" w:lineRule="auto"/>
      <w:jc w:val="left"/>
    </w:pPr>
    <w:rPr>
      <w:rFonts w:asciiTheme="minorHAnsi" w:eastAsiaTheme="minorHAnsi" w:hAnsiTheme="minorHAnsi" w:cstheme="minorBidi"/>
      <w:sz w:val="22"/>
      <w:szCs w:val="22"/>
      <w:lang w:val="es-CO"/>
    </w:rPr>
  </w:style>
  <w:style w:type="character" w:customStyle="1" w:styleId="PiedepginaCar">
    <w:name w:val="Pie de página Car"/>
    <w:basedOn w:val="Fuentedeprrafopredeter"/>
    <w:link w:val="Piedepgina"/>
    <w:uiPriority w:val="99"/>
    <w:rsid w:val="003C7AE2"/>
  </w:style>
  <w:style w:type="character" w:styleId="Fuerte">
    <w:name w:val="Strong"/>
    <w:basedOn w:val="Fuentedeprrafopredeter"/>
    <w:uiPriority w:val="22"/>
    <w:qFormat/>
    <w:rsid w:val="003C7AE2"/>
    <w:rPr>
      <w:rFonts w:ascii="Tahoma" w:hAnsi="Tahoma"/>
      <w:b/>
    </w:rPr>
  </w:style>
  <w:style w:type="paragraph" w:styleId="Ttulo">
    <w:name w:val="Title"/>
    <w:basedOn w:val="Normal"/>
    <w:link w:val="TtuloCar"/>
    <w:qFormat/>
    <w:rsid w:val="003C7AE2"/>
    <w:pPr>
      <w:spacing w:line="240" w:lineRule="auto"/>
      <w:jc w:val="center"/>
      <w:outlineLvl w:val="0"/>
    </w:pPr>
    <w:rPr>
      <w:b/>
      <w:color w:val="7F7F7F" w:themeColor="text1" w:themeTint="80"/>
      <w:kern w:val="28"/>
      <w:sz w:val="32"/>
    </w:rPr>
  </w:style>
  <w:style w:type="character" w:customStyle="1" w:styleId="TtuloCar">
    <w:name w:val="Título Car"/>
    <w:basedOn w:val="Fuentedeprrafopredeter"/>
    <w:link w:val="Ttulo"/>
    <w:rsid w:val="003C7AE2"/>
    <w:rPr>
      <w:rFonts w:ascii="Tahoma" w:eastAsia="Times New Roman" w:hAnsi="Tahoma" w:cs="Times New Roman"/>
      <w:b/>
      <w:color w:val="7F7F7F" w:themeColor="text1" w:themeTint="80"/>
      <w:kern w:val="28"/>
      <w:sz w:val="32"/>
      <w:szCs w:val="20"/>
      <w:lang w:val="es-ES"/>
    </w:rPr>
  </w:style>
  <w:style w:type="character" w:customStyle="1" w:styleId="Ttulo1Car">
    <w:name w:val="Título 1 Car"/>
    <w:basedOn w:val="Fuentedeprrafopredeter"/>
    <w:link w:val="Ttulo1"/>
    <w:uiPriority w:val="9"/>
    <w:rsid w:val="002908C7"/>
    <w:rPr>
      <w:rFonts w:ascii="Tahoma" w:eastAsiaTheme="majorEastAsia" w:hAnsi="Tahoma" w:cstheme="majorBidi"/>
      <w:b/>
      <w:bCs/>
      <w:sz w:val="24"/>
      <w:szCs w:val="28"/>
    </w:rPr>
  </w:style>
  <w:style w:type="character" w:customStyle="1" w:styleId="Ttulo2Car">
    <w:name w:val="Título 2 Car"/>
    <w:basedOn w:val="Fuentedeprrafopredeter"/>
    <w:link w:val="Ttulo2"/>
    <w:uiPriority w:val="9"/>
    <w:rsid w:val="002908C7"/>
    <w:rPr>
      <w:rFonts w:ascii="Tahoma" w:eastAsiaTheme="majorEastAsia" w:hAnsi="Tahoma" w:cstheme="majorBidi"/>
      <w:b/>
      <w:bCs/>
      <w:sz w:val="24"/>
      <w:szCs w:val="26"/>
    </w:rPr>
  </w:style>
  <w:style w:type="character" w:customStyle="1" w:styleId="Ttulo3Car">
    <w:name w:val="Título 3 Car"/>
    <w:basedOn w:val="Fuentedeprrafopredeter"/>
    <w:link w:val="Ttulo3"/>
    <w:uiPriority w:val="9"/>
    <w:rsid w:val="002908C7"/>
    <w:rPr>
      <w:rFonts w:ascii="Tahoma" w:eastAsiaTheme="majorEastAsia" w:hAnsi="Tahoma" w:cstheme="majorBidi"/>
      <w:b/>
      <w:bCs/>
    </w:rPr>
  </w:style>
  <w:style w:type="character" w:customStyle="1" w:styleId="Ttulo4Car">
    <w:name w:val="Título 4 Car"/>
    <w:basedOn w:val="Fuentedeprrafopredeter"/>
    <w:link w:val="Ttulo4"/>
    <w:uiPriority w:val="9"/>
    <w:rsid w:val="002908C7"/>
    <w:rPr>
      <w:rFonts w:ascii="Tahoma" w:eastAsiaTheme="majorEastAsia" w:hAnsi="Tahoma" w:cstheme="majorBidi"/>
      <w:bCs/>
      <w:iCs/>
      <w:u w:val="single"/>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basedOn w:val="Fuentedeprrafopredeter"/>
    <w:uiPriority w:val="99"/>
    <w:rsid w:val="00FF30B7"/>
    <w:rPr>
      <w:rFonts w:ascii="Tahoma" w:hAnsi="Tahoma"/>
      <w:sz w:val="16"/>
      <w:vertAlign w:val="superscript"/>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FF30B7"/>
    <w:pPr>
      <w:spacing w:line="240" w:lineRule="auto"/>
    </w:p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FF30B7"/>
    <w:rPr>
      <w:rFonts w:ascii="Tahoma" w:eastAsia="Times New Roman" w:hAnsi="Tahoma" w:cs="Times New Roman"/>
      <w:sz w:val="20"/>
      <w:szCs w:val="20"/>
      <w:lang w:val="es-ES"/>
    </w:rPr>
  </w:style>
  <w:style w:type="character" w:customStyle="1" w:styleId="Ttulo5Car">
    <w:name w:val="Título 5 Car"/>
    <w:basedOn w:val="Fuentedeprrafopredeter"/>
    <w:link w:val="Ttulo5"/>
    <w:uiPriority w:val="9"/>
    <w:semiHidden/>
    <w:rsid w:val="00CD40D9"/>
    <w:rPr>
      <w:rFonts w:asciiTheme="majorHAnsi" w:eastAsiaTheme="majorEastAsia" w:hAnsiTheme="majorHAnsi" w:cstheme="majorBidi"/>
      <w:color w:val="243F60" w:themeColor="accent1" w:themeShade="7F"/>
      <w:sz w:val="20"/>
      <w:szCs w:val="20"/>
      <w:lang w:val="es-ES"/>
    </w:rPr>
  </w:style>
  <w:style w:type="character" w:customStyle="1" w:styleId="Ttulo6Car">
    <w:name w:val="Título 6 Car"/>
    <w:basedOn w:val="Fuentedeprrafopredeter"/>
    <w:link w:val="Ttulo6"/>
    <w:uiPriority w:val="9"/>
    <w:semiHidden/>
    <w:rsid w:val="00CD40D9"/>
    <w:rPr>
      <w:rFonts w:asciiTheme="majorHAnsi" w:eastAsiaTheme="majorEastAsia" w:hAnsiTheme="majorHAnsi" w:cstheme="majorBidi"/>
      <w:i/>
      <w:iCs/>
      <w:color w:val="243F60" w:themeColor="accent1" w:themeShade="7F"/>
      <w:sz w:val="20"/>
      <w:szCs w:val="20"/>
      <w:lang w:val="es-ES"/>
    </w:rPr>
  </w:style>
  <w:style w:type="character" w:customStyle="1" w:styleId="Ttulo7Car">
    <w:name w:val="Título 7 Car"/>
    <w:basedOn w:val="Fuentedeprrafopredeter"/>
    <w:link w:val="Ttulo7"/>
    <w:uiPriority w:val="9"/>
    <w:semiHidden/>
    <w:rsid w:val="00CD40D9"/>
    <w:rPr>
      <w:rFonts w:asciiTheme="majorHAnsi" w:eastAsiaTheme="majorEastAsia" w:hAnsiTheme="majorHAnsi" w:cstheme="majorBidi"/>
      <w:i/>
      <w:iCs/>
      <w:color w:val="404040" w:themeColor="text1" w:themeTint="BF"/>
      <w:sz w:val="20"/>
      <w:szCs w:val="20"/>
      <w:lang w:val="es-ES"/>
    </w:rPr>
  </w:style>
  <w:style w:type="character" w:customStyle="1" w:styleId="Ttulo8Car">
    <w:name w:val="Título 8 Car"/>
    <w:basedOn w:val="Fuentedeprrafopredeter"/>
    <w:link w:val="Ttulo8"/>
    <w:uiPriority w:val="9"/>
    <w:semiHidden/>
    <w:rsid w:val="00CD40D9"/>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uiPriority w:val="9"/>
    <w:semiHidden/>
    <w:rsid w:val="00CD40D9"/>
    <w:rPr>
      <w:rFonts w:asciiTheme="majorHAnsi" w:eastAsiaTheme="majorEastAsia" w:hAnsiTheme="majorHAnsi" w:cstheme="majorBidi"/>
      <w:i/>
      <w:iCs/>
      <w:color w:val="404040" w:themeColor="text1" w:themeTint="BF"/>
      <w:sz w:val="20"/>
      <w:szCs w:val="20"/>
      <w:lang w:val="es-ES"/>
    </w:rPr>
  </w:style>
  <w:style w:type="paragraph" w:styleId="Textonotaalfinal">
    <w:name w:val="endnote text"/>
    <w:basedOn w:val="Normal"/>
    <w:link w:val="TextonotaalfinalCar"/>
    <w:uiPriority w:val="99"/>
    <w:unhideWhenUsed/>
    <w:rsid w:val="005655D9"/>
    <w:pPr>
      <w:spacing w:line="240" w:lineRule="auto"/>
    </w:pPr>
    <w:rPr>
      <w:sz w:val="24"/>
      <w:szCs w:val="24"/>
    </w:rPr>
  </w:style>
  <w:style w:type="character" w:customStyle="1" w:styleId="TextonotaalfinalCar">
    <w:name w:val="Texto nota al final Car"/>
    <w:basedOn w:val="Fuentedeprrafopredeter"/>
    <w:link w:val="Textonotaalfinal"/>
    <w:uiPriority w:val="99"/>
    <w:rsid w:val="005655D9"/>
    <w:rPr>
      <w:rFonts w:ascii="Tahoma" w:eastAsia="Times New Roman" w:hAnsi="Tahoma" w:cs="Times New Roman"/>
      <w:sz w:val="24"/>
      <w:szCs w:val="24"/>
      <w:lang w:val="es-ES"/>
    </w:rPr>
  </w:style>
  <w:style w:type="character" w:styleId="Refdenotaalfinal">
    <w:name w:val="endnote reference"/>
    <w:basedOn w:val="Fuentedeprrafopredeter"/>
    <w:uiPriority w:val="99"/>
    <w:unhideWhenUsed/>
    <w:rsid w:val="005655D9"/>
    <w:rPr>
      <w:vertAlign w:val="superscript"/>
    </w:rPr>
  </w:style>
  <w:style w:type="table" w:styleId="Sombreadoclaro-nfasis5">
    <w:name w:val="Light Shading Accent 5"/>
    <w:basedOn w:val="Tablanormal"/>
    <w:uiPriority w:val="60"/>
    <w:rsid w:val="00107AD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4">
    <w:name w:val="Light Shading Accent 4"/>
    <w:basedOn w:val="Tablanormal"/>
    <w:uiPriority w:val="60"/>
    <w:rsid w:val="00F34BC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aconcuadrcula">
    <w:name w:val="Table Grid"/>
    <w:basedOn w:val="Tablanormal"/>
    <w:uiPriority w:val="59"/>
    <w:rsid w:val="00F34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F34BC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staclara-nfasis1">
    <w:name w:val="Light List Accent 1"/>
    <w:basedOn w:val="Tablanormal"/>
    <w:uiPriority w:val="61"/>
    <w:rsid w:val="00F34BC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
    <w:name w:val="Light List"/>
    <w:basedOn w:val="Tablanormal"/>
    <w:uiPriority w:val="61"/>
    <w:rsid w:val="00F34BC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5">
    <w:name w:val="Light List Accent 5"/>
    <w:basedOn w:val="Tablanormal"/>
    <w:uiPriority w:val="61"/>
    <w:rsid w:val="004D2D4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Textodeglobo">
    <w:name w:val="Balloon Text"/>
    <w:basedOn w:val="Normal"/>
    <w:link w:val="TextodegloboCar"/>
    <w:uiPriority w:val="99"/>
    <w:semiHidden/>
    <w:unhideWhenUsed/>
    <w:rsid w:val="004F2E3E"/>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4F2E3E"/>
    <w:rPr>
      <w:rFonts w:ascii="Lucida Grande" w:eastAsia="Times New Roman" w:hAnsi="Lucida Grande" w:cs="Lucida Grande"/>
      <w:sz w:val="18"/>
      <w:szCs w:val="18"/>
      <w:lang w:val="es-ES"/>
    </w:rPr>
  </w:style>
  <w:style w:type="paragraph" w:styleId="Revisin">
    <w:name w:val="Revision"/>
    <w:hidden/>
    <w:uiPriority w:val="99"/>
    <w:semiHidden/>
    <w:rsid w:val="00C849A3"/>
    <w:pPr>
      <w:spacing w:after="0" w:line="240" w:lineRule="auto"/>
    </w:pPr>
    <w:rPr>
      <w:rFonts w:ascii="Tahoma" w:eastAsia="Times New Roman" w:hAnsi="Tahoma"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452885">
      <w:bodyDiv w:val="1"/>
      <w:marLeft w:val="0"/>
      <w:marRight w:val="0"/>
      <w:marTop w:val="0"/>
      <w:marBottom w:val="0"/>
      <w:divBdr>
        <w:top w:val="none" w:sz="0" w:space="0" w:color="auto"/>
        <w:left w:val="none" w:sz="0" w:space="0" w:color="auto"/>
        <w:bottom w:val="none" w:sz="0" w:space="0" w:color="auto"/>
        <w:right w:val="none" w:sz="0" w:space="0" w:color="auto"/>
      </w:divBdr>
    </w:div>
    <w:div w:id="159586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A4748-293F-4783-ADF9-E23A8F7CE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178</Words>
  <Characters>1024</Characters>
  <Application>Microsoft Office Word</Application>
  <DocSecurity>0</DocSecurity>
  <Lines>113</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Brayan Morales Sarmiento</dc:creator>
  <cp:lastModifiedBy>Paula Ximena Lombana Sierra</cp:lastModifiedBy>
  <cp:revision>12</cp:revision>
  <dcterms:created xsi:type="dcterms:W3CDTF">2024-12-10T04:54:00Z</dcterms:created>
  <dcterms:modified xsi:type="dcterms:W3CDTF">2026-02-23T15:03:00Z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2b31bd19,4de1d863,1ea9e95d</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2025-01-09T15:17:52Z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59a8e174-f8c7-4336-8b6b-63dc2e814ae4</vt:lpwstr>
  </property>
  <property fmtid="{D5CDD505-2E9C-101B-9397-08002B2CF9AE}" pid="11" name="MSIP_Label_7c9276b6-75f1-4620-a6a2-153244a3486e_ContentBits">
    <vt:lpwstr>1</vt:lpwstr>
  </property>
</Properties>
</file>