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30B18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4C14">
        <w:rPr>
          <w:rFonts w:ascii="Trebuchet MS" w:eastAsia="MS Mincho" w:hAnsi="Trebuchet MS" w:cs="Arial"/>
          <w:sz w:val="22"/>
          <w:szCs w:val="22"/>
          <w:lang w:val="es-ES"/>
        </w:rPr>
        <w:t>CEPEDA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4C14">
        <w:rPr>
          <w:rFonts w:ascii="Trebuchet MS" w:eastAsia="MS Mincho" w:hAnsi="Trebuchet MS" w:cs="Arial"/>
          <w:sz w:val="22"/>
          <w:szCs w:val="22"/>
          <w:lang w:val="es-ES"/>
        </w:rPr>
        <w:t xml:space="preserve">RAFAEL </w:t>
      </w:r>
      <w:proofErr w:type="gramStart"/>
      <w:r w:rsidR="00A54C14">
        <w:rPr>
          <w:rFonts w:ascii="Trebuchet MS" w:eastAsia="MS Mincho" w:hAnsi="Trebuchet MS" w:cs="Arial"/>
          <w:sz w:val="22"/>
          <w:szCs w:val="22"/>
          <w:lang w:val="es-ES"/>
        </w:rPr>
        <w:t xml:space="preserve">ANGEL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A54C14">
        <w:rPr>
          <w:rFonts w:ascii="Trebuchet MS" w:eastAsia="MS Mincho" w:hAnsi="Trebuchet MS" w:cs="Arial"/>
          <w:sz w:val="22"/>
          <w:szCs w:val="22"/>
          <w:lang w:val="es-ES"/>
        </w:rPr>
        <w:t>72142795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471A9A" w:rsidR="00065F9C" w:rsidRPr="00DD7AEB" w:rsidRDefault="00FA0DD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43D482A0" wp14:editId="7070D0C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20B60" w14:textId="77777777" w:rsidR="006B0A0A" w:rsidRDefault="006B0A0A" w:rsidP="00481573">
      <w:r>
        <w:separator/>
      </w:r>
    </w:p>
  </w:endnote>
  <w:endnote w:type="continuationSeparator" w:id="0">
    <w:p w14:paraId="1FC69A7A" w14:textId="77777777" w:rsidR="006B0A0A" w:rsidRDefault="006B0A0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6CE6F" w14:textId="77777777" w:rsidR="00A54C14" w:rsidRDefault="00A54C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B4E9D" w14:textId="77777777" w:rsidR="00A54C14" w:rsidRDefault="00A54C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C6A31" w14:textId="77777777" w:rsidR="00A54C14" w:rsidRDefault="00A54C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4621E" w14:textId="77777777" w:rsidR="006B0A0A" w:rsidRDefault="006B0A0A" w:rsidP="00481573">
      <w:r>
        <w:separator/>
      </w:r>
    </w:p>
  </w:footnote>
  <w:footnote w:type="continuationSeparator" w:id="0">
    <w:p w14:paraId="12978685" w14:textId="77777777" w:rsidR="006B0A0A" w:rsidRDefault="006B0A0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F4156" w14:textId="77777777" w:rsidR="00A54C14" w:rsidRDefault="00A54C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A8C9E" w14:textId="77777777" w:rsidR="00A54C14" w:rsidRDefault="00A54C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3342C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0A0A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4C14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0DDD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6FD3C61-FD85-41C0-855D-94D3ED08A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2026-07-13T21:43:00Z</dcterms:created>
  <dcterms:modified xsi:type="dcterms:W3CDTF">2026-07-13T21:43:00Z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