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39438" w14:textId="77777777" w:rsidR="00F327E0" w:rsidRPr="008538A1" w:rsidRDefault="00F327E0" w:rsidP="00F327E0">
      <w:pPr>
        <w:jc w:val="center"/>
        <w:rPr>
          <w:b/>
          <w:bCs/>
          <w:sz w:val="18"/>
          <w:szCs w:val="18"/>
        </w:rPr>
      </w:pPr>
      <w:bookmarkStart w:id="1" w:name="_Hlk167799312"/>
      <w:r w:rsidRPr="008538A1">
        <w:rPr>
          <w:b/>
          <w:bCs/>
          <w:sz w:val="18"/>
          <w:szCs w:val="18"/>
        </w:rPr>
        <w:t xml:space="preserve">FORMATO No. ____ </w:t>
      </w:r>
    </w:p>
    <w:p w14:paraId="0149E531" w14:textId="77777777" w:rsidR="00F327E0" w:rsidRPr="008538A1" w:rsidRDefault="00F327E0" w:rsidP="00F327E0">
      <w:pPr>
        <w:jc w:val="center"/>
        <w:rPr>
          <w:b/>
          <w:bCs/>
          <w:sz w:val="18"/>
          <w:szCs w:val="18"/>
        </w:rPr>
      </w:pPr>
    </w:p>
    <w:p w14:paraId="0AEA28CC" w14:textId="77777777" w:rsidR="00F327E0" w:rsidRPr="008538A1" w:rsidRDefault="00F327E0" w:rsidP="00F327E0">
      <w:pPr>
        <w:jc w:val="center"/>
        <w:rPr>
          <w:b/>
          <w:bCs/>
          <w:sz w:val="18"/>
          <w:szCs w:val="18"/>
        </w:rPr>
      </w:pPr>
      <w:bookmarkStart w:id="2" w:name="_Hlk201150453"/>
      <w:bookmarkEnd w:id="1"/>
      <w:r w:rsidRPr="008538A1">
        <w:rPr>
          <w:b/>
          <w:bCs/>
          <w:sz w:val="18"/>
          <w:szCs w:val="18"/>
        </w:rPr>
        <w:t> CERTIFICACIÓN DE PARTICIPACIÓN DE SOCIOS, ACCIONISTAS Y DE BENEFICIARIO REAL O CONTROLANTE</w:t>
      </w:r>
      <w:bookmarkEnd w:id="2"/>
    </w:p>
    <w:p w14:paraId="542BE317" w14:textId="77777777" w:rsidR="00F327E0" w:rsidRPr="008538A1" w:rsidRDefault="00F327E0" w:rsidP="00F327E0">
      <w:pPr>
        <w:jc w:val="center"/>
        <w:rPr>
          <w:b/>
          <w:bCs/>
          <w:sz w:val="18"/>
          <w:szCs w:val="18"/>
        </w:rPr>
      </w:pPr>
    </w:p>
    <w:p w14:paraId="32B3CB8D" w14:textId="77777777" w:rsidR="00F327E0" w:rsidRPr="00A4414A" w:rsidRDefault="00F327E0" w:rsidP="00A4414A">
      <w:pPr>
        <w:jc w:val="both"/>
        <w:rPr>
          <w:sz w:val="16"/>
          <w:szCs w:val="16"/>
        </w:rPr>
      </w:pPr>
      <w:bookmarkStart w:id="3" w:name="_Hlk201150514"/>
      <w:r w:rsidRPr="00A4414A">
        <w:rPr>
          <w:b/>
          <w:bCs/>
          <w:sz w:val="16"/>
          <w:szCs w:val="16"/>
        </w:rPr>
        <w:t>NOTA 1:</w:t>
      </w:r>
      <w:r w:rsidRPr="00A4414A">
        <w:rPr>
          <w:sz w:val="16"/>
          <w:szCs w:val="16"/>
        </w:rPr>
        <w:t xml:space="preserve"> Esta certificación deberá ser diligenciada cuando el proponente, persona jurídica, ya sea directamente o como integrante de una figura asociativa como consorcio o unión temporal, cuente con socios y/o accionistas y/o beneficiario real o controlantes. En caso de no contar con socios y/o accionistas y/o beneficiarios o controlantes, deberá diligenciar los espacios dispuestos en este formato, manifestando de manera expresa que </w:t>
      </w:r>
      <w:r w:rsidRPr="00A4414A">
        <w:rPr>
          <w:b/>
          <w:bCs/>
          <w:sz w:val="16"/>
          <w:szCs w:val="16"/>
        </w:rPr>
        <w:t>NO APLICA</w:t>
      </w:r>
      <w:r w:rsidRPr="00A4414A">
        <w:rPr>
          <w:sz w:val="16"/>
          <w:szCs w:val="16"/>
        </w:rPr>
        <w:t>.</w:t>
      </w:r>
    </w:p>
    <w:p w14:paraId="3694A874" w14:textId="77777777" w:rsidR="00F327E0" w:rsidRPr="00A4414A" w:rsidRDefault="00F327E0" w:rsidP="00A4414A">
      <w:pPr>
        <w:jc w:val="both"/>
        <w:rPr>
          <w:sz w:val="16"/>
          <w:szCs w:val="16"/>
        </w:rPr>
      </w:pPr>
      <w:r w:rsidRPr="00A4414A">
        <w:rPr>
          <w:b/>
          <w:bCs/>
          <w:sz w:val="16"/>
          <w:szCs w:val="16"/>
        </w:rPr>
        <w:t>NOTA 2:</w:t>
      </w:r>
      <w:r w:rsidRPr="00A4414A">
        <w:rPr>
          <w:sz w:val="16"/>
          <w:szCs w:val="16"/>
        </w:rPr>
        <w:t xml:space="preserve"> Esta certificación se exige para el caso de personas jurídicas en las que por su naturaleza sus accionistas, socios o asociados no figuren en el certificado de la cámara de comercio o el que haga sus veces.</w:t>
      </w:r>
    </w:p>
    <w:p w14:paraId="000F47E1" w14:textId="77777777" w:rsidR="00F327E0" w:rsidRPr="00A4414A" w:rsidRDefault="00F327E0" w:rsidP="00A4414A">
      <w:pPr>
        <w:jc w:val="both"/>
        <w:rPr>
          <w:sz w:val="16"/>
          <w:szCs w:val="16"/>
        </w:rPr>
      </w:pPr>
      <w:r w:rsidRPr="00A4414A">
        <w:rPr>
          <w:b/>
          <w:bCs/>
          <w:sz w:val="16"/>
          <w:szCs w:val="16"/>
        </w:rPr>
        <w:t>NOTA 3:</w:t>
      </w:r>
      <w:r w:rsidRPr="00A4414A">
        <w:rPr>
          <w:sz w:val="16"/>
          <w:szCs w:val="16"/>
        </w:rPr>
        <w:t xml:space="preserve"> Esta certificación no aplica para las Sociedades Anónimas Abiertas.</w:t>
      </w:r>
    </w:p>
    <w:p w14:paraId="65453F21" w14:textId="77777777" w:rsidR="00F327E0" w:rsidRPr="00A4414A" w:rsidRDefault="00F327E0" w:rsidP="00A4414A">
      <w:pPr>
        <w:jc w:val="both"/>
        <w:rPr>
          <w:sz w:val="16"/>
          <w:szCs w:val="16"/>
        </w:rPr>
      </w:pPr>
      <w:r w:rsidRPr="00A4414A">
        <w:rPr>
          <w:b/>
          <w:bCs/>
          <w:sz w:val="16"/>
          <w:szCs w:val="16"/>
        </w:rPr>
        <w:t>NOTA 4</w:t>
      </w:r>
      <w:r w:rsidRPr="00A4414A">
        <w:rPr>
          <w:sz w:val="16"/>
          <w:szCs w:val="16"/>
        </w:rPr>
        <w:t xml:space="preserve">: El presente formato debe ser firmado por el representante legal o revisor fiscal, según corresponda. </w:t>
      </w:r>
    </w:p>
    <w:bookmarkEnd w:id="3"/>
    <w:p w14:paraId="2C93BE44" w14:textId="77777777" w:rsidR="00F327E0" w:rsidRPr="008538A1" w:rsidRDefault="00F327E0" w:rsidP="00F327E0">
      <w:pPr>
        <w:rPr>
          <w:sz w:val="18"/>
          <w:szCs w:val="18"/>
        </w:rPr>
      </w:pPr>
    </w:p>
    <w:p w14:paraId="3AF6FFAF" w14:textId="77777777" w:rsidR="00F327E0" w:rsidRPr="008538A1" w:rsidRDefault="00F327E0" w:rsidP="00F327E0">
      <w:pPr>
        <w:rPr>
          <w:sz w:val="18"/>
          <w:szCs w:val="18"/>
        </w:rPr>
      </w:pPr>
    </w:p>
    <w:p w14:paraId="30BBB344" w14:textId="77777777" w:rsidR="00F327E0" w:rsidRPr="008538A1" w:rsidRDefault="00F327E0" w:rsidP="00F327E0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sz w:val="18"/>
          <w:szCs w:val="18"/>
        </w:rPr>
      </w:pPr>
      <w:r w:rsidRPr="008538A1">
        <w:rPr>
          <w:bCs/>
          <w:sz w:val="18"/>
          <w:szCs w:val="18"/>
        </w:rPr>
        <w:t>El</w:t>
      </w:r>
      <w:r w:rsidRPr="008538A1">
        <w:rPr>
          <w:bCs/>
          <w:spacing w:val="-24"/>
          <w:sz w:val="18"/>
          <w:szCs w:val="18"/>
        </w:rPr>
        <w:t xml:space="preserve"> </w:t>
      </w:r>
      <w:r w:rsidRPr="008538A1">
        <w:rPr>
          <w:bCs/>
          <w:spacing w:val="-2"/>
          <w:sz w:val="18"/>
          <w:szCs w:val="18"/>
        </w:rPr>
        <w:t>suscrito</w:t>
      </w:r>
      <w:r w:rsidRPr="008538A1">
        <w:rPr>
          <w:spacing w:val="-2"/>
          <w:sz w:val="18"/>
          <w:szCs w:val="18"/>
        </w:rPr>
        <w:t>:</w:t>
      </w:r>
      <w:r w:rsidRPr="008538A1">
        <w:rPr>
          <w:spacing w:val="-23"/>
          <w:sz w:val="18"/>
          <w:szCs w:val="18"/>
        </w:rPr>
        <w:t xml:space="preserve"> </w:t>
      </w:r>
      <w:r w:rsidRPr="008538A1">
        <w:rPr>
          <w:sz w:val="18"/>
          <w:szCs w:val="18"/>
          <w:u w:val="single"/>
        </w:rPr>
        <w:tab/>
      </w:r>
      <w:r w:rsidRPr="008538A1">
        <w:rPr>
          <w:sz w:val="18"/>
          <w:szCs w:val="18"/>
        </w:rPr>
        <w:t>,</w:t>
      </w:r>
      <w:r w:rsidRPr="008538A1">
        <w:rPr>
          <w:spacing w:val="-28"/>
          <w:sz w:val="18"/>
          <w:szCs w:val="18"/>
        </w:rPr>
        <w:t xml:space="preserve"> </w:t>
      </w:r>
      <w:r w:rsidRPr="008538A1">
        <w:rPr>
          <w:sz w:val="18"/>
          <w:szCs w:val="18"/>
        </w:rPr>
        <w:t>identificado</w:t>
      </w:r>
      <w:r w:rsidRPr="008538A1">
        <w:rPr>
          <w:spacing w:val="-27"/>
          <w:sz w:val="18"/>
          <w:szCs w:val="18"/>
        </w:rPr>
        <w:t xml:space="preserve"> </w:t>
      </w:r>
      <w:r w:rsidRPr="008538A1">
        <w:rPr>
          <w:sz w:val="18"/>
          <w:szCs w:val="18"/>
        </w:rPr>
        <w:t>con</w:t>
      </w:r>
      <w:r w:rsidRPr="008538A1">
        <w:rPr>
          <w:spacing w:val="-27"/>
          <w:sz w:val="18"/>
          <w:szCs w:val="18"/>
        </w:rPr>
        <w:t xml:space="preserve"> </w:t>
      </w:r>
      <w:r w:rsidRPr="008538A1">
        <w:rPr>
          <w:spacing w:val="-5"/>
          <w:sz w:val="18"/>
          <w:szCs w:val="18"/>
        </w:rPr>
        <w:t>la</w:t>
      </w:r>
      <w:r w:rsidRPr="008538A1">
        <w:rPr>
          <w:sz w:val="18"/>
          <w:szCs w:val="18"/>
        </w:rPr>
        <w:t xml:space="preserve"> C.C No. _________________de</w:t>
      </w:r>
      <w:r w:rsidRPr="008538A1">
        <w:rPr>
          <w:spacing w:val="-22"/>
          <w:sz w:val="18"/>
          <w:szCs w:val="18"/>
        </w:rPr>
        <w:t xml:space="preserve"> </w:t>
      </w:r>
      <w:r w:rsidRPr="008538A1">
        <w:rPr>
          <w:sz w:val="18"/>
          <w:szCs w:val="18"/>
        </w:rPr>
        <w:t>________________actuando en calidad de (__________) de ______________________________________</w:t>
      </w:r>
      <w:r w:rsidRPr="008538A1">
        <w:rPr>
          <w:spacing w:val="-10"/>
          <w:w w:val="80"/>
          <w:sz w:val="18"/>
          <w:szCs w:val="18"/>
        </w:rPr>
        <w:t xml:space="preserve"> </w:t>
      </w:r>
      <w:proofErr w:type="spellStart"/>
      <w:r w:rsidRPr="008538A1">
        <w:rPr>
          <w:sz w:val="18"/>
          <w:szCs w:val="18"/>
        </w:rPr>
        <w:t>de</w:t>
      </w:r>
      <w:proofErr w:type="spellEnd"/>
      <w:r w:rsidRPr="008538A1">
        <w:rPr>
          <w:spacing w:val="-9"/>
          <w:sz w:val="18"/>
          <w:szCs w:val="18"/>
        </w:rPr>
        <w:t xml:space="preserve"> </w:t>
      </w:r>
      <w:r w:rsidRPr="008538A1">
        <w:rPr>
          <w:sz w:val="18"/>
          <w:szCs w:val="18"/>
        </w:rPr>
        <w:t>acuerdo</w:t>
      </w:r>
      <w:r w:rsidRPr="008538A1">
        <w:rPr>
          <w:spacing w:val="-13"/>
          <w:sz w:val="18"/>
          <w:szCs w:val="18"/>
        </w:rPr>
        <w:t xml:space="preserve"> </w:t>
      </w:r>
      <w:r w:rsidRPr="008538A1">
        <w:rPr>
          <w:sz w:val="18"/>
          <w:szCs w:val="18"/>
        </w:rPr>
        <w:t>con</w:t>
      </w:r>
      <w:r w:rsidRPr="008538A1">
        <w:rPr>
          <w:spacing w:val="-13"/>
          <w:sz w:val="18"/>
          <w:szCs w:val="18"/>
        </w:rPr>
        <w:t xml:space="preserve"> </w:t>
      </w:r>
      <w:r w:rsidRPr="008538A1">
        <w:rPr>
          <w:sz w:val="18"/>
          <w:szCs w:val="18"/>
        </w:rPr>
        <w:t>lo</w:t>
      </w:r>
      <w:r w:rsidRPr="008538A1">
        <w:rPr>
          <w:spacing w:val="-11"/>
          <w:sz w:val="18"/>
          <w:szCs w:val="18"/>
        </w:rPr>
        <w:t xml:space="preserve"> </w:t>
      </w:r>
      <w:r w:rsidRPr="008538A1">
        <w:rPr>
          <w:sz w:val="18"/>
          <w:szCs w:val="18"/>
        </w:rPr>
        <w:t>establecido</w:t>
      </w:r>
      <w:r w:rsidRPr="008538A1">
        <w:rPr>
          <w:spacing w:val="-9"/>
          <w:sz w:val="18"/>
          <w:szCs w:val="18"/>
        </w:rPr>
        <w:t xml:space="preserve"> </w:t>
      </w:r>
      <w:r w:rsidRPr="008538A1">
        <w:rPr>
          <w:sz w:val="18"/>
          <w:szCs w:val="18"/>
        </w:rPr>
        <w:t>en</w:t>
      </w:r>
      <w:r w:rsidRPr="008538A1">
        <w:rPr>
          <w:spacing w:val="40"/>
          <w:sz w:val="18"/>
          <w:szCs w:val="18"/>
        </w:rPr>
        <w:t xml:space="preserve"> </w:t>
      </w:r>
      <w:r w:rsidRPr="008538A1">
        <w:rPr>
          <w:sz w:val="18"/>
          <w:szCs w:val="18"/>
        </w:rPr>
        <w:t>los</w:t>
      </w:r>
      <w:r w:rsidRPr="008538A1">
        <w:rPr>
          <w:spacing w:val="-11"/>
          <w:sz w:val="18"/>
          <w:szCs w:val="18"/>
        </w:rPr>
        <w:t xml:space="preserve"> </w:t>
      </w:r>
      <w:r w:rsidRPr="008538A1">
        <w:rPr>
          <w:sz w:val="18"/>
          <w:szCs w:val="18"/>
        </w:rPr>
        <w:t>términos</w:t>
      </w:r>
      <w:r w:rsidRPr="008538A1">
        <w:rPr>
          <w:spacing w:val="-9"/>
          <w:sz w:val="18"/>
          <w:szCs w:val="18"/>
        </w:rPr>
        <w:t xml:space="preserve"> </w:t>
      </w:r>
      <w:r w:rsidRPr="008538A1">
        <w:rPr>
          <w:sz w:val="18"/>
          <w:szCs w:val="18"/>
        </w:rPr>
        <w:t>de esta</w:t>
      </w:r>
      <w:r w:rsidRPr="008538A1">
        <w:rPr>
          <w:spacing w:val="-9"/>
          <w:sz w:val="18"/>
          <w:szCs w:val="18"/>
        </w:rPr>
        <w:t xml:space="preserve"> </w:t>
      </w:r>
      <w:r w:rsidRPr="008538A1">
        <w:rPr>
          <w:sz w:val="18"/>
          <w:szCs w:val="18"/>
        </w:rPr>
        <w:t>Invitación,</w:t>
      </w:r>
      <w:r w:rsidRPr="008538A1">
        <w:rPr>
          <w:spacing w:val="-12"/>
          <w:sz w:val="18"/>
          <w:szCs w:val="18"/>
        </w:rPr>
        <w:t xml:space="preserve"> c</w:t>
      </w:r>
      <w:r w:rsidRPr="008538A1">
        <w:rPr>
          <w:sz w:val="18"/>
          <w:szCs w:val="18"/>
        </w:rPr>
        <w:t>ertifico bajo la gravedad de juramento que los asociados, accionistas o socios de la empresa que represento son las personas naturales o jurídicas que a continuación relaciono:</w:t>
      </w:r>
    </w:p>
    <w:p w14:paraId="2BD9179D" w14:textId="77777777" w:rsidR="00F327E0" w:rsidRPr="008538A1" w:rsidRDefault="00F327E0" w:rsidP="00F327E0">
      <w:pPr>
        <w:rPr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F327E0" w:rsidRPr="008538A1" w14:paraId="7E08721B" w14:textId="77777777" w:rsidTr="003B388A">
        <w:tc>
          <w:tcPr>
            <w:tcW w:w="2207" w:type="dxa"/>
            <w:shd w:val="clear" w:color="auto" w:fill="EEECE1" w:themeFill="background2"/>
          </w:tcPr>
          <w:p w14:paraId="426BA8B1" w14:textId="77777777" w:rsidR="00F327E0" w:rsidRPr="008538A1" w:rsidRDefault="00F327E0" w:rsidP="003B388A">
            <w:pPr>
              <w:jc w:val="center"/>
              <w:rPr>
                <w:b/>
                <w:bCs/>
                <w:sz w:val="18"/>
                <w:szCs w:val="18"/>
              </w:rPr>
            </w:pPr>
            <w:r w:rsidRPr="008538A1">
              <w:rPr>
                <w:b/>
                <w:bCs/>
                <w:sz w:val="18"/>
                <w:szCs w:val="18"/>
              </w:rPr>
              <w:t>NOMBRE DEL ACCIONISTA, SOCIO O ASOCIADO</w:t>
            </w:r>
          </w:p>
        </w:tc>
        <w:tc>
          <w:tcPr>
            <w:tcW w:w="2207" w:type="dxa"/>
            <w:shd w:val="clear" w:color="auto" w:fill="EEECE1" w:themeFill="background2"/>
          </w:tcPr>
          <w:p w14:paraId="37337328" w14:textId="77777777" w:rsidR="00F327E0" w:rsidRPr="008538A1" w:rsidRDefault="00F327E0" w:rsidP="003B388A">
            <w:pPr>
              <w:jc w:val="center"/>
              <w:rPr>
                <w:b/>
                <w:bCs/>
                <w:sz w:val="18"/>
                <w:szCs w:val="18"/>
              </w:rPr>
            </w:pPr>
            <w:r w:rsidRPr="008538A1">
              <w:rPr>
                <w:b/>
                <w:bCs/>
                <w:sz w:val="18"/>
                <w:szCs w:val="18"/>
              </w:rPr>
              <w:t>NO. DE IDENTIFICACIÓN</w:t>
            </w:r>
          </w:p>
        </w:tc>
        <w:tc>
          <w:tcPr>
            <w:tcW w:w="2207" w:type="dxa"/>
            <w:shd w:val="clear" w:color="auto" w:fill="EEECE1" w:themeFill="background2"/>
          </w:tcPr>
          <w:p w14:paraId="4BD58BBD" w14:textId="77777777" w:rsidR="00F327E0" w:rsidRPr="008538A1" w:rsidRDefault="00F327E0" w:rsidP="003B388A">
            <w:pPr>
              <w:jc w:val="center"/>
              <w:rPr>
                <w:b/>
                <w:bCs/>
                <w:sz w:val="18"/>
                <w:szCs w:val="18"/>
              </w:rPr>
            </w:pPr>
            <w:r w:rsidRPr="008538A1">
              <w:rPr>
                <w:b/>
                <w:bCs/>
                <w:sz w:val="18"/>
                <w:szCs w:val="18"/>
              </w:rPr>
              <w:t>NUMERO DE ACCIONES, CUOTAS O PARTE DE INTERÉS</w:t>
            </w:r>
          </w:p>
        </w:tc>
        <w:tc>
          <w:tcPr>
            <w:tcW w:w="2207" w:type="dxa"/>
            <w:shd w:val="clear" w:color="auto" w:fill="EEECE1" w:themeFill="background2"/>
          </w:tcPr>
          <w:p w14:paraId="5A5EB311" w14:textId="77777777" w:rsidR="00F327E0" w:rsidRPr="008538A1" w:rsidRDefault="00F327E0" w:rsidP="003B388A">
            <w:pPr>
              <w:jc w:val="center"/>
              <w:rPr>
                <w:b/>
                <w:bCs/>
                <w:sz w:val="18"/>
                <w:szCs w:val="18"/>
              </w:rPr>
            </w:pPr>
            <w:r w:rsidRPr="008538A1">
              <w:rPr>
                <w:b/>
                <w:bCs/>
                <w:sz w:val="18"/>
                <w:szCs w:val="18"/>
              </w:rPr>
              <w:t>PARTICIPACIÓN EN EL CAPITAL SOCIAL</w:t>
            </w:r>
          </w:p>
        </w:tc>
      </w:tr>
      <w:tr w:rsidR="00F327E0" w:rsidRPr="008538A1" w14:paraId="19B237C1" w14:textId="77777777" w:rsidTr="003B388A">
        <w:tc>
          <w:tcPr>
            <w:tcW w:w="2207" w:type="dxa"/>
          </w:tcPr>
          <w:p w14:paraId="250E7B55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379E39BB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4C198A35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0AD7F3D7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</w:tr>
      <w:tr w:rsidR="00F327E0" w:rsidRPr="008538A1" w14:paraId="3E531D5D" w14:textId="77777777" w:rsidTr="003B388A">
        <w:tc>
          <w:tcPr>
            <w:tcW w:w="2207" w:type="dxa"/>
          </w:tcPr>
          <w:p w14:paraId="6511A6E0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713BCF51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1E8D3E81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2BA399E1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</w:tr>
      <w:tr w:rsidR="00F327E0" w:rsidRPr="008538A1" w14:paraId="24213688" w14:textId="77777777" w:rsidTr="003B388A">
        <w:tc>
          <w:tcPr>
            <w:tcW w:w="2207" w:type="dxa"/>
          </w:tcPr>
          <w:p w14:paraId="159A3D59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59303A86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2A42138D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43F4DF24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</w:tr>
      <w:tr w:rsidR="00F327E0" w:rsidRPr="008538A1" w14:paraId="3890D5C9" w14:textId="77777777" w:rsidTr="003B388A">
        <w:tc>
          <w:tcPr>
            <w:tcW w:w="2207" w:type="dxa"/>
          </w:tcPr>
          <w:p w14:paraId="2935B9B4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0D21EE02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69B47E5E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4C60CC77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</w:tr>
      <w:tr w:rsidR="00F327E0" w:rsidRPr="008538A1" w14:paraId="19E48C4B" w14:textId="77777777" w:rsidTr="003B388A">
        <w:tc>
          <w:tcPr>
            <w:tcW w:w="2207" w:type="dxa"/>
          </w:tcPr>
          <w:p w14:paraId="276650B8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1B336E60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1F1E0FF3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5F56A428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</w:tr>
    </w:tbl>
    <w:p w14:paraId="6FE6D317" w14:textId="77777777" w:rsidR="00F327E0" w:rsidRPr="008538A1" w:rsidRDefault="00F327E0" w:rsidP="00F327E0">
      <w:pPr>
        <w:rPr>
          <w:sz w:val="18"/>
          <w:szCs w:val="18"/>
        </w:rPr>
      </w:pPr>
    </w:p>
    <w:p w14:paraId="053CFBE4" w14:textId="77777777" w:rsidR="00F327E0" w:rsidRPr="008538A1" w:rsidRDefault="00F327E0" w:rsidP="00F327E0">
      <w:pPr>
        <w:rPr>
          <w:sz w:val="18"/>
          <w:szCs w:val="18"/>
        </w:rPr>
      </w:pPr>
      <w:r w:rsidRPr="008538A1">
        <w:rPr>
          <w:sz w:val="18"/>
          <w:szCs w:val="18"/>
        </w:rPr>
        <w:t>Certifico que los beneficiarios reales y controlantes</w:t>
      </w:r>
      <w:r w:rsidRPr="008538A1">
        <w:rPr>
          <w:rStyle w:val="Refdenotaalpie"/>
          <w:sz w:val="18"/>
          <w:szCs w:val="18"/>
        </w:rPr>
        <w:footnoteReference w:id="2"/>
      </w:r>
      <w:r w:rsidRPr="008538A1">
        <w:rPr>
          <w:sz w:val="18"/>
          <w:szCs w:val="18"/>
        </w:rPr>
        <w:t xml:space="preserve"> de la empresa que represento son las siguientes personas naturales:</w:t>
      </w:r>
    </w:p>
    <w:p w14:paraId="0F9807EA" w14:textId="77777777" w:rsidR="00F327E0" w:rsidRPr="008538A1" w:rsidRDefault="00F327E0" w:rsidP="00F327E0">
      <w:pPr>
        <w:rPr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F327E0" w:rsidRPr="008538A1" w14:paraId="205DDF87" w14:textId="77777777" w:rsidTr="003B388A">
        <w:tc>
          <w:tcPr>
            <w:tcW w:w="4414" w:type="dxa"/>
            <w:shd w:val="clear" w:color="auto" w:fill="EEECE1" w:themeFill="background2"/>
          </w:tcPr>
          <w:p w14:paraId="56744451" w14:textId="77777777" w:rsidR="00F327E0" w:rsidRPr="008538A1" w:rsidRDefault="00F327E0" w:rsidP="003B388A">
            <w:pPr>
              <w:jc w:val="center"/>
              <w:rPr>
                <w:b/>
                <w:bCs/>
                <w:sz w:val="18"/>
                <w:szCs w:val="18"/>
              </w:rPr>
            </w:pPr>
            <w:r w:rsidRPr="008538A1">
              <w:rPr>
                <w:b/>
                <w:bCs/>
                <w:sz w:val="18"/>
                <w:szCs w:val="18"/>
              </w:rPr>
              <w:t>NOMBRE</w:t>
            </w:r>
          </w:p>
        </w:tc>
        <w:tc>
          <w:tcPr>
            <w:tcW w:w="4414" w:type="dxa"/>
            <w:shd w:val="clear" w:color="auto" w:fill="EEECE1" w:themeFill="background2"/>
          </w:tcPr>
          <w:p w14:paraId="456DCCFD" w14:textId="77777777" w:rsidR="00F327E0" w:rsidRPr="008538A1" w:rsidRDefault="00F327E0" w:rsidP="003B388A">
            <w:pPr>
              <w:jc w:val="center"/>
              <w:rPr>
                <w:b/>
                <w:bCs/>
                <w:sz w:val="18"/>
                <w:szCs w:val="18"/>
              </w:rPr>
            </w:pPr>
            <w:r w:rsidRPr="008538A1">
              <w:rPr>
                <w:b/>
                <w:bCs/>
                <w:sz w:val="18"/>
                <w:szCs w:val="18"/>
              </w:rPr>
              <w:t>IDENTIFICACIÓN</w:t>
            </w:r>
          </w:p>
        </w:tc>
      </w:tr>
      <w:tr w:rsidR="00F327E0" w:rsidRPr="008538A1" w14:paraId="302BA9BE" w14:textId="77777777" w:rsidTr="003B388A">
        <w:tc>
          <w:tcPr>
            <w:tcW w:w="4414" w:type="dxa"/>
          </w:tcPr>
          <w:p w14:paraId="4C54FACF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4414" w:type="dxa"/>
          </w:tcPr>
          <w:p w14:paraId="7326BCF3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</w:tr>
      <w:tr w:rsidR="00F327E0" w:rsidRPr="008538A1" w14:paraId="56920B6C" w14:textId="77777777" w:rsidTr="003B388A">
        <w:tc>
          <w:tcPr>
            <w:tcW w:w="4414" w:type="dxa"/>
          </w:tcPr>
          <w:p w14:paraId="161BB46B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4414" w:type="dxa"/>
          </w:tcPr>
          <w:p w14:paraId="3FE530E8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</w:tr>
      <w:tr w:rsidR="00F327E0" w:rsidRPr="008538A1" w14:paraId="42E172E8" w14:textId="77777777" w:rsidTr="003B388A">
        <w:tc>
          <w:tcPr>
            <w:tcW w:w="4414" w:type="dxa"/>
          </w:tcPr>
          <w:p w14:paraId="3BCD1197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4414" w:type="dxa"/>
          </w:tcPr>
          <w:p w14:paraId="4528A226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</w:tr>
    </w:tbl>
    <w:p w14:paraId="5E0205B9" w14:textId="77777777" w:rsidR="00F327E0" w:rsidRPr="008538A1" w:rsidRDefault="00F327E0" w:rsidP="00F327E0">
      <w:pPr>
        <w:rPr>
          <w:sz w:val="18"/>
          <w:szCs w:val="18"/>
        </w:rPr>
      </w:pPr>
    </w:p>
    <w:p w14:paraId="0EA26313" w14:textId="77777777" w:rsidR="00F327E0" w:rsidRPr="008538A1" w:rsidRDefault="00F327E0" w:rsidP="00F327E0">
      <w:pPr>
        <w:pStyle w:val="Textoindependiente"/>
        <w:spacing w:before="1"/>
        <w:jc w:val="both"/>
        <w:rPr>
          <w:sz w:val="18"/>
          <w:szCs w:val="18"/>
          <w:u w:val="single"/>
        </w:rPr>
      </w:pPr>
    </w:p>
    <w:p w14:paraId="06BF93B7" w14:textId="77777777" w:rsidR="00F327E0" w:rsidRPr="008538A1" w:rsidRDefault="00F327E0" w:rsidP="00F327E0">
      <w:pPr>
        <w:pStyle w:val="Textoindependiente"/>
        <w:tabs>
          <w:tab w:val="left" w:pos="4707"/>
        </w:tabs>
        <w:jc w:val="both"/>
        <w:rPr>
          <w:b/>
          <w:bCs/>
          <w:sz w:val="18"/>
          <w:szCs w:val="18"/>
        </w:rPr>
      </w:pPr>
      <w:r w:rsidRPr="008538A1">
        <w:rPr>
          <w:b/>
          <w:bCs/>
          <w:sz w:val="18"/>
          <w:szCs w:val="18"/>
        </w:rPr>
        <w:t>FIRMA:</w:t>
      </w:r>
      <w:r w:rsidRPr="008538A1">
        <w:rPr>
          <w:b/>
          <w:bCs/>
          <w:spacing w:val="-4"/>
          <w:sz w:val="18"/>
          <w:szCs w:val="18"/>
        </w:rPr>
        <w:t xml:space="preserve"> </w:t>
      </w:r>
      <w:r w:rsidRPr="008538A1">
        <w:rPr>
          <w:b/>
          <w:bCs/>
          <w:sz w:val="18"/>
          <w:szCs w:val="18"/>
        </w:rPr>
        <w:tab/>
      </w:r>
    </w:p>
    <w:p w14:paraId="7E9295B7" w14:textId="77777777" w:rsidR="00F327E0" w:rsidRPr="008538A1" w:rsidRDefault="00F327E0" w:rsidP="00F327E0">
      <w:pPr>
        <w:pStyle w:val="Textoindependiente"/>
        <w:tabs>
          <w:tab w:val="left" w:pos="5684"/>
        </w:tabs>
        <w:spacing w:before="2"/>
        <w:jc w:val="both"/>
        <w:rPr>
          <w:b/>
          <w:bCs/>
          <w:sz w:val="18"/>
          <w:szCs w:val="18"/>
        </w:rPr>
      </w:pPr>
      <w:r w:rsidRPr="008538A1">
        <w:rPr>
          <w:b/>
          <w:bCs/>
          <w:sz w:val="18"/>
          <w:szCs w:val="18"/>
        </w:rPr>
        <w:t>Nombre</w:t>
      </w:r>
      <w:r w:rsidRPr="008538A1">
        <w:rPr>
          <w:b/>
          <w:bCs/>
          <w:spacing w:val="-1"/>
          <w:sz w:val="18"/>
          <w:szCs w:val="18"/>
        </w:rPr>
        <w:t xml:space="preserve"> </w:t>
      </w:r>
      <w:r w:rsidRPr="008538A1">
        <w:rPr>
          <w:b/>
          <w:bCs/>
          <w:sz w:val="18"/>
          <w:szCs w:val="18"/>
        </w:rPr>
        <w:t>del</w:t>
      </w:r>
      <w:r w:rsidRPr="008538A1">
        <w:rPr>
          <w:b/>
          <w:bCs/>
          <w:spacing w:val="-1"/>
          <w:sz w:val="18"/>
          <w:szCs w:val="18"/>
        </w:rPr>
        <w:t xml:space="preserve"> </w:t>
      </w:r>
      <w:r w:rsidRPr="008538A1">
        <w:rPr>
          <w:b/>
          <w:bCs/>
          <w:sz w:val="18"/>
          <w:szCs w:val="18"/>
        </w:rPr>
        <w:t>Representante Legal y/o Revisor Fiscal según corresponda.</w:t>
      </w:r>
    </w:p>
    <w:p w14:paraId="58867D33" w14:textId="77777777" w:rsidR="00F327E0" w:rsidRPr="008538A1" w:rsidRDefault="00F327E0" w:rsidP="00F327E0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b/>
          <w:bCs/>
          <w:sz w:val="18"/>
          <w:szCs w:val="18"/>
        </w:rPr>
      </w:pPr>
      <w:r w:rsidRPr="008538A1">
        <w:rPr>
          <w:b/>
          <w:bCs/>
          <w:sz w:val="18"/>
          <w:szCs w:val="18"/>
        </w:rPr>
        <w:t xml:space="preserve">C.C. No.                                   </w:t>
      </w:r>
    </w:p>
    <w:p w14:paraId="3A7DE0C6" w14:textId="77777777" w:rsidR="00F327E0" w:rsidRPr="008538A1" w:rsidRDefault="00F327E0" w:rsidP="00F327E0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b/>
          <w:bCs/>
          <w:sz w:val="18"/>
          <w:szCs w:val="18"/>
        </w:rPr>
      </w:pPr>
      <w:r w:rsidRPr="008538A1">
        <w:rPr>
          <w:b/>
          <w:bCs/>
          <w:sz w:val="18"/>
          <w:szCs w:val="18"/>
        </w:rPr>
        <w:t xml:space="preserve">Nombre o Razón Social del Proponente o integrante:  </w:t>
      </w:r>
    </w:p>
    <w:p w14:paraId="0A24DE34" w14:textId="77777777" w:rsidR="00F327E0" w:rsidRPr="008538A1" w:rsidRDefault="00F327E0" w:rsidP="00F327E0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b/>
          <w:bCs/>
          <w:sz w:val="18"/>
          <w:szCs w:val="18"/>
        </w:rPr>
      </w:pPr>
      <w:r w:rsidRPr="008538A1">
        <w:rPr>
          <w:b/>
          <w:bCs/>
          <w:sz w:val="18"/>
          <w:szCs w:val="18"/>
        </w:rPr>
        <w:t>NIT:</w:t>
      </w:r>
    </w:p>
    <w:p w14:paraId="7DB1601E" w14:textId="1CC79A15" w:rsidR="00E976D1" w:rsidRPr="00AD6CCD" w:rsidRDefault="005445AB" w:rsidP="00F327E0">
      <w:pPr>
        <w:tabs>
          <w:tab w:val="left" w:pos="2730"/>
        </w:tabs>
        <w:rPr>
          <w:lang w:val="es-CO"/>
        </w:rPr>
      </w:pPr>
      <w:r>
        <w:rPr>
          <w:b/>
        </w:rPr>
        <w:tab/>
      </w:r>
    </w:p>
    <w:sectPr w:rsidR="00E976D1" w:rsidRPr="00AD6CCD" w:rsidSect="00AD0960">
      <w:headerReference w:type="default" r:id="rId11"/>
      <w:footerReference w:type="default" r:id="rId12"/>
      <w:pgSz w:w="12240" w:h="15840" w:code="1"/>
      <w:pgMar w:top="1701" w:right="1701" w:bottom="1418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60376E" w14:textId="77777777" w:rsidR="00C525A2" w:rsidRDefault="00C525A2" w:rsidP="000A50E7">
      <w:r>
        <w:separator/>
      </w:r>
    </w:p>
  </w:endnote>
  <w:endnote w:type="continuationSeparator" w:id="0">
    <w:p w14:paraId="21BEA7C4" w14:textId="77777777" w:rsidR="00C525A2" w:rsidRDefault="00C525A2" w:rsidP="000A50E7">
      <w:r>
        <w:continuationSeparator/>
      </w:r>
    </w:p>
  </w:endnote>
  <w:endnote w:type="continuationNotice" w:id="1">
    <w:p w14:paraId="145088C5" w14:textId="77777777" w:rsidR="00C525A2" w:rsidRDefault="00C525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Std Book">
    <w:altName w:val="Segoe U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09D3D" w14:textId="77777777" w:rsidR="005445AB" w:rsidRDefault="00F37FA5" w:rsidP="00F37FA5">
    <w:pPr>
      <w:pStyle w:val="Piedepgina"/>
      <w:jc w:val="left"/>
      <w:rPr>
        <w:rFonts w:ascii="Montserrat" w:hAnsi="Montserrat"/>
        <w:sz w:val="16"/>
        <w:szCs w:val="16"/>
      </w:rPr>
    </w:pPr>
    <w:r>
      <w:rPr>
        <w:rFonts w:ascii="Montserrat" w:hAnsi="Montserrat"/>
        <w:sz w:val="16"/>
        <w:szCs w:val="16"/>
      </w:rPr>
      <w:tab/>
    </w:r>
    <w:r>
      <w:rPr>
        <w:rFonts w:ascii="Montserrat" w:hAnsi="Montserrat"/>
        <w:sz w:val="16"/>
        <w:szCs w:val="16"/>
      </w:rPr>
      <w:tab/>
    </w:r>
  </w:p>
  <w:p w14:paraId="438D14F0" w14:textId="77777777" w:rsidR="005445AB" w:rsidRPr="005445AB" w:rsidRDefault="005445AB" w:rsidP="00F37FA5">
    <w:pPr>
      <w:pStyle w:val="Piedepgina"/>
      <w:jc w:val="left"/>
      <w:rPr>
        <w:rFonts w:ascii="Montserrat" w:hAnsi="Montserrat"/>
        <w:sz w:val="16"/>
        <w:szCs w:val="16"/>
      </w:rPr>
    </w:pPr>
  </w:p>
  <w:tbl>
    <w:tblPr>
      <w:tblStyle w:val="Tablaconcuadrcula"/>
      <w:tblW w:w="9640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88"/>
      <w:gridCol w:w="4252"/>
    </w:tblGrid>
    <w:tr w:rsidR="00D27851" w14:paraId="0D6F7207" w14:textId="77777777" w:rsidTr="001F2797">
      <w:tc>
        <w:tcPr>
          <w:tcW w:w="5388" w:type="dxa"/>
        </w:tcPr>
        <w:p w14:paraId="1669049F" w14:textId="77777777" w:rsidR="00D27851" w:rsidRPr="00AD6CCD" w:rsidRDefault="00D27851" w:rsidP="00D27851">
          <w:pPr>
            <w:tabs>
              <w:tab w:val="center" w:pos="4252"/>
              <w:tab w:val="right" w:pos="8504"/>
            </w:tabs>
            <w:rPr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 xml:space="preserve">Carrera 7 No. 26 – 20 Piso 7 </w:t>
          </w:r>
          <w:r>
            <w:rPr>
              <w:noProof/>
              <w:sz w:val="16"/>
              <w:szCs w:val="16"/>
            </w:rPr>
            <w:t>–</w:t>
          </w:r>
          <w:r w:rsidRPr="00AD6CCD">
            <w:rPr>
              <w:noProof/>
              <w:sz w:val="16"/>
              <w:szCs w:val="16"/>
            </w:rPr>
            <w:t xml:space="preserve"> 9</w:t>
          </w:r>
          <w:r>
            <w:rPr>
              <w:noProof/>
              <w:sz w:val="16"/>
              <w:szCs w:val="16"/>
            </w:rPr>
            <w:t xml:space="preserve"> -24</w:t>
          </w:r>
          <w:r w:rsidRPr="00AD6CCD">
            <w:rPr>
              <w:noProof/>
              <w:sz w:val="16"/>
              <w:szCs w:val="16"/>
            </w:rPr>
            <w:t xml:space="preserve"> Edif. Tequendama</w:t>
          </w:r>
          <w:r w:rsidRPr="00AD6CCD">
            <w:rPr>
              <w:noProof/>
              <w:sz w:val="16"/>
              <w:szCs w:val="16"/>
            </w:rPr>
            <w:tab/>
          </w:r>
        </w:p>
        <w:p w14:paraId="55E2FB89" w14:textId="77777777" w:rsidR="00D27851" w:rsidRDefault="00D27851" w:rsidP="00563C2F">
          <w:pPr>
            <w:tabs>
              <w:tab w:val="center" w:pos="4252"/>
              <w:tab w:val="right" w:pos="8504"/>
            </w:tabs>
            <w:rPr>
              <w:rFonts w:cs="Tahoma"/>
              <w:noProof/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>Bogotá</w:t>
          </w:r>
          <w:r w:rsidRPr="00AD6CCD">
            <w:rPr>
              <w:rFonts w:cs="Tahoma"/>
              <w:noProof/>
              <w:color w:val="000000"/>
              <w:sz w:val="16"/>
              <w:szCs w:val="16"/>
            </w:rPr>
            <w:t xml:space="preserve"> D.C. – Colombia    Pbx:  601 616 60 44</w:t>
          </w:r>
          <w:r w:rsidR="00AA69F6">
            <w:rPr>
              <w:rFonts w:cs="Tahoma"/>
              <w:noProof/>
              <w:color w:val="000000"/>
              <w:sz w:val="16"/>
              <w:szCs w:val="16"/>
            </w:rPr>
            <w:t xml:space="preserve"> </w:t>
          </w:r>
          <w:hyperlink r:id="rId1" w:history="1">
            <w:r w:rsidR="001F2797" w:rsidRPr="00392A1B">
              <w:rPr>
                <w:rStyle w:val="Hipervnculo"/>
                <w:rFonts w:cs="Tahoma"/>
                <w:noProof/>
                <w:sz w:val="16"/>
                <w:szCs w:val="16"/>
              </w:rPr>
              <w:t>www.fontur.com.co</w:t>
            </w:r>
          </w:hyperlink>
          <w:r w:rsidRPr="00AD6CCD">
            <w:rPr>
              <w:rFonts w:cs="Tahoma"/>
              <w:noProof/>
              <w:sz w:val="16"/>
              <w:szCs w:val="16"/>
            </w:rPr>
            <w:tab/>
          </w:r>
          <w:r w:rsidRPr="00AD6CCD">
            <w:rPr>
              <w:rFonts w:cs="Tahoma"/>
              <w:noProof/>
              <w:sz w:val="16"/>
              <w:szCs w:val="16"/>
            </w:rPr>
            <w:tab/>
          </w:r>
        </w:p>
      </w:tc>
      <w:tc>
        <w:tcPr>
          <w:tcW w:w="4252" w:type="dxa"/>
        </w:tcPr>
        <w:p w14:paraId="7FD8A450" w14:textId="77777777" w:rsidR="00D27851" w:rsidRDefault="00B74A45" w:rsidP="001F2797">
          <w:pPr>
            <w:tabs>
              <w:tab w:val="center" w:pos="4252"/>
              <w:tab w:val="right" w:pos="8504"/>
            </w:tabs>
            <w:jc w:val="right"/>
            <w:rPr>
              <w:sz w:val="16"/>
              <w:szCs w:val="16"/>
            </w:rPr>
          </w:pPr>
          <w:r w:rsidRPr="00AD6CCD">
            <w:rPr>
              <w:sz w:val="16"/>
              <w:szCs w:val="16"/>
            </w:rPr>
            <w:t xml:space="preserve">Página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PAGE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  <w:r w:rsidRPr="00AD6CCD">
            <w:rPr>
              <w:sz w:val="16"/>
              <w:szCs w:val="16"/>
            </w:rPr>
            <w:t xml:space="preserve"> de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NUMPAGES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</w:p>
        <w:p w14:paraId="6154CDFE" w14:textId="77777777" w:rsidR="00563C2F" w:rsidRDefault="00563C2F" w:rsidP="00374AEE">
          <w:pPr>
            <w:tabs>
              <w:tab w:val="center" w:pos="4252"/>
              <w:tab w:val="right" w:pos="8504"/>
            </w:tabs>
            <w:jc w:val="right"/>
            <w:rPr>
              <w:rFonts w:cs="Tahoma"/>
              <w:noProof/>
              <w:sz w:val="16"/>
              <w:szCs w:val="16"/>
            </w:rPr>
          </w:pPr>
        </w:p>
      </w:tc>
    </w:tr>
  </w:tbl>
  <w:p w14:paraId="0776277A" w14:textId="77777777" w:rsidR="005445AB" w:rsidRPr="00F37FA5" w:rsidRDefault="00F37FA5" w:rsidP="00F37FA5">
    <w:pPr>
      <w:tabs>
        <w:tab w:val="center" w:pos="4252"/>
        <w:tab w:val="right" w:pos="8504"/>
      </w:tabs>
      <w:rPr>
        <w:rStyle w:val="Hipervnculo"/>
        <w:noProof/>
        <w:color w:val="auto"/>
        <w:sz w:val="16"/>
        <w:szCs w:val="16"/>
        <w:u w:val="none"/>
      </w:rPr>
    </w:pPr>
    <w:r>
      <w:rPr>
        <w:rFonts w:cs="Tahoma"/>
        <w:noProof/>
        <w:sz w:val="16"/>
        <w:szCs w:val="16"/>
      </w:rPr>
      <w:tab/>
    </w:r>
  </w:p>
  <w:p w14:paraId="5AD517E2" w14:textId="77777777" w:rsidR="005445AB" w:rsidRDefault="005445AB" w:rsidP="005445AB">
    <w:pPr>
      <w:pStyle w:val="Piedepgina"/>
      <w:jc w:val="center"/>
      <w:rPr>
        <w:rStyle w:val="Hipervnculo"/>
        <w:rFonts w:ascii="Montserrat" w:hAnsi="Montserrat" w:cs="Tahoma"/>
        <w:noProof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12B74" w14:textId="77777777" w:rsidR="00C525A2" w:rsidRDefault="00C525A2" w:rsidP="000A50E7">
      <w:bookmarkStart w:id="0" w:name="_Hlk137551723"/>
      <w:bookmarkEnd w:id="0"/>
      <w:r>
        <w:separator/>
      </w:r>
    </w:p>
  </w:footnote>
  <w:footnote w:type="continuationSeparator" w:id="0">
    <w:p w14:paraId="7B921935" w14:textId="77777777" w:rsidR="00C525A2" w:rsidRDefault="00C525A2" w:rsidP="000A50E7">
      <w:r>
        <w:continuationSeparator/>
      </w:r>
    </w:p>
  </w:footnote>
  <w:footnote w:type="continuationNotice" w:id="1">
    <w:p w14:paraId="13A82AEA" w14:textId="77777777" w:rsidR="00C525A2" w:rsidRDefault="00C525A2"/>
  </w:footnote>
  <w:footnote w:id="2">
    <w:p w14:paraId="436D354D" w14:textId="77777777" w:rsidR="00F327E0" w:rsidRDefault="00F327E0" w:rsidP="00F327E0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2B6EDA">
        <w:rPr>
          <w:sz w:val="16"/>
          <w:szCs w:val="16"/>
        </w:rPr>
        <w:t>Se entiende por “beneficiario real” o “controlante” cualquier persona o grupo de personas que, directa o indirectamente, por sí misma o a través de interpuesta persona, por virtud de contrato, convenio o de cualquier otra manera, tenga respecto de una acción o cuota de una sociedad, o pueda llegar a tener, capacidad decisoria o de control sobre la sociedad</w:t>
      </w:r>
      <w:r w:rsidRPr="002B6EDA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358FD" w14:textId="77777777" w:rsidR="00F37FA5" w:rsidRDefault="00480654" w:rsidP="00545357">
    <w:pPr>
      <w:pStyle w:val="selectable-text"/>
      <w:jc w:val="right"/>
      <w:rPr>
        <w:rStyle w:val="selectable-text1"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8241" behindDoc="0" locked="0" layoutInCell="1" allowOverlap="1" wp14:anchorId="1C78053D" wp14:editId="436DA4D1">
          <wp:simplePos x="0" y="0"/>
          <wp:positionH relativeFrom="margin">
            <wp:posOffset>2842895</wp:posOffset>
          </wp:positionH>
          <wp:positionV relativeFrom="margin">
            <wp:posOffset>-656395</wp:posOffset>
          </wp:positionV>
          <wp:extent cx="1148862" cy="304878"/>
          <wp:effectExtent l="0" t="0" r="0" b="0"/>
          <wp:wrapSquare wrapText="bothSides"/>
          <wp:docPr id="1487002739" name="Imagen 3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7002739" name="Imagen 3" descr="Logotipo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8862" cy="3048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468F5">
      <w:rPr>
        <w:b/>
        <w:noProof/>
        <w:color w:val="FF0000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6058AD7B" wp14:editId="4504336E">
              <wp:simplePos x="0" y="0"/>
              <wp:positionH relativeFrom="margin">
                <wp:posOffset>2762055</wp:posOffset>
              </wp:positionH>
              <wp:positionV relativeFrom="paragraph">
                <wp:posOffset>-90805</wp:posOffset>
              </wp:positionV>
              <wp:extent cx="0" cy="421640"/>
              <wp:effectExtent l="0" t="0" r="12700" b="10160"/>
              <wp:wrapNone/>
              <wp:docPr id="1332332404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42164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41C2354" id="Conector recto 1" o:spid="_x0000_s1026" style="position:absolute;z-index:-25165823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17.5pt,-7.15pt" to="217.5pt,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" strokecolor="black [3040]"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allowOverlap="1" wp14:anchorId="4D35E471" wp14:editId="2789A8F4">
          <wp:simplePos x="0" y="0"/>
          <wp:positionH relativeFrom="column">
            <wp:posOffset>1639570</wp:posOffset>
          </wp:positionH>
          <wp:positionV relativeFrom="page">
            <wp:posOffset>296545</wp:posOffset>
          </wp:positionV>
          <wp:extent cx="1005205" cy="543560"/>
          <wp:effectExtent l="0" t="0" r="0" b="2540"/>
          <wp:wrapNone/>
          <wp:docPr id="1474902648" name="Imagen 1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4902648" name="Imagen 1" descr="Logotip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5205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  <w:t xml:space="preserve">     </w:t>
    </w:r>
    <w:r w:rsidR="00F37FA5">
      <w:rPr>
        <w:rStyle w:val="selectable-text1"/>
        <w:sz w:val="16"/>
        <w:szCs w:val="16"/>
      </w:rPr>
      <w:tab/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054ACE"/>
    <w:multiLevelType w:val="multilevel"/>
    <w:tmpl w:val="1FDE0F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48385BC1"/>
    <w:multiLevelType w:val="multilevel"/>
    <w:tmpl w:val="7EB460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1565949716">
    <w:abstractNumId w:val="0"/>
  </w:num>
  <w:num w:numId="2" w16cid:durableId="12735893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7E0"/>
    <w:rsid w:val="00007F5C"/>
    <w:rsid w:val="0001674C"/>
    <w:rsid w:val="00024114"/>
    <w:rsid w:val="0003769A"/>
    <w:rsid w:val="000473F1"/>
    <w:rsid w:val="000560AD"/>
    <w:rsid w:val="000651AE"/>
    <w:rsid w:val="00071A17"/>
    <w:rsid w:val="000873D7"/>
    <w:rsid w:val="000A05FC"/>
    <w:rsid w:val="000A50E7"/>
    <w:rsid w:val="000B2403"/>
    <w:rsid w:val="000B2D21"/>
    <w:rsid w:val="000D0D13"/>
    <w:rsid w:val="00114D14"/>
    <w:rsid w:val="001208D1"/>
    <w:rsid w:val="00135A8B"/>
    <w:rsid w:val="00136750"/>
    <w:rsid w:val="00154E2A"/>
    <w:rsid w:val="001619F0"/>
    <w:rsid w:val="001827A2"/>
    <w:rsid w:val="001B2E78"/>
    <w:rsid w:val="001D0B8F"/>
    <w:rsid w:val="001F2797"/>
    <w:rsid w:val="001F7724"/>
    <w:rsid w:val="00201208"/>
    <w:rsid w:val="00207A8B"/>
    <w:rsid w:val="00213F3B"/>
    <w:rsid w:val="00235693"/>
    <w:rsid w:val="00242C17"/>
    <w:rsid w:val="00244D32"/>
    <w:rsid w:val="0025363C"/>
    <w:rsid w:val="00277FF4"/>
    <w:rsid w:val="002946E2"/>
    <w:rsid w:val="002A58D2"/>
    <w:rsid w:val="002B6E42"/>
    <w:rsid w:val="002F5F69"/>
    <w:rsid w:val="0030140B"/>
    <w:rsid w:val="00312A68"/>
    <w:rsid w:val="00315CAE"/>
    <w:rsid w:val="00317D10"/>
    <w:rsid w:val="003328D9"/>
    <w:rsid w:val="003338B6"/>
    <w:rsid w:val="00334550"/>
    <w:rsid w:val="003352BC"/>
    <w:rsid w:val="00344323"/>
    <w:rsid w:val="00353BDF"/>
    <w:rsid w:val="00374AEE"/>
    <w:rsid w:val="00387DD6"/>
    <w:rsid w:val="00390B9E"/>
    <w:rsid w:val="003A758B"/>
    <w:rsid w:val="003B3B6A"/>
    <w:rsid w:val="003B44B7"/>
    <w:rsid w:val="003C3045"/>
    <w:rsid w:val="003D1613"/>
    <w:rsid w:val="003D49EC"/>
    <w:rsid w:val="003F5504"/>
    <w:rsid w:val="00400673"/>
    <w:rsid w:val="004242AA"/>
    <w:rsid w:val="00425E65"/>
    <w:rsid w:val="00430BBE"/>
    <w:rsid w:val="00431F4D"/>
    <w:rsid w:val="00433A0C"/>
    <w:rsid w:val="00446D00"/>
    <w:rsid w:val="0046231C"/>
    <w:rsid w:val="004656DA"/>
    <w:rsid w:val="00465EB3"/>
    <w:rsid w:val="00480654"/>
    <w:rsid w:val="00480ADD"/>
    <w:rsid w:val="00487C90"/>
    <w:rsid w:val="0049597D"/>
    <w:rsid w:val="00497261"/>
    <w:rsid w:val="004B7374"/>
    <w:rsid w:val="004D6D46"/>
    <w:rsid w:val="004E2347"/>
    <w:rsid w:val="00512AAD"/>
    <w:rsid w:val="0053377B"/>
    <w:rsid w:val="0053682E"/>
    <w:rsid w:val="005445AB"/>
    <w:rsid w:val="00545357"/>
    <w:rsid w:val="005466CB"/>
    <w:rsid w:val="00562BB4"/>
    <w:rsid w:val="00563C2F"/>
    <w:rsid w:val="00571A40"/>
    <w:rsid w:val="00585085"/>
    <w:rsid w:val="00592954"/>
    <w:rsid w:val="005B0EDE"/>
    <w:rsid w:val="005C2D00"/>
    <w:rsid w:val="00633D4E"/>
    <w:rsid w:val="00645CA3"/>
    <w:rsid w:val="0065669C"/>
    <w:rsid w:val="006A2325"/>
    <w:rsid w:val="006A7CD1"/>
    <w:rsid w:val="006B3845"/>
    <w:rsid w:val="006B7A62"/>
    <w:rsid w:val="006C0A31"/>
    <w:rsid w:val="006C76FC"/>
    <w:rsid w:val="006D552F"/>
    <w:rsid w:val="006E2DEB"/>
    <w:rsid w:val="00702B8D"/>
    <w:rsid w:val="00706073"/>
    <w:rsid w:val="007324B8"/>
    <w:rsid w:val="00735B4B"/>
    <w:rsid w:val="007468F5"/>
    <w:rsid w:val="007630C8"/>
    <w:rsid w:val="0076318A"/>
    <w:rsid w:val="00772B2E"/>
    <w:rsid w:val="007B54A1"/>
    <w:rsid w:val="00802375"/>
    <w:rsid w:val="008025B2"/>
    <w:rsid w:val="00810A3F"/>
    <w:rsid w:val="00843DFF"/>
    <w:rsid w:val="00854BB0"/>
    <w:rsid w:val="00881D78"/>
    <w:rsid w:val="008840FD"/>
    <w:rsid w:val="00887620"/>
    <w:rsid w:val="0088789C"/>
    <w:rsid w:val="008A4C47"/>
    <w:rsid w:val="008B025F"/>
    <w:rsid w:val="008B1EE3"/>
    <w:rsid w:val="008B743A"/>
    <w:rsid w:val="008C25CE"/>
    <w:rsid w:val="008F6CE7"/>
    <w:rsid w:val="0090135B"/>
    <w:rsid w:val="00905304"/>
    <w:rsid w:val="00917869"/>
    <w:rsid w:val="00936CAD"/>
    <w:rsid w:val="00987115"/>
    <w:rsid w:val="00993D99"/>
    <w:rsid w:val="009C23B3"/>
    <w:rsid w:val="009C4459"/>
    <w:rsid w:val="009D31E3"/>
    <w:rsid w:val="009D33A5"/>
    <w:rsid w:val="009D5803"/>
    <w:rsid w:val="009D5B7F"/>
    <w:rsid w:val="00A4414A"/>
    <w:rsid w:val="00A640CE"/>
    <w:rsid w:val="00A64C54"/>
    <w:rsid w:val="00A67800"/>
    <w:rsid w:val="00AA4577"/>
    <w:rsid w:val="00AA69F6"/>
    <w:rsid w:val="00AC205B"/>
    <w:rsid w:val="00AD0960"/>
    <w:rsid w:val="00AD6CCD"/>
    <w:rsid w:val="00B12BFE"/>
    <w:rsid w:val="00B228E4"/>
    <w:rsid w:val="00B310D8"/>
    <w:rsid w:val="00B427B4"/>
    <w:rsid w:val="00B70BDB"/>
    <w:rsid w:val="00B74A45"/>
    <w:rsid w:val="00B91EAF"/>
    <w:rsid w:val="00BA1CAA"/>
    <w:rsid w:val="00BA77ED"/>
    <w:rsid w:val="00C46005"/>
    <w:rsid w:val="00C525A2"/>
    <w:rsid w:val="00C53A80"/>
    <w:rsid w:val="00C53F04"/>
    <w:rsid w:val="00C712A1"/>
    <w:rsid w:val="00C73FBB"/>
    <w:rsid w:val="00C8132F"/>
    <w:rsid w:val="00C844A2"/>
    <w:rsid w:val="00C85244"/>
    <w:rsid w:val="00CD63BE"/>
    <w:rsid w:val="00CF5D28"/>
    <w:rsid w:val="00D0091A"/>
    <w:rsid w:val="00D103A6"/>
    <w:rsid w:val="00D1406A"/>
    <w:rsid w:val="00D2511C"/>
    <w:rsid w:val="00D27851"/>
    <w:rsid w:val="00D36B01"/>
    <w:rsid w:val="00D546CE"/>
    <w:rsid w:val="00D64336"/>
    <w:rsid w:val="00D72BB3"/>
    <w:rsid w:val="00D76C3E"/>
    <w:rsid w:val="00D84ED1"/>
    <w:rsid w:val="00DB29A7"/>
    <w:rsid w:val="00DC68C0"/>
    <w:rsid w:val="00DD0E7D"/>
    <w:rsid w:val="00E20D84"/>
    <w:rsid w:val="00E230A9"/>
    <w:rsid w:val="00E27EB6"/>
    <w:rsid w:val="00E31898"/>
    <w:rsid w:val="00E45399"/>
    <w:rsid w:val="00E50E55"/>
    <w:rsid w:val="00E6262B"/>
    <w:rsid w:val="00E64741"/>
    <w:rsid w:val="00E94490"/>
    <w:rsid w:val="00E976D1"/>
    <w:rsid w:val="00EA16E1"/>
    <w:rsid w:val="00EC4D36"/>
    <w:rsid w:val="00F02A95"/>
    <w:rsid w:val="00F327E0"/>
    <w:rsid w:val="00F37FA5"/>
    <w:rsid w:val="00F8201A"/>
    <w:rsid w:val="00FA4761"/>
    <w:rsid w:val="00FB56A0"/>
    <w:rsid w:val="00FE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19A849"/>
  <w15:chartTrackingRefBased/>
  <w15:docId w15:val="{B9EA1A45-1FA1-4725-AE89-AFC76D20B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kern w:val="2"/>
        <w:sz w:val="22"/>
        <w:szCs w:val="24"/>
        <w:lang w:val="es-E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6CE"/>
    <w:pPr>
      <w:jc w:val="left"/>
    </w:pPr>
  </w:style>
  <w:style w:type="paragraph" w:styleId="Ttulo1">
    <w:name w:val="heading 1"/>
    <w:basedOn w:val="Normal"/>
    <w:next w:val="Normal"/>
    <w:link w:val="Ttulo1Car"/>
    <w:uiPriority w:val="9"/>
    <w:qFormat/>
    <w:rsid w:val="005453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453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4535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qFormat/>
    <w:rsid w:val="00D546CE"/>
    <w:pPr>
      <w:keepNext/>
      <w:outlineLvl w:val="3"/>
    </w:pPr>
    <w:rPr>
      <w:rFonts w:ascii="Arial" w:hAnsi="Arial" w:cs="Arial"/>
      <w:b/>
      <w:bCs/>
      <w:sz w:val="16"/>
      <w:lang w:val="es-CO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4535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4535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4535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4535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4535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35A8B"/>
    <w:pPr>
      <w:ind w:left="720"/>
      <w:contextualSpacing/>
      <w:jc w:val="both"/>
    </w:pPr>
    <w:rPr>
      <w:rFonts w:ascii="Futura Std Book" w:eastAsiaTheme="minorHAnsi" w:hAnsi="Futura Std Book" w:cstheme="minorBidi"/>
      <w:szCs w:val="22"/>
    </w:rPr>
  </w:style>
  <w:style w:type="paragraph" w:styleId="Encabezado">
    <w:name w:val="header"/>
    <w:aliases w:val="NOMBRE DEL EMPLEADO"/>
    <w:basedOn w:val="Normal"/>
    <w:link w:val="EncabezadoCar"/>
    <w:uiPriority w:val="99"/>
    <w:unhideWhenUsed/>
    <w:rsid w:val="000A50E7"/>
    <w:pPr>
      <w:tabs>
        <w:tab w:val="center" w:pos="4419"/>
        <w:tab w:val="right" w:pos="8838"/>
      </w:tabs>
      <w:jc w:val="both"/>
    </w:pPr>
    <w:rPr>
      <w:rFonts w:ascii="Futura Std Book" w:eastAsiaTheme="minorHAnsi" w:hAnsi="Futura Std Book" w:cstheme="minorBidi"/>
      <w:szCs w:val="22"/>
    </w:rPr>
  </w:style>
  <w:style w:type="character" w:customStyle="1" w:styleId="EncabezadoCar">
    <w:name w:val="Encabezado Car"/>
    <w:aliases w:val="NOMBRE DEL EMPLEADO Car"/>
    <w:basedOn w:val="Fuentedeprrafopredeter"/>
    <w:link w:val="Encabezado"/>
    <w:uiPriority w:val="99"/>
    <w:rsid w:val="000A50E7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0A50E7"/>
    <w:pPr>
      <w:tabs>
        <w:tab w:val="center" w:pos="4419"/>
        <w:tab w:val="right" w:pos="8838"/>
      </w:tabs>
      <w:jc w:val="both"/>
    </w:pPr>
    <w:rPr>
      <w:rFonts w:ascii="Futura Std Book" w:eastAsiaTheme="minorHAnsi" w:hAnsi="Futura Std Book" w:cstheme="minorBidi"/>
      <w:szCs w:val="22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A50E7"/>
    <w:rPr>
      <w:lang w:val="es-CO"/>
    </w:rPr>
  </w:style>
  <w:style w:type="character" w:styleId="Hipervnculo">
    <w:name w:val="Hyperlink"/>
    <w:basedOn w:val="Fuentedeprrafopredeter"/>
    <w:uiPriority w:val="99"/>
    <w:rsid w:val="000A50E7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54E2A"/>
    <w:pPr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54E2A"/>
    <w:rPr>
      <w:rFonts w:ascii="Tahoma" w:hAnsi="Tahoma" w:cs="Tahoma"/>
      <w:sz w:val="16"/>
      <w:szCs w:val="16"/>
      <w:lang w:val="es-CO"/>
    </w:rPr>
  </w:style>
  <w:style w:type="paragraph" w:styleId="NormalWeb">
    <w:name w:val="Normal (Web)"/>
    <w:basedOn w:val="Normal"/>
    <w:uiPriority w:val="99"/>
    <w:unhideWhenUsed/>
    <w:rsid w:val="006A7CD1"/>
    <w:pPr>
      <w:spacing w:before="280" w:after="280" w:line="100" w:lineRule="atLeast"/>
    </w:pPr>
    <w:rPr>
      <w:rFonts w:eastAsiaTheme="minorHAnsi"/>
    </w:rPr>
  </w:style>
  <w:style w:type="paragraph" w:styleId="Sinespaciado">
    <w:name w:val="No Spacing"/>
    <w:uiPriority w:val="1"/>
    <w:qFormat/>
    <w:rsid w:val="00136750"/>
    <w:pPr>
      <w:jc w:val="left"/>
    </w:pPr>
    <w:rPr>
      <w:rFonts w:ascii="Arial" w:eastAsia="Batang" w:hAnsi="Arial"/>
      <w:sz w:val="24"/>
      <w:szCs w:val="20"/>
      <w:lang w:val="es-CO" w:eastAsia="es-ES"/>
    </w:rPr>
  </w:style>
  <w:style w:type="paragraph" w:customStyle="1" w:styleId="selectable-text">
    <w:name w:val="selectable-text"/>
    <w:basedOn w:val="Normal"/>
    <w:rsid w:val="00EC4D36"/>
    <w:pPr>
      <w:spacing w:before="100" w:beforeAutospacing="1" w:after="100" w:afterAutospacing="1"/>
    </w:pPr>
    <w:rPr>
      <w:lang w:val="es-CO" w:eastAsia="es-CO"/>
    </w:rPr>
  </w:style>
  <w:style w:type="character" w:customStyle="1" w:styleId="selectable-text1">
    <w:name w:val="selectable-text1"/>
    <w:basedOn w:val="Fuentedeprrafopredeter"/>
    <w:rsid w:val="00EC4D36"/>
  </w:style>
  <w:style w:type="character" w:customStyle="1" w:styleId="Ttulo4Car">
    <w:name w:val="Título 4 Car"/>
    <w:basedOn w:val="Fuentedeprrafopredeter"/>
    <w:link w:val="Ttulo4"/>
    <w:rsid w:val="00D546CE"/>
    <w:rPr>
      <w:rFonts w:ascii="Arial" w:eastAsia="Times New Roman" w:hAnsi="Arial" w:cs="Arial"/>
      <w:b/>
      <w:bCs/>
      <w:sz w:val="16"/>
      <w:szCs w:val="24"/>
      <w:lang w:val="es-CO" w:eastAsia="es-ES"/>
    </w:rPr>
  </w:style>
  <w:style w:type="paragraph" w:customStyle="1" w:styleId="paragraph">
    <w:name w:val="paragraph"/>
    <w:basedOn w:val="Normal"/>
    <w:rsid w:val="00F37FA5"/>
    <w:pPr>
      <w:spacing w:before="100" w:beforeAutospacing="1" w:after="100" w:afterAutospacing="1"/>
    </w:pPr>
    <w:rPr>
      <w:rFonts w:ascii="Times New Roman" w:hAnsi="Times New Roman"/>
      <w:kern w:val="0"/>
      <w:sz w:val="24"/>
      <w:lang w:val="es-CO" w:eastAsia="es-CO"/>
      <w14:ligatures w14:val="none"/>
    </w:rPr>
  </w:style>
  <w:style w:type="character" w:customStyle="1" w:styleId="normaltextrun">
    <w:name w:val="normaltextrun"/>
    <w:basedOn w:val="Fuentedeprrafopredeter"/>
    <w:rsid w:val="00F37FA5"/>
  </w:style>
  <w:style w:type="character" w:customStyle="1" w:styleId="eop">
    <w:name w:val="eop"/>
    <w:basedOn w:val="Fuentedeprrafopredeter"/>
    <w:rsid w:val="00F37FA5"/>
  </w:style>
  <w:style w:type="character" w:customStyle="1" w:styleId="tabchar">
    <w:name w:val="tabchar"/>
    <w:basedOn w:val="Fuentedeprrafopredeter"/>
    <w:rsid w:val="00F37FA5"/>
  </w:style>
  <w:style w:type="character" w:styleId="Mencinsinresolver">
    <w:name w:val="Unresolved Mention"/>
    <w:basedOn w:val="Fuentedeprrafopredeter"/>
    <w:uiPriority w:val="99"/>
    <w:semiHidden/>
    <w:unhideWhenUsed/>
    <w:rsid w:val="00F37FA5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545357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4535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45357"/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45357"/>
    <w:rPr>
      <w:rFonts w:asciiTheme="minorHAnsi" w:eastAsiaTheme="majorEastAsia" w:hAnsiTheme="minorHAnsi" w:cstheme="majorBidi"/>
      <w:color w:val="365F9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4535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4535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4535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45357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453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453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4535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4535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4535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45357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545357"/>
    <w:rPr>
      <w:i/>
      <w:iCs/>
      <w:color w:val="365F9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45357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45357"/>
    <w:rPr>
      <w:i/>
      <w:iCs/>
      <w:color w:val="365F9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45357"/>
    <w:rPr>
      <w:b/>
      <w:bCs/>
      <w:smallCaps/>
      <w:color w:val="365F9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D278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327E0"/>
    <w:pPr>
      <w:jc w:val="both"/>
    </w:pPr>
    <w:rPr>
      <w:rFonts w:asciiTheme="minorHAnsi" w:eastAsiaTheme="minorHAnsi" w:hAnsiTheme="minorHAnsi" w:cstheme="minorBidi"/>
      <w:kern w:val="0"/>
      <w:sz w:val="20"/>
      <w:szCs w:val="20"/>
      <w:lang w:val="es-CO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327E0"/>
    <w:rPr>
      <w:rFonts w:asciiTheme="minorHAnsi" w:eastAsiaTheme="minorHAnsi" w:hAnsiTheme="minorHAnsi" w:cstheme="minorBidi"/>
      <w:kern w:val="0"/>
      <w:sz w:val="20"/>
      <w:szCs w:val="20"/>
      <w:lang w:val="es-CO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327E0"/>
    <w:rPr>
      <w:vertAlign w:val="superscript"/>
    </w:rPr>
  </w:style>
  <w:style w:type="paragraph" w:styleId="Textoindependiente">
    <w:name w:val="Body Text"/>
    <w:basedOn w:val="Normal"/>
    <w:link w:val="TextoindependienteCar"/>
    <w:uiPriority w:val="1"/>
    <w:qFormat/>
    <w:rsid w:val="00F327E0"/>
    <w:pPr>
      <w:widowControl w:val="0"/>
      <w:autoSpaceDE w:val="0"/>
      <w:autoSpaceDN w:val="0"/>
    </w:pPr>
    <w:rPr>
      <w:rFonts w:eastAsia="Verdana" w:cs="Verdana"/>
      <w:kern w:val="0"/>
      <w:sz w:val="20"/>
      <w:szCs w:val="20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327E0"/>
    <w:rPr>
      <w:rFonts w:eastAsia="Verdana" w:cs="Verdana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3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tur.com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ded7bd4-43c0-4835-a859-d19f90a3670e" xsi:nil="true"/>
    <lcf76f155ced4ddcb4097134ff3c332f xmlns="c5073d5b-3564-4319-90d7-7b1de207700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630EC488935C4994AE69E7397EC7D3" ma:contentTypeVersion="13" ma:contentTypeDescription="Crear nuevo documento." ma:contentTypeScope="" ma:versionID="33375e028b4e2d14486d33aca7c85828">
  <xsd:schema xmlns:xsd="http://www.w3.org/2001/XMLSchema" xmlns:xs="http://www.w3.org/2001/XMLSchema" xmlns:p="http://schemas.microsoft.com/office/2006/metadata/properties" xmlns:ns2="c5073d5b-3564-4319-90d7-7b1de2077001" xmlns:ns3="1ded7bd4-43c0-4835-a859-d19f90a3670e" targetNamespace="http://schemas.microsoft.com/office/2006/metadata/properties" ma:root="true" ma:fieldsID="bfefb31b18610c1c50386868b78e4ca4" ns2:_="" ns3:_="">
    <xsd:import namespace="c5073d5b-3564-4319-90d7-7b1de2077001"/>
    <xsd:import namespace="1ded7bd4-43c0-4835-a859-d19f90a367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073d5b-3564-4319-90d7-7b1de20770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0c597d8b-bc98-4887-b643-447b6f0135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ed7bd4-43c0-4835-a859-d19f90a3670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242eabb-0700-4ca0-abed-d800e9c4d178}" ma:internalName="TaxCatchAll" ma:showField="CatchAllData" ma:web="1ded7bd4-43c0-4835-a859-d19f90a367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97757C-AC26-45D8-A6C1-BC04CFEA441D}">
  <ds:schemaRefs>
    <ds:schemaRef ds:uri="http://schemas.microsoft.com/office/2006/metadata/properties"/>
    <ds:schemaRef ds:uri="http://schemas.microsoft.com/office/infopath/2007/PartnerControls"/>
    <ds:schemaRef ds:uri="a16ba950-d015-4cbc-806e-9cba0f1b5528"/>
  </ds:schemaRefs>
</ds:datastoreItem>
</file>

<file path=customXml/itemProps2.xml><?xml version="1.0" encoding="utf-8"?>
<ds:datastoreItem xmlns:ds="http://schemas.openxmlformats.org/officeDocument/2006/customXml" ds:itemID="{7360A1F3-1F30-4E20-8F47-22DE856F31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1425C3-27A1-47C6-AE7B-293EF93EACE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E97E6E5-0118-4C90-8859-9C1F4901BE0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288</Words>
  <Characters>1587</Characters>
  <Application>Microsoft Office Word</Application>
  <DocSecurity>0</DocSecurity>
  <Lines>13</Lines>
  <Paragraphs>3</Paragraphs>
  <ScaleCrop>false</ScaleCrop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Riascos Romero</dc:creator>
  <cp:keywords/>
  <dc:description/>
  <cp:lastModifiedBy>Angélica María Jaimes Poblador</cp:lastModifiedBy>
  <cp:revision>5</cp:revision>
  <cp:lastPrinted>2023-01-18T14:25:00Z</cp:lastPrinted>
  <dcterms:created xsi:type="dcterms:W3CDTF">2025-06-18T21:28:00Z</dcterms:created>
  <dcterms:modified xsi:type="dcterms:W3CDTF">2025-07-12T22:18:00Z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0x01010051630EC488935C4994AE69E7397EC7D3</vt:lpwstr>
  </property>
</Properties>
</file>