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423E50C0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E205125" w14:textId="77D85B95" w:rsidR="00EC3EF3" w:rsidRPr="001D36BD" w:rsidRDefault="00EC3EF3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COMPROMISO ANTICORRUPCIÓN</w:t>
      </w:r>
    </w:p>
    <w:p w14:paraId="58D5C996" w14:textId="77777777" w:rsidR="00EC3EF3" w:rsidRPr="001D36BD" w:rsidRDefault="00EC3EF3" w:rsidP="00EC3EF3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1CA374D5" w14:textId="6433EED9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19D6">
        <w:rPr>
          <w:rFonts w:ascii="Tahoma" w:hAnsi="Tahoma" w:cs="Tahoma"/>
          <w:sz w:val="20"/>
          <w:szCs w:val="20"/>
          <w:lang w:eastAsia="es-MX"/>
        </w:rPr>
        <w:t>Yo</w:t>
      </w:r>
      <w:r w:rsidRPr="001D19D6"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 w:rsidRPr="001D19D6">
        <w:rPr>
          <w:rFonts w:ascii="Tahoma" w:hAnsi="Tahoma" w:cs="Tahoma"/>
          <w:sz w:val="20"/>
          <w:szCs w:val="20"/>
          <w:lang w:eastAsia="es-MX"/>
        </w:rPr>
        <w:t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</w:t>
      </w:r>
      <w:r w:rsidR="00AB77C3" w:rsidRPr="001D19D6">
        <w:rPr>
          <w:rFonts w:ascii="Tahoma" w:hAnsi="Tahoma" w:cs="Tahoma"/>
          <w:sz w:val="20"/>
          <w:szCs w:val="20"/>
          <w:lang w:eastAsia="es-MX"/>
        </w:rPr>
        <w:t xml:space="preserve">o a la </w:t>
      </w:r>
      <w:r w:rsidR="00AB77C3" w:rsidRPr="001D19D6">
        <w:rPr>
          <w:rFonts w:ascii="Tahoma" w:hAnsi="Tahoma" w:cs="Tahoma"/>
          <w:b/>
          <w:bCs/>
          <w:sz w:val="20"/>
          <w:szCs w:val="20"/>
          <w:lang w:eastAsia="es-MX"/>
        </w:rPr>
        <w:t>Empresa de Servicios Públicos Municipales No Domiciliarios de Duitama ESDU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45C5D41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51663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A9E5C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08563084" w14:textId="16B7F65B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Apoyamos la acción del Estado colombiano y de</w:t>
      </w:r>
      <w:r w:rsidR="00AB77C3">
        <w:rPr>
          <w:rFonts w:ascii="Tahoma" w:hAnsi="Tahoma" w:cs="Tahoma"/>
          <w:sz w:val="20"/>
          <w:szCs w:val="20"/>
          <w:lang w:eastAsia="es-MX"/>
        </w:rPr>
        <w:t xml:space="preserve"> la</w:t>
      </w:r>
      <w:r w:rsidR="001D19D6">
        <w:rPr>
          <w:rFonts w:ascii="Tahoma" w:hAnsi="Tahoma" w:cs="Tahoma"/>
          <w:sz w:val="20"/>
          <w:szCs w:val="20"/>
          <w:lang w:eastAsia="es-MX"/>
        </w:rPr>
        <w:t xml:space="preserve"> </w:t>
      </w:r>
      <w:bookmarkStart w:id="0" w:name="_GoBack"/>
      <w:bookmarkEnd w:id="0"/>
      <w:r w:rsidR="00AB77C3" w:rsidRPr="00AB77C3">
        <w:rPr>
          <w:rFonts w:ascii="Tahoma" w:hAnsi="Tahoma" w:cs="Tahoma"/>
          <w:b/>
          <w:bCs/>
          <w:sz w:val="20"/>
          <w:szCs w:val="20"/>
          <w:lang w:eastAsia="es-MX"/>
        </w:rPr>
        <w:t>Empresa de Servicios Públicos Municipales No Domiciliarios de Duitama ESDU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6D8FFF5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48444A3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EE0A327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AE01AB0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526C8DCE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88F6B2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066CE2D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1A47BD6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4D39199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229695A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En constancia de lo anterior firmo este documento a los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días del mes 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5F840E6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</w:p>
    <w:p w14:paraId="1FDE7C7E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355AA57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7189DE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Dirección:________________________________</w:t>
      </w:r>
    </w:p>
    <w:p w14:paraId="513092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Ciudad:__________________________________</w:t>
      </w:r>
    </w:p>
    <w:p w14:paraId="4F5DED48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Email.____________________________________</w:t>
      </w:r>
    </w:p>
    <w:p w14:paraId="6164B07B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:_________________________________</w:t>
      </w:r>
    </w:p>
    <w:p w14:paraId="6ED349E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3AC7205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0430D2DF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01675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58935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sectPr w:rsidR="00EC3EF3" w:rsidRPr="001D36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7C382" w14:textId="77777777" w:rsidR="00C10E76" w:rsidRDefault="00C10E76" w:rsidP="006D77EC">
      <w:pPr>
        <w:spacing w:after="0" w:line="240" w:lineRule="auto"/>
      </w:pPr>
      <w:r>
        <w:separator/>
      </w:r>
    </w:p>
  </w:endnote>
  <w:endnote w:type="continuationSeparator" w:id="0">
    <w:p w14:paraId="606CAFC6" w14:textId="77777777" w:rsidR="00C10E76" w:rsidRDefault="00C10E76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C68E5" w14:textId="77777777" w:rsidR="00C10E76" w:rsidRDefault="00C10E76" w:rsidP="006D77EC">
      <w:pPr>
        <w:spacing w:after="0" w:line="240" w:lineRule="auto"/>
      </w:pPr>
      <w:r>
        <w:separator/>
      </w:r>
    </w:p>
  </w:footnote>
  <w:footnote w:type="continuationSeparator" w:id="0">
    <w:p w14:paraId="0FC36391" w14:textId="77777777" w:rsidR="00C10E76" w:rsidRDefault="00C10E76" w:rsidP="006D7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3"/>
    <w:rsid w:val="001D19D6"/>
    <w:rsid w:val="00450BE2"/>
    <w:rsid w:val="00463CC0"/>
    <w:rsid w:val="004B0B63"/>
    <w:rsid w:val="006D77EC"/>
    <w:rsid w:val="00AB77C3"/>
    <w:rsid w:val="00AC77D7"/>
    <w:rsid w:val="00B6423C"/>
    <w:rsid w:val="00B81622"/>
    <w:rsid w:val="00C10E76"/>
    <w:rsid w:val="00C47126"/>
    <w:rsid w:val="00E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402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Windows</cp:lastModifiedBy>
  <cp:revision>3</cp:revision>
  <dcterms:created xsi:type="dcterms:W3CDTF">2026-04-07T21:52:00Z</dcterms:created>
  <dcterms:modified xsi:type="dcterms:W3CDTF">2026-05-26T22:36:00Z</dcterms:modified>
</cp:coreProperties>
</file>